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73F1D" w14:textId="2870C10F" w:rsidR="00AC0041" w:rsidRDefault="00D865AF" w:rsidP="00D865AF">
      <w:r w:rsidRPr="00D865AF">
        <w:t xml:space="preserve">Una plataforma web que recopila y compara precios de alquileres, utilizando datos de </w:t>
      </w:r>
      <w:proofErr w:type="spellStart"/>
      <w:r w:rsidRPr="00D865AF">
        <w:t>APIs</w:t>
      </w:r>
      <w:proofErr w:type="spellEnd"/>
      <w:r w:rsidRPr="00D865AF">
        <w:t xml:space="preserve"> inmobiliarias</w:t>
      </w:r>
      <w:r>
        <w:t xml:space="preserve"> (si encontramos)</w:t>
      </w:r>
      <w:r w:rsidRPr="00D865AF">
        <w:t xml:space="preserve">, web </w:t>
      </w:r>
      <w:proofErr w:type="spellStart"/>
      <w:r w:rsidRPr="00D865AF">
        <w:t>scraping</w:t>
      </w:r>
      <w:proofErr w:type="spellEnd"/>
      <w:r w:rsidRPr="00D865AF">
        <w:t xml:space="preserve"> y publicaciones directas. La página ofrece un buscador con filtros avanzados</w:t>
      </w:r>
      <w:r>
        <w:t xml:space="preserve"> (departamento y barrio, rango de precios, cantidad de habitaciones, </w:t>
      </w:r>
      <w:proofErr w:type="spellStart"/>
      <w:r>
        <w:t>etc</w:t>
      </w:r>
      <w:proofErr w:type="spellEnd"/>
      <w:r>
        <w:t>)</w:t>
      </w:r>
      <w:r w:rsidRPr="00D865AF">
        <w:t>, un mapa interactivo</w:t>
      </w:r>
      <w:r>
        <w:t xml:space="preserve"> (</w:t>
      </w:r>
      <w:proofErr w:type="spellStart"/>
      <w:r>
        <w:t>el</w:t>
      </w:r>
      <w:proofErr w:type="spellEnd"/>
      <w:r>
        <w:t xml:space="preserve"> de Google, para ver la ubicación, si entendemos cómo hacerlo)</w:t>
      </w:r>
      <w:r w:rsidRPr="00D865AF">
        <w:t xml:space="preserve"> y fichas detalladas de propiedades</w:t>
      </w:r>
      <w:r w:rsidR="004339DC">
        <w:t>, l</w:t>
      </w:r>
      <w:r w:rsidRPr="00D865AF">
        <w:t xml:space="preserve">os usuarios </w:t>
      </w:r>
      <w:r w:rsidR="004339DC">
        <w:t>podrían</w:t>
      </w:r>
      <w:r w:rsidRPr="00D865AF">
        <w:t xml:space="preserve"> comparar múltiples opciones lado a lado</w:t>
      </w:r>
      <w:r>
        <w:t xml:space="preserve">. </w:t>
      </w:r>
    </w:p>
    <w:sectPr w:rsidR="00AC0041" w:rsidSect="003A2CA1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AF"/>
    <w:rsid w:val="00006C44"/>
    <w:rsid w:val="000A195E"/>
    <w:rsid w:val="003A2CA1"/>
    <w:rsid w:val="004339DC"/>
    <w:rsid w:val="00472724"/>
    <w:rsid w:val="0058426D"/>
    <w:rsid w:val="00877582"/>
    <w:rsid w:val="009A489E"/>
    <w:rsid w:val="00AC0041"/>
    <w:rsid w:val="00D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858B"/>
  <w15:chartTrackingRefBased/>
  <w15:docId w15:val="{0601069A-D83F-4321-9865-3618D380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 - Normas APA 7ma edición"/>
    <w:qFormat/>
    <w:rsid w:val="009A489E"/>
    <w:pPr>
      <w:spacing w:after="0" w:line="36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5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5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5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5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5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5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5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5A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5A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5A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5A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5A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5A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D8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5AF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5AF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D865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5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5A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D86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1F0665DF07B42B6E26DBD92242237" ma:contentTypeVersion="16" ma:contentTypeDescription="Crear nuevo documento." ma:contentTypeScope="" ma:versionID="31872a6bd8f0f6307421e705a210f859">
  <xsd:schema xmlns:xsd="http://www.w3.org/2001/XMLSchema" xmlns:xs="http://www.w3.org/2001/XMLSchema" xmlns:p="http://schemas.microsoft.com/office/2006/metadata/properties" xmlns:ns3="afef13d0-605f-4bdd-80eb-878f001e78ac" xmlns:ns4="ddf6bbca-bcd3-4cb4-92a6-0e93fccd69c7" targetNamespace="http://schemas.microsoft.com/office/2006/metadata/properties" ma:root="true" ma:fieldsID="0f944104c00df76409beaa8fd081fd73" ns3:_="" ns4:_="">
    <xsd:import namespace="afef13d0-605f-4bdd-80eb-878f001e78ac"/>
    <xsd:import namespace="ddf6bbca-bcd3-4cb4-92a6-0e93fccd6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f13d0-605f-4bdd-80eb-878f001e7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6bbca-bcd3-4cb4-92a6-0e93fccd69c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ef13d0-605f-4bdd-80eb-878f001e78ac" xsi:nil="true"/>
  </documentManagement>
</p:properties>
</file>

<file path=customXml/itemProps1.xml><?xml version="1.0" encoding="utf-8"?>
<ds:datastoreItem xmlns:ds="http://schemas.openxmlformats.org/officeDocument/2006/customXml" ds:itemID="{5834FC3D-5E34-4E38-A307-D9DFC194B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f13d0-605f-4bdd-80eb-878f001e78ac"/>
    <ds:schemaRef ds:uri="ddf6bbca-bcd3-4cb4-92a6-0e93fccd6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2DECD-586F-43AE-BEB6-F00A9AA25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2BE03-D90A-4A1D-B090-576223D03BB0}">
  <ds:schemaRefs>
    <ds:schemaRef ds:uri="http://purl.org/dc/terms/"/>
    <ds:schemaRef ds:uri="afef13d0-605f-4bdd-80eb-878f001e78ac"/>
    <ds:schemaRef ds:uri="http://schemas.microsoft.com/office/2006/documentManagement/types"/>
    <ds:schemaRef ds:uri="ddf6bbca-bcd3-4cb4-92a6-0e93fccd69c7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SENA</dc:creator>
  <cp:keywords/>
  <dc:description/>
  <cp:lastModifiedBy>ANA SENA</cp:lastModifiedBy>
  <cp:revision>2</cp:revision>
  <dcterms:created xsi:type="dcterms:W3CDTF">2024-08-16T22:55:00Z</dcterms:created>
  <dcterms:modified xsi:type="dcterms:W3CDTF">2024-08-16T22:55:00Z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0x0101001731F0665DF07B42B6E26DBD92242237</vt:lpwstr>
  </property>
</Properties>
</file>