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B2C81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346 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什叶派穆斯林的春天</w:t>
      </w:r>
    </w:p>
    <w:p w14:paraId="1E9C664D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3D8B950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日，丙午年二月初三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昨天二月二龙抬头，我竟然把一颗门牙给掉了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好吧，今天是聊天儿，我们今天聊天的主题有点惊悚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——《</w:t>
      </w:r>
      <w:r>
        <w:rPr>
          <w:rFonts w:hint="eastAsia" w:ascii="宋体" w:hAnsi="宋体" w:eastAsia="宋体" w:cs="宋体"/>
          <w:sz w:val="24"/>
          <w:szCs w:val="24"/>
        </w:rPr>
        <w:t>什叶派穆斯林的春天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，我估计又要引起很多人的不适，不过无所谓吧，你们是我最好的朋友，我怎样想，或者是我在札记上怎样记，我就说给大家听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好吧，我先试下麦，三点</w:t>
      </w:r>
      <w:bookmarkStart w:id="1" w:name="_GoBack"/>
      <w:bookmarkEnd w:id="1"/>
      <w:r>
        <w:rPr>
          <w:rFonts w:hint="eastAsia" w:ascii="宋体" w:hAnsi="宋体" w:eastAsia="宋体" w:cs="宋体"/>
          <w:sz w:val="24"/>
          <w:szCs w:val="24"/>
        </w:rPr>
        <w:t>钟我们准时开始，我这牙有点漏气。</w:t>
      </w:r>
    </w:p>
    <w:p w14:paraId="14B5CF4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</w:t>
      </w:r>
      <w:r>
        <w:rPr>
          <w:rFonts w:hint="eastAsia" w:ascii="宋体" w:hAnsi="宋体" w:eastAsia="宋体" w:cs="宋体"/>
          <w:sz w:val="24"/>
          <w:szCs w:val="24"/>
        </w:rPr>
        <w:t>日，丙午年二月初三。今天是聊天，聊天的主题是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什叶派穆斯林的春天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。昨天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二月二龙抬头，早上起来喝咖啡，一点预兆都没有，就听到嘴里边有一点声音，然后上面的门牙掉下来了，还不是掉，是崩断那种，就是正中间那颗门牙断了。真的好惊讶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神奇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06DBDB5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然后，在说话的时候就开始走风了，就是有点走风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漏气</w:t>
      </w:r>
      <w:r>
        <w:rPr>
          <w:rFonts w:hint="eastAsia" w:ascii="宋体" w:hAnsi="宋体" w:eastAsia="宋体" w:cs="宋体"/>
          <w:sz w:val="24"/>
          <w:szCs w:val="24"/>
        </w:rPr>
        <w:t>。我可能讲课都是有点走风，有点走声音，就是有点气追不上了。其实倒也无所谓，只不过是不能再笑了，因为一笑的时候天真无邪啊。就是你看到那个我笑的样子，我看到我笑的样子，我都很惊讶。让我想起来当年宋丹丹演的那个小品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她</w:t>
      </w:r>
      <w:r>
        <w:rPr>
          <w:rFonts w:hint="eastAsia" w:ascii="宋体" w:hAnsi="宋体" w:eastAsia="宋体" w:cs="宋体"/>
          <w:sz w:val="24"/>
          <w:szCs w:val="24"/>
        </w:rPr>
        <w:t>用那个黑纸贴那个样子。因为这个月月底和下个月月初一系列的活动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还有录像什么的，所以，我得做一点点处理。原本是今天早上起来去把那个牙根拔下来，我说不行啊，下午要讲课。</w:t>
      </w:r>
    </w:p>
    <w:p w14:paraId="02206A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所以呢，改在明天上午手术，把那个牙根拔了，然后，他们帮我做一个临时用的牙套，等到我这个公开活动结束之后，我再去把牙种了。今天讲的这个主题呢，其实我已经酝酿一段时间了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我在北京的时候就在思考这个题目。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《</w:t>
      </w:r>
      <w:r>
        <w:rPr>
          <w:rFonts w:hint="eastAsia" w:ascii="宋体" w:hAnsi="宋体" w:eastAsia="宋体" w:cs="宋体"/>
          <w:sz w:val="24"/>
          <w:szCs w:val="24"/>
        </w:rPr>
        <w:t>什叶派穆斯林的春天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》</w:t>
      </w:r>
      <w:r>
        <w:rPr>
          <w:rFonts w:hint="eastAsia" w:ascii="宋体" w:hAnsi="宋体" w:eastAsia="宋体" w:cs="宋体"/>
          <w:sz w:val="24"/>
          <w:szCs w:val="24"/>
        </w:rPr>
        <w:t>，这个会招惹很多对伊朗、对穆斯林，特别是对什叶派穆斯林有意见的朋友的愤怒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呦！</w:t>
      </w:r>
      <w:r>
        <w:rPr>
          <w:rFonts w:hint="eastAsia" w:ascii="宋体" w:hAnsi="宋体" w:eastAsia="宋体" w:cs="宋体"/>
          <w:sz w:val="24"/>
          <w:szCs w:val="24"/>
        </w:rPr>
        <w:t>我这牙齿漏风了，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愤怒，怒火。那也没办法，真的没办法。</w:t>
      </w:r>
    </w:p>
    <w:p w14:paraId="3E3F29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甚至刚才还有人通过我自己家里边人找我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能不能不要讲这个题目？嗯，我其实有点不舒服了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我做什么都要你来说吗？你来安排吗？好吗？我建议建立国储委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国有资源储备委员会，因为国资委确实是我建议的，有证可查。我建议建立国储委，不建立也就算了，还通知我以后不要再谈国储委这件事情，因为你们认为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有关他也不傻。还有人跟我说，以后不要谈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电币复合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C5479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人民币以工业用电计价的事情，已经有人大代表正式提出，并且呢，有关部门也已经出了研究报告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说呢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哦，你再说呢，</w:t>
      </w:r>
      <w:r>
        <w:rPr>
          <w:rFonts w:hint="eastAsia" w:ascii="宋体" w:hAnsi="宋体" w:eastAsia="宋体" w:cs="宋体"/>
          <w:sz w:val="24"/>
          <w:szCs w:val="24"/>
        </w:rPr>
        <w:t>这个就是让别人不好意思嘛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这个要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俏也不争春，只把春来报。待到山花烂漫时，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‘</w:t>
      </w:r>
      <w:r>
        <w:rPr>
          <w:rFonts w:hint="eastAsia" w:ascii="宋体" w:hAnsi="宋体" w:eastAsia="宋体" w:cs="宋体"/>
          <w:sz w:val="24"/>
          <w:szCs w:val="24"/>
        </w:rPr>
        <w:t>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</w:rPr>
        <w:t>在丛中笑！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</w:t>
      </w:r>
      <w:r>
        <w:rPr>
          <w:rFonts w:hint="eastAsia" w:ascii="宋体" w:hAnsi="宋体" w:eastAsia="宋体" w:cs="宋体"/>
          <w:sz w:val="24"/>
          <w:szCs w:val="24"/>
        </w:rPr>
        <w:t>就是国储委不能提，电币复合也不能提，其他的建议也不能提，甚至我讨论一下子这场战争，好像也不成。另外，就是一大堆的麻烦和压力。好家伙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好家伙！</w:t>
      </w:r>
    </w:p>
    <w:p w14:paraId="5D44A47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用一个好朋友的话是这样说的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他说“本来是准备收拾敌对势力的，收拾间谍的，怎么你们就把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用在卢先生身上呢？这都是什么情况啊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我还真的是不想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惹</w:t>
      </w:r>
      <w:r>
        <w:rPr>
          <w:rFonts w:hint="eastAsia" w:ascii="宋体" w:hAnsi="宋体" w:eastAsia="宋体" w:cs="宋体"/>
          <w:sz w:val="24"/>
          <w:szCs w:val="24"/>
        </w:rPr>
        <w:t>事儿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谈点学术的问题，学术都不允许谈了。我有时候真的觉得奇怪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九十年代我讨论香港问题，你们听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，香港今天多好啊，都不需要台积电了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因为是港积电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嘛！</w:t>
      </w:r>
      <w:r>
        <w:rPr>
          <w:rFonts w:hint="eastAsia" w:ascii="宋体" w:hAnsi="宋体" w:eastAsia="宋体" w:cs="宋体"/>
          <w:sz w:val="24"/>
          <w:szCs w:val="24"/>
        </w:rPr>
        <w:t>错过了两个周期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四十年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</w:rPr>
        <w:t>好意思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好意思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？</w:t>
      </w:r>
    </w:p>
    <w:p w14:paraId="46A4AA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过两天我要谈资本的载体与价值中枢。我本来也不想这样，但我后来想了想，我再不谈资本的载体，不谈四矩阵，可能会走好多弯路。另外呢，我身边这些朋友老是问我逻辑上的问题，就是五年前你为什么要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春节前你为什么要金转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油？</w:t>
      </w:r>
      <w:r>
        <w:rPr>
          <w:rFonts w:hint="eastAsia" w:ascii="宋体" w:hAnsi="宋体" w:eastAsia="宋体" w:cs="宋体"/>
          <w:sz w:val="24"/>
          <w:szCs w:val="24"/>
        </w:rPr>
        <w:t>你为什么只告诉我们做什么，不跟我们说为什么？其实你知道，因为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有点反人性，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有点反人性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反常识，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D4AA70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好吧，今天不说那么多，我还是决定，虽然不让我谈，但我想了想，有些敏感的东西我放弃，包括对战争的进程以及战争对中国经济的影响，我都不谈了，好吧？我只谈一谈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哲学、</w:t>
      </w:r>
      <w:r>
        <w:rPr>
          <w:rFonts w:hint="eastAsia" w:ascii="宋体" w:hAnsi="宋体" w:eastAsia="宋体" w:cs="宋体"/>
          <w:sz w:val="24"/>
          <w:szCs w:val="24"/>
        </w:rPr>
        <w:t>政治学和社会学层面的问题，经济我不谈，好吗？这样的话，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虽是……</w:t>
      </w:r>
      <w:r>
        <w:rPr>
          <w:rFonts w:hint="eastAsia" w:ascii="宋体" w:hAnsi="宋体" w:eastAsia="宋体" w:cs="宋体"/>
          <w:sz w:val="24"/>
          <w:szCs w:val="24"/>
        </w:rPr>
        <w:t>相关的人，我不知道为什么，就是我们有关的部门，你怎么非要为境外势力和敌对势力服务呢？他们恨我讨厌我，能理解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嘛，</w:t>
      </w:r>
      <w:r>
        <w:rPr>
          <w:rFonts w:hint="eastAsia" w:ascii="宋体" w:hAnsi="宋体" w:eastAsia="宋体" w:cs="宋体"/>
          <w:sz w:val="24"/>
          <w:szCs w:val="24"/>
        </w:rPr>
        <w:t>因为你看明白他要干什么了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你们是为什么呢？为什么非要给自己人这么大的压力呢？</w:t>
      </w:r>
    </w:p>
    <w:p w14:paraId="3B654D7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原本呢，今天讨论这个问题，我想，因为按照咱们这个聊天的习惯，先做一点理论铺垫或者是一个逻辑框架，但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今天这个也不行了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们就像老朋友闲聊吧，就瞎聊吧，因为有些东西要摆出来又麻烦。好的，我们今天谈论的第一个部分，我就是讨论一下战争的目的。讨论战争目的的时候呢，涉及到一点点的历史知识。其实，在中东二十国里边，重要的国家一共是四个。以前最重要的国家是土耳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土耳其这个国家是非常有意思的。</w:t>
      </w:r>
    </w:p>
    <w:p w14:paraId="0957E4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你知道中东这些地方的国家呢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因为中东这个地方历史太过悠久，所以中东这些国家它有着很清晰的历史记忆，而且其中一些国家曾经是辉煌过的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虽然它的辉煌可能在中国人眼里边觉得不是什么，比如说土耳其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土耳其有一个塞尔柱帝国的梦，就是突厥人的塞尔柱帝国那个梦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要如果把塞尔柱帝国把图画出来，你就能理解土耳其在做什么，周边国家为什么对土耳其那么紧张。土耳其有个塞尔柱帝国的梦，难道只有土耳其有吗？当然不是。我说了有四个国家非常的重要，其中第一个是土耳其塞尔柱帝国。</w:t>
      </w:r>
    </w:p>
    <w:p w14:paraId="379FE36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第二个就是以色列。以色列，他有一个黎凡特帝国的梦想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我想可能好多朋友知道“黎凡特”这个词。以色列人，他也不是一天两天了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这话说起来又是两千年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，“</w:t>
      </w:r>
      <w:r>
        <w:rPr>
          <w:rFonts w:hint="eastAsia" w:ascii="宋体" w:hAnsi="宋体" w:eastAsia="宋体" w:cs="宋体"/>
          <w:sz w:val="24"/>
          <w:szCs w:val="24"/>
        </w:rPr>
        <w:t>我想有个家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，这是一个黎凡特帝国的梦想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这两千年了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这个黎凡特帝国和塞尔柱帝国形成了，就是梦想形成了交叉和碰撞，所以将来以色列和土耳其必有一战呐！这是第二个非常有意思的帝国。第三个是波斯帝国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波斯帝国大家就都比较熟悉了。</w:t>
      </w:r>
    </w:p>
    <w:p w14:paraId="5B70B9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因为今天我们讨论的主题是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什叶派穆斯林</w:t>
      </w:r>
      <w:r>
        <w:rPr>
          <w:rFonts w:hint="eastAsia" w:ascii="宋体" w:hAnsi="宋体" w:eastAsia="宋体" w:cs="宋体"/>
          <w:sz w:val="24"/>
          <w:szCs w:val="24"/>
        </w:rPr>
        <w:t>的春天，所以波斯帝国的梦想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以及</w:t>
      </w:r>
      <w:r>
        <w:rPr>
          <w:rFonts w:hint="eastAsia" w:ascii="宋体" w:hAnsi="宋体" w:eastAsia="宋体" w:cs="宋体"/>
          <w:sz w:val="24"/>
          <w:szCs w:val="24"/>
        </w:rPr>
        <w:t>历史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有空大家可以上互联网把它搜集整理一下。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我这个嘴漏风漏的厉害，说话不利落。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第四个帝国就是阿拉伯帝国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阿拉伯帝国曾经横跨欧亚非三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个大洲、三</w:t>
      </w:r>
      <w:r>
        <w:rPr>
          <w:rFonts w:hint="eastAsia" w:ascii="宋体" w:hAnsi="宋体" w:eastAsia="宋体" w:cs="宋体"/>
          <w:sz w:val="24"/>
          <w:szCs w:val="24"/>
        </w:rPr>
        <w:t>块大陆，是一个事实上历史上长期存在的帝国。然而，这个帝国是当下最弱的，甚至连帝国理想都没有了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人家有塞尔柱帝国的理想，黎凡特帝国的梦想，阿拉伯帝国是最弱的，连梦想都没了。</w:t>
      </w:r>
    </w:p>
    <w:p w14:paraId="2FA3D9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波斯帝国大体上也没什么梦想，其实他们想有一个安稳的生活的场域吧。我为什么要谈战争的目的呢？战争目的里边为什么要涉及到这段历史呢？因为你知道这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段历史，你才能理解以色列和伊朗他们内心深处的东西，你也才能从此侧面观察到美国人在想什么。好吧，战争的目的，那么以色列的目的或者是目标是什么？如果我是未来的黎凡特帝国的皇帝，我今天在看中东二十国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你们知道我的感受吗？</w:t>
      </w:r>
    </w:p>
    <w:p w14:paraId="0EFB91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当然不是我想有个家那样的一个感受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我会知道黎凡特帝国立国的根基何在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其实黎凡特帝国立国的根基就是原来的阿拉伯帝国。塞尔柱帝国不是他立国的根基，波斯帝国也不是他立国的根基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塞尔柱帝国和波斯帝国是黎凡特帝国的边缘了一些，而黎凡特帝国跟阿拉伯帝国是重叠的。我说到这儿，或者你懂我的意思吗？就是如果我是黎凡特帝国的帝王，我在看到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12EFDC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</w:t>
      </w:r>
      <w:r>
        <w:rPr>
          <w:rFonts w:hint="eastAsia" w:ascii="宋体" w:hAnsi="宋体" w:eastAsia="宋体" w:cs="宋体"/>
          <w:sz w:val="24"/>
          <w:szCs w:val="24"/>
        </w:rPr>
        <w:t>言之，这句话很重要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易</w:t>
      </w:r>
      <w:r>
        <w:rPr>
          <w:rFonts w:hint="eastAsia" w:ascii="宋体" w:hAnsi="宋体" w:eastAsia="宋体" w:cs="宋体"/>
          <w:sz w:val="24"/>
          <w:szCs w:val="24"/>
        </w:rPr>
        <w:t>言之，黎凡特帝国最主要的敌人是阿拉伯帝国，就是黎凡特帝国和阿拉伯帝国在土地问题上无二无别。由此，你知道以色列战争的目标当然不是波斯帝国和塞尔柱帝国，是阿拉伯。所以我知道好多朋友不让我说话，是因为什么核武器问题了，什么长城导弹问题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别这样，别这样。当你有两千年历史纵深看的时候，其实它是简单和明确的嘛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当然，我国的舆论场现在讨论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问题</w:t>
      </w:r>
      <w:r>
        <w:rPr>
          <w:rFonts w:hint="eastAsia" w:ascii="宋体" w:hAnsi="宋体" w:eastAsia="宋体" w:cs="宋体"/>
          <w:sz w:val="24"/>
          <w:szCs w:val="24"/>
        </w:rPr>
        <w:t>是有问题的。</w:t>
      </w:r>
    </w:p>
    <w:p w14:paraId="233971C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结论非常简单，黎凡特帝国无论是此刻重击伊朗，还是可能在将来重击土耳其，其目的都不是要干掉波斯帝国和塞尔柱帝国，他也干不掉，他目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标也</w:t>
      </w:r>
      <w:r>
        <w:rPr>
          <w:rFonts w:hint="eastAsia" w:ascii="宋体" w:hAnsi="宋体" w:eastAsia="宋体" w:cs="宋体"/>
          <w:sz w:val="24"/>
          <w:szCs w:val="24"/>
        </w:rPr>
        <w:t>不是这个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他的目标就是他脚下的阿拉伯帝国，是这二十个中东国家里边大部分的阿拉伯的王爷们，也就是逊尼派穆斯林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他们这些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老巢、</w:t>
      </w:r>
      <w:r>
        <w:rPr>
          <w:rFonts w:hint="eastAsia" w:ascii="宋体" w:hAnsi="宋体" w:eastAsia="宋体" w:cs="宋体"/>
          <w:sz w:val="24"/>
          <w:szCs w:val="24"/>
        </w:rPr>
        <w:t>根据地，同时这也是真正的最富有的部分，他们拥有了全世界最主要的能源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资源，这才是黎凡特帝国立国的根本。</w:t>
      </w:r>
    </w:p>
    <w:p w14:paraId="0677618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熟知春秋战国历史的人，都知道伐国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灭国，有的时候目标和方法，口头的目标、方法和实践是不一致的。你们认为美国来参与以色列这场战争的目的是打伊朗吗？我看着王爷们十二国凑在一块儿开会的时候，我在冷笑，我在冷笑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但我又能说什么呢？因为历史就是这么可笑，有的时候也很可悲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但没有哲学高度和历史纵深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0D57C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所以，我今天讨论的第一个问题是战争的目的。作为以色列的目的，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是黎凡特帝国，而黎凡特帝国要解决的是阿拉伯帝国，当然不是沙特阿拉伯本身，是整个围绕着旧的阿拉伯帝国的那些现在的中东的王爷们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这才是以色列要的东西。至于伊朗，他当然希望有机会将之肢解与粉碎，肢解与粉碎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如有机会，他也会迅速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将土耳其肢解与粉碎，就是将波斯帝国和塞尔柱帝国打碎，然后他完成他的黎凡特帝国的梦想。</w:t>
      </w:r>
    </w:p>
    <w:p w14:paraId="2B5524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少一颗牙，说话真的是很累。好吧。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那么美国的目标是什么？美国介入中东事务，从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1945</w:t>
      </w:r>
      <w:r>
        <w:rPr>
          <w:rFonts w:hint="eastAsia" w:ascii="宋体" w:hAnsi="宋体" w:eastAsia="宋体" w:cs="宋体"/>
          <w:sz w:val="24"/>
          <w:szCs w:val="24"/>
        </w:rPr>
        <w:t>年到现在，多少年了？八十年了。美国在中东这个地方打了无数的战争，既有击溃的、占领的，但美国在所有的中东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历次</w:t>
      </w:r>
      <w:r>
        <w:rPr>
          <w:rFonts w:hint="eastAsia" w:ascii="宋体" w:hAnsi="宋体" w:eastAsia="宋体" w:cs="宋体"/>
          <w:sz w:val="24"/>
          <w:szCs w:val="24"/>
        </w:rPr>
        <w:t>战争中没有碰这两个帝国，一个是土耳其，或者叫突厥，没碰突厥人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另外就是没有碰波斯人。</w:t>
      </w:r>
    </w:p>
    <w:p w14:paraId="30648A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美国人为什么不碰突厥人和波斯人呢？因为突厥这个国家和波斯这个国家和其他的阿拉伯王爷们不一样，他们是中等的工业化国家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而且这两个国家很有意思，他们竟然拥有目前这个世界上最优秀的知识分子团体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这个让阿拉伯王爷们汗颜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吧！</w:t>
      </w:r>
      <w:r>
        <w:rPr>
          <w:rFonts w:hint="eastAsia" w:ascii="宋体" w:hAnsi="宋体" w:eastAsia="宋体" w:cs="宋体"/>
          <w:sz w:val="24"/>
          <w:szCs w:val="24"/>
        </w:rPr>
        <w:t>土耳其人和波斯人里边拥有相当一部分，就是我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一贯</w:t>
      </w:r>
      <w:r>
        <w:rPr>
          <w:rFonts w:hint="eastAsia" w:ascii="宋体" w:hAnsi="宋体" w:eastAsia="宋体" w:cs="宋体"/>
          <w:sz w:val="24"/>
          <w:szCs w:val="24"/>
        </w:rPr>
        <w:t>强调智商，就是智商水平在超智以上的，就是在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</w:t>
      </w:r>
      <w:r>
        <w:rPr>
          <w:rFonts w:hint="eastAsia" w:ascii="宋体" w:hAnsi="宋体" w:eastAsia="宋体" w:cs="宋体"/>
          <w:sz w:val="24"/>
          <w:szCs w:val="24"/>
        </w:rPr>
        <w:t>以上的人，土耳其人和波斯人里边都有相当一批的超智、睿智和天智的人。</w:t>
      </w:r>
    </w:p>
    <w:p w14:paraId="58BDFB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可能又出了问题，就是无法正常发出，可能会中间会有一些断。反正是聊天嘛，就是断就断了。我猜你们也能自己续上我想说的话，嗯，好吧。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我现在说美国的目的，一说到美国的目的，它就断，不让说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因为美国确实是从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1945</w:t>
      </w:r>
      <w:r>
        <w:rPr>
          <w:rFonts w:hint="eastAsia" w:ascii="宋体" w:hAnsi="宋体" w:eastAsia="宋体" w:cs="宋体"/>
          <w:sz w:val="24"/>
          <w:szCs w:val="24"/>
        </w:rPr>
        <w:t>年到现在整整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80</w:t>
      </w:r>
      <w:r>
        <w:rPr>
          <w:rFonts w:hint="eastAsia" w:ascii="宋体" w:hAnsi="宋体" w:eastAsia="宋体" w:cs="宋体"/>
          <w:sz w:val="24"/>
          <w:szCs w:val="24"/>
        </w:rPr>
        <w:t>年时间，在中东进行了无数场的冲突和战争，但是它没有碰这两个国家，一个是突厥的国家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土耳其，一个是波斯的国家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伊朗，它没有产生冲突，原因也非常简单，就是这两个国家的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84093B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这两个国家的人口是中等规模，就是数千万，接近一个亿。然后呢，这两个国家都有一些智商非常高的人，就是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</w:t>
      </w:r>
      <w:r>
        <w:rPr>
          <w:rFonts w:hint="eastAsia" w:ascii="宋体" w:hAnsi="宋体" w:eastAsia="宋体" w:cs="宋体"/>
          <w:sz w:val="24"/>
          <w:szCs w:val="24"/>
        </w:rPr>
        <w:t>分以上的超智、睿智和天智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知道不是很多国家都有的，像乌克兰这么先进的国家，它只剩下高智了，超智以上的人全部跑光了。但是土耳其和伊朗确实有，就是这两个国家是可以有战略思维的，有哲学高度和历史纵深的。所以美国对这样的国家，它是轻易不愿意动手的，因为这个动手的代价会高，因为它是个历史问题，就是这种事情你今天打完了，你以为是十天战争，但可能是一个千年的伤疤。所以美国这个国家，它不会轻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去干这种事情的。</w:t>
      </w:r>
    </w:p>
    <w:p w14:paraId="748F976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这回为什么呢？好多人认为是特朗普的愚蠢，或者特朗普的弱智与愚蠢，它是一个因素，但也不是完全的因素。我个人认为，美国这回深度介入伊朗战争，其中很大一块是要解决美元和美债问题。我想四月份演讲的时候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</w:t>
      </w:r>
      <w:r>
        <w:rPr>
          <w:rFonts w:hint="eastAsia" w:ascii="宋体" w:hAnsi="宋体" w:eastAsia="宋体" w:cs="宋体"/>
          <w:sz w:val="24"/>
          <w:szCs w:val="24"/>
        </w:rPr>
        <w:t>讨论资本的载体、价值中枢，其中讨论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四矩阵</w:t>
      </w:r>
      <w:r>
        <w:rPr>
          <w:rFonts w:hint="eastAsia" w:ascii="宋体" w:hAnsi="宋体" w:eastAsia="宋体" w:cs="宋体"/>
          <w:sz w:val="24"/>
          <w:szCs w:val="24"/>
        </w:rPr>
        <w:t>的时候，我会讨论美国人是怎样理解美元和美债的。就是伊朗这是一个契机，因为如果不打这场伊朗战争，你看到黄金了，过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5000</w:t>
      </w:r>
      <w:r>
        <w:rPr>
          <w:rFonts w:hint="eastAsia" w:ascii="宋体" w:hAnsi="宋体" w:eastAsia="宋体" w:cs="宋体"/>
          <w:sz w:val="24"/>
          <w:szCs w:val="24"/>
        </w:rPr>
        <w:t>了，就是美元的问题已经到了一个必须解决的当口了。</w:t>
      </w:r>
    </w:p>
    <w:p w14:paraId="57D196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战争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呐，</w:t>
      </w:r>
      <w:r>
        <w:rPr>
          <w:rFonts w:hint="eastAsia" w:ascii="宋体" w:hAnsi="宋体" w:eastAsia="宋体" w:cs="宋体"/>
          <w:sz w:val="24"/>
          <w:szCs w:val="24"/>
        </w:rPr>
        <w:t>当然会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难道美国的战略家们、经济学家们不知道这场战争会把油价打上去吗？难道以色列人不懂吗？犹太人不懂吗？他当然很清楚，他肯定会将油价打上去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打到多少呢？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</w:t>
      </w:r>
      <w:r>
        <w:rPr>
          <w:rFonts w:hint="eastAsia" w:ascii="宋体" w:hAnsi="宋体" w:eastAsia="宋体" w:cs="宋体"/>
          <w:sz w:val="24"/>
          <w:szCs w:val="24"/>
        </w:rPr>
        <w:t>美金？别扯了，黄金都到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5000</w:t>
      </w:r>
      <w:r>
        <w:rPr>
          <w:rFonts w:hint="eastAsia" w:ascii="宋体" w:hAnsi="宋体" w:eastAsia="宋体" w:cs="宋体"/>
          <w:sz w:val="24"/>
          <w:szCs w:val="24"/>
        </w:rPr>
        <w:t>了，金油比在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24"/>
        </w:rPr>
        <w:t>，正常金油比应该是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</w:t>
      </w:r>
      <w:r>
        <w:rPr>
          <w:rFonts w:hint="eastAsia" w:ascii="宋体" w:hAnsi="宋体" w:eastAsia="宋体" w:cs="宋体"/>
          <w:sz w:val="24"/>
          <w:szCs w:val="24"/>
        </w:rPr>
        <w:t>，这太离谱了吧？那么打到多少合适呢？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200</w:t>
      </w:r>
      <w:r>
        <w:rPr>
          <w:rFonts w:hint="eastAsia" w:ascii="宋体" w:hAnsi="宋体" w:eastAsia="宋体" w:cs="宋体"/>
          <w:sz w:val="24"/>
          <w:szCs w:val="24"/>
        </w:rPr>
        <w:t>合适吗？别扯了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300</w:t>
      </w:r>
      <w:r>
        <w:rPr>
          <w:rFonts w:hint="eastAsia" w:ascii="宋体" w:hAnsi="宋体" w:eastAsia="宋体" w:cs="宋体"/>
          <w:sz w:val="24"/>
          <w:szCs w:val="24"/>
        </w:rPr>
        <w:t>合适吗？我要是再说下去，我估计今天这个课就讲不下去了。但是，我还得说，美国人想借助战争来部分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解决美元和美债。</w:t>
      </w:r>
    </w:p>
    <w:p w14:paraId="730CC5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对经济问题的研究理解，让人感到挺神奇的。就是你如果，按照一个完整的逻辑框架走下去，它有点近乎妖。就是春节前我们说金转油，好多人就完全无法在逻辑上理解，它确实有点近乎妖。事实上，战争爆发以后确实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油现在别人问我到哪，我说还没到腰上，在膝盖那儿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</w:t>
      </w:r>
      <w:r>
        <w:rPr>
          <w:rFonts w:hint="eastAsia" w:ascii="宋体" w:hAnsi="宋体" w:eastAsia="宋体" w:cs="宋体"/>
          <w:sz w:val="24"/>
          <w:szCs w:val="24"/>
        </w:rPr>
        <w:t>。金的事情呢，我说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我要跟你们说了，又是反知识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反常识，这个大家又会有想法。但我说你能不能别问为什么，就照着做就行了呢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BB07D3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好，我们说美国的目的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这场战争能否将贝森特目前面临的财政困境得到一次性解决呢？真的还是有机会的，有可能性的。不过呢，我说了，美元的两只脚，左脚叫中国，右脚叫中东，是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两中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。此次美元能否实现它的目标，也要跟左脚和右脚好好商量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解决问题。如商量不好，这件事情还真有机会半途而废。所以我们对未来有一些看法，但今天就不能说那么多。</w:t>
      </w:r>
    </w:p>
    <w:p w14:paraId="071D55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那么伊朗的目标是什么呢？我其实对波斯人的评价，和大多数人对波斯人、对伊朗人的评价是不一样的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特别是跟国内的朋友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现在基本上不说话，因为我不讨论问题，这样的话好一点。我知道大多数中国人是没有读过《古兰经》的。其实我是有一个好朋友在香港的办公室里边放着一部《古兰经》，是一个穆斯林朋友送的，而且他给我讲过很多，我认真读过。后来考虑到逊尼派和什叶派的区别，我又做了一些这两个派别的历史的研究。因为你要研究经济呢，你不能不研究历史，并且这是一个二十亿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48F670D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这是一个二十亿人的盘子，你怎么能不研究呢？其中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</w:t>
      </w:r>
      <w:r>
        <w:rPr>
          <w:rFonts w:hint="eastAsia" w:ascii="宋体" w:hAnsi="宋体" w:eastAsia="宋体" w:cs="宋体"/>
          <w:sz w:val="24"/>
          <w:szCs w:val="24"/>
        </w:rPr>
        <w:t>叶派穆斯林虽然少，在伊朗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接近一亿人口了，在全世界如以穆斯林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</w:t>
      </w:r>
      <w:r>
        <w:rPr>
          <w:rFonts w:hint="eastAsia" w:ascii="宋体" w:hAnsi="宋体" w:eastAsia="宋体" w:cs="宋体"/>
          <w:sz w:val="24"/>
          <w:szCs w:val="24"/>
        </w:rPr>
        <w:t>算，它已经是两亿人了；如以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15%</w:t>
      </w:r>
      <w:r>
        <w:rPr>
          <w:rFonts w:hint="eastAsia" w:ascii="宋体" w:hAnsi="宋体" w:eastAsia="宋体" w:cs="宋体"/>
          <w:sz w:val="24"/>
          <w:szCs w:val="24"/>
        </w:rPr>
        <w:t>算，它是三亿人口的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</w:t>
      </w:r>
      <w:r>
        <w:rPr>
          <w:rFonts w:hint="eastAsia" w:ascii="宋体" w:hAnsi="宋体" w:eastAsia="宋体" w:cs="宋体"/>
          <w:sz w:val="24"/>
          <w:szCs w:val="24"/>
        </w:rPr>
        <w:t>叶派穆斯林。你说这样大的一个体量的人口，未来五十年你不去研究它，你有什么资格讨论经济问题，或者是全球经济问题，或者讨论经济规划，或者是战略研究？你这不好意思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嘛。</w:t>
      </w:r>
      <w:r>
        <w:rPr>
          <w:rFonts w:hint="eastAsia" w:ascii="宋体" w:hAnsi="宋体" w:eastAsia="宋体" w:cs="宋体"/>
          <w:sz w:val="24"/>
          <w:szCs w:val="24"/>
        </w:rPr>
        <w:t>所以我觉得这件事其实挺大的，也不是今天想谈，其实早就应该谈，只是战争来了嘛，所以我们今天说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</w:t>
      </w:r>
      <w:r>
        <w:rPr>
          <w:rFonts w:hint="eastAsia" w:ascii="宋体" w:hAnsi="宋体" w:eastAsia="宋体" w:cs="宋体"/>
          <w:sz w:val="24"/>
          <w:szCs w:val="24"/>
        </w:rPr>
        <w:t>叶派穆斯林的春天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17628F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好吧，伊朗的目的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已经被以色列屠戮的人将那些重要的思考者带走了。其实他们杀的这两个人确实非常重要，一个是哈梅内伊，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一个是这个拉里贾尼，</w:t>
      </w:r>
      <w:r>
        <w:rPr>
          <w:rFonts w:hint="eastAsia" w:ascii="宋体" w:hAnsi="宋体" w:eastAsia="宋体" w:cs="宋体"/>
          <w:sz w:val="24"/>
          <w:szCs w:val="24"/>
        </w:rPr>
        <w:t>这个秘书。这两个人，他们其实是伊朗重要的思考者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1979</w:t>
      </w:r>
      <w:r>
        <w:rPr>
          <w:rFonts w:hint="eastAsia" w:ascii="宋体" w:hAnsi="宋体" w:eastAsia="宋体" w:cs="宋体"/>
          <w:sz w:val="24"/>
          <w:szCs w:val="24"/>
        </w:rPr>
        <w:t>年的革命之后到现在，伊朗走的道路是走偏了的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其实一大批的伊朗人想把伊朗的路带回来。</w:t>
      </w:r>
    </w:p>
    <w:p w14:paraId="00461C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但你知道，每一个国家的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这个革命理论的创建者，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</w:t>
      </w:r>
      <w:r>
        <w:rPr>
          <w:rFonts w:hint="eastAsia" w:ascii="宋体" w:hAnsi="宋体" w:eastAsia="宋体" w:cs="宋体"/>
          <w:sz w:val="24"/>
          <w:szCs w:val="24"/>
        </w:rPr>
        <w:t>霍梅尼了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算原教旨，就是原教旨在思考问题的时候，他有局限性，形成了局限性以后，后边的人破解这个原教旨主义呢，就遇到了障碍。你知道，当毛泽东确立了中国的社会主义道路之后，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60</w:t>
      </w:r>
      <w:r>
        <w:rPr>
          <w:rFonts w:hint="eastAsia" w:ascii="宋体" w:hAnsi="宋体" w:eastAsia="宋体" w:cs="宋体"/>
          <w:sz w:val="24"/>
          <w:szCs w:val="24"/>
        </w:rPr>
        <w:t>年代毛泽东发现了苏联的问题的时候，他进行了沉重的思考，然后启动了文革。毛泽东并未找到解决国家资本主义问题的道路，但有一个人在痛苦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思考之后解决了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邓小平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就是我说的三方斗地主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国家资本主义、社会资本主义和国际资本主义或者金融资本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主义，</w:t>
      </w:r>
    </w:p>
    <w:p w14:paraId="553533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三方斗地主的这个方法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伊朗在革命之后，由这个，因为霍梅尼决定不走西方的路，就是因为巴列维这个西方的路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他认为不对，也不打算走东方的路。要知道，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1979</w:t>
      </w:r>
      <w:r>
        <w:rPr>
          <w:rFonts w:hint="eastAsia" w:ascii="宋体" w:hAnsi="宋体" w:eastAsia="宋体" w:cs="宋体"/>
          <w:sz w:val="24"/>
          <w:szCs w:val="24"/>
        </w:rPr>
        <w:t>年的时候，连中国都怀疑苏联的道路，就是苏联道路，那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会儿</w:t>
      </w:r>
      <w:r>
        <w:rPr>
          <w:rFonts w:hint="eastAsia" w:ascii="宋体" w:hAnsi="宋体" w:eastAsia="宋体" w:cs="宋体"/>
          <w:sz w:val="24"/>
          <w:szCs w:val="24"/>
        </w:rPr>
        <w:t>中国还不能形成道路，所以霍梅尼那时候思考也很痛苦，他认为东方和西方都不行。但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1979</w:t>
      </w:r>
      <w:r>
        <w:rPr>
          <w:rFonts w:hint="eastAsia" w:ascii="宋体" w:hAnsi="宋体" w:eastAsia="宋体" w:cs="宋体"/>
          <w:sz w:val="24"/>
          <w:szCs w:val="24"/>
        </w:rPr>
        <w:t>年的霍梅尼没有机会去见邓小平，所以这是个历史性的遗憾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也许他见了邓小平，伊朗的问题就打开了。伊朗必须改革开放，伊朗必须改革开放，伊朗由教会控制，由教会或者革命卫队控制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24826D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由教会或者革命卫队掌控国民经济的这个结构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是不对的，它是教会资本主义，或者是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它是国家资本主义的一个变种，这是不可以的，这是一定要失败的。晚年的哈梅内伊和这个这叫拉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拉里贾尼）</w:t>
      </w:r>
      <w:r>
        <w:rPr>
          <w:rFonts w:hint="eastAsia" w:ascii="宋体" w:hAnsi="宋体" w:eastAsia="宋体" w:cs="宋体"/>
          <w:sz w:val="24"/>
          <w:szCs w:val="24"/>
        </w:rPr>
        <w:t>什么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忘了</w:t>
      </w:r>
      <w:r>
        <w:rPr>
          <w:rFonts w:hint="eastAsia" w:ascii="宋体" w:hAnsi="宋体" w:eastAsia="宋体" w:cs="宋体"/>
          <w:sz w:val="24"/>
          <w:szCs w:val="24"/>
        </w:rPr>
        <w:t>，他们在痛彻的思考，但他们没有提出完整的解决方案。这场战争将提供给伊朗实现改革开放的完整的契机。这一代的伊朗人并无波斯帝国的理想，他们既不是想建立</w:t>
      </w:r>
      <w:bookmarkStart w:id="0" w:name="OLE_LINK2"/>
      <w:r>
        <w:rPr>
          <w:rFonts w:hint="eastAsia" w:ascii="宋体" w:hAnsi="宋体" w:eastAsia="宋体" w:cs="宋体"/>
          <w:sz w:val="24"/>
          <w:szCs w:val="24"/>
        </w:rPr>
        <w:t>塞尔柱帝国</w:t>
      </w:r>
      <w:bookmarkEnd w:id="0"/>
      <w:r>
        <w:rPr>
          <w:rFonts w:hint="eastAsia" w:ascii="宋体" w:hAnsi="宋体" w:eastAsia="宋体" w:cs="宋体"/>
          <w:sz w:val="24"/>
          <w:szCs w:val="24"/>
        </w:rPr>
        <w:t>，也不是想黎凡特帝国，甚至阿拉伯帝国，他们没有这个理想。其实他们内心深处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是想变成另外一个中国，就是在中东地区的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58ACA7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在中东地区实现一个中国的伟大复兴这样一个状态，就是改革开放。我也认为这场战争结束之后，伊朗将进入到一个崭新的状况，所以我才说“什叶派穆斯林的春天”。好多人说，你总是那样的热情，那样充满激情，事情有那么美好吗？我说，可能没有啊，可能真的没有啊。但你得允许一个乡村教师，走着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漏</w:t>
      </w:r>
      <w:r>
        <w:rPr>
          <w:rFonts w:hint="eastAsia" w:ascii="宋体" w:hAnsi="宋体" w:eastAsia="宋体" w:cs="宋体"/>
          <w:sz w:val="24"/>
          <w:szCs w:val="24"/>
        </w:rPr>
        <w:t>着气啊，在门牙掉下来的情况下，憧憬一下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美好的未来嘛，尤其是为了那二十亿人，为了那二十亿人其中的少数派，只有两三亿人的人，做一点点的思考，或者他们能听到我的声音。</w:t>
      </w:r>
    </w:p>
    <w:p w14:paraId="1CB3224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间过得非常快，我加快进度。第二个部分，我想谈谈战争的规划。其实以色列是一个很厉害的国家，他们在军事上目前是已存的，在全世界已存的军事第二强国。军事第一强国是我国，军事第二强国是以色列，军事第三强国是美国，剩下的不知道谁排第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但是第二强国一定是以色列。我说它强，不是因为它拥有更多的核武器和战争工具，是因为它确实拥有一批非常优秀的军事家。当然，我说我国非常厉害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排第一，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不是因为我们的上将们厉害。</w:t>
      </w:r>
    </w:p>
    <w:p w14:paraId="450514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因为我国是党指挥枪，我国拥有一批非常优秀的思考者和政治家，所以在军事战略上面，我国应该是排第一的，这是我的看法，无关乎上将们，无关乎上将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们</w:t>
      </w:r>
      <w:r>
        <w:rPr>
          <w:rFonts w:hint="eastAsia" w:ascii="宋体" w:hAnsi="宋体" w:eastAsia="宋体" w:cs="宋体"/>
          <w:sz w:val="24"/>
          <w:szCs w:val="24"/>
        </w:rPr>
        <w:t>。以色列，你知道以色列所有的政治家都是军事家，以色列也是很神奇的国家，很多军事家最终都成为了不起的政治家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是一个非常奇怪的组合体。另外，由于工作的原因呢，我跟以色列人有过比较近距离的接触，那是二十几年前，我跟以色列飞机公司的高管们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有过一次较长时间的谈判。</w:t>
      </w:r>
    </w:p>
    <w:p w14:paraId="2A48B7B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我说一下我对以色列的印象，如果这个世界上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你非要找一个纯粹的社会主义国家，那个国家就叫以色列。它肯定不是北朝鲜，也不是古巴，也不是越南，也不是中国。这个世界上，这个地球上最纯粹的、最接近马克思本意的社会主义国家叫以色列。当年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二十几年前，我跟以色列飞机公司谈判的时候，以色列飞机公司实际上它是一个半军事化的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大型的以色列的国有企业。他来谈判的那个老总只有一条腿，在战争中他的另外一条腿就打掉了，他应该是个将军吧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两件事情震撼到我。</w:t>
      </w:r>
    </w:p>
    <w:p w14:paraId="544223A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一件事情是他们的简朴，因为我在北京香格里拉酒店，我们这边是两个团队，我们都在酒店里租了房，大概租了十来间房吧，就是我们需要休息，需要讨论问题。而以色列的整个的代表团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只在酒店租了一间房，他们轮流进房休息，我们进行了长达三天三夜的谈判。他们非常简朴，所以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翻译</w:t>
      </w:r>
      <w:r>
        <w:rPr>
          <w:rFonts w:hint="eastAsia" w:ascii="宋体" w:hAnsi="宋体" w:eastAsia="宋体" w:cs="宋体"/>
          <w:sz w:val="24"/>
          <w:szCs w:val="24"/>
        </w:rPr>
        <w:t>们对我说，他说他们接待以色列代表团很惊讶，就是以色列代表团他们来中国，他们没钱，他们要买的东西是什么呢？是我们那个灯芯绒布和那个我们那个以前的那个玻璃胆的暖瓶。</w:t>
      </w:r>
    </w:p>
    <w:p w14:paraId="24593D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就是我们那个保温瓶，就是那种玻璃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胆</w:t>
      </w:r>
      <w:r>
        <w:rPr>
          <w:rFonts w:hint="eastAsia" w:ascii="宋体" w:hAnsi="宋体" w:eastAsia="宋体" w:cs="宋体"/>
          <w:sz w:val="24"/>
          <w:szCs w:val="24"/>
        </w:rPr>
        <w:t>，那个旧的那种款的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还有灯芯绒布什么的，说跟那个伊拉克代表团的将军们完全……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伊拉克代表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团的</w:t>
      </w:r>
      <w:r>
        <w:rPr>
          <w:rFonts w:hint="eastAsia" w:ascii="宋体" w:hAnsi="宋体" w:eastAsia="宋体" w:cs="宋体"/>
          <w:sz w:val="24"/>
          <w:szCs w:val="24"/>
        </w:rPr>
        <w:t>将军们就直接到工美，他们要买黄金、买景泰蓝、买玉的雕、玉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的……</w:t>
      </w:r>
      <w:r>
        <w:rPr>
          <w:rFonts w:hint="eastAsia" w:ascii="宋体" w:hAnsi="宋体" w:eastAsia="宋体" w:cs="宋体"/>
          <w:sz w:val="24"/>
          <w:szCs w:val="24"/>
        </w:rPr>
        <w:t>玉器等等吧，就是买那些贵的。而以色列的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他们就非常简朴，他们要买一些便宜东西，甚至他们去秀水街，就是第一个是简朴，第二件事情是非常专业，非常专业。我印象非常深刻，就是我们谈判的时候，我们这边其实很累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就是就是讨论问题，你懂的，犹太人他就是很计较，他工作人员很辛苦，他就困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那个将军直接把手里的纸攥成一团。</w:t>
      </w:r>
    </w:p>
    <w:p w14:paraId="588475B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直接拿那个纸卷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砸他</w:t>
      </w:r>
      <w:r>
        <w:rPr>
          <w:rFonts w:hint="eastAsia" w:ascii="宋体" w:hAnsi="宋体" w:eastAsia="宋体" w:cs="宋体"/>
          <w:sz w:val="24"/>
          <w:szCs w:val="24"/>
        </w:rPr>
        <w:t>头上，他们就是咖啡、牛奶、饼干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没了，不去吃饭。后来我请他们吃顿饭，请他吃顿饭，我才发现他们的饭量好的惊人，酒量也好的惊人，并且吃顿饭以后，工作进度迅速提快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加快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很快把东西处理完。后来我跟他们聊天，或者是了解一些事情。以色列是一个很有意思的地方，就是他这个官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兵之间的收入差距是很小的，比我国都小。他官和兵之间的这种待遇的差距是很小的，不是我们理解的那个样子，不是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就是将军和士兵之间的差异很小。</w:t>
      </w:r>
    </w:p>
    <w:p w14:paraId="0328BC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另外就是以色列有奇怪的文化，就是以色列这个地方的犹太人，他们不崇拜富豪的，他们也不把当官的太当回事。这个是令我极为震撼的，就是官本位在那不存在的，有钱人他也不当回事的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所以以色列这个地方的人他更具有个人的主体性、独立性、创造性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；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所以以色列那么多科技公司，我能理解。另外，以色列有全世界最伟大的公社，他今天还是应该有最伟大的公社。好多人认为维也纳金色大厅的音乐节是很了不起的，</w:t>
      </w:r>
    </w:p>
    <w:p w14:paraId="4CC35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其实最伟大的音乐节、最了不起的音乐节在以色列，就在那个朴素的公社里边。你想加入那个公社很难的，因为要公社全部投票同意你，你才能成为公社小社员的，不是那么容易的。它和犹太人的文化相关联，以色列是目前地球上最伟大的社会主义国家。当我说这个话的时候，可能好多人会不开心，会难受。我没有说他们的不人道、残酷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对阿拉伯人、对加沙人的屠杀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；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我也没有说犹太人不贪婪，我没有这样说。他们所有的问题都是存在的，但以色列这个国家的社会主义特质使得他具备了一种能力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</w:p>
    <w:p w14:paraId="7C5FB89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他在一个四面环敌，夹缝之中茁壮成长，成长一百倍啊！他快接近一千万人口了，从几万人到一千万人口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在夹缝中四面八方的人聚集，他靠的是什么？当然，犹太人的信仰是一个重要的支点，但靠的是了不起的社会制度。如果你对此没有理解，你就无法理解他们的黎凡特帝国的梦想。同时，以色列在研究整个中东问题的时候给我极大的启发。所以我认为未来在中东地方除了以色列，当然这场战争的结局会对以色列构成，如果战争进展不顺利，会对他构成重大的挫折和打击。</w:t>
      </w:r>
    </w:p>
    <w:p w14:paraId="7F39873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另外，就是未来的伊朗，如果他走上了一条虽然还是冠以宗教的名分、穆斯林的名分的邓小平式的社会主义道路，他也会迅速地进入到一个发展过程。真正让我担心的反而是阿拉伯的王爷们，他们……我一直担心他们未来的命运，就是他们会怎样？好吧，我简单说了一下子历史和现实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现在我回到今天的主题，这个战争的规划。其实这场战争的规划者是以色列，是他们要这样打，而且他们很清楚的知道，他们打完了以后，伊朗人会干什么。</w:t>
      </w:r>
    </w:p>
    <w:p w14:paraId="5D054D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作为一个棋手，当然至少看五步到十步吧。他们当然知道他们斩首伊朗，伊朗会做怎样的反应？伊朗反应会对阿拉伯怎样产生影响？阿拉伯会怎样反应？然后对全世界会产生什么样的反应？会对全世界经济产生什么反应？会对全世界的价格产生反应？会制造什么样的通货膨胀？会产生怎样的金融危机、经济危机和产生对世界的一连串的化学反应？作为一个战争的谋划者，他是想到的，我说的是以色列。当然，在这个过程中，他们会跟美国的战略谋划者有着某种程度的沟通，但不一定对等，我说的是不一定对等，但是会有沟通。</w:t>
      </w:r>
    </w:p>
    <w:p w14:paraId="2F81DA1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好多人，特别是我国的专家学者，他们认为斩首加颜革加武装干涉等于战争，等于伊朗这个变天，认为这是内塔尼亚胡的严重误判，然后也变成了特朗普的严重误判等等一大一大堆的说法。我觉得目前我看到的舆论场所有的东西才是真正的严重误判。我怎么没有认为以色列人有严重的误判呢？我想可能今天甚至战争走到这儿，他还在炸伊朗的油气设施，这能是严重误判吗？这是在坚决地执行他的战争规划。</w:t>
      </w:r>
    </w:p>
    <w:p w14:paraId="2397671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我真正的希望是我国的专家学者可千万不要出现严重的误判，不管是对战争的严重误判，对全世界经济走向的严重误判，以至于我国的应对方略出现……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我就不说了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none"/>
        </w:rPr>
        <w:t>当然，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我知道我们这些同志们都很优秀，不会严重的误判，也不会出现严重失误。但我还是提个醒吧，作为远在边陲的乡村教师提个醒。其实我认为直到今天仍然在他们的战略规划里边行走，并未走出他们的战略规划，也就是说并未走出犹太人的战略规划，并无误判或者是错判。</w:t>
      </w:r>
    </w:p>
    <w:p w14:paraId="025A979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好吧，我要再说，又得罪人，因为所有人都认为他们误判了。好吧，我说一下战争的进程，因为现在还在打的过程中，我说一下战争的进程。目前在战术上，以色列和美国取得了绝妙的战术胜利，成功斩首并且将地表可见物基本摧毁，甚至真的让霍尔木兹海峡封闭，并且整个的阿拉伯世界一片火海。虽然没有成血肉磨坊，整个阿拉伯世界一片火海，这个基本上跟以色列的战略规划是一致的。他们会进行一场精神分裂的持久战吗？这里边有一个意愿和能力的问题。</w:t>
      </w:r>
    </w:p>
    <w:p w14:paraId="6875C1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我个人认为没有机会进行持久战，因为在我心里边持久战是打八年，我看没机会，八个月都困难，所以他们不会进行一场精神极度分裂的持久战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这个也仍然在以色列，在犹太人的规划之内。我本来想花时间谈一下子这场战争对美元、美国国债以及全球经济的影响，但是我讲课前五分钟收到就是请我不要再谈这些问题，好吗？我答应了，就我就不谈了。我剩下一点时间说一下春天的事情吧，因为二月二龙抬头了嘛。</w:t>
      </w:r>
    </w:p>
    <w:p w14:paraId="0889BF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25" w:leftChars="0" w:hanging="425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  <w:r>
        <w:rPr>
          <w:rFonts w:hint="eastAsia" w:ascii="宋体" w:hAnsi="宋体" w:eastAsia="宋体" w:cs="宋体"/>
          <w:sz w:val="24"/>
          <w:szCs w:val="24"/>
          <w14:ligatures w14:val="none"/>
        </w:rPr>
        <w:t>我今天的主题是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none"/>
        </w:rPr>
        <w:t>什叶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派穆斯林的春天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。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我其实是一个带着良好愿望的期许，在这个农历二月初三，早春二月的初三，走风漏气的这个门牙不见的情况下，聊这么一次天。其实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none"/>
        </w:rPr>
        <w:t>当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我听到这场战争并被</w:t>
      </w:r>
      <w:r>
        <w:rPr>
          <w:rFonts w:hint="eastAsia" w:ascii="宋体" w:hAnsi="宋体" w:eastAsia="宋体" w:cs="宋体"/>
          <w:sz w:val="24"/>
          <w:szCs w:val="24"/>
          <w:lang w:val="en-US" w:eastAsia="zh-CN"/>
          <w14:ligatures w14:val="none"/>
        </w:rPr>
        <w:t>命名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为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“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史诗怒火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”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的时候，我其实知道他们在说什么。这肯定不是美国人起的名字，这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“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史诗怒火</w:t>
      </w:r>
      <w:r>
        <w:rPr>
          <w:rFonts w:hint="eastAsia" w:ascii="宋体" w:hAnsi="宋体" w:eastAsia="宋体" w:cs="宋体"/>
          <w:sz w:val="24"/>
          <w:szCs w:val="24"/>
          <w:lang w:eastAsia="zh-CN"/>
          <w14:ligatures w14:val="none"/>
        </w:rPr>
        <w:t>”</w:t>
      </w:r>
      <w:r>
        <w:rPr>
          <w:rFonts w:hint="eastAsia" w:ascii="宋体" w:hAnsi="宋体" w:eastAsia="宋体" w:cs="宋体"/>
          <w:sz w:val="24"/>
          <w:szCs w:val="24"/>
          <w14:ligatures w14:val="none"/>
        </w:rPr>
        <w:t>跟黎凡特相关联，是十字军东征。这怒火当然是冲着阿拉伯帝国去的呀。好吧，我要再说……</w:t>
      </w:r>
    </w:p>
    <w:p w14:paraId="17CA09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我想说的是，一个民族具备三样东西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就有机会。一个民族，我现在说的是伊朗，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的主体性民族是波斯人。第一，这个民族曾经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经</w:t>
      </w:r>
      <w:r>
        <w:rPr>
          <w:rFonts w:hint="eastAsia" w:ascii="宋体" w:hAnsi="宋体" w:eastAsia="宋体" w:cs="宋体"/>
          <w:sz w:val="24"/>
          <w:szCs w:val="24"/>
        </w:rPr>
        <w:t>历过大一统的帝国，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有大一统的经验。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不是一个部落首领组成的国家，不是一个农奴制的部落首领组成的国家，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有大一统的过往的历史和经验，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经历过。第二，他们真的存在一个穿越千年的文化，就是波斯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有自己的文化，跟阿拉伯、跟犹太人一样，他们甚至在文化层级上比突厥人要深沉。</w:t>
      </w:r>
    </w:p>
    <w:p w14:paraId="6D92EB8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第三，他们拥有独特的地理形态，相对封闭、相对独特、可自成体系的地理形态。第四，他们拥有较高的教育程度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九千万的伊朗人里边，受过高等教育的人的比重极高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其中有很多人拥有极高的智商。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不像乌克兰，本来拥有那么多的高智商的人全跑了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现在就是最高智商，像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斯基</w:t>
      </w:r>
      <w:r>
        <w:rPr>
          <w:rFonts w:hint="eastAsia" w:ascii="宋体" w:hAnsi="宋体" w:eastAsia="宋体" w:cs="宋体"/>
          <w:sz w:val="24"/>
          <w:szCs w:val="24"/>
        </w:rPr>
        <w:t>这样的，也就是清北的平均分数，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130</w:t>
      </w:r>
      <w:r>
        <w:rPr>
          <w:rFonts w:hint="eastAsia" w:ascii="宋体" w:hAnsi="宋体" w:eastAsia="宋体" w:cs="宋体"/>
          <w:sz w:val="24"/>
          <w:szCs w:val="24"/>
        </w:rPr>
        <w:t>分属于高智，高智是最可怕的。就是他必须拥有超智、睿智和天智的人，这个国家才有未来。</w:t>
      </w:r>
    </w:p>
    <w:p w14:paraId="0AE4BB8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为什么我不太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将……</w:t>
      </w:r>
      <w:r>
        <w:rPr>
          <w:rFonts w:hint="eastAsia" w:ascii="宋体" w:hAnsi="宋体" w:eastAsia="宋体" w:cs="宋体"/>
          <w:sz w:val="24"/>
          <w:szCs w:val="24"/>
        </w:rPr>
        <w:t>我将道德，我不认为道德是一个单纯的品德问题。我跟很多朋友说，我认为道德是一个智商问题。我知道很多人不同意我的看法，他们认为智商低的人也可以很有道德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我不反对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但我认为，当进入到超智阶段的人，就是他看到天道了以后，他就不会缺德了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就是他看到天道以后，他就不会缺德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。当然，你说弱智的他也有道德，他是没有能力缺德。怕就怕这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130</w:t>
      </w:r>
      <w:r>
        <w:rPr>
          <w:rFonts w:hint="eastAsia" w:ascii="宋体" w:hAnsi="宋体" w:eastAsia="宋体" w:cs="宋体"/>
          <w:sz w:val="24"/>
          <w:szCs w:val="24"/>
        </w:rPr>
        <w:t>分，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120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130</w:t>
      </w:r>
      <w:r>
        <w:rPr>
          <w:rFonts w:hint="eastAsia" w:ascii="宋体" w:hAnsi="宋体" w:eastAsia="宋体" w:cs="宋体"/>
          <w:sz w:val="24"/>
          <w:szCs w:val="24"/>
        </w:rPr>
        <w:t>分，这个清北的平均智商水平，这是最危险的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33702A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就是他们又很有智商，但他又看不到天道，所以他就会在人道和畜生道里边翻滚，就是会做出很多你不可思议的人。贪官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</w:t>
      </w:r>
      <w:r>
        <w:rPr>
          <w:rFonts w:hint="eastAsia" w:ascii="宋体" w:hAnsi="宋体" w:eastAsia="宋体" w:cs="宋体"/>
          <w:sz w:val="24"/>
          <w:szCs w:val="24"/>
        </w:rPr>
        <w:t>是这个水平，太低了他做不了贪官，太低了做不了汉奸，反正就是你做坏人，你得拥有一定智商，但他又看不到天道，他又不会去走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人间正道是沧桑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</w:rPr>
        <w:t>。到了超智的这个水平，他已经看到天道了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sz w:val="24"/>
          <w:szCs w:val="24"/>
        </w:rPr>
        <w:t>到了睿智的时候，他行走于天道；到了天智的时候，与天道合一，他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</w:t>
      </w:r>
      <w:r>
        <w:rPr>
          <w:rFonts w:hint="eastAsia" w:ascii="宋体" w:hAnsi="宋体" w:eastAsia="宋体" w:cs="宋体"/>
          <w:sz w:val="24"/>
          <w:szCs w:val="24"/>
        </w:rPr>
        <w:t>可以与天地同。波斯这个民族是有超智的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你知道超智的最主要的特征是什么呢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殉道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535745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用孟子的话说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义不容辞，舍生取义。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用波斯的话或者是用宗教的语言来概述叫殉道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这是超智以上的人才能做得到的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不是道德问题，它是个智商问题。就是一个民族到了这个程度的时候，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通常是会有机会实现伟大复兴的。你如果你没有这个，你就没办法复兴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你就算是脚底下都是油，他也复兴不了。另外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就是每一个民族，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有自己的一个周期，就是在五百年殖民史里边，整个的中东二十国压在底部。</w:t>
      </w:r>
    </w:p>
    <w:p w14:paraId="6EE919D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当五百年的殖民历史在本世纪中叶结束之后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中东地区必然会崛起地区性强国。能够崛起为地区性强国，并且可以成为龙头者，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唯</w:t>
      </w:r>
      <w:r>
        <w:rPr>
          <w:rFonts w:hint="eastAsia" w:ascii="宋体" w:hAnsi="宋体" w:eastAsia="宋体" w:cs="宋体"/>
          <w:sz w:val="24"/>
          <w:szCs w:val="24"/>
        </w:rPr>
        <w:t>伊朗莫属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理由我就不说了。也就是说，我今天说的话，二十四年之后，到了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2050</w:t>
      </w:r>
      <w:r>
        <w:rPr>
          <w:rFonts w:hint="eastAsia" w:ascii="宋体" w:hAnsi="宋体" w:eastAsia="宋体" w:cs="宋体"/>
          <w:sz w:val="24"/>
          <w:szCs w:val="24"/>
        </w:rPr>
        <w:t>年就可以看见。所以我说，现在是什叶派穆斯林的春天。你可以认为我有些武断，但你是我最好的朋友，你们是我最好的朋友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我怎样思考和怎样想，我就说给你们听。</w:t>
      </w:r>
    </w:p>
    <w:p w14:paraId="1A04FC8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其实突厥人是有机会的，就是土耳其是有机会的，但突厥的地理位置没有像伊朗，因为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相对的独立，因为一个高原的地貌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滨海，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锁死</w:t>
      </w:r>
      <w:r>
        <w:rPr>
          <w:rFonts w:hint="eastAsia" w:ascii="宋体" w:hAnsi="宋体" w:eastAsia="宋体" w:cs="宋体"/>
          <w:sz w:val="24"/>
          <w:szCs w:val="24"/>
        </w:rPr>
        <w:t>在世界的中心岛位置，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确实是不同。另外，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的文化特质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的什叶派穆斯林的宗教信条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道、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殉</w:t>
      </w:r>
      <w:r>
        <w:rPr>
          <w:rFonts w:hint="eastAsia" w:ascii="宋体" w:hAnsi="宋体" w:eastAsia="宋体" w:cs="宋体"/>
          <w:sz w:val="24"/>
          <w:szCs w:val="24"/>
        </w:rPr>
        <w:t>教文化等等，综合构成我对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</w:t>
      </w:r>
      <w:r>
        <w:rPr>
          <w:rFonts w:hint="eastAsia" w:ascii="宋体" w:hAnsi="宋体" w:eastAsia="宋体" w:cs="宋体"/>
          <w:sz w:val="24"/>
          <w:szCs w:val="24"/>
        </w:rPr>
        <w:t>的一个基本的判断。土耳其人是否能实现塞尔柱帝国的理想呢？我觉得一百年之内是没有机会。波斯能否建立帝国呢？我也认为一百年内没有机会。但是伊朗的崛起应该是肉眼可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见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58778C6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好吧，走风漏气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的牙</w:t>
      </w:r>
      <w:r>
        <w:rPr>
          <w:rFonts w:hint="eastAsia" w:ascii="宋体" w:hAnsi="宋体" w:eastAsia="宋体" w:cs="宋体"/>
          <w:sz w:val="24"/>
          <w:szCs w:val="24"/>
        </w:rPr>
        <w:t>，说话有点困难，我就不说那么多了。明天，因为我要去做手术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照理说现在这个风云际变，我应该跟大家多说几句。我就看明天手术，如果不是特别厉害，因为得麻醉，不是特别难受的话，我就下午聊几句。如果特别难受了，就请原谅我，我就下周再跟你们聊天。大体上我该说的话也都说清楚了，大家不用难过或者是焦灼，恪守中庸之道就行了。好吧，今天就聊这么多。春天来了，保重身体，一定要不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进步！好，再见。</w:t>
      </w:r>
    </w:p>
    <w:p w14:paraId="04B873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64DC2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Chars="0"/>
        <w:jc w:val="both"/>
        <w:textAlignment w:val="auto"/>
        <w:rPr>
          <w:rFonts w:hint="eastAsia" w:ascii="宋体" w:hAnsi="宋体" w:eastAsia="宋体" w:cs="宋体"/>
          <w:sz w:val="24"/>
          <w:szCs w:val="24"/>
          <w14:ligatures w14:val="none"/>
        </w:rPr>
      </w:pPr>
    </w:p>
    <w:p w14:paraId="7838AF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：@辛伝子 @Yafan-SG @纯心走天下 @天童山人wz @jennyanydots33 @追着太阳的女孩儿 @玉隆庆 @水陆草木 @旋转的历史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麒元先生读书漫谈（请大家遵照卢先生的要求，仅做自用，不外传）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CAB25"/>
    <w:multiLevelType w:val="singleLevel"/>
    <w:tmpl w:val="D91CAB2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26B1259"/>
    <w:rsid w:val="03DF7CBB"/>
    <w:rsid w:val="0A893AC6"/>
    <w:rsid w:val="0E745543"/>
    <w:rsid w:val="1D803EF3"/>
    <w:rsid w:val="1E471FA5"/>
    <w:rsid w:val="22EB31DA"/>
    <w:rsid w:val="234731C4"/>
    <w:rsid w:val="29F179FE"/>
    <w:rsid w:val="2DEC5B7D"/>
    <w:rsid w:val="2E1A7E3F"/>
    <w:rsid w:val="35864786"/>
    <w:rsid w:val="368F59A4"/>
    <w:rsid w:val="37312EBF"/>
    <w:rsid w:val="37C962C0"/>
    <w:rsid w:val="4607656B"/>
    <w:rsid w:val="4821540C"/>
    <w:rsid w:val="4E355844"/>
    <w:rsid w:val="5FA7404E"/>
    <w:rsid w:val="6B3A27AA"/>
    <w:rsid w:val="6DDC6261"/>
    <w:rsid w:val="6FB96349"/>
    <w:rsid w:val="6FE77313"/>
    <w:rsid w:val="75D5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13</Pages>
  <Words>11123</Words>
  <Characters>11181</Characters>
  <Lines>81</Lines>
  <Paragraphs>23</Paragraphs>
  <TotalTime>86</TotalTime>
  <ScaleCrop>false</ScaleCrop>
  <LinksUpToDate>false</LinksUpToDate>
  <CharactersWithSpaces>11181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2026-03-22T02:21:46Z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C47C447D8A694BBC945A8206DEA4EFF8_13</vt:lpwstr>
  </property>
</Properties>
</file>