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CE57" w14:textId="7D3EE894" w:rsidR="00BD39DC" w:rsidRDefault="004F64D4" w:rsidP="004F64D4">
      <w:pPr>
        <w:jc w:val="center"/>
        <w:rPr>
          <w:sz w:val="36"/>
          <w:szCs w:val="36"/>
        </w:rPr>
      </w:pPr>
      <w:proofErr w:type="spellStart"/>
      <w:r w:rsidRPr="004F64D4">
        <w:rPr>
          <w:sz w:val="36"/>
          <w:szCs w:val="36"/>
        </w:rPr>
        <w:t>Kualif</w:t>
      </w:r>
      <w:proofErr w:type="spellEnd"/>
      <w:r w:rsidRPr="004F64D4">
        <w:rPr>
          <w:sz w:val="36"/>
          <w:szCs w:val="36"/>
        </w:rPr>
        <w:t xml:space="preserve"> Flutter </w:t>
      </w:r>
      <w:r>
        <w:rPr>
          <w:sz w:val="36"/>
          <w:szCs w:val="36"/>
        </w:rPr>
        <w:t>–</w:t>
      </w:r>
      <w:r w:rsidRPr="004F64D4">
        <w:rPr>
          <w:sz w:val="36"/>
          <w:szCs w:val="36"/>
        </w:rPr>
        <w:t xml:space="preserve"> CC</w:t>
      </w:r>
    </w:p>
    <w:p w14:paraId="784FA1A7" w14:textId="716D7631" w:rsidR="004F64D4" w:rsidRDefault="004F64D4" w:rsidP="004F64D4">
      <w:pPr>
        <w:rPr>
          <w:sz w:val="36"/>
          <w:szCs w:val="36"/>
        </w:rPr>
      </w:pPr>
    </w:p>
    <w:p w14:paraId="0F5C1C88" w14:textId="2B6F0AAF" w:rsidR="004F64D4" w:rsidRDefault="004F64D4" w:rsidP="004F64D4">
      <w:pPr>
        <w:rPr>
          <w:sz w:val="36"/>
          <w:szCs w:val="36"/>
        </w:rPr>
      </w:pPr>
      <w:r>
        <w:rPr>
          <w:sz w:val="36"/>
          <w:szCs w:val="36"/>
        </w:rPr>
        <w:t>App: Starbucks</w:t>
      </w:r>
    </w:p>
    <w:p w14:paraId="036984EB" w14:textId="021CDABB" w:rsidR="004F64D4" w:rsidRDefault="004F64D4" w:rsidP="004F64D4">
      <w:pPr>
        <w:rPr>
          <w:sz w:val="36"/>
          <w:szCs w:val="36"/>
        </w:rPr>
      </w:pPr>
    </w:p>
    <w:p w14:paraId="27FFE39E" w14:textId="08ECB57A" w:rsidR="004F64D4" w:rsidRDefault="004F64D4" w:rsidP="004F64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 Page</w:t>
      </w:r>
    </w:p>
    <w:p w14:paraId="7BFAB17B" w14:textId="2E2415DB" w:rsidR="004F64D4" w:rsidRDefault="004F64D4" w:rsidP="004F64D4">
      <w:pPr>
        <w:pStyle w:val="ListParagraph"/>
        <w:rPr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EE5E66A" wp14:editId="2360529F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828800" cy="342421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6" b="5932"/>
                    <a:stretch/>
                  </pic:blipFill>
                  <pic:spPr bwMode="auto">
                    <a:xfrm>
                      <a:off x="0" y="0"/>
                      <a:ext cx="1828800" cy="34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Logo: Starbucks</w:t>
      </w:r>
    </w:p>
    <w:p w14:paraId="39673000" w14:textId="099AADB4" w:rsidR="004F64D4" w:rsidRDefault="004F64D4" w:rsidP="004F64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Validations:</w:t>
      </w:r>
    </w:p>
    <w:p w14:paraId="0E06851F" w14:textId="3351D682" w:rsidR="004F64D4" w:rsidRPr="004F64D4" w:rsidRDefault="004F64D4" w:rsidP="004F64D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2"/>
          <w:szCs w:val="32"/>
        </w:rPr>
        <w:t>Email must not be empty</w:t>
      </w:r>
    </w:p>
    <w:p w14:paraId="659F18FC" w14:textId="755318AD" w:rsidR="004F64D4" w:rsidRPr="004F64D4" w:rsidRDefault="004F64D4" w:rsidP="004F64D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2"/>
          <w:szCs w:val="32"/>
        </w:rPr>
        <w:t>Password must not be empty</w:t>
      </w:r>
    </w:p>
    <w:p w14:paraId="0FE696D1" w14:textId="21D9FBB7" w:rsidR="004F64D4" w:rsidRPr="004F64D4" w:rsidRDefault="004F64D4" w:rsidP="004F64D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2"/>
          <w:szCs w:val="32"/>
        </w:rPr>
        <w:t>Email must be valid (contains ‘@’, ‘.com’, not ‘@.com’)</w:t>
      </w:r>
    </w:p>
    <w:p w14:paraId="647F5B82" w14:textId="453092D0" w:rsidR="004F64D4" w:rsidRDefault="004F64D4" w:rsidP="004F64D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2"/>
          <w:szCs w:val="32"/>
        </w:rPr>
        <w:t>Password must be at least 8 character</w:t>
      </w:r>
      <w:r>
        <w:rPr>
          <w:sz w:val="36"/>
          <w:szCs w:val="36"/>
        </w:rPr>
        <w:t>s</w:t>
      </w:r>
    </w:p>
    <w:p w14:paraId="737D08F4" w14:textId="68DA6A5B" w:rsidR="004F64D4" w:rsidRDefault="004F64D4" w:rsidP="004F64D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Password must not contain symbols</w:t>
      </w:r>
    </w:p>
    <w:p w14:paraId="6C8D5B55" w14:textId="10E7E4E3" w:rsidR="004F64D4" w:rsidRPr="004F64D4" w:rsidRDefault="004F64D4" w:rsidP="004F64D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Password must be alphanumeric</w:t>
      </w:r>
    </w:p>
    <w:p w14:paraId="21EFCAFE" w14:textId="2B44911D" w:rsidR="004F64D4" w:rsidRDefault="004F64D4" w:rsidP="004F64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 Page</w:t>
      </w:r>
    </w:p>
    <w:p w14:paraId="500878C4" w14:textId="77777777" w:rsidR="004F64D4" w:rsidRDefault="004F64D4" w:rsidP="004F64D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16AC53E1" wp14:editId="44376669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1828800" cy="3439886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" b="5786"/>
                    <a:stretch/>
                  </pic:blipFill>
                  <pic:spPr bwMode="auto">
                    <a:xfrm>
                      <a:off x="0" y="0"/>
                      <a:ext cx="1828800" cy="343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Navigation Bar: </w:t>
      </w:r>
    </w:p>
    <w:p w14:paraId="007FC54E" w14:textId="060B7E75" w:rsidR="004F64D4" w:rsidRDefault="004F64D4" w:rsidP="004F64D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Bottom Navigation Bar:</w:t>
      </w:r>
    </w:p>
    <w:p w14:paraId="64D33653" w14:textId="4B7B43D5" w:rsidR="004F64D4" w:rsidRDefault="004F64D4" w:rsidP="004F64D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Navigation Menu (Home, Drinks)</w:t>
      </w:r>
    </w:p>
    <w:p w14:paraId="505C4438" w14:textId="2E87E6A4" w:rsidR="004F64D4" w:rsidRDefault="004F64D4" w:rsidP="004F64D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App Bar: Login username (substring from email)</w:t>
      </w:r>
    </w:p>
    <w:p w14:paraId="2EA7E850" w14:textId="5310D39F" w:rsidR="004F64D4" w:rsidRDefault="004F64D4" w:rsidP="004F64D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Pop Up Menu: </w:t>
      </w:r>
    </w:p>
    <w:p w14:paraId="7EF4658D" w14:textId="7EAC939D" w:rsidR="004F64D4" w:rsidRDefault="004F64D4" w:rsidP="004F64D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Pop Up Menu Item (Change Theme, Logout)</w:t>
      </w:r>
    </w:p>
    <w:p w14:paraId="7A312357" w14:textId="6DCD868F" w:rsidR="004F64D4" w:rsidRDefault="004F64D4" w:rsidP="004F64D4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Image Carousel </w:t>
      </w:r>
      <w:r w:rsidRPr="004F64D4">
        <w:rPr>
          <w:rFonts w:ascii="Times New Roman" w:eastAsia="Times New Roman" w:hAnsi="Times New Roman" w:cs="Times New Roman"/>
          <w:sz w:val="36"/>
          <w:szCs w:val="36"/>
        </w:rPr>
        <w:sym w:font="Wingdings" w:char="F0FC"/>
      </w:r>
    </w:p>
    <w:p w14:paraId="00B00394" w14:textId="5983FBDE" w:rsidR="004F64D4" w:rsidRDefault="004F64D4" w:rsidP="004F64D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Infographics: (About Us, Our Mission and Value)</w:t>
      </w:r>
    </w:p>
    <w:p w14:paraId="6CF71844" w14:textId="37625761" w:rsidR="004F64D4" w:rsidRDefault="004F64D4" w:rsidP="004F64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Drinks Page</w:t>
      </w:r>
    </w:p>
    <w:p w14:paraId="52BEF503" w14:textId="2F0A82C2" w:rsidR="004F64D4" w:rsidRDefault="004F64D4" w:rsidP="004F64D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0F61462" wp14:editId="2A9F4E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28800" cy="3439886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" b="5786"/>
                    <a:stretch/>
                  </pic:blipFill>
                  <pic:spPr bwMode="auto">
                    <a:xfrm>
                      <a:off x="0" y="0"/>
                      <a:ext cx="1828800" cy="343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7EF">
        <w:rPr>
          <w:sz w:val="36"/>
          <w:szCs w:val="36"/>
        </w:rPr>
        <w:t>List of Menu (Coffee and Non-Coffee):</w:t>
      </w:r>
    </w:p>
    <w:p w14:paraId="06719C88" w14:textId="52473769" w:rsidR="006A47EF" w:rsidRDefault="006A47EF" w:rsidP="004F64D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Each of menu is displayed in Card (</w:t>
      </w:r>
      <w:proofErr w:type="spellStart"/>
      <w:r>
        <w:rPr>
          <w:sz w:val="36"/>
          <w:szCs w:val="36"/>
        </w:rPr>
        <w:t>ListTile</w:t>
      </w:r>
      <w:proofErr w:type="spellEnd"/>
      <w:r>
        <w:rPr>
          <w:sz w:val="36"/>
          <w:szCs w:val="36"/>
        </w:rPr>
        <w:t>)</w:t>
      </w:r>
    </w:p>
    <w:p w14:paraId="166E0A2F" w14:textId="79AD3FB3" w:rsidR="006A47EF" w:rsidRDefault="006A47EF" w:rsidP="004F64D4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Image </w:t>
      </w:r>
      <w:r w:rsidRPr="006A47EF">
        <w:rPr>
          <w:rFonts w:ascii="Times New Roman" w:eastAsia="Times New Roman" w:hAnsi="Times New Roman" w:cs="Times New Roman"/>
          <w:sz w:val="36"/>
          <w:szCs w:val="36"/>
        </w:rPr>
        <w:sym w:font="Wingdings" w:char="F0FC"/>
      </w:r>
    </w:p>
    <w:p w14:paraId="41F094BC" w14:textId="373C4D2F" w:rsidR="006A47EF" w:rsidRDefault="006A47EF" w:rsidP="004F64D4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 xml:space="preserve">Name </w:t>
      </w:r>
      <w:r w:rsidRPr="006A47EF">
        <w:rPr>
          <w:rFonts w:ascii="Times New Roman" w:eastAsia="Times New Roman" w:hAnsi="Times New Roman" w:cs="Times New Roman"/>
          <w:sz w:val="36"/>
          <w:szCs w:val="36"/>
        </w:rPr>
        <w:sym w:font="Wingdings" w:char="F0FC"/>
      </w:r>
    </w:p>
    <w:p w14:paraId="7A0D0296" w14:textId="76F3DACF" w:rsidR="006A47EF" w:rsidRDefault="006A47EF" w:rsidP="004F64D4">
      <w:pPr>
        <w:pStyle w:val="ListParagraph"/>
        <w:rPr>
          <w:rFonts w:eastAsia="Times New Roman" w:cstheme="minorHAnsi"/>
          <w:sz w:val="36"/>
          <w:szCs w:val="36"/>
        </w:rPr>
      </w:pPr>
      <w:r w:rsidRPr="006A47EF">
        <w:rPr>
          <w:rFonts w:eastAsia="Times New Roman" w:cstheme="minorHAnsi"/>
          <w:sz w:val="36"/>
          <w:szCs w:val="36"/>
        </w:rPr>
        <w:t xml:space="preserve">Price </w:t>
      </w:r>
      <w:r w:rsidRPr="006A47EF">
        <w:rPr>
          <w:rFonts w:eastAsia="Times New Roman" w:cstheme="minorHAnsi"/>
          <w:sz w:val="36"/>
          <w:szCs w:val="36"/>
        </w:rPr>
        <w:sym w:font="Wingdings" w:char="F0FC"/>
      </w:r>
    </w:p>
    <w:p w14:paraId="041E3F20" w14:textId="03B577E9" w:rsidR="006A47EF" w:rsidRPr="006A47EF" w:rsidRDefault="006A47EF" w:rsidP="004F64D4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Redirect to Drink Detail Page </w:t>
      </w:r>
      <w:r w:rsidRPr="006A47EF">
        <w:rPr>
          <w:rFonts w:eastAsia="Times New Roman" w:cstheme="minorHAnsi"/>
          <w:sz w:val="36"/>
          <w:szCs w:val="36"/>
        </w:rPr>
        <w:sym w:font="Wingdings" w:char="F0FC"/>
      </w:r>
    </w:p>
    <w:p w14:paraId="4A247D91" w14:textId="0931AC16" w:rsidR="004F64D4" w:rsidRDefault="004F64D4" w:rsidP="004F64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Drink Detail Page (Detail)</w:t>
      </w:r>
    </w:p>
    <w:p w14:paraId="39973B61" w14:textId="3AE1E33C" w:rsidR="006A47EF" w:rsidRDefault="006A47EF" w:rsidP="006A47E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First Tab:</w:t>
      </w:r>
    </w:p>
    <w:p w14:paraId="3925D5A4" w14:textId="16244BC6" w:rsidR="006A47EF" w:rsidRDefault="006A47EF" w:rsidP="006A47EF">
      <w:pPr>
        <w:pStyle w:val="ListParagraph"/>
        <w:rPr>
          <w:rFonts w:eastAsia="Times New Roman" w:cstheme="minorHAnsi"/>
          <w:sz w:val="36"/>
          <w:szCs w:val="36"/>
        </w:rPr>
      </w:pPr>
      <w:r>
        <w:rPr>
          <w:sz w:val="36"/>
          <w:szCs w:val="36"/>
        </w:rPr>
        <w:t xml:space="preserve">Item Image </w:t>
      </w:r>
      <w:r w:rsidRPr="006A47EF">
        <w:rPr>
          <w:rFonts w:eastAsia="Times New Roman" w:cstheme="minorHAnsi"/>
          <w:sz w:val="36"/>
          <w:szCs w:val="36"/>
        </w:rPr>
        <w:sym w:font="Wingdings" w:char="F0FC"/>
      </w:r>
    </w:p>
    <w:p w14:paraId="097BBB2E" w14:textId="038E80C2" w:rsidR="006A47EF" w:rsidRDefault="006A47EF" w:rsidP="006A47EF">
      <w:pPr>
        <w:pStyle w:val="ListParagraph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 xml:space="preserve">Description </w:t>
      </w:r>
      <w:r w:rsidRPr="006A47EF">
        <w:rPr>
          <w:rFonts w:eastAsia="Times New Roman" w:cstheme="minorHAnsi"/>
          <w:sz w:val="36"/>
          <w:szCs w:val="36"/>
        </w:rPr>
        <w:sym w:font="Wingdings" w:char="F0FC"/>
      </w:r>
    </w:p>
    <w:p w14:paraId="0CEE341F" w14:textId="526115FF" w:rsidR="006A47EF" w:rsidRDefault="006A47EF" w:rsidP="006A47EF">
      <w:pPr>
        <w:pStyle w:val="ListParagraph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 xml:space="preserve">Price </w:t>
      </w:r>
      <w:r w:rsidRPr="006A47EF">
        <w:rPr>
          <w:rFonts w:eastAsia="Times New Roman" w:cstheme="minorHAnsi"/>
          <w:sz w:val="36"/>
          <w:szCs w:val="36"/>
        </w:rPr>
        <w:sym w:font="Wingdings" w:char="F0FC"/>
      </w:r>
    </w:p>
    <w:p w14:paraId="7195BBF7" w14:textId="62E4C21C" w:rsidR="006A47EF" w:rsidRDefault="006A47EF" w:rsidP="006A47EF">
      <w:pPr>
        <w:pStyle w:val="ListParagraph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 xml:space="preserve">Add review field </w:t>
      </w:r>
      <w:r w:rsidRPr="006A47EF">
        <w:rPr>
          <w:rFonts w:eastAsia="Times New Roman" w:cstheme="minorHAnsi"/>
          <w:sz w:val="36"/>
          <w:szCs w:val="36"/>
        </w:rPr>
        <w:sym w:font="Wingdings" w:char="F0FC"/>
      </w:r>
    </w:p>
    <w:p w14:paraId="7CF7858F" w14:textId="72FE7024" w:rsidR="006A47EF" w:rsidRDefault="006A47EF" w:rsidP="006A47EF">
      <w:pPr>
        <w:pStyle w:val="ListParagraph"/>
        <w:rPr>
          <w:rFonts w:eastAsia="Times New Roman" w:cstheme="minorHAnsi"/>
          <w:sz w:val="36"/>
          <w:szCs w:val="36"/>
        </w:rPr>
      </w:pPr>
      <w:proofErr w:type="spellStart"/>
      <w:r>
        <w:rPr>
          <w:rFonts w:eastAsia="Times New Roman" w:cstheme="minorHAnsi"/>
          <w:sz w:val="36"/>
          <w:szCs w:val="36"/>
        </w:rPr>
        <w:t>Snackbar</w:t>
      </w:r>
      <w:proofErr w:type="spellEnd"/>
      <w:r>
        <w:rPr>
          <w:rFonts w:eastAsia="Times New Roman" w:cstheme="minorHAnsi"/>
          <w:sz w:val="36"/>
          <w:szCs w:val="36"/>
        </w:rPr>
        <w:t xml:space="preserve"> when review is empty </w:t>
      </w:r>
      <w:r w:rsidRPr="006A47EF">
        <w:rPr>
          <w:rFonts w:eastAsia="Times New Roman" w:cstheme="minorHAnsi"/>
          <w:sz w:val="36"/>
          <w:szCs w:val="36"/>
        </w:rPr>
        <w:sym w:font="Wingdings" w:char="F0FC"/>
      </w:r>
    </w:p>
    <w:p w14:paraId="26210F23" w14:textId="6FC449ED" w:rsidR="005167BB" w:rsidRDefault="005167BB" w:rsidP="006A47E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2C2C2EBB" wp14:editId="5DD337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28800" cy="3444241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" b="5671"/>
                    <a:stretch/>
                  </pic:blipFill>
                  <pic:spPr bwMode="auto">
                    <a:xfrm>
                      <a:off x="0" y="0"/>
                      <a:ext cx="1828800" cy="344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A55AF" w14:textId="7A271AD6" w:rsidR="004F64D4" w:rsidRDefault="004F64D4" w:rsidP="004F64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Drink Detail Page (Reviews)</w:t>
      </w:r>
    </w:p>
    <w:p w14:paraId="63AC63FB" w14:textId="3DB0995B" w:rsidR="006A47EF" w:rsidRDefault="006A47EF" w:rsidP="006A47E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Second Tab:</w:t>
      </w:r>
    </w:p>
    <w:p w14:paraId="389642D1" w14:textId="414E6C70" w:rsidR="00383670" w:rsidRPr="005167BB" w:rsidRDefault="005167BB" w:rsidP="006A47EF">
      <w:pPr>
        <w:pStyle w:val="ListParagraph"/>
        <w:rPr>
          <w:rFonts w:eastAsia="Times New Roman" w:cstheme="minorHAnsi"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DF0D8D3" wp14:editId="51E53A33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1828800" cy="344859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2" b="5671"/>
                    <a:stretch/>
                  </pic:blipFill>
                  <pic:spPr bwMode="auto">
                    <a:xfrm>
                      <a:off x="0" y="0"/>
                      <a:ext cx="1828800" cy="344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17D">
        <w:rPr>
          <w:sz w:val="36"/>
          <w:szCs w:val="36"/>
        </w:rPr>
        <w:t xml:space="preserve">Display list of reviews and reviewers </w:t>
      </w:r>
      <w:r w:rsidR="009E517D" w:rsidRPr="006A47EF">
        <w:rPr>
          <w:rFonts w:eastAsia="Times New Roman" w:cstheme="minorHAnsi"/>
          <w:sz w:val="36"/>
          <w:szCs w:val="36"/>
        </w:rPr>
        <w:sym w:font="Wingdings" w:char="F0FC"/>
      </w:r>
    </w:p>
    <w:sectPr w:rsidR="00383670" w:rsidRPr="0051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F16"/>
    <w:multiLevelType w:val="hybridMultilevel"/>
    <w:tmpl w:val="5342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A2A99"/>
    <w:multiLevelType w:val="hybridMultilevel"/>
    <w:tmpl w:val="A1781094"/>
    <w:lvl w:ilvl="0" w:tplc="73482A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D4"/>
    <w:rsid w:val="00383670"/>
    <w:rsid w:val="004F64D4"/>
    <w:rsid w:val="005167BB"/>
    <w:rsid w:val="005654D1"/>
    <w:rsid w:val="006A47EF"/>
    <w:rsid w:val="009E517D"/>
    <w:rsid w:val="00BD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2786"/>
  <w15:chartTrackingRefBased/>
  <w15:docId w15:val="{CDE52BA4-42B6-450C-9CD7-A7FC3CB1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Chuardi</dc:creator>
  <cp:keywords/>
  <dc:description/>
  <cp:lastModifiedBy>CLARISSA CHUARDI</cp:lastModifiedBy>
  <cp:revision>1</cp:revision>
  <dcterms:created xsi:type="dcterms:W3CDTF">2021-07-04T16:53:00Z</dcterms:created>
  <dcterms:modified xsi:type="dcterms:W3CDTF">2021-07-04T18:03:00Z</dcterms:modified>
</cp:coreProperties>
</file>