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029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Code</w:t>
      </w:r>
    </w:p>
    <w:p w14:paraId="4F735A90" w14:textId="77777777" w:rsidR="00000000" w:rsidRDefault="00000000">
      <w:pPr>
        <w:pStyle w:val="NormalWeb"/>
      </w:pPr>
      <w:r>
        <w:t>previously named: CODE_ROLL</w:t>
      </w:r>
    </w:p>
    <w:p w14:paraId="17662733" w14:textId="77777777" w:rsidR="00000000" w:rsidRDefault="00000000">
      <w:pPr>
        <w:pStyle w:val="NormalWeb"/>
      </w:pPr>
    </w:p>
    <w:p w14:paraId="44FA7DAF" w14:textId="77777777" w:rsidR="00000000" w:rsidRDefault="00000000">
      <w:pPr>
        <w:pStyle w:val="NormalWeb"/>
      </w:pPr>
      <w:r>
        <w:rPr>
          <w:rStyle w:val="Strong"/>
        </w:rPr>
        <w:t>WIP</w:t>
      </w:r>
    </w:p>
    <w:tbl>
      <w:tblPr>
        <w:tblW w:w="25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1754"/>
      </w:tblGrid>
      <w:tr w:rsidR="00000000" w14:paraId="0113543A" w14:textId="77777777">
        <w:trPr>
          <w:divId w:val="1867931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478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4C7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000000" w14:paraId="2B7E63D8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2EE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Process 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D6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adsinfra - codeChangeScrubber (read) → ServiceNow → adsmetadatasvc (write) → ElasticSearch</w:t>
            </w:r>
          </w:p>
        </w:tc>
      </w:tr>
      <w:tr w:rsidR="00000000" w14:paraId="3B6261C3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91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codeChangeScrubber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A8DAD" w14:textId="77777777" w:rsidR="00000000" w:rsidRDefault="00000000">
            <w:pPr>
              <w:pStyle w:val="NormalWeb"/>
            </w:pPr>
            <w:r>
              <w:t>Read</w:t>
            </w:r>
          </w:p>
          <w:p w14:paraId="3BAA1D6F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fetch ServiceNow with query fields: </w:t>
            </w:r>
          </w:p>
          <w:p w14:paraId="08380145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Start Time</w:t>
            </w:r>
            <w:r>
              <w:rPr>
                <w:rFonts w:eastAsia="Times New Roman"/>
              </w:rPr>
              <w:t>: sys_created_on&gt;=%s </w:t>
            </w:r>
          </w:p>
          <w:p w14:paraId="679574A7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End Time</w:t>
            </w:r>
            <w:r>
              <w:rPr>
                <w:rFonts w:eastAsia="Times New Roman"/>
              </w:rPr>
              <w:t>: sys_created_on&lt;%s</w:t>
            </w:r>
          </w:p>
          <w:p w14:paraId="6BA91A89" w14:textId="77777777" w:rsidR="00000000" w:rsidRDefault="00000000">
            <w:pPr>
              <w:pStyle w:val="p1"/>
              <w:numPr>
                <w:ilvl w:val="1"/>
                <w:numId w:val="1"/>
              </w:numPr>
            </w:pPr>
            <w:r>
              <w:rPr>
                <w:rStyle w:val="Strong"/>
              </w:rPr>
              <w:t>Assignment Group</w:t>
            </w:r>
            <w:r>
              <w:t>: assignment_group=8f3bf14d1bb50454e5ef866ecc4bcb10</w:t>
            </w:r>
          </w:p>
          <w:p w14:paraId="516BDAE0" w14:textId="77777777" w:rsidR="00000000" w:rsidRDefault="00000000">
            <w:pPr>
              <w:pStyle w:val="p1"/>
              <w:numPr>
                <w:ilvl w:val="1"/>
                <w:numId w:val="1"/>
              </w:numPr>
            </w:pPr>
            <w:r>
              <w:t> x_ebay_core_config_subtypeINdeployment,execute_url,refresh,reboot,enable___disable_traffic_on_host</w:t>
            </w:r>
          </w:p>
          <w:p w14:paraId="31B8ACCD" w14:textId="77777777" w:rsidR="00000000" w:rsidRDefault="00000000">
            <w:pPr>
              <w:pStyle w:val="p1"/>
              <w:numPr>
                <w:ilvl w:val="1"/>
                <w:numId w:val="1"/>
              </w:numPr>
            </w:pPr>
            <w:r>
              <w:rPr>
                <w:rStyle w:val="Strong"/>
              </w:rPr>
              <w:t>Short Description</w:t>
            </w:r>
            <w:r>
              <w:t>: short_descriptionLIKEDeploySoftware</w:t>
            </w:r>
          </w:p>
          <w:p w14:paraId="14C9FDC1" w14:textId="77777777" w:rsidR="00000000" w:rsidRDefault="00000000">
            <w:pPr>
              <w:pStyle w:val="p1"/>
              <w:numPr>
                <w:ilvl w:val="1"/>
                <w:numId w:val="1"/>
              </w:numPr>
            </w:pPr>
            <w:r>
              <w:rPr>
                <w:rStyle w:val="Strong"/>
              </w:rPr>
              <w:t>Environment</w:t>
            </w:r>
            <w:r>
              <w:t>: x_ebay_change_mgmt_environment=Production</w:t>
            </w:r>
          </w:p>
          <w:p w14:paraId="2418A15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filter: </w:t>
            </w:r>
          </w:p>
          <w:p w14:paraId="5FF16FD9" w14:textId="77777777" w:rsidR="00000000" w:rsidRDefault="00000000">
            <w:pPr>
              <w:pStyle w:val="p1"/>
              <w:numPr>
                <w:ilvl w:val="1"/>
                <w:numId w:val="1"/>
              </w:numPr>
            </w:pPr>
            <w:r>
              <w:t>Pool lists: ES index ads_production_pool_resource_ids</w:t>
            </w:r>
          </w:p>
          <w:p w14:paraId="4C5CC65A" w14:textId="77777777" w:rsidR="00000000" w:rsidRDefault="00000000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sample: </w:t>
            </w:r>
          </w:p>
          <w:p w14:paraId="1E324177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alias: r1selleradv</w:t>
            </w:r>
          </w:p>
          <w:p w14:paraId="090632BF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label: selleradv-adp</w:t>
            </w:r>
          </w:p>
          <w:p w14:paraId="4DD58BEC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applicationId: urn:ebay-marketplace-consumerid:e30aa2c7-b48e-4cd3-a58e-f3f810bd90f8</w:t>
            </w:r>
          </w:p>
          <w:p w14:paraId="1465C1F7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resourceId: selleradv-app:ENVhzyglg45ckw7d</w:t>
            </w:r>
          </w:p>
          <w:p w14:paraId="1ECEE36B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stackId: raptorservice.marketplace</w:t>
            </w:r>
          </w:p>
          <w:p w14:paraId="01F74CAD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architecture: r1</w:t>
            </w:r>
          </w:p>
          <w:p w14:paraId="0745434C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archtier: app</w:t>
            </w:r>
          </w:p>
          <w:p w14:paraId="073361CE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nugget: selleradv</w:t>
            </w:r>
          </w:p>
          <w:p w14:paraId="593BBFDE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passRealm: production</w:t>
            </w:r>
          </w:p>
          <w:p w14:paraId="643C8064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applicationResourceId: selleradv</w:t>
            </w:r>
          </w:p>
          <w:p w14:paraId="00165FFD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tier: 3</w:t>
            </w:r>
          </w:p>
          <w:p w14:paraId="756D1059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lifeCycleState: LIVE</w:t>
            </w:r>
          </w:p>
          <w:p w14:paraId="74192350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topologyType: app_web_gtm</w:t>
            </w:r>
          </w:p>
          <w:p w14:paraId="036C9AA5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owner: vbathula</w:t>
            </w:r>
          </w:p>
          <w:p w14:paraId="787552AD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extension: 15291</w:t>
            </w:r>
          </w:p>
          <w:p w14:paraId="47F1B387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oncallServiceId: PNMNO2L</w:t>
            </w:r>
          </w:p>
          <w:p w14:paraId="1E81257A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appOnCallExt: 2629</w:t>
            </w:r>
          </w:p>
          <w:p w14:paraId="5B876E38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lead: mashankar</w:t>
            </w:r>
          </w:p>
          <w:p w14:paraId="759C3D52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calPoolName: r1selleradv</w:t>
            </w:r>
          </w:p>
          <w:p w14:paraId="05E970F9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montageLabel: selleradv-app:selleradv-Production</w:t>
            </w:r>
          </w:p>
          <w:p w14:paraId="679FAF6F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classOfService: production</w:t>
            </w:r>
          </w:p>
          <w:p w14:paraId="741A3141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time: 2023-02-27T00:01:30.057-07:00</w:t>
            </w:r>
          </w:p>
          <w:p w14:paraId="2BE07517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metrics:</w:t>
            </w:r>
          </w:p>
          <w:p w14:paraId="5CF8AB2D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prometheusUrl: </w:t>
            </w:r>
            <w:hyperlink r:id="rId5" w:history="1">
              <w:r>
                <w:rPr>
                  <w:rStyle w:val="Hyperlink"/>
                  <w:rFonts w:eastAsia="Times New Roman"/>
                </w:rPr>
                <w:t>http://slcselleradv-w5k9n-tess0045.stratus.slc.ebay.com:8083/admin/prometheus</w:t>
              </w:r>
            </w:hyperlink>
          </w:p>
          <w:p w14:paraId="4ACBC38D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appBuildInfo: </w:t>
            </w:r>
          </w:p>
          <w:p w14:paraId="0619C8C6" w14:textId="77777777" w:rsidR="00000000" w:rsidRDefault="00000000">
            <w:pPr>
              <w:numPr>
                <w:ilvl w:val="4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gitUrl:</w:t>
            </w:r>
          </w:p>
          <w:p w14:paraId="26381186" w14:textId="77777777" w:rsidR="00000000" w:rsidRDefault="00000000">
            <w:pPr>
              <w:numPr>
                <w:ilvl w:val="4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sampleMachineVIUrl: </w:t>
            </w:r>
            <w:hyperlink r:id="rId6" w:history="1">
              <w:r>
                <w:rPr>
                  <w:rStyle w:val="Hyperlink"/>
                  <w:rFonts w:eastAsia="Times New Roman"/>
                </w:rPr>
                <w:t>sampleMachineVIUrlhttp://slcselleradv-w5k9n-tess0045.stratus.slc.ebay.com:8083/admin/v3console/ValidateInternals</w:t>
              </w:r>
            </w:hyperlink>
          </w:p>
          <w:p w14:paraId="500500FE" w14:textId="77777777" w:rsidR="00000000" w:rsidRDefault="00000000">
            <w:pPr>
              <w:pStyle w:val="NormalWeb"/>
            </w:pPr>
          </w:p>
          <w:p w14:paraId="6B03FCC4" w14:textId="77777777" w:rsidR="00000000" w:rsidRDefault="00000000">
            <w:pPr>
              <w:pStyle w:val="NormalWeb"/>
            </w:pPr>
            <w:r>
              <w:t>Notes: </w:t>
            </w:r>
          </w:p>
          <w:p w14:paraId="1304EC02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Date format to query ServiceNow </w:t>
            </w:r>
          </w:p>
          <w:p w14:paraId="3EDEC57E" w14:textId="77777777" w:rsidR="00000000" w:rsidRDefault="00000000">
            <w:pPr>
              <w:pStyle w:val="p1"/>
              <w:numPr>
                <w:ilvl w:val="1"/>
                <w:numId w:val="2"/>
              </w:numPr>
            </w:pPr>
            <w:r>
              <w:t>javascript:gs.dateGenerate('%s-%02d-%02d','%02d:%02d:%02d')</w:t>
            </w:r>
          </w:p>
          <w:p w14:paraId="034B5888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format to parse ServiceNow  </w:t>
            </w:r>
          </w:p>
          <w:p w14:paraId="7C900024" w14:textId="77777777" w:rsidR="00000000" w:rsidRDefault="00000000">
            <w:pPr>
              <w:pStyle w:val="p1"/>
              <w:numPr>
                <w:ilvl w:val="1"/>
                <w:numId w:val="2"/>
              </w:numPr>
            </w:pPr>
            <w:r>
              <w:t>yyyy-MM-dd HH:mm:ss</w:t>
            </w:r>
          </w:p>
        </w:tc>
      </w:tr>
      <w:tr w:rsidR="00000000" w14:paraId="6DB94F04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D49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ServiceNow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661F8" w14:textId="77777777" w:rsidR="00000000" w:rsidRDefault="00000000">
            <w:pPr>
              <w:pStyle w:val="NormalWeb"/>
            </w:pPr>
          </w:p>
        </w:tc>
      </w:tr>
      <w:tr w:rsidR="00000000" w14:paraId="5A8E1E76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94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ElasticSearch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FBEF8" w14:textId="77777777" w:rsidR="00000000" w:rsidRDefault="00000000">
            <w:pPr>
              <w:pStyle w:val="NormalWeb"/>
            </w:pPr>
            <w:r>
              <w:t>change_info_v2_metadata_*</w:t>
            </w:r>
          </w:p>
        </w:tc>
      </w:tr>
      <w:tr w:rsidR="00000000" w14:paraId="7E60FCD3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3841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E2291" w14:textId="77777777" w:rsidR="00000000" w:rsidRDefault="00000000">
            <w:pPr>
              <w:pStyle w:val="NormalWeb"/>
            </w:pPr>
          </w:p>
        </w:tc>
      </w:tr>
      <w:tr w:rsidR="00000000" w14:paraId="4527BAC7" w14:textId="77777777">
        <w:trPr>
          <w:divId w:val="18679316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016E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C47B4" w14:textId="77777777" w:rsidR="00000000" w:rsidRDefault="00000000">
            <w:pPr>
              <w:pStyle w:val="NormalWeb"/>
            </w:pPr>
          </w:p>
        </w:tc>
      </w:tr>
    </w:tbl>
    <w:p w14:paraId="20353DD6" w14:textId="77777777" w:rsidR="00000000" w:rsidRDefault="00000000">
      <w:pPr>
        <w:pStyle w:val="NormalWeb"/>
      </w:pPr>
      <w:hyperlink r:id="rId7" w:history="1">
        <w:r>
          <w:rPr>
            <w:rStyle w:val="Hyperlink"/>
          </w:rPr>
          <w:t>https://ebayinc.service-now.com/nav_to.do?uri=%2Fchange_request.do%3Fsys_id%3D9adab2942f91e594568657f62799b685%26sysparm_record_list%3Dassignment_group.nameSTARTSWITHAltus%2BDeployment%255eORDERBYDESCstart_date%26sysparm_record_row%3D1%26sysparm_record_rows%3D2751129%26sysparm_record_target%3Dchange_request%26sysparm_view%3DStandard%26sysparm_view_forced%3Dtrue</w:t>
        </w:r>
      </w:hyperlink>
    </w:p>
    <w:p w14:paraId="3591F08B" w14:textId="77777777" w:rsidR="003319C1" w:rsidRDefault="003319C1">
      <w:pPr>
        <w:pStyle w:val="NormalWeb"/>
      </w:pPr>
    </w:p>
    <w:sectPr w:rsidR="0033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13E3"/>
    <w:multiLevelType w:val="multilevel"/>
    <w:tmpl w:val="477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53D8E"/>
    <w:multiLevelType w:val="multilevel"/>
    <w:tmpl w:val="3F1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07794">
    <w:abstractNumId w:val="0"/>
  </w:num>
  <w:num w:numId="2" w16cid:durableId="20225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0B"/>
    <w:rsid w:val="003319C1"/>
    <w:rsid w:val="005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8858FB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ayinc.service-now.com/nav_to.do?uri=%2Fchange_request.do%3Fsys_id%3D9adab2942f91e594568657f62799b685%26sysparm_record_list%3Dassignment_group.nameSTARTSWITHAltus%2BDeployment%255eORDERBYDESCstart_date%26sysparm_record_row%3D1%26sysparm_record_rows%3D2751129%26sysparm_record_target%3Dchange_request%26sysparm_view%3DStandard%26sysparm_view_forced%3D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cselleradv-w5k9n-tess0045.stratus.slc.ebay.com:8083/admin/v3console/ValidateInternals" TargetMode="External"/><Relationship Id="rId5" Type="http://schemas.openxmlformats.org/officeDocument/2006/relationships/hyperlink" Target="http://slcselleradv-w5k9n-tess0045.stratus.slc.ebay.com:8083/admin/promethe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</dc:title>
  <dc:subject/>
  <dc:creator>Clark Jason Ngo</dc:creator>
  <cp:keywords/>
  <dc:description/>
  <cp:lastModifiedBy>Clark Jason Ngo</cp:lastModifiedBy>
  <cp:revision>2</cp:revision>
  <dcterms:created xsi:type="dcterms:W3CDTF">2024-02-07T19:20:00Z</dcterms:created>
  <dcterms:modified xsi:type="dcterms:W3CDTF">2024-02-07T19:20:00Z</dcterms:modified>
</cp:coreProperties>
</file>