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79960" w14:textId="617BFE6D" w:rsidR="004F652A" w:rsidRDefault="00D91C06" w:rsidP="00D91C06">
      <w:pPr>
        <w:spacing w:line="480" w:lineRule="auto"/>
        <w:rPr>
          <w:rFonts w:ascii="Times New Roman" w:hAnsi="Times New Roman" w:cs="Times New Roman"/>
        </w:rPr>
      </w:pPr>
      <w:r w:rsidRPr="00D91C06">
        <w:rPr>
          <w:rFonts w:ascii="Times New Roman" w:hAnsi="Times New Roman" w:cs="Times New Roman"/>
        </w:rPr>
        <w:t>Features</w:t>
      </w:r>
    </w:p>
    <w:p w14:paraId="17828C10" w14:textId="65FAA70C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fantasy points projected for that week</w:t>
      </w:r>
    </w:p>
    <w:p w14:paraId="765A853A" w14:textId="6DCCDB90" w:rsidR="00D81821" w:rsidRDefault="00D81821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fantasy points projected for the season</w:t>
      </w:r>
    </w:p>
    <w:p w14:paraId="7012BD6D" w14:textId="59732C37" w:rsidR="00D81821" w:rsidRDefault="00D81821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Touchdowns (last week, last 3 weeks, season)</w:t>
      </w:r>
    </w:p>
    <w:p w14:paraId="359596D2" w14:textId="4FEC6DEC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rank to date</w:t>
      </w:r>
    </w:p>
    <w:p w14:paraId="7440ECA2" w14:textId="73EDFD45" w:rsidR="00D91C06" w:rsidRDefault="00D91C06" w:rsidP="00D91C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Rank/total points</w:t>
      </w:r>
    </w:p>
    <w:p w14:paraId="46978A4B" w14:textId="4E4DDCE3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rank from the previous year</w:t>
      </w:r>
    </w:p>
    <w:p w14:paraId="62E1AE1D" w14:textId="09D353EB" w:rsidR="00D91C06" w:rsidRDefault="00D91C06" w:rsidP="00D91C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Rank/total points</w:t>
      </w:r>
    </w:p>
    <w:p w14:paraId="090B963F" w14:textId="74EAD2C5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Rank/performance of opposing defense</w:t>
      </w:r>
    </w:p>
    <w:p w14:paraId="15927E3E" w14:textId="78333205" w:rsidR="00D91C06" w:rsidRDefault="00D91C06" w:rsidP="00D91C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Scoring of the specific position over the past 3 weeks</w:t>
      </w:r>
    </w:p>
    <w:p w14:paraId="3EC9D76C" w14:textId="64B6272B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Home/Away</w:t>
      </w:r>
    </w:p>
    <w:p w14:paraId="78231B3B" w14:textId="2AB350C2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week points scored</w:t>
      </w:r>
    </w:p>
    <w:p w14:paraId="4B8E9D17" w14:textId="2C934313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3 weeks points scored</w:t>
      </w:r>
    </w:p>
    <w:p w14:paraId="777F854A" w14:textId="57DC04D2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78468C69" w14:textId="227ED354" w:rsidR="00D91C06" w:rsidRDefault="00D91C06" w:rsidP="00D91C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Targets/carries</w:t>
      </w:r>
    </w:p>
    <w:p w14:paraId="593F8A2F" w14:textId="4A29F579" w:rsidR="00D91C06" w:rsidRDefault="00D91C06" w:rsidP="00D91C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need to normalize by position</w:t>
      </w:r>
    </w:p>
    <w:p w14:paraId="26B91B30" w14:textId="3EE5BE7B" w:rsidR="00D81821" w:rsidRDefault="00D81821" w:rsidP="00D818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zone targets/</w:t>
      </w:r>
      <w:proofErr w:type="spellStart"/>
      <w:r>
        <w:rPr>
          <w:rFonts w:ascii="Times New Roman" w:hAnsi="Times New Roman" w:cs="Times New Roman"/>
        </w:rPr>
        <w:t>carrries</w:t>
      </w:r>
      <w:proofErr w:type="spellEnd"/>
    </w:p>
    <w:p w14:paraId="59D9733E" w14:textId="6A4084AC" w:rsidR="00D81821" w:rsidRDefault="00D81821" w:rsidP="00D818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 by position again</w:t>
      </w:r>
    </w:p>
    <w:p w14:paraId="2A2C10D5" w14:textId="77777777" w:rsidR="00D81821" w:rsidRDefault="00D81821" w:rsidP="00D81821">
      <w:pPr>
        <w:spacing w:line="480" w:lineRule="auto"/>
        <w:rPr>
          <w:rFonts w:ascii="Times New Roman" w:hAnsi="Times New Roman" w:cs="Times New Roman"/>
        </w:rPr>
      </w:pPr>
    </w:p>
    <w:p w14:paraId="2258C199" w14:textId="280E1E6C" w:rsidR="00D81821" w:rsidRDefault="00D81821" w:rsidP="00D818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 to learn on</w:t>
      </w:r>
    </w:p>
    <w:p w14:paraId="0372D17F" w14:textId="0FDB5F2E" w:rsidR="00D81821" w:rsidRDefault="00CF48AA" w:rsidP="00D8182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MLP-Backpropagation</w:t>
      </w:r>
    </w:p>
    <w:p w14:paraId="3236DC8F" w14:textId="1142AB4D" w:rsidR="00CF48AA" w:rsidRPr="00CF48AA" w:rsidRDefault="00CF48AA" w:rsidP="00CF48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</w:t>
      </w:r>
    </w:p>
    <w:p w14:paraId="1E75DB19" w14:textId="658A3837" w:rsidR="00CF48AA" w:rsidRDefault="00CF48AA" w:rsidP="00D8182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K-nearest neighbor</w:t>
      </w:r>
    </w:p>
    <w:p w14:paraId="78FF9AF7" w14:textId="4BB59F67" w:rsidR="00CF48AA" w:rsidRDefault="00CF48AA" w:rsidP="00D8182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Clustering</w:t>
      </w:r>
    </w:p>
    <w:p w14:paraId="39D7DF04" w14:textId="562415F1" w:rsidR="00CF48AA" w:rsidRPr="00D81821" w:rsidRDefault="00CF48AA" w:rsidP="00D8182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Ensemble</w:t>
      </w:r>
    </w:p>
    <w:p w14:paraId="6191EFD9" w14:textId="77777777" w:rsidR="00D91C06" w:rsidRPr="00D91C06" w:rsidRDefault="00D91C06">
      <w:pPr>
        <w:rPr>
          <w:rFonts w:ascii="Times New Roman" w:hAnsi="Times New Roman" w:cs="Times New Roman"/>
        </w:rPr>
      </w:pPr>
    </w:p>
    <w:sectPr w:rsidR="00D91C06" w:rsidRPr="00D9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37430"/>
    <w:multiLevelType w:val="hybridMultilevel"/>
    <w:tmpl w:val="588C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57E60"/>
    <w:multiLevelType w:val="hybridMultilevel"/>
    <w:tmpl w:val="04C4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00301">
    <w:abstractNumId w:val="0"/>
  </w:num>
  <w:num w:numId="2" w16cid:durableId="107211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06"/>
    <w:rsid w:val="00077C51"/>
    <w:rsid w:val="001625F3"/>
    <w:rsid w:val="004F652A"/>
    <w:rsid w:val="00CF48AA"/>
    <w:rsid w:val="00D81821"/>
    <w:rsid w:val="00D91C06"/>
    <w:rsid w:val="00DF13B7"/>
    <w:rsid w:val="00E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70D8B"/>
  <w15:chartTrackingRefBased/>
  <w15:docId w15:val="{BE1C36E1-4DA1-A24C-94D7-7189D067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Larsen</dc:creator>
  <cp:keywords/>
  <dc:description/>
  <cp:lastModifiedBy>Carter Larsen</cp:lastModifiedBy>
  <cp:revision>1</cp:revision>
  <dcterms:created xsi:type="dcterms:W3CDTF">2024-11-05T23:04:00Z</dcterms:created>
  <dcterms:modified xsi:type="dcterms:W3CDTF">2024-11-05T23:30:00Z</dcterms:modified>
</cp:coreProperties>
</file>