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362A" w14:textId="2AA9E425" w:rsidR="00976F9C" w:rsidRDefault="00147ED9">
      <w:pPr>
        <w:rPr>
          <w:lang w:val="en-GB"/>
        </w:rPr>
      </w:pPr>
      <w:r>
        <w:rPr>
          <w:lang w:val="en-GB"/>
        </w:rPr>
        <w:t>Form Validator – JS Project</w:t>
      </w:r>
    </w:p>
    <w:p w14:paraId="31127825" w14:textId="77777777" w:rsidR="00147ED9" w:rsidRPr="00147ED9" w:rsidRDefault="00147ED9">
      <w:pPr>
        <w:rPr>
          <w:lang w:val="en-GB"/>
        </w:rPr>
      </w:pPr>
    </w:p>
    <w:sectPr w:rsidR="00147ED9" w:rsidRPr="0014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D9"/>
    <w:rsid w:val="00147ED9"/>
    <w:rsid w:val="002703D1"/>
    <w:rsid w:val="0097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B62A"/>
  <w15:chartTrackingRefBased/>
  <w15:docId w15:val="{6AB6FD82-7556-4F70-87E1-8C9B884A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Siboroschi</dc:creator>
  <cp:keywords/>
  <dc:description/>
  <cp:lastModifiedBy>Claudiu Siboroschi</cp:lastModifiedBy>
  <cp:revision>1</cp:revision>
  <dcterms:created xsi:type="dcterms:W3CDTF">2024-04-08T07:18:00Z</dcterms:created>
  <dcterms:modified xsi:type="dcterms:W3CDTF">2024-04-08T07:20:00Z</dcterms:modified>
</cp:coreProperties>
</file>