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6"/>
          <w:szCs w:val="36"/>
        </w:rPr>
        <w:t xml:space="preserve">📚 19 堂課獨立主題標題 🎯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C2185B"/>
          <w:sz w:val="22"/>
          <w:szCs w:val="22"/>
        </w:rPr>
        <w:t xml:space="preserve">性別平等與保護單元 · 5/15 - 6/30 · 每堂課獨一無二</w:t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特教班 A 組 · 21 節（含段考2節 + 結業1節）· 19 堂教學課</w:t>
      </w:r>
    </w:p>
    <w:p>
      <w:pPr>
        <w:pBdr>
          <w:bottom w:val="single" w:color="C2185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0"/>
          <w:szCs w:val="30"/>
        </w:rPr>
        <w:t xml:space="preserve">💡 為什麼 19 個獨立標題比 7 個週主題好？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✦ 每堂課都有「今天我要學 ___」明確期待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✦ 每堂課都有「wow 點」，學生不會睡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✦ 每堂課可獨立做 NotebookLM 簡報（不是一週共用）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✦ 老師可挑「只做核心 ⭐ 那 4 堂」也可全部做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2185B"/>
          <w:sz w:val="24"/>
          <w:szCs w:val="24"/>
        </w:rPr>
        <w:t xml:space="preserve">4 堂核心 ⭐ 標示：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976D2"/>
          <w:sz w:val="22"/>
          <w:szCs w:val="22"/>
        </w:rPr>
        <w:t xml:space="preserve">✦ 第 1 課 — 你的身體是保密區！（開場奠基）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E64A19"/>
          <w:sz w:val="22"/>
          <w:szCs w:val="22"/>
        </w:rPr>
        <w:t xml:space="preserve">✦ 第 8 課 — 三色燈密碼！（核心觀念）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565C0"/>
          <w:sz w:val="22"/>
          <w:szCs w:val="22"/>
        </w:rPr>
        <w:t xml:space="preserve">✦ 第 9 課 — 113 兒少超級英雄熱線（救命知識）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9C27B0"/>
          <w:sz w:val="22"/>
          <w:szCs w:val="22"/>
        </w:rPr>
        <w:t xml:space="preserve">✦ 第 10 課 — 身體警報器手環（隨身物）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C2185B"/>
          <w:sz w:val="22"/>
          <w:szCs w:val="22"/>
        </w:rPr>
        <w:t xml:space="preserve">✦ 第 19 課 — 結業典禮（高潮收尾）</w:t>
      </w:r>
    </w:p>
    <w:p>
      <w:r>
        <w:br w:type="page"/>
      </w:r>
    </w:p>
    <w:p>
      <w:pPr>
        <w:pBdr>
          <w:bottom w:val="single" w:color="5D4037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0"/>
          <w:szCs w:val="30"/>
        </w:rPr>
        <w:t xml:space="preserve">📅 19 堂課總覽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700"/>
        <w:gridCol w:w="4400"/>
      </w:tblGrid>
      <w:tr>
        <w:trPr>
          <w:tblHeader/>
        </w:trPr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課</w:t>
            </w:r>
          </w:p>
        </w:tc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獨立主題標題</w:t>
            </w:r>
          </w:p>
        </w:tc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🎯 學習目標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1</w:t>
            </w:r>
            <w:r>
              <w:rPr>
                <w:rFonts w:ascii="Microsoft JhengHei" w:cs="Microsoft JhengHei" w:eastAsia="Microsoft JhengHei" w:hAnsi="Microsoft JhengHei"/>
                <w:sz w:val="14"/>
                <w:szCs w:val="14"/>
              </w:rPr>
              <w:t xml:space="preserve">⭐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5/15 (五)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🛡️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7"/>
                <w:szCs w:val="17"/>
              </w:rPr>
              <w:t xml:space="preserve">你的身體是保密區！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認識身體紅綠區、學會說不要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5/19 (一)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🎮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7"/>
                <w:szCs w:val="17"/>
              </w:rPr>
              <w:t xml:space="preserve">真假大挑戰！打破性別迷思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認識刻板印象、學會質疑迷思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3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5/20 (二)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🧁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7"/>
                <w:szCs w:val="17"/>
              </w:rPr>
              <w:t xml:space="preserve">顏色沒有性別！杯子蛋糕革命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破除「粉紅 = 女生、藍色 = 男生」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5/22 (四)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🚀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7"/>
                <w:szCs w:val="17"/>
              </w:rPr>
              <w:t xml:space="preserve">夢想無界！我長大想做太空人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認識職業無性別之分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5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5/26 (一)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🌡️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7"/>
                <w:szCs w:val="17"/>
              </w:rPr>
              <w:t xml:space="preserve">教室友善溫度計大裝置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建立班級友善氛圍監測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5/27 (二)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📜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7"/>
                <w:szCs w:val="17"/>
              </w:rPr>
              <w:t xml:space="preserve">我們班的公約 — 全班來簽名！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學生自製友善班規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7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5/29 (四)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🗺️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7"/>
                <w:szCs w:val="17"/>
              </w:rPr>
              <w:t xml:space="preserve">校園友善地圖大探險！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認識校園諮詢資源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8</w:t>
            </w:r>
            <w:r>
              <w:rPr>
                <w:rFonts w:ascii="Microsoft JhengHei" w:cs="Microsoft JhengHei" w:eastAsia="Microsoft JhengHei" w:hAnsi="Microsoft JhengHei"/>
                <w:sz w:val="14"/>
                <w:szCs w:val="14"/>
              </w:rPr>
              <w:t xml:space="preserve">⭐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6/2 (一)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🚥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7"/>
                <w:szCs w:val="17"/>
              </w:rPr>
              <w:t xml:space="preserve">三色燈密碼！紅黃綠大解密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認識身體紅綠燈三色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9</w:t>
            </w:r>
            <w:r>
              <w:rPr>
                <w:rFonts w:ascii="Microsoft JhengHei" w:cs="Microsoft JhengHei" w:eastAsia="Microsoft JhengHei" w:hAnsi="Microsoft JhengHei"/>
                <w:sz w:val="14"/>
                <w:szCs w:val="14"/>
              </w:rPr>
              <w:t xml:space="preserve">⭐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6/3 (二)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📞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7"/>
                <w:szCs w:val="17"/>
              </w:rPr>
              <w:t xml:space="preserve">113 是誰的電話？兒少超級英雄熱線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認識並會撥 113 專線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10</w:t>
            </w:r>
            <w:r>
              <w:rPr>
                <w:rFonts w:ascii="Microsoft JhengHei" w:cs="Microsoft JhengHei" w:eastAsia="Microsoft JhengHei" w:hAnsi="Microsoft JhengHei"/>
                <w:sz w:val="14"/>
                <w:szCs w:val="14"/>
              </w:rPr>
              <w:t xml:space="preserve">⭐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6/5 (四)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7"/>
                <w:szCs w:val="17"/>
              </w:rPr>
              <w:t xml:space="preserve">我的身體警報器！串珠手環 DIY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製作隨身三色燈提醒物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11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6/9 (一)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🦸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7"/>
                <w:szCs w:val="17"/>
              </w:rPr>
              <w:t xml:space="preserve">我是小英雄！3 步驟訓練營開營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學會說、跑、告 3 步驟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6/10 (二)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🌳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7"/>
                <w:szCs w:val="17"/>
              </w:rPr>
              <w:t xml:space="preserve">信任樹大會！誰是我的盾牌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認識信任大人清單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13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6/12 (四)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📦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7"/>
                <w:szCs w:val="17"/>
              </w:rPr>
              <w:t xml:space="preserve">113 救援車登場！紙箱大製作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反覆練習 113 撥號 + 對話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6/16 (一)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🕵️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7"/>
                <w:szCs w:val="17"/>
              </w:rPr>
              <w:t xml:space="preserve">新聞偵探出動！真實案例破解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從新聞辨識性平議題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15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6/17 (二)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🎬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7"/>
                <w:szCs w:val="17"/>
              </w:rPr>
              <w:t xml:space="preserve">主播臺！輪流上臺報新聞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練習表達學習內容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6/19 (四)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🎯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7"/>
                <w:szCs w:val="17"/>
              </w:rPr>
              <w:t xml:space="preserve">段考闖關運動會！五關練功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段考前實戰演練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17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6/23 (一)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🚀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7"/>
                <w:szCs w:val="17"/>
              </w:rPr>
              <w:t xml:space="preserve">段考前最後衝刺！加油大會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信心建立 + 模擬考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18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6/27 (五)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🎊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7"/>
                <w:szCs w:val="17"/>
              </w:rPr>
              <w:t xml:space="preserve">段考完！整學期回顧大派對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放鬆 + 慶祝 + 回顧</w:t>
            </w:r>
          </w:p>
        </w:tc>
      </w:tr>
      <w:tr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19</w:t>
            </w:r>
            <w:r>
              <w:rPr>
                <w:rFonts w:ascii="Microsoft JhengHei" w:cs="Microsoft JhengHei" w:eastAsia="Microsoft JhengHei" w:hAnsi="Microsoft JhengHei"/>
                <w:sz w:val="14"/>
                <w:szCs w:val="14"/>
              </w:rPr>
              <w:t xml:space="preserve">⭐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6/30 (二)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🎓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7"/>
                <w:szCs w:val="17"/>
              </w:rPr>
              <w:t xml:space="preserve">結業典禮 + 文物展開幕！</w:t>
            </w:r>
          </w:p>
        </w:tc>
        <w:tc>
          <w:tcPr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5D4037"/>
                <w:sz w:val="16"/>
                <w:szCs w:val="16"/>
              </w:rPr>
              <w:t xml:space="preserve">高潮收尾 + 留下永久記憶</w:t>
            </w:r>
          </w:p>
        </w:tc>
      </w:tr>
    </w:tbl>
    <w:p>
      <w:r>
        <w:br w:type="page"/>
      </w:r>
    </w:p>
    <w:p>
      <w:pPr>
        <w:pBdr>
          <w:bottom w:val="single" w:color="5D4037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0"/>
          <w:szCs w:val="30"/>
        </w:rPr>
        <w:t xml:space="preserve">📖 每堂課的詳細設計（含 NotebookLM 簡報大綱）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C62828"/>
          <w:sz w:val="20"/>
          <w:szCs w:val="20"/>
        </w:rPr>
        <w:t xml:space="preserve">⚠️ 把以下每堂課的「投影片大綱」直接複製貼到 NotebookLM 來源 → 點「簡報」 → 自動生成！</w:t>
      </w:r>
    </w:p>
    <w:p>
      <w:pPr>
        <w:pBdr>
          <w:left w:val="single" w:color="1976D2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1976D2" w:val="clear"/>
        </w:rPr>
        <w:t xml:space="preserve">  第 1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🛡️ </w:t>
      </w: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你的身體是保密區！</w:t>
      </w: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 ⭐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5/15 (五) （第 15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認識身體紅綠區、學會說不要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身體護照手帳 + 紅綠貼紙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6"/>
              <w:left w:val="single" w:color="1976D2" w:sz="6"/>
              <w:bottom w:val="single" w:color="1976D2" w:sz="6"/>
              <w:right w:val="single" w:color="1976D2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0"/>
                <w:szCs w:val="20"/>
              </w:rPr>
              <w:t xml:space="preserve">共 15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封面：你的身體是保密區！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什麼是「保密」？爸媽藏巧克力的地方—也是「保密」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規則 vs 法律的差別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法律是「全國的大規則」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你的身體—只屬於你！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🔴 紅燈區（泳衣遮的）— 任何人不能摸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🟢 綠燈區（手、肩膀）— 一般 OK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🟡 黃燈區（不舒服的觸碰）— 要小心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113 是什麼？兒少保護專線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信任的大人有誰？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練習：大聲說「不！」3 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練習：說「停！」3 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「告訴大人」3 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回家任務：給家人看我的紅綠燈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18"/>
                <w:szCs w:val="18"/>
              </w:rPr>
              <w:t xml:space="preserve">15.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結尾：你最棒！</w:t>
            </w:r>
          </w:p>
        </w:tc>
      </w:tr>
    </w:tbl>
    <w:p>
      <w:pPr>
        <w:pBdr>
          <w:left w:val="single" w:color="9C27B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9C27B0" w:val="clear"/>
        </w:rPr>
        <w:t xml:space="preserve">  第 2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🎮 </w:t>
      </w:r>
      <w:r>
        <w:rPr>
          <w:rFonts w:ascii="Microsoft JhengHei" w:cs="Microsoft JhengHei" w:eastAsia="Microsoft JhengHei" w:hAnsi="Microsoft JhengHei"/>
          <w:b/>
          <w:bCs/>
          <w:color w:val="9C27B0"/>
          <w:sz w:val="28"/>
          <w:szCs w:val="28"/>
        </w:rPr>
        <w:t xml:space="preserve">真假大挑戰！打破性別迷思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5/19 (一) （第 16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認識刻板印象、學會質疑迷思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性別測謊機遊戲（投票）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6"/>
              <w:left w:val="single" w:color="9C27B0" w:sz="6"/>
              <w:bottom w:val="single" w:color="9C27B0" w:sz="6"/>
              <w:right w:val="single" w:color="9C27B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共 15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封面：真假大挑戰！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遊戲規則：對 = 真、錯 = 假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1 題：女生比男生細心？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答：假！都很細心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2 題：男生不能哭？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答：假！男生也可以哭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3 題：護士都是女生？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答：假！男護士很厲害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4 題：媽媽煮飯爸爸不能煮？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答：假！誰煮都好吃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5 題：女生不能踢足球？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答：假！女生足球隊得世界冠軍！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我們學到什麼？是「個人」不是「性別」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你呢？你喜歡做什麼？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結尾：沒有規定！</w:t>
            </w:r>
          </w:p>
        </w:tc>
      </w:tr>
    </w:tbl>
    <w:p>
      <w:pPr>
        <w:pBdr>
          <w:left w:val="single" w:color="E91E63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E91E63" w:val="clear"/>
        </w:rPr>
        <w:t xml:space="preserve">  第 3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🧁 </w:t>
      </w:r>
      <w:r>
        <w:rPr>
          <w:rFonts w:ascii="Microsoft JhengHei" w:cs="Microsoft JhengHei" w:eastAsia="Microsoft JhengHei" w:hAnsi="Microsoft JhengHei"/>
          <w:b/>
          <w:bCs/>
          <w:color w:val="E91E63"/>
          <w:sz w:val="28"/>
          <w:szCs w:val="28"/>
        </w:rPr>
        <w:t xml:space="preserve">顏色沒有性別！杯子蛋糕革命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5/20 (二) （第 16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破除「粉紅 = 女生、藍色 = 男生」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杯子蛋糕自由裝飾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6"/>
              <w:left w:val="single" w:color="E91E63" w:sz="6"/>
              <w:bottom w:val="single" w:color="E91E63" w:sz="6"/>
              <w:right w:val="single" w:color="E91E63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20"/>
                <w:szCs w:val="20"/>
              </w:rPr>
              <w:t xml:space="preserve">共 14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封面：顏色沒有性別！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粉紅是誰的？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藍色是誰的？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答：都—可—以！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歷史小知識：100 年前粉紅是男生的！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藍色才是女生的！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顛覆吧？顏色沒有規定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名人示範：男明星穿粉色西裝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名人示範：女運動員穿藍色球衣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今天我們做杯子蛋糕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自由選糖霜顏色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我們的口號：「我的顏色我決定」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完成秀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結尾：每一顆都是你的</w:t>
            </w:r>
          </w:p>
        </w:tc>
      </w:tr>
    </w:tbl>
    <w:p>
      <w:r>
        <w:br w:type="page"/>
      </w:r>
    </w:p>
    <w:p>
      <w:pPr>
        <w:pBdr>
          <w:left w:val="single" w:color="FF6F0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FF6F00" w:val="clear"/>
        </w:rPr>
        <w:t xml:space="preserve">  第 4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🚀 </w:t>
      </w:r>
      <w:r>
        <w:rPr>
          <w:rFonts w:ascii="Microsoft JhengHei" w:cs="Microsoft JhengHei" w:eastAsia="Microsoft JhengHei" w:hAnsi="Microsoft JhengHei"/>
          <w:b/>
          <w:bCs/>
          <w:color w:val="FF6F00"/>
          <w:sz w:val="28"/>
          <w:szCs w:val="28"/>
        </w:rPr>
        <w:t xml:space="preserve">夢想無界！我長大想做太空人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5/22 (四) （第 16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認識職業無性別之分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自畫像「我長大想做什麼」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20"/>
                <w:szCs w:val="20"/>
              </w:rPr>
              <w:t xml:space="preserve">共 13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封面：夢想無界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你長大想做什麼？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男生可以當什麼？答：都可以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女生可以當什麼？答：都可以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歷史故事：第 1 個女太空人 Valentina（1963 年）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歷史故事：第 1 個男護士 Edward（1898 年）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歷史故事：第 1 個女消防員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夢想可以很大！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夢想可以很多元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你的夢想是什麼？畫看看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全班分享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貼到「夢想牆」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結尾：你是自己的夢想家</w:t>
            </w:r>
          </w:p>
        </w:tc>
      </w:tr>
    </w:tbl>
    <w:p>
      <w:pPr>
        <w:pBdr>
          <w:left w:val="single" w:color="FF5722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FF5722" w:val="clear"/>
        </w:rPr>
        <w:t xml:space="preserve">  第 5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🌡️ </w:t>
      </w:r>
      <w:r>
        <w:rPr>
          <w:rFonts w:ascii="Microsoft JhengHei" w:cs="Microsoft JhengHei" w:eastAsia="Microsoft JhengHei" w:hAnsi="Microsoft JhengHei"/>
          <w:b/>
          <w:bCs/>
          <w:color w:val="FF5722"/>
          <w:sz w:val="28"/>
          <w:szCs w:val="28"/>
        </w:rPr>
        <w:t xml:space="preserve">教室友善溫度計大裝置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5/26 (一) （第 17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建立班級友善氛圍監測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友善溫度計裝置 + 一週監測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5722" w:sz="6"/>
              <w:left w:val="single" w:color="FF5722" w:sz="6"/>
              <w:bottom w:val="single" w:color="FF5722" w:sz="6"/>
              <w:right w:val="single" w:color="FF5722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20"/>
                <w:szCs w:val="20"/>
              </w:rPr>
              <w:t xml:space="preserve">共 13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封面：友善溫度計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什麼是「友善」？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不友善：嘲笑、打、罵、推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友善：稱讚、幫助、不嘲笑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我們做一個大溫度計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從 0 度開始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友善行為 +1 度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不友善行為 -1 度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目標：100 度 = 大獎勵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我每天觀察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投貼紙紀錄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一週後看結果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結尾：我們的班會越來越溫暖</w:t>
            </w:r>
          </w:p>
        </w:tc>
      </w:tr>
    </w:tbl>
    <w:p>
      <w:pPr>
        <w:pBdr>
          <w:left w:val="single" w:color="F57C0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F57C00" w:val="clear"/>
        </w:rPr>
        <w:t xml:space="preserve">  第 6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📜 </w:t>
      </w:r>
      <w:r>
        <w:rPr>
          <w:rFonts w:ascii="Microsoft JhengHei" w:cs="Microsoft JhengHei" w:eastAsia="Microsoft JhengHei" w:hAnsi="Microsoft JhengHei"/>
          <w:b/>
          <w:bCs/>
          <w:color w:val="F57C00"/>
          <w:sz w:val="28"/>
          <w:szCs w:val="28"/>
        </w:rPr>
        <w:t xml:space="preserve">我們班的公約 — 全班來簽名！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5/27 (二) （第 17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學生自製友善班規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海報手作 + 全班簽名手印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20"/>
                <w:szCs w:val="20"/>
              </w:rPr>
              <w:t xml:space="preserve">共 13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封面：我們班的公約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什麼是「公約」？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公約 vs 法律的差別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學校公約：不可以遲到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我們班的公約：自己訂！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分組：每組想 3 條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全班投票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選出 5-7 條最重要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做大海報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簽名 + 蓋手印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貼教室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全班守一年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結尾：我們是有規矩的偵探</w:t>
            </w:r>
          </w:p>
        </w:tc>
      </w:tr>
    </w:tbl>
    <w:p>
      <w:r>
        <w:br w:type="page"/>
      </w:r>
    </w:p>
    <w:p>
      <w:pPr>
        <w:pBdr>
          <w:left w:val="single" w:color="00897B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00897B" w:val="clear"/>
        </w:rPr>
        <w:t xml:space="preserve">  第 7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🗺️ </w:t>
      </w:r>
      <w:r>
        <w:rPr>
          <w:rFonts w:ascii="Microsoft JhengHei" w:cs="Microsoft JhengHei" w:eastAsia="Microsoft JhengHei" w:hAnsi="Microsoft JhengHei"/>
          <w:b/>
          <w:bCs/>
          <w:color w:val="00897B"/>
          <w:sz w:val="28"/>
          <w:szCs w:val="28"/>
        </w:rPr>
        <w:t xml:space="preserve">校園友善地圖大探險！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5/29 (四) （第 17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認識校園諮詢資源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拍照 + Padlet 地圖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897B" w:sz="6"/>
              <w:left w:val="single" w:color="00897B" w:sz="6"/>
              <w:bottom w:val="single" w:color="00897B" w:sz="6"/>
              <w:right w:val="single" w:color="00897B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0"/>
                <w:szCs w:val="20"/>
              </w:rPr>
              <w:t xml:space="preserve">共 12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封面：友善地圖大探險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任務：找出芎林國中「友善資源」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資源 1：學務處 — 找老師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資源 2：保健室 — 找校護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資源 3：輔導室 — 找輔導員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資源 4：教官室 — 找教官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資源 5：警衛室 — 找警衛伯伯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出發！帶平板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每個地方拍照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回教室上傳 Padlet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印一份隨身帶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結尾：學校是你的保護網</w:t>
            </w:r>
          </w:p>
        </w:tc>
      </w:tr>
    </w:tbl>
    <w:p>
      <w:pPr>
        <w:pBdr>
          <w:left w:val="single" w:color="E64A19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E64A19" w:val="clear"/>
        </w:rPr>
        <w:t xml:space="preserve">  第 8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🚥 </w:t>
      </w: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三色燈密碼！紅黃綠大解密</w:t>
      </w: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 ⭐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6/2 (一) （第 18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認識身體紅綠燈三色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紅黃綠三色卡分類遊戲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4A19" w:sz="6"/>
              <w:left w:val="single" w:color="E64A19" w:sz="6"/>
              <w:bottom w:val="single" w:color="E64A19" w:sz="6"/>
              <w:right w:val="single" w:color="E64A19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0"/>
                <w:szCs w:val="20"/>
              </w:rPr>
              <w:t xml:space="preserve">共 14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封面：三色燈密碼大解密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你會看紅綠燈嗎？大家都會！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但—你知道嗎？身體也有三色燈！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🟢 綠燈 = 舒服的觸碰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例：媽媽抱、握手、看醫生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🟡 黃燈 = 不確定的觸碰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例：陌生人靠近、奇怪眼神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🔴 紅燈 = 危險的觸碰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例：摸泳衣遮的地方、強迫親嘴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分類遊戲：圖卡 → 紅/黃/綠 籃子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你的承諾：紅燈 = 馬上停！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黃燈 = 提高警覺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綠燈 = 享受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結尾：你是三色燈大師</w:t>
            </w:r>
          </w:p>
        </w:tc>
      </w:tr>
    </w:tbl>
    <w:p>
      <w:pPr>
        <w:pBdr>
          <w:left w:val="single" w:color="1565C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1565C0" w:val="clear"/>
        </w:rPr>
        <w:t xml:space="preserve">  第 9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📞 </w:t>
      </w:r>
      <w:r>
        <w:rPr>
          <w:rFonts w:ascii="Microsoft JhengHei" w:cs="Microsoft JhengHei" w:eastAsia="Microsoft JhengHei" w:hAnsi="Microsoft JhengHei"/>
          <w:b/>
          <w:bCs/>
          <w:color w:val="1565C0"/>
          <w:sz w:val="28"/>
          <w:szCs w:val="28"/>
        </w:rPr>
        <w:t xml:space="preserve">113 是誰的電話？兒少超級英雄熱線</w:t>
      </w: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 ⭐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6/3 (二) （第 18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認識並會撥 113 專線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紙杯 113 電話 DIY + 練習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共 15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封面：113 神秘電話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113 是什麼？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不是叫 Pizza（笑）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是「家庭暴力 / 兒少保護」專線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24 小時免費！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誰會接電話？「英雄阿姨/叔叔」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他們受過訓練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他們會幫你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他們不會罵你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怎麼打？拿起電話 → 撥 1-1-3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今天我們做紙杯電話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練習打 113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大聲念：「一—一—三」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隨身帶 113 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結尾：113 是你的英雄熱線</w:t>
            </w:r>
          </w:p>
        </w:tc>
      </w:tr>
    </w:tbl>
    <w:p>
      <w:r>
        <w:br w:type="page"/>
      </w:r>
    </w:p>
    <w:p>
      <w:pPr>
        <w:pBdr>
          <w:left w:val="single" w:color="9C27B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9C27B0" w:val="clear"/>
        </w:rPr>
        <w:t xml:space="preserve">  第 10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💎 </w:t>
      </w:r>
      <w:r>
        <w:rPr>
          <w:rFonts w:ascii="Microsoft JhengHei" w:cs="Microsoft JhengHei" w:eastAsia="Microsoft JhengHei" w:hAnsi="Microsoft JhengHei"/>
          <w:b/>
          <w:bCs/>
          <w:color w:val="9C27B0"/>
          <w:sz w:val="28"/>
          <w:szCs w:val="28"/>
        </w:rPr>
        <w:t xml:space="preserve">我的身體警報器！串珠手環 DIY</w:t>
      </w: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 ⭐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6/5 (四) （第 18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製作隨身三色燈提醒物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彈性繩 + 紅黃綠珠子手環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6"/>
              <w:left w:val="single" w:color="9C27B0" w:sz="6"/>
              <w:bottom w:val="single" w:color="9C27B0" w:sz="6"/>
              <w:right w:val="single" w:color="9C27B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共 12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封面：身體警報器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三色燈很重要，但會忘記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怎麼辦？做一個「隨身物」！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我們做一個「警報器手環」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材料：彈性繩 + 紅黃綠 3 色珠子 + 字母珠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示範：穿珠流程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你的設計：自由選順序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字母珠：拼自己名字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完成後戴手腕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不舒服時 → 摸手環 → 想到三色燈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今天的承諾：每天戴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結尾：你的身體警報器啟動了</w:t>
            </w:r>
          </w:p>
        </w:tc>
      </w:tr>
    </w:tbl>
    <w:p>
      <w:pPr>
        <w:pBdr>
          <w:left w:val="single" w:color="388E3C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388E3C" w:val="clear"/>
        </w:rPr>
        <w:t xml:space="preserve">  第 11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🦸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8"/>
          <w:szCs w:val="28"/>
        </w:rPr>
        <w:t xml:space="preserve">我是小英雄！3 步驟訓練營開營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6/9 (一) （第 19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學會說、跑、告 3 步驟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情境演練 + 小英雄披風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0"/>
                <w:szCs w:val="20"/>
              </w:rPr>
              <w:t xml:space="preserve">共 15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封面：小英雄訓練營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誰是英雄？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英雄不是大力士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英雄是「會保護自己」的人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我們今天學「3 步驟」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步驟 1：說「不！」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大聲！堅定！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練習 3 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步驟 2：跑！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離開現場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練習 3 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步驟 3：告大人或打 113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練習：3 個情境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獎章：小英雄勳章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結尾：你已經是小英雄</w:t>
            </w:r>
          </w:p>
        </w:tc>
      </w:tr>
    </w:tbl>
    <w:p>
      <w:pPr>
        <w:pBdr>
          <w:left w:val="single" w:color="388E3C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388E3C" w:val="clear"/>
        </w:rPr>
        <w:t xml:space="preserve">  第 12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🌳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8"/>
          <w:szCs w:val="28"/>
        </w:rPr>
        <w:t xml:space="preserve">信任樹大會！誰是我的盾牌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6/10 (二) （第 19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認識信任大人清單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教室信任樹裝飾 + 學生畫葉子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0"/>
                <w:szCs w:val="20"/>
              </w:rPr>
              <w:t xml:space="preserve">共 14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封面：信任樹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你需要「盾牌」嗎？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盾牌 = 信任的大人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誰是你的盾牌？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爸爸？媽媽？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老師？校護？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輔導員？教官？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113 接電話的人？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我們做一棵樹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樹葉寫信任大人名字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或貼相片（D 同學）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樹會越長越大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全班一起看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結尾：你不孤單，有很多盾牌</w:t>
            </w:r>
          </w:p>
        </w:tc>
      </w:tr>
    </w:tbl>
    <w:p>
      <w:r>
        <w:br w:type="page"/>
      </w:r>
    </w:p>
    <w:p>
      <w:pPr>
        <w:pBdr>
          <w:left w:val="single" w:color="C62828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C62828" w:val="clear"/>
        </w:rPr>
        <w:t xml:space="preserve">  第 13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📦 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8"/>
          <w:szCs w:val="28"/>
        </w:rPr>
        <w:t xml:space="preserve">113 救援車登場！紙箱大製作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6/12 (四) （第 19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反覆練習 113 撥號 + 對話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大紙箱救援車 + 角色扮演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0"/>
                <w:szCs w:val="20"/>
              </w:rPr>
              <w:t xml:space="preserve">共 13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封面：救援車登場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上次我們認識 113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今天我們做「救援車」！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大紙箱（家電紙箱）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彩繪 + 113 大字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輪流爬進去當救援員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練習：「113 你好！」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練習：「請問需要幫忙嗎？」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情境 1：小孩說「叔叔摸我」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情境 2：小孩說「有人跟蹤我」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情境 3：小孩說「同學打我」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拍照永久紀念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結尾：113 永遠在你身邊</w:t>
            </w:r>
          </w:p>
        </w:tc>
      </w:tr>
    </w:tbl>
    <w:p>
      <w:pPr>
        <w:pBdr>
          <w:left w:val="single" w:color="1565C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1565C0" w:val="clear"/>
        </w:rPr>
        <w:t xml:space="preserve">  第 14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🕵️ </w:t>
      </w:r>
      <w:r>
        <w:rPr>
          <w:rFonts w:ascii="Microsoft JhengHei" w:cs="Microsoft JhengHei" w:eastAsia="Microsoft JhengHei" w:hAnsi="Microsoft JhengHei"/>
          <w:b/>
          <w:bCs/>
          <w:color w:val="1565C0"/>
          <w:sz w:val="28"/>
          <w:szCs w:val="28"/>
        </w:rPr>
        <w:t xml:space="preserve">新聞偵探出動！真實案例破解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6/16 (一) （第 20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從新聞辨識性平議題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新聞剪貼 + 偵探筆記本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共 12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封面：新聞偵探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偵探工具：眼睛、耳朵、大腦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看 3 則新聞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1 則：發生什麼？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三色燈分類：紅/黃/綠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該怎麼做？用 3 步驟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2 則...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3 則...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我們的觀察筆記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做「偵探筆記本」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貼新聞剪報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結尾：你是好偵探</w:t>
            </w:r>
          </w:p>
        </w:tc>
      </w:tr>
    </w:tbl>
    <w:p>
      <w:pPr>
        <w:pBdr>
          <w:left w:val="single" w:color="9C27B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9C27B0" w:val="clear"/>
        </w:rPr>
        <w:t xml:space="preserve">  第 15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🎬 </w:t>
      </w:r>
      <w:r>
        <w:rPr>
          <w:rFonts w:ascii="Microsoft JhengHei" w:cs="Microsoft JhengHei" w:eastAsia="Microsoft JhengHei" w:hAnsi="Microsoft JhengHei"/>
          <w:b/>
          <w:bCs/>
          <w:color w:val="9C27B0"/>
          <w:sz w:val="28"/>
          <w:szCs w:val="28"/>
        </w:rPr>
        <w:t xml:space="preserve">主播臺！輪流上臺報新聞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6/17 (二) （第 20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練習表達學習內容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iPad 拍攝學生主播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6"/>
              <w:left w:val="single" w:color="9C27B0" w:sz="6"/>
              <w:bottom w:val="single" w:color="9C27B0" w:sz="6"/>
              <w:right w:val="single" w:color="9C27B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共 14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封面：主播臺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你想當主播嗎？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主播在做什麼？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報新聞 + 表達清楚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今天你來報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題目：「我學到的事」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提示卡：3 句話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句 1：我學了 ___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句 2：我會用 ___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句 3：我覺得 ___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用 iPad 拍下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全班一起看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結業時播放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結尾：你是主播明星</w:t>
            </w:r>
          </w:p>
        </w:tc>
      </w:tr>
    </w:tbl>
    <w:p>
      <w:r>
        <w:br w:type="page"/>
      </w:r>
    </w:p>
    <w:p>
      <w:pPr>
        <w:pBdr>
          <w:left w:val="single" w:color="F57C0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F57C00" w:val="clear"/>
        </w:rPr>
        <w:t xml:space="preserve">  第 16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🎯 </w:t>
      </w:r>
      <w:r>
        <w:rPr>
          <w:rFonts w:ascii="Microsoft JhengHei" w:cs="Microsoft JhengHei" w:eastAsia="Microsoft JhengHei" w:hAnsi="Microsoft JhengHei"/>
          <w:b/>
          <w:bCs/>
          <w:color w:val="F57C00"/>
          <w:sz w:val="28"/>
          <w:szCs w:val="28"/>
        </w:rPr>
        <w:t xml:space="preserve">段考闖關運動會！五關練功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6/19 (四) （第 20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段考前實戰演練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5 個關卡實地闖關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20"/>
                <w:szCs w:val="20"/>
              </w:rPr>
              <w:t xml:space="preserve">共 15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封面：闖關運動會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段考下週！今天闖關練功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1 關：法律知識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（4 題答對 → 拿綠貼紙）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2 關：性別平等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（4 題答對 → 拿粉紅貼紙）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3 關：三色燈分類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（4 題答對 → 拿橘貼紙）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4 關：3 步驟順序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（4 題答對 → 拿藍貼紙）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第 5 關：113 + 信任大人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（4 題答對 → 拿金貼紙）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5 關全過 = 100 分預習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段考一定會 100 分！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18"/>
                <w:szCs w:val="18"/>
              </w:rPr>
              <w:t xml:space="preserve">15.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結尾：明天段考一定 100</w:t>
            </w:r>
          </w:p>
        </w:tc>
      </w:tr>
    </w:tbl>
    <w:p>
      <w:pPr>
        <w:pBdr>
          <w:left w:val="single" w:color="E64A19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E64A19" w:val="clear"/>
        </w:rPr>
        <w:t xml:space="preserve">  第 17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🚀 </w:t>
      </w: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段考前最後衝刺！加油大會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6/23 (一) （第 21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信心建立 + 模擬考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模擬卷 + 加油杯子蛋糕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4A19" w:sz="6"/>
              <w:left w:val="single" w:color="E64A19" w:sz="6"/>
              <w:bottom w:val="single" w:color="E64A19" w:sz="6"/>
              <w:right w:val="single" w:color="E64A19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0"/>
                <w:szCs w:val="20"/>
              </w:rPr>
              <w:t xml:space="preserve">共 13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封面：最後衝刺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段考明天！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你已經學了 7 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你已經學會了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今天做模擬卷 1 次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30 分鐘 → 30 分鐘檢討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做加油杯子蛋糕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糖霜寫「100 分！」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「我可以！」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「加油！」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段考前儀式：吃蛋糕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幸運物：每人帶 1 個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結尾：你已經是 100 分</w:t>
            </w:r>
          </w:p>
        </w:tc>
      </w:tr>
    </w:tbl>
    <w:p>
      <w:pPr>
        <w:pBdr>
          <w:left w:val="single" w:color="FFA000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FFA000" w:val="clear"/>
        </w:rPr>
        <w:t xml:space="preserve">  第 18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🎊 </w:t>
      </w:r>
      <w:r>
        <w:rPr>
          <w:rFonts w:ascii="Microsoft JhengHei" w:cs="Microsoft JhengHei" w:eastAsia="Microsoft JhengHei" w:hAnsi="Microsoft JhengHei"/>
          <w:b/>
          <w:bCs/>
          <w:color w:val="FFA000"/>
          <w:sz w:val="28"/>
          <w:szCs w:val="28"/>
        </w:rPr>
        <w:t xml:space="preserve">段考完！整學期回顧大派對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6/27 (五) （第 21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放鬆 + 慶祝 + 回顧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影片回顧 + 派對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A000" w:sz="6"/>
              <w:left w:val="single" w:color="FFA000" w:sz="6"/>
              <w:bottom w:val="single" w:color="FFA000" w:sz="6"/>
              <w:right w:val="single" w:color="FFA000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20"/>
                <w:szCs w:val="20"/>
              </w:rPr>
              <w:t xml:space="preserve">共 12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封面：你做到了！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段考完成！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不管分數多少 — 你都很棒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今天看整學期回顧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回顧 1：仙草課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回顧 2：印尼泡麵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回顧 3：爆米花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回顧 4：性平 7 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你的進步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Before vs After 照片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全班合照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結尾：我們是 A 組偵探！</w:t>
            </w:r>
          </w:p>
        </w:tc>
      </w:tr>
    </w:tbl>
    <w:p>
      <w:r>
        <w:br w:type="page"/>
      </w:r>
    </w:p>
    <w:p>
      <w:pPr>
        <w:pBdr>
          <w:left w:val="single" w:color="C2185B" w:sz="32" w:space="8"/>
        </w:pBdr>
        <w:spacing w:after="10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  <w:shd w:fill="C2185B" w:val="clear"/>
        </w:rPr>
        <w:t xml:space="preserve">  第 19 課 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  🎓 </w:t>
      </w:r>
      <w:r>
        <w:rPr>
          <w:rFonts w:ascii="Microsoft JhengHei" w:cs="Microsoft JhengHei" w:eastAsia="Microsoft JhengHei" w:hAnsi="Microsoft JhengHei"/>
          <w:b/>
          <w:bCs/>
          <w:color w:val="C2185B"/>
          <w:sz w:val="28"/>
          <w:szCs w:val="28"/>
        </w:rPr>
        <w:t xml:space="preserve">結業典禮 + 文物展開幕！</w:t>
      </w: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 ⭐</w:t>
      </w:r>
    </w:p>
    <w:p>
      <w:pPr>
        <w:spacing w:after="100" w:before="0"/>
        <w:ind w:left="2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📅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0"/>
          <w:szCs w:val="20"/>
        </w:rPr>
        <w:t xml:space="preserve">6/30 (二) （第 21 週）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🎯 </w:t>
      </w:r>
      <w:r>
        <w:rPr>
          <w:rFonts w:ascii="Microsoft JhengHei" w:cs="Microsoft JhengHei" w:eastAsia="Microsoft JhengHei" w:hAnsi="Microsoft JhengHei"/>
          <w:i/>
          <w:iCs/>
          <w:color w:val="5D4037"/>
          <w:sz w:val="20"/>
          <w:szCs w:val="20"/>
        </w:rPr>
        <w:t xml:space="preserve">高潮收尾 + 留下永久記憶</w:t>
      </w:r>
    </w:p>
    <w:p>
      <w:pPr>
        <w:spacing w:after="80" w:before="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0"/>
          <w:szCs w:val="20"/>
        </w:rPr>
        <w:t xml:space="preserve">🎨 主活動：</w:t>
      </w:r>
      <w:r>
        <w:rPr>
          <w:rFonts w:ascii="Microsoft JhengHei" w:cs="Microsoft JhengHei" w:eastAsia="Microsoft JhengHei" w:hAnsi="Microsoft JhengHei"/>
          <w:color w:val="5D4037"/>
          <w:sz w:val="20"/>
          <w:szCs w:val="20"/>
        </w:rPr>
        <w:t xml:space="preserve">文物展 + 學士帽合照 + 證書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2185B" w:sz="6"/>
              <w:left w:val="single" w:color="C2185B" w:sz="6"/>
              <w:bottom w:val="single" w:color="C2185B" w:sz="6"/>
              <w:right w:val="single" w:color="C2185B" w:sz="6"/>
            </w:tcBorders>
            <w:shd w:fill="FAFA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20"/>
                <w:szCs w:val="20"/>
              </w:rPr>
              <w:t xml:space="preserve">📊 NotebookLM 投影片大綱（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20"/>
                <w:szCs w:val="20"/>
              </w:rPr>
              <w:t xml:space="preserve">共 15 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20"/>
                <w:szCs w:val="20"/>
              </w:rPr>
              <w:t xml:space="preserve">）：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封面：結業典禮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7 週的旅程結束了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今天文物展開幕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展品 1：身體護照（每人一本）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展品 2：小英雄披風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06.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展品 3：小英雄勳章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07.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展品 4：三色燈牌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08.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展品 5：警報器手環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09.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展品 6：113 救援車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10.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展品 7：信任樹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11.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戴學士帽合照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12.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校長頒證書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13.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拋帽合照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14.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給下學期自己的話</w:t>
            </w:r>
          </w:p>
          <w:p>
            <w:pPr>
              <w:spacing w:after="30" w:before="30"/>
              <w:ind w:left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18"/>
                <w:szCs w:val="18"/>
              </w:rPr>
              <w:t xml:space="preserve">15. </w:t>
            </w:r>
            <w:r>
              <w:rPr>
                <w:rFonts w:ascii="Microsoft JhengHei" w:cs="Microsoft JhengHei" w:eastAsia="Microsoft JhengHei" w:hAnsi="Microsoft JhengHei"/>
                <w:color w:val="212121"/>
                <w:sz w:val="18"/>
                <w:szCs w:val="18"/>
              </w:rPr>
              <w:t xml:space="preserve">結尾：謝謝你 7 週</w:t>
            </w:r>
          </w:p>
        </w:tc>
      </w:tr>
    </w:tbl>
    <w:p>
      <w:r>
        <w:br w:type="page"/>
      </w:r>
    </w:p>
    <w:p>
      <w:pPr>
        <w:pBdr>
          <w:bottom w:val="single" w:color="C2185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0"/>
          <w:szCs w:val="30"/>
        </w:rPr>
        <w:t xml:space="preserve">🎁 使用方式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方式 1：全部 19 堂課都做 NotebookLM 簡報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每堂課把「投影片大綱」貼到 NotebookLM，點簡報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7 週每節課都有專屬簡報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方式 2：只做核心 4 堂課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第 1 課、第 8 課、第 9 課、第 10 課、第 19 課（共 5 堂）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其他堂課用講述 + 活動就好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2185B"/>
          <w:sz w:val="24"/>
          <w:szCs w:val="24"/>
        </w:rPr>
        <w:t xml:space="preserve">方式 3：請我幫你做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跟我說「做第 N 課 NotebookLM」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我幫你開 Chrome、貼源、生簡報、給你連結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19 堂課獨立主題，給最棒的 Stacey 老師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性別平等與保護 19 堂課獨立主題標題</dc:title>
  <dc:creator>Stacey</dc:creator>
  <cp:lastModifiedBy>Un-named</cp:lastModifiedBy>
  <cp:revision>1</cp:revision>
  <dcterms:created xsi:type="dcterms:W3CDTF">2026-05-13T05:37:52.654Z</dcterms:created>
  <dcterms:modified xsi:type="dcterms:W3CDTF">2026-05-13T05:37:52.655Z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