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E252" w14:textId="77777777" w:rsidR="001B2DAA" w:rsidRPr="001B2DAA" w:rsidRDefault="0061661F" w:rsidP="00752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Northern</w:t>
      </w:r>
      <w:r w:rsidR="003B4C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1D63" w:rsidRPr="00E204C6">
        <w:rPr>
          <w:rFonts w:ascii="Times New Roman" w:hAnsi="Times New Roman" w:cs="Times New Roman"/>
          <w:b/>
          <w:bCs/>
          <w:sz w:val="24"/>
          <w:szCs w:val="24"/>
        </w:rPr>
        <w:t>Fury</w:t>
      </w:r>
      <w:r w:rsidR="008A3640">
        <w:rPr>
          <w:rFonts w:ascii="Times New Roman" w:hAnsi="Times New Roman" w:cs="Times New Roman"/>
          <w:b/>
          <w:bCs/>
          <w:sz w:val="24"/>
          <w:szCs w:val="24"/>
        </w:rPr>
        <w:t xml:space="preserve"> Part </w:t>
      </w:r>
      <w:r w:rsidR="009F3F5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A364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B2DAA" w:rsidRPr="001B2DAA">
        <w:rPr>
          <w:rFonts w:ascii="Times New Roman" w:hAnsi="Times New Roman" w:cs="Times New Roman"/>
          <w:b/>
          <w:bCs/>
          <w:sz w:val="24"/>
          <w:szCs w:val="24"/>
        </w:rPr>
        <w:t>Counterattack on Iceland</w:t>
      </w:r>
    </w:p>
    <w:p w14:paraId="00B271BA" w14:textId="7A69D74D" w:rsidR="00102FAD" w:rsidRPr="00E204C6" w:rsidRDefault="00DC63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one week at war, NATO forces start regaining their footing and many elements are </w:t>
      </w:r>
      <w:r w:rsidR="00B90648">
        <w:rPr>
          <w:rFonts w:ascii="Times New Roman" w:hAnsi="Times New Roman" w:cs="Times New Roman"/>
          <w:sz w:val="24"/>
          <w:szCs w:val="24"/>
        </w:rPr>
        <w:t>adapting to a cohesive plan</w:t>
      </w:r>
      <w:r w:rsidR="00781032">
        <w:rPr>
          <w:rFonts w:ascii="Times New Roman" w:hAnsi="Times New Roman" w:cs="Times New Roman"/>
          <w:sz w:val="24"/>
          <w:szCs w:val="24"/>
        </w:rPr>
        <w:t xml:space="preserve"> instead of </w:t>
      </w:r>
      <w:r w:rsidR="00A8177B">
        <w:rPr>
          <w:rFonts w:ascii="Times New Roman" w:hAnsi="Times New Roman" w:cs="Times New Roman"/>
          <w:sz w:val="24"/>
          <w:szCs w:val="24"/>
        </w:rPr>
        <w:t>conducting peacetime duties</w:t>
      </w:r>
      <w:r w:rsidR="009B2CC1">
        <w:rPr>
          <w:rFonts w:ascii="Times New Roman" w:hAnsi="Times New Roman" w:cs="Times New Roman"/>
          <w:sz w:val="24"/>
          <w:szCs w:val="24"/>
        </w:rPr>
        <w:t>.</w:t>
      </w:r>
      <w:r w:rsidR="00A8177B">
        <w:rPr>
          <w:rFonts w:ascii="Times New Roman" w:hAnsi="Times New Roman" w:cs="Times New Roman"/>
          <w:sz w:val="24"/>
          <w:szCs w:val="24"/>
        </w:rPr>
        <w:t xml:space="preserve"> </w:t>
      </w:r>
      <w:r w:rsidR="0059488B">
        <w:rPr>
          <w:rFonts w:ascii="Times New Roman" w:hAnsi="Times New Roman" w:cs="Times New Roman"/>
          <w:sz w:val="24"/>
          <w:szCs w:val="24"/>
        </w:rPr>
        <w:t xml:space="preserve">After the furious </w:t>
      </w:r>
      <w:r w:rsidR="00DC72EE">
        <w:rPr>
          <w:rFonts w:ascii="Times New Roman" w:hAnsi="Times New Roman" w:cs="Times New Roman"/>
          <w:sz w:val="24"/>
          <w:szCs w:val="24"/>
        </w:rPr>
        <w:t xml:space="preserve">carrier battles to hold Soviet forces from breaking out into the Atlantic air and sea lanes, it is now time </w:t>
      </w:r>
      <w:r w:rsidR="008C752A">
        <w:rPr>
          <w:rFonts w:ascii="Times New Roman" w:hAnsi="Times New Roman" w:cs="Times New Roman"/>
          <w:sz w:val="24"/>
          <w:szCs w:val="24"/>
        </w:rPr>
        <w:t xml:space="preserve">for NATO </w:t>
      </w:r>
      <w:r w:rsidR="00DC72EE">
        <w:rPr>
          <w:rFonts w:ascii="Times New Roman" w:hAnsi="Times New Roman" w:cs="Times New Roman"/>
          <w:sz w:val="24"/>
          <w:szCs w:val="24"/>
        </w:rPr>
        <w:t xml:space="preserve">to put planed contingencies into effect and </w:t>
      </w:r>
      <w:r w:rsidR="008C752A">
        <w:rPr>
          <w:rFonts w:ascii="Times New Roman" w:hAnsi="Times New Roman" w:cs="Times New Roman"/>
          <w:sz w:val="24"/>
          <w:szCs w:val="24"/>
        </w:rPr>
        <w:t>start striking back.</w:t>
      </w:r>
    </w:p>
    <w:p w14:paraId="4D4656DB" w14:textId="68FD7950" w:rsidR="00246D3C" w:rsidRDefault="003C6365">
      <w:r>
        <w:rPr>
          <w:noProof/>
        </w:rPr>
        <w:drawing>
          <wp:inline distT="0" distB="0" distL="0" distR="0" wp14:anchorId="5F23DB8F" wp14:editId="354D4B26">
            <wp:extent cx="5943600" cy="3220720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002D" w14:textId="64A8315B" w:rsidR="00246D3C" w:rsidRDefault="00B8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battleset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includes </w:t>
      </w:r>
      <w:r w:rsidR="00657988">
        <w:rPr>
          <w:rFonts w:ascii="Times New Roman" w:hAnsi="Times New Roman" w:cs="Times New Roman"/>
          <w:sz w:val="24"/>
          <w:szCs w:val="24"/>
        </w:rPr>
        <w:t xml:space="preserve">fifteen </w:t>
      </w:r>
      <w:r w:rsidR="006A382E">
        <w:rPr>
          <w:rFonts w:ascii="Times New Roman" w:hAnsi="Times New Roman" w:cs="Times New Roman"/>
          <w:sz w:val="24"/>
          <w:szCs w:val="24"/>
        </w:rPr>
        <w:t xml:space="preserve">scenarios where NATO is </w:t>
      </w:r>
      <w:r w:rsidR="000E7463">
        <w:rPr>
          <w:rFonts w:ascii="Times New Roman" w:hAnsi="Times New Roman" w:cs="Times New Roman"/>
          <w:sz w:val="24"/>
          <w:szCs w:val="24"/>
        </w:rPr>
        <w:t>moving onto the offensive</w:t>
      </w:r>
      <w:r w:rsidR="006A382E">
        <w:rPr>
          <w:rFonts w:ascii="Times New Roman" w:hAnsi="Times New Roman" w:cs="Times New Roman"/>
          <w:sz w:val="24"/>
          <w:szCs w:val="24"/>
        </w:rPr>
        <w:t xml:space="preserve">, </w:t>
      </w:r>
      <w:r w:rsidR="006D06D4">
        <w:rPr>
          <w:rFonts w:ascii="Times New Roman" w:hAnsi="Times New Roman" w:cs="Times New Roman"/>
          <w:sz w:val="24"/>
          <w:szCs w:val="24"/>
        </w:rPr>
        <w:t>endeavoring</w:t>
      </w:r>
      <w:r w:rsidR="006D4ED2">
        <w:rPr>
          <w:rFonts w:ascii="Times New Roman" w:hAnsi="Times New Roman" w:cs="Times New Roman"/>
          <w:sz w:val="24"/>
          <w:szCs w:val="24"/>
        </w:rPr>
        <w:t xml:space="preserve"> to whittle down the defences </w:t>
      </w:r>
      <w:r w:rsidR="00E8473C">
        <w:rPr>
          <w:rFonts w:ascii="Times New Roman" w:hAnsi="Times New Roman" w:cs="Times New Roman"/>
          <w:sz w:val="24"/>
          <w:szCs w:val="24"/>
        </w:rPr>
        <w:t>in</w:t>
      </w:r>
      <w:r w:rsidR="006D4ED2">
        <w:rPr>
          <w:rFonts w:ascii="Times New Roman" w:hAnsi="Times New Roman" w:cs="Times New Roman"/>
          <w:sz w:val="24"/>
          <w:szCs w:val="24"/>
        </w:rPr>
        <w:t xml:space="preserve"> Iceland and then launch a major amphibious operation to dislodge the </w:t>
      </w:r>
      <w:r w:rsidR="006D06D4">
        <w:rPr>
          <w:rFonts w:ascii="Times New Roman" w:hAnsi="Times New Roman" w:cs="Times New Roman"/>
          <w:sz w:val="24"/>
          <w:szCs w:val="24"/>
        </w:rPr>
        <w:t>Soviet from the island.</w:t>
      </w:r>
      <w:r w:rsidR="006B32CB">
        <w:rPr>
          <w:rFonts w:ascii="Times New Roman" w:hAnsi="Times New Roman" w:cs="Times New Roman"/>
          <w:sz w:val="24"/>
          <w:szCs w:val="24"/>
        </w:rPr>
        <w:t xml:space="preserve"> </w:t>
      </w:r>
      <w:r w:rsidR="00E539D4">
        <w:rPr>
          <w:rFonts w:ascii="Times New Roman" w:hAnsi="Times New Roman" w:cs="Times New Roman"/>
          <w:sz w:val="24"/>
          <w:szCs w:val="24"/>
        </w:rPr>
        <w:t xml:space="preserve">These scenarios </w:t>
      </w:r>
      <w:r w:rsidR="001F7DF8">
        <w:rPr>
          <w:rFonts w:ascii="Times New Roman" w:hAnsi="Times New Roman" w:cs="Times New Roman"/>
          <w:sz w:val="24"/>
          <w:szCs w:val="24"/>
        </w:rPr>
        <w:t>with a lot of Special Operations activity followed by</w:t>
      </w:r>
      <w:r w:rsidR="00E539D4">
        <w:rPr>
          <w:rFonts w:ascii="Times New Roman" w:hAnsi="Times New Roman" w:cs="Times New Roman"/>
          <w:sz w:val="24"/>
          <w:szCs w:val="24"/>
        </w:rPr>
        <w:t xml:space="preserve"> </w:t>
      </w:r>
      <w:r w:rsidR="00A22D97">
        <w:rPr>
          <w:rFonts w:ascii="Times New Roman" w:hAnsi="Times New Roman" w:cs="Times New Roman"/>
          <w:sz w:val="24"/>
          <w:szCs w:val="24"/>
        </w:rPr>
        <w:t xml:space="preserve">heavily air focused </w:t>
      </w:r>
      <w:r w:rsidR="00EB0CE0">
        <w:rPr>
          <w:rFonts w:ascii="Times New Roman" w:hAnsi="Times New Roman" w:cs="Times New Roman"/>
          <w:sz w:val="24"/>
          <w:szCs w:val="24"/>
        </w:rPr>
        <w:t>strikes</w:t>
      </w:r>
      <w:r w:rsidR="00A80820">
        <w:rPr>
          <w:rFonts w:ascii="Times New Roman" w:hAnsi="Times New Roman" w:cs="Times New Roman"/>
          <w:sz w:val="24"/>
          <w:szCs w:val="24"/>
        </w:rPr>
        <w:t xml:space="preserve"> </w:t>
      </w:r>
      <w:r w:rsidR="00A22D97">
        <w:rPr>
          <w:rFonts w:ascii="Times New Roman" w:hAnsi="Times New Roman" w:cs="Times New Roman"/>
          <w:sz w:val="24"/>
          <w:szCs w:val="24"/>
        </w:rPr>
        <w:t>with alternating attacks from the US Air Force and US Navy</w:t>
      </w:r>
      <w:r w:rsidR="00302933">
        <w:rPr>
          <w:rFonts w:ascii="Times New Roman" w:hAnsi="Times New Roman" w:cs="Times New Roman"/>
          <w:sz w:val="24"/>
          <w:szCs w:val="24"/>
        </w:rPr>
        <w:t xml:space="preserve"> as the </w:t>
      </w:r>
      <w:r w:rsidR="00E8473C">
        <w:rPr>
          <w:rFonts w:ascii="Times New Roman" w:hAnsi="Times New Roman" w:cs="Times New Roman"/>
          <w:sz w:val="24"/>
          <w:szCs w:val="24"/>
        </w:rPr>
        <w:t>defences</w:t>
      </w:r>
      <w:r w:rsidR="00302933">
        <w:rPr>
          <w:rFonts w:ascii="Times New Roman" w:hAnsi="Times New Roman" w:cs="Times New Roman"/>
          <w:sz w:val="24"/>
          <w:szCs w:val="24"/>
        </w:rPr>
        <w:t xml:space="preserve"> slowly crumble </w:t>
      </w:r>
      <w:r w:rsidR="00EB0CE0">
        <w:rPr>
          <w:rFonts w:ascii="Times New Roman" w:hAnsi="Times New Roman" w:cs="Times New Roman"/>
          <w:sz w:val="24"/>
          <w:szCs w:val="24"/>
        </w:rPr>
        <w:t>leading to amphibious assaults</w:t>
      </w:r>
      <w:r w:rsidR="004C63E1">
        <w:rPr>
          <w:rFonts w:ascii="Times New Roman" w:hAnsi="Times New Roman" w:cs="Times New Roman"/>
          <w:sz w:val="24"/>
          <w:szCs w:val="24"/>
        </w:rPr>
        <w:t>, all taking place in</w:t>
      </w:r>
      <w:r w:rsidR="00302933">
        <w:rPr>
          <w:rFonts w:ascii="Times New Roman" w:hAnsi="Times New Roman" w:cs="Times New Roman"/>
          <w:sz w:val="24"/>
          <w:szCs w:val="24"/>
        </w:rPr>
        <w:t xml:space="preserve"> the</w:t>
      </w:r>
      <w:r w:rsidR="006B32CB">
        <w:rPr>
          <w:rFonts w:ascii="Times New Roman" w:hAnsi="Times New Roman" w:cs="Times New Roman"/>
          <w:sz w:val="24"/>
          <w:szCs w:val="24"/>
        </w:rPr>
        <w:t xml:space="preserve"> </w:t>
      </w:r>
      <w:r w:rsidR="000E7463">
        <w:rPr>
          <w:rFonts w:ascii="Times New Roman" w:hAnsi="Times New Roman" w:cs="Times New Roman"/>
          <w:sz w:val="24"/>
          <w:szCs w:val="24"/>
        </w:rPr>
        <w:t>second</w:t>
      </w:r>
      <w:r w:rsidR="006B32CB">
        <w:rPr>
          <w:rFonts w:ascii="Times New Roman" w:hAnsi="Times New Roman" w:cs="Times New Roman"/>
          <w:sz w:val="24"/>
          <w:szCs w:val="24"/>
        </w:rPr>
        <w:t xml:space="preserve"> week of the war.</w:t>
      </w:r>
    </w:p>
    <w:p w14:paraId="3EA6E62A" w14:textId="4DD45F88" w:rsidR="002500BF" w:rsidRDefault="00777F29" w:rsidP="00777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Hlk83808993"/>
      <w:r w:rsidRPr="00777F29">
        <w:rPr>
          <w:rFonts w:ascii="Times New Roman" w:hAnsi="Times New Roman" w:cs="Times New Roman"/>
          <w:sz w:val="24"/>
          <w:szCs w:val="24"/>
        </w:rPr>
        <w:t>Cutting the Tether</w:t>
      </w:r>
      <w:r w:rsidR="002E03B9">
        <w:rPr>
          <w:rFonts w:ascii="Times New Roman" w:hAnsi="Times New Roman" w:cs="Times New Roman"/>
          <w:sz w:val="24"/>
          <w:szCs w:val="24"/>
        </w:rPr>
        <w:t>:</w:t>
      </w:r>
      <w:r w:rsidR="002E03B9">
        <w:rPr>
          <w:rFonts w:ascii="Times New Roman" w:hAnsi="Times New Roman" w:cs="Times New Roman"/>
          <w:sz w:val="24"/>
          <w:szCs w:val="24"/>
        </w:rPr>
        <w:tab/>
      </w:r>
      <w:r w:rsidR="002E03B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Special </w:t>
      </w:r>
      <w:r w:rsidR="00163D7E">
        <w:rPr>
          <w:rFonts w:ascii="Times New Roman" w:hAnsi="Times New Roman" w:cs="Times New Roman"/>
          <w:sz w:val="24"/>
          <w:szCs w:val="24"/>
        </w:rPr>
        <w:t>Operations</w:t>
      </w:r>
      <w:r>
        <w:rPr>
          <w:rFonts w:ascii="Times New Roman" w:hAnsi="Times New Roman" w:cs="Times New Roman"/>
          <w:sz w:val="24"/>
          <w:szCs w:val="24"/>
        </w:rPr>
        <w:t xml:space="preserve"> attack on Jan </w:t>
      </w:r>
      <w:r w:rsidR="00163D7E">
        <w:rPr>
          <w:rFonts w:ascii="Times New Roman" w:hAnsi="Times New Roman" w:cs="Times New Roman"/>
          <w:sz w:val="24"/>
          <w:szCs w:val="24"/>
        </w:rPr>
        <w:t>Mayen Island</w:t>
      </w:r>
    </w:p>
    <w:p w14:paraId="4B0E18AC" w14:textId="254C1DD2" w:rsidR="00777F29" w:rsidRDefault="00AA1E8C" w:rsidP="00777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1E8C">
        <w:rPr>
          <w:rFonts w:ascii="Times New Roman" w:hAnsi="Times New Roman" w:cs="Times New Roman"/>
          <w:sz w:val="24"/>
          <w:szCs w:val="24"/>
        </w:rPr>
        <w:t>Here Comes the Cavalry</w:t>
      </w:r>
      <w:r w:rsidR="002E03B9">
        <w:rPr>
          <w:rFonts w:ascii="Times New Roman" w:hAnsi="Times New Roman" w:cs="Times New Roman"/>
          <w:sz w:val="24"/>
          <w:szCs w:val="24"/>
        </w:rPr>
        <w:t>:</w:t>
      </w:r>
      <w:r w:rsidR="002E03B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Double carrier attack on Iceland</w:t>
      </w:r>
    </w:p>
    <w:p w14:paraId="52D8A903" w14:textId="4DF904B4" w:rsidR="00240DD1" w:rsidRDefault="00240DD1" w:rsidP="00777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0DD1">
        <w:rPr>
          <w:rFonts w:ascii="Times New Roman" w:hAnsi="Times New Roman" w:cs="Times New Roman"/>
          <w:sz w:val="24"/>
          <w:szCs w:val="24"/>
        </w:rPr>
        <w:t>Stab in the Dark</w:t>
      </w:r>
      <w:r w:rsidR="002E03B9">
        <w:rPr>
          <w:rFonts w:ascii="Times New Roman" w:hAnsi="Times New Roman" w:cs="Times New Roman"/>
          <w:sz w:val="24"/>
          <w:szCs w:val="24"/>
        </w:rPr>
        <w:t>:</w:t>
      </w:r>
      <w:r w:rsidR="002E03B9">
        <w:rPr>
          <w:rFonts w:ascii="Times New Roman" w:hAnsi="Times New Roman" w:cs="Times New Roman"/>
          <w:sz w:val="24"/>
          <w:szCs w:val="24"/>
        </w:rPr>
        <w:tab/>
      </w:r>
      <w:r w:rsidR="002E03B9">
        <w:rPr>
          <w:rFonts w:ascii="Times New Roman" w:hAnsi="Times New Roman" w:cs="Times New Roman"/>
          <w:sz w:val="24"/>
          <w:szCs w:val="24"/>
        </w:rPr>
        <w:tab/>
      </w:r>
      <w:r w:rsidR="00BA67BA" w:rsidRPr="00BA67BA">
        <w:rPr>
          <w:rFonts w:ascii="Times New Roman" w:hAnsi="Times New Roman" w:cs="Times New Roman"/>
          <w:sz w:val="24"/>
          <w:szCs w:val="24"/>
        </w:rPr>
        <w:t>Special Ops insertion on Iceland</w:t>
      </w:r>
    </w:p>
    <w:p w14:paraId="6B77811F" w14:textId="1E771D69" w:rsidR="00BA67BA" w:rsidRDefault="00BA67BA" w:rsidP="00777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67BA">
        <w:rPr>
          <w:rFonts w:ascii="Times New Roman" w:hAnsi="Times New Roman" w:cs="Times New Roman"/>
          <w:sz w:val="24"/>
          <w:szCs w:val="24"/>
        </w:rPr>
        <w:t>Sub Surge</w:t>
      </w:r>
      <w:r w:rsidR="002E03B9">
        <w:rPr>
          <w:rFonts w:ascii="Times New Roman" w:hAnsi="Times New Roman" w:cs="Times New Roman"/>
          <w:sz w:val="24"/>
          <w:szCs w:val="24"/>
        </w:rPr>
        <w:t>:</w:t>
      </w:r>
      <w:r w:rsidR="002E03B9">
        <w:rPr>
          <w:rFonts w:ascii="Times New Roman" w:hAnsi="Times New Roman" w:cs="Times New Roman"/>
          <w:sz w:val="24"/>
          <w:szCs w:val="24"/>
        </w:rPr>
        <w:tab/>
      </w:r>
      <w:r w:rsidR="002E03B9">
        <w:rPr>
          <w:rFonts w:ascii="Times New Roman" w:hAnsi="Times New Roman" w:cs="Times New Roman"/>
          <w:sz w:val="24"/>
          <w:szCs w:val="24"/>
        </w:rPr>
        <w:tab/>
      </w:r>
      <w:r w:rsidR="002E03B9">
        <w:rPr>
          <w:rFonts w:ascii="Times New Roman" w:hAnsi="Times New Roman" w:cs="Times New Roman"/>
          <w:sz w:val="24"/>
          <w:szCs w:val="24"/>
        </w:rPr>
        <w:tab/>
      </w:r>
      <w:r w:rsidR="00F75477" w:rsidRPr="00F75477">
        <w:rPr>
          <w:rFonts w:ascii="Times New Roman" w:hAnsi="Times New Roman" w:cs="Times New Roman"/>
          <w:sz w:val="24"/>
          <w:szCs w:val="24"/>
        </w:rPr>
        <w:t>Subs move to interdict Soviet forces North of Norway</w:t>
      </w:r>
    </w:p>
    <w:p w14:paraId="42FF321E" w14:textId="28C47AD6" w:rsidR="00F75477" w:rsidRDefault="00F75477" w:rsidP="00777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5477">
        <w:rPr>
          <w:rFonts w:ascii="Times New Roman" w:hAnsi="Times New Roman" w:cs="Times New Roman"/>
          <w:sz w:val="24"/>
          <w:szCs w:val="24"/>
        </w:rPr>
        <w:t>Poke in the Eye</w:t>
      </w:r>
      <w:r w:rsidR="002E03B9">
        <w:rPr>
          <w:rFonts w:ascii="Times New Roman" w:hAnsi="Times New Roman" w:cs="Times New Roman"/>
          <w:sz w:val="24"/>
          <w:szCs w:val="24"/>
        </w:rPr>
        <w:t>:</w:t>
      </w:r>
      <w:r w:rsidR="002E03B9">
        <w:rPr>
          <w:rFonts w:ascii="Times New Roman" w:hAnsi="Times New Roman" w:cs="Times New Roman"/>
          <w:sz w:val="24"/>
          <w:szCs w:val="24"/>
        </w:rPr>
        <w:tab/>
      </w:r>
      <w:r w:rsidR="002E03B9">
        <w:rPr>
          <w:rFonts w:ascii="Times New Roman" w:hAnsi="Times New Roman" w:cs="Times New Roman"/>
          <w:sz w:val="24"/>
          <w:szCs w:val="24"/>
        </w:rPr>
        <w:tab/>
      </w:r>
      <w:r w:rsidR="0031217F">
        <w:rPr>
          <w:rFonts w:ascii="Times New Roman" w:hAnsi="Times New Roman" w:cs="Times New Roman"/>
          <w:sz w:val="24"/>
          <w:szCs w:val="24"/>
        </w:rPr>
        <w:t>Special Ops targeting activity on Iceland</w:t>
      </w:r>
    </w:p>
    <w:p w14:paraId="6A7DD977" w14:textId="2EE7978F" w:rsidR="0031217F" w:rsidRDefault="001F7DF8" w:rsidP="00777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7DF8">
        <w:rPr>
          <w:rFonts w:ascii="Times New Roman" w:hAnsi="Times New Roman" w:cs="Times New Roman"/>
          <w:sz w:val="24"/>
          <w:szCs w:val="24"/>
        </w:rPr>
        <w:t>Ant Eaters Revenge</w:t>
      </w:r>
      <w:r w:rsidR="002E03B9">
        <w:rPr>
          <w:rFonts w:ascii="Times New Roman" w:hAnsi="Times New Roman" w:cs="Times New Roman"/>
          <w:sz w:val="24"/>
          <w:szCs w:val="24"/>
        </w:rPr>
        <w:t>:</w:t>
      </w:r>
      <w:r w:rsidR="002E03B9">
        <w:rPr>
          <w:rFonts w:ascii="Times New Roman" w:hAnsi="Times New Roman" w:cs="Times New Roman"/>
          <w:sz w:val="24"/>
          <w:szCs w:val="24"/>
        </w:rPr>
        <w:tab/>
      </w:r>
      <w:r w:rsidR="002E03B9">
        <w:rPr>
          <w:rFonts w:ascii="Times New Roman" w:hAnsi="Times New Roman" w:cs="Times New Roman"/>
          <w:sz w:val="24"/>
          <w:szCs w:val="24"/>
        </w:rPr>
        <w:tab/>
      </w:r>
      <w:r w:rsidR="004C63E1">
        <w:rPr>
          <w:rFonts w:ascii="Times New Roman" w:hAnsi="Times New Roman" w:cs="Times New Roman"/>
          <w:sz w:val="24"/>
          <w:szCs w:val="24"/>
        </w:rPr>
        <w:t>Night attack from USAF elements</w:t>
      </w:r>
    </w:p>
    <w:p w14:paraId="6C6D84FD" w14:textId="05EAEBAF" w:rsidR="004C63E1" w:rsidRDefault="0067225B" w:rsidP="00777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Decapitation</w:t>
      </w:r>
      <w:r w:rsidR="002E03B9">
        <w:rPr>
          <w:rFonts w:ascii="Times New Roman" w:hAnsi="Times New Roman" w:cs="Times New Roman"/>
          <w:sz w:val="24"/>
          <w:szCs w:val="24"/>
        </w:rPr>
        <w:t>:</w:t>
      </w:r>
      <w:r w:rsidR="002E03B9">
        <w:rPr>
          <w:rFonts w:ascii="Times New Roman" w:hAnsi="Times New Roman" w:cs="Times New Roman"/>
          <w:sz w:val="24"/>
          <w:szCs w:val="24"/>
        </w:rPr>
        <w:tab/>
      </w:r>
      <w:r w:rsidR="002E03B9">
        <w:rPr>
          <w:rFonts w:ascii="Times New Roman" w:hAnsi="Times New Roman" w:cs="Times New Roman"/>
          <w:sz w:val="24"/>
          <w:szCs w:val="24"/>
        </w:rPr>
        <w:tab/>
      </w:r>
      <w:r w:rsidR="002E03B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Daylight strikes by USN </w:t>
      </w:r>
      <w:r w:rsidR="00D03C35">
        <w:rPr>
          <w:rFonts w:ascii="Times New Roman" w:hAnsi="Times New Roman" w:cs="Times New Roman"/>
          <w:sz w:val="24"/>
          <w:szCs w:val="24"/>
        </w:rPr>
        <w:t>carrier-based</w:t>
      </w:r>
      <w:r>
        <w:rPr>
          <w:rFonts w:ascii="Times New Roman" w:hAnsi="Times New Roman" w:cs="Times New Roman"/>
          <w:sz w:val="24"/>
          <w:szCs w:val="24"/>
        </w:rPr>
        <w:t xml:space="preserve"> air </w:t>
      </w:r>
      <w:r w:rsidR="00C7453D">
        <w:rPr>
          <w:rFonts w:ascii="Times New Roman" w:hAnsi="Times New Roman" w:cs="Times New Roman"/>
          <w:sz w:val="24"/>
          <w:szCs w:val="24"/>
        </w:rPr>
        <w:t>power</w:t>
      </w:r>
    </w:p>
    <w:p w14:paraId="61981EB2" w14:textId="6F790642" w:rsidR="00C7453D" w:rsidRDefault="00D03C35" w:rsidP="00777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BUFF Stampede</w:t>
      </w:r>
      <w:r w:rsidR="002E03B9">
        <w:rPr>
          <w:rFonts w:ascii="Times New Roman" w:hAnsi="Times New Roman" w:cs="Times New Roman"/>
          <w:sz w:val="24"/>
          <w:szCs w:val="24"/>
        </w:rPr>
        <w:t>:</w:t>
      </w:r>
      <w:r w:rsidR="002E03B9">
        <w:rPr>
          <w:rFonts w:ascii="Times New Roman" w:hAnsi="Times New Roman" w:cs="Times New Roman"/>
          <w:sz w:val="24"/>
          <w:szCs w:val="24"/>
        </w:rPr>
        <w:tab/>
      </w:r>
      <w:r w:rsidR="002E03B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B-52 strikes on Iceland</w:t>
      </w:r>
    </w:p>
    <w:p w14:paraId="0DBE7FFC" w14:textId="4DC0B73B" w:rsidR="00D03C35" w:rsidRDefault="00D03C35" w:rsidP="00777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Sweep-up</w:t>
      </w:r>
      <w:r w:rsidR="002E03B9">
        <w:rPr>
          <w:rFonts w:ascii="Times New Roman" w:hAnsi="Times New Roman" w:cs="Times New Roman"/>
          <w:sz w:val="24"/>
          <w:szCs w:val="24"/>
        </w:rPr>
        <w:t>:</w:t>
      </w:r>
      <w:r w:rsidR="002E03B9">
        <w:rPr>
          <w:rFonts w:ascii="Times New Roman" w:hAnsi="Times New Roman" w:cs="Times New Roman"/>
          <w:sz w:val="24"/>
          <w:szCs w:val="24"/>
        </w:rPr>
        <w:tab/>
      </w:r>
      <w:r w:rsidR="002E03B9">
        <w:rPr>
          <w:rFonts w:ascii="Times New Roman" w:hAnsi="Times New Roman" w:cs="Times New Roman"/>
          <w:sz w:val="24"/>
          <w:szCs w:val="24"/>
        </w:rPr>
        <w:tab/>
      </w:r>
      <w:r w:rsidR="002E03B9">
        <w:rPr>
          <w:rFonts w:ascii="Times New Roman" w:hAnsi="Times New Roman" w:cs="Times New Roman"/>
          <w:sz w:val="24"/>
          <w:szCs w:val="24"/>
        </w:rPr>
        <w:tab/>
      </w:r>
      <w:r w:rsidR="00D5027D">
        <w:rPr>
          <w:rFonts w:ascii="Times New Roman" w:hAnsi="Times New Roman" w:cs="Times New Roman"/>
          <w:sz w:val="24"/>
          <w:szCs w:val="24"/>
        </w:rPr>
        <w:t>More carrier strikes while preparing for amphibious ops</w:t>
      </w:r>
    </w:p>
    <w:p w14:paraId="3DF0AB79" w14:textId="0B765536" w:rsidR="00D5027D" w:rsidRDefault="007D7FE8" w:rsidP="00777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Vengeance</w:t>
      </w:r>
      <w:r w:rsidR="002E03B9">
        <w:rPr>
          <w:rFonts w:ascii="Times New Roman" w:hAnsi="Times New Roman" w:cs="Times New Roman"/>
          <w:sz w:val="24"/>
          <w:szCs w:val="24"/>
        </w:rPr>
        <w:t>:</w:t>
      </w:r>
      <w:r w:rsidR="002E03B9">
        <w:rPr>
          <w:rFonts w:ascii="Times New Roman" w:hAnsi="Times New Roman" w:cs="Times New Roman"/>
          <w:sz w:val="24"/>
          <w:szCs w:val="24"/>
        </w:rPr>
        <w:tab/>
      </w:r>
      <w:r w:rsidR="002E03B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British strike to retake the </w:t>
      </w:r>
      <w:r w:rsidR="004465F6">
        <w:rPr>
          <w:rFonts w:ascii="Times New Roman" w:hAnsi="Times New Roman" w:cs="Times New Roman"/>
          <w:sz w:val="24"/>
          <w:szCs w:val="24"/>
        </w:rPr>
        <w:t>Faros Islands</w:t>
      </w:r>
    </w:p>
    <w:p w14:paraId="64F5CC7A" w14:textId="2722D4A2" w:rsidR="004465F6" w:rsidRDefault="004465F6" w:rsidP="00777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Swift, Silent &amp; Deadly</w:t>
      </w:r>
      <w:r w:rsidR="002E03B9">
        <w:rPr>
          <w:rFonts w:ascii="Times New Roman" w:hAnsi="Times New Roman" w:cs="Times New Roman"/>
          <w:sz w:val="24"/>
          <w:szCs w:val="24"/>
        </w:rPr>
        <w:t>:</w:t>
      </w:r>
      <w:r w:rsidR="002E03B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US Marine Force Recon is inserted onto Iceland</w:t>
      </w:r>
    </w:p>
    <w:p w14:paraId="3DB121BC" w14:textId="21463B9D" w:rsidR="00AC4470" w:rsidRDefault="009160D1" w:rsidP="00777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60D1">
        <w:rPr>
          <w:rFonts w:ascii="Times New Roman" w:hAnsi="Times New Roman" w:cs="Times New Roman"/>
          <w:sz w:val="24"/>
          <w:szCs w:val="24"/>
        </w:rPr>
        <w:t>Battlewagons to War!</w:t>
      </w:r>
      <w:r w:rsidR="002E03B9">
        <w:rPr>
          <w:rFonts w:ascii="Times New Roman" w:hAnsi="Times New Roman" w:cs="Times New Roman"/>
          <w:sz w:val="24"/>
          <w:szCs w:val="24"/>
        </w:rPr>
        <w:t>:</w:t>
      </w:r>
      <w:r w:rsidR="002E03B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Battleships leading the USN </w:t>
      </w:r>
      <w:r w:rsidR="004758ED">
        <w:rPr>
          <w:rFonts w:ascii="Times New Roman" w:hAnsi="Times New Roman" w:cs="Times New Roman"/>
          <w:sz w:val="24"/>
          <w:szCs w:val="24"/>
        </w:rPr>
        <w:t>amphibious assault</w:t>
      </w:r>
    </w:p>
    <w:p w14:paraId="64C25DD8" w14:textId="5E014764" w:rsidR="004758ED" w:rsidRDefault="004758ED" w:rsidP="00777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 Heads on Ice</w:t>
      </w:r>
      <w:r w:rsidR="002E03B9">
        <w:rPr>
          <w:rFonts w:ascii="Times New Roman" w:hAnsi="Times New Roman" w:cs="Times New Roman"/>
          <w:sz w:val="24"/>
          <w:szCs w:val="24"/>
        </w:rPr>
        <w:t>:</w:t>
      </w:r>
      <w:r w:rsidR="002E03B9">
        <w:rPr>
          <w:rFonts w:ascii="Times New Roman" w:hAnsi="Times New Roman" w:cs="Times New Roman"/>
          <w:sz w:val="24"/>
          <w:szCs w:val="24"/>
        </w:rPr>
        <w:tab/>
      </w:r>
      <w:r w:rsidR="002E03B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US Marines </w:t>
      </w:r>
      <w:r w:rsidR="00FF20EE">
        <w:rPr>
          <w:rFonts w:ascii="Times New Roman" w:hAnsi="Times New Roman" w:cs="Times New Roman"/>
          <w:sz w:val="24"/>
          <w:szCs w:val="24"/>
        </w:rPr>
        <w:t>conduct major amphibious operations</w:t>
      </w:r>
    </w:p>
    <w:p w14:paraId="6C97905F" w14:textId="7DA295B4" w:rsidR="00FF20EE" w:rsidRDefault="00FF20EE" w:rsidP="00777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Land of Fire &amp; Ice</w:t>
      </w:r>
      <w:r w:rsidR="002E03B9">
        <w:rPr>
          <w:rFonts w:ascii="Times New Roman" w:hAnsi="Times New Roman" w:cs="Times New Roman"/>
          <w:sz w:val="24"/>
          <w:szCs w:val="24"/>
        </w:rPr>
        <w:t>:</w:t>
      </w:r>
      <w:r w:rsidR="002E03B9">
        <w:rPr>
          <w:rFonts w:ascii="Times New Roman" w:hAnsi="Times New Roman" w:cs="Times New Roman"/>
          <w:sz w:val="24"/>
          <w:szCs w:val="24"/>
        </w:rPr>
        <w:tab/>
      </w:r>
      <w:r w:rsidR="002E03B9">
        <w:rPr>
          <w:rFonts w:ascii="Times New Roman" w:hAnsi="Times New Roman" w:cs="Times New Roman"/>
          <w:sz w:val="24"/>
          <w:szCs w:val="24"/>
        </w:rPr>
        <w:tab/>
      </w:r>
      <w:r w:rsidR="00D403D0">
        <w:rPr>
          <w:rFonts w:ascii="Times New Roman" w:hAnsi="Times New Roman" w:cs="Times New Roman"/>
          <w:sz w:val="24"/>
          <w:szCs w:val="24"/>
        </w:rPr>
        <w:t>Opportunity strikes, as do the Soviets</w:t>
      </w:r>
    </w:p>
    <w:p w14:paraId="034EBCED" w14:textId="54536620" w:rsidR="00D403D0" w:rsidRPr="00777F29" w:rsidRDefault="00D403D0" w:rsidP="00777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on a Limb</w:t>
      </w:r>
      <w:r w:rsidR="002E03B9">
        <w:rPr>
          <w:rFonts w:ascii="Times New Roman" w:hAnsi="Times New Roman" w:cs="Times New Roman"/>
          <w:sz w:val="24"/>
          <w:szCs w:val="24"/>
        </w:rPr>
        <w:t>:</w:t>
      </w:r>
      <w:r w:rsidR="002E03B9">
        <w:rPr>
          <w:rFonts w:ascii="Times New Roman" w:hAnsi="Times New Roman" w:cs="Times New Roman"/>
          <w:sz w:val="24"/>
          <w:szCs w:val="24"/>
        </w:rPr>
        <w:tab/>
      </w:r>
      <w:r w:rsidR="002E03B9">
        <w:rPr>
          <w:rFonts w:ascii="Times New Roman" w:hAnsi="Times New Roman" w:cs="Times New Roman"/>
          <w:sz w:val="24"/>
          <w:szCs w:val="24"/>
        </w:rPr>
        <w:tab/>
      </w:r>
      <w:r w:rsidR="0091144C">
        <w:rPr>
          <w:rFonts w:ascii="Times New Roman" w:hAnsi="Times New Roman" w:cs="Times New Roman"/>
          <w:sz w:val="24"/>
          <w:szCs w:val="24"/>
        </w:rPr>
        <w:t>USS Eisenhower moves northeast to Jan Mayen</w:t>
      </w:r>
    </w:p>
    <w:bookmarkEnd w:id="0"/>
    <w:p w14:paraId="300D6295" w14:textId="43EC47B5" w:rsidR="00B817E9" w:rsidRPr="00240DD1" w:rsidRDefault="00B817E9" w:rsidP="00240DD1">
      <w:pPr>
        <w:rPr>
          <w:rFonts w:ascii="Times New Roman" w:hAnsi="Times New Roman" w:cs="Times New Roman"/>
          <w:sz w:val="24"/>
          <w:szCs w:val="24"/>
        </w:rPr>
      </w:pPr>
    </w:p>
    <w:sectPr w:rsidR="00B817E9" w:rsidRPr="00240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907B5"/>
    <w:multiLevelType w:val="hybridMultilevel"/>
    <w:tmpl w:val="90AA50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B03F5"/>
    <w:multiLevelType w:val="hybridMultilevel"/>
    <w:tmpl w:val="0A9C40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E3ECF"/>
    <w:multiLevelType w:val="hybridMultilevel"/>
    <w:tmpl w:val="5136EEB6"/>
    <w:lvl w:ilvl="0" w:tplc="1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63"/>
    <w:rsid w:val="00021F8A"/>
    <w:rsid w:val="00024377"/>
    <w:rsid w:val="00051C82"/>
    <w:rsid w:val="000814C6"/>
    <w:rsid w:val="00097DA2"/>
    <w:rsid w:val="000C7552"/>
    <w:rsid w:val="000E7463"/>
    <w:rsid w:val="000F4E99"/>
    <w:rsid w:val="00102FAD"/>
    <w:rsid w:val="001256EF"/>
    <w:rsid w:val="001257EF"/>
    <w:rsid w:val="00127587"/>
    <w:rsid w:val="001278F5"/>
    <w:rsid w:val="001318F6"/>
    <w:rsid w:val="0014194A"/>
    <w:rsid w:val="001435EC"/>
    <w:rsid w:val="00146B26"/>
    <w:rsid w:val="00147794"/>
    <w:rsid w:val="00163D7E"/>
    <w:rsid w:val="00172CBE"/>
    <w:rsid w:val="001A5EA4"/>
    <w:rsid w:val="001B2DAA"/>
    <w:rsid w:val="001B7417"/>
    <w:rsid w:val="001D44BD"/>
    <w:rsid w:val="001E3D6A"/>
    <w:rsid w:val="001F7DF8"/>
    <w:rsid w:val="002179B4"/>
    <w:rsid w:val="00222BF5"/>
    <w:rsid w:val="002324C2"/>
    <w:rsid w:val="00240DD1"/>
    <w:rsid w:val="0024373A"/>
    <w:rsid w:val="00246D3C"/>
    <w:rsid w:val="002500BF"/>
    <w:rsid w:val="00251199"/>
    <w:rsid w:val="00254B06"/>
    <w:rsid w:val="00257D99"/>
    <w:rsid w:val="002671D0"/>
    <w:rsid w:val="002A4355"/>
    <w:rsid w:val="002B75A1"/>
    <w:rsid w:val="002C7762"/>
    <w:rsid w:val="002D5ED0"/>
    <w:rsid w:val="002D7457"/>
    <w:rsid w:val="002E03B9"/>
    <w:rsid w:val="002E2F21"/>
    <w:rsid w:val="002F3026"/>
    <w:rsid w:val="002F4261"/>
    <w:rsid w:val="00302933"/>
    <w:rsid w:val="00304D83"/>
    <w:rsid w:val="00307C35"/>
    <w:rsid w:val="0031217F"/>
    <w:rsid w:val="003213BB"/>
    <w:rsid w:val="003226B5"/>
    <w:rsid w:val="00344153"/>
    <w:rsid w:val="0036051F"/>
    <w:rsid w:val="00366172"/>
    <w:rsid w:val="0038511E"/>
    <w:rsid w:val="003B4C20"/>
    <w:rsid w:val="003B7AD2"/>
    <w:rsid w:val="003C16FE"/>
    <w:rsid w:val="003C6365"/>
    <w:rsid w:val="003D39D1"/>
    <w:rsid w:val="003D6623"/>
    <w:rsid w:val="004056B2"/>
    <w:rsid w:val="004125A8"/>
    <w:rsid w:val="00430397"/>
    <w:rsid w:val="00432FF4"/>
    <w:rsid w:val="00445EC7"/>
    <w:rsid w:val="004465F6"/>
    <w:rsid w:val="00456310"/>
    <w:rsid w:val="00461058"/>
    <w:rsid w:val="004758ED"/>
    <w:rsid w:val="00491813"/>
    <w:rsid w:val="0049631F"/>
    <w:rsid w:val="004A08BB"/>
    <w:rsid w:val="004A6F64"/>
    <w:rsid w:val="004B2603"/>
    <w:rsid w:val="004C47D5"/>
    <w:rsid w:val="004C63E1"/>
    <w:rsid w:val="004E60FA"/>
    <w:rsid w:val="004F1B8C"/>
    <w:rsid w:val="004F77E2"/>
    <w:rsid w:val="00513431"/>
    <w:rsid w:val="0053212C"/>
    <w:rsid w:val="00532662"/>
    <w:rsid w:val="00556675"/>
    <w:rsid w:val="005918A4"/>
    <w:rsid w:val="0059488B"/>
    <w:rsid w:val="005A1D63"/>
    <w:rsid w:val="005A28A4"/>
    <w:rsid w:val="005A31AA"/>
    <w:rsid w:val="005F7319"/>
    <w:rsid w:val="00606106"/>
    <w:rsid w:val="0061661F"/>
    <w:rsid w:val="00622794"/>
    <w:rsid w:val="00626277"/>
    <w:rsid w:val="00630870"/>
    <w:rsid w:val="00651698"/>
    <w:rsid w:val="00652C4A"/>
    <w:rsid w:val="00653712"/>
    <w:rsid w:val="0065444A"/>
    <w:rsid w:val="00657988"/>
    <w:rsid w:val="0067225B"/>
    <w:rsid w:val="006773E3"/>
    <w:rsid w:val="00681F62"/>
    <w:rsid w:val="00683C99"/>
    <w:rsid w:val="00685F28"/>
    <w:rsid w:val="006A382E"/>
    <w:rsid w:val="006B2DC8"/>
    <w:rsid w:val="006B32CB"/>
    <w:rsid w:val="006D06D4"/>
    <w:rsid w:val="006D39EA"/>
    <w:rsid w:val="006D3F79"/>
    <w:rsid w:val="006D4ED2"/>
    <w:rsid w:val="006D69AA"/>
    <w:rsid w:val="006E5E0D"/>
    <w:rsid w:val="006F351D"/>
    <w:rsid w:val="006F53CF"/>
    <w:rsid w:val="00716716"/>
    <w:rsid w:val="007214BE"/>
    <w:rsid w:val="00724A3F"/>
    <w:rsid w:val="00750231"/>
    <w:rsid w:val="00752C45"/>
    <w:rsid w:val="00755FF8"/>
    <w:rsid w:val="00762D51"/>
    <w:rsid w:val="00777F29"/>
    <w:rsid w:val="00781032"/>
    <w:rsid w:val="007832FA"/>
    <w:rsid w:val="007846AF"/>
    <w:rsid w:val="007A34AC"/>
    <w:rsid w:val="007A3E10"/>
    <w:rsid w:val="007B2212"/>
    <w:rsid w:val="007B3516"/>
    <w:rsid w:val="007B5F76"/>
    <w:rsid w:val="007C2DE7"/>
    <w:rsid w:val="007D7FE8"/>
    <w:rsid w:val="007F0D70"/>
    <w:rsid w:val="0081316A"/>
    <w:rsid w:val="00821F3D"/>
    <w:rsid w:val="00834638"/>
    <w:rsid w:val="0083573E"/>
    <w:rsid w:val="008449B0"/>
    <w:rsid w:val="00853769"/>
    <w:rsid w:val="008A3640"/>
    <w:rsid w:val="008B2B14"/>
    <w:rsid w:val="008C2505"/>
    <w:rsid w:val="008C5D85"/>
    <w:rsid w:val="008C752A"/>
    <w:rsid w:val="008E7171"/>
    <w:rsid w:val="0091144C"/>
    <w:rsid w:val="009121C1"/>
    <w:rsid w:val="009160D1"/>
    <w:rsid w:val="00927A57"/>
    <w:rsid w:val="0097490B"/>
    <w:rsid w:val="00987BDE"/>
    <w:rsid w:val="009B2CC1"/>
    <w:rsid w:val="009C0ED5"/>
    <w:rsid w:val="009C325A"/>
    <w:rsid w:val="009C597F"/>
    <w:rsid w:val="009C7BD1"/>
    <w:rsid w:val="009D3857"/>
    <w:rsid w:val="009F3F58"/>
    <w:rsid w:val="00A03071"/>
    <w:rsid w:val="00A22D97"/>
    <w:rsid w:val="00A4212C"/>
    <w:rsid w:val="00A43677"/>
    <w:rsid w:val="00A475ED"/>
    <w:rsid w:val="00A80820"/>
    <w:rsid w:val="00A8177B"/>
    <w:rsid w:val="00A8207A"/>
    <w:rsid w:val="00A91087"/>
    <w:rsid w:val="00A97268"/>
    <w:rsid w:val="00A972F8"/>
    <w:rsid w:val="00AA1E8C"/>
    <w:rsid w:val="00AA36DC"/>
    <w:rsid w:val="00AC4470"/>
    <w:rsid w:val="00AD65C4"/>
    <w:rsid w:val="00AF711D"/>
    <w:rsid w:val="00B0276C"/>
    <w:rsid w:val="00B1227F"/>
    <w:rsid w:val="00B24F9D"/>
    <w:rsid w:val="00B27DF6"/>
    <w:rsid w:val="00B30C80"/>
    <w:rsid w:val="00B32BF5"/>
    <w:rsid w:val="00B441AB"/>
    <w:rsid w:val="00B44725"/>
    <w:rsid w:val="00B73385"/>
    <w:rsid w:val="00B817E9"/>
    <w:rsid w:val="00B84F96"/>
    <w:rsid w:val="00B90648"/>
    <w:rsid w:val="00BA67BA"/>
    <w:rsid w:val="00BB48DF"/>
    <w:rsid w:val="00BD48CF"/>
    <w:rsid w:val="00BE7C2F"/>
    <w:rsid w:val="00C04B98"/>
    <w:rsid w:val="00C27D33"/>
    <w:rsid w:val="00C45A2C"/>
    <w:rsid w:val="00C46C07"/>
    <w:rsid w:val="00C7453D"/>
    <w:rsid w:val="00C751C8"/>
    <w:rsid w:val="00C877A5"/>
    <w:rsid w:val="00C91C0A"/>
    <w:rsid w:val="00CA0CA3"/>
    <w:rsid w:val="00CC7CD8"/>
    <w:rsid w:val="00CD4E30"/>
    <w:rsid w:val="00CF6023"/>
    <w:rsid w:val="00D000C1"/>
    <w:rsid w:val="00D03C35"/>
    <w:rsid w:val="00D264CB"/>
    <w:rsid w:val="00D308A4"/>
    <w:rsid w:val="00D403D0"/>
    <w:rsid w:val="00D411A2"/>
    <w:rsid w:val="00D46AB4"/>
    <w:rsid w:val="00D5027D"/>
    <w:rsid w:val="00D77078"/>
    <w:rsid w:val="00D8732D"/>
    <w:rsid w:val="00DA01A1"/>
    <w:rsid w:val="00DA39A8"/>
    <w:rsid w:val="00DA4CFC"/>
    <w:rsid w:val="00DC639B"/>
    <w:rsid w:val="00DC72EE"/>
    <w:rsid w:val="00DE6F4B"/>
    <w:rsid w:val="00E10B91"/>
    <w:rsid w:val="00E204C6"/>
    <w:rsid w:val="00E22554"/>
    <w:rsid w:val="00E23898"/>
    <w:rsid w:val="00E37665"/>
    <w:rsid w:val="00E46A2A"/>
    <w:rsid w:val="00E539D4"/>
    <w:rsid w:val="00E76A52"/>
    <w:rsid w:val="00E8473C"/>
    <w:rsid w:val="00EB0CE0"/>
    <w:rsid w:val="00EC1F81"/>
    <w:rsid w:val="00EC330F"/>
    <w:rsid w:val="00EF39C0"/>
    <w:rsid w:val="00F01183"/>
    <w:rsid w:val="00F17C7A"/>
    <w:rsid w:val="00F37CAD"/>
    <w:rsid w:val="00F51142"/>
    <w:rsid w:val="00F75477"/>
    <w:rsid w:val="00F8021D"/>
    <w:rsid w:val="00F82C87"/>
    <w:rsid w:val="00F93FD0"/>
    <w:rsid w:val="00FA0102"/>
    <w:rsid w:val="00FE69BE"/>
    <w:rsid w:val="00FF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E8CB"/>
  <w15:chartTrackingRefBased/>
  <w15:docId w15:val="{F961650B-F8EC-4FA8-B222-45891239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48</cp:revision>
  <dcterms:created xsi:type="dcterms:W3CDTF">2021-09-29T16:59:00Z</dcterms:created>
  <dcterms:modified xsi:type="dcterms:W3CDTF">2021-10-06T21:53:00Z</dcterms:modified>
</cp:coreProperties>
</file>