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4B18" w14:textId="2792336D" w:rsidR="00FF54EF" w:rsidRDefault="00FF54EF" w:rsidP="00FF54E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Renomeando colunas chave</w:t>
      </w:r>
    </w:p>
    <w:p w14:paraId="5AA2C9D5" w14:textId="77777777" w:rsidR="00FF54EF" w:rsidRDefault="00FF54EF" w:rsidP="00FF54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4B146" w14:textId="7FC94E5F" w:rsidR="00FF54EF" w:rsidRDefault="00FF54EF" w:rsidP="00FF54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Power Query, </w:t>
      </w:r>
      <w:r w:rsidR="00023CD8">
        <w:rPr>
          <w:rFonts w:ascii="Times New Roman" w:hAnsi="Times New Roman" w:cs="Times New Roman"/>
          <w:sz w:val="24"/>
          <w:szCs w:val="24"/>
        </w:rPr>
        <w:t xml:space="preserve">localize e renomeie todas as colunas chave. Defina um padrão de nomenclatura e faça com que </w:t>
      </w:r>
      <w:r w:rsidR="00042E17">
        <w:rPr>
          <w:rFonts w:ascii="Times New Roman" w:hAnsi="Times New Roman" w:cs="Times New Roman"/>
          <w:sz w:val="24"/>
          <w:szCs w:val="24"/>
        </w:rPr>
        <w:t>a coluna chave nas dimensões tenham o mesmo nome das colunas chave, da tabela ocorrências, conforme o exemplo que foi realizado.</w:t>
      </w:r>
    </w:p>
    <w:p w14:paraId="2587DD92" w14:textId="77777777" w:rsidR="00042E17" w:rsidRDefault="00042E17" w:rsidP="00FF54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1BF51" w14:textId="77777777" w:rsidR="00FF54EF" w:rsidRPr="00D55C22" w:rsidRDefault="00FF54EF" w:rsidP="00FF54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22">
        <w:rPr>
          <w:rFonts w:ascii="Times New Roman" w:hAnsi="Times New Roman" w:cs="Times New Roman"/>
          <w:b/>
          <w:bCs/>
          <w:sz w:val="24"/>
          <w:szCs w:val="24"/>
        </w:rPr>
        <w:t>Dúvidas?? Pergunte!</w:t>
      </w:r>
    </w:p>
    <w:p w14:paraId="74FF046A" w14:textId="6ED5DC03" w:rsidR="00C147FC" w:rsidRDefault="00C147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C204974" w14:textId="1DC5428C" w:rsidR="00C147FC" w:rsidRDefault="00C147FC" w:rsidP="00C147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5B4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E8798C">
        <w:rPr>
          <w:rFonts w:ascii="Times New Roman" w:hAnsi="Times New Roman" w:cs="Times New Roman"/>
          <w:sz w:val="24"/>
          <w:szCs w:val="24"/>
          <w:u w:val="single"/>
        </w:rPr>
        <w:t>Criar uma coluna</w:t>
      </w:r>
      <w:r w:rsidR="009678C3">
        <w:rPr>
          <w:rFonts w:ascii="Times New Roman" w:hAnsi="Times New Roman" w:cs="Times New Roman"/>
          <w:sz w:val="24"/>
          <w:szCs w:val="24"/>
          <w:u w:val="single"/>
        </w:rPr>
        <w:t xml:space="preserve"> personalizada</w:t>
      </w:r>
    </w:p>
    <w:p w14:paraId="7DAEEA69" w14:textId="77777777" w:rsidR="00C147FC" w:rsidRDefault="00C147FC" w:rsidP="00C147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31E90" w14:textId="6C2EC6B2" w:rsidR="00C147FC" w:rsidRPr="00D218FE" w:rsidRDefault="00C147FC" w:rsidP="00C147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78C3">
        <w:rPr>
          <w:rFonts w:ascii="Times New Roman" w:hAnsi="Times New Roman" w:cs="Times New Roman"/>
          <w:sz w:val="24"/>
          <w:szCs w:val="24"/>
        </w:rPr>
        <w:t>O Secretário de Estado da Polícia Militar do RJ te ligou no sábado</w:t>
      </w:r>
      <w:r w:rsidR="009477B9">
        <w:rPr>
          <w:rFonts w:ascii="Times New Roman" w:hAnsi="Times New Roman" w:cs="Times New Roman"/>
          <w:sz w:val="24"/>
          <w:szCs w:val="24"/>
        </w:rPr>
        <w:t xml:space="preserve"> e te pediu com urgência alguma coisa que possibilitasse analisar a Capital contra as demais regiões do Estado, inclusive ele sugeriu </w:t>
      </w:r>
      <w:r w:rsidR="00D218FE">
        <w:rPr>
          <w:rFonts w:ascii="Times New Roman" w:hAnsi="Times New Roman" w:cs="Times New Roman"/>
          <w:sz w:val="24"/>
          <w:szCs w:val="24"/>
        </w:rPr>
        <w:t>que o nome dessa informação fosse “Macrorregião”.</w:t>
      </w:r>
    </w:p>
    <w:p w14:paraId="44183881" w14:textId="77777777" w:rsidR="00C147FC" w:rsidRPr="00D55C22" w:rsidRDefault="00C147FC" w:rsidP="00C147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22">
        <w:rPr>
          <w:rFonts w:ascii="Times New Roman" w:hAnsi="Times New Roman" w:cs="Times New Roman"/>
          <w:b/>
          <w:bCs/>
          <w:sz w:val="24"/>
          <w:szCs w:val="24"/>
        </w:rPr>
        <w:t>Dúvidas?? Pergunte!</w:t>
      </w:r>
    </w:p>
    <w:p w14:paraId="1D66643D" w14:textId="24834DF4" w:rsidR="00A021BD" w:rsidRDefault="00A021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D941B3" w14:textId="401FB1E3" w:rsidR="00A021BD" w:rsidRDefault="00A021BD" w:rsidP="00A021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5B4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Identificar gênero dos/as Delegados/as</w:t>
      </w:r>
    </w:p>
    <w:p w14:paraId="4FBA6032" w14:textId="77777777" w:rsidR="00A021BD" w:rsidRDefault="00A021BD" w:rsidP="00A021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934C8" w14:textId="78BE84DF" w:rsidR="00A021BD" w:rsidRDefault="00A021BD" w:rsidP="00A021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0295">
        <w:rPr>
          <w:rFonts w:ascii="Times New Roman" w:hAnsi="Times New Roman" w:cs="Times New Roman"/>
          <w:sz w:val="24"/>
          <w:szCs w:val="24"/>
        </w:rPr>
        <w:t xml:space="preserve">A Delegada da DEAM </w:t>
      </w:r>
      <w:r w:rsidR="00CE220A">
        <w:rPr>
          <w:rFonts w:ascii="Times New Roman" w:hAnsi="Times New Roman" w:cs="Times New Roman"/>
          <w:sz w:val="24"/>
          <w:szCs w:val="24"/>
        </w:rPr>
        <w:t>está fazendo uma pesquisa sobre os registros de ocorrência do Estado e te perguntou:</w:t>
      </w:r>
    </w:p>
    <w:p w14:paraId="7C4AB3C4" w14:textId="32BB45E8" w:rsidR="00635DE8" w:rsidRDefault="00CE220A" w:rsidP="00A021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É possível você</w:t>
      </w:r>
      <w:r w:rsidR="00F5718D">
        <w:rPr>
          <w:rFonts w:ascii="Times New Roman" w:hAnsi="Times New Roman" w:cs="Times New Roman"/>
          <w:sz w:val="24"/>
          <w:szCs w:val="24"/>
        </w:rPr>
        <w:t xml:space="preserve"> disponibilizar o gênero dos/as Delegados/as Responsáveis pelas </w:t>
      </w:r>
      <w:proofErr w:type="spellStart"/>
      <w:r w:rsidR="00F5718D">
        <w:rPr>
          <w:rFonts w:ascii="Times New Roman" w:hAnsi="Times New Roman" w:cs="Times New Roman"/>
          <w:sz w:val="24"/>
          <w:szCs w:val="24"/>
        </w:rPr>
        <w:t>DPs</w:t>
      </w:r>
      <w:proofErr w:type="spellEnd"/>
      <w:r w:rsidR="00F5718D">
        <w:rPr>
          <w:rFonts w:ascii="Times New Roman" w:hAnsi="Times New Roman" w:cs="Times New Roman"/>
          <w:sz w:val="24"/>
          <w:szCs w:val="24"/>
        </w:rPr>
        <w:t>?</w:t>
      </w:r>
      <w:r w:rsidR="00635DE8">
        <w:rPr>
          <w:rFonts w:ascii="Times New Roman" w:hAnsi="Times New Roman" w:cs="Times New Roman"/>
          <w:sz w:val="24"/>
          <w:szCs w:val="24"/>
        </w:rPr>
        <w:t xml:space="preserve"> Se sim, pode informar da seguinte forma: Para Homens, representar com a letra M. Para mulheres, representar com a letra F.</w:t>
      </w:r>
    </w:p>
    <w:p w14:paraId="0BC2E547" w14:textId="6359CD4D" w:rsidR="00635DE8" w:rsidRPr="007957B8" w:rsidRDefault="00F5718D" w:rsidP="00A021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Diante des</w:t>
      </w:r>
      <w:r w:rsidR="00635DE8">
        <w:rPr>
          <w:rFonts w:ascii="Times New Roman" w:hAnsi="Times New Roman" w:cs="Times New Roman"/>
          <w:sz w:val="24"/>
          <w:szCs w:val="24"/>
        </w:rPr>
        <w:t>se cenário</w:t>
      </w:r>
      <w:r>
        <w:rPr>
          <w:rFonts w:ascii="Times New Roman" w:hAnsi="Times New Roman" w:cs="Times New Roman"/>
          <w:sz w:val="24"/>
          <w:szCs w:val="24"/>
        </w:rPr>
        <w:t xml:space="preserve">, analise o modelo de dados e verifique como </w:t>
      </w:r>
      <w:r w:rsidR="00635DE8">
        <w:rPr>
          <w:rFonts w:ascii="Times New Roman" w:hAnsi="Times New Roman" w:cs="Times New Roman"/>
          <w:sz w:val="24"/>
          <w:szCs w:val="24"/>
        </w:rPr>
        <w:t xml:space="preserve">você pode </w:t>
      </w:r>
      <w:r w:rsidR="007957B8">
        <w:rPr>
          <w:rFonts w:ascii="Times New Roman" w:hAnsi="Times New Roman" w:cs="Times New Roman"/>
          <w:sz w:val="24"/>
          <w:szCs w:val="24"/>
        </w:rPr>
        <w:t>criar essa</w:t>
      </w:r>
      <w:r w:rsidR="00635DE8">
        <w:rPr>
          <w:rFonts w:ascii="Times New Roman" w:hAnsi="Times New Roman" w:cs="Times New Roman"/>
          <w:sz w:val="24"/>
          <w:szCs w:val="24"/>
        </w:rPr>
        <w:t xml:space="preserve"> informação.</w:t>
      </w:r>
    </w:p>
    <w:p w14:paraId="483AB599" w14:textId="77777777" w:rsidR="00A021BD" w:rsidRPr="00D55C22" w:rsidRDefault="00A021BD" w:rsidP="00A021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22">
        <w:rPr>
          <w:rFonts w:ascii="Times New Roman" w:hAnsi="Times New Roman" w:cs="Times New Roman"/>
          <w:b/>
          <w:bCs/>
          <w:sz w:val="24"/>
          <w:szCs w:val="24"/>
        </w:rPr>
        <w:t>Dúvidas?? Pergunte!</w:t>
      </w:r>
    </w:p>
    <w:p w14:paraId="5C525D7C" w14:textId="77777777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383078">
    <w:abstractNumId w:val="2"/>
  </w:num>
  <w:num w:numId="2" w16cid:durableId="212891065">
    <w:abstractNumId w:val="0"/>
  </w:num>
  <w:num w:numId="3" w16cid:durableId="1765104711">
    <w:abstractNumId w:val="3"/>
  </w:num>
  <w:num w:numId="4" w16cid:durableId="171326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23CD8"/>
    <w:rsid w:val="00042E17"/>
    <w:rsid w:val="001F7ED3"/>
    <w:rsid w:val="003F587E"/>
    <w:rsid w:val="00425D27"/>
    <w:rsid w:val="005A7601"/>
    <w:rsid w:val="00635DE8"/>
    <w:rsid w:val="00675B44"/>
    <w:rsid w:val="007957B8"/>
    <w:rsid w:val="0080770A"/>
    <w:rsid w:val="009477B9"/>
    <w:rsid w:val="009678C3"/>
    <w:rsid w:val="00A021BD"/>
    <w:rsid w:val="00A90295"/>
    <w:rsid w:val="00C0454D"/>
    <w:rsid w:val="00C147FC"/>
    <w:rsid w:val="00CE220A"/>
    <w:rsid w:val="00D218FE"/>
    <w:rsid w:val="00D55C22"/>
    <w:rsid w:val="00E8798C"/>
    <w:rsid w:val="00F5718D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18</cp:revision>
  <dcterms:created xsi:type="dcterms:W3CDTF">2022-10-03T22:17:00Z</dcterms:created>
  <dcterms:modified xsi:type="dcterms:W3CDTF">2022-10-05T23:29:00Z</dcterms:modified>
</cp:coreProperties>
</file>