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FB39" w14:textId="2FFB920D" w:rsidR="0083582B" w:rsidRDefault="00D84864" w:rsidP="00D84864">
      <w:pPr>
        <w:spacing w:before="200" w:after="100"/>
        <w:jc w:val="center"/>
      </w:pPr>
      <w:r>
        <w:rPr>
          <w:noProof/>
        </w:rPr>
        <w:drawing>
          <wp:inline distT="0" distB="0" distL="0" distR="0" wp14:anchorId="611ED2F7" wp14:editId="13AF7930">
            <wp:extent cx="5740215" cy="1184621"/>
            <wp:effectExtent l="0" t="0" r="0" b="0"/>
            <wp:docPr id="17113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1143" name="Picture 171131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215" cy="118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0DD3" w14:textId="4E042BE9" w:rsidR="00D84864" w:rsidRDefault="00D84864" w:rsidP="00D84864">
      <w:pPr>
        <w:spacing w:before="120" w:after="80"/>
        <w:jc w:val="center"/>
        <w:rPr>
          <w:b/>
          <w:bCs/>
          <w:sz w:val="24"/>
          <w:szCs w:val="24"/>
          <w:u w:val="single"/>
          <w:lang w:val="da-DK"/>
        </w:rPr>
      </w:pPr>
      <w:r>
        <w:rPr>
          <w:b/>
          <w:bCs/>
          <w:sz w:val="24"/>
          <w:szCs w:val="24"/>
          <w:u w:val="single"/>
          <w:lang w:val="da-DK"/>
        </w:rPr>
        <w:t>UJIAN SEMESTER</w:t>
      </w:r>
    </w:p>
    <w:p w14:paraId="3FEA4885" w14:textId="77777777" w:rsidR="00D84864" w:rsidRDefault="00D84864">
      <w:pPr>
        <w:spacing w:before="120" w:after="80"/>
        <w:rPr>
          <w:b/>
          <w:bCs/>
          <w:sz w:val="24"/>
          <w:szCs w:val="24"/>
          <w:u w:val="single"/>
          <w:lang w:val="da-DK"/>
        </w:rPr>
      </w:pPr>
    </w:p>
    <w:p w14:paraId="2EAFE86C" w14:textId="34EB3F5B" w:rsidR="00D84864" w:rsidRPr="00D84864" w:rsidRDefault="00D84864">
      <w:pPr>
        <w:spacing w:before="120" w:after="80"/>
        <w:rPr>
          <w:sz w:val="24"/>
          <w:szCs w:val="24"/>
          <w:lang w:val="da-DK"/>
        </w:rPr>
      </w:pPr>
      <w:r w:rsidRPr="00D84864">
        <w:rPr>
          <w:sz w:val="24"/>
          <w:szCs w:val="24"/>
          <w:lang w:val="da-DK"/>
        </w:rPr>
        <w:t xml:space="preserve">Dosen </w:t>
      </w:r>
      <w:r w:rsidRPr="00D84864">
        <w:rPr>
          <w:sz w:val="24"/>
          <w:szCs w:val="24"/>
          <w:lang w:val="da-DK"/>
        </w:rPr>
        <w:tab/>
      </w:r>
      <w:r w:rsidRPr="00D84864">
        <w:rPr>
          <w:sz w:val="24"/>
          <w:szCs w:val="24"/>
          <w:lang w:val="da-DK"/>
        </w:rPr>
        <w:tab/>
        <w:t>: Gede Erik Aktama, S.Pd, M.Pd</w:t>
      </w:r>
    </w:p>
    <w:p w14:paraId="5E4761F2" w14:textId="29B1D7E4" w:rsidR="00D84864" w:rsidRPr="00D84864" w:rsidRDefault="00D84864">
      <w:pPr>
        <w:spacing w:before="120" w:after="80"/>
        <w:rPr>
          <w:sz w:val="24"/>
          <w:szCs w:val="24"/>
          <w:lang w:val="da-DK"/>
        </w:rPr>
      </w:pPr>
      <w:r w:rsidRPr="00D84864">
        <w:rPr>
          <w:sz w:val="24"/>
          <w:szCs w:val="24"/>
          <w:lang w:val="da-DK"/>
        </w:rPr>
        <w:t xml:space="preserve">Matakuliah </w:t>
      </w:r>
      <w:r w:rsidRPr="00D84864">
        <w:rPr>
          <w:sz w:val="24"/>
          <w:szCs w:val="24"/>
          <w:lang w:val="da-DK"/>
        </w:rPr>
        <w:tab/>
      </w:r>
      <w:r w:rsidRPr="00D84864">
        <w:rPr>
          <w:sz w:val="24"/>
          <w:szCs w:val="24"/>
          <w:lang w:val="da-DK"/>
        </w:rPr>
        <w:tab/>
        <w:t>: Sistem Pakar</w:t>
      </w:r>
    </w:p>
    <w:p w14:paraId="5E634518" w14:textId="77777777" w:rsidR="00D84864" w:rsidRPr="00D84864" w:rsidRDefault="00D84864">
      <w:pPr>
        <w:spacing w:before="120" w:after="80"/>
        <w:rPr>
          <w:b/>
          <w:bCs/>
          <w:sz w:val="24"/>
          <w:szCs w:val="24"/>
          <w:u w:val="single"/>
          <w:lang w:val="da-DK"/>
        </w:rPr>
      </w:pPr>
    </w:p>
    <w:p w14:paraId="42249725" w14:textId="2D7436B3" w:rsidR="0083582B" w:rsidRDefault="00000000">
      <w:pPr>
        <w:spacing w:before="120" w:after="80"/>
      </w:pPr>
      <w:r>
        <w:rPr>
          <w:b/>
          <w:bCs/>
          <w:sz w:val="24"/>
          <w:szCs w:val="24"/>
          <w:u w:val="single"/>
        </w:rPr>
        <w:t>PETUNJUK UMUM</w:t>
      </w:r>
    </w:p>
    <w:p w14:paraId="10C72D54" w14:textId="77777777" w:rsidR="0083582B" w:rsidRDefault="00000000">
      <w:pPr>
        <w:pStyle w:val="ListParagraph"/>
        <w:numPr>
          <w:ilvl w:val="0"/>
          <w:numId w:val="2"/>
        </w:numPr>
        <w:spacing w:before="40" w:after="40"/>
      </w:pPr>
      <w:r>
        <w:t>Ujian ini terdiri dari dua bagian: Bagian A (Teori/Konsep) dan Bagian B (Project Mini + Dokumentasi).</w:t>
      </w:r>
    </w:p>
    <w:p w14:paraId="7EDC8710" w14:textId="3BDC39E2" w:rsidR="0083582B" w:rsidRPr="00B02F0F" w:rsidRDefault="00000000">
      <w:pPr>
        <w:pStyle w:val="ListParagraph"/>
        <w:numPr>
          <w:ilvl w:val="0"/>
          <w:numId w:val="2"/>
        </w:numPr>
        <w:spacing w:before="40" w:after="40"/>
        <w:rPr>
          <w:lang w:val="sv-SE"/>
        </w:rPr>
      </w:pPr>
      <w:r w:rsidRPr="00B02F0F">
        <w:rPr>
          <w:lang w:val="sv-SE"/>
        </w:rPr>
        <w:t xml:space="preserve">Bagian B (Project Mini dan Dokumentasi) dikumpulkan </w:t>
      </w:r>
      <w:r w:rsidR="006D170C">
        <w:rPr>
          <w:lang w:val="sv-SE"/>
        </w:rPr>
        <w:t>Di teams</w:t>
      </w:r>
      <w:r w:rsidR="003E49D5">
        <w:rPr>
          <w:lang w:val="sv-SE"/>
        </w:rPr>
        <w:t>.</w:t>
      </w:r>
    </w:p>
    <w:p w14:paraId="6D3679B4" w14:textId="77777777" w:rsidR="0083582B" w:rsidRDefault="00000000">
      <w:pPr>
        <w:pStyle w:val="ListParagraph"/>
        <w:numPr>
          <w:ilvl w:val="0"/>
          <w:numId w:val="2"/>
        </w:numPr>
        <w:spacing w:before="40" w:after="40"/>
      </w:pPr>
      <w:r w:rsidRPr="00B02F0F">
        <w:rPr>
          <w:lang w:val="sv-SE"/>
        </w:rPr>
        <w:t xml:space="preserve">Dilarang bekerja sama dalam pengerjaan project. </w:t>
      </w:r>
      <w:r>
        <w:t>Setiap mahasiswa wajib memilih domain/topik yang berbeda.</w:t>
      </w:r>
    </w:p>
    <w:p w14:paraId="24EA1847" w14:textId="77777777" w:rsidR="0083582B" w:rsidRPr="00B02F0F" w:rsidRDefault="00000000">
      <w:pPr>
        <w:pStyle w:val="ListParagraph"/>
        <w:numPr>
          <w:ilvl w:val="0"/>
          <w:numId w:val="2"/>
        </w:numPr>
        <w:spacing w:before="40" w:after="40"/>
        <w:rPr>
          <w:lang w:val="sv-SE"/>
        </w:rPr>
      </w:pPr>
      <w:r w:rsidRPr="00B02F0F">
        <w:rPr>
          <w:lang w:val="sv-SE"/>
        </w:rPr>
        <w:t>Dokumentasi harus ditulis dalam bahasa Indonesia yang baik dan benar.</w:t>
      </w:r>
    </w:p>
    <w:p w14:paraId="43B231F6" w14:textId="77777777" w:rsidR="0083582B" w:rsidRPr="00B02F0F" w:rsidRDefault="00000000">
      <w:pPr>
        <w:pStyle w:val="ListParagraph"/>
        <w:numPr>
          <w:ilvl w:val="0"/>
          <w:numId w:val="2"/>
        </w:numPr>
        <w:spacing w:before="40" w:after="40"/>
        <w:rPr>
          <w:lang w:val="sv-SE"/>
        </w:rPr>
      </w:pPr>
      <w:r w:rsidRPr="00B02F0F">
        <w:rPr>
          <w:lang w:val="sv-SE"/>
        </w:rPr>
        <w:t>Sertakan link repositori (GitHub/GitLab) yang dapat diakses oleh dosen.</w:t>
      </w:r>
    </w:p>
    <w:p w14:paraId="26337FDD" w14:textId="77777777" w:rsidR="0083582B" w:rsidRPr="00B02F0F" w:rsidRDefault="0083582B">
      <w:pPr>
        <w:spacing w:before="160" w:after="80"/>
        <w:rPr>
          <w:lang w:val="sv-SE"/>
        </w:rPr>
      </w:pPr>
    </w:p>
    <w:p w14:paraId="20BCFE6E" w14:textId="77777777" w:rsidR="0083582B" w:rsidRPr="00B02F0F" w:rsidRDefault="00000000">
      <w:pPr>
        <w:pBdr>
          <w:bottom w:val="single" w:sz="6" w:space="4" w:color="1F4E79"/>
        </w:pBdr>
        <w:spacing w:before="120" w:after="60"/>
        <w:rPr>
          <w:lang w:val="sv-SE"/>
        </w:rPr>
      </w:pPr>
      <w:r w:rsidRPr="00B02F0F">
        <w:rPr>
          <w:b/>
          <w:bCs/>
          <w:color w:val="1F4E79"/>
          <w:sz w:val="26"/>
          <w:szCs w:val="26"/>
          <w:lang w:val="sv-SE"/>
        </w:rPr>
        <w:t>BAGIAN A — SOAL TEORI &amp; KONSEP</w:t>
      </w:r>
    </w:p>
    <w:p w14:paraId="0D797DD5" w14:textId="2C091A48" w:rsidR="0083582B" w:rsidRPr="00B02F0F" w:rsidRDefault="00000000">
      <w:pPr>
        <w:spacing w:before="60" w:after="60"/>
        <w:rPr>
          <w:lang w:val="sv-SE"/>
        </w:rPr>
      </w:pPr>
      <w:r w:rsidRPr="00B02F0F">
        <w:rPr>
          <w:color w:val="555555"/>
          <w:lang w:val="sv-SE"/>
        </w:rPr>
        <w:t xml:space="preserve">Bobot: </w:t>
      </w:r>
      <w:r w:rsidR="003E49D5">
        <w:rPr>
          <w:color w:val="555555"/>
          <w:lang w:val="sv-SE"/>
        </w:rPr>
        <w:t>2</w:t>
      </w:r>
      <w:r w:rsidRPr="00B02F0F">
        <w:rPr>
          <w:color w:val="555555"/>
          <w:lang w:val="sv-SE"/>
        </w:rPr>
        <w:t xml:space="preserve">0% | Waktu: </w:t>
      </w:r>
      <w:r w:rsidR="003E49D5">
        <w:rPr>
          <w:color w:val="555555"/>
          <w:lang w:val="sv-SE"/>
        </w:rPr>
        <w:t>Take Home</w:t>
      </w:r>
      <w:r w:rsidRPr="00B02F0F">
        <w:rPr>
          <w:color w:val="555555"/>
          <w:lang w:val="sv-SE"/>
        </w:rPr>
        <w:t xml:space="preserve"> | Kerjakan SEMUA soal</w:t>
      </w:r>
    </w:p>
    <w:p w14:paraId="08DD0CE1" w14:textId="77777777" w:rsidR="0083582B" w:rsidRPr="00B02F0F" w:rsidRDefault="0083582B">
      <w:pPr>
        <w:spacing w:before="100"/>
        <w:rPr>
          <w:lang w:val="sv-SE"/>
        </w:rPr>
      </w:pPr>
    </w:p>
    <w:p w14:paraId="2343C591" w14:textId="77777777" w:rsidR="0083582B" w:rsidRPr="00B02F0F" w:rsidRDefault="00000000">
      <w:pPr>
        <w:spacing w:before="60" w:after="60"/>
        <w:rPr>
          <w:lang w:val="sv-SE"/>
        </w:rPr>
      </w:pPr>
      <w:r w:rsidRPr="00B02F0F">
        <w:rPr>
          <w:b/>
          <w:bCs/>
          <w:lang w:val="sv-SE"/>
        </w:rPr>
        <w:t>Soal A.1 — Konsep Dasar Sistem Pakar (10 poin)</w:t>
      </w:r>
    </w:p>
    <w:p w14:paraId="79FF1D7F" w14:textId="77777777" w:rsidR="0083582B" w:rsidRPr="00B02F0F" w:rsidRDefault="00000000">
      <w:pPr>
        <w:spacing w:before="60" w:after="60"/>
        <w:rPr>
          <w:lang w:val="sv-SE"/>
        </w:rPr>
      </w:pPr>
      <w:r w:rsidRPr="00B02F0F">
        <w:rPr>
          <w:lang w:val="sv-SE"/>
        </w:rPr>
        <w:t>Jelaskan perbedaan antara Sistem Pakar berbasis Aturan (Rule-Based Expert System) dan Sistem Pakar berbasis Kasus (Case-Based Reasoning/CBR). Berikan masing-masing 2 (dua) contoh aplikasi nyata beserta alasan pemilihan metodenya.</w:t>
      </w:r>
    </w:p>
    <w:p w14:paraId="4B1B7876" w14:textId="77777777" w:rsidR="0083582B" w:rsidRPr="00B02F0F" w:rsidRDefault="0083582B">
      <w:pPr>
        <w:spacing w:before="80"/>
        <w:rPr>
          <w:lang w:val="sv-SE"/>
        </w:rPr>
      </w:pPr>
    </w:p>
    <w:p w14:paraId="77E93349" w14:textId="77777777" w:rsidR="0083582B" w:rsidRDefault="00000000">
      <w:pPr>
        <w:spacing w:before="60" w:after="60"/>
      </w:pPr>
      <w:r>
        <w:rPr>
          <w:b/>
          <w:bCs/>
        </w:rPr>
        <w:t>Soal A.2 — Representasi Pengetahuan (10 poin)</w:t>
      </w:r>
    </w:p>
    <w:p w14:paraId="4861715A" w14:textId="77777777" w:rsidR="0083582B" w:rsidRDefault="00000000">
      <w:pPr>
        <w:spacing w:before="60" w:after="60"/>
      </w:pPr>
      <w:r>
        <w:t>Perhatikan domain diagnosa kerusakan laptop berikut ini. Representasikan pengetahuan berikut dalam bentuk:</w:t>
      </w:r>
    </w:p>
    <w:p w14:paraId="5D467105" w14:textId="77777777" w:rsidR="0083582B" w:rsidRDefault="00000000">
      <w:pPr>
        <w:pStyle w:val="ListParagraph"/>
        <w:numPr>
          <w:ilvl w:val="0"/>
          <w:numId w:val="3"/>
        </w:numPr>
        <w:spacing w:before="40" w:after="40"/>
      </w:pPr>
      <w:r>
        <w:t>Pohon Keputusan (Decision Tree)</w:t>
      </w:r>
    </w:p>
    <w:p w14:paraId="726AB929" w14:textId="77777777" w:rsidR="0083582B" w:rsidRDefault="00000000">
      <w:pPr>
        <w:pStyle w:val="ListParagraph"/>
        <w:numPr>
          <w:ilvl w:val="0"/>
          <w:numId w:val="3"/>
        </w:numPr>
        <w:spacing w:before="40" w:after="40"/>
      </w:pPr>
      <w:r>
        <w:t>Aturan Produksi (Production Rules) minimal 5 aturan IF-THEN</w:t>
      </w:r>
    </w:p>
    <w:p w14:paraId="034E4CC3" w14:textId="77777777" w:rsidR="0083582B" w:rsidRDefault="00000000">
      <w:pPr>
        <w:pStyle w:val="ListParagraph"/>
        <w:numPr>
          <w:ilvl w:val="0"/>
          <w:numId w:val="3"/>
        </w:numPr>
        <w:spacing w:before="40" w:after="40"/>
      </w:pPr>
      <w:r>
        <w:t>Tabel Keputusan (Decision Table)</w:t>
      </w:r>
    </w:p>
    <w:p w14:paraId="6DE399D9" w14:textId="77777777" w:rsidR="0083582B" w:rsidRDefault="0083582B">
      <w:pPr>
        <w:spacing w:before="80"/>
      </w:pPr>
    </w:p>
    <w:p w14:paraId="4F91FED6" w14:textId="77777777" w:rsidR="0083582B" w:rsidRPr="00B02F0F" w:rsidRDefault="00000000">
      <w:pPr>
        <w:spacing w:before="60" w:after="60"/>
        <w:rPr>
          <w:lang w:val="da-DK"/>
        </w:rPr>
      </w:pPr>
      <w:r w:rsidRPr="00B02F0F">
        <w:rPr>
          <w:b/>
          <w:bCs/>
          <w:lang w:val="da-DK"/>
        </w:rPr>
        <w:t>Tabel Gejala dan Penyebab Kerusakan Laptop: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60"/>
        <w:gridCol w:w="3000"/>
        <w:gridCol w:w="3000"/>
      </w:tblGrid>
      <w:tr w:rsidR="0083582B" w14:paraId="1E5FC9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A42F7" w14:textId="77777777" w:rsidR="008358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7D4CB" w14:textId="77777777" w:rsidR="0083582B" w:rsidRDefault="00000000">
            <w:r>
              <w:rPr>
                <w:b/>
                <w:bCs/>
                <w:color w:val="FFFFFF"/>
              </w:rPr>
              <w:t>Gejala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B727E" w14:textId="77777777" w:rsidR="0083582B" w:rsidRDefault="00000000">
            <w:r>
              <w:rPr>
                <w:b/>
                <w:bCs/>
                <w:color w:val="FFFFFF"/>
              </w:rPr>
              <w:t>Kemungkinan Penyebab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44AA1" w14:textId="77777777" w:rsidR="0083582B" w:rsidRDefault="00000000">
            <w:r>
              <w:rPr>
                <w:b/>
                <w:bCs/>
                <w:color w:val="FFFFFF"/>
              </w:rPr>
              <w:t>Solusi</w:t>
            </w:r>
          </w:p>
        </w:tc>
      </w:tr>
      <w:tr w:rsidR="0083582B" w14:paraId="1C5610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E5421" w14:textId="77777777" w:rsidR="0083582B" w:rsidRDefault="00000000">
            <w:pPr>
              <w:jc w:val="center"/>
            </w:pPr>
            <w:r>
              <w:t>1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E63D6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Laptop tidak menyala sama sekali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8C729" w14:textId="77777777" w:rsidR="0083582B" w:rsidRDefault="00000000">
            <w:r>
              <w:t>Adaptor rusak / Baterai mati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D2F23" w14:textId="77777777" w:rsidR="0083582B" w:rsidRDefault="00000000">
            <w:r>
              <w:t>Ganti adaptor / Charge ulang</w:t>
            </w:r>
          </w:p>
        </w:tc>
      </w:tr>
      <w:tr w:rsidR="0083582B" w14:paraId="5B6D84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2664D" w14:textId="77777777" w:rsidR="0083582B" w:rsidRDefault="00000000">
            <w:pPr>
              <w:jc w:val="center"/>
            </w:pPr>
            <w:r>
              <w:t>2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B544B" w14:textId="77777777" w:rsidR="0083582B" w:rsidRDefault="00000000">
            <w:r>
              <w:t>Layar hitam setelah logo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D7D31" w14:textId="77777777" w:rsidR="0083582B" w:rsidRDefault="00000000">
            <w:r>
              <w:t>GPU/Driver bermasalah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88044" w14:textId="77777777" w:rsidR="0083582B" w:rsidRDefault="00000000">
            <w:r>
              <w:t>Update/reinstall driver</w:t>
            </w:r>
          </w:p>
        </w:tc>
      </w:tr>
      <w:tr w:rsidR="0083582B" w14:paraId="223B2B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B7221" w14:textId="77777777" w:rsidR="0083582B" w:rsidRDefault="00000000">
            <w:pPr>
              <w:jc w:val="center"/>
            </w:pPr>
            <w:r>
              <w:t>3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6196D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Laptop mati mendadak saat dipakai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A68B3" w14:textId="77777777" w:rsidR="0083582B" w:rsidRDefault="00000000">
            <w:r>
              <w:t>Overheating / RAM rusak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8FC3" w14:textId="77777777" w:rsidR="0083582B" w:rsidRDefault="00000000">
            <w:r>
              <w:t>Bersihkan kipas / Ganti RAM</w:t>
            </w:r>
          </w:p>
        </w:tc>
      </w:tr>
      <w:tr w:rsidR="0083582B" w14:paraId="32CA20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FB400" w14:textId="77777777" w:rsidR="0083582B" w:rsidRDefault="00000000">
            <w:pPr>
              <w:jc w:val="center"/>
            </w:pPr>
            <w:r>
              <w:t>4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94C9A" w14:textId="77777777" w:rsidR="0083582B" w:rsidRDefault="00000000">
            <w:r>
              <w:t>Keyboard tidak merespons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C794C" w14:textId="77777777" w:rsidR="0083582B" w:rsidRDefault="00000000">
            <w:r>
              <w:t>Driver keyboard error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65224" w14:textId="77777777" w:rsidR="0083582B" w:rsidRDefault="00000000">
            <w:r>
              <w:t>Reinstall driver keyboard</w:t>
            </w:r>
          </w:p>
        </w:tc>
      </w:tr>
      <w:tr w:rsidR="0083582B" w14:paraId="7B806C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CC7A9" w14:textId="77777777" w:rsidR="0083582B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46965" w14:textId="77777777" w:rsidR="0083582B" w:rsidRDefault="00000000">
            <w:r>
              <w:t>Wifi tidak terdeteksi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C4114" w14:textId="77777777" w:rsidR="0083582B" w:rsidRDefault="00000000">
            <w:r>
              <w:t>Driver wifi rusak / Card mati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959A2" w14:textId="77777777" w:rsidR="0083582B" w:rsidRDefault="00000000">
            <w:r>
              <w:t>Update driver / Ganti WiFi card</w:t>
            </w:r>
          </w:p>
        </w:tc>
      </w:tr>
      <w:tr w:rsidR="0083582B" w14:paraId="43FB96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408A0" w14:textId="77777777" w:rsidR="0083582B" w:rsidRDefault="00000000">
            <w:pPr>
              <w:jc w:val="center"/>
            </w:pPr>
            <w:r>
              <w:t>6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B9527" w14:textId="77777777" w:rsidR="0083582B" w:rsidRDefault="00000000">
            <w:r>
              <w:t>Suara kipas sangat keras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5C764" w14:textId="77777777" w:rsidR="0083582B" w:rsidRDefault="00000000">
            <w:r>
              <w:t>Debu menumpuk / Pasta kering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F3972" w14:textId="77777777" w:rsidR="0083582B" w:rsidRDefault="00000000">
            <w:r>
              <w:t>Bersihkan / Ganti thermal paste</w:t>
            </w:r>
          </w:p>
        </w:tc>
      </w:tr>
    </w:tbl>
    <w:p w14:paraId="25C55B36" w14:textId="77777777" w:rsidR="0083582B" w:rsidRDefault="0083582B">
      <w:pPr>
        <w:spacing w:before="120"/>
      </w:pPr>
    </w:p>
    <w:p w14:paraId="1F48FB23" w14:textId="77777777" w:rsidR="0083582B" w:rsidRDefault="00000000">
      <w:pPr>
        <w:spacing w:before="60" w:after="60"/>
      </w:pPr>
      <w:r>
        <w:rPr>
          <w:b/>
          <w:bCs/>
        </w:rPr>
        <w:t>Soal A.3 — Mesin Inferensi (10 poin)</w:t>
      </w:r>
    </w:p>
    <w:p w14:paraId="4DD7435B" w14:textId="77777777" w:rsidR="0083582B" w:rsidRPr="00B02F0F" w:rsidRDefault="00000000">
      <w:pPr>
        <w:spacing w:before="60" w:after="60"/>
        <w:rPr>
          <w:lang w:val="sv-SE"/>
        </w:rPr>
      </w:pPr>
      <w:r w:rsidRPr="00B02F0F">
        <w:rPr>
          <w:lang w:val="sv-SE"/>
        </w:rPr>
        <w:t>Diberikan basis pengetahuan berikut untuk sistem diagnosa penyakit tanaman:</w:t>
      </w:r>
    </w:p>
    <w:p w14:paraId="563FEB80" w14:textId="77777777" w:rsidR="0083582B" w:rsidRPr="00B02F0F" w:rsidRDefault="0083582B">
      <w:pPr>
        <w:spacing w:before="60"/>
        <w:rPr>
          <w:lang w:val="sv-SE"/>
        </w:rPr>
      </w:pPr>
    </w:p>
    <w:p w14:paraId="6D3A677D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Courier New" w:eastAsia="Courier New" w:hAnsi="Courier New" w:cs="Courier New"/>
        </w:rPr>
        <w:t>R1: IF daun menguning AND batang layu THEN tanaman kekurangan nitrogen</w:t>
      </w:r>
    </w:p>
    <w:p w14:paraId="74A10604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Courier New" w:eastAsia="Courier New" w:hAnsi="Courier New" w:cs="Courier New"/>
        </w:rPr>
        <w:t>R2: IF tanaman kekurangan nitrogen AND pertumbuhan lambat THEN berikan pupuk urea</w:t>
      </w:r>
    </w:p>
    <w:p w14:paraId="6070BEF6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Courier New" w:eastAsia="Courier New" w:hAnsi="Courier New" w:cs="Courier New"/>
        </w:rPr>
        <w:t>R3: IF daun berbintik hitam AND daun rontok THEN serangan jamur</w:t>
      </w:r>
    </w:p>
    <w:p w14:paraId="605AD8C7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Courier New" w:eastAsia="Courier New" w:hAnsi="Courier New" w:cs="Courier New"/>
        </w:rPr>
        <w:t>R4: IF serangan jamur AND kelembaban tinggi THEN semprotkan fungisida</w:t>
      </w:r>
    </w:p>
    <w:p w14:paraId="183B3C56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Courier New" w:eastAsia="Courier New" w:hAnsi="Courier New" w:cs="Courier New"/>
        </w:rPr>
        <w:t>R5: IF batang layu AND tanah kering THEN kekurangan air</w:t>
      </w:r>
    </w:p>
    <w:p w14:paraId="33867441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Courier New" w:eastAsia="Courier New" w:hAnsi="Courier New" w:cs="Courier New"/>
        </w:rPr>
        <w:t>R6: IF kekurangan air AND daun menguning THEN siram secara rutin</w:t>
      </w:r>
    </w:p>
    <w:p w14:paraId="4826A041" w14:textId="77777777" w:rsidR="0083582B" w:rsidRDefault="0083582B">
      <w:pPr>
        <w:spacing w:before="80"/>
      </w:pPr>
    </w:p>
    <w:p w14:paraId="0CDEB1C3" w14:textId="77777777" w:rsidR="0083582B" w:rsidRDefault="00000000">
      <w:pPr>
        <w:spacing w:before="60" w:after="60"/>
      </w:pPr>
      <w:r>
        <w:t>Fakta awal yang diketahui: daun menguning, batang layu, pertumbuhan lambat.</w:t>
      </w:r>
    </w:p>
    <w:p w14:paraId="565638A4" w14:textId="77777777" w:rsidR="0083582B" w:rsidRDefault="0083582B">
      <w:pPr>
        <w:spacing w:before="60"/>
      </w:pPr>
    </w:p>
    <w:p w14:paraId="44C7CB43" w14:textId="77777777" w:rsidR="0083582B" w:rsidRDefault="00000000">
      <w:pPr>
        <w:spacing w:before="60" w:after="60"/>
      </w:pPr>
      <w:r>
        <w:t>Pertanyaan:</w:t>
      </w:r>
    </w:p>
    <w:p w14:paraId="3FCDA175" w14:textId="77777777" w:rsidR="0083582B" w:rsidRDefault="00000000">
      <w:pPr>
        <w:pStyle w:val="ListParagraph"/>
        <w:numPr>
          <w:ilvl w:val="0"/>
          <w:numId w:val="3"/>
        </w:numPr>
        <w:spacing w:before="40" w:after="40"/>
      </w:pPr>
      <w:r>
        <w:t>Lakukan penelusuran dengan metode Forward Chaining. Tunjukkan setiap langkah (aturan yang diaktifkan, fakta baru yang ditambahkan).</w:t>
      </w:r>
    </w:p>
    <w:p w14:paraId="4EB7D05B" w14:textId="77777777" w:rsidR="0083582B" w:rsidRDefault="00000000">
      <w:pPr>
        <w:pStyle w:val="ListParagraph"/>
        <w:numPr>
          <w:ilvl w:val="0"/>
          <w:numId w:val="3"/>
        </w:numPr>
        <w:spacing w:before="40" w:after="40"/>
      </w:pPr>
      <w:r>
        <w:t>Jika goal yang ingin dicapai adalah 'berikan pupuk urea', lakukan penelusuran dengan Backward Chaining. Tunjukkan pohon penelusurannya.</w:t>
      </w:r>
    </w:p>
    <w:p w14:paraId="7CC11E81" w14:textId="77777777" w:rsidR="0083582B" w:rsidRDefault="00000000">
      <w:pPr>
        <w:pStyle w:val="ListParagraph"/>
        <w:numPr>
          <w:ilvl w:val="0"/>
          <w:numId w:val="3"/>
        </w:numPr>
        <w:spacing w:before="40" w:after="40"/>
      </w:pPr>
      <w:r>
        <w:t>Bandingkan efisiensi kedua metode untuk kasus di atas.</w:t>
      </w:r>
    </w:p>
    <w:p w14:paraId="17BC26D6" w14:textId="77777777" w:rsidR="0083582B" w:rsidRDefault="0083582B">
      <w:pPr>
        <w:spacing w:before="80"/>
      </w:pPr>
    </w:p>
    <w:p w14:paraId="282AAFD8" w14:textId="77777777" w:rsidR="0083582B" w:rsidRDefault="00000000">
      <w:pPr>
        <w:spacing w:before="60" w:after="60"/>
      </w:pPr>
      <w:r>
        <w:rPr>
          <w:b/>
          <w:bCs/>
        </w:rPr>
        <w:t>Soal A.4 — Faktor Kepastian &amp; Evaluasi (10 poin)</w:t>
      </w:r>
    </w:p>
    <w:p w14:paraId="08A8AB9E" w14:textId="77777777" w:rsidR="0083582B" w:rsidRDefault="00000000">
      <w:pPr>
        <w:spacing w:before="60" w:after="60"/>
      </w:pPr>
      <w:r>
        <w:t>Sebuah sistem pakar diagnosa penyakit paru-paru menggunakan Certainty Factor (CF). Diberikan informasi:</w:t>
      </w:r>
    </w:p>
    <w:p w14:paraId="49CC7E13" w14:textId="77777777" w:rsidR="0083582B" w:rsidRDefault="008358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83582B" w14:paraId="218B361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0D8927" w14:textId="77777777" w:rsidR="0083582B" w:rsidRDefault="00000000">
            <w:r>
              <w:rPr>
                <w:b/>
                <w:bCs/>
              </w:rPr>
              <w:t>Keterangan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3536660" w14:textId="77777777" w:rsidR="0083582B" w:rsidRDefault="00000000">
            <w:r>
              <w:rPr>
                <w:b/>
                <w:bCs/>
              </w:rPr>
              <w:t>Nilai CF</w:t>
            </w:r>
          </w:p>
        </w:tc>
      </w:tr>
      <w:tr w:rsidR="0083582B" w14:paraId="6E1F819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A7A3B7" w14:textId="77777777" w:rsidR="0083582B" w:rsidRDefault="00000000">
            <w:r>
              <w:t>Gejala: Batuk berkepanjangan (&gt;3 minggu)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E4091A0" w14:textId="77777777" w:rsidR="0083582B" w:rsidRDefault="00000000">
            <w:r>
              <w:t>CF = 0.7</w:t>
            </w:r>
          </w:p>
        </w:tc>
      </w:tr>
      <w:tr w:rsidR="0083582B" w14:paraId="1388F9C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BA545E" w14:textId="77777777" w:rsidR="0083582B" w:rsidRDefault="00000000">
            <w:r>
              <w:t>Gejala: Dahak berdarah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C437916" w14:textId="77777777" w:rsidR="0083582B" w:rsidRDefault="00000000">
            <w:r>
              <w:t>CF = 0.85</w:t>
            </w:r>
          </w:p>
        </w:tc>
      </w:tr>
      <w:tr w:rsidR="0083582B" w14:paraId="3FEA005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E38816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Gejala: Demam ringan sore hari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BE87555" w14:textId="77777777" w:rsidR="0083582B" w:rsidRDefault="00000000">
            <w:r>
              <w:t>CF = 0.6</w:t>
            </w:r>
          </w:p>
        </w:tc>
      </w:tr>
      <w:tr w:rsidR="0083582B" w14:paraId="1FEDB2E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1BE7DE" w14:textId="77777777" w:rsidR="0083582B" w:rsidRDefault="00000000">
            <w:r>
              <w:t>Aturan: IF batuk lama AND dahak berdarah THEN TBC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C9AF675" w14:textId="77777777" w:rsidR="0083582B" w:rsidRDefault="00000000">
            <w:r>
              <w:t>CF Aturan = 0.9</w:t>
            </w:r>
          </w:p>
        </w:tc>
      </w:tr>
      <w:tr w:rsidR="0083582B" w14:paraId="0E42A92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F638C9" w14:textId="77777777" w:rsidR="0083582B" w:rsidRDefault="00000000">
            <w:r>
              <w:t>Aturan: IF demam sore AND batuk lama THEN TBC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CED7F8B" w14:textId="77777777" w:rsidR="0083582B" w:rsidRDefault="00000000">
            <w:r>
              <w:t>CF Aturan = 0.75</w:t>
            </w:r>
          </w:p>
        </w:tc>
      </w:tr>
    </w:tbl>
    <w:p w14:paraId="2E60E73C" w14:textId="77777777" w:rsidR="0083582B" w:rsidRDefault="0083582B">
      <w:pPr>
        <w:spacing w:before="80"/>
      </w:pPr>
    </w:p>
    <w:p w14:paraId="5693B200" w14:textId="77777777" w:rsidR="0083582B" w:rsidRDefault="00000000">
      <w:pPr>
        <w:spacing w:before="60" w:after="60"/>
      </w:pPr>
      <w:r>
        <w:t>Hitung:</w:t>
      </w:r>
    </w:p>
    <w:p w14:paraId="7B209598" w14:textId="77777777" w:rsidR="0083582B" w:rsidRDefault="00000000">
      <w:pPr>
        <w:pStyle w:val="ListParagraph"/>
        <w:numPr>
          <w:ilvl w:val="0"/>
          <w:numId w:val="3"/>
        </w:numPr>
        <w:spacing w:before="40" w:after="40"/>
      </w:pPr>
      <w:r>
        <w:t>CF kombinasi untuk diagnosa TBC berdasarkan aturan pertama.</w:t>
      </w:r>
    </w:p>
    <w:p w14:paraId="2C17E221" w14:textId="77777777" w:rsidR="0083582B" w:rsidRDefault="00000000">
      <w:pPr>
        <w:pStyle w:val="ListParagraph"/>
        <w:numPr>
          <w:ilvl w:val="0"/>
          <w:numId w:val="3"/>
        </w:numPr>
        <w:spacing w:before="40" w:after="40"/>
      </w:pPr>
      <w:r>
        <w:t>CF kombinasi untuk diagnosa TBC berdasarkan aturan kedua.</w:t>
      </w:r>
    </w:p>
    <w:p w14:paraId="2B4AD3D9" w14:textId="77777777" w:rsidR="0083582B" w:rsidRDefault="00000000">
      <w:pPr>
        <w:pStyle w:val="ListParagraph"/>
        <w:numPr>
          <w:ilvl w:val="0"/>
          <w:numId w:val="3"/>
        </w:numPr>
        <w:spacing w:before="40" w:after="40"/>
      </w:pPr>
      <w:r>
        <w:t>CF akhir jika kedua aturan berkontribusi (gunakan rumus kombinasi CF paralel).</w:t>
      </w:r>
    </w:p>
    <w:p w14:paraId="70ADE6B9" w14:textId="77777777" w:rsidR="0083582B" w:rsidRDefault="00000000">
      <w:pPr>
        <w:pStyle w:val="ListParagraph"/>
        <w:numPr>
          <w:ilvl w:val="0"/>
          <w:numId w:val="3"/>
        </w:numPr>
        <w:spacing w:before="40" w:after="40"/>
      </w:pPr>
      <w:r>
        <w:t>Interpretasikan hasil CF akhir dan beri kesimpulan klinis.</w:t>
      </w:r>
    </w:p>
    <w:p w14:paraId="5A793E91" w14:textId="77777777" w:rsidR="0083582B" w:rsidRDefault="0083582B">
      <w:pPr>
        <w:spacing w:before="200"/>
      </w:pPr>
    </w:p>
    <w:p w14:paraId="78622826" w14:textId="77777777" w:rsidR="0083582B" w:rsidRDefault="00000000">
      <w:r>
        <w:br w:type="page"/>
      </w:r>
    </w:p>
    <w:p w14:paraId="68AB3416" w14:textId="77777777" w:rsidR="0083582B" w:rsidRDefault="00000000">
      <w:pPr>
        <w:pBdr>
          <w:bottom w:val="single" w:sz="6" w:space="4" w:color="1F4E79"/>
        </w:pBdr>
        <w:spacing w:before="120" w:after="60"/>
      </w:pPr>
      <w:r>
        <w:rPr>
          <w:b/>
          <w:bCs/>
          <w:color w:val="1F4E79"/>
          <w:sz w:val="26"/>
          <w:szCs w:val="26"/>
        </w:rPr>
        <w:lastRenderedPageBreak/>
        <w:t>BAGIAN B — PROJECT MINI SISTEM PAKAR</w:t>
      </w:r>
    </w:p>
    <w:p w14:paraId="0AFA1A9E" w14:textId="2389C962" w:rsidR="0083582B" w:rsidRDefault="00000000">
      <w:pPr>
        <w:spacing w:before="60" w:after="60"/>
      </w:pPr>
      <w:r>
        <w:rPr>
          <w:color w:val="555555"/>
        </w:rPr>
        <w:t xml:space="preserve">Bobot: </w:t>
      </w:r>
      <w:r w:rsidR="003E49D5">
        <w:rPr>
          <w:color w:val="555555"/>
        </w:rPr>
        <w:t>8</w:t>
      </w:r>
      <w:r>
        <w:rPr>
          <w:color w:val="555555"/>
        </w:rPr>
        <w:t>0% | Dikumpulkan: Maksimal 5 Hari Kerja Setelah Ujian</w:t>
      </w:r>
    </w:p>
    <w:p w14:paraId="37DBE515" w14:textId="77777777" w:rsidR="0083582B" w:rsidRDefault="0083582B">
      <w:pPr>
        <w:spacing w:before="100"/>
      </w:pPr>
    </w:p>
    <w:p w14:paraId="09F02DA0" w14:textId="77777777" w:rsidR="0083582B" w:rsidRPr="00B02F0F" w:rsidRDefault="00000000">
      <w:pPr>
        <w:spacing w:before="60" w:after="60"/>
        <w:rPr>
          <w:lang w:val="sv-SE"/>
        </w:rPr>
      </w:pPr>
      <w:r w:rsidRPr="00B02F0F">
        <w:rPr>
          <w:b/>
          <w:bCs/>
          <w:sz w:val="24"/>
          <w:szCs w:val="24"/>
          <w:lang w:val="sv-SE"/>
        </w:rPr>
        <w:t>B.1 Deskripsi Tugas</w:t>
      </w:r>
    </w:p>
    <w:p w14:paraId="5E13022E" w14:textId="77777777" w:rsidR="0083582B" w:rsidRPr="00B02F0F" w:rsidRDefault="00000000">
      <w:pPr>
        <w:spacing w:before="60" w:after="60"/>
        <w:rPr>
          <w:lang w:val="sv-SE"/>
        </w:rPr>
      </w:pPr>
      <w:r w:rsidRPr="00B02F0F">
        <w:rPr>
          <w:lang w:val="sv-SE"/>
        </w:rPr>
        <w:t>Mahasiswa diminta membangun sebuah Sistem Pakar berbasis komputer yang dapat melakukan diagnosa, rekomendasi, atau klasifikasi pada domain tertentu. Sistem harus memiliki antarmuka pengguna yang interaktif dan basis pengetahuan yang memadai.</w:t>
      </w:r>
    </w:p>
    <w:p w14:paraId="1A477B40" w14:textId="77777777" w:rsidR="0083582B" w:rsidRPr="00B02F0F" w:rsidRDefault="0083582B">
      <w:pPr>
        <w:spacing w:before="80"/>
        <w:rPr>
          <w:lang w:val="sv-SE"/>
        </w:rPr>
      </w:pPr>
    </w:p>
    <w:p w14:paraId="4350063D" w14:textId="77777777" w:rsidR="0083582B" w:rsidRPr="00B02F0F" w:rsidRDefault="00000000">
      <w:pPr>
        <w:spacing w:before="60" w:after="60"/>
        <w:rPr>
          <w:lang w:val="sv-SE"/>
        </w:rPr>
      </w:pPr>
      <w:r w:rsidRPr="00B02F0F">
        <w:rPr>
          <w:b/>
          <w:bCs/>
          <w:sz w:val="24"/>
          <w:szCs w:val="24"/>
          <w:lang w:val="sv-SE"/>
        </w:rPr>
        <w:t>B.2 Pilihan Domain (Pilih SALAH SATU)</w:t>
      </w:r>
    </w:p>
    <w:p w14:paraId="700C30A4" w14:textId="77777777" w:rsidR="0083582B" w:rsidRPr="00B02F0F" w:rsidRDefault="0083582B">
      <w:pPr>
        <w:spacing w:before="60"/>
        <w:rPr>
          <w:lang w:val="sv-S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660"/>
      </w:tblGrid>
      <w:tr w:rsidR="0083582B" w14:paraId="1AEC63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305A8" w14:textId="77777777" w:rsidR="008358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Pilihan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CBE18" w14:textId="77777777" w:rsidR="0083582B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5842D" w14:textId="77777777" w:rsidR="0083582B" w:rsidRDefault="00000000">
            <w:r>
              <w:rPr>
                <w:b/>
                <w:bCs/>
                <w:color w:val="FFFFFF"/>
              </w:rPr>
              <w:t>Contoh Topik</w:t>
            </w:r>
          </w:p>
        </w:tc>
      </w:tr>
      <w:tr w:rsidR="0083582B" w:rsidRPr="00B02F0F" w14:paraId="5D54F7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4E533" w14:textId="77777777" w:rsidR="0083582B" w:rsidRDefault="00000000">
            <w:pPr>
              <w:jc w:val="center"/>
            </w:pPr>
            <w:r>
              <w:rPr>
                <w:b/>
                <w:bCs/>
              </w:rPr>
              <w:t>Domain 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9DDD3" w14:textId="77777777" w:rsidR="0083582B" w:rsidRDefault="00000000">
            <w:r>
              <w:t>Kesehatan &amp; Medis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FAAB6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Diagnosa penyakit umum, rekomendasi obat, triase pasien</w:t>
            </w:r>
          </w:p>
        </w:tc>
      </w:tr>
      <w:tr w:rsidR="0083582B" w:rsidRPr="00B02F0F" w14:paraId="3A17CB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1C032" w14:textId="77777777" w:rsidR="0083582B" w:rsidRDefault="00000000">
            <w:pPr>
              <w:jc w:val="center"/>
            </w:pPr>
            <w:r>
              <w:rPr>
                <w:b/>
                <w:bCs/>
              </w:rPr>
              <w:t>Domain 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6F52A" w14:textId="77777777" w:rsidR="0083582B" w:rsidRDefault="00000000">
            <w:r>
              <w:t>Pertanian &amp; Perkebunan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80C2C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Diagnosa penyakit tanaman, pemilihan jenis tanaman, rekomendasi pupuk</w:t>
            </w:r>
          </w:p>
        </w:tc>
      </w:tr>
      <w:tr w:rsidR="0083582B" w:rsidRPr="00B02F0F" w14:paraId="389517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6D8CC" w14:textId="77777777" w:rsidR="0083582B" w:rsidRDefault="00000000">
            <w:pPr>
              <w:jc w:val="center"/>
            </w:pPr>
            <w:r>
              <w:rPr>
                <w:b/>
                <w:bCs/>
              </w:rPr>
              <w:t>Domain 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7E825" w14:textId="77777777" w:rsidR="0083582B" w:rsidRDefault="00000000">
            <w:r>
              <w:t>Otomotif &amp; Teknik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1ABB6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Diagnosa kerusakan kendaraan, rekomendasi perawatan mesin</w:t>
            </w:r>
          </w:p>
        </w:tc>
      </w:tr>
      <w:tr w:rsidR="0083582B" w:rsidRPr="00B02F0F" w14:paraId="1126C3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512B3" w14:textId="77777777" w:rsidR="0083582B" w:rsidRDefault="00000000">
            <w:pPr>
              <w:jc w:val="center"/>
            </w:pPr>
            <w:r>
              <w:rPr>
                <w:b/>
                <w:bCs/>
              </w:rPr>
              <w:t>Domain 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B49C0" w14:textId="77777777" w:rsidR="0083582B" w:rsidRDefault="00000000">
            <w:r>
              <w:t>Pendidikan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913BB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Sistem rekomendasi jurusan, deteksi gaya belajar, penilaian kompetensi</w:t>
            </w:r>
          </w:p>
        </w:tc>
      </w:tr>
      <w:tr w:rsidR="0083582B" w14:paraId="7052EA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BB109" w14:textId="77777777" w:rsidR="0083582B" w:rsidRDefault="00000000">
            <w:pPr>
              <w:jc w:val="center"/>
            </w:pPr>
            <w:r>
              <w:rPr>
                <w:b/>
                <w:bCs/>
              </w:rPr>
              <w:t>Domain 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36CEE" w14:textId="77777777" w:rsidR="0083582B" w:rsidRDefault="00000000">
            <w:r>
              <w:t>Lingkungan &amp; Alam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6A4F4" w14:textId="77777777" w:rsidR="0083582B" w:rsidRDefault="00000000">
            <w:r>
              <w:t>Identifikasi spesies flora/fauna, analisis kualitas air/udara</w:t>
            </w:r>
          </w:p>
        </w:tc>
      </w:tr>
      <w:tr w:rsidR="0083582B" w14:paraId="6DC3C9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87F3C" w14:textId="77777777" w:rsidR="0083582B" w:rsidRDefault="00000000">
            <w:pPr>
              <w:jc w:val="center"/>
            </w:pPr>
            <w:r>
              <w:rPr>
                <w:b/>
                <w:bCs/>
              </w:rPr>
              <w:t>Domain 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5E774" w14:textId="77777777" w:rsidR="0083582B" w:rsidRDefault="00000000">
            <w:r>
              <w:t>Bebas (atas persetujuan dosen)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D31FF" w14:textId="77777777" w:rsidR="0083582B" w:rsidRDefault="00000000">
            <w:r>
              <w:t>Domain lain yang disetujui dosen sebelum pengerjaan</w:t>
            </w:r>
          </w:p>
        </w:tc>
      </w:tr>
    </w:tbl>
    <w:p w14:paraId="0B2344E1" w14:textId="77777777" w:rsidR="0083582B" w:rsidRDefault="0083582B">
      <w:pPr>
        <w:spacing w:before="120"/>
      </w:pPr>
    </w:p>
    <w:p w14:paraId="6316244F" w14:textId="77777777" w:rsidR="0083582B" w:rsidRDefault="00000000">
      <w:pPr>
        <w:spacing w:before="60" w:after="60"/>
      </w:pPr>
      <w:r>
        <w:rPr>
          <w:b/>
          <w:bCs/>
          <w:sz w:val="24"/>
          <w:szCs w:val="24"/>
        </w:rPr>
        <w:t>B.3 Spesifikasi Teknis Minimum</w:t>
      </w:r>
    </w:p>
    <w:p w14:paraId="637BC9DB" w14:textId="77777777" w:rsidR="0083582B" w:rsidRDefault="008358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3582B" w14:paraId="590C20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FBCAA0" w14:textId="77777777" w:rsidR="0083582B" w:rsidRDefault="00000000">
            <w:r>
              <w:rPr>
                <w:b/>
                <w:bCs/>
                <w:color w:val="FFFFFF"/>
              </w:rPr>
              <w:t>Komponen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C991D77" w14:textId="77777777" w:rsidR="0083582B" w:rsidRDefault="00000000">
            <w:r>
              <w:rPr>
                <w:b/>
                <w:bCs/>
                <w:color w:val="FFFFFF"/>
              </w:rPr>
              <w:t>Spesifikasi</w:t>
            </w:r>
          </w:p>
        </w:tc>
      </w:tr>
      <w:tr w:rsidR="0083582B" w14:paraId="290CA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4F0490" w14:textId="77777777" w:rsidR="0083582B" w:rsidRDefault="00000000">
            <w:r>
              <w:rPr>
                <w:b/>
                <w:bCs/>
              </w:rPr>
              <w:t>Basis Pengetahuan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F6ECF1F" w14:textId="77777777" w:rsidR="0083582B" w:rsidRDefault="00000000">
            <w:r>
              <w:t>Minimal 15 aturan produksi (IF-THEN) atau 10 kasus (untuk CBR)</w:t>
            </w:r>
          </w:p>
        </w:tc>
      </w:tr>
      <w:tr w:rsidR="0083582B" w14:paraId="43A2F1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16D844" w14:textId="77777777" w:rsidR="0083582B" w:rsidRDefault="00000000">
            <w:r>
              <w:rPr>
                <w:b/>
                <w:bCs/>
              </w:rPr>
              <w:t>Mesin Inferensi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8738ADC" w14:textId="77777777" w:rsidR="0083582B" w:rsidRDefault="00000000">
            <w:r>
              <w:t>Implementasi Forward Chaining ATAU Backward Chaining (pilih salah satu, jelaskan alasan)</w:t>
            </w:r>
          </w:p>
        </w:tc>
      </w:tr>
      <w:tr w:rsidR="0083582B" w14:paraId="2EC531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2394DF" w14:textId="77777777" w:rsidR="0083582B" w:rsidRDefault="00000000">
            <w:r>
              <w:rPr>
                <w:b/>
                <w:bCs/>
              </w:rPr>
              <w:t>Faktor Kepastian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91326D3" w14:textId="77777777" w:rsidR="0083582B" w:rsidRDefault="00000000">
            <w:r>
              <w:t>Implementasikan Certainty Factor (CF) atau metode probabilistik lainnya</w:t>
            </w:r>
          </w:p>
        </w:tc>
      </w:tr>
      <w:tr w:rsidR="0083582B" w14:paraId="34FEC2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FAE64D" w14:textId="77777777" w:rsidR="0083582B" w:rsidRDefault="00000000">
            <w:r>
              <w:rPr>
                <w:b/>
                <w:bCs/>
              </w:rPr>
              <w:t>Antarmuka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D6208F6" w14:textId="77777777" w:rsidR="0083582B" w:rsidRDefault="00000000">
            <w:r>
              <w:t>GUI berbasis desktop (Tkinter, PyQt, dsb.) ATAU web interface sederhana</w:t>
            </w:r>
          </w:p>
        </w:tc>
      </w:tr>
      <w:tr w:rsidR="0083582B" w:rsidRPr="00B02F0F" w14:paraId="75FFC8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6FC97A" w14:textId="77777777" w:rsidR="0083582B" w:rsidRDefault="00000000">
            <w:r>
              <w:rPr>
                <w:b/>
                <w:bCs/>
              </w:rPr>
              <w:t>Bahasa Pemrograman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7912330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Bebas (Python direkomendasikan, alternatif: Java, PHP, JavaScript/Node.js)</w:t>
            </w:r>
          </w:p>
        </w:tc>
      </w:tr>
      <w:tr w:rsidR="0083582B" w14:paraId="76EA2F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B8A4DC" w14:textId="77777777" w:rsidR="0083582B" w:rsidRDefault="00000000">
            <w:r>
              <w:rPr>
                <w:b/>
                <w:bCs/>
              </w:rPr>
              <w:t>Repositori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6996CA7" w14:textId="77777777" w:rsidR="0083582B" w:rsidRDefault="00000000">
            <w:r>
              <w:t>Kode sumber lengkap di GitHub/GitLab dengan README yang jelas</w:t>
            </w:r>
          </w:p>
        </w:tc>
      </w:tr>
    </w:tbl>
    <w:p w14:paraId="113457DE" w14:textId="77777777" w:rsidR="0083582B" w:rsidRDefault="0083582B">
      <w:pPr>
        <w:spacing w:before="120"/>
      </w:pPr>
    </w:p>
    <w:p w14:paraId="201BACE7" w14:textId="77777777" w:rsidR="0083582B" w:rsidRDefault="00000000">
      <w:pPr>
        <w:spacing w:before="60" w:after="60"/>
      </w:pPr>
      <w:r>
        <w:rPr>
          <w:b/>
          <w:bCs/>
          <w:sz w:val="24"/>
          <w:szCs w:val="24"/>
        </w:rPr>
        <w:t>B.4 Rubrik Penilaian Project</w:t>
      </w:r>
    </w:p>
    <w:p w14:paraId="60C4D7CF" w14:textId="77777777" w:rsidR="0083582B" w:rsidRDefault="008358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000"/>
        <w:gridCol w:w="4360"/>
      </w:tblGrid>
      <w:tr w:rsidR="0083582B" w14:paraId="401891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97FB62" w14:textId="77777777" w:rsidR="0083582B" w:rsidRDefault="00000000">
            <w:r>
              <w:rPr>
                <w:b/>
                <w:bCs/>
                <w:color w:val="FFFFFF"/>
              </w:rPr>
              <w:t>Komponen Penilaian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3E0FA" w14:textId="77777777" w:rsidR="008358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Bobot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4B2AB2C2" w14:textId="77777777" w:rsidR="0083582B" w:rsidRDefault="00000000">
            <w:r>
              <w:rPr>
                <w:b/>
                <w:bCs/>
                <w:color w:val="FFFFFF"/>
              </w:rPr>
              <w:t>Deskripsi Kriteria</w:t>
            </w:r>
          </w:p>
        </w:tc>
      </w:tr>
      <w:tr w:rsidR="0083582B" w:rsidRPr="00B02F0F" w14:paraId="34AAEE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909B82" w14:textId="77777777" w:rsidR="0083582B" w:rsidRDefault="00000000">
            <w:r>
              <w:t>Basis Pengetahuan &amp; Representasi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A7C95" w14:textId="77777777" w:rsidR="0083582B" w:rsidRDefault="00000000">
            <w:pPr>
              <w:jc w:val="center"/>
            </w:pPr>
            <w:r>
              <w:t>20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267A1601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Kelengkapan aturan, kualitas representasi pengetahuan, cakupan domain</w:t>
            </w:r>
          </w:p>
        </w:tc>
      </w:tr>
      <w:tr w:rsidR="0083582B" w:rsidRPr="00B02F0F" w14:paraId="5DE84C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999D14" w14:textId="77777777" w:rsidR="0083582B" w:rsidRDefault="00000000">
            <w:r>
              <w:lastRenderedPageBreak/>
              <w:t>Mesin Inferensi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BBC1E" w14:textId="77777777" w:rsidR="0083582B" w:rsidRDefault="00000000">
            <w:pPr>
              <w:jc w:val="center"/>
            </w:pPr>
            <w:r>
              <w:t>20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44DC990C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Ketepatan algoritma, alur inferensi benar, penanganan kasus</w:t>
            </w:r>
          </w:p>
        </w:tc>
      </w:tr>
      <w:tr w:rsidR="0083582B" w:rsidRPr="00B02F0F" w14:paraId="7DC07E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CBE753" w14:textId="77777777" w:rsidR="0083582B" w:rsidRDefault="00000000">
            <w:r>
              <w:t>Faktor Kepastian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63BA9" w14:textId="77777777" w:rsidR="0083582B" w:rsidRDefault="00000000">
            <w:pPr>
              <w:jc w:val="center"/>
            </w:pPr>
            <w:r>
              <w:t>15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42DB9A6F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Implementasi CF/probabilitas yang tepat dan bermakna</w:t>
            </w:r>
          </w:p>
        </w:tc>
      </w:tr>
      <w:tr w:rsidR="0083582B" w14:paraId="1ADFCC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C4969B" w14:textId="77777777" w:rsidR="0083582B" w:rsidRDefault="00000000">
            <w:r>
              <w:t>Antarmuka Pengguna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2A3FA" w14:textId="77777777" w:rsidR="0083582B" w:rsidRDefault="00000000">
            <w:pPr>
              <w:jc w:val="center"/>
            </w:pPr>
            <w:r>
              <w:t>15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7E9AEB3" w14:textId="77777777" w:rsidR="0083582B" w:rsidRDefault="00000000">
            <w:r>
              <w:t>Kemudahan penggunaan, tampilan informatif, UX yang baik</w:t>
            </w:r>
          </w:p>
        </w:tc>
      </w:tr>
      <w:tr w:rsidR="0083582B" w14:paraId="162AD2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BC569B" w14:textId="77777777" w:rsidR="0083582B" w:rsidRDefault="00000000">
            <w:r>
              <w:t>Dokumentasi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3238B" w14:textId="77777777" w:rsidR="0083582B" w:rsidRDefault="00000000">
            <w:pPr>
              <w:jc w:val="center"/>
            </w:pPr>
            <w:r>
              <w:t>20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A875DEA" w14:textId="77777777" w:rsidR="0083582B" w:rsidRDefault="00000000">
            <w:r>
              <w:t>Kelengkapan, kejelasan, format profesional (sesuai template)</w:t>
            </w:r>
          </w:p>
        </w:tc>
      </w:tr>
      <w:tr w:rsidR="0083582B" w:rsidRPr="00B02F0F" w14:paraId="52080D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E2A83A" w14:textId="77777777" w:rsidR="0083582B" w:rsidRDefault="00000000">
            <w:r>
              <w:t>Originalitas &amp; Inovasi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C6235" w14:textId="77777777" w:rsidR="0083582B" w:rsidRDefault="00000000">
            <w:pPr>
              <w:jc w:val="center"/>
            </w:pPr>
            <w:r>
              <w:t>10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8305A61" w14:textId="77777777" w:rsidR="0083582B" w:rsidRPr="00B02F0F" w:rsidRDefault="00000000">
            <w:pPr>
              <w:rPr>
                <w:lang w:val="sv-SE"/>
              </w:rPr>
            </w:pPr>
            <w:r w:rsidRPr="00B02F0F">
              <w:rPr>
                <w:lang w:val="sv-SE"/>
              </w:rPr>
              <w:t>Kreativitas domain, fitur tambahan, kompleksitas solusi</w:t>
            </w:r>
          </w:p>
        </w:tc>
      </w:tr>
      <w:tr w:rsidR="0083582B" w14:paraId="6997CC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097E5B" w14:textId="77777777" w:rsidR="0083582B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12812" w14:textId="77777777" w:rsidR="0083582B" w:rsidRDefault="00000000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3AB3186" w14:textId="77777777" w:rsidR="0083582B" w:rsidRDefault="0083582B"/>
        </w:tc>
      </w:tr>
    </w:tbl>
    <w:p w14:paraId="7F911180" w14:textId="77777777" w:rsidR="0083582B" w:rsidRDefault="0083582B">
      <w:pPr>
        <w:spacing w:before="200"/>
      </w:pPr>
    </w:p>
    <w:p w14:paraId="7B59485E" w14:textId="77777777" w:rsidR="0083582B" w:rsidRDefault="00000000">
      <w:r>
        <w:br w:type="page"/>
      </w:r>
    </w:p>
    <w:p w14:paraId="2B3A3B81" w14:textId="77777777" w:rsidR="0083582B" w:rsidRDefault="00000000">
      <w:pPr>
        <w:pBdr>
          <w:bottom w:val="single" w:sz="6" w:space="4" w:color="1F4E79"/>
        </w:pBdr>
        <w:spacing w:before="100" w:after="60"/>
      </w:pPr>
      <w:r>
        <w:rPr>
          <w:b/>
          <w:bCs/>
          <w:color w:val="1F4E79"/>
          <w:sz w:val="26"/>
          <w:szCs w:val="26"/>
        </w:rPr>
        <w:lastRenderedPageBreak/>
        <w:t>TEMPLATE DOKUMENTASI PROJECT SISTEM PAKAR</w:t>
      </w:r>
    </w:p>
    <w:p w14:paraId="7409995B" w14:textId="77777777" w:rsidR="0083582B" w:rsidRPr="00B02F0F" w:rsidRDefault="00000000">
      <w:pPr>
        <w:spacing w:before="60" w:after="60"/>
        <w:rPr>
          <w:lang w:val="sv-SE"/>
        </w:rPr>
      </w:pPr>
      <w:r w:rsidRPr="00B02F0F">
        <w:rPr>
          <w:color w:val="555555"/>
          <w:lang w:val="sv-SE"/>
        </w:rPr>
        <w:t>(Gunakan template ini sebagai panduan penulisan dokumentasi Anda)</w:t>
      </w:r>
    </w:p>
    <w:p w14:paraId="2F4D1B91" w14:textId="77777777" w:rsidR="0083582B" w:rsidRPr="00B02F0F" w:rsidRDefault="0083582B">
      <w:pPr>
        <w:spacing w:before="80"/>
        <w:rPr>
          <w:lang w:val="sv-SE"/>
        </w:rPr>
      </w:pPr>
    </w:p>
    <w:p w14:paraId="3C27458B" w14:textId="77777777" w:rsidR="0083582B" w:rsidRDefault="00000000">
      <w:pPr>
        <w:spacing w:before="120" w:after="60"/>
      </w:pPr>
      <w:r>
        <w:rPr>
          <w:b/>
          <w:bCs/>
          <w:color w:val="1F4E79"/>
        </w:rPr>
        <w:t>BAB I — PENDAHULUAN</w:t>
      </w:r>
    </w:p>
    <w:p w14:paraId="49A3C45B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1.1 Latar Belakang</w:t>
      </w:r>
    </w:p>
    <w:p w14:paraId="2AB0AF40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1.2 Rumusan Masalah</w:t>
      </w:r>
    </w:p>
    <w:p w14:paraId="0436AAF5" w14:textId="4049273C" w:rsidR="00F1044B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1.3 </w:t>
      </w:r>
      <w:r w:rsidR="00F1044B">
        <w:t>Batasan Masalah</w:t>
      </w:r>
    </w:p>
    <w:p w14:paraId="573FFC12" w14:textId="6E24916E" w:rsidR="0083582B" w:rsidRDefault="00F1044B">
      <w:pPr>
        <w:pStyle w:val="ListParagraph"/>
        <w:numPr>
          <w:ilvl w:val="0"/>
          <w:numId w:val="4"/>
        </w:numPr>
        <w:spacing w:before="40" w:after="40"/>
      </w:pPr>
      <w:r>
        <w:t>1.4.</w:t>
      </w:r>
      <w:r w:rsidR="00000000">
        <w:t>Tujuan</w:t>
      </w:r>
    </w:p>
    <w:p w14:paraId="4CB625DD" w14:textId="506CEA88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1.4 </w:t>
      </w:r>
      <w:r w:rsidR="00F1044B">
        <w:t>Mamfaat</w:t>
      </w:r>
    </w:p>
    <w:p w14:paraId="60C1E03E" w14:textId="77777777" w:rsidR="00F1044B" w:rsidRDefault="00F1044B">
      <w:pPr>
        <w:pStyle w:val="ListParagraph"/>
        <w:numPr>
          <w:ilvl w:val="0"/>
          <w:numId w:val="4"/>
        </w:numPr>
        <w:spacing w:before="40" w:after="40"/>
      </w:pPr>
    </w:p>
    <w:p w14:paraId="1FAEC25B" w14:textId="77777777" w:rsidR="0083582B" w:rsidRDefault="00000000">
      <w:pPr>
        <w:spacing w:before="120" w:after="60"/>
      </w:pPr>
      <w:r>
        <w:rPr>
          <w:b/>
          <w:bCs/>
          <w:color w:val="1F4E79"/>
        </w:rPr>
        <w:t>BAB II — TINJAUAN PUSTAKA</w:t>
      </w:r>
    </w:p>
    <w:p w14:paraId="0E62E200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2.1 Sistem Pakar (definisi, komponen, jenis)</w:t>
      </w:r>
    </w:p>
    <w:p w14:paraId="0284C251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2.2 Representasi Pengetahuan</w:t>
      </w:r>
    </w:p>
    <w:p w14:paraId="3A1F4643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2.3 Mesin Inferensi yang Digunakan</w:t>
      </w:r>
    </w:p>
    <w:p w14:paraId="5CD751F4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2.4 Certainty Factor / Metode Probabilistik</w:t>
      </w:r>
    </w:p>
    <w:p w14:paraId="4B6FF7C6" w14:textId="77777777" w:rsidR="0083582B" w:rsidRPr="00B02F0F" w:rsidRDefault="00000000">
      <w:pPr>
        <w:pStyle w:val="ListParagraph"/>
        <w:numPr>
          <w:ilvl w:val="0"/>
          <w:numId w:val="4"/>
        </w:numPr>
        <w:spacing w:before="40" w:after="40"/>
        <w:rPr>
          <w:lang w:val="sv-SE"/>
        </w:rPr>
      </w:pPr>
      <w:r w:rsidRPr="00B02F0F">
        <w:rPr>
          <w:lang w:val="sv-SE"/>
        </w:rPr>
        <w:t>2.5 Domain yang Dipilih (tinjauan ahli/literatur)</w:t>
      </w:r>
    </w:p>
    <w:p w14:paraId="2181439E" w14:textId="77777777" w:rsidR="0083582B" w:rsidRDefault="00000000">
      <w:pPr>
        <w:spacing w:before="120" w:after="60"/>
      </w:pPr>
      <w:r>
        <w:rPr>
          <w:b/>
          <w:bCs/>
          <w:color w:val="1F4E79"/>
        </w:rPr>
        <w:t>BAB III — ANALISIS DAN PERANCANGAN</w:t>
      </w:r>
    </w:p>
    <w:p w14:paraId="770BD252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3.1 Akuisisi Pengetahuan (sumber pakar/literatur)</w:t>
      </w:r>
    </w:p>
    <w:p w14:paraId="1B909066" w14:textId="77777777" w:rsidR="0083582B" w:rsidRPr="00B02F0F" w:rsidRDefault="00000000">
      <w:pPr>
        <w:pStyle w:val="ListParagraph"/>
        <w:numPr>
          <w:ilvl w:val="0"/>
          <w:numId w:val="4"/>
        </w:numPr>
        <w:spacing w:before="40" w:after="40"/>
        <w:rPr>
          <w:lang w:val="sv-SE"/>
        </w:rPr>
      </w:pPr>
      <w:r w:rsidRPr="00B02F0F">
        <w:rPr>
          <w:lang w:val="sv-SE"/>
        </w:rPr>
        <w:t>3.2 Representasi Pengetahuan (pohon keputusan, aturan produksi)</w:t>
      </w:r>
    </w:p>
    <w:p w14:paraId="14004F3B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3.3 Tabel Keputusan</w:t>
      </w:r>
    </w:p>
    <w:p w14:paraId="6AEC4A6C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3.4 Perancangan Basis Data (jika ada)</w:t>
      </w:r>
    </w:p>
    <w:p w14:paraId="05EFEFB9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3.5 Perancangan Antarmuka (wireframe/mockup)</w:t>
      </w:r>
    </w:p>
    <w:p w14:paraId="60CC41A1" w14:textId="77777777" w:rsidR="0083582B" w:rsidRDefault="00000000">
      <w:pPr>
        <w:spacing w:before="120" w:after="60"/>
      </w:pPr>
      <w:r>
        <w:rPr>
          <w:b/>
          <w:bCs/>
          <w:color w:val="1F4E79"/>
        </w:rPr>
        <w:t>BAB IV — IMPLEMENTASI DAN PENGUJIAN</w:t>
      </w:r>
    </w:p>
    <w:p w14:paraId="16FEAAE3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4.1 Lingkungan Pengembangan (bahasa, tools, library)</w:t>
      </w:r>
    </w:p>
    <w:p w14:paraId="42EE816F" w14:textId="77777777" w:rsidR="0083582B" w:rsidRPr="00B02F0F" w:rsidRDefault="00000000">
      <w:pPr>
        <w:pStyle w:val="ListParagraph"/>
        <w:numPr>
          <w:ilvl w:val="0"/>
          <w:numId w:val="4"/>
        </w:numPr>
        <w:spacing w:before="40" w:after="40"/>
        <w:rPr>
          <w:lang w:val="da-DK"/>
        </w:rPr>
      </w:pPr>
      <w:r w:rsidRPr="00B02F0F">
        <w:rPr>
          <w:lang w:val="da-DK"/>
        </w:rPr>
        <w:t>4.2 Implementasi Basis Pengetahuan (kode + penjelasan)</w:t>
      </w:r>
    </w:p>
    <w:p w14:paraId="52E8574A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4.3 Implementasi Mesin Inferensi (kode + penjelasan)</w:t>
      </w:r>
    </w:p>
    <w:p w14:paraId="3669952A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4.4 Implementasi Certainty Factor</w:t>
      </w:r>
    </w:p>
    <w:p w14:paraId="0B8C3996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4.5 Screenshot Antarmuka</w:t>
      </w:r>
    </w:p>
    <w:p w14:paraId="1D89F45B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4.6 Pengujian (test case, tabel hasil uji, akurasi)</w:t>
      </w:r>
    </w:p>
    <w:p w14:paraId="506FF7C3" w14:textId="77777777" w:rsidR="0083582B" w:rsidRDefault="00000000">
      <w:pPr>
        <w:spacing w:before="120" w:after="60"/>
      </w:pPr>
      <w:r>
        <w:rPr>
          <w:b/>
          <w:bCs/>
          <w:color w:val="1F4E79"/>
        </w:rPr>
        <w:t>BAB V — PENUTUP</w:t>
      </w:r>
    </w:p>
    <w:p w14:paraId="7280D039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5.1 Kesimpulan</w:t>
      </w:r>
    </w:p>
    <w:p w14:paraId="52C1197C" w14:textId="77777777" w:rsidR="0083582B" w:rsidRDefault="00000000">
      <w:pPr>
        <w:pStyle w:val="ListParagraph"/>
        <w:numPr>
          <w:ilvl w:val="0"/>
          <w:numId w:val="4"/>
        </w:numPr>
        <w:spacing w:before="40" w:after="40"/>
      </w:pPr>
      <w:r>
        <w:t>5.2 Saran dan Pengembangan Lanjutan</w:t>
      </w:r>
    </w:p>
    <w:p w14:paraId="54FB90C6" w14:textId="77777777" w:rsidR="0083582B" w:rsidRDefault="0083582B">
      <w:pPr>
        <w:spacing w:before="100"/>
      </w:pPr>
    </w:p>
    <w:p w14:paraId="51EDD6E4" w14:textId="77777777" w:rsidR="0083582B" w:rsidRDefault="00000000">
      <w:pPr>
        <w:spacing w:before="60" w:after="60"/>
      </w:pPr>
      <w:r>
        <w:rPr>
          <w:b/>
          <w:bCs/>
        </w:rPr>
        <w:t>Format Penulisan Dokumentasi: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3582B" w14:paraId="5DAC0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59D64D" w14:textId="77777777" w:rsidR="0083582B" w:rsidRDefault="00000000">
            <w:r>
              <w:rPr>
                <w:b/>
                <w:bCs/>
              </w:rPr>
              <w:t>Jenis Huruf (Font)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D7F09EA" w14:textId="77777777" w:rsidR="0083582B" w:rsidRDefault="00000000">
            <w:r>
              <w:t>Times New Roman</w:t>
            </w:r>
          </w:p>
        </w:tc>
      </w:tr>
      <w:tr w:rsidR="0083582B" w14:paraId="2B4D3A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0EB611" w14:textId="77777777" w:rsidR="0083582B" w:rsidRDefault="00000000">
            <w:r>
              <w:rPr>
                <w:b/>
                <w:bCs/>
              </w:rPr>
              <w:t>Ukuran Font Isi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6E6B73FA" w14:textId="77777777" w:rsidR="0083582B" w:rsidRDefault="00000000">
            <w:r>
              <w:t>12pt</w:t>
            </w:r>
          </w:p>
        </w:tc>
      </w:tr>
      <w:tr w:rsidR="0083582B" w14:paraId="6044A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D5A369" w14:textId="77777777" w:rsidR="0083582B" w:rsidRDefault="00000000">
            <w:r>
              <w:rPr>
                <w:b/>
                <w:bCs/>
              </w:rPr>
              <w:t>Ukuran Font Judul Bab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AEAE449" w14:textId="77777777" w:rsidR="0083582B" w:rsidRDefault="00000000">
            <w:r>
              <w:t>14pt, Bold, Kapital</w:t>
            </w:r>
          </w:p>
        </w:tc>
      </w:tr>
      <w:tr w:rsidR="0083582B" w14:paraId="7D64B0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142EBB" w14:textId="77777777" w:rsidR="0083582B" w:rsidRDefault="00000000">
            <w:r>
              <w:rPr>
                <w:b/>
                <w:bCs/>
              </w:rPr>
              <w:t>Spasi Isi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2518B95" w14:textId="77777777" w:rsidR="0083582B" w:rsidRDefault="00000000">
            <w:r>
              <w:t>1.5 spasi</w:t>
            </w:r>
          </w:p>
        </w:tc>
      </w:tr>
      <w:tr w:rsidR="0083582B" w14:paraId="2E82B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C81235" w14:textId="77777777" w:rsidR="0083582B" w:rsidRDefault="00000000">
            <w:r>
              <w:rPr>
                <w:b/>
                <w:bCs/>
              </w:rPr>
              <w:t>Margin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86F3CF8" w14:textId="77777777" w:rsidR="0083582B" w:rsidRDefault="00000000">
            <w:r>
              <w:t>Top: 3cm, Bottom: 3cm, Left: 4cm, Right: 3cm</w:t>
            </w:r>
          </w:p>
        </w:tc>
      </w:tr>
      <w:tr w:rsidR="0083582B" w14:paraId="67268A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67E3EC" w14:textId="77777777" w:rsidR="0083582B" w:rsidRDefault="00000000">
            <w:r>
              <w:rPr>
                <w:b/>
                <w:bCs/>
              </w:rPr>
              <w:t>Halaman Judul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79FC3C8" w14:textId="77777777" w:rsidR="0083582B" w:rsidRDefault="00000000">
            <w:r>
              <w:t>Sesuai format program studi</w:t>
            </w:r>
          </w:p>
        </w:tc>
      </w:tr>
      <w:tr w:rsidR="0083582B" w14:paraId="609D0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9B3459" w14:textId="77777777" w:rsidR="0083582B" w:rsidRDefault="00000000">
            <w:r>
              <w:rPr>
                <w:b/>
                <w:bCs/>
              </w:rPr>
              <w:t>Daftar Pustaka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93425DA" w14:textId="77777777" w:rsidR="0083582B" w:rsidRDefault="00000000">
            <w:r>
              <w:t>Minimal 5 referensi (gunakan format APA 7th)</w:t>
            </w:r>
          </w:p>
        </w:tc>
      </w:tr>
      <w:tr w:rsidR="0083582B" w14:paraId="3C49D9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5A7DC5" w14:textId="77777777" w:rsidR="0083582B" w:rsidRDefault="00000000">
            <w:r>
              <w:rPr>
                <w:b/>
                <w:bCs/>
              </w:rPr>
              <w:t>Lampiran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E97B00E" w14:textId="77777777" w:rsidR="0083582B" w:rsidRDefault="00000000">
            <w:r>
              <w:t>Kode sumber lengkap, link GitHub, screenshot lengkap</w:t>
            </w:r>
          </w:p>
        </w:tc>
      </w:tr>
    </w:tbl>
    <w:p w14:paraId="5A089C1C" w14:textId="77777777" w:rsidR="0048602D" w:rsidRDefault="0048602D"/>
    <w:sectPr w:rsidR="0048602D">
      <w:headerReference w:type="default" r:id="rId8"/>
      <w:footerReference w:type="default" r:id="rId9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50B14" w14:textId="77777777" w:rsidR="0048602D" w:rsidRDefault="0048602D">
      <w:r>
        <w:separator/>
      </w:r>
    </w:p>
  </w:endnote>
  <w:endnote w:type="continuationSeparator" w:id="0">
    <w:p w14:paraId="3DFC4C2B" w14:textId="77777777" w:rsidR="0048602D" w:rsidRDefault="00486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5C8C" w14:textId="77777777" w:rsidR="0083582B" w:rsidRDefault="00000000">
    <w:pPr>
      <w:pBdr>
        <w:top w:val="single" w:sz="4" w:space="4" w:color="1F4E79"/>
      </w:pBdr>
      <w:spacing w:before="60"/>
      <w:jc w:val="center"/>
    </w:pPr>
    <w:r>
      <w:rPr>
        <w:color w:val="555555"/>
        <w:sz w:val="16"/>
        <w:szCs w:val="16"/>
      </w:rPr>
      <w:t xml:space="preserve">Halaman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B02F0F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dari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B02F0F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  |   Sistem Pakar — Program Studi Teknik Informatika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6B6C" w14:textId="77777777" w:rsidR="0048602D" w:rsidRDefault="0048602D">
      <w:r>
        <w:separator/>
      </w:r>
    </w:p>
  </w:footnote>
  <w:footnote w:type="continuationSeparator" w:id="0">
    <w:p w14:paraId="46E2066B" w14:textId="77777777" w:rsidR="0048602D" w:rsidRDefault="00486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3D99" w14:textId="77777777" w:rsidR="0083582B" w:rsidRPr="00B02F0F" w:rsidRDefault="00000000">
    <w:pPr>
      <w:pBdr>
        <w:bottom w:val="single" w:sz="4" w:space="4" w:color="1F4E79"/>
      </w:pBdr>
      <w:spacing w:after="60"/>
      <w:jc w:val="right"/>
      <w:rPr>
        <w:lang w:val="sv-SE"/>
      </w:rPr>
    </w:pPr>
    <w:r w:rsidRPr="00B02F0F">
      <w:rPr>
        <w:color w:val="555555"/>
        <w:sz w:val="16"/>
        <w:szCs w:val="16"/>
        <w:lang w:val="sv-SE"/>
      </w:rPr>
      <w:t>UJIAN AKHIR SEMESTER — SISTEM PAKAR | Semester Ganjil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390"/>
    <w:multiLevelType w:val="hybridMultilevel"/>
    <w:tmpl w:val="57409126"/>
    <w:lvl w:ilvl="0" w:tplc="D9C04BE8">
      <w:start w:val="1"/>
      <w:numFmt w:val="lowerLetter"/>
      <w:lvlText w:val="%1."/>
      <w:lvlJc w:val="left"/>
      <w:pPr>
        <w:ind w:left="720" w:hanging="360"/>
      </w:pPr>
    </w:lvl>
    <w:lvl w:ilvl="1" w:tplc="813A21B8">
      <w:numFmt w:val="decimal"/>
      <w:lvlText w:val=""/>
      <w:lvlJc w:val="left"/>
    </w:lvl>
    <w:lvl w:ilvl="2" w:tplc="FFE6B976">
      <w:numFmt w:val="decimal"/>
      <w:lvlText w:val=""/>
      <w:lvlJc w:val="left"/>
    </w:lvl>
    <w:lvl w:ilvl="3" w:tplc="6C325C80">
      <w:numFmt w:val="decimal"/>
      <w:lvlText w:val=""/>
      <w:lvlJc w:val="left"/>
    </w:lvl>
    <w:lvl w:ilvl="4" w:tplc="2340A610">
      <w:numFmt w:val="decimal"/>
      <w:lvlText w:val=""/>
      <w:lvlJc w:val="left"/>
    </w:lvl>
    <w:lvl w:ilvl="5" w:tplc="4DA4151E">
      <w:numFmt w:val="decimal"/>
      <w:lvlText w:val=""/>
      <w:lvlJc w:val="left"/>
    </w:lvl>
    <w:lvl w:ilvl="6" w:tplc="9D322B40">
      <w:numFmt w:val="decimal"/>
      <w:lvlText w:val=""/>
      <w:lvlJc w:val="left"/>
    </w:lvl>
    <w:lvl w:ilvl="7" w:tplc="8A86CC70">
      <w:numFmt w:val="decimal"/>
      <w:lvlText w:val=""/>
      <w:lvlJc w:val="left"/>
    </w:lvl>
    <w:lvl w:ilvl="8" w:tplc="9AAC505A">
      <w:numFmt w:val="decimal"/>
      <w:lvlText w:val=""/>
      <w:lvlJc w:val="left"/>
    </w:lvl>
  </w:abstractNum>
  <w:abstractNum w:abstractNumId="1" w15:restartNumberingAfterBreak="0">
    <w:nsid w:val="24F46161"/>
    <w:multiLevelType w:val="hybridMultilevel"/>
    <w:tmpl w:val="224AE846"/>
    <w:lvl w:ilvl="0" w:tplc="6CB85566">
      <w:start w:val="1"/>
      <w:numFmt w:val="bullet"/>
      <w:lvlText w:val="●"/>
      <w:lvlJc w:val="left"/>
      <w:pPr>
        <w:ind w:left="720" w:hanging="360"/>
      </w:pPr>
    </w:lvl>
    <w:lvl w:ilvl="1" w:tplc="A010389C">
      <w:start w:val="1"/>
      <w:numFmt w:val="bullet"/>
      <w:lvlText w:val="○"/>
      <w:lvlJc w:val="left"/>
      <w:pPr>
        <w:ind w:left="1440" w:hanging="360"/>
      </w:pPr>
    </w:lvl>
    <w:lvl w:ilvl="2" w:tplc="1848E3D0">
      <w:start w:val="1"/>
      <w:numFmt w:val="bullet"/>
      <w:lvlText w:val="■"/>
      <w:lvlJc w:val="left"/>
      <w:pPr>
        <w:ind w:left="2160" w:hanging="360"/>
      </w:pPr>
    </w:lvl>
    <w:lvl w:ilvl="3" w:tplc="4F2E091A">
      <w:start w:val="1"/>
      <w:numFmt w:val="bullet"/>
      <w:lvlText w:val="●"/>
      <w:lvlJc w:val="left"/>
      <w:pPr>
        <w:ind w:left="2880" w:hanging="360"/>
      </w:pPr>
    </w:lvl>
    <w:lvl w:ilvl="4" w:tplc="9E50CAA2">
      <w:start w:val="1"/>
      <w:numFmt w:val="bullet"/>
      <w:lvlText w:val="○"/>
      <w:lvlJc w:val="left"/>
      <w:pPr>
        <w:ind w:left="3600" w:hanging="360"/>
      </w:pPr>
    </w:lvl>
    <w:lvl w:ilvl="5" w:tplc="4AD08B52">
      <w:start w:val="1"/>
      <w:numFmt w:val="bullet"/>
      <w:lvlText w:val="■"/>
      <w:lvlJc w:val="left"/>
      <w:pPr>
        <w:ind w:left="4320" w:hanging="360"/>
      </w:pPr>
    </w:lvl>
    <w:lvl w:ilvl="6" w:tplc="616E40EC">
      <w:start w:val="1"/>
      <w:numFmt w:val="bullet"/>
      <w:lvlText w:val="●"/>
      <w:lvlJc w:val="left"/>
      <w:pPr>
        <w:ind w:left="5040" w:hanging="360"/>
      </w:pPr>
    </w:lvl>
    <w:lvl w:ilvl="7" w:tplc="1A382382">
      <w:start w:val="1"/>
      <w:numFmt w:val="bullet"/>
      <w:lvlText w:val="●"/>
      <w:lvlJc w:val="left"/>
      <w:pPr>
        <w:ind w:left="5760" w:hanging="360"/>
      </w:pPr>
    </w:lvl>
    <w:lvl w:ilvl="8" w:tplc="8CF03B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9823F6"/>
    <w:multiLevelType w:val="hybridMultilevel"/>
    <w:tmpl w:val="B596B326"/>
    <w:lvl w:ilvl="0" w:tplc="2D22D842">
      <w:start w:val="1"/>
      <w:numFmt w:val="bullet"/>
      <w:lvlText w:val="•"/>
      <w:lvlJc w:val="left"/>
      <w:pPr>
        <w:ind w:left="720" w:hanging="360"/>
      </w:pPr>
    </w:lvl>
    <w:lvl w:ilvl="1" w:tplc="1F066ABE">
      <w:numFmt w:val="decimal"/>
      <w:lvlText w:val=""/>
      <w:lvlJc w:val="left"/>
    </w:lvl>
    <w:lvl w:ilvl="2" w:tplc="94C832E2">
      <w:numFmt w:val="decimal"/>
      <w:lvlText w:val=""/>
      <w:lvlJc w:val="left"/>
    </w:lvl>
    <w:lvl w:ilvl="3" w:tplc="647C6E52">
      <w:numFmt w:val="decimal"/>
      <w:lvlText w:val=""/>
      <w:lvlJc w:val="left"/>
    </w:lvl>
    <w:lvl w:ilvl="4" w:tplc="DBE68FA0">
      <w:numFmt w:val="decimal"/>
      <w:lvlText w:val=""/>
      <w:lvlJc w:val="left"/>
    </w:lvl>
    <w:lvl w:ilvl="5" w:tplc="73D29A34">
      <w:numFmt w:val="decimal"/>
      <w:lvlText w:val=""/>
      <w:lvlJc w:val="left"/>
    </w:lvl>
    <w:lvl w:ilvl="6" w:tplc="262A71A2">
      <w:numFmt w:val="decimal"/>
      <w:lvlText w:val=""/>
      <w:lvlJc w:val="left"/>
    </w:lvl>
    <w:lvl w:ilvl="7" w:tplc="B5DEA020">
      <w:numFmt w:val="decimal"/>
      <w:lvlText w:val=""/>
      <w:lvlJc w:val="left"/>
    </w:lvl>
    <w:lvl w:ilvl="8" w:tplc="845081DC">
      <w:numFmt w:val="decimal"/>
      <w:lvlText w:val=""/>
      <w:lvlJc w:val="left"/>
    </w:lvl>
  </w:abstractNum>
  <w:abstractNum w:abstractNumId="3" w15:restartNumberingAfterBreak="0">
    <w:nsid w:val="592E7400"/>
    <w:multiLevelType w:val="hybridMultilevel"/>
    <w:tmpl w:val="EA2C1E80"/>
    <w:lvl w:ilvl="0" w:tplc="901890BA">
      <w:start w:val="1"/>
      <w:numFmt w:val="decimal"/>
      <w:lvlText w:val="%1."/>
      <w:lvlJc w:val="left"/>
      <w:pPr>
        <w:ind w:left="720" w:hanging="360"/>
      </w:pPr>
    </w:lvl>
    <w:lvl w:ilvl="1" w:tplc="B7EA187E">
      <w:numFmt w:val="decimal"/>
      <w:lvlText w:val=""/>
      <w:lvlJc w:val="left"/>
    </w:lvl>
    <w:lvl w:ilvl="2" w:tplc="FF32BE4C">
      <w:numFmt w:val="decimal"/>
      <w:lvlText w:val=""/>
      <w:lvlJc w:val="left"/>
    </w:lvl>
    <w:lvl w:ilvl="3" w:tplc="FB1CE468">
      <w:numFmt w:val="decimal"/>
      <w:lvlText w:val=""/>
      <w:lvlJc w:val="left"/>
    </w:lvl>
    <w:lvl w:ilvl="4" w:tplc="0FC452B4">
      <w:numFmt w:val="decimal"/>
      <w:lvlText w:val=""/>
      <w:lvlJc w:val="left"/>
    </w:lvl>
    <w:lvl w:ilvl="5" w:tplc="1CD433BE">
      <w:numFmt w:val="decimal"/>
      <w:lvlText w:val=""/>
      <w:lvlJc w:val="left"/>
    </w:lvl>
    <w:lvl w:ilvl="6" w:tplc="4B600BDE">
      <w:numFmt w:val="decimal"/>
      <w:lvlText w:val=""/>
      <w:lvlJc w:val="left"/>
    </w:lvl>
    <w:lvl w:ilvl="7" w:tplc="82707A7E">
      <w:numFmt w:val="decimal"/>
      <w:lvlText w:val=""/>
      <w:lvlJc w:val="left"/>
    </w:lvl>
    <w:lvl w:ilvl="8" w:tplc="B2FAD17C">
      <w:numFmt w:val="decimal"/>
      <w:lvlText w:val=""/>
      <w:lvlJc w:val="left"/>
    </w:lvl>
  </w:abstractNum>
  <w:num w:numId="1" w16cid:durableId="250705087">
    <w:abstractNumId w:val="1"/>
    <w:lvlOverride w:ilvl="0">
      <w:startOverride w:val="1"/>
    </w:lvlOverride>
  </w:num>
  <w:num w:numId="2" w16cid:durableId="2085563352">
    <w:abstractNumId w:val="3"/>
    <w:lvlOverride w:ilvl="0">
      <w:startOverride w:val="1"/>
    </w:lvlOverride>
  </w:num>
  <w:num w:numId="3" w16cid:durableId="941956474">
    <w:abstractNumId w:val="0"/>
    <w:lvlOverride w:ilvl="0">
      <w:startOverride w:val="1"/>
    </w:lvlOverride>
  </w:num>
  <w:num w:numId="4" w16cid:durableId="5528874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82B"/>
    <w:rsid w:val="003E49D5"/>
    <w:rsid w:val="0048602D"/>
    <w:rsid w:val="006D170C"/>
    <w:rsid w:val="0083582B"/>
    <w:rsid w:val="00B02F0F"/>
    <w:rsid w:val="00D84864"/>
    <w:rsid w:val="00F1044B"/>
    <w:rsid w:val="00F1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EFBBA"/>
  <w15:docId w15:val="{DFE09484-5270-4918-A2A1-B36A5B72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Gede Erik Aktama</cp:lastModifiedBy>
  <cp:revision>2</cp:revision>
  <dcterms:created xsi:type="dcterms:W3CDTF">2026-05-19T11:56:00Z</dcterms:created>
  <dcterms:modified xsi:type="dcterms:W3CDTF">2026-05-19T13:10:00Z</dcterms:modified>
</cp:coreProperties>
</file>