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2258" w14:textId="69D9F819" w:rsidR="00F70701" w:rsidRDefault="00C77F15" w:rsidP="00C77F15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F15">
        <w:rPr>
          <w:rFonts w:ascii="Times New Roman" w:hAnsi="Times New Roman" w:cs="Times New Roman"/>
          <w:sz w:val="28"/>
          <w:szCs w:val="28"/>
        </w:rPr>
        <w:t>Self introduction</w:t>
      </w:r>
    </w:p>
    <w:p w14:paraId="1A357C97" w14:textId="77777777" w:rsidR="00C77F15" w:rsidRDefault="00C77F15" w:rsidP="00C7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DA6F96" w14:textId="3C14ACB1" w:rsidR="00C77F15" w:rsidRPr="00C77F15" w:rsidRDefault="00C77F15" w:rsidP="00C77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7F15">
        <w:rPr>
          <w:rFonts w:ascii="Times New Roman" w:hAnsi="Times New Roman" w:cs="Times New Roman"/>
          <w:b/>
          <w:bCs/>
          <w:sz w:val="28"/>
          <w:szCs w:val="28"/>
        </w:rPr>
        <w:t>Greeting + Personal Info (First)</w:t>
      </w:r>
    </w:p>
    <w:p w14:paraId="25ADEEA3" w14:textId="77777777" w:rsidR="00C77F15" w:rsidRPr="00C77F15" w:rsidRDefault="00C77F15" w:rsidP="00C77F1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077AAD" w14:textId="79B43EBC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“Good morning sir/madam.</w:t>
      </w:r>
      <w:r w:rsidRPr="00C77F15">
        <w:rPr>
          <w:rFonts w:ascii="Times New Roman" w:hAnsi="Times New Roman" w:cs="Times New Roman"/>
          <w:sz w:val="24"/>
          <w:szCs w:val="24"/>
        </w:rPr>
        <w:br/>
        <w:t>I’m Usha Sri Gude from Sattenapalli, Guntur district.</w:t>
      </w:r>
      <w:r w:rsidRPr="00C77F15">
        <w:rPr>
          <w:rFonts w:ascii="Times New Roman" w:hAnsi="Times New Roman" w:cs="Times New Roman"/>
          <w:sz w:val="24"/>
          <w:szCs w:val="24"/>
        </w:rPr>
        <w:br/>
        <w:t>I’m currently pursuing B.Tech in Information Technology at Vignan’s University with a CGPA of 8.3 up to the 6th semester.</w:t>
      </w:r>
    </w:p>
    <w:p w14:paraId="35D0E24D" w14:textId="77777777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D3DD34" w14:textId="4D4A0670" w:rsidR="00C77F15" w:rsidRPr="00C77F15" w:rsidRDefault="00C77F15" w:rsidP="00C77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F15">
        <w:rPr>
          <w:rFonts w:ascii="Times New Roman" w:hAnsi="Times New Roman" w:cs="Times New Roman"/>
          <w:b/>
          <w:bCs/>
          <w:sz w:val="24"/>
          <w:szCs w:val="24"/>
        </w:rPr>
        <w:t>Technical Skills (Next</w:t>
      </w:r>
      <w:r w:rsidRPr="00C77F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A4BA55" w14:textId="58D3CF82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“I’m comfortable working with Python, Java, and C, and I also have hands-on experience with tools like HTML, CSS, SQL, JSP, MySQL, Git, and Power BI.”</w:t>
      </w:r>
    </w:p>
    <w:p w14:paraId="26BD3A96" w14:textId="77777777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B9D29C" w14:textId="47E2E080" w:rsidR="00C77F15" w:rsidRPr="00C77F15" w:rsidRDefault="00C77F15" w:rsidP="00C77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F15">
        <w:rPr>
          <w:rFonts w:ascii="Times New Roman" w:hAnsi="Times New Roman" w:cs="Times New Roman"/>
          <w:b/>
          <w:bCs/>
          <w:sz w:val="24"/>
          <w:szCs w:val="24"/>
        </w:rPr>
        <w:t>Projects Highlight</w:t>
      </w:r>
    </w:p>
    <w:p w14:paraId="464C82FC" w14:textId="77777777" w:rsidR="00C77F15" w:rsidRPr="00C77F15" w:rsidRDefault="00C77F15" w:rsidP="00C77F1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Some of my key projects include a Blood Connect Portal that connects donors and recipients using location-based filters, and an Alzheimer’s Detection Model using CNN architectures like VGG19 and ResNet to classify MRI images.</w:t>
      </w:r>
    </w:p>
    <w:p w14:paraId="44E220A2" w14:textId="77777777" w:rsidR="00C77F15" w:rsidRPr="00C77F15" w:rsidRDefault="00C77F15" w:rsidP="00C77F1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49E8A0" w14:textId="77777777" w:rsidR="00C77F15" w:rsidRPr="00C77F15" w:rsidRDefault="00C77F15" w:rsidP="00C77F1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I also developed an educational Android app and created an e-commerce dashboard using Power BI. These helped me improve both technical and analytical skills.</w:t>
      </w:r>
    </w:p>
    <w:p w14:paraId="0952B2F8" w14:textId="77777777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DD8459" w14:textId="493BEFCB" w:rsidR="00C77F15" w:rsidRPr="00C77F15" w:rsidRDefault="00C77F15" w:rsidP="00C77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F15">
        <w:rPr>
          <w:rFonts w:ascii="Times New Roman" w:hAnsi="Times New Roman" w:cs="Times New Roman"/>
          <w:b/>
          <w:bCs/>
          <w:sz w:val="24"/>
          <w:szCs w:val="24"/>
        </w:rPr>
        <w:t>Extra Activities + Strengths</w:t>
      </w:r>
    </w:p>
    <w:p w14:paraId="050C557C" w14:textId="4294B1C8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“I regularly practice coding on LeetCode and HackerRank, and I’ve participated in NSS and event coordination, which helped me build communication and teamwork.”</w:t>
      </w:r>
    </w:p>
    <w:p w14:paraId="3935F457" w14:textId="77777777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A175A7" w14:textId="5D0F8459" w:rsidR="00C77F15" w:rsidRPr="00C77F15" w:rsidRDefault="00C77F15" w:rsidP="00C77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F15">
        <w:rPr>
          <w:rFonts w:ascii="Times New Roman" w:hAnsi="Times New Roman" w:cs="Times New Roman"/>
          <w:b/>
          <w:bCs/>
          <w:sz w:val="24"/>
          <w:szCs w:val="24"/>
        </w:rPr>
        <w:t>Closing Line</w:t>
      </w:r>
    </w:p>
    <w:p w14:paraId="58C9989C" w14:textId="0814FF21" w:rsidR="00C77F15" w:rsidRPr="00C77F15" w:rsidRDefault="00C77F15" w:rsidP="00C77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“I’m a quick learner, adaptable, and really excited to start my career with Infosys and contribute meaningfully.</w:t>
      </w:r>
      <w:r w:rsidRPr="00C77F15">
        <w:rPr>
          <w:rFonts w:ascii="Times New Roman" w:hAnsi="Times New Roman" w:cs="Times New Roman"/>
          <w:sz w:val="24"/>
          <w:szCs w:val="24"/>
        </w:rPr>
        <w:br/>
        <w:t>Thank you for the opportunity.”</w:t>
      </w:r>
    </w:p>
    <w:p w14:paraId="75DD4CB2" w14:textId="51339CE9" w:rsidR="00C77F15" w:rsidRDefault="00C77F15" w:rsidP="00C77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C33AF" w14:textId="77777777" w:rsidR="00C77F15" w:rsidRDefault="00C77F15" w:rsidP="00C77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9938F" w14:textId="77777777" w:rsidR="00C77F15" w:rsidRDefault="00C77F15" w:rsidP="00C77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212CDF" w14:textId="77777777" w:rsidR="00C77F15" w:rsidRDefault="00C77F15" w:rsidP="00C77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DF940B" w14:textId="75AC5017" w:rsidR="00C77F15" w:rsidRDefault="00C77F15" w:rsidP="00C77F1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7F15">
        <w:rPr>
          <w:rFonts w:ascii="Times New Roman" w:hAnsi="Times New Roman" w:cs="Times New Roman"/>
          <w:b/>
          <w:bCs/>
          <w:sz w:val="28"/>
          <w:szCs w:val="28"/>
        </w:rPr>
        <w:t>HR Scenario-Based Interview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39AD7B" w14:textId="76844FB8" w:rsidR="00C77F15" w:rsidRP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Tell me about a time you had a conflict with a team member. How did you handle it?</w:t>
      </w:r>
    </w:p>
    <w:p w14:paraId="27BF71FA" w14:textId="688810CE" w:rsidR="00C77F15" w:rsidRP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What would you do if you're assigned a task you've never done before?</w:t>
      </w:r>
    </w:p>
    <w:p w14:paraId="6F7E5530" w14:textId="1DACD17B" w:rsidR="00C77F15" w:rsidRP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How would you react if your manager criticizes your work in front of others?</w:t>
      </w:r>
    </w:p>
    <w:p w14:paraId="5C1F5EC1" w14:textId="69E67CDF" w:rsidR="00C77F15" w:rsidRP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If your teammate is not contributing enough to a group project, what would you do?</w:t>
      </w:r>
    </w:p>
    <w:p w14:paraId="355068A1" w14:textId="510F09A8" w:rsidR="00C77F15" w:rsidRP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Imagine you're working under a tight deadline, and another team needs your help. What would you do?</w:t>
      </w:r>
    </w:p>
    <w:p w14:paraId="3CDF76AE" w14:textId="7C2E86FC" w:rsidR="00C77F15" w:rsidRDefault="00C77F15" w:rsidP="00C77F15">
      <w:pPr>
        <w:pStyle w:val="ListParagraph"/>
        <w:numPr>
          <w:ilvl w:val="0"/>
          <w:numId w:val="2"/>
        </w:numPr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77F15">
        <w:rPr>
          <w:rFonts w:ascii="Times New Roman" w:hAnsi="Times New Roman" w:cs="Times New Roman"/>
          <w:sz w:val="24"/>
          <w:szCs w:val="24"/>
        </w:rPr>
        <w:t>Suppose you made a mistake in your code, and it caused a delay in delivery. What would you do?</w:t>
      </w:r>
    </w:p>
    <w:p w14:paraId="6AC1E7D8" w14:textId="77777777" w:rsid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1E01619F" w14:textId="77777777" w:rsid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 xml:space="preserve"> Resume-Based Project Deep Dive </w:t>
      </w:r>
    </w:p>
    <w:p w14:paraId="5DDAE3FB" w14:textId="7C066FF1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 xml:space="preserve"> a) Blood Connect Portal (Web App Project)</w:t>
      </w:r>
    </w:p>
    <w:p w14:paraId="3168F897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Q: What is the Blood Connect Portal about?</w:t>
      </w:r>
      <w:r w:rsidRPr="003312AC">
        <w:rPr>
          <w:rFonts w:ascii="Times New Roman" w:hAnsi="Times New Roman" w:cs="Times New Roman"/>
          <w:sz w:val="24"/>
          <w:szCs w:val="24"/>
        </w:rPr>
        <w:br/>
        <w:t>A: It’s a web-based application to connect blood donors, recipients, and blood banks with features like request posting, search by location and blood group, and user login authentication.</w:t>
      </w:r>
    </w:p>
    <w:p w14:paraId="23157B9E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Q: What technologies did you use?</w:t>
      </w:r>
      <w:r w:rsidRPr="003312AC">
        <w:rPr>
          <w:rFonts w:ascii="Times New Roman" w:hAnsi="Times New Roman" w:cs="Times New Roman"/>
          <w:sz w:val="24"/>
          <w:szCs w:val="24"/>
        </w:rPr>
        <w:br/>
        <w:t>A: Front-end: HTML, CSS, JSP</w:t>
      </w:r>
      <w:r w:rsidRPr="003312AC">
        <w:rPr>
          <w:rFonts w:ascii="Times New Roman" w:hAnsi="Times New Roman" w:cs="Times New Roman"/>
          <w:sz w:val="24"/>
          <w:szCs w:val="24"/>
        </w:rPr>
        <w:br/>
        <w:t>Back-end: MySQL</w:t>
      </w:r>
      <w:r w:rsidRPr="003312AC">
        <w:rPr>
          <w:rFonts w:ascii="Times New Roman" w:hAnsi="Times New Roman" w:cs="Times New Roman"/>
          <w:sz w:val="24"/>
          <w:szCs w:val="24"/>
        </w:rPr>
        <w:br/>
        <w:t>Version Control: Git</w:t>
      </w:r>
      <w:r w:rsidRPr="003312AC">
        <w:rPr>
          <w:rFonts w:ascii="Times New Roman" w:hAnsi="Times New Roman" w:cs="Times New Roman"/>
          <w:sz w:val="24"/>
          <w:szCs w:val="24"/>
        </w:rPr>
        <w:br/>
        <w:t>Web Server: Apache Tomcat (if asked)</w:t>
      </w:r>
    </w:p>
    <w:p w14:paraId="0A34302C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Q: What challenges did you face?</w:t>
      </w:r>
      <w:r w:rsidRPr="003312AC">
        <w:rPr>
          <w:rFonts w:ascii="Times New Roman" w:hAnsi="Times New Roman" w:cs="Times New Roman"/>
          <w:sz w:val="24"/>
          <w:szCs w:val="24"/>
        </w:rPr>
        <w:br/>
        <w:t>A: Initially had trouble linking the login to the database and displaying dynamic content. I solved it using JDBC connectivity and proper SQL queries.</w:t>
      </w:r>
    </w:p>
    <w:p w14:paraId="3D9D1FF3" w14:textId="77777777" w:rsid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2919AAA0" w14:textId="0CE162EF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b) Alzheimer’s Detection (Deep Learning Project)</w:t>
      </w:r>
    </w:p>
    <w:p w14:paraId="58B3925E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Q: What was the objective of this project?</w:t>
      </w:r>
      <w:r w:rsidRPr="003312AC">
        <w:rPr>
          <w:rFonts w:ascii="Times New Roman" w:hAnsi="Times New Roman" w:cs="Times New Roman"/>
          <w:sz w:val="24"/>
          <w:szCs w:val="24"/>
        </w:rPr>
        <w:br/>
        <w:t>A: To classify MRI images and detect stages of Alzheimer’s using CNN models.</w:t>
      </w:r>
    </w:p>
    <w:p w14:paraId="7C02FC9B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t>Q: What tools and models did you use?</w:t>
      </w:r>
      <w:r w:rsidRPr="003312AC">
        <w:rPr>
          <w:rFonts w:ascii="Times New Roman" w:hAnsi="Times New Roman" w:cs="Times New Roman"/>
          <w:sz w:val="24"/>
          <w:szCs w:val="24"/>
        </w:rPr>
        <w:br/>
        <w:t>A: Used Python, TensorFlow, and CNN architectures like VGG19, ResNet, and DenseNet.</w:t>
      </w:r>
    </w:p>
    <w:p w14:paraId="19A1CC0F" w14:textId="77777777" w:rsidR="003312AC" w:rsidRP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31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Q: How did you evaluate the model?</w:t>
      </w:r>
      <w:r w:rsidRPr="003312AC">
        <w:rPr>
          <w:rFonts w:ascii="Times New Roman" w:hAnsi="Times New Roman" w:cs="Times New Roman"/>
          <w:sz w:val="24"/>
          <w:szCs w:val="24"/>
        </w:rPr>
        <w:br/>
        <w:t>A: Using accuracy, loss values, and confusion matrix. We found DenseNet performed best for this datase</w:t>
      </w:r>
    </w:p>
    <w:p w14:paraId="07B2D06E" w14:textId="77777777" w:rsidR="003312AC" w:rsidRDefault="003312AC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2FE4C4A2" w14:textId="77777777" w:rsidR="001E4C28" w:rsidRDefault="001E4C28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342EED90" w14:textId="77777777" w:rsidR="001E4C28" w:rsidRPr="00C77F15" w:rsidRDefault="001E4C28" w:rsidP="003312AC">
      <w:pPr>
        <w:pStyle w:val="ListParagraph"/>
        <w:spacing w:before="24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sectPr w:rsidR="001E4C28" w:rsidRPr="00C7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4BB"/>
    <w:multiLevelType w:val="hybridMultilevel"/>
    <w:tmpl w:val="DA8EF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734D6"/>
    <w:multiLevelType w:val="hybridMultilevel"/>
    <w:tmpl w:val="F9561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085404">
    <w:abstractNumId w:val="0"/>
  </w:num>
  <w:num w:numId="2" w16cid:durableId="120471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15"/>
    <w:rsid w:val="001E4C28"/>
    <w:rsid w:val="003312AC"/>
    <w:rsid w:val="005740B1"/>
    <w:rsid w:val="00C77F15"/>
    <w:rsid w:val="00F56EFA"/>
    <w:rsid w:val="00F7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9284"/>
  <w15:chartTrackingRefBased/>
  <w15:docId w15:val="{D7667A51-F384-4597-B40A-A845DCC3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Gopaludu Kurra</dc:creator>
  <cp:keywords/>
  <dc:description/>
  <cp:lastModifiedBy>Bala Gopaludu Kurra</cp:lastModifiedBy>
  <cp:revision>2</cp:revision>
  <dcterms:created xsi:type="dcterms:W3CDTF">2025-07-23T09:09:00Z</dcterms:created>
  <dcterms:modified xsi:type="dcterms:W3CDTF">2025-07-23T09:26:00Z</dcterms:modified>
</cp:coreProperties>
</file>