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0191" w14:textId="77777777" w:rsidR="00951430" w:rsidRDefault="00951430" w:rsidP="00951430"/>
    <w:p w14:paraId="336DCB87" w14:textId="77777777" w:rsidR="00951430" w:rsidRDefault="00951430" w:rsidP="00951430"/>
    <w:p w14:paraId="1625C832" w14:textId="77777777" w:rsidR="00951430" w:rsidRDefault="00951430" w:rsidP="00951430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QrAssist</w:t>
      </w:r>
      <w:proofErr w:type="spellEnd"/>
      <w:r>
        <w:t>;</w:t>
      </w:r>
    </w:p>
    <w:p w14:paraId="427DEAF3" w14:textId="77777777" w:rsidR="00951430" w:rsidRDefault="00951430" w:rsidP="00951430">
      <w:r>
        <w:t xml:space="preserve">use </w:t>
      </w:r>
      <w:proofErr w:type="spellStart"/>
      <w:r>
        <w:t>QrAssist</w:t>
      </w:r>
      <w:proofErr w:type="spellEnd"/>
      <w:r>
        <w:t>;</w:t>
      </w:r>
    </w:p>
    <w:p w14:paraId="73AB3C5F" w14:textId="77777777" w:rsidR="00951430" w:rsidRDefault="00951430" w:rsidP="00951430"/>
    <w:p w14:paraId="0B380F63" w14:textId="77777777" w:rsidR="00951430" w:rsidRDefault="00951430" w:rsidP="00951430"/>
    <w:p w14:paraId="00B2FAA6" w14:textId="77777777" w:rsidR="00951430" w:rsidRDefault="00951430" w:rsidP="00951430"/>
    <w:p w14:paraId="6D464FD3" w14:textId="77777777" w:rsidR="00951430" w:rsidRDefault="00951430" w:rsidP="00951430">
      <w:proofErr w:type="spellStart"/>
      <w:r>
        <w:t>create</w:t>
      </w:r>
      <w:proofErr w:type="spellEnd"/>
      <w:r>
        <w:t xml:space="preserve"> table </w:t>
      </w:r>
      <w:proofErr w:type="spellStart"/>
      <w:r>
        <w:t>TipoRoles</w:t>
      </w:r>
      <w:proofErr w:type="spellEnd"/>
    </w:p>
    <w:p w14:paraId="3D714139" w14:textId="77777777" w:rsidR="00951430" w:rsidRDefault="00951430" w:rsidP="00951430"/>
    <w:p w14:paraId="3CDFF88E" w14:textId="77777777" w:rsidR="00951430" w:rsidRDefault="00951430" w:rsidP="00951430">
      <w:r>
        <w:t>(</w:t>
      </w:r>
    </w:p>
    <w:p w14:paraId="774F390C" w14:textId="77777777" w:rsidR="00951430" w:rsidRDefault="00951430" w:rsidP="00951430">
      <w:proofErr w:type="spellStart"/>
      <w:r>
        <w:t>idTipoRol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54C7CEB" w14:textId="77777777" w:rsidR="00951430" w:rsidRDefault="00951430" w:rsidP="00951430">
      <w:proofErr w:type="spellStart"/>
      <w:r>
        <w:t>nombreRol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2610B14" w14:textId="77777777" w:rsidR="00951430" w:rsidRDefault="00951430" w:rsidP="00951430">
      <w:r>
        <w:t>);</w:t>
      </w:r>
    </w:p>
    <w:p w14:paraId="6FF2D195" w14:textId="77777777" w:rsidR="00951430" w:rsidRDefault="00951430" w:rsidP="00951430"/>
    <w:p w14:paraId="515F40BB" w14:textId="77777777" w:rsidR="00951430" w:rsidRDefault="00951430" w:rsidP="00951430"/>
    <w:p w14:paraId="4E432CA9" w14:textId="77777777" w:rsidR="00951430" w:rsidRDefault="00951430" w:rsidP="00951430"/>
    <w:p w14:paraId="02152A5D" w14:textId="77777777" w:rsidR="00951430" w:rsidRDefault="00951430" w:rsidP="00951430">
      <w:proofErr w:type="spellStart"/>
      <w:r>
        <w:t>create</w:t>
      </w:r>
      <w:proofErr w:type="spellEnd"/>
      <w:r>
        <w:t xml:space="preserve"> table </w:t>
      </w:r>
      <w:proofErr w:type="spellStart"/>
      <w:r>
        <w:t>tipoDocumento</w:t>
      </w:r>
      <w:proofErr w:type="spellEnd"/>
    </w:p>
    <w:p w14:paraId="0106D288" w14:textId="77777777" w:rsidR="00951430" w:rsidRDefault="00951430" w:rsidP="00951430">
      <w:r>
        <w:t>(</w:t>
      </w:r>
    </w:p>
    <w:p w14:paraId="7DC76D58" w14:textId="77777777" w:rsidR="00951430" w:rsidRDefault="00951430" w:rsidP="00951430">
      <w:proofErr w:type="spellStart"/>
      <w:r>
        <w:t>idTipoDocumento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6BAB3CF" w14:textId="77777777" w:rsidR="00951430" w:rsidRDefault="00951430" w:rsidP="00951430">
      <w:proofErr w:type="spellStart"/>
      <w:r>
        <w:t>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390FA1F" w14:textId="77777777" w:rsidR="00951430" w:rsidRDefault="00951430" w:rsidP="00951430">
      <w:r>
        <w:t>);</w:t>
      </w:r>
    </w:p>
    <w:p w14:paraId="0BD83CA6" w14:textId="77777777" w:rsidR="00951430" w:rsidRDefault="00951430" w:rsidP="00951430"/>
    <w:p w14:paraId="019B676D" w14:textId="77777777" w:rsidR="00951430" w:rsidRDefault="00951430" w:rsidP="00951430"/>
    <w:p w14:paraId="41DB8023" w14:textId="77777777" w:rsidR="00951430" w:rsidRDefault="00951430" w:rsidP="00951430"/>
    <w:p w14:paraId="1CCF99C2" w14:textId="77777777" w:rsidR="00951430" w:rsidRDefault="00951430" w:rsidP="00951430">
      <w:proofErr w:type="spellStart"/>
      <w:r>
        <w:t>create</w:t>
      </w:r>
      <w:proofErr w:type="spellEnd"/>
      <w:r>
        <w:t xml:space="preserve"> table usuarios</w:t>
      </w:r>
    </w:p>
    <w:p w14:paraId="634A5AA7" w14:textId="77777777" w:rsidR="00951430" w:rsidRDefault="00951430" w:rsidP="00951430">
      <w:r>
        <w:t>(</w:t>
      </w:r>
    </w:p>
    <w:p w14:paraId="368494D5" w14:textId="77777777" w:rsidR="00951430" w:rsidRDefault="00951430" w:rsidP="00951430">
      <w:proofErr w:type="spellStart"/>
      <w:r>
        <w:t>idUsuario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74E72E4" w14:textId="77777777" w:rsidR="00951430" w:rsidRDefault="00951430" w:rsidP="00951430">
      <w:proofErr w:type="spellStart"/>
      <w:r>
        <w:t>nombreUsuario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79A618E" w14:textId="77777777" w:rsidR="00951430" w:rsidRDefault="00951430" w:rsidP="00951430">
      <w:proofErr w:type="spellStart"/>
      <w:r>
        <w:t>apellidoUsuario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89D5E6D" w14:textId="77777777" w:rsidR="00951430" w:rsidRDefault="00951430" w:rsidP="00951430">
      <w:proofErr w:type="spellStart"/>
      <w:r>
        <w:lastRenderedPageBreak/>
        <w:t>numeroDocumento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83C4D46" w14:textId="77777777" w:rsidR="00951430" w:rsidRDefault="00951430" w:rsidP="00951430">
      <w:r>
        <w:t xml:space="preserve">Contraseña </w:t>
      </w:r>
      <w:proofErr w:type="spellStart"/>
      <w:r>
        <w:t>varchar</w:t>
      </w:r>
      <w:proofErr w:type="spellEnd"/>
      <w:r>
        <w:t xml:space="preserve"> 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C6D2976" w14:textId="77777777" w:rsidR="00951430" w:rsidRDefault="00951430" w:rsidP="00951430">
      <w:proofErr w:type="spellStart"/>
      <w:r>
        <w:t>emailInstitucional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2DC3BBA" w14:textId="77777777" w:rsidR="00951430" w:rsidRDefault="00951430" w:rsidP="00951430">
      <w:proofErr w:type="spellStart"/>
      <w:r>
        <w:t>direccionRecidencial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5EC40AF" w14:textId="77777777" w:rsidR="00951430" w:rsidRDefault="00951430" w:rsidP="00951430">
      <w:proofErr w:type="spellStart"/>
      <w:r>
        <w:t>telefonoMovil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37A6BEA" w14:textId="77777777" w:rsidR="00951430" w:rsidRDefault="00951430" w:rsidP="00951430">
      <w:proofErr w:type="spellStart"/>
      <w:r>
        <w:t>idTipoDocumento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A8AD0E3" w14:textId="77777777" w:rsidR="00951430" w:rsidRDefault="00951430" w:rsidP="00951430">
      <w:proofErr w:type="spellStart"/>
      <w:r>
        <w:t>idTipoRol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A7C8F59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idTipoDocumento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tipoDocumento</w:t>
      </w:r>
      <w:proofErr w:type="spellEnd"/>
      <w:r>
        <w:t>(</w:t>
      </w:r>
      <w:proofErr w:type="spellStart"/>
      <w:r>
        <w:t>idTipoDocumento</w:t>
      </w:r>
      <w:proofErr w:type="spellEnd"/>
      <w:r>
        <w:t>),</w:t>
      </w:r>
    </w:p>
    <w:p w14:paraId="57941EF9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idTipoRol</w:t>
      </w:r>
      <w:proofErr w:type="spellEnd"/>
      <w:r>
        <w:t xml:space="preserve">) </w:t>
      </w:r>
      <w:proofErr w:type="spellStart"/>
      <w:proofErr w:type="gramStart"/>
      <w:r>
        <w:t>references</w:t>
      </w:r>
      <w:proofErr w:type="spellEnd"/>
      <w:r>
        <w:t xml:space="preserve">  </w:t>
      </w:r>
      <w:proofErr w:type="spellStart"/>
      <w:r>
        <w:t>TipoRoles</w:t>
      </w:r>
      <w:proofErr w:type="spellEnd"/>
      <w:proofErr w:type="gramEnd"/>
      <w:r>
        <w:t xml:space="preserve"> (</w:t>
      </w:r>
      <w:proofErr w:type="spellStart"/>
      <w:r>
        <w:t>idTipoRol</w:t>
      </w:r>
      <w:proofErr w:type="spellEnd"/>
      <w:r>
        <w:t>)</w:t>
      </w:r>
    </w:p>
    <w:p w14:paraId="687527E5" w14:textId="77777777" w:rsidR="00951430" w:rsidRDefault="00951430" w:rsidP="00951430">
      <w:r>
        <w:t>);</w:t>
      </w:r>
    </w:p>
    <w:p w14:paraId="71887C8A" w14:textId="77777777" w:rsidR="00951430" w:rsidRDefault="00951430" w:rsidP="00951430"/>
    <w:p w14:paraId="1C1EC01B" w14:textId="77777777" w:rsidR="00951430" w:rsidRDefault="00951430" w:rsidP="00951430"/>
    <w:p w14:paraId="62BC9CF4" w14:textId="77777777" w:rsidR="00951430" w:rsidRDefault="00951430" w:rsidP="00951430"/>
    <w:p w14:paraId="78DE31FA" w14:textId="77777777" w:rsidR="00951430" w:rsidRDefault="00951430" w:rsidP="00951430">
      <w:proofErr w:type="spellStart"/>
      <w:r>
        <w:t>create</w:t>
      </w:r>
      <w:proofErr w:type="spellEnd"/>
      <w:r>
        <w:t xml:space="preserve"> table programas</w:t>
      </w:r>
    </w:p>
    <w:p w14:paraId="7F302EE4" w14:textId="77777777" w:rsidR="00951430" w:rsidRDefault="00951430" w:rsidP="00951430">
      <w:r>
        <w:t>(</w:t>
      </w:r>
    </w:p>
    <w:p w14:paraId="7683D065" w14:textId="77777777" w:rsidR="00951430" w:rsidRDefault="00951430" w:rsidP="00951430">
      <w:proofErr w:type="spellStart"/>
      <w:r>
        <w:t>idPrograma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9DE9E5D" w14:textId="77777777" w:rsidR="00951430" w:rsidRDefault="00951430" w:rsidP="00951430">
      <w:proofErr w:type="spellStart"/>
      <w:r>
        <w:t>nombrePrograma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C6E3060" w14:textId="77777777" w:rsidR="00951430" w:rsidRDefault="00951430" w:rsidP="00951430">
      <w:r>
        <w:t>);</w:t>
      </w:r>
    </w:p>
    <w:p w14:paraId="1A429D82" w14:textId="77777777" w:rsidR="00951430" w:rsidRDefault="00951430" w:rsidP="00951430"/>
    <w:p w14:paraId="08A13469" w14:textId="77777777" w:rsidR="00951430" w:rsidRDefault="00951430" w:rsidP="00951430"/>
    <w:p w14:paraId="2B644BC1" w14:textId="77777777" w:rsidR="00951430" w:rsidRDefault="00951430" w:rsidP="00951430"/>
    <w:p w14:paraId="41BAFA03" w14:textId="77777777" w:rsidR="00951430" w:rsidRDefault="00951430" w:rsidP="00951430">
      <w:proofErr w:type="spellStart"/>
      <w:r>
        <w:t>create</w:t>
      </w:r>
      <w:proofErr w:type="spellEnd"/>
      <w:r>
        <w:t xml:space="preserve"> table fichas</w:t>
      </w:r>
    </w:p>
    <w:p w14:paraId="3D162932" w14:textId="77777777" w:rsidR="00951430" w:rsidRDefault="00951430" w:rsidP="00951430">
      <w:r>
        <w:t>(</w:t>
      </w:r>
    </w:p>
    <w:p w14:paraId="1637306B" w14:textId="77777777" w:rsidR="00951430" w:rsidRDefault="00951430" w:rsidP="00951430">
      <w:proofErr w:type="spellStart"/>
      <w:r>
        <w:t>idFicha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5E4936C3" w14:textId="77777777" w:rsidR="00951430" w:rsidRDefault="00951430" w:rsidP="00951430">
      <w:proofErr w:type="spellStart"/>
      <w:r>
        <w:t>idPrograma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C6B207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idPrograma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programas(</w:t>
      </w:r>
      <w:proofErr w:type="spellStart"/>
      <w:r>
        <w:t>idPrograma</w:t>
      </w:r>
      <w:proofErr w:type="spellEnd"/>
      <w:r>
        <w:t>)</w:t>
      </w:r>
    </w:p>
    <w:p w14:paraId="16A8928F" w14:textId="77777777" w:rsidR="00951430" w:rsidRDefault="00951430" w:rsidP="00951430">
      <w:r>
        <w:t>);</w:t>
      </w:r>
    </w:p>
    <w:p w14:paraId="5C0B2D86" w14:textId="77777777" w:rsidR="00951430" w:rsidRDefault="00951430" w:rsidP="00951430"/>
    <w:p w14:paraId="33DE42A6" w14:textId="77777777" w:rsidR="00951430" w:rsidRDefault="00951430" w:rsidP="00951430"/>
    <w:p w14:paraId="70AFB364" w14:textId="77777777" w:rsidR="00951430" w:rsidRDefault="00951430" w:rsidP="00951430"/>
    <w:p w14:paraId="1F820269" w14:textId="77777777" w:rsidR="00951430" w:rsidRDefault="00951430" w:rsidP="00951430">
      <w:proofErr w:type="spellStart"/>
      <w:r>
        <w:t>create</w:t>
      </w:r>
      <w:proofErr w:type="spellEnd"/>
      <w:r>
        <w:t xml:space="preserve"> table asignaturas</w:t>
      </w:r>
    </w:p>
    <w:p w14:paraId="59A32C04" w14:textId="77777777" w:rsidR="00951430" w:rsidRDefault="00951430" w:rsidP="00951430">
      <w:r>
        <w:t>(</w:t>
      </w:r>
    </w:p>
    <w:p w14:paraId="63DC864B" w14:textId="77777777" w:rsidR="00951430" w:rsidRDefault="00951430" w:rsidP="00951430">
      <w:proofErr w:type="spellStart"/>
      <w:r>
        <w:t>idAsignatura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</w:t>
      </w:r>
      <w:proofErr w:type="gramStart"/>
      <w:r>
        <w:t>11)</w:t>
      </w:r>
      <w:proofErr w:type="spell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,</w:t>
      </w:r>
    </w:p>
    <w:p w14:paraId="1E18DA38" w14:textId="77777777" w:rsidR="00951430" w:rsidRDefault="00951430" w:rsidP="00951430">
      <w:proofErr w:type="spellStart"/>
      <w:r>
        <w:t>nombreAsignatura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A784A32" w14:textId="77777777" w:rsidR="00951430" w:rsidRDefault="00951430" w:rsidP="00951430">
      <w:r>
        <w:t>);</w:t>
      </w:r>
    </w:p>
    <w:p w14:paraId="33C32E51" w14:textId="77777777" w:rsidR="00951430" w:rsidRDefault="00951430" w:rsidP="00951430"/>
    <w:p w14:paraId="61D49E35" w14:textId="77777777" w:rsidR="00951430" w:rsidRDefault="00951430" w:rsidP="00951430"/>
    <w:p w14:paraId="34C64DB7" w14:textId="77777777" w:rsidR="00951430" w:rsidRDefault="00951430" w:rsidP="00951430"/>
    <w:p w14:paraId="36A045FD" w14:textId="77777777" w:rsidR="00951430" w:rsidRDefault="00951430" w:rsidP="00951430">
      <w:proofErr w:type="spellStart"/>
      <w:r>
        <w:t>create</w:t>
      </w:r>
      <w:proofErr w:type="spellEnd"/>
      <w:r>
        <w:t xml:space="preserve"> table </w:t>
      </w:r>
      <w:proofErr w:type="spellStart"/>
      <w:r>
        <w:t>asociacionUsuariosFichas</w:t>
      </w:r>
      <w:proofErr w:type="spellEnd"/>
    </w:p>
    <w:p w14:paraId="3DA9D2F4" w14:textId="77777777" w:rsidR="00951430" w:rsidRDefault="00951430" w:rsidP="00951430">
      <w:r>
        <w:t>(</w:t>
      </w:r>
    </w:p>
    <w:p w14:paraId="370E9E87" w14:textId="77777777" w:rsidR="00951430" w:rsidRDefault="00951430" w:rsidP="00951430"/>
    <w:p w14:paraId="46E46A3F" w14:textId="77777777" w:rsidR="00951430" w:rsidRDefault="00951430" w:rsidP="00951430">
      <w:proofErr w:type="spellStart"/>
      <w:r>
        <w:t>idAsociacionUsuarioFicha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3CCDE7C" w14:textId="77777777" w:rsidR="00951430" w:rsidRDefault="00951430" w:rsidP="00951430">
      <w:proofErr w:type="spellStart"/>
      <w:r>
        <w:t>idFicha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800E98" w14:textId="77777777" w:rsidR="00951430" w:rsidRDefault="00951430" w:rsidP="00951430">
      <w:proofErr w:type="spellStart"/>
      <w:r>
        <w:t>idUsuario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CBCA500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idFicha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fichas(</w:t>
      </w:r>
      <w:proofErr w:type="spellStart"/>
      <w:r>
        <w:t>idFicha</w:t>
      </w:r>
      <w:proofErr w:type="spellEnd"/>
      <w:r>
        <w:t>),</w:t>
      </w:r>
    </w:p>
    <w:p w14:paraId="2C12CB4A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idUsuario</w:t>
      </w:r>
      <w:proofErr w:type="spellEnd"/>
      <w:r>
        <w:t>)</w:t>
      </w:r>
    </w:p>
    <w:p w14:paraId="680DAB00" w14:textId="77777777" w:rsidR="00951430" w:rsidRDefault="00951430" w:rsidP="00951430">
      <w:r>
        <w:t>);</w:t>
      </w:r>
    </w:p>
    <w:p w14:paraId="6F660606" w14:textId="77777777" w:rsidR="00951430" w:rsidRDefault="00951430" w:rsidP="00951430"/>
    <w:p w14:paraId="38020B04" w14:textId="77777777" w:rsidR="00951430" w:rsidRDefault="00951430" w:rsidP="00951430"/>
    <w:p w14:paraId="416D7597" w14:textId="77777777" w:rsidR="00951430" w:rsidRDefault="00951430" w:rsidP="00951430"/>
    <w:p w14:paraId="1F44F33B" w14:textId="77777777" w:rsidR="00951430" w:rsidRDefault="00951430" w:rsidP="00951430"/>
    <w:p w14:paraId="3333DBF3" w14:textId="77777777" w:rsidR="00951430" w:rsidRDefault="00951430" w:rsidP="00951430"/>
    <w:p w14:paraId="6789D7FC" w14:textId="77777777" w:rsidR="00951430" w:rsidRDefault="00951430" w:rsidP="00951430">
      <w:proofErr w:type="spellStart"/>
      <w:r>
        <w:t>create</w:t>
      </w:r>
      <w:proofErr w:type="spellEnd"/>
      <w:r>
        <w:t xml:space="preserve"> table </w:t>
      </w:r>
      <w:proofErr w:type="spellStart"/>
      <w:r>
        <w:t>asociacionAsignaturasFichas</w:t>
      </w:r>
      <w:proofErr w:type="spellEnd"/>
    </w:p>
    <w:p w14:paraId="2E2FCF2A" w14:textId="77777777" w:rsidR="00951430" w:rsidRDefault="00951430" w:rsidP="00951430">
      <w:r>
        <w:t>(</w:t>
      </w:r>
    </w:p>
    <w:p w14:paraId="7B2B5851" w14:textId="77777777" w:rsidR="00951430" w:rsidRDefault="00951430" w:rsidP="00951430"/>
    <w:p w14:paraId="48E8285E" w14:textId="77777777" w:rsidR="00951430" w:rsidRDefault="00951430" w:rsidP="00951430">
      <w:proofErr w:type="spellStart"/>
      <w:r>
        <w:t>idAsociacionAsignaturaFicha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D616B41" w14:textId="77777777" w:rsidR="00951430" w:rsidRDefault="00951430" w:rsidP="00951430">
      <w:proofErr w:type="spellStart"/>
      <w:r>
        <w:t>idFicha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D5C4C91" w14:textId="77777777" w:rsidR="00951430" w:rsidRDefault="00951430" w:rsidP="00951430">
      <w:proofErr w:type="spellStart"/>
      <w:r>
        <w:t>idAsignatura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8F23A1C" w14:textId="77777777" w:rsidR="00951430" w:rsidRDefault="00951430" w:rsidP="00951430">
      <w:proofErr w:type="spellStart"/>
      <w:r>
        <w:lastRenderedPageBreak/>
        <w:t>idInstructor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FABF925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idFicha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fichas(</w:t>
      </w:r>
      <w:proofErr w:type="spellStart"/>
      <w:r>
        <w:t>idFicha</w:t>
      </w:r>
      <w:proofErr w:type="spellEnd"/>
      <w:r>
        <w:t>),</w:t>
      </w:r>
    </w:p>
    <w:p w14:paraId="1381EA65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idAsignatura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asignaturas(</w:t>
      </w:r>
      <w:proofErr w:type="spellStart"/>
      <w:r>
        <w:t>idAsignatura</w:t>
      </w:r>
      <w:proofErr w:type="spellEnd"/>
      <w:r>
        <w:t>),</w:t>
      </w:r>
    </w:p>
    <w:p w14:paraId="7A09D205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idInstructor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idUsuario</w:t>
      </w:r>
      <w:proofErr w:type="spellEnd"/>
      <w:r>
        <w:t>)</w:t>
      </w:r>
    </w:p>
    <w:p w14:paraId="65CB05E5" w14:textId="77777777" w:rsidR="00951430" w:rsidRDefault="00951430" w:rsidP="00951430">
      <w:r>
        <w:t>);</w:t>
      </w:r>
    </w:p>
    <w:p w14:paraId="38AE1A9A" w14:textId="77777777" w:rsidR="00951430" w:rsidRDefault="00951430" w:rsidP="00951430"/>
    <w:p w14:paraId="0A3F5BD1" w14:textId="77777777" w:rsidR="00951430" w:rsidRDefault="00951430" w:rsidP="00951430"/>
    <w:p w14:paraId="3BB21A8C" w14:textId="77777777" w:rsidR="00951430" w:rsidRDefault="00951430" w:rsidP="00951430"/>
    <w:p w14:paraId="3AB13A7C" w14:textId="77777777" w:rsidR="00951430" w:rsidRDefault="00951430" w:rsidP="00951430">
      <w:proofErr w:type="spellStart"/>
      <w:r>
        <w:t>create</w:t>
      </w:r>
      <w:proofErr w:type="spellEnd"/>
      <w:r>
        <w:t xml:space="preserve"> table </w:t>
      </w:r>
      <w:proofErr w:type="spellStart"/>
      <w:r>
        <w:t>estadosSolicitudes</w:t>
      </w:r>
      <w:proofErr w:type="spellEnd"/>
    </w:p>
    <w:p w14:paraId="3C1D87C8" w14:textId="77777777" w:rsidR="00951430" w:rsidRDefault="00951430" w:rsidP="00951430">
      <w:r>
        <w:t>(</w:t>
      </w:r>
    </w:p>
    <w:p w14:paraId="53EECA3D" w14:textId="77777777" w:rsidR="00951430" w:rsidRDefault="00951430" w:rsidP="00951430">
      <w:proofErr w:type="spellStart"/>
      <w:r>
        <w:t>idEstado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AD1640D" w14:textId="77777777" w:rsidR="00951430" w:rsidRDefault="00951430" w:rsidP="00951430">
      <w:proofErr w:type="spellStart"/>
      <w:r>
        <w:t>nombreEstado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DF7EAB1" w14:textId="77777777" w:rsidR="00951430" w:rsidRDefault="00951430" w:rsidP="00951430">
      <w:r>
        <w:t>);</w:t>
      </w:r>
    </w:p>
    <w:p w14:paraId="4AF342F8" w14:textId="77777777" w:rsidR="00951430" w:rsidRDefault="00951430" w:rsidP="00951430"/>
    <w:p w14:paraId="715D068C" w14:textId="77777777" w:rsidR="00951430" w:rsidRDefault="00951430" w:rsidP="00951430"/>
    <w:p w14:paraId="18D11CA0" w14:textId="77777777" w:rsidR="00951430" w:rsidRDefault="00951430" w:rsidP="00951430"/>
    <w:p w14:paraId="2943F207" w14:textId="77777777" w:rsidR="00951430" w:rsidRDefault="00951430" w:rsidP="00951430"/>
    <w:p w14:paraId="2EA8D075" w14:textId="77777777" w:rsidR="00951430" w:rsidRDefault="00951430" w:rsidP="00951430">
      <w:proofErr w:type="spellStart"/>
      <w:r>
        <w:t>create</w:t>
      </w:r>
      <w:proofErr w:type="spellEnd"/>
      <w:r>
        <w:t xml:space="preserve"> table </w:t>
      </w:r>
      <w:proofErr w:type="spellStart"/>
      <w:r>
        <w:t>solicitudCambioAsistencia</w:t>
      </w:r>
      <w:proofErr w:type="spellEnd"/>
    </w:p>
    <w:p w14:paraId="1D51F126" w14:textId="77777777" w:rsidR="00951430" w:rsidRDefault="00951430" w:rsidP="00951430"/>
    <w:p w14:paraId="6B9CEDB5" w14:textId="77777777" w:rsidR="00951430" w:rsidRDefault="00951430" w:rsidP="00951430">
      <w:r>
        <w:t>(</w:t>
      </w:r>
    </w:p>
    <w:p w14:paraId="7E582DB7" w14:textId="77777777" w:rsidR="00951430" w:rsidRDefault="00951430" w:rsidP="00951430">
      <w:proofErr w:type="spellStart"/>
      <w:r>
        <w:t>idSolicitudCambioAsistencia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7DEB427" w14:textId="77777777" w:rsidR="00951430" w:rsidRDefault="00951430" w:rsidP="00951430">
      <w:r>
        <w:t xml:space="preserve">asunto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5B1FA95" w14:textId="77777777" w:rsidR="00951430" w:rsidRDefault="00951430" w:rsidP="00951430">
      <w:r>
        <w:t xml:space="preserve">contenido </w:t>
      </w:r>
      <w:proofErr w:type="spellStart"/>
      <w:r>
        <w:t>varchar</w:t>
      </w:r>
      <w:proofErr w:type="spellEnd"/>
      <w:r>
        <w:t xml:space="preserve"> (250)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7E70BBC" w14:textId="77777777" w:rsidR="00951430" w:rsidRDefault="00951430" w:rsidP="00951430">
      <w:proofErr w:type="spellStart"/>
      <w:r>
        <w:t>idAprendiz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5B9EA76" w14:textId="77777777" w:rsidR="00951430" w:rsidRDefault="00951430" w:rsidP="00951430">
      <w:proofErr w:type="spellStart"/>
      <w:r>
        <w:t>idInstructor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8648F6E" w14:textId="77777777" w:rsidR="00951430" w:rsidRDefault="00951430" w:rsidP="00951430">
      <w:proofErr w:type="spellStart"/>
      <w:r>
        <w:t>idEstadoSolicitud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4DF2B47" w14:textId="77777777" w:rsidR="00951430" w:rsidRDefault="00951430" w:rsidP="00951430">
      <w:proofErr w:type="spellStart"/>
      <w:r>
        <w:t>idFicha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8C2519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idAprendiz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idUsuario</w:t>
      </w:r>
      <w:proofErr w:type="spellEnd"/>
      <w:r>
        <w:t>),</w:t>
      </w:r>
    </w:p>
    <w:p w14:paraId="4B7815E9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idInstructor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idUsuario</w:t>
      </w:r>
      <w:proofErr w:type="spellEnd"/>
      <w:r>
        <w:t>),</w:t>
      </w:r>
    </w:p>
    <w:p w14:paraId="58ED5FCA" w14:textId="77777777" w:rsidR="00951430" w:rsidRDefault="00951430" w:rsidP="00951430">
      <w:proofErr w:type="spellStart"/>
      <w:r>
        <w:lastRenderedPageBreak/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idEstadoSolicitud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estadosSolicitudes</w:t>
      </w:r>
      <w:proofErr w:type="spellEnd"/>
      <w:r>
        <w:t>(</w:t>
      </w:r>
      <w:proofErr w:type="spellStart"/>
      <w:r>
        <w:t>idEstado</w:t>
      </w:r>
      <w:proofErr w:type="spellEnd"/>
      <w:r>
        <w:t>),</w:t>
      </w:r>
    </w:p>
    <w:p w14:paraId="2580A18D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idFicha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fichas(</w:t>
      </w:r>
      <w:proofErr w:type="spellStart"/>
      <w:r>
        <w:t>idFicha</w:t>
      </w:r>
      <w:proofErr w:type="spellEnd"/>
      <w:r>
        <w:t>)</w:t>
      </w:r>
    </w:p>
    <w:p w14:paraId="52C2578B" w14:textId="77777777" w:rsidR="00951430" w:rsidRDefault="00951430" w:rsidP="00951430">
      <w:r>
        <w:t>);</w:t>
      </w:r>
    </w:p>
    <w:p w14:paraId="04A5479E" w14:textId="77777777" w:rsidR="00951430" w:rsidRDefault="00951430" w:rsidP="00951430"/>
    <w:p w14:paraId="53B91CE3" w14:textId="77777777" w:rsidR="00951430" w:rsidRDefault="00951430" w:rsidP="00951430"/>
    <w:p w14:paraId="7F961BE9" w14:textId="77777777" w:rsidR="00951430" w:rsidRDefault="00951430" w:rsidP="00951430"/>
    <w:p w14:paraId="3CB9A59E" w14:textId="77777777" w:rsidR="00951430" w:rsidRDefault="00951430" w:rsidP="00951430">
      <w:proofErr w:type="spellStart"/>
      <w:r>
        <w:t>create</w:t>
      </w:r>
      <w:proofErr w:type="spellEnd"/>
      <w:r>
        <w:t xml:space="preserve"> table clase</w:t>
      </w:r>
    </w:p>
    <w:p w14:paraId="39136E7F" w14:textId="77777777" w:rsidR="00951430" w:rsidRDefault="00951430" w:rsidP="00951430">
      <w:r>
        <w:t>(</w:t>
      </w:r>
    </w:p>
    <w:p w14:paraId="3982DEA5" w14:textId="77777777" w:rsidR="00951430" w:rsidRDefault="00951430" w:rsidP="00951430">
      <w:proofErr w:type="spellStart"/>
      <w:r>
        <w:t>idClase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CA437FB" w14:textId="77777777" w:rsidR="00951430" w:rsidRDefault="00951430" w:rsidP="00951430">
      <w:proofErr w:type="spellStart"/>
      <w:r>
        <w:t>nombreClase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304826E" w14:textId="77777777" w:rsidR="00951430" w:rsidRDefault="00951430" w:rsidP="00951430">
      <w:proofErr w:type="spellStart"/>
      <w:r>
        <w:t>dia</w:t>
      </w:r>
      <w:proofErr w:type="spellEnd"/>
      <w:r>
        <w:tab/>
        <w:t xml:space="preserve">       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  <w:r>
        <w:tab/>
      </w:r>
    </w:p>
    <w:p w14:paraId="0F0CA5AF" w14:textId="77777777" w:rsidR="00951430" w:rsidRDefault="00951430" w:rsidP="00951430">
      <w:proofErr w:type="spellStart"/>
      <w:r>
        <w:t>hora_inicio</w:t>
      </w:r>
      <w:proofErr w:type="spellEnd"/>
      <w:r>
        <w:tab/>
        <w:t xml:space="preserve">Time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  <w:r>
        <w:tab/>
      </w:r>
    </w:p>
    <w:p w14:paraId="733CD774" w14:textId="77777777" w:rsidR="00951430" w:rsidRDefault="00951430" w:rsidP="00951430">
      <w:proofErr w:type="spellStart"/>
      <w:r>
        <w:t>hora_final</w:t>
      </w:r>
      <w:proofErr w:type="spellEnd"/>
      <w:r>
        <w:tab/>
        <w:t xml:space="preserve">Time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  <w:r>
        <w:tab/>
      </w:r>
    </w:p>
    <w:p w14:paraId="002275C8" w14:textId="77777777" w:rsidR="00951430" w:rsidRDefault="00951430" w:rsidP="00951430">
      <w:proofErr w:type="spellStart"/>
      <w:r>
        <w:t>idAsociacionAsignaturaFicha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50D17DA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idAsociacionAsignaturaFicha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asociacionAsignaturasFichas</w:t>
      </w:r>
      <w:proofErr w:type="spellEnd"/>
      <w:r>
        <w:t>(</w:t>
      </w:r>
      <w:proofErr w:type="spellStart"/>
      <w:r>
        <w:t>idAsociacionAsignaturaFicha</w:t>
      </w:r>
      <w:proofErr w:type="spellEnd"/>
      <w:r>
        <w:t>)</w:t>
      </w:r>
    </w:p>
    <w:p w14:paraId="2258E7C1" w14:textId="77777777" w:rsidR="00951430" w:rsidRDefault="00951430" w:rsidP="00951430">
      <w:r>
        <w:t>);</w:t>
      </w:r>
    </w:p>
    <w:p w14:paraId="47BFAC02" w14:textId="77777777" w:rsidR="00951430" w:rsidRDefault="00951430" w:rsidP="00951430"/>
    <w:p w14:paraId="1F369ADA" w14:textId="77777777" w:rsidR="00951430" w:rsidRDefault="00951430" w:rsidP="00951430"/>
    <w:p w14:paraId="0CDF53AC" w14:textId="77777777" w:rsidR="00951430" w:rsidRDefault="00951430" w:rsidP="00951430"/>
    <w:p w14:paraId="6E99A2FB" w14:textId="77777777" w:rsidR="00951430" w:rsidRDefault="00951430" w:rsidP="00951430">
      <w:proofErr w:type="spellStart"/>
      <w:r>
        <w:t>create</w:t>
      </w:r>
      <w:proofErr w:type="spellEnd"/>
      <w:r>
        <w:t xml:space="preserve"> table </w:t>
      </w:r>
      <w:proofErr w:type="spellStart"/>
      <w:r>
        <w:t>tipoAsistencia</w:t>
      </w:r>
      <w:proofErr w:type="spellEnd"/>
    </w:p>
    <w:p w14:paraId="170E6B8D" w14:textId="77777777" w:rsidR="00951430" w:rsidRDefault="00951430" w:rsidP="00951430"/>
    <w:p w14:paraId="1F40B726" w14:textId="77777777" w:rsidR="00951430" w:rsidRDefault="00951430" w:rsidP="00951430">
      <w:r>
        <w:t>(</w:t>
      </w:r>
    </w:p>
    <w:p w14:paraId="10BEE5C1" w14:textId="77777777" w:rsidR="00951430" w:rsidRDefault="00951430" w:rsidP="00951430">
      <w:proofErr w:type="spellStart"/>
      <w:r>
        <w:t>idTipoAsistencia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680D264" w14:textId="77777777" w:rsidR="00951430" w:rsidRDefault="00951430" w:rsidP="00951430">
      <w:proofErr w:type="spellStart"/>
      <w:proofErr w:type="gramStart"/>
      <w:r>
        <w:t>nombreTipoAsistencia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(25)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713FF6D" w14:textId="77777777" w:rsidR="00951430" w:rsidRDefault="00951430" w:rsidP="00951430">
      <w:r>
        <w:t>);</w:t>
      </w:r>
    </w:p>
    <w:p w14:paraId="753ABBCE" w14:textId="77777777" w:rsidR="00951430" w:rsidRDefault="00951430" w:rsidP="00951430"/>
    <w:p w14:paraId="6943CB6A" w14:textId="77777777" w:rsidR="00951430" w:rsidRDefault="00951430" w:rsidP="00951430"/>
    <w:p w14:paraId="68DF8BD4" w14:textId="77777777" w:rsidR="00951430" w:rsidRDefault="00951430" w:rsidP="00951430"/>
    <w:p w14:paraId="63043A8D" w14:textId="77777777" w:rsidR="00951430" w:rsidRDefault="00951430" w:rsidP="00951430">
      <w:proofErr w:type="spellStart"/>
      <w:r>
        <w:lastRenderedPageBreak/>
        <w:t>create</w:t>
      </w:r>
      <w:proofErr w:type="spellEnd"/>
      <w:r>
        <w:t xml:space="preserve"> table Asistencias</w:t>
      </w:r>
    </w:p>
    <w:p w14:paraId="34471AB3" w14:textId="77777777" w:rsidR="00951430" w:rsidRDefault="00951430" w:rsidP="00951430">
      <w:r>
        <w:t>(</w:t>
      </w:r>
    </w:p>
    <w:p w14:paraId="26D818F3" w14:textId="77777777" w:rsidR="00951430" w:rsidRDefault="00951430" w:rsidP="00951430">
      <w:proofErr w:type="spellStart"/>
      <w:r>
        <w:t>idAsistencia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B41E689" w14:textId="77777777" w:rsidR="00951430" w:rsidRDefault="00951430" w:rsidP="00951430">
      <w:proofErr w:type="spellStart"/>
      <w:r>
        <w:t>horaFirmada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A3601D1" w14:textId="77777777" w:rsidR="00951430" w:rsidRDefault="00951430" w:rsidP="00951430">
      <w:proofErr w:type="spellStart"/>
      <w:r>
        <w:t>idClase</w:t>
      </w:r>
      <w:proofErr w:type="spellEnd"/>
      <w:r>
        <w:tab/>
      </w:r>
      <w:proofErr w:type="spellStart"/>
      <w:r>
        <w:t>Numeric</w:t>
      </w:r>
      <w:proofErr w:type="spellEnd"/>
      <w:r>
        <w:tab/>
        <w:t xml:space="preserve">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4F085EB" w14:textId="77777777" w:rsidR="00951430" w:rsidRDefault="00951430" w:rsidP="00951430">
      <w:proofErr w:type="spellStart"/>
      <w:r>
        <w:t>idTipoAsistencia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A4E5DCA" w14:textId="77777777" w:rsidR="00951430" w:rsidRDefault="00951430" w:rsidP="00951430">
      <w:proofErr w:type="spellStart"/>
      <w:r>
        <w:t>idSolicitudCambioAsistencia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B70EAEC" w14:textId="77777777" w:rsidR="00951430" w:rsidRDefault="00951430" w:rsidP="00951430">
      <w:proofErr w:type="spellStart"/>
      <w:proofErr w:type="gramStart"/>
      <w:r>
        <w:t>idAprendiz</w:t>
      </w:r>
      <w:proofErr w:type="spellEnd"/>
      <w:r>
        <w:t xml:space="preserve">  </w:t>
      </w:r>
      <w:proofErr w:type="spellStart"/>
      <w:r>
        <w:t>Numeric</w:t>
      </w:r>
      <w:proofErr w:type="spellEnd"/>
      <w:proofErr w:type="gram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5F11FBA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idClase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clase (</w:t>
      </w:r>
      <w:proofErr w:type="spellStart"/>
      <w:r>
        <w:t>idClase</w:t>
      </w:r>
      <w:proofErr w:type="spellEnd"/>
      <w:r>
        <w:t>),</w:t>
      </w:r>
    </w:p>
    <w:p w14:paraId="0E5ADAB2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idTipoAsistencia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tipoAsistencia</w:t>
      </w:r>
      <w:proofErr w:type="spellEnd"/>
      <w:r>
        <w:t>(</w:t>
      </w:r>
      <w:proofErr w:type="spellStart"/>
      <w:r>
        <w:t>idTipoAsistencia</w:t>
      </w:r>
      <w:proofErr w:type="spellEnd"/>
      <w:r>
        <w:t>),</w:t>
      </w:r>
    </w:p>
    <w:p w14:paraId="4E849403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idSolicitudCambioAsistencia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solicitudCambioAsistencia</w:t>
      </w:r>
      <w:proofErr w:type="spellEnd"/>
      <w:r>
        <w:t>(</w:t>
      </w:r>
      <w:proofErr w:type="spellStart"/>
      <w:r>
        <w:t>idSolicitudCambioAsistencia</w:t>
      </w:r>
      <w:proofErr w:type="spellEnd"/>
      <w:r>
        <w:t>),</w:t>
      </w:r>
    </w:p>
    <w:p w14:paraId="4F2F1D84" w14:textId="77777777" w:rsidR="00951430" w:rsidRDefault="00951430" w:rsidP="0095143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idAprendiz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idUsuario</w:t>
      </w:r>
      <w:proofErr w:type="spellEnd"/>
      <w:r>
        <w:t>)</w:t>
      </w:r>
    </w:p>
    <w:p w14:paraId="5D8C3668" w14:textId="77777777" w:rsidR="00951430" w:rsidRDefault="00951430" w:rsidP="00951430">
      <w:r>
        <w:t>);</w:t>
      </w:r>
    </w:p>
    <w:p w14:paraId="67100B5F" w14:textId="77777777" w:rsidR="00951430" w:rsidRDefault="00951430" w:rsidP="00951430"/>
    <w:p w14:paraId="6D912250" w14:textId="77777777" w:rsidR="00951430" w:rsidRDefault="00951430" w:rsidP="00951430"/>
    <w:p w14:paraId="73DE38FE" w14:textId="77777777" w:rsidR="00951430" w:rsidRDefault="00951430" w:rsidP="00951430"/>
    <w:p w14:paraId="2F3D51B3" w14:textId="77777777" w:rsidR="00951430" w:rsidRDefault="00951430" w:rsidP="00951430"/>
    <w:p w14:paraId="5E740961" w14:textId="77777777" w:rsidR="00951430" w:rsidRDefault="00951430" w:rsidP="00951430"/>
    <w:p w14:paraId="51171B10" w14:textId="77777777" w:rsidR="00DF31B6" w:rsidRDefault="00DF31B6"/>
    <w:sectPr w:rsidR="00DF3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30"/>
    <w:rsid w:val="00951430"/>
    <w:rsid w:val="00D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B66B"/>
  <w15:chartTrackingRefBased/>
  <w15:docId w15:val="{7EB38C1A-AD5D-4DD9-B006-17F73EE7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537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Alvarez</dc:creator>
  <cp:keywords/>
  <dc:description/>
  <cp:lastModifiedBy>Esteban Alvarez</cp:lastModifiedBy>
  <cp:revision>1</cp:revision>
  <dcterms:created xsi:type="dcterms:W3CDTF">2022-10-31T13:02:00Z</dcterms:created>
  <dcterms:modified xsi:type="dcterms:W3CDTF">2022-10-31T13:03:00Z</dcterms:modified>
</cp:coreProperties>
</file>