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951B50" w14:textId="1673911B" w:rsidR="007A590A" w:rsidRDefault="00567345">
      <w:r>
        <w:t>Instructions for</w:t>
      </w:r>
      <w:r w:rsidR="008D161F">
        <w:t xml:space="preserve"> getting and using</w:t>
      </w:r>
      <w:r>
        <w:t xml:space="preserve"> Excel add-ins</w:t>
      </w:r>
    </w:p>
    <w:p w14:paraId="6B45B76F" w14:textId="118128BC" w:rsidR="007A590A" w:rsidRDefault="00567345">
      <w:r>
        <w:t>Clay Swackhamer 2018</w:t>
      </w:r>
    </w:p>
    <w:p w14:paraId="230467B3" w14:textId="00DA4083" w:rsidR="00567345" w:rsidRDefault="00567345">
      <w:r>
        <w:t>swackhamerclay@gmail.com</w:t>
      </w:r>
    </w:p>
    <w:p w14:paraId="795E46CE" w14:textId="372612C3" w:rsidR="005E2D29" w:rsidRPr="005E2D29" w:rsidRDefault="00967C6E" w:rsidP="005E2D29">
      <w:pPr>
        <w:pStyle w:val="Heading1"/>
        <w:contextualSpacing w:val="0"/>
        <w:rPr>
          <w:b/>
          <w:sz w:val="30"/>
          <w:szCs w:val="30"/>
        </w:rPr>
      </w:pPr>
      <w:bookmarkStart w:id="0" w:name="h.apyruxup0s2d" w:colFirst="0" w:colLast="0"/>
      <w:bookmarkEnd w:id="0"/>
      <w:r w:rsidRPr="005E2D29">
        <w:rPr>
          <w:b/>
          <w:sz w:val="30"/>
          <w:szCs w:val="30"/>
        </w:rPr>
        <w:t xml:space="preserve">1. </w:t>
      </w:r>
      <w:r w:rsidR="00BF2382" w:rsidRPr="005E2D29">
        <w:rPr>
          <w:b/>
          <w:sz w:val="30"/>
          <w:szCs w:val="30"/>
        </w:rPr>
        <w:t>Download:</w:t>
      </w:r>
    </w:p>
    <w:p w14:paraId="52FC4BC9" w14:textId="5310C6C2" w:rsidR="005E2D29" w:rsidRDefault="005E2D29">
      <w:pPr>
        <w:numPr>
          <w:ilvl w:val="0"/>
          <w:numId w:val="2"/>
        </w:numPr>
        <w:ind w:hanging="360"/>
        <w:contextualSpacing/>
      </w:pPr>
      <w:r>
        <w:t xml:space="preserve">Go to </w:t>
      </w:r>
      <w:proofErr w:type="spellStart"/>
      <w:r>
        <w:t>to</w:t>
      </w:r>
      <w:proofErr w:type="spellEnd"/>
      <w:r>
        <w:t xml:space="preserve"> download the files</w:t>
      </w:r>
    </w:p>
    <w:p w14:paraId="11B524AA" w14:textId="45A5DF56" w:rsidR="007A590A" w:rsidRDefault="00BF2382">
      <w:pPr>
        <w:numPr>
          <w:ilvl w:val="0"/>
          <w:numId w:val="2"/>
        </w:numPr>
        <w:ind w:hanging="360"/>
        <w:contextualSpacing/>
      </w:pPr>
      <w:r>
        <w:t>Download the folder</w:t>
      </w:r>
      <w:r w:rsidR="009C1298">
        <w:t xml:space="preserve"> called “doge”</w:t>
      </w:r>
      <w:r>
        <w:t xml:space="preserve"> (should be a zipped folder after downloading)</w:t>
      </w:r>
    </w:p>
    <w:p w14:paraId="21586D81" w14:textId="10DD6835" w:rsidR="007A590A" w:rsidRDefault="00BF2382" w:rsidP="00967C6E">
      <w:pPr>
        <w:numPr>
          <w:ilvl w:val="0"/>
          <w:numId w:val="2"/>
        </w:numPr>
        <w:ind w:hanging="360"/>
        <w:contextualSpacing/>
      </w:pPr>
      <w:r>
        <w:t>Extract all files</w:t>
      </w:r>
    </w:p>
    <w:p w14:paraId="586DC202" w14:textId="4B1A4960" w:rsidR="007A590A" w:rsidRPr="005E2D29" w:rsidRDefault="00967C6E">
      <w:pPr>
        <w:pStyle w:val="Heading1"/>
        <w:contextualSpacing w:val="0"/>
        <w:rPr>
          <w:b/>
          <w:sz w:val="30"/>
          <w:szCs w:val="30"/>
        </w:rPr>
      </w:pPr>
      <w:bookmarkStart w:id="1" w:name="h.87y2vhpu0ly5" w:colFirst="0" w:colLast="0"/>
      <w:bookmarkEnd w:id="1"/>
      <w:r w:rsidRPr="005E2D29">
        <w:rPr>
          <w:b/>
          <w:sz w:val="30"/>
          <w:szCs w:val="30"/>
        </w:rPr>
        <w:t xml:space="preserve">2. </w:t>
      </w:r>
      <w:r w:rsidR="00BF2382" w:rsidRPr="005E2D29">
        <w:rPr>
          <w:b/>
          <w:sz w:val="30"/>
          <w:szCs w:val="30"/>
        </w:rPr>
        <w:t>Install:</w:t>
      </w:r>
    </w:p>
    <w:p w14:paraId="05B89FE5" w14:textId="7451AAC5" w:rsidR="007A590A" w:rsidRDefault="00BF2382">
      <w:pPr>
        <w:numPr>
          <w:ilvl w:val="0"/>
          <w:numId w:val="2"/>
        </w:numPr>
        <w:ind w:hanging="360"/>
        <w:contextualSpacing/>
      </w:pPr>
      <w:r>
        <w:t xml:space="preserve">Go to folder “for redistribution” and double click the </w:t>
      </w:r>
      <w:r w:rsidR="00F16803">
        <w:t>file MyAppInstaller_web.exe</w:t>
      </w:r>
    </w:p>
    <w:p w14:paraId="16DACD84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Follow the prompts to install the function as well as MATLAB runtime</w:t>
      </w:r>
    </w:p>
    <w:p w14:paraId="630AF2B4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Open Microsoft Excel</w:t>
      </w:r>
    </w:p>
    <w:p w14:paraId="4BA229C1" w14:textId="3D96519E" w:rsidR="007A590A" w:rsidRDefault="00BF2382" w:rsidP="00967C6E">
      <w:pPr>
        <w:numPr>
          <w:ilvl w:val="0"/>
          <w:numId w:val="2"/>
        </w:numPr>
        <w:ind w:hanging="360"/>
        <w:contextualSpacing/>
      </w:pPr>
      <w:r>
        <w:t>Go to “</w:t>
      </w:r>
      <w:proofErr w:type="gramStart"/>
      <w:r>
        <w:t>File”--</w:t>
      </w:r>
      <w:proofErr w:type="gramEnd"/>
      <w:r>
        <w:t>&gt;  “Options”--&gt; “add ins”--&gt;Manage Excel add in--&gt; “Go”--&gt;”Browse”--&gt;navigate to the folder “</w:t>
      </w:r>
      <w:proofErr w:type="spellStart"/>
      <w:r>
        <w:t>for_redistribution_files_only</w:t>
      </w:r>
      <w:proofErr w:type="spellEnd"/>
      <w:r>
        <w:t>” and select “</w:t>
      </w:r>
      <w:r w:rsidR="009C1298">
        <w:t>doge</w:t>
      </w:r>
      <w:r>
        <w:t>.xla”</w:t>
      </w:r>
    </w:p>
    <w:p w14:paraId="2728BD16" w14:textId="46D68CC5" w:rsidR="007A590A" w:rsidRPr="005E2D29" w:rsidRDefault="00967C6E">
      <w:pPr>
        <w:pStyle w:val="Heading1"/>
        <w:contextualSpacing w:val="0"/>
        <w:rPr>
          <w:b/>
          <w:sz w:val="30"/>
          <w:szCs w:val="30"/>
        </w:rPr>
      </w:pPr>
      <w:bookmarkStart w:id="2" w:name="h.5z89x0wzuafb" w:colFirst="0" w:colLast="0"/>
      <w:bookmarkEnd w:id="2"/>
      <w:r w:rsidRPr="005E2D29">
        <w:rPr>
          <w:b/>
          <w:sz w:val="30"/>
          <w:szCs w:val="30"/>
        </w:rPr>
        <w:t xml:space="preserve">3. </w:t>
      </w:r>
      <w:r w:rsidR="00BF2382" w:rsidRPr="005E2D29">
        <w:rPr>
          <w:b/>
          <w:sz w:val="30"/>
          <w:szCs w:val="30"/>
        </w:rPr>
        <w:t>Use the formula:</w:t>
      </w:r>
    </w:p>
    <w:p w14:paraId="60EAC504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Open Microsoft Excel</w:t>
      </w:r>
    </w:p>
    <w:p w14:paraId="299503FE" w14:textId="77777777" w:rsidR="007A590A" w:rsidRDefault="00BF2382">
      <w:pPr>
        <w:numPr>
          <w:ilvl w:val="0"/>
          <w:numId w:val="2"/>
        </w:numPr>
        <w:ind w:hanging="360"/>
        <w:contextualSpacing/>
      </w:pPr>
      <w:r>
        <w:t>In an empty cell, type “=</w:t>
      </w:r>
      <w:proofErr w:type="gramStart"/>
      <w:r>
        <w:t>doge(</w:t>
      </w:r>
      <w:proofErr w:type="gramEnd"/>
      <w:r>
        <w:t>)” (the doge function has no argument)</w:t>
      </w:r>
    </w:p>
    <w:p w14:paraId="54C7036F" w14:textId="1FEC5DB6" w:rsidR="007A590A" w:rsidRDefault="00BF2382">
      <w:pPr>
        <w:numPr>
          <w:ilvl w:val="0"/>
          <w:numId w:val="2"/>
        </w:numPr>
        <w:ind w:hanging="360"/>
        <w:contextualSpacing/>
      </w:pPr>
      <w:r>
        <w:t xml:space="preserve">This brings up a doge. Give it a minute, the first time the function calls it takes a </w:t>
      </w:r>
      <w:r w:rsidR="009C1298">
        <w:t>while. The next time you call it the function should execute faster.</w:t>
      </w:r>
    </w:p>
    <w:p w14:paraId="1210A842" w14:textId="4DECB01D" w:rsidR="007A590A" w:rsidRDefault="00BF2382">
      <w:r>
        <w:rPr>
          <w:noProof/>
        </w:rPr>
        <w:drawing>
          <wp:inline distT="114300" distB="114300" distL="114300" distR="114300" wp14:anchorId="6F6087DD" wp14:editId="654911BC">
            <wp:extent cx="3681413" cy="2761059"/>
            <wp:effectExtent l="0" t="0" r="0" b="0"/>
            <wp:docPr id="1" name="image02.png" descr="do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og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D25C0" w14:textId="5EB5C4C4" w:rsidR="00967C6E" w:rsidRPr="005E2D29" w:rsidRDefault="005E2D29">
      <w:pPr>
        <w:rPr>
          <w:b/>
          <w:sz w:val="30"/>
          <w:szCs w:val="30"/>
        </w:rPr>
      </w:pPr>
      <w:r w:rsidRPr="005E2D29">
        <w:rPr>
          <w:b/>
          <w:sz w:val="30"/>
          <w:szCs w:val="30"/>
        </w:rPr>
        <w:t xml:space="preserve">4. </w:t>
      </w:r>
      <w:r w:rsidR="00967C6E" w:rsidRPr="005E2D29">
        <w:rPr>
          <w:b/>
          <w:sz w:val="30"/>
          <w:szCs w:val="30"/>
        </w:rPr>
        <w:t>Repeat</w:t>
      </w:r>
    </w:p>
    <w:p w14:paraId="0DEB7E9B" w14:textId="5F6D6352" w:rsidR="0088536D" w:rsidRDefault="005E2D29" w:rsidP="0088536D">
      <w:pPr>
        <w:ind w:left="450"/>
      </w:pPr>
      <w:r>
        <w:t xml:space="preserve">    1.</w:t>
      </w:r>
      <w:bookmarkStart w:id="3" w:name="_GoBack"/>
      <w:bookmarkEnd w:id="3"/>
      <w:r>
        <w:t xml:space="preserve"> </w:t>
      </w:r>
      <w:r w:rsidR="00967C6E">
        <w:t>Repeat steps 1 through 3 for other functions that you want to use</w:t>
      </w:r>
      <w:r w:rsidR="0088536D">
        <w:t xml:space="preserve">. Note: You only     need to download </w:t>
      </w:r>
      <w:proofErr w:type="spellStart"/>
      <w:r w:rsidR="0088536D">
        <w:t>Matlab</w:t>
      </w:r>
      <w:proofErr w:type="spellEnd"/>
      <w:r w:rsidR="0088536D">
        <w:t xml:space="preserve"> runtime once. The you can use any of the functions.</w:t>
      </w:r>
    </w:p>
    <w:sectPr w:rsidR="008853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D1D"/>
    <w:multiLevelType w:val="multilevel"/>
    <w:tmpl w:val="FDDC812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3F73F53"/>
    <w:multiLevelType w:val="multilevel"/>
    <w:tmpl w:val="8BB407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5C3329"/>
    <w:multiLevelType w:val="multilevel"/>
    <w:tmpl w:val="114AC2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FAC6651"/>
    <w:multiLevelType w:val="multilevel"/>
    <w:tmpl w:val="114AC2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A63711A"/>
    <w:multiLevelType w:val="multilevel"/>
    <w:tmpl w:val="FDDC812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0A"/>
    <w:rsid w:val="000A1FFA"/>
    <w:rsid w:val="00164DC7"/>
    <w:rsid w:val="002272AD"/>
    <w:rsid w:val="00567345"/>
    <w:rsid w:val="005E2D29"/>
    <w:rsid w:val="007A590A"/>
    <w:rsid w:val="00842680"/>
    <w:rsid w:val="0088536D"/>
    <w:rsid w:val="008D161F"/>
    <w:rsid w:val="00967C6E"/>
    <w:rsid w:val="009726BF"/>
    <w:rsid w:val="009C1298"/>
    <w:rsid w:val="00BF2382"/>
    <w:rsid w:val="00F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EEAC"/>
  <w15:docId w15:val="{AD3FAC8D-F5EF-485D-AAF8-C6989430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726BF"/>
    <w:pPr>
      <w:ind w:left="720"/>
      <w:contextualSpacing/>
    </w:pPr>
  </w:style>
  <w:style w:type="table" w:styleId="TableGrid">
    <w:name w:val="Table Grid"/>
    <w:basedOn w:val="TableNormal"/>
    <w:uiPriority w:val="39"/>
    <w:rsid w:val="002272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Swackhamer</dc:creator>
  <cp:lastModifiedBy>Clay Swackhamer</cp:lastModifiedBy>
  <cp:revision>2</cp:revision>
  <dcterms:created xsi:type="dcterms:W3CDTF">2018-04-21T04:46:00Z</dcterms:created>
  <dcterms:modified xsi:type="dcterms:W3CDTF">2018-04-21T04:46:00Z</dcterms:modified>
</cp:coreProperties>
</file>