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4F65" w14:textId="0D610A37" w:rsidR="001748BC" w:rsidRPr="00A63361" w:rsidRDefault="00A63361">
      <w:pPr>
        <w:rPr>
          <w:b/>
          <w:bCs/>
          <w:sz w:val="32"/>
          <w:szCs w:val="32"/>
        </w:rPr>
      </w:pPr>
      <w:r w:rsidRPr="00A63361">
        <w:rPr>
          <w:b/>
          <w:bCs/>
          <w:sz w:val="32"/>
          <w:szCs w:val="32"/>
        </w:rPr>
        <w:t>Desafio</w:t>
      </w:r>
    </w:p>
    <w:p w14:paraId="5DB001DB" w14:textId="18AEC4E3" w:rsidR="00A63361" w:rsidRDefault="00A63361">
      <w:r>
        <w:t>Deverá realizar o desafio abaixo em um período de no máximo 4 meses, passando por 2 etapas:</w:t>
      </w:r>
    </w:p>
    <w:p w14:paraId="03C3F3AA" w14:textId="4090FF87" w:rsidR="00A63361" w:rsidRDefault="00A63361" w:rsidP="00A63361">
      <w:pPr>
        <w:pStyle w:val="PargrafodaLista"/>
        <w:numPr>
          <w:ilvl w:val="0"/>
          <w:numId w:val="2"/>
        </w:numPr>
      </w:pPr>
      <w:r>
        <w:t>Realização dos cursos indicados na plataforma Udemy.</w:t>
      </w:r>
    </w:p>
    <w:p w14:paraId="670E9820" w14:textId="193FD311" w:rsidR="00A63361" w:rsidRDefault="00A63361" w:rsidP="00A63361">
      <w:pPr>
        <w:pStyle w:val="PargrafodaLista"/>
        <w:numPr>
          <w:ilvl w:val="0"/>
          <w:numId w:val="2"/>
        </w:numPr>
      </w:pPr>
      <w:r>
        <w:t>Realização do exercício proposto.</w:t>
      </w:r>
    </w:p>
    <w:p w14:paraId="747F10A2" w14:textId="3720DED7" w:rsidR="00A63361" w:rsidRDefault="00A63361">
      <w:r>
        <w:t>Ao finalizar as etapas deverá agendar um retorno com a Captalys para apresentar o exercício e se submeter a questionamentos sobre o processo</w:t>
      </w:r>
    </w:p>
    <w:p w14:paraId="71267A18" w14:textId="77777777" w:rsidR="00A63361" w:rsidRDefault="00A63361" w:rsidP="00A63361">
      <w:pPr>
        <w:rPr>
          <w:b/>
          <w:bCs/>
          <w:i/>
          <w:iCs/>
          <w:sz w:val="24"/>
          <w:szCs w:val="24"/>
        </w:rPr>
      </w:pPr>
    </w:p>
    <w:p w14:paraId="2274F718" w14:textId="2B79B835" w:rsidR="00A63361" w:rsidRPr="00A63361" w:rsidRDefault="00A63361" w:rsidP="00A63361">
      <w:pPr>
        <w:rPr>
          <w:b/>
          <w:bCs/>
          <w:i/>
          <w:iCs/>
          <w:sz w:val="24"/>
          <w:szCs w:val="24"/>
        </w:rPr>
      </w:pPr>
      <w:r w:rsidRPr="00A63361">
        <w:rPr>
          <w:b/>
          <w:bCs/>
          <w:i/>
          <w:iCs/>
          <w:sz w:val="24"/>
          <w:szCs w:val="24"/>
        </w:rPr>
        <w:t>Cursos:</w:t>
      </w:r>
    </w:p>
    <w:p w14:paraId="24304AE7" w14:textId="7BABFAE8" w:rsidR="00A63361" w:rsidRDefault="00A63361">
      <w:r>
        <w:t>Curso de Python:</w:t>
      </w:r>
    </w:p>
    <w:p w14:paraId="684D1C13" w14:textId="1E6ED875" w:rsidR="00A63361" w:rsidRDefault="00A63361">
      <w:hyperlink r:id="rId5" w:history="1">
        <w:r w:rsidRPr="00E4511E">
          <w:rPr>
            <w:rStyle w:val="Hyperlink"/>
          </w:rPr>
          <w:t>https://www.udemy.com/course/curso-de-programacao-em-python-do-basico-ao-avancado/</w:t>
        </w:r>
      </w:hyperlink>
    </w:p>
    <w:p w14:paraId="0AD195C2" w14:textId="643B44EA" w:rsidR="00A63361" w:rsidRDefault="00A63361">
      <w:r>
        <w:t>Curso Web (Front + PHP)</w:t>
      </w:r>
    </w:p>
    <w:p w14:paraId="50CFAA29" w14:textId="05121441" w:rsidR="00A63361" w:rsidRDefault="00A63361">
      <w:hyperlink r:id="rId6" w:history="1">
        <w:r>
          <w:rPr>
            <w:rStyle w:val="Hyperlink"/>
          </w:rPr>
          <w:t>https://www.udemy.com/course/curso-completo-do-desenvolvedor-web/</w:t>
        </w:r>
      </w:hyperlink>
    </w:p>
    <w:p w14:paraId="219FA641" w14:textId="04B9DEA3" w:rsidR="00A63361" w:rsidRDefault="00A63361"/>
    <w:p w14:paraId="0CB4B4E8" w14:textId="6BB4181D" w:rsidR="00A63361" w:rsidRPr="00A63361" w:rsidRDefault="00A63361" w:rsidP="00A633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Exercício</w:t>
      </w:r>
      <w:r w:rsidRPr="00A63361">
        <w:rPr>
          <w:b/>
          <w:bCs/>
          <w:i/>
          <w:iCs/>
          <w:sz w:val="24"/>
          <w:szCs w:val="24"/>
        </w:rPr>
        <w:t>:</w:t>
      </w:r>
    </w:p>
    <w:p w14:paraId="0B8CD46B" w14:textId="77777777" w:rsidR="00A63361" w:rsidRDefault="00A63361" w:rsidP="00A63361">
      <w:r>
        <w:t>Curso de Python:</w:t>
      </w:r>
    </w:p>
    <w:p w14:paraId="699ED094" w14:textId="07A99584" w:rsidR="00A63361" w:rsidRDefault="00A63361">
      <w:r>
        <w:t>Montar uma loja virtual que contenha as seguintes características:</w:t>
      </w:r>
    </w:p>
    <w:p w14:paraId="6560FBD5" w14:textId="6B1CF69F" w:rsidR="00FC0028" w:rsidRDefault="00FC0028" w:rsidP="00A63361">
      <w:pPr>
        <w:pStyle w:val="PargrafodaLista"/>
        <w:numPr>
          <w:ilvl w:val="0"/>
          <w:numId w:val="3"/>
        </w:numPr>
      </w:pPr>
      <w:r>
        <w:t>Realização de escolha e compras de produtos previamente cadastrados.</w:t>
      </w:r>
    </w:p>
    <w:p w14:paraId="512E32DD" w14:textId="234762E1" w:rsidR="00FC0028" w:rsidRDefault="00FC0028" w:rsidP="00A63361">
      <w:pPr>
        <w:pStyle w:val="PargrafodaLista"/>
        <w:numPr>
          <w:ilvl w:val="0"/>
          <w:numId w:val="3"/>
        </w:numPr>
      </w:pPr>
      <w:r>
        <w:t>Carrinho para que o cliente veja as compras e finalize as compras.</w:t>
      </w:r>
    </w:p>
    <w:p w14:paraId="04A927E9" w14:textId="589C7CBE" w:rsidR="00FC0028" w:rsidRDefault="00FC0028" w:rsidP="00FC0028">
      <w:pPr>
        <w:pStyle w:val="PargrafodaLista"/>
        <w:numPr>
          <w:ilvl w:val="1"/>
          <w:numId w:val="3"/>
        </w:numPr>
      </w:pPr>
      <w:r>
        <w:t>Não é necessário que seja realizado o pagamento e integração com cartão de crédito, basta uma simulação.</w:t>
      </w:r>
    </w:p>
    <w:p w14:paraId="0FD99B29" w14:textId="285867EC" w:rsidR="00A63361" w:rsidRDefault="00A63361" w:rsidP="00A63361">
      <w:pPr>
        <w:pStyle w:val="PargrafodaLista"/>
        <w:numPr>
          <w:ilvl w:val="0"/>
          <w:numId w:val="3"/>
        </w:numPr>
      </w:pPr>
      <w:r>
        <w:t>Sistema de login: Um cliente deverá criar um login e registrar uma senha de acesso</w:t>
      </w:r>
      <w:r w:rsidR="00FC0028">
        <w:t>. Cada cliente poderá ver os pedidos realizados.</w:t>
      </w:r>
    </w:p>
    <w:p w14:paraId="62978F77" w14:textId="08728A99" w:rsidR="00FC0028" w:rsidRDefault="00FC0028" w:rsidP="00A63361">
      <w:pPr>
        <w:pStyle w:val="PargrafodaLista"/>
        <w:numPr>
          <w:ilvl w:val="0"/>
          <w:numId w:val="3"/>
        </w:numPr>
      </w:pPr>
      <w:r>
        <w:t>Enviar email ao cliente quando concluir uma compra.</w:t>
      </w:r>
    </w:p>
    <w:p w14:paraId="3C4FF4F1" w14:textId="7552011E" w:rsidR="00FC0028" w:rsidRDefault="00FC0028" w:rsidP="00FC0028">
      <w:r>
        <w:t>Obrigatório o uso dos seguintes recursos:</w:t>
      </w:r>
    </w:p>
    <w:p w14:paraId="6601E551" w14:textId="15231B6F" w:rsidR="00FC0028" w:rsidRDefault="00FC0028" w:rsidP="00FC0028">
      <w:pPr>
        <w:pStyle w:val="PargrafodaLista"/>
        <w:numPr>
          <w:ilvl w:val="0"/>
          <w:numId w:val="4"/>
        </w:numPr>
      </w:pPr>
      <w:r>
        <w:t>JQuery</w:t>
      </w:r>
    </w:p>
    <w:p w14:paraId="7EE03A9A" w14:textId="193DFB77" w:rsidR="00FC0028" w:rsidRDefault="00FC0028" w:rsidP="00FC0028">
      <w:pPr>
        <w:pStyle w:val="PargrafodaLista"/>
        <w:numPr>
          <w:ilvl w:val="0"/>
          <w:numId w:val="4"/>
        </w:numPr>
      </w:pPr>
      <w:r>
        <w:t>Bootstrap</w:t>
      </w:r>
    </w:p>
    <w:p w14:paraId="79E4D4ED" w14:textId="265E2AAC" w:rsidR="00FC0028" w:rsidRDefault="00FC0028" w:rsidP="00FC0028">
      <w:pPr>
        <w:pStyle w:val="PargrafodaLista"/>
        <w:numPr>
          <w:ilvl w:val="0"/>
          <w:numId w:val="4"/>
        </w:numPr>
      </w:pPr>
      <w:r>
        <w:t>Python</w:t>
      </w:r>
    </w:p>
    <w:p w14:paraId="09C8D9D0" w14:textId="77777777" w:rsidR="00CB047F" w:rsidRDefault="00FC0028" w:rsidP="00FC0028">
      <w:r>
        <w:t xml:space="preserve">Pode usar qualquer banco de dados. </w:t>
      </w:r>
    </w:p>
    <w:p w14:paraId="0597C927" w14:textId="7958B456" w:rsidR="00FC0028" w:rsidRDefault="00FC0028" w:rsidP="00FC0028">
      <w:r>
        <w:t>O uso de PHP é opcional.</w:t>
      </w:r>
    </w:p>
    <w:p w14:paraId="5B0B34C9" w14:textId="0D09B41B" w:rsidR="00CB047F" w:rsidRDefault="00CB047F" w:rsidP="00FC0028">
      <w:r>
        <w:t>Pode usar qualquer lib que julgar necessário.</w:t>
      </w:r>
    </w:p>
    <w:sectPr w:rsidR="00CB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BFD"/>
    <w:multiLevelType w:val="hybridMultilevel"/>
    <w:tmpl w:val="21588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991"/>
    <w:multiLevelType w:val="hybridMultilevel"/>
    <w:tmpl w:val="0C768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B144A"/>
    <w:multiLevelType w:val="hybridMultilevel"/>
    <w:tmpl w:val="FB06D5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C6020A"/>
    <w:multiLevelType w:val="hybridMultilevel"/>
    <w:tmpl w:val="B79EB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61"/>
    <w:rsid w:val="001748BC"/>
    <w:rsid w:val="00A63361"/>
    <w:rsid w:val="00CB047F"/>
    <w:rsid w:val="00F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4DD7"/>
  <w15:chartTrackingRefBased/>
  <w15:docId w15:val="{FB017094-F6E5-4DEF-B227-F023B9EB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6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6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urso-completo-do-desenvolvedor-web/" TargetMode="External"/><Relationship Id="rId5" Type="http://schemas.openxmlformats.org/officeDocument/2006/relationships/hyperlink" Target="https://www.udemy.com/course/curso-de-programacao-em-python-do-basico-ao-avanca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Pintan</dc:creator>
  <cp:keywords/>
  <dc:description/>
  <cp:lastModifiedBy>Marcio Pintan</cp:lastModifiedBy>
  <cp:revision>2</cp:revision>
  <dcterms:created xsi:type="dcterms:W3CDTF">2020-08-17T14:13:00Z</dcterms:created>
  <dcterms:modified xsi:type="dcterms:W3CDTF">2020-08-17T14:29:00Z</dcterms:modified>
</cp:coreProperties>
</file>