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BD2A1" w14:textId="1744340A" w:rsidR="006B74DD" w:rsidRDefault="00D80049" w:rsidP="009B1CD6">
      <w:pPr>
        <w:pStyle w:val="Title"/>
      </w:pPr>
      <w:r w:rsidRPr="00D80049">
        <w:t xml:space="preserve">IST </w:t>
      </w:r>
      <w:r w:rsidR="00254920">
        <w:t>687</w:t>
      </w:r>
      <w:r w:rsidRPr="00D80049">
        <w:t xml:space="preserve"> Files Description and How to Review</w:t>
      </w:r>
    </w:p>
    <w:p w14:paraId="2A7AEB53" w14:textId="296362D6" w:rsidR="00CE29FF" w:rsidRDefault="00CE29FF" w:rsidP="00CE29FF">
      <w:r>
        <w:t xml:space="preserve">There are two documents in the IST </w:t>
      </w:r>
      <w:r w:rsidR="00254920">
        <w:t>687</w:t>
      </w:r>
      <w:r w:rsidR="00963C9D">
        <w:t xml:space="preserve"> repository. A Word document (“</w:t>
      </w:r>
      <w:r w:rsidR="00963C9D" w:rsidRPr="00963C9D">
        <w:t>IST 687 Final Project Report.docx</w:t>
      </w:r>
      <w:r w:rsidR="00963C9D">
        <w:t>”) and a R-script</w:t>
      </w:r>
      <w:r w:rsidR="004B2ED9">
        <w:t xml:space="preserve"> (</w:t>
      </w:r>
      <w:r w:rsidR="004B2ED9" w:rsidRPr="004B2ED9">
        <w:t>"IST 687 Final Project Code.R"</w:t>
      </w:r>
      <w:r w:rsidR="004B2ED9">
        <w:t>)</w:t>
      </w:r>
      <w:r w:rsidR="00963C9D">
        <w:t>.</w:t>
      </w:r>
    </w:p>
    <w:p w14:paraId="6FD93104" w14:textId="4FF867A3" w:rsidR="00200D52" w:rsidRDefault="00200D52" w:rsidP="00CE29FF">
      <w:r>
        <w:t xml:space="preserve">It is recommended that the Word document is first read to understand the </w:t>
      </w:r>
      <w:r w:rsidR="00DF35A3">
        <w:t>references made in my Written Analysis of Learning Paper</w:t>
      </w:r>
      <w:r w:rsidR="004B022B">
        <w:t xml:space="preserve"> with regards to identifying patterns via statistical analysis and visualization</w:t>
      </w:r>
      <w:r w:rsidR="00101017">
        <w:t>, using the data science life cycle, implementing various data strategies, and creatin a plan of action.</w:t>
      </w:r>
    </w:p>
    <w:p w14:paraId="07ACC83D" w14:textId="1E4C5A25" w:rsidR="00101017" w:rsidRPr="00CE29FF" w:rsidRDefault="00101017" w:rsidP="00CE29FF">
      <w:r>
        <w:t xml:space="preserve">Next to use the R-Script, you must first download a compatible version of RStudio, and obtain the Spring 2019 final project dataset for IST 687. </w:t>
      </w:r>
      <w:r w:rsidR="00E16B14">
        <w:t>Change the first few lines of the script to load up the dataset, and you should be able to run the script. To see all the statistical models and visualizations used to write the final project.</w:t>
      </w:r>
    </w:p>
    <w:sectPr w:rsidR="00101017" w:rsidRPr="00CE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49"/>
    <w:rsid w:val="00003F57"/>
    <w:rsid w:val="00101017"/>
    <w:rsid w:val="00200D52"/>
    <w:rsid w:val="00254920"/>
    <w:rsid w:val="004B022B"/>
    <w:rsid w:val="004B2ED9"/>
    <w:rsid w:val="00963C9D"/>
    <w:rsid w:val="009B1CD6"/>
    <w:rsid w:val="00B32751"/>
    <w:rsid w:val="00CE29FF"/>
    <w:rsid w:val="00D80049"/>
    <w:rsid w:val="00DF35A3"/>
    <w:rsid w:val="00E1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3EA"/>
  <w15:chartTrackingRefBased/>
  <w15:docId w15:val="{3A186A4B-E118-49EF-85BD-06B34B13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C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Chiyoung Jeffrey Lii</dc:creator>
  <cp:keywords/>
  <dc:description/>
  <cp:lastModifiedBy>Chiyoung Jeffrey Lii</cp:lastModifiedBy>
  <cp:revision>11</cp:revision>
  <dcterms:created xsi:type="dcterms:W3CDTF">2020-11-19T21:06:00Z</dcterms:created>
  <dcterms:modified xsi:type="dcterms:W3CDTF">2020-11-19T21:26:00Z</dcterms:modified>
</cp:coreProperties>
</file>