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35A" w:rsidRDefault="00D4735A" w:rsidP="00D4735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Гайворонский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Сергей Игоревич</w:t>
      </w:r>
      <w:r>
        <w:rPr>
          <w:rFonts w:ascii="Arial" w:eastAsia="Arial" w:hAnsi="Arial" w:cs="Arial"/>
          <w:sz w:val="24"/>
          <w:szCs w:val="24"/>
        </w:rPr>
        <w:t>, группа 2.1</w:t>
      </w:r>
    </w:p>
    <w:p w:rsidR="00D4735A" w:rsidRDefault="00D4735A" w:rsidP="00D4735A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Лабораторная работа № 1</w:t>
      </w:r>
    </w:p>
    <w:p w:rsidR="00D4735A" w:rsidRDefault="00D4735A" w:rsidP="00D4735A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sz w:val="28"/>
          <w:szCs w:val="28"/>
        </w:rPr>
      </w:pPr>
      <w:bookmarkStart w:id="0" w:name="_gjdgxs" w:colFirst="0" w:colLast="0"/>
      <w:bookmarkEnd w:id="0"/>
      <w:r w:rsidRPr="00414A83">
        <w:rPr>
          <w:rFonts w:ascii="Arial" w:eastAsia="Arial" w:hAnsi="Arial" w:cs="Arial"/>
          <w:b/>
          <w:bCs/>
          <w:sz w:val="28"/>
          <w:szCs w:val="28"/>
        </w:rPr>
        <w:t xml:space="preserve">Классификация объектов с использованием </w:t>
      </w:r>
      <w:proofErr w:type="spellStart"/>
      <w:r w:rsidRPr="00414A83">
        <w:rPr>
          <w:rFonts w:ascii="Arial" w:eastAsia="Arial" w:hAnsi="Arial" w:cs="Arial"/>
          <w:b/>
          <w:bCs/>
          <w:sz w:val="28"/>
          <w:szCs w:val="28"/>
        </w:rPr>
        <w:t>mlp</w:t>
      </w:r>
      <w:proofErr w:type="spellEnd"/>
      <w:r w:rsidRPr="00414A83">
        <w:rPr>
          <w:rFonts w:ascii="Arial" w:eastAsia="Arial" w:hAnsi="Arial" w:cs="Arial"/>
          <w:b/>
          <w:bCs/>
          <w:sz w:val="28"/>
          <w:szCs w:val="28"/>
        </w:rPr>
        <w:t>-сетей</w:t>
      </w:r>
      <w:r w:rsidRPr="00414A83">
        <w:rPr>
          <w:rFonts w:ascii="Arial" w:eastAsia="Arial" w:hAnsi="Arial" w:cs="Arial"/>
          <w:sz w:val="28"/>
          <w:szCs w:val="28"/>
        </w:rPr>
        <w:t xml:space="preserve"> </w:t>
      </w:r>
    </w:p>
    <w:p w:rsidR="00D4735A" w:rsidRDefault="00D4735A" w:rsidP="00D4735A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</w:t>
      </w:r>
    </w:p>
    <w:p w:rsidR="00D4735A" w:rsidRPr="00C91DD9" w:rsidRDefault="00D4735A" w:rsidP="00D4735A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Реализовать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нейросетевой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классификатор исходных изображений круп, представленных в виде смеси на фотографии, используя библиотеку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OpenCV</w:t>
      </w:r>
      <w:r w:rsidRPr="00C91DD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или ее аналоги.</w:t>
      </w:r>
    </w:p>
    <w:p w:rsidR="00D4735A" w:rsidRPr="00E53AFB" w:rsidRDefault="00D4735A" w:rsidP="00D4735A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sz w:val="24"/>
          <w:szCs w:val="24"/>
        </w:rPr>
      </w:pPr>
    </w:p>
    <w:p w:rsidR="00D4735A" w:rsidRDefault="00D4735A" w:rsidP="00D4735A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Результат</w:t>
      </w:r>
      <w:r w:rsidRPr="00E53AFB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выполнения задания</w:t>
      </w:r>
    </w:p>
    <w:p w:rsidR="00D4735A" w:rsidRDefault="00D4735A" w:rsidP="00D4735A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Использованные признаки классификации:</w:t>
      </w:r>
    </w:p>
    <w:p w:rsidR="00D4735A" w:rsidRDefault="00D4735A" w:rsidP="00D4735A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Cs/>
          <w:sz w:val="24"/>
          <w:szCs w:val="24"/>
        </w:rPr>
      </w:pPr>
    </w:p>
    <w:p w:rsidR="00D4735A" w:rsidRDefault="00D4735A" w:rsidP="00D4735A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Cs/>
          <w:sz w:val="24"/>
          <w:szCs w:val="24"/>
        </w:rPr>
      </w:pPr>
      <w:r w:rsidRPr="00D4735A">
        <w:rPr>
          <w:rFonts w:ascii="Arial" w:eastAsia="Arial" w:hAnsi="Arial" w:cs="Arial"/>
          <w:bCs/>
          <w:sz w:val="24"/>
          <w:szCs w:val="24"/>
        </w:rPr>
        <w:drawing>
          <wp:inline distT="0" distB="0" distL="0" distR="0" wp14:anchorId="332FA9E4" wp14:editId="5419E803">
            <wp:extent cx="5940425" cy="6502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735A">
        <w:rPr>
          <w:rFonts w:ascii="Arial" w:eastAsia="Arial" w:hAnsi="Arial" w:cs="Arial"/>
          <w:bCs/>
          <w:sz w:val="24"/>
          <w:szCs w:val="24"/>
        </w:rPr>
        <w:drawing>
          <wp:inline distT="0" distB="0" distL="0" distR="0" wp14:anchorId="26FFECC9" wp14:editId="24F9CC6A">
            <wp:extent cx="5940425" cy="9677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926"/>
                    <a:stretch/>
                  </pic:blipFill>
                  <pic:spPr bwMode="auto">
                    <a:xfrm>
                      <a:off x="0" y="0"/>
                      <a:ext cx="5940425" cy="96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735A" w:rsidRDefault="00D4735A" w:rsidP="00D4735A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Cs/>
          <w:sz w:val="24"/>
          <w:szCs w:val="24"/>
        </w:rPr>
      </w:pPr>
    </w:p>
    <w:p w:rsidR="00D4735A" w:rsidRDefault="00D4735A" w:rsidP="00D4735A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Cs/>
          <w:sz w:val="24"/>
          <w:szCs w:val="24"/>
          <w:lang w:val="en-US"/>
        </w:rPr>
      </w:pPr>
      <w:r>
        <w:rPr>
          <w:rFonts w:ascii="Arial" w:eastAsia="Arial" w:hAnsi="Arial" w:cs="Arial"/>
          <w:bCs/>
          <w:sz w:val="24"/>
          <w:szCs w:val="24"/>
        </w:rPr>
        <w:t>Кодирование</w:t>
      </w:r>
      <w:r w:rsidRPr="00D4735A">
        <w:rPr>
          <w:rFonts w:ascii="Arial" w:eastAsia="Arial" w:hAnsi="Arial" w:cs="Arial"/>
          <w:bCs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>признаков</w:t>
      </w:r>
      <w:r w:rsidRPr="00D4735A">
        <w:rPr>
          <w:rFonts w:ascii="Arial" w:eastAsia="Arial" w:hAnsi="Arial" w:cs="Arial"/>
          <w:bCs/>
          <w:sz w:val="24"/>
          <w:szCs w:val="24"/>
          <w:lang w:val="en-US"/>
        </w:rPr>
        <w:t>:</w:t>
      </w:r>
    </w:p>
    <w:p w:rsidR="00D4735A" w:rsidRPr="00D4735A" w:rsidRDefault="00D4735A" w:rsidP="00D4735A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Cs/>
          <w:sz w:val="24"/>
          <w:szCs w:val="24"/>
          <w:lang w:val="en-US"/>
        </w:rPr>
      </w:pPr>
    </w:p>
    <w:p w:rsidR="00D4735A" w:rsidRPr="00D4735A" w:rsidRDefault="00D4735A" w:rsidP="00D47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D4735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proofErr w:type="gramEnd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D4735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borderContrast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D4735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imgBin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D4735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imgGray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D4735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contour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D4735A" w:rsidRPr="00D4735A" w:rsidRDefault="00D4735A" w:rsidP="00D47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kernel</w:t>
      </w:r>
      <w:proofErr w:type="gramEnd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np.ones</w:t>
      </w:r>
      <w:proofErr w:type="spellEnd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((</w:t>
      </w:r>
      <w:r w:rsidRPr="00D4735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D4735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), np.uint8)</w:t>
      </w:r>
    </w:p>
    <w:p w:rsidR="00D4735A" w:rsidRPr="00D4735A" w:rsidRDefault="00D4735A" w:rsidP="00D47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:rsidR="00D4735A" w:rsidRPr="00D4735A" w:rsidRDefault="00D4735A" w:rsidP="00D47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imgBrdOut</w:t>
      </w:r>
      <w:proofErr w:type="gramEnd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cv2.morphologyEx(imgBin, cv2.MORPH_DILATE, kernel, iterations=</w:t>
      </w:r>
      <w:r w:rsidRPr="00D4735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D4735A" w:rsidRPr="00D4735A" w:rsidRDefault="00D4735A" w:rsidP="00D47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imgBrdOut</w:t>
      </w:r>
      <w:proofErr w:type="gramEnd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cv2.morphologyEx(imgBrdOut, cv2.MORPH_GRADIENT, kernel, iterations=</w:t>
      </w:r>
      <w:r w:rsidRPr="00D4735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D4735A" w:rsidRPr="00D4735A" w:rsidRDefault="00D4735A" w:rsidP="00D47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cv2.imwrite(</w:t>
      </w:r>
      <w:proofErr w:type="gramEnd"/>
      <w:r w:rsidRPr="00D4735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D4735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sample_data</w:t>
      </w:r>
      <w:proofErr w:type="spellEnd"/>
      <w:r w:rsidRPr="00D4735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/imgBrdOut.png'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imgBrdOut</w:t>
      </w:r>
      <w:proofErr w:type="spellEnd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D4735A" w:rsidRPr="00D4735A" w:rsidRDefault="00D4735A" w:rsidP="00D47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D4735A" w:rsidRPr="00D4735A" w:rsidRDefault="00D4735A" w:rsidP="00D47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imgBrdIn</w:t>
      </w:r>
      <w:proofErr w:type="gramEnd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cv2.morphologyEx(imgBin, cv2.MORPH_ERODE, kernel, iterations=</w:t>
      </w:r>
      <w:r w:rsidRPr="00D4735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D4735A" w:rsidRPr="00D4735A" w:rsidRDefault="00D4735A" w:rsidP="00D47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imgBrdIn</w:t>
      </w:r>
      <w:proofErr w:type="gramEnd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cv2.morphologyEx(imgBrdIn, cv2.MORPH_GRADIENT, kernel, iterations=</w:t>
      </w:r>
      <w:r w:rsidRPr="00D4735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D4735A" w:rsidRPr="00D4735A" w:rsidRDefault="00D4735A" w:rsidP="00D47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cv2.imwrite(</w:t>
      </w:r>
      <w:proofErr w:type="gramEnd"/>
      <w:r w:rsidRPr="00D4735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D4735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sample_data</w:t>
      </w:r>
      <w:proofErr w:type="spellEnd"/>
      <w:r w:rsidRPr="00D4735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/imgBrdIn.png'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imgBrdIn</w:t>
      </w:r>
      <w:proofErr w:type="spellEnd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D4735A" w:rsidRPr="00D4735A" w:rsidRDefault="00D4735A" w:rsidP="00D47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D4735A" w:rsidRPr="00D4735A" w:rsidRDefault="00D4735A" w:rsidP="00D47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meanBrdOut</w:t>
      </w:r>
      <w:proofErr w:type="gramEnd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stddevBrdOut = cv2.meanStdDev(imgGray, mask=imgBrdOut)</w:t>
      </w:r>
    </w:p>
    <w:p w:rsidR="00D4735A" w:rsidRPr="00D4735A" w:rsidRDefault="00D4735A" w:rsidP="00D47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meanBrdIn</w:t>
      </w:r>
      <w:proofErr w:type="gramEnd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stddevBrdIn = cv2.meanStdDev(imgGray, mask=imgBrdIn)</w:t>
      </w:r>
    </w:p>
    <w:p w:rsidR="00D4735A" w:rsidRPr="00D4735A" w:rsidRDefault="00D4735A" w:rsidP="00D47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D4735A" w:rsidRPr="00D4735A" w:rsidRDefault="00D4735A" w:rsidP="00D47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D4735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proofErr w:type="gramEnd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meanBrdIn</w:t>
      </w:r>
      <w:proofErr w:type="spellEnd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D4735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][</w:t>
      </w:r>
      <w:r w:rsidRPr="00D4735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&gt; </w:t>
      </w:r>
      <w:proofErr w:type="spellStart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meanBrdOut</w:t>
      </w:r>
      <w:proofErr w:type="spellEnd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D4735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][</w:t>
      </w:r>
      <w:r w:rsidRPr="00D4735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]:</w:t>
      </w:r>
    </w:p>
    <w:p w:rsidR="00D4735A" w:rsidRPr="00D4735A" w:rsidRDefault="00D4735A" w:rsidP="00D47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proofErr w:type="gramStart"/>
      <w:r w:rsidRPr="00D4735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proofErr w:type="gramEnd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D4735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abs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(meanBrdIn[</w:t>
      </w:r>
      <w:r w:rsidRPr="00D4735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][</w:t>
      </w:r>
      <w:r w:rsidRPr="00D4735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- meanBrdOut[</w:t>
      </w:r>
      <w:r w:rsidRPr="00D4735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][</w:t>
      </w:r>
      <w:r w:rsidRPr="00D4735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 / (meanBrdIn[</w:t>
      </w:r>
      <w:r w:rsidRPr="00D4735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][</w:t>
      </w:r>
      <w:r w:rsidRPr="00D4735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]+</w:t>
      </w:r>
      <w:r w:rsidRPr="00D4735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D4735A" w:rsidRPr="00D4735A" w:rsidRDefault="00D4735A" w:rsidP="00D47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D4735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proofErr w:type="gramEnd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D4735A" w:rsidRPr="00D4735A" w:rsidRDefault="00D4735A" w:rsidP="00D47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        </w:t>
      </w:r>
      <w:proofErr w:type="gramStart"/>
      <w:r w:rsidRPr="00D4735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proofErr w:type="gramEnd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D4735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abs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(meanBrdIn[</w:t>
      </w:r>
      <w:r w:rsidRPr="00D4735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][</w:t>
      </w:r>
      <w:r w:rsidRPr="00D4735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- meanBrdOut[</w:t>
      </w:r>
      <w:r w:rsidRPr="00D4735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][</w:t>
      </w:r>
      <w:r w:rsidRPr="00D4735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 / (meanBrdOut[</w:t>
      </w:r>
      <w:r w:rsidRPr="00D4735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][</w:t>
      </w:r>
      <w:r w:rsidRPr="00D4735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]+</w:t>
      </w:r>
      <w:r w:rsidRPr="00D4735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D4735A" w:rsidRPr="00D4735A" w:rsidRDefault="00D4735A" w:rsidP="00D4735A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D4735A" w:rsidRPr="00D4735A" w:rsidRDefault="00D4735A" w:rsidP="00D47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D4735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D4735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elongation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D4735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contour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D4735A" w:rsidRPr="00D4735A" w:rsidRDefault="00D4735A" w:rsidP="00D47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m = </w:t>
      </w:r>
      <w:proofErr w:type="gramStart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cv2.moments(</w:t>
      </w:r>
      <w:proofErr w:type="gramEnd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contour)</w:t>
      </w:r>
    </w:p>
    <w:p w:rsidR="00D4735A" w:rsidRPr="00D4735A" w:rsidRDefault="00D4735A" w:rsidP="00D47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cx</w:t>
      </w:r>
      <w:proofErr w:type="gramEnd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int</w:t>
      </w:r>
      <w:proofErr w:type="spellEnd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(m[</w:t>
      </w:r>
      <w:r w:rsidRPr="00D4735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'm10'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]/m[</w:t>
      </w:r>
      <w:r w:rsidRPr="00D4735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'm00'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D4735A" w:rsidRPr="00D4735A" w:rsidRDefault="00D4735A" w:rsidP="00D47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cy</w:t>
      </w:r>
      <w:proofErr w:type="gramEnd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int</w:t>
      </w:r>
      <w:proofErr w:type="spellEnd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(m[</w:t>
      </w:r>
      <w:r w:rsidRPr="00D4735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'm01'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]/m[</w:t>
      </w:r>
      <w:r w:rsidRPr="00D4735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'm00'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D4735A" w:rsidRPr="00D4735A" w:rsidRDefault="00D4735A" w:rsidP="00D47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D4735A" w:rsidRPr="00D4735A" w:rsidRDefault="00D4735A" w:rsidP="00D47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</w:rPr>
        <w:t>max = </w:t>
      </w:r>
      <w:r w:rsidRPr="00D4735A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:rsidR="00D4735A" w:rsidRPr="00D4735A" w:rsidRDefault="00D4735A" w:rsidP="00D47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735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D4735A">
        <w:rPr>
          <w:rFonts w:ascii="Courier New" w:eastAsia="Times New Roman" w:hAnsi="Courier New" w:cs="Courier New"/>
          <w:color w:val="000000"/>
          <w:sz w:val="21"/>
          <w:szCs w:val="21"/>
        </w:rPr>
        <w:t>min</w:t>
      </w:r>
      <w:proofErr w:type="spellEnd"/>
      <w:r w:rsidRPr="00D4735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D4735A">
        <w:rPr>
          <w:rFonts w:ascii="Courier New" w:eastAsia="Times New Roman" w:hAnsi="Courier New" w:cs="Courier New"/>
          <w:color w:val="09885A"/>
          <w:sz w:val="21"/>
          <w:szCs w:val="21"/>
        </w:rPr>
        <w:t>10000000000000000000</w:t>
      </w:r>
    </w:p>
    <w:p w:rsidR="00D4735A" w:rsidRPr="00D4735A" w:rsidRDefault="00D4735A" w:rsidP="00D47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D4735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proofErr w:type="gramEnd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kp </w:t>
      </w:r>
      <w:r w:rsidRPr="00D4735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contour:</w:t>
      </w:r>
    </w:p>
    <w:p w:rsidR="00D4735A" w:rsidRPr="00D4735A" w:rsidRDefault="00D4735A" w:rsidP="00D47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r = </w:t>
      </w:r>
      <w:proofErr w:type="gramStart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math.sqrt(</w:t>
      </w:r>
      <w:proofErr w:type="gramEnd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(kp[</w:t>
      </w:r>
      <w:r w:rsidRPr="00D4735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][</w:t>
      </w:r>
      <w:r w:rsidRPr="00D4735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- cx) ** </w:t>
      </w:r>
      <w:r w:rsidRPr="00D4735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(kp[</w:t>
      </w:r>
      <w:r w:rsidRPr="00D4735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][</w:t>
      </w:r>
      <w:r w:rsidRPr="00D4735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- cy) ** </w:t>
      </w:r>
      <w:r w:rsidRPr="00D4735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D4735A" w:rsidRPr="00D4735A" w:rsidRDefault="00D4735A" w:rsidP="00D47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proofErr w:type="gramStart"/>
      <w:r w:rsidRPr="00D4735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proofErr w:type="gramEnd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(r &gt;= max):</w:t>
      </w:r>
    </w:p>
    <w:p w:rsidR="00D4735A" w:rsidRPr="00D4735A" w:rsidRDefault="00D4735A" w:rsidP="00D47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</w:t>
      </w:r>
      <w:proofErr w:type="gramStart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max</w:t>
      </w:r>
      <w:proofErr w:type="gramEnd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r</w:t>
      </w:r>
    </w:p>
    <w:p w:rsidR="00D4735A" w:rsidRPr="00D4735A" w:rsidRDefault="00D4735A" w:rsidP="00D47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proofErr w:type="gramStart"/>
      <w:r w:rsidRPr="00D4735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proofErr w:type="gramEnd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(r &lt;= min):</w:t>
      </w:r>
    </w:p>
    <w:p w:rsidR="00D4735A" w:rsidRPr="00D4735A" w:rsidRDefault="00D4735A" w:rsidP="00D47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</w:t>
      </w:r>
      <w:proofErr w:type="gramStart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min</w:t>
      </w:r>
      <w:proofErr w:type="gramEnd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r</w:t>
      </w:r>
    </w:p>
    <w:p w:rsidR="00D4735A" w:rsidRPr="00D4735A" w:rsidRDefault="00D4735A" w:rsidP="00D47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</w:t>
      </w:r>
      <w:proofErr w:type="gramEnd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math.sqrt</w:t>
      </w:r>
      <w:proofErr w:type="spellEnd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D4735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- min ** </w:t>
      </w:r>
      <w:r w:rsidRPr="00D4735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/ max ** </w:t>
      </w:r>
      <w:r w:rsidRPr="00D4735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D4735A" w:rsidRPr="00D4735A" w:rsidRDefault="00D4735A" w:rsidP="00D47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D4735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proofErr w:type="gramEnd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fi</w:t>
      </w:r>
    </w:p>
    <w:p w:rsidR="00D4735A" w:rsidRPr="00D4735A" w:rsidRDefault="00D4735A" w:rsidP="00D47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D4735A" w:rsidRPr="00D4735A" w:rsidRDefault="00D4735A" w:rsidP="00D47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D4735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D4735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contoursmoothness</w:t>
      </w:r>
      <w:proofErr w:type="spellEnd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D4735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contour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D4735A" w:rsidRPr="00D4735A" w:rsidRDefault="00D4735A" w:rsidP="00D47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kpCnt</w:t>
      </w:r>
      <w:proofErr w:type="spellEnd"/>
      <w:proofErr w:type="gramEnd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D4735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(contour)</w:t>
      </w:r>
    </w:p>
    <w:p w:rsidR="00D4735A" w:rsidRPr="00D4735A" w:rsidRDefault="00D4735A" w:rsidP="00D47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x = </w:t>
      </w:r>
      <w:r w:rsidRPr="00D4735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</w:p>
    <w:p w:rsidR="00D4735A" w:rsidRPr="00D4735A" w:rsidRDefault="00D4735A" w:rsidP="00D47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y = </w:t>
      </w:r>
      <w:r w:rsidRPr="00D4735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</w:p>
    <w:p w:rsidR="00D4735A" w:rsidRPr="00D4735A" w:rsidRDefault="00D4735A" w:rsidP="00D47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D4735A" w:rsidRPr="00D4735A" w:rsidRDefault="00D4735A" w:rsidP="00D47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D4735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proofErr w:type="gramEnd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kp</w:t>
      </w:r>
      <w:proofErr w:type="spellEnd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D4735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contour:</w:t>
      </w:r>
    </w:p>
    <w:p w:rsidR="00D4735A" w:rsidRPr="00D4735A" w:rsidRDefault="00D4735A" w:rsidP="00D47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x = </w:t>
      </w:r>
      <w:proofErr w:type="spellStart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x+</w:t>
      </w:r>
      <w:proofErr w:type="gramStart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kp</w:t>
      </w:r>
      <w:proofErr w:type="spellEnd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gramEnd"/>
      <w:r w:rsidRPr="00D4735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][</w:t>
      </w:r>
      <w:r w:rsidRPr="00D4735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:rsidR="00D4735A" w:rsidRPr="00D4735A" w:rsidRDefault="00D4735A" w:rsidP="00D47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y = </w:t>
      </w:r>
      <w:proofErr w:type="spellStart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y+</w:t>
      </w:r>
      <w:proofErr w:type="gramStart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kp</w:t>
      </w:r>
      <w:proofErr w:type="spellEnd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gramEnd"/>
      <w:r w:rsidRPr="00D4735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][</w:t>
      </w:r>
      <w:r w:rsidRPr="00D4735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:rsidR="00D4735A" w:rsidRPr="00D4735A" w:rsidRDefault="00D4735A" w:rsidP="00D47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x = x / kpCnt</w:t>
      </w:r>
    </w:p>
    <w:p w:rsidR="00D4735A" w:rsidRPr="00D4735A" w:rsidRDefault="00D4735A" w:rsidP="00D47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y = y / </w:t>
      </w:r>
      <w:proofErr w:type="spellStart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kpCnt</w:t>
      </w:r>
      <w:proofErr w:type="spellEnd"/>
    </w:p>
    <w:p w:rsidR="00D4735A" w:rsidRPr="00D4735A" w:rsidRDefault="00D4735A" w:rsidP="00D47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:rsidR="00D4735A" w:rsidRPr="00D4735A" w:rsidRDefault="00D4735A" w:rsidP="00D47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sum_r</w:t>
      </w:r>
      <w:proofErr w:type="spellEnd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D4735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</w:p>
    <w:p w:rsidR="00D4735A" w:rsidRPr="00D4735A" w:rsidRDefault="00D4735A" w:rsidP="00D47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D4735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proofErr w:type="gramEnd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kp</w:t>
      </w:r>
      <w:proofErr w:type="spellEnd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D4735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contour:</w:t>
      </w:r>
    </w:p>
    <w:p w:rsidR="00D4735A" w:rsidRPr="00D4735A" w:rsidRDefault="00D4735A" w:rsidP="00D47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sum_r += </w:t>
      </w:r>
      <w:proofErr w:type="gramStart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math.sqrt(</w:t>
      </w:r>
      <w:proofErr w:type="gramEnd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(kp[</w:t>
      </w:r>
      <w:r w:rsidRPr="00D4735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][</w:t>
      </w:r>
      <w:r w:rsidRPr="00D4735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- x) ** </w:t>
      </w:r>
      <w:r w:rsidRPr="00D4735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(kp[</w:t>
      </w:r>
      <w:r w:rsidRPr="00D4735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][</w:t>
      </w:r>
      <w:r w:rsidRPr="00D4735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- y) ** </w:t>
      </w:r>
      <w:r w:rsidRPr="00D4735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D4735A" w:rsidRPr="00D4735A" w:rsidRDefault="00D4735A" w:rsidP="00D47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m = </w:t>
      </w:r>
      <w:proofErr w:type="spellStart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sum_r</w:t>
      </w:r>
      <w:proofErr w:type="spellEnd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/ </w:t>
      </w:r>
      <w:proofErr w:type="spellStart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kpCnt</w:t>
      </w:r>
      <w:proofErr w:type="spellEnd"/>
    </w:p>
    <w:p w:rsidR="00D4735A" w:rsidRPr="00D4735A" w:rsidRDefault="00D4735A" w:rsidP="00D47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D4735A" w:rsidRPr="00D4735A" w:rsidRDefault="00D4735A" w:rsidP="00D47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sum_rm</w:t>
      </w:r>
      <w:proofErr w:type="spellEnd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D4735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</w:p>
    <w:p w:rsidR="00D4735A" w:rsidRPr="00D4735A" w:rsidRDefault="00D4735A" w:rsidP="00D47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D4735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proofErr w:type="gramEnd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kp</w:t>
      </w:r>
      <w:proofErr w:type="spellEnd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D4735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contour:</w:t>
      </w:r>
    </w:p>
    <w:p w:rsidR="00D4735A" w:rsidRPr="00D4735A" w:rsidRDefault="00D4735A" w:rsidP="00D47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sum_rm += (</w:t>
      </w:r>
      <w:proofErr w:type="gramStart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math.sqrt(</w:t>
      </w:r>
      <w:proofErr w:type="gramEnd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(kp[</w:t>
      </w:r>
      <w:r w:rsidRPr="00D4735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][</w:t>
      </w:r>
      <w:r w:rsidRPr="00D4735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- x) ** </w:t>
      </w:r>
      <w:r w:rsidRPr="00D4735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(kp[</w:t>
      </w:r>
      <w:r w:rsidRPr="00D4735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][</w:t>
      </w:r>
      <w:r w:rsidRPr="00D4735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- y) ** </w:t>
      </w:r>
      <w:r w:rsidRPr="00D4735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- m) ** </w:t>
      </w:r>
      <w:r w:rsidRPr="00D4735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</w:p>
    <w:p w:rsidR="00D4735A" w:rsidRPr="00D4735A" w:rsidRDefault="00D4735A" w:rsidP="00D47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</w:t>
      </w:r>
      <w:proofErr w:type="gramEnd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math.sqrt</w:t>
      </w:r>
      <w:proofErr w:type="spellEnd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sum_rm</w:t>
      </w:r>
      <w:proofErr w:type="spellEnd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/ </w:t>
      </w:r>
      <w:proofErr w:type="spellStart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kpCnt</w:t>
      </w:r>
      <w:proofErr w:type="spellEnd"/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D4735A" w:rsidRPr="00D4735A" w:rsidRDefault="00D4735A" w:rsidP="00D47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D4735A" w:rsidRDefault="00D4735A" w:rsidP="00D47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D4735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D4735A">
        <w:rPr>
          <w:rFonts w:ascii="Courier New" w:eastAsia="Times New Roman" w:hAnsi="Courier New" w:cs="Courier New"/>
          <w:color w:val="000000"/>
          <w:sz w:val="21"/>
          <w:szCs w:val="21"/>
        </w:rPr>
        <w:t> fi</w:t>
      </w:r>
    </w:p>
    <w:p w:rsidR="00D4735A" w:rsidRPr="00D4735A" w:rsidRDefault="00D4735A" w:rsidP="00D47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735A" w:rsidRDefault="00D4735A" w:rsidP="00D4735A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Гистограммы признаков:</w:t>
      </w:r>
    </w:p>
    <w:p w:rsidR="00D4735A" w:rsidRDefault="00D4735A" w:rsidP="00D4735A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Cs/>
          <w:sz w:val="24"/>
          <w:szCs w:val="24"/>
        </w:rPr>
      </w:pPr>
      <w:r w:rsidRPr="00D4735A">
        <w:rPr>
          <w:rFonts w:ascii="Arial" w:eastAsia="Arial" w:hAnsi="Arial" w:cs="Arial"/>
          <w:bCs/>
          <w:sz w:val="24"/>
          <w:szCs w:val="24"/>
        </w:rPr>
        <w:lastRenderedPageBreak/>
        <w:drawing>
          <wp:inline distT="0" distB="0" distL="0" distR="0" wp14:anchorId="2AEADF38" wp14:editId="0EF248F4">
            <wp:extent cx="3779848" cy="24995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5A" w:rsidRDefault="00D4735A" w:rsidP="00D4735A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Cs/>
          <w:sz w:val="24"/>
          <w:szCs w:val="24"/>
        </w:rPr>
      </w:pPr>
    </w:p>
    <w:p w:rsidR="00D4735A" w:rsidRDefault="00D4735A" w:rsidP="00D4735A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Итоговая классификация</w:t>
      </w:r>
    </w:p>
    <w:p w:rsidR="00D4735A" w:rsidRDefault="00D4735A" w:rsidP="00D4735A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Cs/>
          <w:sz w:val="24"/>
          <w:szCs w:val="24"/>
        </w:rPr>
      </w:pPr>
      <w:r w:rsidRPr="00D4735A">
        <w:rPr>
          <w:rFonts w:ascii="Arial" w:eastAsia="Arial" w:hAnsi="Arial" w:cs="Arial"/>
          <w:bCs/>
          <w:sz w:val="24"/>
          <w:szCs w:val="24"/>
        </w:rPr>
        <w:drawing>
          <wp:inline distT="0" distB="0" distL="0" distR="0" wp14:anchorId="6F7CFFF0" wp14:editId="579B851F">
            <wp:extent cx="5940425" cy="38074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5A" w:rsidRDefault="00D4735A" w:rsidP="00D4735A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Cs/>
          <w:sz w:val="24"/>
          <w:szCs w:val="24"/>
        </w:rPr>
      </w:pPr>
    </w:p>
    <w:p w:rsidR="00D4735A" w:rsidRDefault="00D4735A" w:rsidP="00D4735A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Точность и функция потерь при обучении нейронной сети:</w:t>
      </w:r>
    </w:p>
    <w:p w:rsidR="00D4735A" w:rsidRDefault="00D4735A" w:rsidP="00D4735A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Cs/>
          <w:sz w:val="24"/>
          <w:szCs w:val="24"/>
        </w:rPr>
      </w:pPr>
      <w:r w:rsidRPr="00D4735A">
        <w:rPr>
          <w:rFonts w:ascii="Arial" w:eastAsia="Arial" w:hAnsi="Arial" w:cs="Arial"/>
          <w:bCs/>
          <w:sz w:val="24"/>
          <w:szCs w:val="24"/>
        </w:rPr>
        <w:drawing>
          <wp:inline distT="0" distB="0" distL="0" distR="0" wp14:anchorId="4E1870C3" wp14:editId="1AAAC694">
            <wp:extent cx="5940425" cy="3181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5A" w:rsidRDefault="00D4735A" w:rsidP="00D4735A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Cs/>
          <w:sz w:val="24"/>
          <w:szCs w:val="24"/>
        </w:rPr>
      </w:pPr>
    </w:p>
    <w:p w:rsidR="00D4735A" w:rsidRPr="00A60CBA" w:rsidRDefault="00D4735A" w:rsidP="00D4735A">
      <w:pPr>
        <w:pStyle w:val="1"/>
        <w:pBdr>
          <w:top w:val="nil"/>
          <w:left w:val="nil"/>
          <w:bottom w:val="nil"/>
          <w:right w:val="nil"/>
          <w:between w:val="nil"/>
        </w:pBdr>
      </w:pPr>
      <w:r>
        <w:t>Вывод</w:t>
      </w:r>
    </w:p>
    <w:p w:rsidR="00D4735A" w:rsidRPr="00A60CBA" w:rsidRDefault="00D4735A" w:rsidP="00D473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 ходе выполнения работы были выполнены все задания</w:t>
      </w:r>
      <w:r w:rsidRPr="00A60CBA">
        <w:rPr>
          <w:rFonts w:ascii="Arial" w:eastAsia="Arial" w:hAnsi="Arial" w:cs="Arial"/>
          <w:sz w:val="24"/>
          <w:szCs w:val="24"/>
        </w:rPr>
        <w:t xml:space="preserve">. </w:t>
      </w:r>
    </w:p>
    <w:p w:rsidR="00D4735A" w:rsidRDefault="00D4735A" w:rsidP="00D4735A"/>
    <w:p w:rsidR="001835F3" w:rsidRDefault="001835F3">
      <w:bookmarkStart w:id="1" w:name="_GoBack"/>
      <w:bookmarkEnd w:id="1"/>
    </w:p>
    <w:sectPr w:rsidR="001835F3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589"/>
    <w:rsid w:val="001835F3"/>
    <w:rsid w:val="004E6077"/>
    <w:rsid w:val="00CC6589"/>
    <w:rsid w:val="00D4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25E1A5"/>
  <w15:chartTrackingRefBased/>
  <w15:docId w15:val="{9E6FA927-2C41-4705-B5BD-AA6FB2604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4735A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rsid w:val="00D4735A"/>
    <w:pPr>
      <w:keepNext/>
      <w:keepLines/>
      <w:spacing w:before="120" w:after="0" w:line="240" w:lineRule="auto"/>
      <w:outlineLvl w:val="0"/>
    </w:pPr>
    <w:rPr>
      <w:rFonts w:ascii="Arial" w:eastAsia="Arial" w:hAnsi="Arial" w:cs="Arial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4735A"/>
    <w:rPr>
      <w:rFonts w:ascii="Arial" w:eastAsia="Arial" w:hAnsi="Arial" w:cs="Arial"/>
      <w:b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47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735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7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Гайворонский</dc:creator>
  <cp:keywords/>
  <dc:description/>
  <cp:lastModifiedBy>Сергей Гайворонский</cp:lastModifiedBy>
  <cp:revision>2</cp:revision>
  <dcterms:created xsi:type="dcterms:W3CDTF">2021-04-18T13:33:00Z</dcterms:created>
  <dcterms:modified xsi:type="dcterms:W3CDTF">2021-04-18T13:57:00Z</dcterms:modified>
</cp:coreProperties>
</file>