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140E" w14:textId="06988D28" w:rsidR="001E3B38" w:rsidRDefault="001E3B38" w:rsidP="001E3B38">
      <w:pPr>
        <w:jc w:val="both"/>
        <w:rPr>
          <w:rFonts w:ascii="Courier New" w:hAnsi="Courier New" w:cs="Courier New"/>
        </w:rPr>
      </w:pPr>
    </w:p>
    <w:p w14:paraId="4F15AB57" w14:textId="0D783714" w:rsidR="00174066" w:rsidRPr="00B62077" w:rsidRDefault="001E3B38" w:rsidP="001E3B38">
      <w:pPr>
        <w:jc w:val="center"/>
        <w:rPr>
          <w:rFonts w:ascii="Courier New" w:hAnsi="Courier New" w:cs="Courier New"/>
        </w:rPr>
      </w:pPr>
      <w:r w:rsidRPr="00B62077">
        <w:rPr>
          <w:rFonts w:ascii="Courier New" w:hAnsi="Courier New" w:cs="Courier New"/>
        </w:rPr>
        <w:t>MEMÓRIA</w:t>
      </w:r>
    </w:p>
    <w:p w14:paraId="57E5BCE0" w14:textId="34C21BFA" w:rsidR="008A5FC9" w:rsidRPr="006A3943" w:rsidRDefault="008A5FC9" w:rsidP="001E3B38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7768563B" wp14:editId="6F1B0B03">
            <wp:extent cx="4562221" cy="1398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979" cy="13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F4EB" w14:textId="65C939B3" w:rsidR="00D976DB" w:rsidRDefault="00D47023" w:rsidP="005C7A11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="0005620B">
        <w:rPr>
          <w:rFonts w:ascii="Courier New" w:hAnsi="Courier New" w:cs="Courier New"/>
        </w:rPr>
        <w:t>faceta</w:t>
      </w:r>
      <w:r w:rsidR="001229C6">
        <w:rPr>
          <w:rFonts w:ascii="Courier New" w:hAnsi="Courier New" w:cs="Courier New"/>
        </w:rPr>
        <w:t xml:space="preserve"> mais essencial </w:t>
      </w:r>
      <w:r w:rsidR="003C64B1">
        <w:rPr>
          <w:rFonts w:ascii="Courier New" w:hAnsi="Courier New" w:cs="Courier New"/>
        </w:rPr>
        <w:t xml:space="preserve">da </w:t>
      </w:r>
      <w:r w:rsidR="001229C6">
        <w:rPr>
          <w:rFonts w:ascii="Courier New" w:hAnsi="Courier New" w:cs="Courier New"/>
        </w:rPr>
        <w:t>vida é a comunicação</w:t>
      </w:r>
      <w:r w:rsidR="00096802">
        <w:rPr>
          <w:rFonts w:ascii="Courier New" w:hAnsi="Courier New" w:cs="Courier New"/>
        </w:rPr>
        <w:t>,</w:t>
      </w:r>
      <w:r w:rsidR="008F6A35">
        <w:rPr>
          <w:rFonts w:ascii="Courier New" w:hAnsi="Courier New" w:cs="Courier New"/>
        </w:rPr>
        <w:t xml:space="preserve"> a compreensão</w:t>
      </w:r>
      <w:r w:rsidR="00E2522F">
        <w:rPr>
          <w:rFonts w:ascii="Courier New" w:hAnsi="Courier New" w:cs="Courier New"/>
        </w:rPr>
        <w:t xml:space="preserve"> do mundo</w:t>
      </w:r>
      <w:r w:rsidR="00686193">
        <w:rPr>
          <w:rFonts w:ascii="Courier New" w:hAnsi="Courier New" w:cs="Courier New"/>
        </w:rPr>
        <w:t xml:space="preserve"> </w:t>
      </w:r>
      <w:r w:rsidR="00B62077">
        <w:rPr>
          <w:rFonts w:ascii="Courier New" w:hAnsi="Courier New" w:cs="Courier New"/>
        </w:rPr>
        <w:t xml:space="preserve">por uma </w:t>
      </w:r>
      <w:r w:rsidR="008F6A35">
        <w:rPr>
          <w:rFonts w:ascii="Courier New" w:hAnsi="Courier New" w:cs="Courier New"/>
        </w:rPr>
        <w:t>consciência que</w:t>
      </w:r>
      <w:r w:rsidR="00CC72FF">
        <w:rPr>
          <w:rFonts w:ascii="Courier New" w:hAnsi="Courier New" w:cs="Courier New"/>
        </w:rPr>
        <w:t xml:space="preserve"> nele</w:t>
      </w:r>
      <w:r w:rsidR="008F6A35">
        <w:rPr>
          <w:rFonts w:ascii="Courier New" w:hAnsi="Courier New" w:cs="Courier New"/>
        </w:rPr>
        <w:t xml:space="preserve"> se encontra imersa</w:t>
      </w:r>
      <w:r w:rsidR="005602E2">
        <w:rPr>
          <w:rFonts w:ascii="Courier New" w:hAnsi="Courier New" w:cs="Courier New"/>
        </w:rPr>
        <w:t>.</w:t>
      </w:r>
      <w:r w:rsidR="00375C8C">
        <w:rPr>
          <w:rFonts w:ascii="Courier New" w:hAnsi="Courier New" w:cs="Courier New"/>
        </w:rPr>
        <w:t xml:space="preserve"> </w:t>
      </w:r>
      <w:r w:rsidR="001619A6">
        <w:rPr>
          <w:rFonts w:ascii="Courier New" w:hAnsi="Courier New" w:cs="Courier New"/>
        </w:rPr>
        <w:t>Essa experiência de assimilação de uma porção do universo por outra,</w:t>
      </w:r>
      <w:r w:rsidR="00B220EB">
        <w:rPr>
          <w:rFonts w:ascii="Courier New" w:hAnsi="Courier New" w:cs="Courier New"/>
        </w:rPr>
        <w:t xml:space="preserve"> </w:t>
      </w:r>
      <w:r w:rsidR="001619A6">
        <w:rPr>
          <w:rFonts w:ascii="Courier New" w:hAnsi="Courier New" w:cs="Courier New"/>
        </w:rPr>
        <w:t xml:space="preserve">esse </w:t>
      </w:r>
      <w:r w:rsidR="00B220EB">
        <w:rPr>
          <w:rFonts w:ascii="Courier New" w:hAnsi="Courier New" w:cs="Courier New"/>
        </w:rPr>
        <w:t>movimento</w:t>
      </w:r>
      <w:r w:rsidR="005602E2">
        <w:rPr>
          <w:rFonts w:ascii="Courier New" w:hAnsi="Courier New" w:cs="Courier New"/>
        </w:rPr>
        <w:t xml:space="preserve"> </w:t>
      </w:r>
      <w:r w:rsidR="004353FA">
        <w:rPr>
          <w:rFonts w:ascii="Courier New" w:hAnsi="Courier New" w:cs="Courier New"/>
        </w:rPr>
        <w:t>do universo sobre si</w:t>
      </w:r>
      <w:r w:rsidR="005602E2">
        <w:rPr>
          <w:rFonts w:ascii="Courier New" w:hAnsi="Courier New" w:cs="Courier New"/>
        </w:rPr>
        <w:t xml:space="preserve"> mesmo</w:t>
      </w:r>
      <w:r w:rsidR="001619A6">
        <w:rPr>
          <w:rFonts w:ascii="Courier New" w:hAnsi="Courier New" w:cs="Courier New"/>
        </w:rPr>
        <w:t>,</w:t>
      </w:r>
      <w:r w:rsidR="001479D7">
        <w:rPr>
          <w:rFonts w:ascii="Courier New" w:hAnsi="Courier New" w:cs="Courier New"/>
        </w:rPr>
        <w:t xml:space="preserve"> está </w:t>
      </w:r>
      <w:r w:rsidR="00090447">
        <w:rPr>
          <w:rFonts w:ascii="Courier New" w:hAnsi="Courier New" w:cs="Courier New"/>
        </w:rPr>
        <w:t xml:space="preserve">sujeita </w:t>
      </w:r>
      <w:r w:rsidR="00F373C1">
        <w:rPr>
          <w:rFonts w:ascii="Courier New" w:hAnsi="Courier New" w:cs="Courier New"/>
        </w:rPr>
        <w:t xml:space="preserve">a </w:t>
      </w:r>
      <w:r w:rsidR="004266AC">
        <w:rPr>
          <w:rFonts w:ascii="Courier New" w:hAnsi="Courier New" w:cs="Courier New"/>
        </w:rPr>
        <w:t>forma</w:t>
      </w:r>
      <w:r w:rsidR="00F373C1">
        <w:rPr>
          <w:rFonts w:ascii="Courier New" w:hAnsi="Courier New" w:cs="Courier New"/>
        </w:rPr>
        <w:t xml:space="preserve"> como as </w:t>
      </w:r>
      <w:r w:rsidR="004266AC">
        <w:rPr>
          <w:rFonts w:ascii="Courier New" w:hAnsi="Courier New" w:cs="Courier New"/>
        </w:rPr>
        <w:t>entidades no universo</w:t>
      </w:r>
      <w:r w:rsidR="00F373C1">
        <w:rPr>
          <w:rFonts w:ascii="Courier New" w:hAnsi="Courier New" w:cs="Courier New"/>
        </w:rPr>
        <w:t xml:space="preserve"> estão relacionadas entre si</w:t>
      </w:r>
      <w:r w:rsidR="00D976DB">
        <w:rPr>
          <w:rFonts w:ascii="Courier New" w:hAnsi="Courier New" w:cs="Courier New"/>
        </w:rPr>
        <w:t xml:space="preserve">.   </w:t>
      </w:r>
      <w:r w:rsidR="001479D7">
        <w:rPr>
          <w:rFonts w:ascii="Courier New" w:hAnsi="Courier New" w:cs="Courier New"/>
        </w:rPr>
        <w:t xml:space="preserve"> </w:t>
      </w:r>
    </w:p>
    <w:p w14:paraId="3805324B" w14:textId="058E4C04" w:rsidR="00D83B2F" w:rsidRDefault="00A132FB" w:rsidP="005C7A11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assimilação pode ser direta, como no caso das sensações, </w:t>
      </w:r>
      <w:r w:rsidR="009A58FC">
        <w:rPr>
          <w:rFonts w:ascii="Courier New" w:hAnsi="Courier New" w:cs="Courier New"/>
        </w:rPr>
        <w:t xml:space="preserve">em </w:t>
      </w:r>
      <w:r>
        <w:rPr>
          <w:rFonts w:ascii="Courier New" w:hAnsi="Courier New" w:cs="Courier New"/>
        </w:rPr>
        <w:t xml:space="preserve">que a consciência </w:t>
      </w:r>
      <w:r w:rsidR="009A58FC">
        <w:rPr>
          <w:rFonts w:ascii="Courier New" w:hAnsi="Courier New" w:cs="Courier New"/>
        </w:rPr>
        <w:t>contempla entidades como</w:t>
      </w:r>
      <w:r w:rsidR="008774D1">
        <w:rPr>
          <w:rFonts w:ascii="Courier New" w:hAnsi="Courier New" w:cs="Courier New"/>
        </w:rPr>
        <w:t xml:space="preserve"> o espaço, o tempo,</w:t>
      </w:r>
      <w:r w:rsidR="009A58FC">
        <w:rPr>
          <w:rFonts w:ascii="Courier New" w:hAnsi="Courier New" w:cs="Courier New"/>
        </w:rPr>
        <w:t xml:space="preserve"> </w:t>
      </w:r>
      <w:r w:rsidR="008774D1">
        <w:rPr>
          <w:rFonts w:ascii="Courier New" w:hAnsi="Courier New" w:cs="Courier New"/>
        </w:rPr>
        <w:t xml:space="preserve">as </w:t>
      </w:r>
      <w:r w:rsidR="009A58FC">
        <w:rPr>
          <w:rFonts w:ascii="Courier New" w:hAnsi="Courier New" w:cs="Courier New"/>
        </w:rPr>
        <w:t xml:space="preserve">cores e </w:t>
      </w:r>
      <w:r w:rsidR="008774D1">
        <w:rPr>
          <w:rFonts w:ascii="Courier New" w:hAnsi="Courier New" w:cs="Courier New"/>
        </w:rPr>
        <w:t xml:space="preserve">os </w:t>
      </w:r>
      <w:r w:rsidR="009A58FC">
        <w:rPr>
          <w:rFonts w:ascii="Courier New" w:hAnsi="Courier New" w:cs="Courier New"/>
        </w:rPr>
        <w:t>sons em sua</w:t>
      </w:r>
      <w:r w:rsidR="00A1329D">
        <w:rPr>
          <w:rFonts w:ascii="Courier New" w:hAnsi="Courier New" w:cs="Courier New"/>
        </w:rPr>
        <w:t>s</w:t>
      </w:r>
      <w:r w:rsidR="009A58FC">
        <w:rPr>
          <w:rFonts w:ascii="Courier New" w:hAnsi="Courier New" w:cs="Courier New"/>
        </w:rPr>
        <w:t xml:space="preserve"> natureza</w:t>
      </w:r>
      <w:r w:rsidR="00A1329D">
        <w:rPr>
          <w:rFonts w:ascii="Courier New" w:hAnsi="Courier New" w:cs="Courier New"/>
        </w:rPr>
        <w:t>s</w:t>
      </w:r>
      <w:r w:rsidR="00F767FB">
        <w:rPr>
          <w:rFonts w:ascii="Courier New" w:hAnsi="Courier New" w:cs="Courier New"/>
        </w:rPr>
        <w:t xml:space="preserve"> próprias</w:t>
      </w:r>
      <w:r w:rsidR="00A1329D">
        <w:rPr>
          <w:rFonts w:ascii="Courier New" w:hAnsi="Courier New" w:cs="Courier New"/>
        </w:rPr>
        <w:t xml:space="preserve">, ou indiretamente, </w:t>
      </w:r>
      <w:r w:rsidR="008774D1">
        <w:rPr>
          <w:rFonts w:ascii="Courier New" w:hAnsi="Courier New" w:cs="Courier New"/>
        </w:rPr>
        <w:t>por intermédio das variações nas sensações</w:t>
      </w:r>
      <w:r w:rsidR="000963CA">
        <w:rPr>
          <w:rFonts w:ascii="Courier New" w:hAnsi="Courier New" w:cs="Courier New"/>
        </w:rPr>
        <w:t>.</w:t>
      </w:r>
      <w:r w:rsidR="003B3FF0">
        <w:rPr>
          <w:rFonts w:ascii="Courier New" w:hAnsi="Courier New" w:cs="Courier New"/>
        </w:rPr>
        <w:t xml:space="preserve"> </w:t>
      </w:r>
      <w:r w:rsidR="00A1329D">
        <w:rPr>
          <w:rFonts w:ascii="Courier New" w:hAnsi="Courier New" w:cs="Courier New"/>
        </w:rPr>
        <w:t xml:space="preserve"> </w:t>
      </w:r>
    </w:p>
    <w:p w14:paraId="36239715" w14:textId="2DF0D40C" w:rsidR="00A132FB" w:rsidRDefault="00F767FB" w:rsidP="00A132FB">
      <w:pPr>
        <w:ind w:firstLine="70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933CD5F" wp14:editId="079BD917">
            <wp:extent cx="1217570" cy="83909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823" cy="84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34003" w14:textId="4B01CA14" w:rsidR="00050311" w:rsidRDefault="003B3FF0" w:rsidP="00AE718E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 medida em que uma consciência não se relaciona diretamente com todo o restante do universo, a</w:t>
      </w:r>
      <w:r w:rsidR="004B25EE">
        <w:rPr>
          <w:rFonts w:ascii="Courier New" w:hAnsi="Courier New" w:cs="Courier New"/>
        </w:rPr>
        <w:t xml:space="preserve"> </w:t>
      </w:r>
      <w:r w:rsidR="007B5765">
        <w:rPr>
          <w:rFonts w:ascii="Courier New" w:hAnsi="Courier New" w:cs="Courier New"/>
        </w:rPr>
        <w:t>comunicação</w:t>
      </w:r>
      <w:r w:rsidR="008C53CD">
        <w:rPr>
          <w:rFonts w:ascii="Courier New" w:hAnsi="Courier New" w:cs="Courier New"/>
        </w:rPr>
        <w:t xml:space="preserve"> </w:t>
      </w:r>
      <w:r w:rsidR="007A3B9B">
        <w:rPr>
          <w:rFonts w:ascii="Courier New" w:hAnsi="Courier New" w:cs="Courier New"/>
        </w:rPr>
        <w:t xml:space="preserve">envolve </w:t>
      </w:r>
      <w:r w:rsidR="002F6CA1">
        <w:rPr>
          <w:rFonts w:ascii="Courier New" w:hAnsi="Courier New" w:cs="Courier New"/>
        </w:rPr>
        <w:t>mudança. Es</w:t>
      </w:r>
      <w:r w:rsidR="003176CE">
        <w:rPr>
          <w:rFonts w:ascii="Courier New" w:hAnsi="Courier New" w:cs="Courier New"/>
        </w:rPr>
        <w:t>t</w:t>
      </w:r>
      <w:r w:rsidR="002F6CA1">
        <w:rPr>
          <w:rFonts w:ascii="Courier New" w:hAnsi="Courier New" w:cs="Courier New"/>
        </w:rPr>
        <w:t xml:space="preserve">a percepção </w:t>
      </w:r>
      <w:r w:rsidR="007B5765">
        <w:rPr>
          <w:rFonts w:ascii="Courier New" w:hAnsi="Courier New" w:cs="Courier New"/>
        </w:rPr>
        <w:t>trivial</w:t>
      </w:r>
      <w:r w:rsidR="00376B68">
        <w:rPr>
          <w:rFonts w:ascii="Courier New" w:hAnsi="Courier New" w:cs="Courier New"/>
        </w:rPr>
        <w:t xml:space="preserve"> </w:t>
      </w:r>
      <w:r w:rsidR="00E35388">
        <w:rPr>
          <w:rFonts w:ascii="Courier New" w:hAnsi="Courier New" w:cs="Courier New"/>
        </w:rPr>
        <w:t>é, porém,</w:t>
      </w:r>
      <w:r w:rsidR="002F6CA1">
        <w:rPr>
          <w:rFonts w:ascii="Courier New" w:hAnsi="Courier New" w:cs="Courier New"/>
        </w:rPr>
        <w:t xml:space="preserve"> fértil</w:t>
      </w:r>
      <w:r w:rsidR="0003044B">
        <w:rPr>
          <w:rFonts w:ascii="Courier New" w:hAnsi="Courier New" w:cs="Courier New"/>
        </w:rPr>
        <w:t xml:space="preserve">. A natureza </w:t>
      </w:r>
      <w:r w:rsidR="00C50194">
        <w:rPr>
          <w:rFonts w:ascii="Courier New" w:hAnsi="Courier New" w:cs="Courier New"/>
        </w:rPr>
        <w:t>de algo</w:t>
      </w:r>
      <w:r w:rsidR="0003044B">
        <w:rPr>
          <w:rFonts w:ascii="Courier New" w:hAnsi="Courier New" w:cs="Courier New"/>
        </w:rPr>
        <w:t xml:space="preserve">, sendo elementar, é invariável, e, portanto, </w:t>
      </w:r>
      <w:r w:rsidR="002F19A8">
        <w:rPr>
          <w:rFonts w:ascii="Courier New" w:hAnsi="Courier New" w:cs="Courier New"/>
        </w:rPr>
        <w:t xml:space="preserve">se não </w:t>
      </w:r>
      <w:r w:rsidR="00C50194">
        <w:rPr>
          <w:rFonts w:ascii="Courier New" w:hAnsi="Courier New" w:cs="Courier New"/>
        </w:rPr>
        <w:t>for</w:t>
      </w:r>
      <w:r w:rsidR="002F19A8">
        <w:rPr>
          <w:rFonts w:ascii="Courier New" w:hAnsi="Courier New" w:cs="Courier New"/>
        </w:rPr>
        <w:t xml:space="preserve"> contemplada diretamente</w:t>
      </w:r>
      <w:r w:rsidR="0003044B">
        <w:rPr>
          <w:rFonts w:ascii="Courier New" w:hAnsi="Courier New" w:cs="Courier New"/>
        </w:rPr>
        <w:t xml:space="preserve">, não pode ser </w:t>
      </w:r>
      <w:r w:rsidR="00C50194">
        <w:rPr>
          <w:rFonts w:ascii="Courier New" w:hAnsi="Courier New" w:cs="Courier New"/>
        </w:rPr>
        <w:t>assimilada</w:t>
      </w:r>
      <w:r w:rsidR="0003044B">
        <w:rPr>
          <w:rFonts w:ascii="Courier New" w:hAnsi="Courier New" w:cs="Courier New"/>
        </w:rPr>
        <w:t>. Apenas a complexidade</w:t>
      </w:r>
      <w:r w:rsidR="00A75902">
        <w:rPr>
          <w:rFonts w:ascii="Courier New" w:hAnsi="Courier New" w:cs="Courier New"/>
        </w:rPr>
        <w:t>s</w:t>
      </w:r>
      <w:r w:rsidR="0003044B">
        <w:rPr>
          <w:rFonts w:ascii="Courier New" w:hAnsi="Courier New" w:cs="Courier New"/>
        </w:rPr>
        <w:t xml:space="preserve"> das coisas</w:t>
      </w:r>
      <w:r w:rsidR="00135F7C">
        <w:rPr>
          <w:rFonts w:ascii="Courier New" w:hAnsi="Courier New" w:cs="Courier New"/>
        </w:rPr>
        <w:t xml:space="preserve">, </w:t>
      </w:r>
      <w:r w:rsidR="003E43EA">
        <w:rPr>
          <w:rFonts w:ascii="Courier New" w:hAnsi="Courier New" w:cs="Courier New"/>
        </w:rPr>
        <w:t>seus conjuntos de relações,</w:t>
      </w:r>
      <w:r w:rsidR="0003044B">
        <w:rPr>
          <w:rFonts w:ascii="Courier New" w:hAnsi="Courier New" w:cs="Courier New"/>
        </w:rPr>
        <w:t xml:space="preserve"> </w:t>
      </w:r>
      <w:r w:rsidR="006A538B">
        <w:rPr>
          <w:rFonts w:ascii="Courier New" w:hAnsi="Courier New" w:cs="Courier New"/>
        </w:rPr>
        <w:t xml:space="preserve">enquanto variáveis, </w:t>
      </w:r>
      <w:r w:rsidR="0003044B">
        <w:rPr>
          <w:rFonts w:ascii="Courier New" w:hAnsi="Courier New" w:cs="Courier New"/>
        </w:rPr>
        <w:t>pode</w:t>
      </w:r>
      <w:r w:rsidR="00A75902">
        <w:rPr>
          <w:rFonts w:ascii="Courier New" w:hAnsi="Courier New" w:cs="Courier New"/>
        </w:rPr>
        <w:t>m</w:t>
      </w:r>
      <w:r w:rsidR="0003044B">
        <w:rPr>
          <w:rFonts w:ascii="Courier New" w:hAnsi="Courier New" w:cs="Courier New"/>
        </w:rPr>
        <w:t xml:space="preserve"> ser comunicada</w:t>
      </w:r>
      <w:r w:rsidR="005903A1">
        <w:rPr>
          <w:rFonts w:ascii="Courier New" w:hAnsi="Courier New" w:cs="Courier New"/>
        </w:rPr>
        <w:t>s</w:t>
      </w:r>
      <w:r w:rsidR="0003044B">
        <w:rPr>
          <w:rFonts w:ascii="Courier New" w:hAnsi="Courier New" w:cs="Courier New"/>
        </w:rPr>
        <w:t>.</w:t>
      </w:r>
      <w:r w:rsidR="006A538B">
        <w:rPr>
          <w:rFonts w:ascii="Courier New" w:hAnsi="Courier New" w:cs="Courier New"/>
        </w:rPr>
        <w:t xml:space="preserve"> </w:t>
      </w:r>
    </w:p>
    <w:p w14:paraId="19D59B90" w14:textId="1B7E9973" w:rsidR="00AE718E" w:rsidRDefault="007070AE" w:rsidP="00AE718E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Uma </w:t>
      </w:r>
      <w:r w:rsidR="003176CE">
        <w:rPr>
          <w:rFonts w:ascii="Courier New" w:hAnsi="Courier New" w:cs="Courier New"/>
        </w:rPr>
        <w:t>mudança em si é</w:t>
      </w:r>
      <w:r w:rsidR="00376B68">
        <w:rPr>
          <w:rFonts w:ascii="Courier New" w:hAnsi="Courier New" w:cs="Courier New"/>
        </w:rPr>
        <w:t xml:space="preserve"> algo</w:t>
      </w:r>
      <w:r w:rsidR="003176CE">
        <w:rPr>
          <w:rFonts w:ascii="Courier New" w:hAnsi="Courier New" w:cs="Courier New"/>
        </w:rPr>
        <w:t xml:space="preserve"> plural</w:t>
      </w:r>
      <w:r w:rsidR="007B5765">
        <w:rPr>
          <w:rFonts w:ascii="Courier New" w:hAnsi="Courier New" w:cs="Courier New"/>
        </w:rPr>
        <w:t xml:space="preserve"> e ordenado</w:t>
      </w:r>
      <w:r w:rsidR="003176CE">
        <w:rPr>
          <w:rFonts w:ascii="Courier New" w:hAnsi="Courier New" w:cs="Courier New"/>
        </w:rPr>
        <w:t xml:space="preserve">, </w:t>
      </w:r>
      <w:r w:rsidR="00F34CF5">
        <w:rPr>
          <w:rFonts w:ascii="Courier New" w:hAnsi="Courier New" w:cs="Courier New"/>
        </w:rPr>
        <w:t>definid</w:t>
      </w:r>
      <w:r w:rsidR="00C777DA">
        <w:rPr>
          <w:rFonts w:ascii="Courier New" w:hAnsi="Courier New" w:cs="Courier New"/>
        </w:rPr>
        <w:t>o</w:t>
      </w:r>
      <w:r w:rsidR="003176CE">
        <w:rPr>
          <w:rFonts w:ascii="Courier New" w:hAnsi="Courier New" w:cs="Courier New"/>
        </w:rPr>
        <w:t xml:space="preserve"> ao menos </w:t>
      </w:r>
      <w:r w:rsidR="00F34CF5">
        <w:rPr>
          <w:rFonts w:ascii="Courier New" w:hAnsi="Courier New" w:cs="Courier New"/>
        </w:rPr>
        <w:t xml:space="preserve">por </w:t>
      </w:r>
      <w:r w:rsidR="003176CE">
        <w:rPr>
          <w:rFonts w:ascii="Courier New" w:hAnsi="Courier New" w:cs="Courier New"/>
        </w:rPr>
        <w:t>dois estados</w:t>
      </w:r>
      <w:r w:rsidR="007B5765">
        <w:rPr>
          <w:rFonts w:ascii="Courier New" w:hAnsi="Courier New" w:cs="Courier New"/>
        </w:rPr>
        <w:t xml:space="preserve"> e </w:t>
      </w:r>
      <w:r w:rsidR="00813B0C">
        <w:rPr>
          <w:rFonts w:ascii="Courier New" w:hAnsi="Courier New" w:cs="Courier New"/>
        </w:rPr>
        <w:t>dois instantes</w:t>
      </w:r>
      <w:r w:rsidR="00E52AE9">
        <w:rPr>
          <w:rFonts w:ascii="Courier New" w:hAnsi="Courier New" w:cs="Courier New"/>
        </w:rPr>
        <w:t xml:space="preserve">. </w:t>
      </w:r>
      <w:r w:rsidR="00260A2F">
        <w:rPr>
          <w:rFonts w:ascii="Courier New" w:hAnsi="Courier New" w:cs="Courier New"/>
        </w:rPr>
        <w:t>A</w:t>
      </w:r>
      <w:r w:rsidR="003C3D27">
        <w:rPr>
          <w:rFonts w:ascii="Courier New" w:hAnsi="Courier New" w:cs="Courier New"/>
        </w:rPr>
        <w:t xml:space="preserve"> comunicação </w:t>
      </w:r>
      <w:r w:rsidR="006A3943">
        <w:rPr>
          <w:rFonts w:ascii="Courier New" w:hAnsi="Courier New" w:cs="Courier New"/>
        </w:rPr>
        <w:t>indireta compreende</w:t>
      </w:r>
      <w:r w:rsidR="00C777DA">
        <w:rPr>
          <w:rFonts w:ascii="Courier New" w:hAnsi="Courier New" w:cs="Courier New"/>
        </w:rPr>
        <w:t xml:space="preserve"> </w:t>
      </w:r>
      <w:r w:rsidR="006A3943">
        <w:rPr>
          <w:rFonts w:ascii="Courier New" w:hAnsi="Courier New" w:cs="Courier New"/>
        </w:rPr>
        <w:t xml:space="preserve">então </w:t>
      </w:r>
      <w:r w:rsidR="00C777DA">
        <w:rPr>
          <w:rFonts w:ascii="Courier New" w:hAnsi="Courier New" w:cs="Courier New"/>
        </w:rPr>
        <w:t>a</w:t>
      </w:r>
      <w:r w:rsidR="003C3D27">
        <w:rPr>
          <w:rFonts w:ascii="Courier New" w:hAnsi="Courier New" w:cs="Courier New"/>
        </w:rPr>
        <w:t xml:space="preserve"> </w:t>
      </w:r>
      <w:r w:rsidR="00260A2F">
        <w:rPr>
          <w:rFonts w:ascii="Courier New" w:hAnsi="Courier New" w:cs="Courier New"/>
        </w:rPr>
        <w:t>assimilação</w:t>
      </w:r>
      <w:r w:rsidR="003C3D27">
        <w:rPr>
          <w:rFonts w:ascii="Courier New" w:hAnsi="Courier New" w:cs="Courier New"/>
        </w:rPr>
        <w:t xml:space="preserve"> simultânea</w:t>
      </w:r>
      <w:r w:rsidR="00260A2F">
        <w:rPr>
          <w:rFonts w:ascii="Courier New" w:hAnsi="Courier New" w:cs="Courier New"/>
        </w:rPr>
        <w:t xml:space="preserve"> </w:t>
      </w:r>
      <w:r w:rsidR="003C3D27">
        <w:rPr>
          <w:rFonts w:ascii="Courier New" w:hAnsi="Courier New" w:cs="Courier New"/>
        </w:rPr>
        <w:t xml:space="preserve">de estados </w:t>
      </w:r>
      <w:r w:rsidR="0003044B">
        <w:rPr>
          <w:rFonts w:ascii="Courier New" w:hAnsi="Courier New" w:cs="Courier New"/>
        </w:rPr>
        <w:t>distintos e n</w:t>
      </w:r>
      <w:r w:rsidR="003C3D27">
        <w:rPr>
          <w:rFonts w:ascii="Courier New" w:hAnsi="Courier New" w:cs="Courier New"/>
        </w:rPr>
        <w:t>ão simultâneo</w:t>
      </w:r>
      <w:r w:rsidR="00C777DA">
        <w:rPr>
          <w:rFonts w:ascii="Courier New" w:hAnsi="Courier New" w:cs="Courier New"/>
        </w:rPr>
        <w:t>s</w:t>
      </w:r>
      <w:r w:rsidR="008718C0">
        <w:rPr>
          <w:rFonts w:ascii="Courier New" w:hAnsi="Courier New" w:cs="Courier New"/>
        </w:rPr>
        <w:t>.</w:t>
      </w:r>
      <w:r w:rsidR="005F54BD">
        <w:rPr>
          <w:rFonts w:ascii="Courier New" w:hAnsi="Courier New" w:cs="Courier New"/>
        </w:rPr>
        <w:t xml:space="preserve"> </w:t>
      </w:r>
      <w:r w:rsidR="00A102D2">
        <w:rPr>
          <w:rFonts w:ascii="Courier New" w:hAnsi="Courier New" w:cs="Courier New"/>
        </w:rPr>
        <w:t xml:space="preserve">Estando uma consciência </w:t>
      </w:r>
      <w:r w:rsidR="00DA1BB5">
        <w:rPr>
          <w:rFonts w:ascii="Courier New" w:hAnsi="Courier New" w:cs="Courier New"/>
        </w:rPr>
        <w:t xml:space="preserve">a cada instante em um estado, </w:t>
      </w:r>
      <w:r w:rsidR="00C777DA">
        <w:rPr>
          <w:rFonts w:ascii="Courier New" w:hAnsi="Courier New" w:cs="Courier New"/>
        </w:rPr>
        <w:t>n</w:t>
      </w:r>
      <w:r w:rsidR="005F54BD">
        <w:rPr>
          <w:rFonts w:ascii="Courier New" w:hAnsi="Courier New" w:cs="Courier New"/>
        </w:rPr>
        <w:t>ão pode haver um instante em que a consciência contemple um</w:t>
      </w:r>
      <w:r w:rsidR="00C777DA">
        <w:rPr>
          <w:rFonts w:ascii="Courier New" w:hAnsi="Courier New" w:cs="Courier New"/>
        </w:rPr>
        <w:t>a mudança.</w:t>
      </w:r>
      <w:r w:rsidR="005F54BD">
        <w:rPr>
          <w:rFonts w:ascii="Courier New" w:hAnsi="Courier New" w:cs="Courier New"/>
        </w:rPr>
        <w:t xml:space="preserve"> </w:t>
      </w:r>
      <w:r w:rsidR="00DA1BB5">
        <w:rPr>
          <w:rFonts w:ascii="Courier New" w:hAnsi="Courier New" w:cs="Courier New"/>
        </w:rPr>
        <w:t xml:space="preserve">Se cada estado seu só diz respeito ao instante em que está situada, </w:t>
      </w:r>
      <w:r w:rsidR="005F54BD">
        <w:rPr>
          <w:rFonts w:ascii="Courier New" w:hAnsi="Courier New" w:cs="Courier New"/>
        </w:rPr>
        <w:t xml:space="preserve">é </w:t>
      </w:r>
      <w:r w:rsidR="00F07E5F">
        <w:rPr>
          <w:rFonts w:ascii="Courier New" w:hAnsi="Courier New" w:cs="Courier New"/>
        </w:rPr>
        <w:t>im</w:t>
      </w:r>
      <w:r w:rsidR="005F54BD">
        <w:rPr>
          <w:rFonts w:ascii="Courier New" w:hAnsi="Courier New" w:cs="Courier New"/>
        </w:rPr>
        <w:t>possível para uma consciência assimilar uma mudança</w:t>
      </w:r>
      <w:r w:rsidR="00F769C0">
        <w:rPr>
          <w:rFonts w:ascii="Courier New" w:hAnsi="Courier New" w:cs="Courier New"/>
        </w:rPr>
        <w:t xml:space="preserve"> e, portanto, impossível a comunicação indireta.</w:t>
      </w:r>
    </w:p>
    <w:p w14:paraId="2E0B8CCC" w14:textId="5A01A782" w:rsidR="00E74C0F" w:rsidRDefault="009B0BDF" w:rsidP="00E74C0F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assimilação de um</w:t>
      </w:r>
      <w:r w:rsidR="00430CB3">
        <w:rPr>
          <w:rFonts w:ascii="Courier New" w:hAnsi="Courier New" w:cs="Courier New"/>
        </w:rPr>
        <w:t>a mudança</w:t>
      </w:r>
      <w:r w:rsidR="00AA451A">
        <w:rPr>
          <w:rFonts w:ascii="Courier New" w:hAnsi="Courier New" w:cs="Courier New"/>
        </w:rPr>
        <w:t xml:space="preserve"> só </w:t>
      </w:r>
      <w:r w:rsidR="00170628">
        <w:rPr>
          <w:rFonts w:ascii="Courier New" w:hAnsi="Courier New" w:cs="Courier New"/>
        </w:rPr>
        <w:t>se torna</w:t>
      </w:r>
      <w:r w:rsidR="00AA451A">
        <w:rPr>
          <w:rFonts w:ascii="Courier New" w:hAnsi="Courier New" w:cs="Courier New"/>
        </w:rPr>
        <w:t xml:space="preserve"> possível</w:t>
      </w:r>
      <w:r>
        <w:rPr>
          <w:rFonts w:ascii="Courier New" w:hAnsi="Courier New" w:cs="Courier New"/>
        </w:rPr>
        <w:t xml:space="preserve"> </w:t>
      </w:r>
      <w:r w:rsidR="00AA451A">
        <w:rPr>
          <w:rFonts w:ascii="Courier New" w:hAnsi="Courier New" w:cs="Courier New"/>
        </w:rPr>
        <w:t>através de um</w:t>
      </w:r>
      <w:r w:rsidR="00201E2E">
        <w:rPr>
          <w:rFonts w:ascii="Courier New" w:hAnsi="Courier New" w:cs="Courier New"/>
        </w:rPr>
        <w:t xml:space="preserve"> compromiss</w:t>
      </w:r>
      <w:r w:rsidR="00740716">
        <w:rPr>
          <w:rFonts w:ascii="Courier New" w:hAnsi="Courier New" w:cs="Courier New"/>
        </w:rPr>
        <w:t>o</w:t>
      </w:r>
      <w:r w:rsidR="00533CCA">
        <w:rPr>
          <w:rFonts w:ascii="Courier New" w:hAnsi="Courier New" w:cs="Courier New"/>
        </w:rPr>
        <w:t xml:space="preserve">: </w:t>
      </w:r>
      <w:r w:rsidR="00A135BD">
        <w:rPr>
          <w:rFonts w:ascii="Courier New" w:hAnsi="Courier New" w:cs="Courier New"/>
        </w:rPr>
        <w:t>a partir de certo instante, u</w:t>
      </w:r>
      <w:r w:rsidR="00D640E7">
        <w:rPr>
          <w:rFonts w:ascii="Courier New" w:hAnsi="Courier New" w:cs="Courier New"/>
        </w:rPr>
        <w:t>ma</w:t>
      </w:r>
      <w:r w:rsidR="00CE0B8A">
        <w:rPr>
          <w:rFonts w:ascii="Courier New" w:hAnsi="Courier New" w:cs="Courier New"/>
        </w:rPr>
        <w:t xml:space="preserve"> porção do univer</w:t>
      </w:r>
      <w:r w:rsidR="00A135BD">
        <w:rPr>
          <w:rFonts w:ascii="Courier New" w:hAnsi="Courier New" w:cs="Courier New"/>
        </w:rPr>
        <w:t>s</w:t>
      </w:r>
      <w:r w:rsidR="00666AB7">
        <w:rPr>
          <w:rFonts w:ascii="Courier New" w:hAnsi="Courier New" w:cs="Courier New"/>
        </w:rPr>
        <w:t>o</w:t>
      </w:r>
      <w:r w:rsidR="00A135BD">
        <w:rPr>
          <w:rFonts w:ascii="Courier New" w:hAnsi="Courier New" w:cs="Courier New"/>
        </w:rPr>
        <w:t xml:space="preserve">, na medida </w:t>
      </w:r>
      <w:r w:rsidR="00885C30">
        <w:rPr>
          <w:rFonts w:ascii="Courier New" w:hAnsi="Courier New" w:cs="Courier New"/>
        </w:rPr>
        <w:t>da</w:t>
      </w:r>
      <w:r w:rsidR="00A135BD">
        <w:rPr>
          <w:rFonts w:ascii="Courier New" w:hAnsi="Courier New" w:cs="Courier New"/>
        </w:rPr>
        <w:t xml:space="preserve"> complexidade </w:t>
      </w:r>
      <w:r w:rsidR="00BC1D5D">
        <w:rPr>
          <w:rFonts w:ascii="Courier New" w:hAnsi="Courier New" w:cs="Courier New"/>
        </w:rPr>
        <w:t xml:space="preserve">de sua intersecção com outra porção, </w:t>
      </w:r>
      <w:r w:rsidR="00A135BD">
        <w:rPr>
          <w:rFonts w:ascii="Courier New" w:hAnsi="Courier New" w:cs="Courier New"/>
        </w:rPr>
        <w:t xml:space="preserve">e durante sua persistência </w:t>
      </w:r>
      <w:r w:rsidR="00666AB7">
        <w:rPr>
          <w:rFonts w:ascii="Courier New" w:hAnsi="Courier New" w:cs="Courier New"/>
        </w:rPr>
        <w:t>em um mesmo estado,</w:t>
      </w:r>
      <w:r w:rsidR="00A135BD">
        <w:rPr>
          <w:rFonts w:ascii="Courier New" w:hAnsi="Courier New" w:cs="Courier New"/>
        </w:rPr>
        <w:t xml:space="preserve"> representa</w:t>
      </w:r>
      <w:r w:rsidR="00265CCA">
        <w:rPr>
          <w:rFonts w:ascii="Courier New" w:hAnsi="Courier New" w:cs="Courier New"/>
        </w:rPr>
        <w:t xml:space="preserve"> </w:t>
      </w:r>
      <w:r w:rsidR="00BC1D5D">
        <w:rPr>
          <w:rFonts w:ascii="Courier New" w:hAnsi="Courier New" w:cs="Courier New"/>
        </w:rPr>
        <w:t>o</w:t>
      </w:r>
      <w:r w:rsidR="009B2104">
        <w:rPr>
          <w:rFonts w:ascii="Courier New" w:hAnsi="Courier New" w:cs="Courier New"/>
        </w:rPr>
        <w:t xml:space="preserve"> estado </w:t>
      </w:r>
      <w:r w:rsidR="00BC1D5D">
        <w:rPr>
          <w:rFonts w:ascii="Courier New" w:hAnsi="Courier New" w:cs="Courier New"/>
        </w:rPr>
        <w:t xml:space="preserve">desta </w:t>
      </w:r>
      <w:r w:rsidR="009B2104">
        <w:rPr>
          <w:rFonts w:ascii="Courier New" w:hAnsi="Courier New" w:cs="Courier New"/>
        </w:rPr>
        <w:t>outra porção do universo naquel</w:t>
      </w:r>
      <w:r w:rsidR="009C790E">
        <w:rPr>
          <w:rFonts w:ascii="Courier New" w:hAnsi="Courier New" w:cs="Courier New"/>
        </w:rPr>
        <w:t>e</w:t>
      </w:r>
      <w:r w:rsidR="00145AE1">
        <w:rPr>
          <w:rFonts w:ascii="Courier New" w:hAnsi="Courier New" w:cs="Courier New"/>
        </w:rPr>
        <w:t xml:space="preserve"> primeiro</w:t>
      </w:r>
      <w:r w:rsidR="009C790E">
        <w:rPr>
          <w:rFonts w:ascii="Courier New" w:hAnsi="Courier New" w:cs="Courier New"/>
        </w:rPr>
        <w:t xml:space="preserve"> instante</w:t>
      </w:r>
      <w:r w:rsidR="00A135BD">
        <w:rPr>
          <w:rFonts w:ascii="Courier New" w:hAnsi="Courier New" w:cs="Courier New"/>
        </w:rPr>
        <w:t>.</w:t>
      </w:r>
      <w:r w:rsidR="00124190">
        <w:rPr>
          <w:rFonts w:ascii="Courier New" w:hAnsi="Courier New" w:cs="Courier New"/>
        </w:rPr>
        <w:t xml:space="preserve"> Representar tem um sentido muito preciso: um </w:t>
      </w:r>
      <w:r w:rsidR="00124190">
        <w:rPr>
          <w:rFonts w:ascii="Courier New" w:hAnsi="Courier New" w:cs="Courier New"/>
        </w:rPr>
        <w:lastRenderedPageBreak/>
        <w:t>sistema</w:t>
      </w:r>
      <w:r w:rsidR="00EA754D">
        <w:rPr>
          <w:rFonts w:ascii="Courier New" w:hAnsi="Courier New" w:cs="Courier New"/>
        </w:rPr>
        <w:t xml:space="preserve"> em determinado estado</w:t>
      </w:r>
      <w:r w:rsidR="00124190">
        <w:rPr>
          <w:rFonts w:ascii="Courier New" w:hAnsi="Courier New" w:cs="Courier New"/>
        </w:rPr>
        <w:t xml:space="preserve">, que é um conjunto dinâmico e ordenado, representa outro sistema </w:t>
      </w:r>
      <w:r w:rsidR="00EA754D">
        <w:rPr>
          <w:rFonts w:ascii="Courier New" w:hAnsi="Courier New" w:cs="Courier New"/>
        </w:rPr>
        <w:t xml:space="preserve">em determinado estado </w:t>
      </w:r>
      <w:r w:rsidR="00124190">
        <w:rPr>
          <w:rFonts w:ascii="Courier New" w:hAnsi="Courier New" w:cs="Courier New"/>
        </w:rPr>
        <w:t>quando tem o potencial de</w:t>
      </w:r>
      <w:r w:rsidR="00EA754D">
        <w:rPr>
          <w:rFonts w:ascii="Courier New" w:hAnsi="Courier New" w:cs="Courier New"/>
        </w:rPr>
        <w:t xml:space="preserve"> retornar o primeiro ao estado anterior em questão.</w:t>
      </w:r>
      <w:r w:rsidR="00124190">
        <w:rPr>
          <w:rFonts w:ascii="Courier New" w:hAnsi="Courier New" w:cs="Courier New"/>
        </w:rPr>
        <w:t xml:space="preserve"> </w:t>
      </w:r>
      <w:r w:rsidR="00EA754D">
        <w:rPr>
          <w:rFonts w:ascii="Courier New" w:hAnsi="Courier New" w:cs="Courier New"/>
        </w:rPr>
        <w:t>No caso da mente, sua memória está, aparentemente, relacionada não diretamente a ela, mas sim a interface física-sensorial através da qual se comunica com o mundo</w:t>
      </w:r>
      <w:r w:rsidR="001A222C">
        <w:rPr>
          <w:rFonts w:ascii="Courier New" w:hAnsi="Courier New" w:cs="Courier New"/>
        </w:rPr>
        <w:t>; ela representa os estados dessa interface conforme a mente e o restante do universo modificam interferem na interface.</w:t>
      </w:r>
      <w:r w:rsidR="00124190">
        <w:rPr>
          <w:rFonts w:ascii="Courier New" w:hAnsi="Courier New" w:cs="Courier New"/>
        </w:rPr>
        <w:t xml:space="preserve"> </w:t>
      </w:r>
    </w:p>
    <w:p w14:paraId="4DC7607E" w14:textId="516CB1BE" w:rsidR="00685F9E" w:rsidRDefault="00685F9E" w:rsidP="00E74C0F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mútua interferência entre as entidades do universo é uma implicação direta de suas leis de conservação. A conservação não precisa ser absoluta; se um sistema apresenta conservação de certo atributo durante determinado tempo apenas, haverá interferência de uma mudança local desse mesmo atributo sobre o valor desse atributo em qualquer outro local do sistema. Rigorosamente, a falta de conservação num sistema não implica</w:t>
      </w:r>
      <w:r w:rsidR="00951E17">
        <w:rPr>
          <w:rFonts w:ascii="Courier New" w:hAnsi="Courier New" w:cs="Courier New"/>
        </w:rPr>
        <w:t xml:space="preserve"> realmente</w:t>
      </w:r>
      <w:r>
        <w:rPr>
          <w:rFonts w:ascii="Courier New" w:hAnsi="Courier New" w:cs="Courier New"/>
        </w:rPr>
        <w:t xml:space="preserve"> que não existam relações de interferência mútua, mas sim que</w:t>
      </w:r>
      <w:r w:rsidR="001A648F">
        <w:rPr>
          <w:rFonts w:ascii="Courier New" w:hAnsi="Courier New" w:cs="Courier New"/>
        </w:rPr>
        <w:t xml:space="preserve">, se existem, são incompreensíveis. </w:t>
      </w:r>
      <w:r>
        <w:rPr>
          <w:rFonts w:ascii="Courier New" w:hAnsi="Courier New" w:cs="Courier New"/>
        </w:rPr>
        <w:t xml:space="preserve"> </w:t>
      </w:r>
    </w:p>
    <w:p w14:paraId="1C5A7BFB" w14:textId="7DA13F6F" w:rsidR="00BA18E4" w:rsidRDefault="00BA18E4" w:rsidP="00E74C0F">
      <w:pPr>
        <w:ind w:firstLine="70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7B67E562" wp14:editId="25F330BB">
            <wp:extent cx="2293334" cy="1617537"/>
            <wp:effectExtent l="0" t="0" r="0" b="0"/>
            <wp:docPr id="8" name="Imagem 8" descr="Diagrama, Desenho técn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, Desenho técnico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646" cy="162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D5396" w14:textId="710ADC94" w:rsidR="00431A57" w:rsidRDefault="006C1857" w:rsidP="00AE718E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Assim, </w:t>
      </w:r>
      <w:r w:rsidR="00EA5B53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>constância</w:t>
      </w:r>
      <w:r w:rsidR="009D3DBD">
        <w:rPr>
          <w:rFonts w:ascii="Courier New" w:hAnsi="Courier New" w:cs="Courier New"/>
        </w:rPr>
        <w:t xml:space="preserve">, </w:t>
      </w:r>
      <w:r w:rsidR="002C2E58">
        <w:rPr>
          <w:rFonts w:ascii="Courier New" w:hAnsi="Courier New" w:cs="Courier New"/>
        </w:rPr>
        <w:t>a persistência de um estado</w:t>
      </w:r>
      <w:r w:rsidR="00CE7E35">
        <w:rPr>
          <w:rFonts w:ascii="Courier New" w:hAnsi="Courier New" w:cs="Courier New"/>
        </w:rPr>
        <w:t xml:space="preserve"> de uma porção do universo</w:t>
      </w:r>
      <w:r w:rsidR="002C2E58">
        <w:rPr>
          <w:rFonts w:ascii="Courier New" w:hAnsi="Courier New" w:cs="Courier New"/>
        </w:rPr>
        <w:t xml:space="preserve">, o que por fim chamamos </w:t>
      </w:r>
      <w:r w:rsidR="009D3DBD">
        <w:rPr>
          <w:rFonts w:ascii="Courier New" w:hAnsi="Courier New" w:cs="Courier New"/>
        </w:rPr>
        <w:t>de memória,</w:t>
      </w:r>
      <w:r>
        <w:rPr>
          <w:rFonts w:ascii="Courier New" w:hAnsi="Courier New" w:cs="Courier New"/>
        </w:rPr>
        <w:t xml:space="preserve"> passa a ser tão essencial para a vida quanto a mudança</w:t>
      </w:r>
      <w:r w:rsidR="0041285B">
        <w:rPr>
          <w:rFonts w:ascii="Courier New" w:hAnsi="Courier New" w:cs="Courier New"/>
        </w:rPr>
        <w:t>.</w:t>
      </w:r>
      <w:r w:rsidR="00B13827">
        <w:rPr>
          <w:rFonts w:ascii="Courier New" w:hAnsi="Courier New" w:cs="Courier New"/>
        </w:rPr>
        <w:t xml:space="preserve"> A comunicação </w:t>
      </w:r>
      <w:r w:rsidR="00227C83">
        <w:rPr>
          <w:rFonts w:ascii="Courier New" w:hAnsi="Courier New" w:cs="Courier New"/>
        </w:rPr>
        <w:t xml:space="preserve">indireta </w:t>
      </w:r>
      <w:r w:rsidR="00B13827">
        <w:rPr>
          <w:rFonts w:ascii="Courier New" w:hAnsi="Courier New" w:cs="Courier New"/>
        </w:rPr>
        <w:t>se dá então através da assimilação da mudança por meio da memória</w:t>
      </w:r>
      <w:r w:rsidR="00B657C6">
        <w:rPr>
          <w:rFonts w:ascii="Courier New" w:hAnsi="Courier New" w:cs="Courier New"/>
        </w:rPr>
        <w:t xml:space="preserve">, </w:t>
      </w:r>
      <w:r w:rsidR="005A7D86">
        <w:rPr>
          <w:rFonts w:ascii="Courier New" w:hAnsi="Courier New" w:cs="Courier New"/>
        </w:rPr>
        <w:t>a qual</w:t>
      </w:r>
      <w:r w:rsidR="00B657C6">
        <w:rPr>
          <w:rFonts w:ascii="Courier New" w:hAnsi="Courier New" w:cs="Courier New"/>
        </w:rPr>
        <w:t xml:space="preserve"> significa</w:t>
      </w:r>
      <w:r w:rsidR="000A40AD">
        <w:rPr>
          <w:rFonts w:ascii="Courier New" w:hAnsi="Courier New" w:cs="Courier New"/>
        </w:rPr>
        <w:t>, em troca,</w:t>
      </w:r>
      <w:r w:rsidR="00B657C6">
        <w:rPr>
          <w:rFonts w:ascii="Courier New" w:hAnsi="Courier New" w:cs="Courier New"/>
        </w:rPr>
        <w:t xml:space="preserve"> uma interdição de uma porção do universo.</w:t>
      </w:r>
    </w:p>
    <w:p w14:paraId="48BD1F36" w14:textId="729D8343" w:rsidR="00124190" w:rsidRDefault="00124190" w:rsidP="00AE718E">
      <w:pPr>
        <w:ind w:firstLine="708"/>
        <w:jc w:val="both"/>
        <w:rPr>
          <w:rFonts w:ascii="Courier New" w:hAnsi="Courier New" w:cs="Courier New"/>
        </w:rPr>
      </w:pPr>
    </w:p>
    <w:p w14:paraId="5BA41DD6" w14:textId="42198118" w:rsidR="00C33497" w:rsidRDefault="00C33497" w:rsidP="00AE718E">
      <w:pPr>
        <w:ind w:firstLine="708"/>
        <w:jc w:val="both"/>
        <w:rPr>
          <w:rFonts w:ascii="Courier New" w:hAnsi="Courier New" w:cs="Courier New"/>
        </w:rPr>
      </w:pPr>
    </w:p>
    <w:p w14:paraId="5AFD2A9A" w14:textId="01852F2C" w:rsidR="00C33497" w:rsidRDefault="00C33497" w:rsidP="00C33497">
      <w:pPr>
        <w:ind w:firstLine="708"/>
        <w:jc w:val="center"/>
        <w:rPr>
          <w:rFonts w:ascii="Courier New" w:hAnsi="Courier New" w:cs="Courier New"/>
          <w:b/>
          <w:bCs/>
        </w:rPr>
      </w:pPr>
      <w:r w:rsidRPr="002861E7">
        <w:rPr>
          <w:rFonts w:ascii="Courier New" w:hAnsi="Courier New" w:cs="Courier New"/>
          <w:b/>
          <w:bCs/>
        </w:rPr>
        <w:t>ESTRUTURA DE DADOS</w:t>
      </w:r>
    </w:p>
    <w:p w14:paraId="6D6F4EF3" w14:textId="7BD3DDD1" w:rsidR="007E3798" w:rsidRPr="002861E7" w:rsidRDefault="007E3798" w:rsidP="00C33497">
      <w:pPr>
        <w:ind w:firstLine="708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(COMPLEXO DE MEMÓRIAS)</w:t>
      </w:r>
    </w:p>
    <w:p w14:paraId="376A5D4E" w14:textId="77777777" w:rsidR="00B73366" w:rsidRDefault="00C33497" w:rsidP="00C3349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Um conjunto de memórias, enquanto existem simultaneamente, têm necessariamente ao menos uma forma de relação entre si, as diferenças temporais entre os estados que representam.</w:t>
      </w:r>
    </w:p>
    <w:p w14:paraId="3D583C5F" w14:textId="51D099B9" w:rsidR="00C33497" w:rsidRDefault="0082216F" w:rsidP="00C3349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03156">
        <w:rPr>
          <w:rFonts w:ascii="Courier New" w:hAnsi="Courier New" w:cs="Courier New"/>
        </w:rPr>
        <w:t xml:space="preserve">Dada a simplicidade geométrica do tempo, que é unidimensional, qualquer relação física entre duas memórias pode representar uma relação temporal. </w:t>
      </w:r>
      <w:r w:rsidR="00C33497">
        <w:rPr>
          <w:rFonts w:ascii="Courier New" w:hAnsi="Courier New" w:cs="Courier New"/>
        </w:rPr>
        <w:t>O conjunto de relações, ou ordenação, entre memórias é o que chamamos de estrutura de dados.</w:t>
      </w:r>
    </w:p>
    <w:p w14:paraId="601840D2" w14:textId="035216FC" w:rsidR="009552C5" w:rsidRDefault="00712C78" w:rsidP="00174066">
      <w:pPr>
        <w:ind w:firstLine="70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39C00236" wp14:editId="221364E0">
            <wp:extent cx="2699468" cy="142546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183" cy="143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2465" w14:textId="77777777" w:rsidR="000823C3" w:rsidRDefault="009552C5" w:rsidP="00E210FB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Dada a unidirecionalidade do tempo, uma vez que uma memória é destruída, a rigor, não pode ser recuperada, </w:t>
      </w:r>
      <w:r w:rsidR="00E210FB">
        <w:rPr>
          <w:rFonts w:ascii="Courier New" w:hAnsi="Courier New" w:cs="Courier New"/>
        </w:rPr>
        <w:t>pois uma memória</w:t>
      </w:r>
      <w:r w:rsidR="0075142F">
        <w:rPr>
          <w:rFonts w:ascii="Courier New" w:hAnsi="Courier New" w:cs="Courier New"/>
        </w:rPr>
        <w:t>, por sua definição,</w:t>
      </w:r>
      <w:r w:rsidR="00E210FB">
        <w:rPr>
          <w:rFonts w:ascii="Courier New" w:hAnsi="Courier New" w:cs="Courier New"/>
        </w:rPr>
        <w:t xml:space="preserve"> só pode ser criada no instante ao qual se refere. Se a memória está estabelecida n</w:t>
      </w:r>
      <w:r w:rsidR="00BB2D25">
        <w:rPr>
          <w:rFonts w:ascii="Courier New" w:hAnsi="Courier New" w:cs="Courier New"/>
        </w:rPr>
        <w:t>a</w:t>
      </w:r>
      <w:r w:rsidR="00E210FB">
        <w:rPr>
          <w:rFonts w:ascii="Courier New" w:hAnsi="Courier New" w:cs="Courier New"/>
        </w:rPr>
        <w:t xml:space="preserve"> </w:t>
      </w:r>
      <w:r w:rsidR="0041590E">
        <w:rPr>
          <w:rFonts w:ascii="Courier New" w:hAnsi="Courier New" w:cs="Courier New"/>
        </w:rPr>
        <w:t>constância</w:t>
      </w:r>
      <w:r w:rsidR="00BB2D25">
        <w:rPr>
          <w:rFonts w:ascii="Courier New" w:hAnsi="Courier New" w:cs="Courier New"/>
        </w:rPr>
        <w:t xml:space="preserve"> de um</w:t>
      </w:r>
      <w:r w:rsidR="0041590E">
        <w:rPr>
          <w:rFonts w:ascii="Courier New" w:hAnsi="Courier New" w:cs="Courier New"/>
        </w:rPr>
        <w:t xml:space="preserve"> local,</w:t>
      </w:r>
      <w:r w:rsidR="005F6A76">
        <w:rPr>
          <w:rFonts w:ascii="Courier New" w:hAnsi="Courier New" w:cs="Courier New"/>
        </w:rPr>
        <w:t xml:space="preserve"> e essa constância termina, mas </w:t>
      </w:r>
      <w:r w:rsidR="00BB2D25">
        <w:rPr>
          <w:rFonts w:ascii="Courier New" w:hAnsi="Courier New" w:cs="Courier New"/>
        </w:rPr>
        <w:t>permanece</w:t>
      </w:r>
      <w:r w:rsidR="0075142F">
        <w:rPr>
          <w:rFonts w:ascii="Courier New" w:hAnsi="Courier New" w:cs="Courier New"/>
        </w:rPr>
        <w:t xml:space="preserve"> uma constância </w:t>
      </w:r>
      <w:r w:rsidR="00627867">
        <w:rPr>
          <w:rFonts w:ascii="Courier New" w:hAnsi="Courier New" w:cs="Courier New"/>
        </w:rPr>
        <w:t xml:space="preserve">do mesmo </w:t>
      </w:r>
      <w:r w:rsidR="009E4844">
        <w:rPr>
          <w:rFonts w:ascii="Courier New" w:hAnsi="Courier New" w:cs="Courier New"/>
        </w:rPr>
        <w:t>atributo</w:t>
      </w:r>
      <w:r w:rsidR="00627867">
        <w:rPr>
          <w:rFonts w:ascii="Courier New" w:hAnsi="Courier New" w:cs="Courier New"/>
        </w:rPr>
        <w:t xml:space="preserve"> </w:t>
      </w:r>
      <w:r w:rsidR="0075142F">
        <w:rPr>
          <w:rFonts w:ascii="Courier New" w:hAnsi="Courier New" w:cs="Courier New"/>
        </w:rPr>
        <w:t>num sistema maior que engloba o primeiro,</w:t>
      </w:r>
      <w:r w:rsidR="00627867">
        <w:rPr>
          <w:rFonts w:ascii="Courier New" w:hAnsi="Courier New" w:cs="Courier New"/>
        </w:rPr>
        <w:t xml:space="preserve"> a memória</w:t>
      </w:r>
      <w:r w:rsidR="005F6A76">
        <w:rPr>
          <w:rFonts w:ascii="Courier New" w:hAnsi="Courier New" w:cs="Courier New"/>
        </w:rPr>
        <w:t xml:space="preserve"> </w:t>
      </w:r>
      <w:r w:rsidR="006A60F9">
        <w:rPr>
          <w:rFonts w:ascii="Courier New" w:hAnsi="Courier New" w:cs="Courier New"/>
        </w:rPr>
        <w:t>se conserva, porém ao custo de um</w:t>
      </w:r>
      <w:r w:rsidR="0015009A">
        <w:rPr>
          <w:rFonts w:ascii="Courier New" w:hAnsi="Courier New" w:cs="Courier New"/>
        </w:rPr>
        <w:t xml:space="preserve"> acréscimo na</w:t>
      </w:r>
      <w:r w:rsidR="006A60F9">
        <w:rPr>
          <w:rFonts w:ascii="Courier New" w:hAnsi="Courier New" w:cs="Courier New"/>
        </w:rPr>
        <w:t xml:space="preserve"> interdição</w:t>
      </w:r>
      <w:r w:rsidR="0015009A">
        <w:rPr>
          <w:rFonts w:ascii="Courier New" w:hAnsi="Courier New" w:cs="Courier New"/>
        </w:rPr>
        <w:t>.</w:t>
      </w:r>
      <w:r w:rsidR="000E4E9B">
        <w:rPr>
          <w:rFonts w:ascii="Courier New" w:hAnsi="Courier New" w:cs="Courier New"/>
        </w:rPr>
        <w:t xml:space="preserve"> </w:t>
      </w:r>
    </w:p>
    <w:p w14:paraId="022636FB" w14:textId="0F17FC60" w:rsidR="000823C3" w:rsidRDefault="000823C3" w:rsidP="000823C3">
      <w:pPr>
        <w:ind w:firstLine="70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639A367" wp14:editId="5519F456">
            <wp:extent cx="3263417" cy="862716"/>
            <wp:effectExtent l="0" t="0" r="0" b="0"/>
            <wp:docPr id="10" name="Imagem 10" descr="Desenho com traços pretos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esenho com traços pretos em fundo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547" cy="86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85CE" w14:textId="1A10E6CC" w:rsidR="009552C5" w:rsidRDefault="000E4E9B" w:rsidP="00E210FB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possibilidade de expansão da interdição por uma memória </w:t>
      </w:r>
      <w:r w:rsidR="008032BE">
        <w:rPr>
          <w:rFonts w:ascii="Courier New" w:hAnsi="Courier New" w:cs="Courier New"/>
        </w:rPr>
        <w:t>leva</w:t>
      </w:r>
      <w:r>
        <w:rPr>
          <w:rFonts w:ascii="Courier New" w:hAnsi="Courier New" w:cs="Courier New"/>
        </w:rPr>
        <w:t xml:space="preserve"> a importância da independência entre memórias num </w:t>
      </w:r>
      <w:r w:rsidR="000F1841">
        <w:rPr>
          <w:rFonts w:ascii="Courier New" w:hAnsi="Courier New" w:cs="Courier New"/>
        </w:rPr>
        <w:t>complexo de memórias</w:t>
      </w:r>
      <w:r>
        <w:rPr>
          <w:rFonts w:ascii="Courier New" w:hAnsi="Courier New" w:cs="Courier New"/>
        </w:rPr>
        <w:t>.</w:t>
      </w:r>
      <w:r w:rsidR="000823C3">
        <w:rPr>
          <w:rFonts w:ascii="Courier New" w:hAnsi="Courier New" w:cs="Courier New"/>
        </w:rPr>
        <w:t xml:space="preserve"> Uma eventual sobreposição da in</w:t>
      </w:r>
      <w:r w:rsidR="002B4C25">
        <w:rPr>
          <w:rFonts w:ascii="Courier New" w:hAnsi="Courier New" w:cs="Courier New"/>
        </w:rPr>
        <w:t>terdição de duas memórias distintas significa</w:t>
      </w:r>
      <w:r w:rsidR="008032BE">
        <w:rPr>
          <w:rFonts w:ascii="Courier New" w:hAnsi="Courier New" w:cs="Courier New"/>
        </w:rPr>
        <w:t xml:space="preserve"> a</w:t>
      </w:r>
      <w:r w:rsidR="002B4C25">
        <w:rPr>
          <w:rFonts w:ascii="Courier New" w:hAnsi="Courier New" w:cs="Courier New"/>
        </w:rPr>
        <w:t xml:space="preserve"> </w:t>
      </w:r>
      <w:r w:rsidR="008032BE">
        <w:rPr>
          <w:rFonts w:ascii="Courier New" w:hAnsi="Courier New" w:cs="Courier New"/>
        </w:rPr>
        <w:t>degeneração</w:t>
      </w:r>
      <w:r w:rsidR="002B4C25">
        <w:rPr>
          <w:rFonts w:ascii="Courier New" w:hAnsi="Courier New" w:cs="Courier New"/>
        </w:rPr>
        <w:t xml:space="preserve"> de ambas.</w:t>
      </w:r>
    </w:p>
    <w:p w14:paraId="3A598C71" w14:textId="2A398434" w:rsidR="000823C3" w:rsidRDefault="000823C3" w:rsidP="00A5587C">
      <w:pPr>
        <w:ind w:firstLine="70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EC4D6F5" wp14:editId="7A858C67">
            <wp:extent cx="3349208" cy="83091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26" cy="83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3346" w14:textId="6541307F" w:rsidR="006A60F9" w:rsidRDefault="006A60F9" w:rsidP="00BB2D25">
      <w:pPr>
        <w:ind w:firstLine="708"/>
        <w:jc w:val="center"/>
        <w:rPr>
          <w:rFonts w:ascii="Courier New" w:hAnsi="Courier New" w:cs="Courier New"/>
        </w:rPr>
      </w:pPr>
    </w:p>
    <w:p w14:paraId="25F345A5" w14:textId="0BF8F745" w:rsidR="002D7AAF" w:rsidRDefault="000A4677" w:rsidP="002159E9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</w:t>
      </w:r>
      <w:r w:rsidR="00F1625C">
        <w:rPr>
          <w:rFonts w:ascii="Courier New" w:hAnsi="Courier New" w:cs="Courier New"/>
        </w:rPr>
        <w:t>m complexo de memórias, idealmente, é organizado de tal forma que as relações entre suas memórias representem as relações temporais entre as entidades representadas e que as interdições sejam independentes entre si.</w:t>
      </w:r>
    </w:p>
    <w:p w14:paraId="683A1081" w14:textId="2A4BAF06" w:rsidR="002D7AAF" w:rsidRDefault="002D7AAF" w:rsidP="002D7AAF">
      <w:pPr>
        <w:ind w:firstLine="70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48643BC" wp14:editId="1DE152E0">
            <wp:extent cx="1999615" cy="1156970"/>
            <wp:effectExtent l="0" t="0" r="0" b="0"/>
            <wp:docPr id="12" name="Imagem 12" descr="Desenho com traços pretos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esenho com traços pretos em fundo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5281" w14:textId="10EE6DB4" w:rsidR="00F1625C" w:rsidRDefault="00B65BBF" w:rsidP="00440B93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Aqui já surgem duas das mais importantes questões das Ciências das Computação: qual o limite de densidade de memórias sem que as interdições se sobreponham? Qual a menor variação</w:t>
      </w:r>
      <w:r w:rsidR="000F6B8F">
        <w:rPr>
          <w:rFonts w:ascii="Courier New" w:hAnsi="Courier New" w:cs="Courier New"/>
        </w:rPr>
        <w:t xml:space="preserve"> de tempo que pode ser representada em um complexo de memórias? </w:t>
      </w:r>
      <w:r>
        <w:rPr>
          <w:rFonts w:ascii="Courier New" w:hAnsi="Courier New" w:cs="Courier New"/>
        </w:rPr>
        <w:t xml:space="preserve"> </w:t>
      </w:r>
    </w:p>
    <w:p w14:paraId="0FE1FB9F" w14:textId="76B597F0" w:rsidR="00995159" w:rsidRDefault="00B65BBF" w:rsidP="00995159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Interessante observar também que só é possível representar uma variação de tempo, mas não o tempo absoluto. Uma memória isolada não </w:t>
      </w:r>
      <w:r w:rsidR="001F50FC">
        <w:rPr>
          <w:rFonts w:ascii="Courier New" w:hAnsi="Courier New" w:cs="Courier New"/>
        </w:rPr>
        <w:t>carrega consigo uma assinatura do instante em que foi estabelecida</w:t>
      </w:r>
      <w:r w:rsidR="000A4677">
        <w:rPr>
          <w:rFonts w:ascii="Courier New" w:hAnsi="Courier New" w:cs="Courier New"/>
        </w:rPr>
        <w:t xml:space="preserve">, apenas a informação de que o objeto representado </w:t>
      </w:r>
      <w:r w:rsidR="0010279F">
        <w:rPr>
          <w:rFonts w:ascii="Courier New" w:hAnsi="Courier New" w:cs="Courier New"/>
        </w:rPr>
        <w:t xml:space="preserve">já </w:t>
      </w:r>
      <w:r w:rsidR="000A4677">
        <w:rPr>
          <w:rFonts w:ascii="Courier New" w:hAnsi="Courier New" w:cs="Courier New"/>
        </w:rPr>
        <w:t>existiu</w:t>
      </w:r>
      <w:r w:rsidR="001F50FC">
        <w:rPr>
          <w:rFonts w:ascii="Courier New" w:hAnsi="Courier New" w:cs="Courier New"/>
        </w:rPr>
        <w:t xml:space="preserve">. </w:t>
      </w:r>
      <w:r w:rsidR="00A37EC2">
        <w:rPr>
          <w:rFonts w:ascii="Courier New" w:hAnsi="Courier New" w:cs="Courier New"/>
        </w:rPr>
        <w:t>Apenas uma sequência de memórias carrega</w:t>
      </w:r>
      <w:r w:rsidR="0010279F">
        <w:rPr>
          <w:rFonts w:ascii="Courier New" w:hAnsi="Courier New" w:cs="Courier New"/>
        </w:rPr>
        <w:t xml:space="preserve"> </w:t>
      </w:r>
      <w:r w:rsidR="00A37EC2">
        <w:rPr>
          <w:rFonts w:ascii="Courier New" w:hAnsi="Courier New" w:cs="Courier New"/>
        </w:rPr>
        <w:t>informação</w:t>
      </w:r>
      <w:r w:rsidR="0010279F">
        <w:rPr>
          <w:rFonts w:ascii="Courier New" w:hAnsi="Courier New" w:cs="Courier New"/>
        </w:rPr>
        <w:t xml:space="preserve"> adicional</w:t>
      </w:r>
      <w:r w:rsidR="00A37EC2">
        <w:rPr>
          <w:rFonts w:ascii="Courier New" w:hAnsi="Courier New" w:cs="Courier New"/>
        </w:rPr>
        <w:t xml:space="preserve"> sobre o tempo, especificadamente sobre as diferenças de tempo, </w:t>
      </w:r>
      <w:r w:rsidR="0010279F">
        <w:rPr>
          <w:rFonts w:ascii="Courier New" w:hAnsi="Courier New" w:cs="Courier New"/>
        </w:rPr>
        <w:t xml:space="preserve">ainda </w:t>
      </w:r>
      <w:r w:rsidR="00A44E93">
        <w:rPr>
          <w:rFonts w:ascii="Courier New" w:hAnsi="Courier New" w:cs="Courier New"/>
        </w:rPr>
        <w:t xml:space="preserve">assim </w:t>
      </w:r>
      <w:r w:rsidR="00A37EC2">
        <w:rPr>
          <w:rFonts w:ascii="Courier New" w:hAnsi="Courier New" w:cs="Courier New"/>
        </w:rPr>
        <w:t>uma informação relativa, e não absoluta</w:t>
      </w:r>
      <w:r w:rsidR="00995159">
        <w:rPr>
          <w:rFonts w:ascii="Courier New" w:hAnsi="Courier New" w:cs="Courier New"/>
        </w:rPr>
        <w:t>.</w:t>
      </w:r>
    </w:p>
    <w:p w14:paraId="0201473D" w14:textId="77777777" w:rsidR="00A03289" w:rsidRDefault="00A03289" w:rsidP="007446AC">
      <w:pPr>
        <w:ind w:firstLine="708"/>
        <w:jc w:val="center"/>
        <w:rPr>
          <w:rFonts w:ascii="Courier New" w:hAnsi="Courier New" w:cs="Courier New"/>
        </w:rPr>
      </w:pPr>
    </w:p>
    <w:p w14:paraId="657E2A56" w14:textId="60D054EB" w:rsidR="00B522DF" w:rsidRPr="004521F9" w:rsidRDefault="001751DC" w:rsidP="00282EEF">
      <w:pPr>
        <w:ind w:firstLine="708"/>
        <w:jc w:val="center"/>
        <w:rPr>
          <w:rFonts w:ascii="Courier New" w:hAnsi="Courier New" w:cs="Courier New"/>
          <w:b/>
          <w:bCs/>
        </w:rPr>
      </w:pPr>
      <w:r w:rsidRPr="00A23FF9">
        <w:rPr>
          <w:rFonts w:ascii="Courier New" w:hAnsi="Courier New" w:cs="Courier New"/>
        </w:rPr>
        <w:t xml:space="preserve"> </w:t>
      </w:r>
      <w:r w:rsidR="00A52A62" w:rsidRPr="004521F9">
        <w:rPr>
          <w:rFonts w:ascii="Courier New" w:hAnsi="Courier New" w:cs="Courier New"/>
          <w:b/>
          <w:bCs/>
        </w:rPr>
        <w:t>TEORIA</w:t>
      </w:r>
    </w:p>
    <w:p w14:paraId="07553CE7" w14:textId="0481BE9B" w:rsidR="004E721E" w:rsidRDefault="002471A6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princípio a consciência somente observa instantaneamente certas entidades em seus estados atuais. A sua interferência no mundo, através de um mecanismo que chamaremos de intenção,</w:t>
      </w:r>
      <w:r w:rsidR="004E721E">
        <w:rPr>
          <w:rFonts w:ascii="Courier New" w:hAnsi="Courier New" w:cs="Courier New"/>
        </w:rPr>
        <w:t xml:space="preserve"> não pode ser distinguida de uma variação do </w:t>
      </w:r>
      <w:r w:rsidR="00A54040">
        <w:rPr>
          <w:rFonts w:ascii="Courier New" w:hAnsi="Courier New" w:cs="Courier New"/>
        </w:rPr>
        <w:t>mundo</w:t>
      </w:r>
      <w:r w:rsidR="004E721E">
        <w:rPr>
          <w:rFonts w:ascii="Courier New" w:hAnsi="Courier New" w:cs="Courier New"/>
        </w:rPr>
        <w:t xml:space="preserve"> independente.</w:t>
      </w:r>
      <w:r w:rsidR="001F183A">
        <w:rPr>
          <w:rFonts w:ascii="Courier New" w:hAnsi="Courier New" w:cs="Courier New"/>
        </w:rPr>
        <w:t xml:space="preserve"> Neste estado, se o pensamento existe, é de forma elementar.</w:t>
      </w:r>
      <w:r w:rsidR="004E721E">
        <w:rPr>
          <w:rFonts w:ascii="Courier New" w:hAnsi="Courier New" w:cs="Courier New"/>
        </w:rPr>
        <w:t xml:space="preserve"> Tudo que a consciência tem é a contemplação instantânea de cada momento. </w:t>
      </w:r>
    </w:p>
    <w:p w14:paraId="3364DADA" w14:textId="6E99EDB4" w:rsidR="006D223F" w:rsidRDefault="006D223F" w:rsidP="006D223F">
      <w:pPr>
        <w:ind w:firstLine="70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8898983" wp14:editId="0714F91D">
            <wp:extent cx="3334871" cy="11248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704" cy="112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268E6" w14:textId="3C43A632" w:rsidR="002471A6" w:rsidRPr="00C15069" w:rsidRDefault="00124190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Através</w:t>
      </w:r>
      <w:r w:rsidR="004E721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</w:t>
      </w:r>
      <w:r w:rsidR="004E721E">
        <w:rPr>
          <w:rFonts w:ascii="Courier New" w:hAnsi="Courier New" w:cs="Courier New"/>
        </w:rPr>
        <w:t>o advento da memória,</w:t>
      </w:r>
      <w:r w:rsidR="00C178F6">
        <w:rPr>
          <w:rFonts w:ascii="Courier New" w:hAnsi="Courier New" w:cs="Courier New"/>
        </w:rPr>
        <w:t xml:space="preserve"> </w:t>
      </w:r>
      <w:r w:rsidR="001F183A">
        <w:rPr>
          <w:rFonts w:ascii="Courier New" w:hAnsi="Courier New" w:cs="Courier New"/>
        </w:rPr>
        <w:t>essa</w:t>
      </w:r>
      <w:r w:rsidR="00C178F6">
        <w:rPr>
          <w:rFonts w:ascii="Courier New" w:hAnsi="Courier New" w:cs="Courier New"/>
        </w:rPr>
        <w:t xml:space="preserve"> especialização de uma porção do universo</w:t>
      </w:r>
      <w:r w:rsidR="001F18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com</w:t>
      </w:r>
      <w:r w:rsidR="001F183A">
        <w:rPr>
          <w:rFonts w:ascii="Courier New" w:hAnsi="Courier New" w:cs="Courier New"/>
        </w:rPr>
        <w:t xml:space="preserve"> o potencial de retornar certa porção do universo a um estado passado</w:t>
      </w:r>
      <w:r w:rsidR="00C178F6">
        <w:rPr>
          <w:rFonts w:ascii="Courier New" w:hAnsi="Courier New" w:cs="Courier New"/>
        </w:rPr>
        <w:t>,</w:t>
      </w:r>
      <w:r w:rsidR="004E721E">
        <w:rPr>
          <w:rFonts w:ascii="Courier New" w:hAnsi="Courier New" w:cs="Courier New"/>
        </w:rPr>
        <w:t xml:space="preserve"> a mente passa a poder contemplar</w:t>
      </w:r>
      <w:r w:rsidR="00C178F6">
        <w:rPr>
          <w:rFonts w:ascii="Courier New" w:hAnsi="Courier New" w:cs="Courier New"/>
        </w:rPr>
        <w:t xml:space="preserve"> um evento,</w:t>
      </w:r>
      <w:r>
        <w:rPr>
          <w:rFonts w:ascii="Courier New" w:hAnsi="Courier New" w:cs="Courier New"/>
        </w:rPr>
        <w:t xml:space="preserve"> uma sequência de momentos.</w:t>
      </w:r>
      <w:r w:rsidR="00C178F6">
        <w:rPr>
          <w:rFonts w:ascii="Courier New" w:hAnsi="Courier New" w:cs="Courier New"/>
        </w:rPr>
        <w:t xml:space="preserve"> </w:t>
      </w:r>
      <w:r w:rsidR="00CD4B50">
        <w:rPr>
          <w:rFonts w:ascii="Courier New" w:hAnsi="Courier New" w:cs="Courier New"/>
        </w:rPr>
        <w:t xml:space="preserve">E não </w:t>
      </w:r>
      <w:r w:rsidR="00C15069">
        <w:rPr>
          <w:rFonts w:ascii="Courier New" w:hAnsi="Courier New" w:cs="Courier New"/>
        </w:rPr>
        <w:t>se trata</w:t>
      </w:r>
      <w:r w:rsidR="00CD4B50">
        <w:rPr>
          <w:rFonts w:ascii="Courier New" w:hAnsi="Courier New" w:cs="Courier New"/>
        </w:rPr>
        <w:t xml:space="preserve"> de apenas con</w:t>
      </w:r>
      <w:r w:rsidR="00C15069">
        <w:rPr>
          <w:rFonts w:ascii="Courier New" w:hAnsi="Courier New" w:cs="Courier New"/>
        </w:rPr>
        <w:t xml:space="preserve">templar um momento do passado, que seria tão </w:t>
      </w:r>
      <w:r w:rsidR="00282EEF">
        <w:rPr>
          <w:rFonts w:ascii="Courier New" w:hAnsi="Courier New" w:cs="Courier New"/>
        </w:rPr>
        <w:t>in</w:t>
      </w:r>
      <w:r w:rsidR="00C15069">
        <w:rPr>
          <w:rFonts w:ascii="Courier New" w:hAnsi="Courier New" w:cs="Courier New"/>
        </w:rPr>
        <w:t xml:space="preserve">fértil </w:t>
      </w:r>
      <w:r w:rsidR="00282EEF">
        <w:rPr>
          <w:rFonts w:ascii="Courier New" w:hAnsi="Courier New" w:cs="Courier New"/>
        </w:rPr>
        <w:t>quanto</w:t>
      </w:r>
      <w:r w:rsidR="00C15069">
        <w:rPr>
          <w:rFonts w:ascii="Courier New" w:hAnsi="Courier New" w:cs="Courier New"/>
        </w:rPr>
        <w:t xml:space="preserve"> observar o presente e mesmo o futuro em meros instantes. É diferencial o movimento de sobreposição d</w:t>
      </w:r>
      <w:r w:rsidR="00282EEF">
        <w:rPr>
          <w:rFonts w:ascii="Courier New" w:hAnsi="Courier New" w:cs="Courier New"/>
        </w:rPr>
        <w:t>e</w:t>
      </w:r>
      <w:r w:rsidR="00C15069">
        <w:rPr>
          <w:rFonts w:ascii="Courier New" w:hAnsi="Courier New" w:cs="Courier New"/>
        </w:rPr>
        <w:t xml:space="preserve"> memória</w:t>
      </w:r>
      <w:r w:rsidR="00282EEF">
        <w:rPr>
          <w:rFonts w:ascii="Courier New" w:hAnsi="Courier New" w:cs="Courier New"/>
        </w:rPr>
        <w:t>s</w:t>
      </w:r>
      <w:r w:rsidR="00C15069">
        <w:rPr>
          <w:rFonts w:ascii="Courier New" w:hAnsi="Courier New" w:cs="Courier New"/>
        </w:rPr>
        <w:t xml:space="preserve"> </w:t>
      </w:r>
      <w:r w:rsidR="00282EEF">
        <w:rPr>
          <w:rFonts w:ascii="Courier New" w:hAnsi="Courier New" w:cs="Courier New"/>
        </w:rPr>
        <w:t xml:space="preserve">de tempos distintos </w:t>
      </w:r>
      <w:r w:rsidR="00C15069">
        <w:rPr>
          <w:rFonts w:ascii="Courier New" w:hAnsi="Courier New" w:cs="Courier New"/>
        </w:rPr>
        <w:t>sobre a interface sensorial da mente.</w:t>
      </w:r>
    </w:p>
    <w:p w14:paraId="6F899F03" w14:textId="77777777" w:rsidR="00B66F53" w:rsidRDefault="006D223F" w:rsidP="00B66F53">
      <w:pPr>
        <w:keepNext/>
        <w:ind w:firstLine="708"/>
        <w:jc w:val="center"/>
      </w:pPr>
      <w:r>
        <w:rPr>
          <w:rFonts w:ascii="Courier New" w:hAnsi="Courier New" w:cs="Courier New"/>
          <w:noProof/>
          <w:color w:val="FF0000"/>
        </w:rPr>
        <w:drawing>
          <wp:inline distT="0" distB="0" distL="0" distR="0" wp14:anchorId="3ED02F88" wp14:editId="1002B580">
            <wp:extent cx="3574296" cy="185210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623" cy="185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FEE7" w14:textId="01813919" w:rsidR="002471A6" w:rsidRDefault="00B66F53" w:rsidP="00B66F53">
      <w:pPr>
        <w:pStyle w:val="Legenda"/>
        <w:jc w:val="center"/>
        <w:rPr>
          <w:rFonts w:ascii="Courier New" w:hAnsi="Courier New" w:cs="Courier New"/>
          <w:color w:val="FF0000"/>
        </w:rPr>
      </w:pPr>
      <w:r>
        <w:t xml:space="preserve">Figura </w:t>
      </w:r>
      <w:r w:rsidR="004474F6">
        <w:fldChar w:fldCharType="begin"/>
      </w:r>
      <w:r w:rsidR="004474F6">
        <w:instrText xml:space="preserve"> SEQ Figura \* ARABIC </w:instrText>
      </w:r>
      <w:r w:rsidR="004474F6">
        <w:fldChar w:fldCharType="separate"/>
      </w:r>
      <w:r>
        <w:rPr>
          <w:noProof/>
        </w:rPr>
        <w:t>1</w:t>
      </w:r>
      <w:r w:rsidR="004474F6">
        <w:rPr>
          <w:noProof/>
        </w:rPr>
        <w:fldChar w:fldCharType="end"/>
      </w:r>
      <w:r>
        <w:t>: tríade Mente, Memória e Mundo.</w:t>
      </w:r>
    </w:p>
    <w:p w14:paraId="70AD97BF" w14:textId="0A4BADB9" w:rsidR="00C15069" w:rsidRDefault="00C15069" w:rsidP="00A23B48">
      <w:pPr>
        <w:ind w:firstLine="708"/>
        <w:jc w:val="both"/>
        <w:rPr>
          <w:rFonts w:ascii="Courier New" w:hAnsi="Courier New" w:cs="Courier New"/>
          <w:color w:val="FF0000"/>
        </w:rPr>
      </w:pPr>
    </w:p>
    <w:p w14:paraId="145458B8" w14:textId="3EDF1FD5" w:rsidR="00282EEF" w:rsidRPr="00282EEF" w:rsidRDefault="00282EEF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Mesmo sem </w:t>
      </w:r>
      <w:r w:rsidR="00EF6931">
        <w:rPr>
          <w:rFonts w:ascii="Courier New" w:hAnsi="Courier New" w:cs="Courier New"/>
        </w:rPr>
        <w:t xml:space="preserve">poder </w:t>
      </w:r>
      <w:r>
        <w:rPr>
          <w:rFonts w:ascii="Courier New" w:hAnsi="Courier New" w:cs="Courier New"/>
        </w:rPr>
        <w:t xml:space="preserve">precisar a natureza e mecanismo que relaciona mente, memória e universo, suas relações parecem ser </w:t>
      </w:r>
      <w:r>
        <w:rPr>
          <w:rFonts w:ascii="Courier New" w:hAnsi="Courier New" w:cs="Courier New"/>
        </w:rPr>
        <w:lastRenderedPageBreak/>
        <w:t>de mútua interferência</w:t>
      </w:r>
      <w:r w:rsidR="00EF6931">
        <w:rPr>
          <w:rFonts w:ascii="Courier New" w:hAnsi="Courier New" w:cs="Courier New"/>
        </w:rPr>
        <w:t xml:space="preserve"> – grande assimetria é esperada, devido as grandes diferenças de escala e natureza.</w:t>
      </w:r>
      <w:r w:rsidR="00451045">
        <w:rPr>
          <w:rFonts w:ascii="Courier New" w:hAnsi="Courier New" w:cs="Courier New"/>
        </w:rPr>
        <w:t xml:space="preserve"> </w:t>
      </w:r>
      <w:r w:rsidR="006166A9">
        <w:rPr>
          <w:rFonts w:ascii="Courier New" w:hAnsi="Courier New" w:cs="Courier New"/>
        </w:rPr>
        <w:t>A análise de cada uma dessas mútuas interferências leva</w:t>
      </w:r>
      <w:r w:rsidR="00451045">
        <w:rPr>
          <w:rFonts w:ascii="Courier New" w:hAnsi="Courier New" w:cs="Courier New"/>
        </w:rPr>
        <w:t xml:space="preserve"> as nuances da comunicação, inclusive </w:t>
      </w:r>
      <w:r w:rsidR="00666080">
        <w:rPr>
          <w:rFonts w:ascii="Courier New" w:hAnsi="Courier New" w:cs="Courier New"/>
        </w:rPr>
        <w:t>ao</w:t>
      </w:r>
      <w:r w:rsidR="00451045">
        <w:rPr>
          <w:rFonts w:ascii="Courier New" w:hAnsi="Courier New" w:cs="Courier New"/>
        </w:rPr>
        <w:t xml:space="preserve"> processo que chamamos de pensamento.</w:t>
      </w:r>
      <w:r w:rsidR="007D6CE5">
        <w:rPr>
          <w:rFonts w:ascii="Courier New" w:hAnsi="Courier New" w:cs="Courier New"/>
        </w:rPr>
        <w:t xml:space="preserve"> Um atributo importante da tríade é a recursividade da memorização, que permite a criação de memórias de memórias,</w:t>
      </w:r>
      <w:r w:rsidR="001236E1">
        <w:rPr>
          <w:rFonts w:ascii="Courier New" w:hAnsi="Courier New" w:cs="Courier New"/>
        </w:rPr>
        <w:t xml:space="preserve"> e </w:t>
      </w:r>
      <w:r w:rsidR="007D6CE5">
        <w:rPr>
          <w:rFonts w:ascii="Courier New" w:hAnsi="Courier New" w:cs="Courier New"/>
        </w:rPr>
        <w:t>em uma extensão indefinida.</w:t>
      </w:r>
    </w:p>
    <w:p w14:paraId="715855B7" w14:textId="603B84C8" w:rsidR="0096321D" w:rsidRDefault="00C15069" w:rsidP="0004618F">
      <w:pPr>
        <w:ind w:firstLine="708"/>
        <w:jc w:val="both"/>
        <w:rPr>
          <w:rFonts w:ascii="Courier New" w:hAnsi="Courier New" w:cs="Courier New"/>
        </w:rPr>
      </w:pPr>
      <w:r w:rsidRPr="00C15069">
        <w:rPr>
          <w:rFonts w:ascii="Courier New" w:hAnsi="Courier New" w:cs="Courier New"/>
        </w:rPr>
        <w:t xml:space="preserve">A partir do instante em que a mente passa a </w:t>
      </w:r>
      <w:r>
        <w:rPr>
          <w:rFonts w:ascii="Courier New" w:hAnsi="Courier New" w:cs="Courier New"/>
        </w:rPr>
        <w:t>contemplar eventos</w:t>
      </w:r>
      <w:r w:rsidR="006801A9">
        <w:rPr>
          <w:rFonts w:ascii="Courier New" w:hAnsi="Courier New" w:cs="Courier New"/>
        </w:rPr>
        <w:t xml:space="preserve"> ela passa a contemplar as variâncias e constâncias do universo.</w:t>
      </w:r>
      <w:r w:rsidR="003D7251">
        <w:rPr>
          <w:rFonts w:ascii="Courier New" w:hAnsi="Courier New" w:cs="Courier New"/>
        </w:rPr>
        <w:t xml:space="preserve"> </w:t>
      </w:r>
      <w:r w:rsidR="00082495">
        <w:rPr>
          <w:rFonts w:ascii="Courier New" w:hAnsi="Courier New" w:cs="Courier New"/>
        </w:rPr>
        <w:t xml:space="preserve">Como o sistema de memorização contém tanto </w:t>
      </w:r>
      <w:r w:rsidR="00657042">
        <w:rPr>
          <w:rFonts w:ascii="Courier New" w:hAnsi="Courier New" w:cs="Courier New"/>
        </w:rPr>
        <w:t xml:space="preserve">o </w:t>
      </w:r>
      <w:r w:rsidR="00082495">
        <w:rPr>
          <w:rFonts w:ascii="Courier New" w:hAnsi="Courier New" w:cs="Courier New"/>
        </w:rPr>
        <w:t>registro da</w:t>
      </w:r>
      <w:r w:rsidR="00657042">
        <w:rPr>
          <w:rFonts w:ascii="Courier New" w:hAnsi="Courier New" w:cs="Courier New"/>
        </w:rPr>
        <w:t>s</w:t>
      </w:r>
      <w:r w:rsidR="00082495">
        <w:rPr>
          <w:rFonts w:ascii="Courier New" w:hAnsi="Courier New" w:cs="Courier New"/>
        </w:rPr>
        <w:t xml:space="preserve"> variações da consciência quanto</w:t>
      </w:r>
      <w:r w:rsidR="00657042">
        <w:rPr>
          <w:rFonts w:ascii="Courier New" w:hAnsi="Courier New" w:cs="Courier New"/>
        </w:rPr>
        <w:t xml:space="preserve"> das</w:t>
      </w:r>
      <w:r w:rsidR="00082495">
        <w:rPr>
          <w:rFonts w:ascii="Courier New" w:hAnsi="Courier New" w:cs="Courier New"/>
        </w:rPr>
        <w:t xml:space="preserve"> do mundo, a mente eventualmente vai se encontrar contemplando a si mesma.</w:t>
      </w:r>
      <w:r w:rsidR="00F35071">
        <w:rPr>
          <w:rFonts w:ascii="Courier New" w:hAnsi="Courier New" w:cs="Courier New"/>
        </w:rPr>
        <w:t xml:space="preserve"> </w:t>
      </w:r>
      <w:r w:rsidR="0004618F">
        <w:rPr>
          <w:rFonts w:ascii="Courier New" w:hAnsi="Courier New" w:cs="Courier New"/>
        </w:rPr>
        <w:t>Mas antes de qualquer passo adiante é preciso talvez que a mente diferencie as memórias de uma percepção atual. Acredito que o mecanismo é semelhante àquele pelo qual se percebe a dimensão de profundidade através da visão, trata-se de um desfoque proposital ou apenas conveniente da percepção. A princípio, como percebemos o mundo através de um prisma, se as nossas sensações forem indistinguíveis em qualidade, não é possível distinguir a percepção provocada pela memória das atuais.</w:t>
      </w:r>
      <w:r w:rsidR="00AC6779">
        <w:rPr>
          <w:rFonts w:ascii="Courier New" w:hAnsi="Courier New" w:cs="Courier New"/>
        </w:rPr>
        <w:t xml:space="preserve"> A percepção de uma memória, quando sobreposta a uma percepção atual, é em geral rarefeita e instável em detalhe.</w:t>
      </w:r>
      <w:r w:rsidR="00EA5233">
        <w:rPr>
          <w:rFonts w:ascii="Courier New" w:hAnsi="Courier New" w:cs="Courier New"/>
        </w:rPr>
        <w:t xml:space="preserve"> </w:t>
      </w:r>
      <w:r w:rsidR="00AC6779">
        <w:rPr>
          <w:rFonts w:ascii="Courier New" w:hAnsi="Courier New" w:cs="Courier New"/>
        </w:rPr>
        <w:t xml:space="preserve"> </w:t>
      </w:r>
    </w:p>
    <w:p w14:paraId="5924245F" w14:textId="77777777" w:rsidR="008C61A8" w:rsidRDefault="0096321D" w:rsidP="0004618F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CE5469">
        <w:rPr>
          <w:rFonts w:ascii="Courier New" w:hAnsi="Courier New" w:cs="Courier New"/>
        </w:rPr>
        <w:t xml:space="preserve">Durante </w:t>
      </w:r>
      <w:r>
        <w:rPr>
          <w:rFonts w:ascii="Courier New" w:hAnsi="Courier New" w:cs="Courier New"/>
        </w:rPr>
        <w:t>muito tempo da formação de uma memória, a mente permanece rodopiando numa estrutura desconexa e instável. Ela sente, lembra, pensa, age, mas nada compreende e em nada acredita.)</w:t>
      </w:r>
      <w:r w:rsidR="00AC6779">
        <w:rPr>
          <w:rFonts w:ascii="Courier New" w:hAnsi="Courier New" w:cs="Courier New"/>
        </w:rPr>
        <w:t xml:space="preserve">   </w:t>
      </w:r>
      <w:r w:rsidR="0004618F">
        <w:rPr>
          <w:rFonts w:ascii="Courier New" w:hAnsi="Courier New" w:cs="Courier New"/>
        </w:rPr>
        <w:t xml:space="preserve"> </w:t>
      </w:r>
    </w:p>
    <w:p w14:paraId="1E120E10" w14:textId="034490C3" w:rsidR="00E74FB2" w:rsidRDefault="008C61A8" w:rsidP="00E74FB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interferência da mente sobre a memória </w:t>
      </w:r>
      <w:r w:rsidR="0023130B">
        <w:rPr>
          <w:rFonts w:ascii="Courier New" w:hAnsi="Courier New" w:cs="Courier New"/>
        </w:rPr>
        <w:t>acaba indo</w:t>
      </w:r>
      <w:r>
        <w:rPr>
          <w:rFonts w:ascii="Courier New" w:hAnsi="Courier New" w:cs="Courier New"/>
        </w:rPr>
        <w:t xml:space="preserve"> além da simples impressão de sua intenção a cada instante</w:t>
      </w:r>
      <w:r w:rsidR="0023130B">
        <w:rPr>
          <w:rFonts w:ascii="Courier New" w:hAnsi="Courier New" w:cs="Courier New"/>
        </w:rPr>
        <w:t xml:space="preserve">. A memória, a princípio um mecanismo para permitir a percepção instantânea de eventos, é alterada pelas variações da mente. Esse movimento, disruptivo do </w:t>
      </w:r>
      <w:r w:rsidR="00FB753E">
        <w:rPr>
          <w:rFonts w:ascii="Courier New" w:hAnsi="Courier New" w:cs="Courier New"/>
        </w:rPr>
        <w:t>sentido</w:t>
      </w:r>
      <w:r w:rsidR="0023130B">
        <w:rPr>
          <w:rFonts w:ascii="Courier New" w:hAnsi="Courier New" w:cs="Courier New"/>
        </w:rPr>
        <w:t xml:space="preserve"> </w:t>
      </w:r>
      <w:r w:rsidR="00FB753E">
        <w:rPr>
          <w:rFonts w:ascii="Courier New" w:hAnsi="Courier New" w:cs="Courier New"/>
        </w:rPr>
        <w:t>puro</w:t>
      </w:r>
      <w:r w:rsidR="0023130B">
        <w:rPr>
          <w:rFonts w:ascii="Courier New" w:hAnsi="Courier New" w:cs="Courier New"/>
        </w:rPr>
        <w:t xml:space="preserve"> da memória, é o que chamamos de pensamento</w:t>
      </w:r>
      <w:r w:rsidR="006E6AA9">
        <w:rPr>
          <w:rFonts w:ascii="Courier New" w:hAnsi="Courier New" w:cs="Courier New"/>
        </w:rPr>
        <w:t>, que surge independentemente da capacidade da mente de percebê-lo.</w:t>
      </w:r>
      <w:r w:rsidR="00E74FB2">
        <w:rPr>
          <w:rFonts w:ascii="Courier New" w:hAnsi="Courier New" w:cs="Courier New"/>
        </w:rPr>
        <w:t xml:space="preserve"> O pensamento é um carrossel de sons e cores, de tempos e lugares, um prisma diluindo a realidade do mundo em sonhos. </w:t>
      </w:r>
    </w:p>
    <w:p w14:paraId="727A7E7F" w14:textId="35B2337C" w:rsidR="0004618F" w:rsidRDefault="006238F9" w:rsidP="0004618F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Inicialmente, a mente provoca alterações na memória, que, ao serem lidas através do prisma, lhe fazem ter sensações que são indistinguíveis de </w:t>
      </w:r>
      <w:r w:rsidR="00267B5F">
        <w:rPr>
          <w:rFonts w:ascii="Courier New" w:hAnsi="Courier New" w:cs="Courier New"/>
        </w:rPr>
        <w:t xml:space="preserve">algo vindo diretamente no mundo. </w:t>
      </w:r>
      <w:r w:rsidR="0023130B">
        <w:rPr>
          <w:rFonts w:ascii="Courier New" w:hAnsi="Courier New" w:cs="Courier New"/>
        </w:rPr>
        <w:t>Por sua vez, a interferência da mente sobre o mundo</w:t>
      </w:r>
      <w:r w:rsidR="00B7429F">
        <w:rPr>
          <w:rFonts w:ascii="Courier New" w:hAnsi="Courier New" w:cs="Courier New"/>
        </w:rPr>
        <w:t xml:space="preserve"> potencialmente cria variações e constâncias, que são eventualmente memorizadas e percebidas. Toda essa interferência mútua e sua dinâmica ocorreriam indefinidamente de forma incompreensível se não fosse através do atributo da recursividade</w:t>
      </w:r>
      <w:r w:rsidR="000D02E3">
        <w:rPr>
          <w:rFonts w:ascii="Courier New" w:hAnsi="Courier New" w:cs="Courier New"/>
        </w:rPr>
        <w:t>. Apesar de toda a informação estar sendo sistematicamente organizada na memória, não há uma forma ainda de a mente distinguir a origem de uma memória da outra, ou perceber se se trata de uma memória ou não. Toda informação está diante da mente, mas de uma forma integral e</w:t>
      </w:r>
      <w:r w:rsidR="006E118D">
        <w:rPr>
          <w:rFonts w:ascii="Courier New" w:hAnsi="Courier New" w:cs="Courier New"/>
        </w:rPr>
        <w:t xml:space="preserve"> infértil.</w:t>
      </w:r>
      <w:r w:rsidR="00B7429F">
        <w:rPr>
          <w:rFonts w:ascii="Courier New" w:hAnsi="Courier New" w:cs="Courier New"/>
        </w:rPr>
        <w:t xml:space="preserve"> </w:t>
      </w:r>
      <w:r w:rsidR="0023130B">
        <w:rPr>
          <w:rFonts w:ascii="Courier New" w:hAnsi="Courier New" w:cs="Courier New"/>
        </w:rPr>
        <w:t xml:space="preserve"> </w:t>
      </w:r>
      <w:r w:rsidR="0004618F">
        <w:rPr>
          <w:rFonts w:ascii="Courier New" w:hAnsi="Courier New" w:cs="Courier New"/>
        </w:rPr>
        <w:t xml:space="preserve">  </w:t>
      </w:r>
    </w:p>
    <w:p w14:paraId="09BE241F" w14:textId="77777777" w:rsidR="00027E12" w:rsidRDefault="00EA5233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Através do</w:t>
      </w:r>
      <w:r w:rsidR="00D7359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atributo</w:t>
      </w:r>
      <w:r w:rsidR="00D7359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da recursividade</w:t>
      </w:r>
      <w:r w:rsidR="00D7359A">
        <w:rPr>
          <w:rFonts w:ascii="Courier New" w:hAnsi="Courier New" w:cs="Courier New"/>
        </w:rPr>
        <w:t xml:space="preserve"> e da sobreposição</w:t>
      </w:r>
      <w:r>
        <w:rPr>
          <w:rFonts w:ascii="Courier New" w:hAnsi="Courier New" w:cs="Courier New"/>
        </w:rPr>
        <w:t>, o sistema de memorização naturalmente evolui criando memórias de memórias.</w:t>
      </w:r>
      <w:r w:rsidR="00542825">
        <w:rPr>
          <w:rFonts w:ascii="Courier New" w:hAnsi="Courier New" w:cs="Courier New"/>
        </w:rPr>
        <w:t xml:space="preserve"> Isso significa a capacidade de criar categorias de memórias</w:t>
      </w:r>
      <w:r w:rsidR="00531C15">
        <w:rPr>
          <w:rFonts w:ascii="Courier New" w:hAnsi="Courier New" w:cs="Courier New"/>
        </w:rPr>
        <w:t>. Trata-se da capacidade de</w:t>
      </w:r>
      <w:r w:rsidR="00B710A4">
        <w:rPr>
          <w:rFonts w:ascii="Courier New" w:hAnsi="Courier New" w:cs="Courier New"/>
        </w:rPr>
        <w:t xml:space="preserve"> abstração, de perceber padrões no mundo</w:t>
      </w:r>
      <w:r w:rsidR="00531C15">
        <w:rPr>
          <w:rFonts w:ascii="Courier New" w:hAnsi="Courier New" w:cs="Courier New"/>
        </w:rPr>
        <w:t xml:space="preserve">. </w:t>
      </w:r>
      <w:r w:rsidR="001D5438">
        <w:rPr>
          <w:rFonts w:ascii="Courier New" w:hAnsi="Courier New" w:cs="Courier New"/>
        </w:rPr>
        <w:t>Com a capacidade de confrontar e categorizar memórias a mente passa a poder examinar as relações temporais do mundo com extensão e profundidades arbitrárias. Interessante observar aqui que, no que diz respeito às possíveis atemporais leis que regem as relações temporais entre as entidades do universo, permanecem inacessíveis, pois, apesar de</w:t>
      </w:r>
      <w:r w:rsidR="00251E98">
        <w:rPr>
          <w:rFonts w:ascii="Courier New" w:hAnsi="Courier New" w:cs="Courier New"/>
        </w:rPr>
        <w:t xml:space="preserve"> em medidas</w:t>
      </w:r>
      <w:r w:rsidR="001D5438">
        <w:rPr>
          <w:rFonts w:ascii="Courier New" w:hAnsi="Courier New" w:cs="Courier New"/>
        </w:rPr>
        <w:t xml:space="preserve"> arbitrári</w:t>
      </w:r>
      <w:r w:rsidR="00251E98">
        <w:rPr>
          <w:rFonts w:ascii="Courier New" w:hAnsi="Courier New" w:cs="Courier New"/>
        </w:rPr>
        <w:t xml:space="preserve">as, a percepção de um evento ou conjunto de eventos ainda é fundamentalmente finita. </w:t>
      </w:r>
    </w:p>
    <w:p w14:paraId="7CAA768E" w14:textId="77777777" w:rsidR="000E05EA" w:rsidRDefault="00027E12" w:rsidP="00454D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 através da comparação de memórias de tempos diferentes que a mente consegue abstrair sua própria interferência</w:t>
      </w:r>
      <w:r w:rsidR="009A391F">
        <w:rPr>
          <w:rFonts w:ascii="Courier New" w:hAnsi="Courier New" w:cs="Courier New"/>
        </w:rPr>
        <w:t xml:space="preserve"> das variações internas do mundo</w:t>
      </w:r>
      <w:r>
        <w:rPr>
          <w:rFonts w:ascii="Courier New" w:hAnsi="Courier New" w:cs="Courier New"/>
        </w:rPr>
        <w:t>.</w:t>
      </w:r>
      <w:r w:rsidR="009A391F">
        <w:rPr>
          <w:rFonts w:ascii="Courier New" w:hAnsi="Courier New" w:cs="Courier New"/>
        </w:rPr>
        <w:t xml:space="preserve"> Da mesma forma, ela consegue abstrair sua interferência na própria memória, distinguindo os seus pensamentos das memórias legítimas. Os pensamentos são resultado da interferência sobre a memória e geralmente são baseados em memórias de memórias. </w:t>
      </w:r>
    </w:p>
    <w:p w14:paraId="0D9C6E7A" w14:textId="5E85D92D" w:rsidR="008664C1" w:rsidRDefault="000E05EA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Existe um análogo do pensamento no mundo, as interferências da mente sobre ele criando constâncias, as quais chamaremos de orações. Eventualmente a mente percebe que sua intenção tem a capacidade de construir esses sistemas de memorização independentes no mundo, </w:t>
      </w:r>
      <w:r w:rsidR="006F5A6F">
        <w:rPr>
          <w:rFonts w:ascii="Courier New" w:hAnsi="Courier New" w:cs="Courier New"/>
        </w:rPr>
        <w:t xml:space="preserve">sistemas de formação de </w:t>
      </w:r>
      <w:r w:rsidR="00060A74">
        <w:rPr>
          <w:rFonts w:ascii="Courier New" w:hAnsi="Courier New" w:cs="Courier New"/>
        </w:rPr>
        <w:t>orações, constâncias criadas ou encontradas</w:t>
      </w:r>
      <w:r>
        <w:rPr>
          <w:rFonts w:ascii="Courier New" w:hAnsi="Courier New" w:cs="Courier New"/>
        </w:rPr>
        <w:t xml:space="preserve"> que podem representar memórias e pensamentos.</w:t>
      </w:r>
      <w:r w:rsidR="006F5A6F">
        <w:rPr>
          <w:rFonts w:ascii="Courier New" w:hAnsi="Courier New" w:cs="Courier New"/>
        </w:rPr>
        <w:t xml:space="preserve"> É importante notar que </w:t>
      </w:r>
      <w:r w:rsidR="000D13D7">
        <w:rPr>
          <w:rFonts w:ascii="Courier New" w:hAnsi="Courier New" w:cs="Courier New"/>
        </w:rPr>
        <w:t xml:space="preserve">os </w:t>
      </w:r>
      <w:r w:rsidR="006F5A6F">
        <w:rPr>
          <w:rFonts w:ascii="Courier New" w:hAnsi="Courier New" w:cs="Courier New"/>
        </w:rPr>
        <w:t>sistema</w:t>
      </w:r>
      <w:r w:rsidR="000D13D7">
        <w:rPr>
          <w:rFonts w:ascii="Courier New" w:hAnsi="Courier New" w:cs="Courier New"/>
        </w:rPr>
        <w:t>s</w:t>
      </w:r>
      <w:r w:rsidR="006F5A6F">
        <w:rPr>
          <w:rFonts w:ascii="Courier New" w:hAnsi="Courier New" w:cs="Courier New"/>
        </w:rPr>
        <w:t xml:space="preserve"> de memorização desse tipo </w:t>
      </w:r>
      <w:r w:rsidR="000D13D7">
        <w:rPr>
          <w:rFonts w:ascii="Courier New" w:hAnsi="Courier New" w:cs="Courier New"/>
        </w:rPr>
        <w:t>frequentemente</w:t>
      </w:r>
      <w:r w:rsidR="006F5A6F">
        <w:rPr>
          <w:rFonts w:ascii="Courier New" w:hAnsi="Courier New" w:cs="Courier New"/>
        </w:rPr>
        <w:t xml:space="preserve"> </w:t>
      </w:r>
      <w:r w:rsidR="000D13D7">
        <w:rPr>
          <w:rFonts w:ascii="Courier New" w:hAnsi="Courier New" w:cs="Courier New"/>
        </w:rPr>
        <w:t xml:space="preserve">dependem </w:t>
      </w:r>
      <w:r w:rsidR="006F5A6F">
        <w:rPr>
          <w:rFonts w:ascii="Courier New" w:hAnsi="Courier New" w:cs="Courier New"/>
        </w:rPr>
        <w:t>d</w:t>
      </w:r>
      <w:r w:rsidR="000D13D7">
        <w:rPr>
          <w:rFonts w:ascii="Courier New" w:hAnsi="Courier New" w:cs="Courier New"/>
        </w:rPr>
        <w:t>e alguma forma da</w:t>
      </w:r>
      <w:r w:rsidR="006F5A6F">
        <w:rPr>
          <w:rFonts w:ascii="Courier New" w:hAnsi="Courier New" w:cs="Courier New"/>
        </w:rPr>
        <w:t xml:space="preserve"> memória natural original</w:t>
      </w:r>
      <w:r w:rsidR="000D13D7">
        <w:rPr>
          <w:rFonts w:ascii="Courier New" w:hAnsi="Courier New" w:cs="Courier New"/>
        </w:rPr>
        <w:t>. Pode-se pensar aqui que não haveria vantagem então na criação de uma memória externa, se ela tiver que ter uma correspondência na E aqui chegamos na criação da linguagem.</w:t>
      </w:r>
      <w:r w:rsidR="00BE14B3">
        <w:rPr>
          <w:rFonts w:ascii="Courier New" w:hAnsi="Courier New" w:cs="Courier New"/>
        </w:rPr>
        <w:t xml:space="preserve"> </w:t>
      </w:r>
      <w:r w:rsidR="00D47012">
        <w:rPr>
          <w:rFonts w:ascii="Courier New" w:hAnsi="Courier New" w:cs="Courier New"/>
        </w:rPr>
        <w:t>Se a memória natural guarda apenas certo número X de memórias e pensamentos, a memória artificial pode conter qualquer combinação dessas memórias em qualquer quantidade que</w:t>
      </w:r>
      <w:r w:rsidR="00CB4795">
        <w:rPr>
          <w:rFonts w:ascii="Courier New" w:hAnsi="Courier New" w:cs="Courier New"/>
        </w:rPr>
        <w:t xml:space="preserve"> não extinga os recursos do mundo.</w:t>
      </w:r>
      <w:r w:rsidR="00D47012">
        <w:rPr>
          <w:rFonts w:ascii="Courier New" w:hAnsi="Courier New" w:cs="Courier New"/>
        </w:rPr>
        <w:t xml:space="preserve"> </w:t>
      </w:r>
      <w:r w:rsidR="00CB4795">
        <w:rPr>
          <w:rFonts w:ascii="Courier New" w:hAnsi="Courier New" w:cs="Courier New"/>
        </w:rPr>
        <w:t xml:space="preserve">Após ser memorizada artificialmente, uma memória natural não pode ser </w:t>
      </w:r>
      <w:r w:rsidR="00EA128F">
        <w:rPr>
          <w:rFonts w:ascii="Courier New" w:hAnsi="Courier New" w:cs="Courier New"/>
        </w:rPr>
        <w:t>irrecuperável</w:t>
      </w:r>
      <w:r w:rsidR="00CB4795">
        <w:rPr>
          <w:rFonts w:ascii="Courier New" w:hAnsi="Courier New" w:cs="Courier New"/>
        </w:rPr>
        <w:t xml:space="preserve"> se as X memórias que a compõe, a memória do sistema de memorização artificial (suas regras</w:t>
      </w:r>
      <w:r w:rsidR="00F95999">
        <w:rPr>
          <w:rFonts w:ascii="Courier New" w:hAnsi="Courier New" w:cs="Courier New"/>
        </w:rPr>
        <w:t xml:space="preserve"> e memórias componentes</w:t>
      </w:r>
      <w:r w:rsidR="00CB4795">
        <w:rPr>
          <w:rFonts w:ascii="Courier New" w:hAnsi="Courier New" w:cs="Courier New"/>
        </w:rPr>
        <w:t xml:space="preserve">) e a memória artificial </w:t>
      </w:r>
      <w:r w:rsidR="00EA128F">
        <w:rPr>
          <w:rFonts w:ascii="Courier New" w:hAnsi="Courier New" w:cs="Courier New"/>
        </w:rPr>
        <w:t xml:space="preserve">correspondente </w:t>
      </w:r>
      <w:r w:rsidR="00CB4795">
        <w:rPr>
          <w:rFonts w:ascii="Courier New" w:hAnsi="Courier New" w:cs="Courier New"/>
        </w:rPr>
        <w:t xml:space="preserve">forem </w:t>
      </w:r>
      <w:r w:rsidR="006F3F49">
        <w:rPr>
          <w:rFonts w:ascii="Courier New" w:hAnsi="Courier New" w:cs="Courier New"/>
        </w:rPr>
        <w:t>preservadas</w:t>
      </w:r>
      <w:r w:rsidR="00CB4795">
        <w:rPr>
          <w:rFonts w:ascii="Courier New" w:hAnsi="Courier New" w:cs="Courier New"/>
        </w:rPr>
        <w:t>.</w:t>
      </w:r>
      <w:r w:rsidR="00DD5714">
        <w:rPr>
          <w:rFonts w:ascii="Courier New" w:hAnsi="Courier New" w:cs="Courier New"/>
        </w:rPr>
        <w:t xml:space="preserve"> A vantagem ou não de tal movimento depende do design e aplicação do sistema de memorização artificial, que é o que chamamos de linguagem.</w:t>
      </w:r>
      <w:r w:rsidR="00CB4795">
        <w:rPr>
          <w:rFonts w:ascii="Courier New" w:hAnsi="Courier New" w:cs="Courier New"/>
        </w:rPr>
        <w:t xml:space="preserve">  </w:t>
      </w:r>
      <w:r w:rsidR="00D47012">
        <w:rPr>
          <w:rFonts w:ascii="Courier New" w:hAnsi="Courier New" w:cs="Courier New"/>
        </w:rPr>
        <w:t xml:space="preserve">  </w:t>
      </w:r>
      <w:r w:rsidR="000D13D7">
        <w:rPr>
          <w:rFonts w:ascii="Courier New" w:hAnsi="Courier New" w:cs="Courier New"/>
        </w:rPr>
        <w:t xml:space="preserve"> Observemos que a linguagem surge mesmo antes de ser preciso falar em interação entre mentes.</w:t>
      </w:r>
      <w:r w:rsidR="0081272F">
        <w:rPr>
          <w:rFonts w:ascii="Courier New" w:hAnsi="Courier New" w:cs="Courier New"/>
        </w:rPr>
        <w:t xml:space="preserve"> O sistema de memorização artificial faz parte do pensamento.</w:t>
      </w:r>
      <w:r w:rsidR="00B20297">
        <w:rPr>
          <w:rFonts w:ascii="Courier New" w:hAnsi="Courier New" w:cs="Courier New"/>
        </w:rPr>
        <w:t xml:space="preserve"> Ambos os sistemas de memorização, natural e artificial, são pares [gramática; dicionário].</w:t>
      </w:r>
      <w:r w:rsidR="003E73AB">
        <w:rPr>
          <w:rFonts w:ascii="Courier New" w:hAnsi="Courier New" w:cs="Courier New"/>
        </w:rPr>
        <w:t xml:space="preserve"> Chamemos de orações as construções do pensamento</w:t>
      </w:r>
      <w:r w:rsidR="003649DA">
        <w:rPr>
          <w:rFonts w:ascii="Courier New" w:hAnsi="Courier New" w:cs="Courier New"/>
        </w:rPr>
        <w:t xml:space="preserve"> e de frases as construções artificiais.</w:t>
      </w:r>
    </w:p>
    <w:p w14:paraId="53212177" w14:textId="21B893B8" w:rsidR="00D54748" w:rsidRDefault="00D54748" w:rsidP="00D54748">
      <w:pPr>
        <w:ind w:firstLine="70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0995724F" wp14:editId="6A7C5362">
            <wp:extent cx="3266413" cy="168373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966" cy="168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CF925" w14:textId="18C661A3" w:rsidR="0004618F" w:rsidRDefault="009A391F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51E98">
        <w:rPr>
          <w:rFonts w:ascii="Courier New" w:hAnsi="Courier New" w:cs="Courier New"/>
        </w:rPr>
        <w:t xml:space="preserve"> </w:t>
      </w:r>
      <w:r w:rsidR="001D5438">
        <w:rPr>
          <w:rFonts w:ascii="Courier New" w:hAnsi="Courier New" w:cs="Courier New"/>
        </w:rPr>
        <w:t xml:space="preserve">  </w:t>
      </w:r>
    </w:p>
    <w:p w14:paraId="60541457" w14:textId="7009E387" w:rsidR="00D84220" w:rsidRDefault="009A1BBB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Também a</w:t>
      </w:r>
      <w:r w:rsidR="00966243" w:rsidRPr="00D54748">
        <w:rPr>
          <w:rFonts w:ascii="Courier New" w:hAnsi="Courier New" w:cs="Courier New"/>
        </w:rPr>
        <w:t xml:space="preserve">través da recursividade da memória </w:t>
      </w:r>
      <w:r w:rsidR="00E93FEE" w:rsidRPr="00D54748">
        <w:rPr>
          <w:rFonts w:ascii="Courier New" w:hAnsi="Courier New" w:cs="Courier New"/>
        </w:rPr>
        <w:t>surg</w:t>
      </w:r>
      <w:r w:rsidR="00E93FEE">
        <w:rPr>
          <w:rFonts w:ascii="Courier New" w:hAnsi="Courier New" w:cs="Courier New"/>
        </w:rPr>
        <w:t>e</w:t>
      </w:r>
      <w:r w:rsidR="00966243" w:rsidRPr="00D54748">
        <w:rPr>
          <w:rFonts w:ascii="Courier New" w:hAnsi="Courier New" w:cs="Courier New"/>
        </w:rPr>
        <w:t xml:space="preserve"> a percepção do futuro, ao passo que observamos o crescimento da memória através da recursividade do sistema de memorização. Ao ler a memória, criamos memórias de memórias e acabamos memorizamos a própria quantidade de memórias. Eventualmente, observamos</w:t>
      </w:r>
      <w:r w:rsidR="00A97E44">
        <w:rPr>
          <w:rFonts w:ascii="Courier New" w:hAnsi="Courier New" w:cs="Courier New"/>
        </w:rPr>
        <w:t xml:space="preserve"> a</w:t>
      </w:r>
      <w:r w:rsidR="00966243" w:rsidRPr="00D54748">
        <w:rPr>
          <w:rFonts w:ascii="Courier New" w:hAnsi="Courier New" w:cs="Courier New"/>
        </w:rPr>
        <w:t xml:space="preserve"> memória da quantidade de memórias em um dado intervalo. Neste instante percebemos uma variação que é talvez a primeira </w:t>
      </w:r>
      <w:r w:rsidR="00A97E44">
        <w:rPr>
          <w:rFonts w:ascii="Courier New" w:hAnsi="Courier New" w:cs="Courier New"/>
        </w:rPr>
        <w:t>abstração do tempo.</w:t>
      </w:r>
    </w:p>
    <w:p w14:paraId="7D093BFB" w14:textId="339493C4" w:rsidR="00A27C1E" w:rsidRDefault="00D84220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 pensamentos, diferentemente das memórias, não têm uma relação simples com o tempo, eles podem envolver memórias de diferentes tempos, ignorar os tempos em si ou envolver o próprio conceito de tempo. Mesmo que uma memória envolva diversas noções de tempo, ainda possui uma relação simples com o tempo ao qual se refere. Ainda em movimento recursivo, a</w:t>
      </w:r>
      <w:r w:rsidR="002A6060">
        <w:rPr>
          <w:rFonts w:ascii="Courier New" w:hAnsi="Courier New" w:cs="Courier New"/>
        </w:rPr>
        <w:t xml:space="preserve"> mente percebe que pode gerar pensamentos com referência a um tempo em particular. Ao contrapor memórias e pensamentos percebe suas diferenças</w:t>
      </w:r>
      <w:r w:rsidR="00286FEC">
        <w:rPr>
          <w:rFonts w:ascii="Courier New" w:hAnsi="Courier New" w:cs="Courier New"/>
        </w:rPr>
        <w:t xml:space="preserve"> e suas correspondências</w:t>
      </w:r>
      <w:r w:rsidR="002A6060">
        <w:rPr>
          <w:rFonts w:ascii="Courier New" w:hAnsi="Courier New" w:cs="Courier New"/>
        </w:rPr>
        <w:t>.</w:t>
      </w:r>
      <w:r w:rsidR="00286FEC">
        <w:rPr>
          <w:rFonts w:ascii="Courier New" w:hAnsi="Courier New" w:cs="Courier New"/>
        </w:rPr>
        <w:t xml:space="preserve"> </w:t>
      </w:r>
      <w:r w:rsidR="002A6060">
        <w:rPr>
          <w:rFonts w:ascii="Courier New" w:hAnsi="Courier New" w:cs="Courier New"/>
        </w:rPr>
        <w:t>Seguindo adiante, eventualmente percebe também que</w:t>
      </w:r>
      <w:r w:rsidR="00286FEC">
        <w:rPr>
          <w:rFonts w:ascii="Courier New" w:hAnsi="Courier New" w:cs="Courier New"/>
        </w:rPr>
        <w:t xml:space="preserve"> um mesmo pensamento, antes sem correspondência na memória, ao passo que a memória aumenta, passa a ter uma correspondência. Dessa forma a mente percebe </w:t>
      </w:r>
      <w:proofErr w:type="gramStart"/>
      <w:r w:rsidR="00367007">
        <w:rPr>
          <w:rFonts w:ascii="Courier New" w:hAnsi="Courier New" w:cs="Courier New"/>
        </w:rPr>
        <w:t>um</w:t>
      </w:r>
      <w:r w:rsidR="00A95387">
        <w:rPr>
          <w:rFonts w:ascii="Courier New" w:hAnsi="Courier New" w:cs="Courier New"/>
        </w:rPr>
        <w:t>a</w:t>
      </w:r>
      <w:r w:rsidR="00367007">
        <w:rPr>
          <w:rFonts w:ascii="Courier New" w:hAnsi="Courier New" w:cs="Courier New"/>
        </w:rPr>
        <w:t xml:space="preserve"> potencial</w:t>
      </w:r>
      <w:proofErr w:type="gramEnd"/>
      <w:r w:rsidR="00286FEC">
        <w:rPr>
          <w:rFonts w:ascii="Courier New" w:hAnsi="Courier New" w:cs="Courier New"/>
        </w:rPr>
        <w:t xml:space="preserve"> relação de todo pensamento com o futuro. E aqui fica mais claro que a percepção do futuro, assim como o de todo o resto, se dá através da percepção dos futuros no passado através da memória.</w:t>
      </w:r>
      <w:r w:rsidR="00D962A4">
        <w:rPr>
          <w:rFonts w:ascii="Courier New" w:hAnsi="Courier New" w:cs="Courier New"/>
        </w:rPr>
        <w:t xml:space="preserve"> </w:t>
      </w:r>
      <w:r w:rsidR="00B503C5">
        <w:rPr>
          <w:rFonts w:ascii="Courier New" w:hAnsi="Courier New" w:cs="Courier New"/>
        </w:rPr>
        <w:t xml:space="preserve">Da mesma forma a mente abstrai o passado. A </w:t>
      </w:r>
      <w:r w:rsidR="00BD2777">
        <w:rPr>
          <w:rFonts w:ascii="Courier New" w:hAnsi="Courier New" w:cs="Courier New"/>
        </w:rPr>
        <w:t xml:space="preserve">criação da </w:t>
      </w:r>
      <w:r w:rsidR="00B503C5">
        <w:rPr>
          <w:rFonts w:ascii="Courier New" w:hAnsi="Courier New" w:cs="Courier New"/>
        </w:rPr>
        <w:t>noção de presente é mais complicada provavelmente pelo fato de a mente se situar nele.</w:t>
      </w:r>
      <w:r w:rsidR="00BD2777">
        <w:rPr>
          <w:rFonts w:ascii="Courier New" w:hAnsi="Courier New" w:cs="Courier New"/>
        </w:rPr>
        <w:t xml:space="preserve"> </w:t>
      </w:r>
    </w:p>
    <w:p w14:paraId="68E62B46" w14:textId="77777777" w:rsidR="00793EB1" w:rsidRDefault="00A27C1E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consciência por fim percebe que, ao associar um tempo a um pensamento, essa construção tem o potencial de ser correspondido em algum grau por alguma memória, a qual representa uma informação real, ainda que fundamentalmente incompleta, do mundo. </w:t>
      </w:r>
      <w:r w:rsidR="00B603FC">
        <w:rPr>
          <w:rFonts w:ascii="Courier New" w:hAnsi="Courier New" w:cs="Courier New"/>
        </w:rPr>
        <w:t>Além disso, percebe de que existe a possibilidade de seu pensamento corresponder a uma constância do mundo. A questão é que, como a mente mesmo poderá intuir mais tarde, não parece razoável esperar uma confirmação de uma constância absoluta da memória de um evento</w:t>
      </w:r>
      <w:r w:rsidR="00793EB1">
        <w:rPr>
          <w:rFonts w:ascii="Courier New" w:hAnsi="Courier New" w:cs="Courier New"/>
        </w:rPr>
        <w:t>,</w:t>
      </w:r>
      <w:r w:rsidR="00B603FC">
        <w:rPr>
          <w:rFonts w:ascii="Courier New" w:hAnsi="Courier New" w:cs="Courier New"/>
        </w:rPr>
        <w:t xml:space="preserve"> por conta da finitude d</w:t>
      </w:r>
      <w:r w:rsidR="00793EB1">
        <w:rPr>
          <w:rFonts w:ascii="Courier New" w:hAnsi="Courier New" w:cs="Courier New"/>
        </w:rPr>
        <w:t>e um</w:t>
      </w:r>
      <w:r w:rsidR="00B603FC">
        <w:rPr>
          <w:rFonts w:ascii="Courier New" w:hAnsi="Courier New" w:cs="Courier New"/>
        </w:rPr>
        <w:t xml:space="preserve"> evento, que apenas responde por si.</w:t>
      </w:r>
      <w:r w:rsidR="00793EB1">
        <w:rPr>
          <w:rFonts w:ascii="Courier New" w:hAnsi="Courier New" w:cs="Courier New"/>
        </w:rPr>
        <w:t xml:space="preserve"> </w:t>
      </w:r>
    </w:p>
    <w:p w14:paraId="6F99231F" w14:textId="77777777" w:rsidR="0003666D" w:rsidRDefault="00793EB1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Uma pergunta é um pensamento que possui um tempo/momento como atributo, um pensamento referente a algum instante ou </w:t>
      </w:r>
      <w:r>
        <w:rPr>
          <w:rFonts w:ascii="Courier New" w:hAnsi="Courier New" w:cs="Courier New"/>
        </w:rPr>
        <w:lastRenderedPageBreak/>
        <w:t>conjunto de instantes, o qual pode ser infinito no caso de ser um pensamento atemporal.</w:t>
      </w:r>
      <w:r w:rsidR="0003666D">
        <w:rPr>
          <w:rFonts w:ascii="Courier New" w:hAnsi="Courier New" w:cs="Courier New"/>
        </w:rPr>
        <w:t xml:space="preserve"> </w:t>
      </w:r>
    </w:p>
    <w:p w14:paraId="47C9EFDD" w14:textId="77777777" w:rsidR="00484FC2" w:rsidRDefault="0003666D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Fazendo parte do sistema de memorização, o pensamento também possui o atributo da recursividade, podendo então haver um pensamento sobre </w:t>
      </w:r>
      <w:r w:rsidR="002C2F51">
        <w:rPr>
          <w:rFonts w:ascii="Courier New" w:hAnsi="Courier New" w:cs="Courier New"/>
        </w:rPr>
        <w:t>um pensamento e até sobre o processo de pensar em si</w:t>
      </w:r>
      <w:r w:rsidR="006B15C7">
        <w:rPr>
          <w:rFonts w:ascii="Courier New" w:hAnsi="Courier New" w:cs="Courier New"/>
        </w:rPr>
        <w:t>, como ocorre ao autor e ao leitor deste livro.</w:t>
      </w:r>
    </w:p>
    <w:p w14:paraId="466A9805" w14:textId="1902022B" w:rsidR="00D84220" w:rsidRDefault="00484FC2" w:rsidP="00A23B48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È conveniente chamar de pergunta também a memória natural ou artificial de um pensamento sobre o tempo. É interessante frisar que nem todo pensamento é uma pergunta. Se um pensamento não envolve um tempo, ele não pode ser relacionado a uma memória</w:t>
      </w:r>
      <w:r w:rsidR="008034A5">
        <w:rPr>
          <w:rFonts w:ascii="Courier New" w:hAnsi="Courier New" w:cs="Courier New"/>
        </w:rPr>
        <w:t xml:space="preserve"> (que sempre contém como atributo um tempo, ainda que sempre relativo, relacionado))</w:t>
      </w:r>
      <w:r>
        <w:rPr>
          <w:rFonts w:ascii="Courier New" w:hAnsi="Courier New" w:cs="Courier New"/>
        </w:rPr>
        <w:t>, seu único movimento sendo o de ser contemplado pela mente através do prisma.</w:t>
      </w:r>
      <w:r w:rsidR="00D045DD">
        <w:rPr>
          <w:rFonts w:ascii="Courier New" w:hAnsi="Courier New" w:cs="Courier New"/>
        </w:rPr>
        <w:t xml:space="preserve"> No que os pensamentos são compostos por partes de memórias, </w:t>
      </w:r>
      <w:r w:rsidR="00CE680E">
        <w:rPr>
          <w:rFonts w:ascii="Courier New" w:hAnsi="Courier New" w:cs="Courier New"/>
        </w:rPr>
        <w:t xml:space="preserve">suas existências são influenciadas não apenas pela mente, mas também pelo mundo. Assim a mente pode comtemplar um conjunto de pensamentos e das memórias que lhes suscitam. </w:t>
      </w:r>
      <w:r w:rsidR="00783B13">
        <w:rPr>
          <w:rFonts w:ascii="Courier New" w:hAnsi="Courier New" w:cs="Courier New"/>
        </w:rPr>
        <w:t>A memória, sempre no seu movimento sobre si mesma, memoriza os pares das perguntas com</w:t>
      </w:r>
      <w:r w:rsidR="00CE680E">
        <w:rPr>
          <w:rFonts w:ascii="Courier New" w:hAnsi="Courier New" w:cs="Courier New"/>
        </w:rPr>
        <w:t xml:space="preserve"> seus eventos relacionados. Uma teoria é um conjunto de perguntas e as experiências que lhes suscitam.</w:t>
      </w:r>
      <w:r w:rsidR="00783B13">
        <w:rPr>
          <w:rFonts w:ascii="Courier New" w:hAnsi="Courier New" w:cs="Courier New"/>
        </w:rPr>
        <w:t xml:space="preserve"> </w:t>
      </w:r>
      <w:r w:rsidR="00867941">
        <w:rPr>
          <w:rFonts w:ascii="Courier New" w:hAnsi="Courier New" w:cs="Courier New"/>
        </w:rPr>
        <w:t xml:space="preserve">Princípio, dogma, conjectura, pergunta, todas são sinônimos cujas existências particulares são justificadas apenas para a identificação mais rápida do contexto em que são usadas. </w:t>
      </w:r>
      <w:r w:rsidR="00CE680E">
        <w:rPr>
          <w:rFonts w:ascii="Courier New" w:hAnsi="Courier New" w:cs="Courier New"/>
        </w:rPr>
        <w:t xml:space="preserve">Só vejo uma coisa para fazer emprego da palavra afirmação, que seria </w:t>
      </w:r>
      <w:r w:rsidR="00867941">
        <w:rPr>
          <w:rFonts w:ascii="Courier New" w:hAnsi="Courier New" w:cs="Courier New"/>
        </w:rPr>
        <w:t xml:space="preserve">o pensamento/oração de que um pensamento em particular teve sua correspondência </w:t>
      </w:r>
      <w:r w:rsidR="00BD7F28">
        <w:rPr>
          <w:rFonts w:ascii="Courier New" w:hAnsi="Courier New" w:cs="Courier New"/>
        </w:rPr>
        <w:t>verificada, a despeito de</w:t>
      </w:r>
      <w:r w:rsidR="0061783A">
        <w:rPr>
          <w:rFonts w:ascii="Courier New" w:hAnsi="Courier New" w:cs="Courier New"/>
        </w:rPr>
        <w:t xml:space="preserve"> haver um pensamento que informa</w:t>
      </w:r>
      <w:r w:rsidR="00BD7F28">
        <w:rPr>
          <w:rFonts w:ascii="Courier New" w:hAnsi="Courier New" w:cs="Courier New"/>
        </w:rPr>
        <w:t xml:space="preserve"> não ter sido</w:t>
      </w:r>
      <w:r w:rsidR="0061783A">
        <w:rPr>
          <w:rFonts w:ascii="Courier New" w:hAnsi="Courier New" w:cs="Courier New"/>
        </w:rPr>
        <w:t xml:space="preserve"> realmente</w:t>
      </w:r>
      <w:r w:rsidR="00BD7F28">
        <w:rPr>
          <w:rFonts w:ascii="Courier New" w:hAnsi="Courier New" w:cs="Courier New"/>
        </w:rPr>
        <w:t xml:space="preserve"> verificada</w:t>
      </w:r>
      <w:r w:rsidR="0061783A">
        <w:rPr>
          <w:rFonts w:ascii="Courier New" w:hAnsi="Courier New" w:cs="Courier New"/>
        </w:rPr>
        <w:t>, e um pensamento de ignorar a existência do segundo</w:t>
      </w:r>
      <w:r w:rsidR="00BD7F28">
        <w:rPr>
          <w:rFonts w:ascii="Courier New" w:hAnsi="Courier New" w:cs="Courier New"/>
        </w:rPr>
        <w:t>. Um teorema, por sua vez, é um pensamento sobre o tempo que foi verificado integralmente.</w:t>
      </w:r>
      <w:r w:rsidR="00867941">
        <w:rPr>
          <w:rFonts w:ascii="Courier New" w:hAnsi="Courier New" w:cs="Courier New"/>
        </w:rPr>
        <w:t xml:space="preserve"> </w:t>
      </w:r>
      <w:r w:rsidR="00B503C5">
        <w:rPr>
          <w:rFonts w:ascii="Courier New" w:hAnsi="Courier New" w:cs="Courier New"/>
        </w:rPr>
        <w:t xml:space="preserve"> </w:t>
      </w:r>
      <w:r w:rsidR="00D962A4">
        <w:rPr>
          <w:rFonts w:ascii="Courier New" w:hAnsi="Courier New" w:cs="Courier New"/>
        </w:rPr>
        <w:t xml:space="preserve"> </w:t>
      </w:r>
      <w:r w:rsidR="00286FEC">
        <w:rPr>
          <w:rFonts w:ascii="Courier New" w:hAnsi="Courier New" w:cs="Courier New"/>
        </w:rPr>
        <w:t xml:space="preserve">  </w:t>
      </w:r>
      <w:r w:rsidR="002A6060">
        <w:rPr>
          <w:rFonts w:ascii="Courier New" w:hAnsi="Courier New" w:cs="Courier New"/>
        </w:rPr>
        <w:t xml:space="preserve"> </w:t>
      </w:r>
    </w:p>
    <w:p w14:paraId="06DD41C5" w14:textId="745FEC9C" w:rsidR="00803247" w:rsidRPr="00D54748" w:rsidRDefault="00803247" w:rsidP="00803247">
      <w:pPr>
        <w:ind w:firstLine="70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6EAF9DA" wp14:editId="23B4F751">
            <wp:extent cx="4097685" cy="238123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450" cy="238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20DF" w14:textId="5AC554FC" w:rsidR="00A54040" w:rsidRPr="00A54040" w:rsidRDefault="00761522" w:rsidP="00620D65">
      <w:pPr>
        <w:ind w:firstLine="708"/>
        <w:jc w:val="both"/>
        <w:rPr>
          <w:rFonts w:ascii="Courier New" w:hAnsi="Courier New" w:cs="Courier New"/>
        </w:rPr>
      </w:pPr>
      <w:r w:rsidRPr="003C61E2">
        <w:rPr>
          <w:rFonts w:ascii="Courier New" w:hAnsi="Courier New" w:cs="Courier New"/>
        </w:rPr>
        <w:t xml:space="preserve">A definição mais comum de teoria, como um conjunto de hipóteses e suas evidências, </w:t>
      </w:r>
      <w:r w:rsidR="00F75696" w:rsidRPr="003C61E2">
        <w:rPr>
          <w:rFonts w:ascii="Courier New" w:hAnsi="Courier New" w:cs="Courier New"/>
        </w:rPr>
        <w:t>é em certo sentido circular.</w:t>
      </w:r>
      <w:r w:rsidRPr="003C61E2">
        <w:rPr>
          <w:rFonts w:ascii="Courier New" w:hAnsi="Courier New" w:cs="Courier New"/>
        </w:rPr>
        <w:t xml:space="preserve"> </w:t>
      </w:r>
      <w:r w:rsidR="00F75696" w:rsidRPr="003C61E2">
        <w:rPr>
          <w:rFonts w:ascii="Courier New" w:hAnsi="Courier New" w:cs="Courier New"/>
        </w:rPr>
        <w:t>U</w:t>
      </w:r>
      <w:r w:rsidRPr="003C61E2">
        <w:rPr>
          <w:rFonts w:ascii="Courier New" w:hAnsi="Courier New" w:cs="Courier New"/>
        </w:rPr>
        <w:t xml:space="preserve">ma vez que o próprio conceito de evidência </w:t>
      </w:r>
      <w:r w:rsidR="00F75696" w:rsidRPr="003C61E2">
        <w:rPr>
          <w:rFonts w:ascii="Courier New" w:hAnsi="Courier New" w:cs="Courier New"/>
        </w:rPr>
        <w:t>constitui</w:t>
      </w:r>
      <w:r w:rsidRPr="003C61E2">
        <w:rPr>
          <w:rFonts w:ascii="Courier New" w:hAnsi="Courier New" w:cs="Courier New"/>
        </w:rPr>
        <w:t xml:space="preserve"> em si uma teoria do conhecimento</w:t>
      </w:r>
      <w:r w:rsidR="00F75696" w:rsidRPr="003C61E2">
        <w:rPr>
          <w:rFonts w:ascii="Courier New" w:hAnsi="Courier New" w:cs="Courier New"/>
        </w:rPr>
        <w:t>, as hipóteses de uma teoria</w:t>
      </w:r>
      <w:r w:rsidR="00B568CD" w:rsidRPr="003C61E2">
        <w:rPr>
          <w:rFonts w:ascii="Courier New" w:hAnsi="Courier New" w:cs="Courier New"/>
        </w:rPr>
        <w:t xml:space="preserve"> est</w:t>
      </w:r>
      <w:r w:rsidR="00EF61C9" w:rsidRPr="003C61E2">
        <w:rPr>
          <w:rFonts w:ascii="Courier New" w:hAnsi="Courier New" w:cs="Courier New"/>
        </w:rPr>
        <w:t>ariam</w:t>
      </w:r>
      <w:r w:rsidR="00B568CD" w:rsidRPr="003C61E2">
        <w:rPr>
          <w:rFonts w:ascii="Courier New" w:hAnsi="Courier New" w:cs="Courier New"/>
        </w:rPr>
        <w:t xml:space="preserve"> sempre fundamentadas em algo d</w:t>
      </w:r>
      <w:r w:rsidR="00EF61C9" w:rsidRPr="003C61E2">
        <w:rPr>
          <w:rFonts w:ascii="Courier New" w:hAnsi="Courier New" w:cs="Courier New"/>
        </w:rPr>
        <w:t>e</w:t>
      </w:r>
      <w:r w:rsidR="00B568CD" w:rsidRPr="003C61E2">
        <w:rPr>
          <w:rFonts w:ascii="Courier New" w:hAnsi="Courier New" w:cs="Courier New"/>
        </w:rPr>
        <w:t xml:space="preserve"> mesma natureza, uma outra teoria</w:t>
      </w:r>
      <w:r w:rsidRPr="003C61E2">
        <w:rPr>
          <w:rFonts w:ascii="Courier New" w:hAnsi="Courier New" w:cs="Courier New"/>
        </w:rPr>
        <w:t xml:space="preserve">. </w:t>
      </w:r>
      <w:r w:rsidR="00B568CD" w:rsidRPr="003C61E2">
        <w:rPr>
          <w:rFonts w:ascii="Courier New" w:hAnsi="Courier New" w:cs="Courier New"/>
        </w:rPr>
        <w:t xml:space="preserve">O termo evidência parece guardar apenas </w:t>
      </w:r>
      <w:r w:rsidR="00EF61C9" w:rsidRPr="003C61E2">
        <w:rPr>
          <w:rFonts w:ascii="Courier New" w:hAnsi="Courier New" w:cs="Courier New"/>
        </w:rPr>
        <w:t xml:space="preserve">o interesse de </w:t>
      </w:r>
      <w:r w:rsidR="00EF61C9" w:rsidRPr="003C61E2">
        <w:rPr>
          <w:rFonts w:ascii="Courier New" w:hAnsi="Courier New" w:cs="Courier New"/>
        </w:rPr>
        <w:lastRenderedPageBreak/>
        <w:t>esconder esse detalhe e dar uma impressão de certeza</w:t>
      </w:r>
      <w:r w:rsidR="00B568CD" w:rsidRPr="003C61E2">
        <w:rPr>
          <w:rFonts w:ascii="Courier New" w:hAnsi="Courier New" w:cs="Courier New"/>
        </w:rPr>
        <w:t xml:space="preserve">. Uma definição que reflete mais honestamente a relação entre pensamento e </w:t>
      </w:r>
      <w:r w:rsidR="00DE7780">
        <w:rPr>
          <w:rFonts w:ascii="Courier New" w:hAnsi="Courier New" w:cs="Courier New"/>
        </w:rPr>
        <w:t>observação</w:t>
      </w:r>
      <w:r w:rsidR="00B568CD" w:rsidRPr="003C61E2">
        <w:rPr>
          <w:rFonts w:ascii="Courier New" w:hAnsi="Courier New" w:cs="Courier New"/>
        </w:rPr>
        <w:t xml:space="preserve"> é,</w:t>
      </w:r>
      <w:r w:rsidR="00B568CD" w:rsidRPr="00C15069">
        <w:rPr>
          <w:rFonts w:ascii="Courier New" w:hAnsi="Courier New" w:cs="Courier New"/>
          <w:i/>
          <w:iCs/>
        </w:rPr>
        <w:t xml:space="preserve"> a</w:t>
      </w:r>
      <w:r w:rsidR="005E4B40" w:rsidRPr="00C15069">
        <w:rPr>
          <w:rFonts w:ascii="Courier New" w:hAnsi="Courier New" w:cs="Courier New"/>
          <w:i/>
          <w:iCs/>
        </w:rPr>
        <w:t>o contrário</w:t>
      </w:r>
      <w:r w:rsidR="002E246F" w:rsidRPr="00C15069">
        <w:rPr>
          <w:rFonts w:ascii="Courier New" w:hAnsi="Courier New" w:cs="Courier New"/>
          <w:i/>
          <w:iCs/>
        </w:rPr>
        <w:t xml:space="preserve"> de um conjunto de </w:t>
      </w:r>
      <w:r w:rsidRPr="00C15069">
        <w:rPr>
          <w:rFonts w:ascii="Courier New" w:hAnsi="Courier New" w:cs="Courier New"/>
          <w:i/>
          <w:iCs/>
        </w:rPr>
        <w:t>assertivas</w:t>
      </w:r>
      <w:r w:rsidR="002E246F" w:rsidRPr="00C15069">
        <w:rPr>
          <w:rFonts w:ascii="Courier New" w:hAnsi="Courier New" w:cs="Courier New"/>
          <w:i/>
          <w:iCs/>
        </w:rPr>
        <w:t xml:space="preserve"> e </w:t>
      </w:r>
      <w:r w:rsidR="001A3E33" w:rsidRPr="00C15069">
        <w:rPr>
          <w:rFonts w:ascii="Courier New" w:hAnsi="Courier New" w:cs="Courier New"/>
          <w:i/>
          <w:iCs/>
        </w:rPr>
        <w:t xml:space="preserve">suas </w:t>
      </w:r>
      <w:r w:rsidR="002E246F" w:rsidRPr="00C15069">
        <w:rPr>
          <w:rFonts w:ascii="Courier New" w:hAnsi="Courier New" w:cs="Courier New"/>
          <w:i/>
          <w:iCs/>
        </w:rPr>
        <w:t>evidências, um conjunto de perguntas e d</w:t>
      </w:r>
      <w:r w:rsidR="000460EE" w:rsidRPr="00C15069">
        <w:rPr>
          <w:rFonts w:ascii="Courier New" w:hAnsi="Courier New" w:cs="Courier New"/>
          <w:i/>
          <w:iCs/>
        </w:rPr>
        <w:t>as</w:t>
      </w:r>
      <w:r w:rsidR="002E246F" w:rsidRPr="00C15069">
        <w:rPr>
          <w:rFonts w:ascii="Courier New" w:hAnsi="Courier New" w:cs="Courier New"/>
          <w:i/>
          <w:iCs/>
        </w:rPr>
        <w:t xml:space="preserve"> experiências que lhes suscitam</w:t>
      </w:r>
      <w:r w:rsidR="00585159" w:rsidRPr="00C15069">
        <w:rPr>
          <w:rFonts w:ascii="Courier New" w:hAnsi="Courier New" w:cs="Courier New"/>
          <w:i/>
          <w:iCs/>
        </w:rPr>
        <w:t>.</w:t>
      </w:r>
      <w:r w:rsidR="00A50EAE" w:rsidRPr="00C15069">
        <w:rPr>
          <w:rFonts w:ascii="Courier New" w:hAnsi="Courier New" w:cs="Courier New"/>
          <w:i/>
          <w:iCs/>
        </w:rPr>
        <w:t xml:space="preserve"> </w:t>
      </w:r>
      <w:r w:rsidR="00A50EAE" w:rsidRPr="003C61E2">
        <w:rPr>
          <w:rFonts w:ascii="Courier New" w:hAnsi="Courier New" w:cs="Courier New"/>
        </w:rPr>
        <w:t xml:space="preserve">A fórmula para a força gravitacional é uma pergunta que a observação do </w:t>
      </w:r>
      <w:r w:rsidR="00555D99" w:rsidRPr="003C61E2">
        <w:rPr>
          <w:rFonts w:ascii="Courier New" w:hAnsi="Courier New" w:cs="Courier New"/>
        </w:rPr>
        <w:t>movimento suscita</w:t>
      </w:r>
      <w:r w:rsidR="00A50EAE" w:rsidRPr="003C61E2">
        <w:rPr>
          <w:rFonts w:ascii="Courier New" w:hAnsi="Courier New" w:cs="Courier New"/>
        </w:rPr>
        <w:t xml:space="preserve">, </w:t>
      </w:r>
      <w:r w:rsidR="00DE7780">
        <w:rPr>
          <w:rFonts w:ascii="Courier New" w:hAnsi="Courier New" w:cs="Courier New"/>
        </w:rPr>
        <w:t>da qual o universo se evade.</w:t>
      </w:r>
    </w:p>
    <w:p w14:paraId="40BE264D" w14:textId="59D024EC" w:rsidR="00A95D4C" w:rsidRDefault="00A95D4C" w:rsidP="00500406">
      <w:pPr>
        <w:ind w:firstLine="708"/>
        <w:rPr>
          <w:rFonts w:ascii="Courier New" w:hAnsi="Courier New" w:cs="Courier New"/>
        </w:rPr>
      </w:pPr>
    </w:p>
    <w:p w14:paraId="4085B798" w14:textId="77777777" w:rsidR="004521F9" w:rsidRPr="00500406" w:rsidRDefault="004521F9" w:rsidP="00500406">
      <w:pPr>
        <w:ind w:firstLine="708"/>
        <w:rPr>
          <w:rFonts w:ascii="Courier New" w:hAnsi="Courier New" w:cs="Courier New"/>
        </w:rPr>
      </w:pPr>
    </w:p>
    <w:p w14:paraId="059EDAB0" w14:textId="26A3703C" w:rsidR="00531A34" w:rsidRDefault="00531A34" w:rsidP="00531A34">
      <w:pPr>
        <w:ind w:firstLine="708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ALGORITMO</w:t>
      </w:r>
    </w:p>
    <w:p w14:paraId="67156AF0" w14:textId="4FCF7F5C" w:rsidR="00191E0F" w:rsidRDefault="00F20607" w:rsidP="00531A34">
      <w:pPr>
        <w:ind w:firstLine="708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655BC38" wp14:editId="02229B58">
            <wp:extent cx="2620954" cy="2352075"/>
            <wp:effectExtent l="0" t="0" r="0" b="0"/>
            <wp:docPr id="3" name="Imagem 3" descr="Quadr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Quadrad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190" cy="236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88BC" w14:textId="6A94F9E8" w:rsidR="00FE7A2E" w:rsidRDefault="006241C8" w:rsidP="002B2A1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comunicação está estabelecida, a mente contempla o mundo em seus eventos, é capaz de </w:t>
      </w:r>
      <w:proofErr w:type="gramStart"/>
      <w:r w:rsidR="00EE008E">
        <w:rPr>
          <w:rFonts w:ascii="Courier New" w:hAnsi="Courier New" w:cs="Courier New"/>
        </w:rPr>
        <w:t>perscrutar</w:t>
      </w:r>
      <w:proofErr w:type="gramEnd"/>
      <w:r>
        <w:rPr>
          <w:rFonts w:ascii="Courier New" w:hAnsi="Courier New" w:cs="Courier New"/>
        </w:rPr>
        <w:t xml:space="preserve"> suas relações mais intrínsecas, interfere sobre o mundo e percebe </w:t>
      </w:r>
      <w:r w:rsidR="00082084">
        <w:rPr>
          <w:rFonts w:ascii="Courier New" w:hAnsi="Courier New" w:cs="Courier New"/>
        </w:rPr>
        <w:t>sua própria marca nele</w:t>
      </w:r>
      <w:r w:rsidR="001812FE">
        <w:rPr>
          <w:rFonts w:ascii="Courier New" w:hAnsi="Courier New" w:cs="Courier New"/>
        </w:rPr>
        <w:t>, e</w:t>
      </w:r>
      <w:r w:rsidR="00EE008E">
        <w:rPr>
          <w:rFonts w:ascii="Courier New" w:hAnsi="Courier New" w:cs="Courier New"/>
        </w:rPr>
        <w:t>,</w:t>
      </w:r>
      <w:r w:rsidR="001812FE">
        <w:rPr>
          <w:rFonts w:ascii="Courier New" w:hAnsi="Courier New" w:cs="Courier New"/>
        </w:rPr>
        <w:t xml:space="preserve"> </w:t>
      </w:r>
      <w:r w:rsidR="00EE008E">
        <w:rPr>
          <w:rFonts w:ascii="Courier New" w:hAnsi="Courier New" w:cs="Courier New"/>
        </w:rPr>
        <w:t>nos</w:t>
      </w:r>
      <w:r w:rsidR="001812FE">
        <w:rPr>
          <w:rFonts w:ascii="Courier New" w:hAnsi="Courier New" w:cs="Courier New"/>
        </w:rPr>
        <w:t xml:space="preserve"> seus pensamentos, infere sobre ele</w:t>
      </w:r>
      <w:r w:rsidR="00B352A8">
        <w:rPr>
          <w:rFonts w:ascii="Courier New" w:hAnsi="Courier New" w:cs="Courier New"/>
        </w:rPr>
        <w:t xml:space="preserve"> suas teorias,</w:t>
      </w:r>
      <w:r w:rsidR="00EE008E">
        <w:rPr>
          <w:rFonts w:ascii="Courier New" w:hAnsi="Courier New" w:cs="Courier New"/>
        </w:rPr>
        <w:t xml:space="preserve"> sua coleção de perguntas, </w:t>
      </w:r>
      <w:r w:rsidR="00FA63FA">
        <w:rPr>
          <w:rFonts w:ascii="Courier New" w:hAnsi="Courier New" w:cs="Courier New"/>
        </w:rPr>
        <w:t>tudo isto dentro do contexto de sua memória.</w:t>
      </w:r>
      <w:r w:rsidR="00FE7A2E">
        <w:rPr>
          <w:rFonts w:ascii="Courier New" w:hAnsi="Courier New" w:cs="Courier New"/>
        </w:rPr>
        <w:t xml:space="preserve"> </w:t>
      </w:r>
      <w:r w:rsidR="00FA63FA">
        <w:rPr>
          <w:rFonts w:ascii="Courier New" w:hAnsi="Courier New" w:cs="Courier New"/>
        </w:rPr>
        <w:t>Tod</w:t>
      </w:r>
      <w:r w:rsidR="00EE008E">
        <w:rPr>
          <w:rFonts w:ascii="Courier New" w:hAnsi="Courier New" w:cs="Courier New"/>
        </w:rPr>
        <w:t>a</w:t>
      </w:r>
      <w:r w:rsidR="00FA63FA">
        <w:rPr>
          <w:rFonts w:ascii="Courier New" w:hAnsi="Courier New" w:cs="Courier New"/>
        </w:rPr>
        <w:t>s as construções do seu pensamento são fundamentalmente teorias, conjecturas, perguntas</w:t>
      </w:r>
      <w:r w:rsidR="003034A0">
        <w:rPr>
          <w:rFonts w:ascii="Courier New" w:hAnsi="Courier New" w:cs="Courier New"/>
        </w:rPr>
        <w:t xml:space="preserve"> </w:t>
      </w:r>
      <w:r w:rsidR="00FE7A2E">
        <w:rPr>
          <w:rFonts w:ascii="Courier New" w:hAnsi="Courier New" w:cs="Courier New"/>
        </w:rPr>
        <w:t xml:space="preserve">sobre </w:t>
      </w:r>
      <w:r w:rsidR="00320F9F">
        <w:rPr>
          <w:rFonts w:ascii="Courier New" w:hAnsi="Courier New" w:cs="Courier New"/>
        </w:rPr>
        <w:t>a existência do passado e do futuro para além d</w:t>
      </w:r>
      <w:r w:rsidR="00641350">
        <w:rPr>
          <w:rFonts w:ascii="Courier New" w:hAnsi="Courier New" w:cs="Courier New"/>
        </w:rPr>
        <w:t>as fronteiras</w:t>
      </w:r>
      <w:r w:rsidR="00320F9F">
        <w:rPr>
          <w:rFonts w:ascii="Courier New" w:hAnsi="Courier New" w:cs="Courier New"/>
        </w:rPr>
        <w:t xml:space="preserve"> sua própria memória</w:t>
      </w:r>
      <w:r w:rsidR="000B03D1">
        <w:rPr>
          <w:rFonts w:ascii="Courier New" w:hAnsi="Courier New" w:cs="Courier New"/>
        </w:rPr>
        <w:t>, sobre a relação das entidades entre si, das relações entre as relações</w:t>
      </w:r>
      <w:r w:rsidR="00FE01C9">
        <w:rPr>
          <w:rFonts w:ascii="Courier New" w:hAnsi="Courier New" w:cs="Courier New"/>
        </w:rPr>
        <w:t>,</w:t>
      </w:r>
      <w:r w:rsidR="000B03D1">
        <w:rPr>
          <w:rFonts w:ascii="Courier New" w:hAnsi="Courier New" w:cs="Courier New"/>
        </w:rPr>
        <w:t xml:space="preserve"> sobre o próprio pensamento</w:t>
      </w:r>
      <w:r w:rsidR="00FE01C9">
        <w:rPr>
          <w:rFonts w:ascii="Courier New" w:hAnsi="Courier New" w:cs="Courier New"/>
        </w:rPr>
        <w:t xml:space="preserve"> e acerca da natureza das coisas</w:t>
      </w:r>
      <w:r w:rsidR="000B03D1">
        <w:rPr>
          <w:rFonts w:ascii="Courier New" w:hAnsi="Courier New" w:cs="Courier New"/>
        </w:rPr>
        <w:t xml:space="preserve">. </w:t>
      </w:r>
    </w:p>
    <w:p w14:paraId="6D583A6C" w14:textId="1D9974CE" w:rsidR="005B2E69" w:rsidRDefault="005B2E69" w:rsidP="002B2A1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mente</w:t>
      </w:r>
      <w:r w:rsidR="0064135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ao observar a memória de um evento, está observando uma sequência finita de estados. Ela eventualmente percebe a existência de semelhanças entre </w:t>
      </w:r>
      <w:r w:rsidR="00F175F7">
        <w:rPr>
          <w:rFonts w:ascii="Courier New" w:hAnsi="Courier New" w:cs="Courier New"/>
        </w:rPr>
        <w:t xml:space="preserve">as sequências </w:t>
      </w:r>
      <w:r>
        <w:rPr>
          <w:rFonts w:ascii="Courier New" w:hAnsi="Courier New" w:cs="Courier New"/>
        </w:rPr>
        <w:t xml:space="preserve">de mudança de estado. Tanto existem processos distintos que ligam os mesmos dois estados como existem </w:t>
      </w:r>
      <w:r w:rsidR="00F175F7">
        <w:rPr>
          <w:rFonts w:ascii="Courier New" w:hAnsi="Courier New" w:cs="Courier New"/>
        </w:rPr>
        <w:t>sequências</w:t>
      </w:r>
      <w:r>
        <w:rPr>
          <w:rFonts w:ascii="Courier New" w:hAnsi="Courier New" w:cs="Courier New"/>
        </w:rPr>
        <w:t xml:space="preserve"> iguais que ligam estados diferentes.</w:t>
      </w:r>
      <w:r w:rsidR="000E2DE8">
        <w:rPr>
          <w:rFonts w:ascii="Courier New" w:hAnsi="Courier New" w:cs="Courier New"/>
        </w:rPr>
        <w:t xml:space="preserve"> </w:t>
      </w:r>
      <w:r w:rsidR="0081437C">
        <w:rPr>
          <w:rFonts w:ascii="Courier New" w:hAnsi="Courier New" w:cs="Courier New"/>
        </w:rPr>
        <w:t xml:space="preserve">A memória de um </w:t>
      </w:r>
      <w:r w:rsidR="00610C00">
        <w:rPr>
          <w:rFonts w:ascii="Courier New" w:hAnsi="Courier New" w:cs="Courier New"/>
        </w:rPr>
        <w:t>trio</w:t>
      </w:r>
      <w:r w:rsidR="0081437C">
        <w:rPr>
          <w:rFonts w:ascii="Courier New" w:hAnsi="Courier New" w:cs="Courier New"/>
        </w:rPr>
        <w:t xml:space="preserve"> de estados</w:t>
      </w:r>
      <w:r w:rsidR="00610C00">
        <w:rPr>
          <w:rFonts w:ascii="Courier New" w:hAnsi="Courier New" w:cs="Courier New"/>
        </w:rPr>
        <w:t>, com</w:t>
      </w:r>
      <w:r w:rsidR="000E2DE8">
        <w:rPr>
          <w:rFonts w:ascii="Courier New" w:hAnsi="Courier New" w:cs="Courier New"/>
        </w:rPr>
        <w:t xml:space="preserve"> um</w:t>
      </w:r>
      <w:r w:rsidR="00610C00">
        <w:rPr>
          <w:rFonts w:ascii="Courier New" w:hAnsi="Courier New" w:cs="Courier New"/>
        </w:rPr>
        <w:t xml:space="preserve"> elemento de memória sem objeto entre as duas memórias definidas,</w:t>
      </w:r>
      <w:r w:rsidR="0081437C">
        <w:rPr>
          <w:rFonts w:ascii="Courier New" w:hAnsi="Courier New" w:cs="Courier New"/>
        </w:rPr>
        <w:t xml:space="preserve"> constitui a pergunta referente a existência de um conjunto de estados que</w:t>
      </w:r>
      <w:r w:rsidR="00610C00">
        <w:rPr>
          <w:rFonts w:ascii="Courier New" w:hAnsi="Courier New" w:cs="Courier New"/>
        </w:rPr>
        <w:t xml:space="preserve"> possa ser representado pelo elemento indefinido e que faça com que o trio corresponda a um evento possível no universo.</w:t>
      </w:r>
      <w:r w:rsidR="00EA77ED">
        <w:rPr>
          <w:rFonts w:ascii="Courier New" w:hAnsi="Courier New" w:cs="Courier New"/>
        </w:rPr>
        <w:t xml:space="preserve"> Essa forma de pensamento, de pergunta, é o que chamamos de problema. O problema pode se referir a uma mudança </w:t>
      </w:r>
      <w:r w:rsidR="00EA77ED">
        <w:rPr>
          <w:rFonts w:ascii="Courier New" w:hAnsi="Courier New" w:cs="Courier New"/>
        </w:rPr>
        <w:lastRenderedPageBreak/>
        <w:t>de estado do universo, da própria memória, do pensamento ou até mesmo da própria mente</w:t>
      </w:r>
      <w:r w:rsidR="00300475">
        <w:rPr>
          <w:rFonts w:ascii="Courier New" w:hAnsi="Courier New" w:cs="Courier New"/>
        </w:rPr>
        <w:t>.</w:t>
      </w:r>
    </w:p>
    <w:p w14:paraId="772CB1D3" w14:textId="77777777" w:rsidR="00EC7390" w:rsidRDefault="005B2E69" w:rsidP="002B2A1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E7A2E">
        <w:rPr>
          <w:rFonts w:ascii="Courier New" w:hAnsi="Courier New" w:cs="Courier New"/>
        </w:rPr>
        <w:t>Um</w:t>
      </w:r>
      <w:r w:rsidR="0081437C">
        <w:rPr>
          <w:rFonts w:ascii="Courier New" w:hAnsi="Courier New" w:cs="Courier New"/>
        </w:rPr>
        <w:t>a</w:t>
      </w:r>
      <w:r w:rsidR="00FE7A2E">
        <w:rPr>
          <w:rFonts w:ascii="Courier New" w:hAnsi="Courier New" w:cs="Courier New"/>
        </w:rPr>
        <w:t xml:space="preserve"> </w:t>
      </w:r>
      <w:r w:rsidR="0081437C">
        <w:rPr>
          <w:rFonts w:ascii="Courier New" w:hAnsi="Courier New" w:cs="Courier New"/>
        </w:rPr>
        <w:t>solução</w:t>
      </w:r>
      <w:r w:rsidR="00FE7A2E">
        <w:rPr>
          <w:rFonts w:ascii="Courier New" w:hAnsi="Courier New" w:cs="Courier New"/>
        </w:rPr>
        <w:t xml:space="preserve"> é </w:t>
      </w:r>
      <w:r w:rsidR="007E5725">
        <w:rPr>
          <w:rFonts w:ascii="Courier New" w:hAnsi="Courier New" w:cs="Courier New"/>
        </w:rPr>
        <w:t>o</w:t>
      </w:r>
      <w:r w:rsidR="00FE7A2E">
        <w:rPr>
          <w:rFonts w:ascii="Courier New" w:hAnsi="Courier New" w:cs="Courier New"/>
        </w:rPr>
        <w:t xml:space="preserve"> conjunto ordenado de estados que relaciona dois estados</w:t>
      </w:r>
      <w:r w:rsidR="00F175F7">
        <w:rPr>
          <w:rFonts w:ascii="Courier New" w:hAnsi="Courier New" w:cs="Courier New"/>
        </w:rPr>
        <w:t xml:space="preserve"> específicos</w:t>
      </w:r>
      <w:r w:rsidR="00FA63F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7E5725">
        <w:rPr>
          <w:rFonts w:ascii="Courier New" w:hAnsi="Courier New" w:cs="Courier New"/>
        </w:rPr>
        <w:t xml:space="preserve">A princípio, </w:t>
      </w:r>
      <w:r w:rsidR="00570AEB">
        <w:rPr>
          <w:rFonts w:ascii="Courier New" w:hAnsi="Courier New" w:cs="Courier New"/>
        </w:rPr>
        <w:t>um</w:t>
      </w:r>
      <w:r w:rsidR="007E5725">
        <w:rPr>
          <w:rFonts w:ascii="Courier New" w:hAnsi="Courier New" w:cs="Courier New"/>
        </w:rPr>
        <w:t>a solução não é um conjunto necessariamente finito. Porém,</w:t>
      </w:r>
      <w:r w:rsidR="00EC1DFE">
        <w:rPr>
          <w:rFonts w:ascii="Courier New" w:hAnsi="Courier New" w:cs="Courier New"/>
        </w:rPr>
        <w:t xml:space="preserve"> em um sentido mais restrito e </w:t>
      </w:r>
      <w:r w:rsidR="00570AEB">
        <w:rPr>
          <w:rFonts w:ascii="Courier New" w:hAnsi="Courier New" w:cs="Courier New"/>
        </w:rPr>
        <w:t>significativo para uma consciência</w:t>
      </w:r>
      <w:r w:rsidR="00EC1DFE">
        <w:rPr>
          <w:rFonts w:ascii="Courier New" w:hAnsi="Courier New" w:cs="Courier New"/>
        </w:rPr>
        <w:t>, uma solução</w:t>
      </w:r>
      <w:r w:rsidR="00570AEB">
        <w:rPr>
          <w:rFonts w:ascii="Courier New" w:hAnsi="Courier New" w:cs="Courier New"/>
        </w:rPr>
        <w:t xml:space="preserve"> é definida</w:t>
      </w:r>
      <w:r w:rsidR="00EC1DFE">
        <w:rPr>
          <w:rFonts w:ascii="Courier New" w:hAnsi="Courier New" w:cs="Courier New"/>
        </w:rPr>
        <w:t xml:space="preserve"> </w:t>
      </w:r>
      <w:r w:rsidR="00570AEB">
        <w:rPr>
          <w:rFonts w:ascii="Courier New" w:hAnsi="Courier New" w:cs="Courier New"/>
        </w:rPr>
        <w:t xml:space="preserve">como </w:t>
      </w:r>
      <w:r w:rsidR="00EC1DFE">
        <w:rPr>
          <w:rFonts w:ascii="Courier New" w:hAnsi="Courier New" w:cs="Courier New"/>
        </w:rPr>
        <w:t>uma sequência que relaciona dois estados</w:t>
      </w:r>
      <w:r w:rsidR="00570AEB">
        <w:rPr>
          <w:rFonts w:ascii="Courier New" w:hAnsi="Courier New" w:cs="Courier New"/>
        </w:rPr>
        <w:t xml:space="preserve"> da mente e</w:t>
      </w:r>
      <w:r w:rsidR="00743B10">
        <w:rPr>
          <w:rFonts w:ascii="Courier New" w:hAnsi="Courier New" w:cs="Courier New"/>
        </w:rPr>
        <w:t>, uma vez que</w:t>
      </w:r>
      <w:r w:rsidR="00570AEB">
        <w:rPr>
          <w:rFonts w:ascii="Courier New" w:hAnsi="Courier New" w:cs="Courier New"/>
        </w:rPr>
        <w:t xml:space="preserve"> a percepção é finita em tempo e complexidade,</w:t>
      </w:r>
      <w:r>
        <w:rPr>
          <w:rFonts w:ascii="Courier New" w:hAnsi="Courier New" w:cs="Courier New"/>
        </w:rPr>
        <w:t xml:space="preserve"> </w:t>
      </w:r>
      <w:r w:rsidR="00570AEB">
        <w:rPr>
          <w:rFonts w:ascii="Courier New" w:hAnsi="Courier New" w:cs="Courier New"/>
        </w:rPr>
        <w:t xml:space="preserve">que é </w:t>
      </w:r>
      <w:r w:rsidR="00F175F7">
        <w:rPr>
          <w:rFonts w:ascii="Courier New" w:hAnsi="Courier New" w:cs="Courier New"/>
        </w:rPr>
        <w:t>finit</w:t>
      </w:r>
      <w:r w:rsidR="00570AEB">
        <w:rPr>
          <w:rFonts w:ascii="Courier New" w:hAnsi="Courier New" w:cs="Courier New"/>
        </w:rPr>
        <w:t xml:space="preserve">a em complexidade e </w:t>
      </w:r>
      <w:r w:rsidR="00F175F7">
        <w:rPr>
          <w:rFonts w:ascii="Courier New" w:hAnsi="Courier New" w:cs="Courier New"/>
        </w:rPr>
        <w:t>definid</w:t>
      </w:r>
      <w:r w:rsidR="00570AEB">
        <w:rPr>
          <w:rFonts w:ascii="Courier New" w:hAnsi="Courier New" w:cs="Courier New"/>
        </w:rPr>
        <w:t>a</w:t>
      </w:r>
      <w:r w:rsidR="00F175F7">
        <w:rPr>
          <w:rFonts w:ascii="Courier New" w:hAnsi="Courier New" w:cs="Courier New"/>
        </w:rPr>
        <w:t xml:space="preserve"> por sua extensão</w:t>
      </w:r>
      <w:r w:rsidR="00B02219">
        <w:rPr>
          <w:rFonts w:ascii="Courier New" w:hAnsi="Courier New" w:cs="Courier New"/>
        </w:rPr>
        <w:t xml:space="preserve"> e</w:t>
      </w:r>
      <w:r>
        <w:rPr>
          <w:rFonts w:ascii="Courier New" w:hAnsi="Courier New" w:cs="Courier New"/>
        </w:rPr>
        <w:t xml:space="preserve"> </w:t>
      </w:r>
      <w:r w:rsidR="00F175F7">
        <w:rPr>
          <w:rFonts w:ascii="Courier New" w:hAnsi="Courier New" w:cs="Courier New"/>
        </w:rPr>
        <w:t>pelos estados inicial e final que relaciona</w:t>
      </w:r>
      <w:r w:rsidR="00B02219">
        <w:rPr>
          <w:rFonts w:ascii="Courier New" w:hAnsi="Courier New" w:cs="Courier New"/>
        </w:rPr>
        <w:t>.</w:t>
      </w:r>
      <w:r w:rsidR="00F175F7">
        <w:rPr>
          <w:rFonts w:ascii="Courier New" w:hAnsi="Courier New" w:cs="Courier New"/>
        </w:rPr>
        <w:t xml:space="preserve"> No que a velocidade de transição entre estados no universo é limitada, a extensão d</w:t>
      </w:r>
      <w:r w:rsidR="00EC7390">
        <w:rPr>
          <w:rFonts w:ascii="Courier New" w:hAnsi="Courier New" w:cs="Courier New"/>
        </w:rPr>
        <w:t xml:space="preserve">a solução </w:t>
      </w:r>
      <w:r w:rsidR="00F175F7">
        <w:rPr>
          <w:rFonts w:ascii="Courier New" w:hAnsi="Courier New" w:cs="Courier New"/>
        </w:rPr>
        <w:t>implica</w:t>
      </w:r>
      <w:r w:rsidR="00EC7390">
        <w:rPr>
          <w:rFonts w:ascii="Courier New" w:hAnsi="Courier New" w:cs="Courier New"/>
        </w:rPr>
        <w:t xml:space="preserve"> que ela tem também uma extensão temporal. </w:t>
      </w:r>
      <w:r w:rsidR="00B02219">
        <w:rPr>
          <w:rFonts w:ascii="Courier New" w:hAnsi="Courier New" w:cs="Courier New"/>
        </w:rPr>
        <w:t>É naturalmente importante que cada estado intermediário seja possível.</w:t>
      </w:r>
      <w:r w:rsidR="00FA63FA">
        <w:rPr>
          <w:rFonts w:ascii="Courier New" w:hAnsi="Courier New" w:cs="Courier New"/>
        </w:rPr>
        <w:t xml:space="preserve"> </w:t>
      </w:r>
    </w:p>
    <w:p w14:paraId="064581EF" w14:textId="77777777" w:rsidR="00D5359C" w:rsidRDefault="00B02219" w:rsidP="002B2A1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FA63FA">
        <w:rPr>
          <w:rFonts w:ascii="Courier New" w:hAnsi="Courier New" w:cs="Courier New"/>
        </w:rPr>
        <w:t xml:space="preserve"> mente só é capaz de compreender</w:t>
      </w:r>
      <w:r>
        <w:rPr>
          <w:rFonts w:ascii="Courier New" w:hAnsi="Courier New" w:cs="Courier New"/>
        </w:rPr>
        <w:t xml:space="preserve"> qualquer coisa</w:t>
      </w:r>
      <w:r w:rsidR="00FA63FA">
        <w:rPr>
          <w:rFonts w:ascii="Courier New" w:hAnsi="Courier New" w:cs="Courier New"/>
        </w:rPr>
        <w:t xml:space="preserve"> dentro do contexto de sua memória</w:t>
      </w:r>
      <w:r>
        <w:rPr>
          <w:rFonts w:ascii="Courier New" w:hAnsi="Courier New" w:cs="Courier New"/>
        </w:rPr>
        <w:t>, limitada a um certo momento do universo</w:t>
      </w:r>
      <w:r w:rsidR="00FA63F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A mente percebe que o conhecimento de tod</w:t>
      </w:r>
      <w:r w:rsidR="00EC7390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s </w:t>
      </w:r>
      <w:r w:rsidR="00EC7390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s </w:t>
      </w:r>
      <w:r w:rsidR="00EC7390">
        <w:rPr>
          <w:rFonts w:ascii="Courier New" w:hAnsi="Courier New" w:cs="Courier New"/>
        </w:rPr>
        <w:t>soluções</w:t>
      </w:r>
      <w:r>
        <w:rPr>
          <w:rFonts w:ascii="Courier New" w:hAnsi="Courier New" w:cs="Courier New"/>
        </w:rPr>
        <w:t xml:space="preserve"> do universo faria que toda transformação que lhe envolvesse dependesse apenas de sua intenção. Mas ela percebe</w:t>
      </w:r>
      <w:r w:rsidR="00EC7390">
        <w:rPr>
          <w:rFonts w:ascii="Courier New" w:hAnsi="Courier New" w:cs="Courier New"/>
        </w:rPr>
        <w:t xml:space="preserve"> também</w:t>
      </w:r>
      <w:r>
        <w:rPr>
          <w:rFonts w:ascii="Courier New" w:hAnsi="Courier New" w:cs="Courier New"/>
        </w:rPr>
        <w:t xml:space="preserve"> que todas as construções do seu pensamento são apenas teorias, perguntas</w:t>
      </w:r>
      <w:r w:rsidR="00301373">
        <w:rPr>
          <w:rFonts w:ascii="Courier New" w:hAnsi="Courier New" w:cs="Courier New"/>
        </w:rPr>
        <w:t>,</w:t>
      </w:r>
      <w:r w:rsidR="00EC7390">
        <w:rPr>
          <w:rFonts w:ascii="Courier New" w:hAnsi="Courier New" w:cs="Courier New"/>
        </w:rPr>
        <w:t xml:space="preserve"> </w:t>
      </w:r>
      <w:r w:rsidR="00301373">
        <w:rPr>
          <w:rFonts w:ascii="Courier New" w:hAnsi="Courier New" w:cs="Courier New"/>
        </w:rPr>
        <w:t>com as quais o mundo não demonstra compromiss</w:t>
      </w:r>
      <w:r w:rsidR="00825AEF">
        <w:rPr>
          <w:rFonts w:ascii="Courier New" w:hAnsi="Courier New" w:cs="Courier New"/>
        </w:rPr>
        <w:t>o</w:t>
      </w:r>
      <w:r w:rsidR="00EC7390">
        <w:rPr>
          <w:rFonts w:ascii="Courier New" w:hAnsi="Courier New" w:cs="Courier New"/>
        </w:rPr>
        <w:t xml:space="preserve">. </w:t>
      </w:r>
      <w:r w:rsidR="00D71DE2">
        <w:rPr>
          <w:rFonts w:ascii="Courier New" w:hAnsi="Courier New" w:cs="Courier New"/>
        </w:rPr>
        <w:t xml:space="preserve">Assim, </w:t>
      </w:r>
      <w:r w:rsidR="00EC7390">
        <w:rPr>
          <w:rFonts w:ascii="Courier New" w:hAnsi="Courier New" w:cs="Courier New"/>
        </w:rPr>
        <w:t>as soluções</w:t>
      </w:r>
      <w:r w:rsidR="00D71DE2">
        <w:rPr>
          <w:rFonts w:ascii="Courier New" w:hAnsi="Courier New" w:cs="Courier New"/>
        </w:rPr>
        <w:t xml:space="preserve"> são </w:t>
      </w:r>
      <w:r w:rsidR="00EC7390">
        <w:rPr>
          <w:rFonts w:ascii="Courier New" w:hAnsi="Courier New" w:cs="Courier New"/>
        </w:rPr>
        <w:t>apenas</w:t>
      </w:r>
      <w:r w:rsidR="00D71DE2">
        <w:rPr>
          <w:rFonts w:ascii="Courier New" w:hAnsi="Courier New" w:cs="Courier New"/>
        </w:rPr>
        <w:t xml:space="preserve"> teorias</w:t>
      </w:r>
      <w:r w:rsidR="00291BB1">
        <w:rPr>
          <w:rFonts w:ascii="Courier New" w:hAnsi="Courier New" w:cs="Courier New"/>
        </w:rPr>
        <w:t>, teorias de transformação de estado</w:t>
      </w:r>
      <w:r w:rsidR="00D71DE2">
        <w:rPr>
          <w:rFonts w:ascii="Courier New" w:hAnsi="Courier New" w:cs="Courier New"/>
        </w:rPr>
        <w:t>.</w:t>
      </w:r>
      <w:r w:rsidR="00A62158">
        <w:rPr>
          <w:rFonts w:ascii="Courier New" w:hAnsi="Courier New" w:cs="Courier New"/>
        </w:rPr>
        <w:t xml:space="preserve"> Da mesma forma que as demais formas de pensamento,</w:t>
      </w:r>
      <w:r w:rsidR="00291BB1">
        <w:rPr>
          <w:rFonts w:ascii="Courier New" w:hAnsi="Courier New" w:cs="Courier New"/>
        </w:rPr>
        <w:t xml:space="preserve"> </w:t>
      </w:r>
      <w:r w:rsidR="005104F3">
        <w:rPr>
          <w:rFonts w:ascii="Courier New" w:hAnsi="Courier New" w:cs="Courier New"/>
        </w:rPr>
        <w:t>a</w:t>
      </w:r>
      <w:r w:rsidR="00673BF2">
        <w:rPr>
          <w:rFonts w:ascii="Courier New" w:hAnsi="Courier New" w:cs="Courier New"/>
        </w:rPr>
        <w:t xml:space="preserve">s </w:t>
      </w:r>
      <w:r w:rsidR="005104F3">
        <w:rPr>
          <w:rFonts w:ascii="Courier New" w:hAnsi="Courier New" w:cs="Courier New"/>
        </w:rPr>
        <w:t>soluções</w:t>
      </w:r>
      <w:r w:rsidR="00673BF2">
        <w:rPr>
          <w:rFonts w:ascii="Courier New" w:hAnsi="Courier New" w:cs="Courier New"/>
        </w:rPr>
        <w:t xml:space="preserve"> podem</w:t>
      </w:r>
      <w:r w:rsidR="00291BB1">
        <w:rPr>
          <w:rFonts w:ascii="Courier New" w:hAnsi="Courier New" w:cs="Courier New"/>
        </w:rPr>
        <w:t xml:space="preserve"> ter uma representação na forma de memória artificial</w:t>
      </w:r>
      <w:r w:rsidR="00D5359C">
        <w:rPr>
          <w:rFonts w:ascii="Courier New" w:hAnsi="Courier New" w:cs="Courier New"/>
        </w:rPr>
        <w:t xml:space="preserve">. </w:t>
      </w:r>
    </w:p>
    <w:p w14:paraId="29707E02" w14:textId="1B139813" w:rsidR="00EB5B00" w:rsidRDefault="00D5359C" w:rsidP="002B2A1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Consideremos </w:t>
      </w:r>
      <w:r w:rsidR="00AA45DF">
        <w:rPr>
          <w:rFonts w:ascii="Courier New" w:hAnsi="Courier New" w:cs="Courier New"/>
        </w:rPr>
        <w:t>uma certa solução</w:t>
      </w:r>
      <w:r>
        <w:rPr>
          <w:rFonts w:ascii="Courier New" w:hAnsi="Courier New" w:cs="Courier New"/>
        </w:rPr>
        <w:t>, então um conjunto finito e ordenado de estados possíveis que relacionam um par específico de estados</w:t>
      </w:r>
      <w:r w:rsidR="00AA45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(que podem ser iguais e </w:t>
      </w:r>
      <w:r w:rsidR="00AA45DF">
        <w:rPr>
          <w:rFonts w:ascii="Courier New" w:hAnsi="Courier New" w:cs="Courier New"/>
        </w:rPr>
        <w:t>significarem</w:t>
      </w:r>
      <w:r>
        <w:rPr>
          <w:rFonts w:ascii="Courier New" w:hAnsi="Courier New" w:cs="Courier New"/>
        </w:rPr>
        <w:t xml:space="preserve"> uma transformação cíclica).</w:t>
      </w:r>
      <w:r w:rsidR="00AA45DF">
        <w:rPr>
          <w:rFonts w:ascii="Courier New" w:hAnsi="Courier New" w:cs="Courier New"/>
        </w:rPr>
        <w:t xml:space="preserve"> Consideremos a</w:t>
      </w:r>
      <w:r w:rsidR="00512C1E">
        <w:rPr>
          <w:rFonts w:ascii="Courier New" w:hAnsi="Courier New" w:cs="Courier New"/>
        </w:rPr>
        <w:t xml:space="preserve">gora a diferença entre dois estados quaisquer que sejam elementos da solução. Chamemos a essa diferença de incremento, que representa então a mudança entre dois estados imediatamente ou indiretamente relacionados. A mente eventualmente descobre que pares de estados distintos podem ter o mesmo incremento, mas que cada par de estados possui apenas um incremento. Isso é, mais uma vez, um pensamento, </w:t>
      </w:r>
      <w:r w:rsidR="002723CB">
        <w:rPr>
          <w:rFonts w:ascii="Courier New" w:hAnsi="Courier New" w:cs="Courier New"/>
        </w:rPr>
        <w:t xml:space="preserve">apenas </w:t>
      </w:r>
      <w:r w:rsidR="00512C1E">
        <w:rPr>
          <w:rFonts w:ascii="Courier New" w:hAnsi="Courier New" w:cs="Courier New"/>
        </w:rPr>
        <w:t>uma teoria.</w:t>
      </w:r>
      <w:r w:rsidR="00EB5B00">
        <w:rPr>
          <w:rFonts w:ascii="Courier New" w:hAnsi="Courier New" w:cs="Courier New"/>
        </w:rPr>
        <w:t xml:space="preserve"> Assim, cada conjunto solução pode ser relacionado a um conjunto de incrementos correspondentes a cada estado seu. Um par que reúne uma solução e seu conjunto correspondente de incrementos é um algoritmo.</w:t>
      </w:r>
      <w:r w:rsidR="000D393C">
        <w:rPr>
          <w:rFonts w:ascii="Courier New" w:hAnsi="Courier New" w:cs="Courier New"/>
        </w:rPr>
        <w:t xml:space="preserve"> Um</w:t>
      </w:r>
      <w:r w:rsidR="00AE45DD">
        <w:rPr>
          <w:rFonts w:ascii="Courier New" w:hAnsi="Courier New" w:cs="Courier New"/>
        </w:rPr>
        <w:t xml:space="preserve"> algoritmo não é necessariamente, e normalmente não é, linear. Cada estado </w:t>
      </w:r>
      <w:r w:rsidR="00796DD1">
        <w:rPr>
          <w:rFonts w:ascii="Courier New" w:hAnsi="Courier New" w:cs="Courier New"/>
        </w:rPr>
        <w:t>pode estar ligado a diferentes incrementos que levam ao próximo estado e que aproximam do estado final.</w:t>
      </w:r>
      <w:r w:rsidR="00EB5B00">
        <w:rPr>
          <w:rFonts w:ascii="Courier New" w:hAnsi="Courier New" w:cs="Courier New"/>
        </w:rPr>
        <w:t xml:space="preserve"> </w:t>
      </w:r>
    </w:p>
    <w:p w14:paraId="270C1A7B" w14:textId="7500D85B" w:rsidR="00FD388C" w:rsidRDefault="00FD388C" w:rsidP="002B2A1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Um dos atributos dos algoritmos mais interessantes que a consciência descobre ao abstrair e comparar as </w:t>
      </w:r>
      <w:r w:rsidR="00796DD1">
        <w:rPr>
          <w:rFonts w:ascii="Courier New" w:hAnsi="Courier New" w:cs="Courier New"/>
        </w:rPr>
        <w:t xml:space="preserve">suas </w:t>
      </w:r>
      <w:r>
        <w:rPr>
          <w:rFonts w:ascii="Courier New" w:hAnsi="Courier New" w:cs="Courier New"/>
        </w:rPr>
        <w:t xml:space="preserve">múltiplas partes </w:t>
      </w:r>
      <w:r w:rsidR="00796DD1">
        <w:rPr>
          <w:rFonts w:ascii="Courier New" w:hAnsi="Courier New" w:cs="Courier New"/>
        </w:rPr>
        <w:t>é a periodicidade dos incrementos. A priori, todo algoritmo, mesmo quando não é linear, possui um único sentido para sua ordem.</w:t>
      </w:r>
      <w:r w:rsidR="0078484B">
        <w:rPr>
          <w:rFonts w:ascii="Courier New" w:hAnsi="Courier New" w:cs="Courier New"/>
        </w:rPr>
        <w:t xml:space="preserve"> Porém a mente consegue</w:t>
      </w:r>
      <w:r w:rsidR="00871BC0">
        <w:rPr>
          <w:rFonts w:ascii="Courier New" w:hAnsi="Courier New" w:cs="Courier New"/>
        </w:rPr>
        <w:t>, muitas vezes, encontrar uma representação de um algoritmo através de um conjunto que</w:t>
      </w:r>
      <w:r w:rsidR="00AA1FE2">
        <w:rPr>
          <w:rFonts w:ascii="Courier New" w:hAnsi="Courier New" w:cs="Courier New"/>
        </w:rPr>
        <w:t xml:space="preserve"> representa um movimento recursivo,</w:t>
      </w:r>
      <w:r w:rsidR="00871BC0">
        <w:rPr>
          <w:rFonts w:ascii="Courier New" w:hAnsi="Courier New" w:cs="Courier New"/>
        </w:rPr>
        <w:t xml:space="preserve"> </w:t>
      </w:r>
      <w:r w:rsidR="00AA1FE2">
        <w:rPr>
          <w:rFonts w:ascii="Courier New" w:hAnsi="Courier New" w:cs="Courier New"/>
        </w:rPr>
        <w:t xml:space="preserve">ou seja, que </w:t>
      </w:r>
      <w:r w:rsidR="00871BC0">
        <w:rPr>
          <w:rFonts w:ascii="Courier New" w:hAnsi="Courier New" w:cs="Courier New"/>
        </w:rPr>
        <w:t xml:space="preserve">contém um número </w:t>
      </w:r>
      <w:r w:rsidR="00871BC0">
        <w:rPr>
          <w:rFonts w:ascii="Courier New" w:hAnsi="Courier New" w:cs="Courier New"/>
        </w:rPr>
        <w:lastRenderedPageBreak/>
        <w:t xml:space="preserve">finito e ordenado de estados </w:t>
      </w:r>
      <w:r w:rsidR="00AA1FE2">
        <w:rPr>
          <w:rFonts w:ascii="Courier New" w:hAnsi="Courier New" w:cs="Courier New"/>
        </w:rPr>
        <w:t>além de um elemento extra</w:t>
      </w:r>
      <w:r w:rsidR="00871BC0">
        <w:rPr>
          <w:rFonts w:ascii="Courier New" w:hAnsi="Courier New" w:cs="Courier New"/>
        </w:rPr>
        <w:t xml:space="preserve"> que representa a quantidade de repetições</w:t>
      </w:r>
      <w:r w:rsidR="00AA1FE2">
        <w:rPr>
          <w:rFonts w:ascii="Courier New" w:hAnsi="Courier New" w:cs="Courier New"/>
        </w:rPr>
        <w:t xml:space="preserve"> sequenciais</w:t>
      </w:r>
      <w:r w:rsidR="00871BC0">
        <w:rPr>
          <w:rFonts w:ascii="Courier New" w:hAnsi="Courier New" w:cs="Courier New"/>
        </w:rPr>
        <w:t xml:space="preserve"> </w:t>
      </w:r>
      <w:r w:rsidR="00AA1FE2">
        <w:rPr>
          <w:rFonts w:ascii="Courier New" w:hAnsi="Courier New" w:cs="Courier New"/>
        </w:rPr>
        <w:t>do conjunto incremental que soluciona o problema.</w:t>
      </w:r>
      <w:r w:rsidR="0089230B">
        <w:rPr>
          <w:rFonts w:ascii="Courier New" w:hAnsi="Courier New" w:cs="Courier New"/>
        </w:rPr>
        <w:t xml:space="preserve"> Uma solução recursiva só se distingue de uma não recursiva pela possibilidade de ser representada de forma mais compacta e legível.</w:t>
      </w:r>
      <w:r w:rsidR="00D7787B">
        <w:rPr>
          <w:rFonts w:ascii="Courier New" w:hAnsi="Courier New" w:cs="Courier New"/>
        </w:rPr>
        <w:t xml:space="preserve"> Um algoritmo recursivo implica em uma teoria a parte. </w:t>
      </w:r>
    </w:p>
    <w:p w14:paraId="72A79DDB" w14:textId="27276487" w:rsidR="0089230B" w:rsidRDefault="0089230B" w:rsidP="002B2A1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Uma pergunta válida é se existe alguma solução não recursiva.</w:t>
      </w:r>
      <w:r w:rsidR="00D37611">
        <w:rPr>
          <w:rFonts w:ascii="Courier New" w:hAnsi="Courier New" w:cs="Courier New"/>
        </w:rPr>
        <w:t xml:space="preserve"> A aparente periodicidade generalizada </w:t>
      </w:r>
      <w:r w:rsidR="00420C6D">
        <w:rPr>
          <w:rFonts w:ascii="Courier New" w:hAnsi="Courier New" w:cs="Courier New"/>
        </w:rPr>
        <w:t>d</w:t>
      </w:r>
      <w:r w:rsidR="00D37611">
        <w:rPr>
          <w:rFonts w:ascii="Courier New" w:hAnsi="Courier New" w:cs="Courier New"/>
        </w:rPr>
        <w:t>o</w:t>
      </w:r>
      <w:r w:rsidR="00C242B9">
        <w:rPr>
          <w:rFonts w:ascii="Courier New" w:hAnsi="Courier New" w:cs="Courier New"/>
        </w:rPr>
        <w:t>s fenômenos</w:t>
      </w:r>
      <w:r w:rsidR="00D37611">
        <w:rPr>
          <w:rFonts w:ascii="Courier New" w:hAnsi="Courier New" w:cs="Courier New"/>
        </w:rPr>
        <w:t xml:space="preserve"> </w:t>
      </w:r>
      <w:r w:rsidR="00C242B9">
        <w:rPr>
          <w:rFonts w:ascii="Courier New" w:hAnsi="Courier New" w:cs="Courier New"/>
        </w:rPr>
        <w:t xml:space="preserve">do </w:t>
      </w:r>
      <w:r w:rsidR="00D37611">
        <w:rPr>
          <w:rFonts w:ascii="Courier New" w:hAnsi="Courier New" w:cs="Courier New"/>
        </w:rPr>
        <w:t xml:space="preserve">universo </w:t>
      </w:r>
      <w:r w:rsidR="00420C6D">
        <w:rPr>
          <w:rFonts w:ascii="Courier New" w:hAnsi="Courier New" w:cs="Courier New"/>
        </w:rPr>
        <w:t xml:space="preserve">parece ser sugestiva de que toda solução </w:t>
      </w:r>
      <w:r w:rsidR="00C242B9">
        <w:rPr>
          <w:rFonts w:ascii="Courier New" w:hAnsi="Courier New" w:cs="Courier New"/>
        </w:rPr>
        <w:t>deve ser</w:t>
      </w:r>
      <w:r w:rsidR="00420C6D">
        <w:rPr>
          <w:rFonts w:ascii="Courier New" w:hAnsi="Courier New" w:cs="Courier New"/>
        </w:rPr>
        <w:t xml:space="preserve"> uma sequência periódica.</w:t>
      </w:r>
      <w:r w:rsidR="00D37611">
        <w:rPr>
          <w:rFonts w:ascii="Courier New" w:hAnsi="Courier New" w:cs="Courier New"/>
        </w:rPr>
        <w:t xml:space="preserve"> </w:t>
      </w:r>
    </w:p>
    <w:p w14:paraId="15B86973" w14:textId="77777777" w:rsidR="00191E0F" w:rsidRPr="00673489" w:rsidRDefault="00191E0F" w:rsidP="00531A34">
      <w:pPr>
        <w:ind w:firstLine="708"/>
        <w:jc w:val="center"/>
        <w:rPr>
          <w:rFonts w:ascii="Courier New" w:hAnsi="Courier New" w:cs="Courier New"/>
          <w:b/>
          <w:bCs/>
        </w:rPr>
      </w:pPr>
    </w:p>
    <w:p w14:paraId="14AE80CD" w14:textId="5F10AC8F" w:rsidR="00036EB5" w:rsidRDefault="00036EB5" w:rsidP="00673489">
      <w:pPr>
        <w:ind w:firstLine="708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PROGR</w:t>
      </w:r>
      <w:r w:rsidR="000D393C">
        <w:rPr>
          <w:rFonts w:ascii="Courier New" w:hAnsi="Courier New" w:cs="Courier New"/>
          <w:b/>
          <w:bCs/>
        </w:rPr>
        <w:t>AM</w:t>
      </w:r>
    </w:p>
    <w:p w14:paraId="1DB8E330" w14:textId="58F057DE" w:rsidR="004846C9" w:rsidRDefault="004846C9" w:rsidP="00673489">
      <w:pPr>
        <w:ind w:firstLine="708"/>
        <w:jc w:val="center"/>
        <w:rPr>
          <w:rFonts w:ascii="Courier New" w:hAnsi="Courier New" w:cs="Courier New"/>
          <w:b/>
          <w:bCs/>
        </w:rPr>
      </w:pPr>
    </w:p>
    <w:p w14:paraId="1767B8AB" w14:textId="1934B9FA" w:rsidR="004846C9" w:rsidRDefault="00C65C9A" w:rsidP="00673489">
      <w:pPr>
        <w:ind w:firstLine="708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7ED0CDA5" wp14:editId="49E79BDD">
            <wp:extent cx="3674534" cy="1770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84" cy="177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923D" w14:textId="582C9971" w:rsidR="000D393C" w:rsidRDefault="00AE45DD" w:rsidP="0026019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60192">
        <w:rPr>
          <w:rFonts w:ascii="Courier New" w:hAnsi="Courier New" w:cs="Courier New"/>
        </w:rPr>
        <w:t>Relacionados aos sistemas de memorização artificiais, existem os sistemas de transformação artificiais, que estão para a memória artificial como a mente está para a sua memória natural.</w:t>
      </w:r>
      <w:r w:rsidR="003578BE">
        <w:rPr>
          <w:rFonts w:ascii="Courier New" w:hAnsi="Courier New" w:cs="Courier New"/>
        </w:rPr>
        <w:t xml:space="preserve"> Análogo ao pensamento, que se desenvolve na memória natural, são desenvolvidos pela mente os programas, que tem o poder de, ao interagirem com seus sistemas correspondentes, promover uma transformação de estado específica. </w:t>
      </w:r>
      <w:r w:rsidR="00EA123F">
        <w:rPr>
          <w:rFonts w:ascii="Courier New" w:hAnsi="Courier New" w:cs="Courier New"/>
        </w:rPr>
        <w:t xml:space="preserve">Assim como os pensamentos, a natureza dos programas é a mesma da memória do seu sistema, uma degeneração de sua função primitiva de representação. Os programas, como os pensamentos, estão atrelados a teorias acerca de sua interação com o sistema de transformação. </w:t>
      </w:r>
      <w:r w:rsidR="003578BE">
        <w:rPr>
          <w:rFonts w:ascii="Courier New" w:hAnsi="Courier New" w:cs="Courier New"/>
        </w:rPr>
        <w:t>Os pensamentos promovem mudanças de estado de consciência</w:t>
      </w:r>
      <w:r w:rsidR="00A77CEC">
        <w:rPr>
          <w:rFonts w:ascii="Courier New" w:hAnsi="Courier New" w:cs="Courier New"/>
        </w:rPr>
        <w:t>, que por sua vez promovem interferência da mente sobre o mundo. Os programas, criações dessa interferência da mente, produtos então de pensamentos, produzem mudanças de estado no mundo, que, por sua vez, interferem sobre o estado da mente. No fim das contas, a existência de um programa, sua linguagem e estrutura de memorização subjacentes, existem em prol da consciência, em prol da intenção. A própria memória artificial, no qual se sustenta o significado</w:t>
      </w:r>
      <w:r w:rsidR="0035108A">
        <w:rPr>
          <w:rFonts w:ascii="Courier New" w:hAnsi="Courier New" w:cs="Courier New"/>
        </w:rPr>
        <w:t xml:space="preserve"> de um programa, é uma representação da memória natural, esta que por fim encerra a representação de uma entidade que se relaciona diretamente com a mente. Claro que estas entidades, possivelmente, representam as entidades cuja existência a mente não contempla diretamente. </w:t>
      </w:r>
      <w:r w:rsidR="003578BE">
        <w:rPr>
          <w:rFonts w:ascii="Courier New" w:hAnsi="Courier New" w:cs="Courier New"/>
        </w:rPr>
        <w:t xml:space="preserve">Assim como o pensamento forma uma estrutura que é a linguagem, </w:t>
      </w:r>
      <w:r w:rsidR="003578BE">
        <w:rPr>
          <w:rFonts w:ascii="Courier New" w:hAnsi="Courier New" w:cs="Courier New"/>
        </w:rPr>
        <w:lastRenderedPageBreak/>
        <w:t xml:space="preserve">que é memorizada na forma de gramática e de dicionário na memória natural, os programas </w:t>
      </w:r>
      <w:r w:rsidR="00E369A9">
        <w:rPr>
          <w:rFonts w:ascii="Courier New" w:hAnsi="Courier New" w:cs="Courier New"/>
        </w:rPr>
        <w:t>compreendem uma linguagem artificial, que representa as relações do programa e suas componentes com os seus sistemas de memorização e de transformação.</w:t>
      </w:r>
      <w:r w:rsidR="00897B03">
        <w:rPr>
          <w:rFonts w:ascii="Courier New" w:hAnsi="Courier New" w:cs="Courier New"/>
        </w:rPr>
        <w:t xml:space="preserve"> O conjunto desses sistemas artificiais é o que acabamos chamando de computador.</w:t>
      </w:r>
    </w:p>
    <w:p w14:paraId="6938F9FC" w14:textId="43E37F50" w:rsidR="00366463" w:rsidRDefault="00366463" w:rsidP="0026019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Interessante observar também que, da mesma forma que um pensamento pode ser memorizado, um programa por ser representado por uma memória artificial, de acordo com seu sistema de memorização.</w:t>
      </w:r>
    </w:p>
    <w:p w14:paraId="099809DD" w14:textId="3C44015B" w:rsidR="00366463" w:rsidRDefault="001920A7" w:rsidP="0026019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 importante observar que um sistema artificial, memória, programas e linguagem, não levam a existência de uma consciência, da mesma forma que um sistema de memorização natural, de pensamentos e linguagem também não. O sentido é contrário, é através da existência de uma consciência e de suas relações com o universo que esses sistemas surgem, trata-se de reações a uma consciência.</w:t>
      </w:r>
      <w:r w:rsidR="005971C8">
        <w:rPr>
          <w:rFonts w:ascii="Courier New" w:hAnsi="Courier New" w:cs="Courier New"/>
        </w:rPr>
        <w:t xml:space="preserve"> Além disso, sistemas naturais e artificiais só são realmente diferenciados quanto a deliberação com que os segundos são gerados. Os sistemas naturais se desenvolvem sem a deliberação ou intenção da consciência. É apenas quando eles surgem que ela tem a chance de contemplar mais que um instante que é esquecido a todo instante, de perceber e analisar eventos. E somente após ocorrer sua autopercepção e o desenvolvimento de teorias é que surge a chance de criação e surgimento de um </w:t>
      </w:r>
      <w:r w:rsidR="007260D3">
        <w:rPr>
          <w:rFonts w:ascii="Courier New" w:hAnsi="Courier New" w:cs="Courier New"/>
        </w:rPr>
        <w:t xml:space="preserve">computador, um </w:t>
      </w:r>
      <w:r w:rsidR="005971C8">
        <w:rPr>
          <w:rFonts w:ascii="Courier New" w:hAnsi="Courier New" w:cs="Courier New"/>
        </w:rPr>
        <w:t>sistema de memorização e transformação artificia</w:t>
      </w:r>
      <w:r w:rsidR="007260D3">
        <w:rPr>
          <w:rFonts w:ascii="Courier New" w:hAnsi="Courier New" w:cs="Courier New"/>
        </w:rPr>
        <w:t>l</w:t>
      </w:r>
      <w:r w:rsidR="005971C8">
        <w:rPr>
          <w:rFonts w:ascii="Courier New" w:hAnsi="Courier New" w:cs="Courier New"/>
        </w:rPr>
        <w:t>.</w:t>
      </w:r>
      <w:r w:rsidR="007260D3">
        <w:rPr>
          <w:rFonts w:ascii="Courier New" w:hAnsi="Courier New" w:cs="Courier New"/>
        </w:rPr>
        <w:t xml:space="preserve"> Desta feita, computadores fundamentalmente não envolvem a</w:t>
      </w:r>
      <w:r w:rsidR="001D2D0F">
        <w:rPr>
          <w:rFonts w:ascii="Courier New" w:hAnsi="Courier New" w:cs="Courier New"/>
        </w:rPr>
        <w:t xml:space="preserve"> possibilidade de</w:t>
      </w:r>
      <w:r w:rsidR="007260D3">
        <w:rPr>
          <w:rFonts w:ascii="Courier New" w:hAnsi="Courier New" w:cs="Courier New"/>
        </w:rPr>
        <w:t xml:space="preserve"> criação de uma consciência</w:t>
      </w:r>
      <w:r w:rsidR="00057AA7">
        <w:rPr>
          <w:rFonts w:ascii="Courier New" w:hAnsi="Courier New" w:cs="Courier New"/>
        </w:rPr>
        <w:t>, não sendo isto nem mesmo matéria de sua complexidade</w:t>
      </w:r>
      <w:r w:rsidR="007260D3">
        <w:rPr>
          <w:rFonts w:ascii="Courier New" w:hAnsi="Courier New" w:cs="Courier New"/>
        </w:rPr>
        <w:t xml:space="preserve">. </w:t>
      </w:r>
      <w:r w:rsidR="001D2D0F">
        <w:rPr>
          <w:rFonts w:ascii="Courier New" w:hAnsi="Courier New" w:cs="Courier New"/>
        </w:rPr>
        <w:t>Se existe a possibilidade de criação de uma consciência, ela simplesmente não está relacionada aos computadores de forma especial.</w:t>
      </w:r>
      <w:r w:rsidR="00D63D8A">
        <w:rPr>
          <w:rFonts w:ascii="Courier New" w:hAnsi="Courier New" w:cs="Courier New"/>
        </w:rPr>
        <w:t xml:space="preserve"> Se existe um algoritmo ou programa que leve a origem de uma consciência, então a consciência pode surgir também acidentalmente.</w:t>
      </w:r>
      <w:r w:rsidR="00067DCD">
        <w:rPr>
          <w:rFonts w:ascii="Courier New" w:hAnsi="Courier New" w:cs="Courier New"/>
        </w:rPr>
        <w:t xml:space="preserve"> Além disso, consciência não parece ser um atributo de </w:t>
      </w:r>
      <w:r w:rsidR="003E4E8A">
        <w:rPr>
          <w:rFonts w:ascii="Courier New" w:hAnsi="Courier New" w:cs="Courier New"/>
        </w:rPr>
        <w:t>qualquer coisa</w:t>
      </w:r>
      <w:r w:rsidR="00067DCD">
        <w:rPr>
          <w:rFonts w:ascii="Courier New" w:hAnsi="Courier New" w:cs="Courier New"/>
        </w:rPr>
        <w:t>, mas sim algo em si, independente e elementar.</w:t>
      </w:r>
      <w:r w:rsidR="00D63D8A">
        <w:rPr>
          <w:rFonts w:ascii="Courier New" w:hAnsi="Courier New" w:cs="Courier New"/>
        </w:rPr>
        <w:t xml:space="preserve"> </w:t>
      </w:r>
      <w:r w:rsidR="006C3975">
        <w:rPr>
          <w:rFonts w:ascii="Courier New" w:hAnsi="Courier New" w:cs="Courier New"/>
        </w:rPr>
        <w:t>E como pontuado antes, um computador é apenas uma extensão referencial da memória e do pensamento, não tendo qualquer significado senão aquele da memória natural.</w:t>
      </w:r>
    </w:p>
    <w:p w14:paraId="2251CFFB" w14:textId="0D313AB2" w:rsidR="002B31BB" w:rsidRDefault="00DB2AAC" w:rsidP="0026019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desenvolvimento dos sistemas artificias é deliberado e baseado na percepção e teorias das semelhanças do mundo com o pensamento. Em particular, a aparente onipresença da matemática em todo</w:t>
      </w:r>
      <w:r w:rsidR="00276434">
        <w:rPr>
          <w:rFonts w:ascii="Courier New" w:hAnsi="Courier New" w:cs="Courier New"/>
        </w:rPr>
        <w:t xml:space="preserve"> o universo suscita o pensamento do desenvolvimento de algoritmos no mundo físico que sejam análogos aos algoritmos do pensamento para problemas matemáticos.</w:t>
      </w:r>
      <w:r w:rsidR="00F54A67">
        <w:rPr>
          <w:rFonts w:ascii="Courier New" w:hAnsi="Courier New" w:cs="Courier New"/>
        </w:rPr>
        <w:t xml:space="preserve"> Com essa percepção surge o pensamento e movimento da mente de externalização das transformações, de passar a procurar </w:t>
      </w:r>
      <w:r w:rsidR="00494E4F">
        <w:rPr>
          <w:rFonts w:ascii="Courier New" w:hAnsi="Courier New" w:cs="Courier New"/>
        </w:rPr>
        <w:t>programas que correspondam aos seus algoritmos, ao invés de realizar ele mesmo as transformações necessárias para encontrar o estado final da solução.</w:t>
      </w:r>
    </w:p>
    <w:p w14:paraId="7D4B606C" w14:textId="301998DE" w:rsidR="008B5A9B" w:rsidRDefault="00F54A67" w:rsidP="0026019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Em geral, apenas parte dos algoritmos pode ser</w:t>
      </w:r>
      <w:r w:rsidR="00494E4F">
        <w:rPr>
          <w:rFonts w:ascii="Courier New" w:hAnsi="Courier New" w:cs="Courier New"/>
        </w:rPr>
        <w:t xml:space="preserve"> programado, relacionado a um programa, uma vez que os estados iniciais e finais de todo algoritmo estão no âmbito da mente, da memória e do pensamento.</w:t>
      </w:r>
      <w:r w:rsidR="00907568">
        <w:rPr>
          <w:rFonts w:ascii="Courier New" w:hAnsi="Courier New" w:cs="Courier New"/>
        </w:rPr>
        <w:t xml:space="preserve"> O que a mente faz é substituir parte de seu algoritmo por um programa. </w:t>
      </w:r>
      <w:r w:rsidR="00BC0935">
        <w:rPr>
          <w:rFonts w:ascii="Courier New" w:hAnsi="Courier New" w:cs="Courier New"/>
        </w:rPr>
        <w:t>A</w:t>
      </w:r>
      <w:r w:rsidR="00907568">
        <w:rPr>
          <w:rFonts w:ascii="Courier New" w:hAnsi="Courier New" w:cs="Courier New"/>
        </w:rPr>
        <w:t xml:space="preserve"> existência de um programa</w:t>
      </w:r>
      <w:r w:rsidR="00BC0935">
        <w:rPr>
          <w:rFonts w:ascii="Courier New" w:hAnsi="Courier New" w:cs="Courier New"/>
        </w:rPr>
        <w:t xml:space="preserve">, novamente, como tudo o mais, trata-se aqui de um pensamento, uma teoria, uma pergunta sobre a possibilidade de um construto híbrido, um algoritmo idealmente com apenas os estados iniciais e finais naturais, e </w:t>
      </w:r>
      <w:r w:rsidR="00947988">
        <w:rPr>
          <w:rFonts w:ascii="Courier New" w:hAnsi="Courier New" w:cs="Courier New"/>
        </w:rPr>
        <w:t>todos os outros estados e incrementos sendo físicos.</w:t>
      </w:r>
    </w:p>
    <w:p w14:paraId="565E6991" w14:textId="1B108465" w:rsidR="000378C5" w:rsidRDefault="00EE4E6A" w:rsidP="0026019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Um programa é realmente, e de forma significativa, análogo ao pensamento, no que ele interfere sobre o mundo como o pensamento sobre a consciência quando as respectivas memórias são liberadas para interagir. A questão, apenas a título de reforço, é que nem o pensamento nem os programas formam consciências. Pensamentos são rearranjos de memórias e guardam então a sua mesma natureza. Programas são rearranjos de memória física, que pode ou não ter a mesma natureza da memória natural, é irrelevante aqui. </w:t>
      </w:r>
      <w:r w:rsidR="008F6CEF">
        <w:rPr>
          <w:rFonts w:ascii="Courier New" w:hAnsi="Courier New" w:cs="Courier New"/>
        </w:rPr>
        <w:t xml:space="preserve">Uma consciência apenas potencialmente provoca e se relaciona com uma memória, que não é nada mais que uma porção qualquer interditada do universo – </w:t>
      </w:r>
      <w:r w:rsidR="007E1E6C">
        <w:rPr>
          <w:rFonts w:ascii="Courier New" w:hAnsi="Courier New" w:cs="Courier New"/>
        </w:rPr>
        <w:t>desde</w:t>
      </w:r>
      <w:r w:rsidR="008F6CEF">
        <w:rPr>
          <w:rFonts w:ascii="Courier New" w:hAnsi="Courier New" w:cs="Courier New"/>
        </w:rPr>
        <w:t xml:space="preserve"> que ela tenha atributos variáveis que se relacionem simetricamente com o prisma sensorial, a porção serve.  </w:t>
      </w:r>
    </w:p>
    <w:p w14:paraId="610A3D29" w14:textId="63B3D21C" w:rsidR="00EE4E6A" w:rsidRDefault="000378C5" w:rsidP="0026019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É bastante comum a ideia ingênua de que um computador é um sistema completo de significado e que pode operar </w:t>
      </w:r>
      <w:proofErr w:type="spellStart"/>
      <w:r>
        <w:rPr>
          <w:rFonts w:ascii="Courier New" w:hAnsi="Courier New" w:cs="Courier New"/>
        </w:rPr>
        <w:t>independente</w:t>
      </w:r>
      <w:proofErr w:type="spellEnd"/>
      <w:r>
        <w:rPr>
          <w:rFonts w:ascii="Courier New" w:hAnsi="Courier New" w:cs="Courier New"/>
        </w:rPr>
        <w:t xml:space="preserve"> da existência da consciência que o desenvolveu. Mas, na verdade, o funcionamento do computador depende a todo e qualquer instante da imagem dele na memória natural, sem a qual o computador não é mais complexo do que pode ser um amontoado de pedras suficientemente grande a cair de uma encosta.</w:t>
      </w:r>
      <w:r w:rsidR="00EE4E6A">
        <w:rPr>
          <w:rFonts w:ascii="Courier New" w:hAnsi="Courier New" w:cs="Courier New"/>
        </w:rPr>
        <w:t xml:space="preserve"> </w:t>
      </w:r>
    </w:p>
    <w:p w14:paraId="04905797" w14:textId="7D0D041C" w:rsidR="007E1E6C" w:rsidRDefault="007E1E6C" w:rsidP="0026019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Uma mesma memoria artificial, bem como </w:t>
      </w:r>
      <w:proofErr w:type="gramStart"/>
      <w:r>
        <w:rPr>
          <w:rFonts w:ascii="Courier New" w:hAnsi="Courier New" w:cs="Courier New"/>
        </w:rPr>
        <w:t>uma natural</w:t>
      </w:r>
      <w:proofErr w:type="gramEnd"/>
      <w:r>
        <w:rPr>
          <w:rFonts w:ascii="Courier New" w:hAnsi="Courier New" w:cs="Courier New"/>
        </w:rPr>
        <w:t xml:space="preserve">, pode ter infinitos significados/objetos, e mesmo nenhum, quando é apenas uma constância eventual do universo. O que interdita uma porção é uma consciência, que, através de sua relação através do prisma sensorial, relaciona uma variação do universo a uma sensação. No que uma constância do universo eventualmente se relaciona também a essa variação ela passa a representar o conjunto de sensações correspondentes e a variação em si. A interdição é uma condição </w:t>
      </w:r>
      <w:r w:rsidR="001E1060">
        <w:rPr>
          <w:rFonts w:ascii="Courier New" w:hAnsi="Courier New" w:cs="Courier New"/>
        </w:rPr>
        <w:t>puramente subjetiva – lembrando que subjetivo não significa “menos real”, se isso significasse algo por sua vez, o que não significa.</w:t>
      </w:r>
      <w:r>
        <w:rPr>
          <w:rFonts w:ascii="Courier New" w:hAnsi="Courier New" w:cs="Courier New"/>
        </w:rPr>
        <w:t xml:space="preserve">   </w:t>
      </w:r>
    </w:p>
    <w:p w14:paraId="599627C9" w14:textId="34FB3A19" w:rsidR="00260192" w:rsidRDefault="00907568" w:rsidP="00097DFE">
      <w:pPr>
        <w:ind w:firstLine="708"/>
        <w:jc w:val="center"/>
        <w:rPr>
          <w:rFonts w:ascii="Courier New" w:hAnsi="Courier New" w:cs="Courier New"/>
          <w:sz w:val="18"/>
          <w:szCs w:val="18"/>
        </w:rPr>
      </w:pPr>
      <w:r w:rsidRPr="008B5A9B">
        <w:rPr>
          <w:rFonts w:ascii="Courier New" w:hAnsi="Courier New" w:cs="Courier New"/>
          <w:sz w:val="18"/>
          <w:szCs w:val="18"/>
        </w:rPr>
        <w:t>[estado inicial</w:t>
      </w:r>
      <w:r w:rsidR="00947988" w:rsidRPr="008B5A9B">
        <w:rPr>
          <w:rFonts w:ascii="Courier New" w:hAnsi="Courier New" w:cs="Courier New"/>
          <w:sz w:val="18"/>
          <w:szCs w:val="18"/>
        </w:rPr>
        <w:t xml:space="preserve"> da consciência</w:t>
      </w:r>
      <w:r w:rsidRPr="008B5A9B">
        <w:rPr>
          <w:rFonts w:ascii="Courier New" w:hAnsi="Courier New" w:cs="Courier New"/>
          <w:sz w:val="18"/>
          <w:szCs w:val="18"/>
        </w:rPr>
        <w:t xml:space="preserve">, [programa], </w:t>
      </w:r>
      <w:r w:rsidR="00947988" w:rsidRPr="008B5A9B">
        <w:rPr>
          <w:rFonts w:ascii="Courier New" w:hAnsi="Courier New" w:cs="Courier New"/>
          <w:sz w:val="18"/>
          <w:szCs w:val="18"/>
        </w:rPr>
        <w:t>estado final da consciência</w:t>
      </w:r>
      <w:r w:rsidRPr="008B5A9B">
        <w:rPr>
          <w:rFonts w:ascii="Courier New" w:hAnsi="Courier New" w:cs="Courier New"/>
          <w:sz w:val="18"/>
          <w:szCs w:val="18"/>
        </w:rPr>
        <w:t>]</w:t>
      </w:r>
    </w:p>
    <w:p w14:paraId="24F0A886" w14:textId="77777777" w:rsidR="00097DFE" w:rsidRPr="00097DFE" w:rsidRDefault="00097DFE" w:rsidP="00097DFE">
      <w:pPr>
        <w:ind w:firstLine="708"/>
        <w:jc w:val="center"/>
        <w:rPr>
          <w:rFonts w:ascii="Courier New" w:hAnsi="Courier New" w:cs="Courier New"/>
          <w:sz w:val="18"/>
          <w:szCs w:val="18"/>
        </w:rPr>
      </w:pPr>
    </w:p>
    <w:p w14:paraId="6FBA4DB1" w14:textId="5E6E05CA" w:rsidR="008B5A9B" w:rsidRPr="00AE45DD" w:rsidRDefault="00B94EBB" w:rsidP="0026019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Chegamos em um ponto em que podemos arriscar a definição de um algoritmo ideal.</w:t>
      </w:r>
    </w:p>
    <w:sectPr w:rsidR="008B5A9B" w:rsidRPr="00AE45DD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8F19" w14:textId="77777777" w:rsidR="004474F6" w:rsidRDefault="004474F6" w:rsidP="00CD7FD7">
      <w:pPr>
        <w:spacing w:after="0" w:line="240" w:lineRule="auto"/>
      </w:pPr>
      <w:r>
        <w:separator/>
      </w:r>
    </w:p>
  </w:endnote>
  <w:endnote w:type="continuationSeparator" w:id="0">
    <w:p w14:paraId="1448B8C1" w14:textId="77777777" w:rsidR="004474F6" w:rsidRDefault="004474F6" w:rsidP="00CD7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3C7AC" w14:textId="77777777" w:rsidR="004474F6" w:rsidRDefault="004474F6" w:rsidP="00CD7FD7">
      <w:pPr>
        <w:spacing w:after="0" w:line="240" w:lineRule="auto"/>
      </w:pPr>
      <w:r>
        <w:separator/>
      </w:r>
    </w:p>
  </w:footnote>
  <w:footnote w:type="continuationSeparator" w:id="0">
    <w:p w14:paraId="08F20A95" w14:textId="77777777" w:rsidR="004474F6" w:rsidRDefault="004474F6" w:rsidP="00CD7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330AD" w14:textId="3EB77DD7" w:rsidR="00CD7FD7" w:rsidRPr="00CF7492" w:rsidRDefault="00AC22C3" w:rsidP="00323A3E">
    <w:pPr>
      <w:pStyle w:val="Cabealho"/>
      <w:jc w:val="center"/>
      <w:rPr>
        <w:rFonts w:ascii="Courier New" w:hAnsi="Courier New" w:cs="Courier New"/>
        <w:b/>
        <w:bCs/>
        <w:lang w:val="en-US"/>
      </w:rPr>
    </w:pPr>
    <w:r>
      <w:rPr>
        <w:rFonts w:ascii="Courier New" w:hAnsi="Courier New" w:cs="Courier New"/>
        <w:b/>
        <w:bCs/>
        <w:lang w:val="en-US"/>
      </w:rPr>
      <w:t>Philosophy of Computer Programming</w:t>
    </w:r>
  </w:p>
  <w:p w14:paraId="2D1D7326" w14:textId="1CC49D0F" w:rsidR="00CF7492" w:rsidRPr="00CF7492" w:rsidRDefault="00CF7492" w:rsidP="00323A3E">
    <w:pPr>
      <w:pStyle w:val="Cabealho"/>
      <w:jc w:val="center"/>
      <w:rPr>
        <w:rFonts w:ascii="Courier New" w:hAnsi="Courier New" w:cs="Courier New"/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41A7"/>
    <w:multiLevelType w:val="hybridMultilevel"/>
    <w:tmpl w:val="3B56D632"/>
    <w:lvl w:ilvl="0" w:tplc="B6E87D5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757D1"/>
    <w:multiLevelType w:val="hybridMultilevel"/>
    <w:tmpl w:val="80166336"/>
    <w:lvl w:ilvl="0" w:tplc="602ABA64">
      <w:start w:val="1"/>
      <w:numFmt w:val="bullet"/>
      <w:lvlText w:val="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E6ED7"/>
    <w:multiLevelType w:val="hybridMultilevel"/>
    <w:tmpl w:val="1ED8CD02"/>
    <w:lvl w:ilvl="0" w:tplc="59FCB61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92B62"/>
    <w:multiLevelType w:val="hybridMultilevel"/>
    <w:tmpl w:val="D2905F4C"/>
    <w:lvl w:ilvl="0" w:tplc="1602B8B6"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1404627">
    <w:abstractNumId w:val="1"/>
  </w:num>
  <w:num w:numId="2" w16cid:durableId="896088319">
    <w:abstractNumId w:val="0"/>
  </w:num>
  <w:num w:numId="3" w16cid:durableId="991450742">
    <w:abstractNumId w:val="2"/>
  </w:num>
  <w:num w:numId="4" w16cid:durableId="1497652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158"/>
    <w:rsid w:val="00001D6C"/>
    <w:rsid w:val="00004462"/>
    <w:rsid w:val="00007413"/>
    <w:rsid w:val="00012411"/>
    <w:rsid w:val="0001255D"/>
    <w:rsid w:val="00013B0A"/>
    <w:rsid w:val="00013D65"/>
    <w:rsid w:val="00014E2E"/>
    <w:rsid w:val="000164F2"/>
    <w:rsid w:val="00020736"/>
    <w:rsid w:val="000210DD"/>
    <w:rsid w:val="000278B1"/>
    <w:rsid w:val="00027E12"/>
    <w:rsid w:val="0003044B"/>
    <w:rsid w:val="00031F63"/>
    <w:rsid w:val="0003630E"/>
    <w:rsid w:val="0003666D"/>
    <w:rsid w:val="00036EB5"/>
    <w:rsid w:val="000378C5"/>
    <w:rsid w:val="00041D8D"/>
    <w:rsid w:val="00042B4A"/>
    <w:rsid w:val="000460EE"/>
    <w:rsid w:val="0004618F"/>
    <w:rsid w:val="00047E6D"/>
    <w:rsid w:val="00050311"/>
    <w:rsid w:val="00052E34"/>
    <w:rsid w:val="000542F7"/>
    <w:rsid w:val="0005620B"/>
    <w:rsid w:val="00057AA7"/>
    <w:rsid w:val="00060A74"/>
    <w:rsid w:val="000618B9"/>
    <w:rsid w:val="0006250F"/>
    <w:rsid w:val="000635D9"/>
    <w:rsid w:val="00067DCD"/>
    <w:rsid w:val="00071A84"/>
    <w:rsid w:val="0007295C"/>
    <w:rsid w:val="00072B2B"/>
    <w:rsid w:val="00082084"/>
    <w:rsid w:val="000823C3"/>
    <w:rsid w:val="00082495"/>
    <w:rsid w:val="00082C2E"/>
    <w:rsid w:val="00083467"/>
    <w:rsid w:val="00083EC8"/>
    <w:rsid w:val="0008552A"/>
    <w:rsid w:val="00090447"/>
    <w:rsid w:val="000936E4"/>
    <w:rsid w:val="000963CA"/>
    <w:rsid w:val="00096802"/>
    <w:rsid w:val="00097DFE"/>
    <w:rsid w:val="000A40AD"/>
    <w:rsid w:val="000A4677"/>
    <w:rsid w:val="000B03D1"/>
    <w:rsid w:val="000B34E6"/>
    <w:rsid w:val="000B382A"/>
    <w:rsid w:val="000B4FCD"/>
    <w:rsid w:val="000C14AE"/>
    <w:rsid w:val="000D02E3"/>
    <w:rsid w:val="000D057A"/>
    <w:rsid w:val="000D12B1"/>
    <w:rsid w:val="000D13D7"/>
    <w:rsid w:val="000D393C"/>
    <w:rsid w:val="000D3DE9"/>
    <w:rsid w:val="000D7980"/>
    <w:rsid w:val="000E05EA"/>
    <w:rsid w:val="000E06C2"/>
    <w:rsid w:val="000E2781"/>
    <w:rsid w:val="000E2CC3"/>
    <w:rsid w:val="000E2DE8"/>
    <w:rsid w:val="000E4B2F"/>
    <w:rsid w:val="000E4E9B"/>
    <w:rsid w:val="000E4F5F"/>
    <w:rsid w:val="000E6E1D"/>
    <w:rsid w:val="000E7766"/>
    <w:rsid w:val="000F035E"/>
    <w:rsid w:val="000F1520"/>
    <w:rsid w:val="000F15C5"/>
    <w:rsid w:val="000F1841"/>
    <w:rsid w:val="000F1E82"/>
    <w:rsid w:val="000F6B8F"/>
    <w:rsid w:val="000F7B53"/>
    <w:rsid w:val="0010279F"/>
    <w:rsid w:val="00104D30"/>
    <w:rsid w:val="001051F1"/>
    <w:rsid w:val="00105E8A"/>
    <w:rsid w:val="00106E96"/>
    <w:rsid w:val="00112784"/>
    <w:rsid w:val="0011297F"/>
    <w:rsid w:val="00113202"/>
    <w:rsid w:val="0011507A"/>
    <w:rsid w:val="001162AF"/>
    <w:rsid w:val="00116866"/>
    <w:rsid w:val="001168E1"/>
    <w:rsid w:val="0012015D"/>
    <w:rsid w:val="001203D9"/>
    <w:rsid w:val="001229C6"/>
    <w:rsid w:val="00122D4D"/>
    <w:rsid w:val="001236E1"/>
    <w:rsid w:val="00124190"/>
    <w:rsid w:val="00125C65"/>
    <w:rsid w:val="00127208"/>
    <w:rsid w:val="001303AD"/>
    <w:rsid w:val="00130470"/>
    <w:rsid w:val="001350B3"/>
    <w:rsid w:val="0013562E"/>
    <w:rsid w:val="00135F7C"/>
    <w:rsid w:val="0013786E"/>
    <w:rsid w:val="00145AE1"/>
    <w:rsid w:val="0014774D"/>
    <w:rsid w:val="001479D7"/>
    <w:rsid w:val="0015009A"/>
    <w:rsid w:val="001505D0"/>
    <w:rsid w:val="00151B0D"/>
    <w:rsid w:val="001529B4"/>
    <w:rsid w:val="001619A6"/>
    <w:rsid w:val="00163E0C"/>
    <w:rsid w:val="001676E9"/>
    <w:rsid w:val="00170628"/>
    <w:rsid w:val="00171E34"/>
    <w:rsid w:val="00174066"/>
    <w:rsid w:val="00174292"/>
    <w:rsid w:val="00174539"/>
    <w:rsid w:val="001751DC"/>
    <w:rsid w:val="00177C90"/>
    <w:rsid w:val="001812FE"/>
    <w:rsid w:val="00185A84"/>
    <w:rsid w:val="00191E0F"/>
    <w:rsid w:val="001920A7"/>
    <w:rsid w:val="00192C64"/>
    <w:rsid w:val="00196716"/>
    <w:rsid w:val="001A06FC"/>
    <w:rsid w:val="001A222C"/>
    <w:rsid w:val="001A2E87"/>
    <w:rsid w:val="001A3E33"/>
    <w:rsid w:val="001A5413"/>
    <w:rsid w:val="001A648F"/>
    <w:rsid w:val="001B36E1"/>
    <w:rsid w:val="001B4B01"/>
    <w:rsid w:val="001C2BBD"/>
    <w:rsid w:val="001C783F"/>
    <w:rsid w:val="001D0847"/>
    <w:rsid w:val="001D2D0F"/>
    <w:rsid w:val="001D3521"/>
    <w:rsid w:val="001D5438"/>
    <w:rsid w:val="001E1060"/>
    <w:rsid w:val="001E1BBB"/>
    <w:rsid w:val="001E378A"/>
    <w:rsid w:val="001E3B38"/>
    <w:rsid w:val="001E4D76"/>
    <w:rsid w:val="001E5752"/>
    <w:rsid w:val="001E673B"/>
    <w:rsid w:val="001F183A"/>
    <w:rsid w:val="001F1D3C"/>
    <w:rsid w:val="001F1D44"/>
    <w:rsid w:val="001F244E"/>
    <w:rsid w:val="001F2604"/>
    <w:rsid w:val="001F2E88"/>
    <w:rsid w:val="001F4BD0"/>
    <w:rsid w:val="001F50FC"/>
    <w:rsid w:val="001F5D1A"/>
    <w:rsid w:val="001F797E"/>
    <w:rsid w:val="002013F0"/>
    <w:rsid w:val="00201E2E"/>
    <w:rsid w:val="00206B82"/>
    <w:rsid w:val="00207145"/>
    <w:rsid w:val="00207AE5"/>
    <w:rsid w:val="00210E8C"/>
    <w:rsid w:val="00210F5C"/>
    <w:rsid w:val="00213CC2"/>
    <w:rsid w:val="002141E3"/>
    <w:rsid w:val="0021420D"/>
    <w:rsid w:val="00215668"/>
    <w:rsid w:val="002159E9"/>
    <w:rsid w:val="00220195"/>
    <w:rsid w:val="00222E50"/>
    <w:rsid w:val="0022420A"/>
    <w:rsid w:val="002249C2"/>
    <w:rsid w:val="00224C35"/>
    <w:rsid w:val="002253E8"/>
    <w:rsid w:val="00227C83"/>
    <w:rsid w:val="0023130B"/>
    <w:rsid w:val="00232B45"/>
    <w:rsid w:val="00234482"/>
    <w:rsid w:val="0024388A"/>
    <w:rsid w:val="002471A6"/>
    <w:rsid w:val="002477D2"/>
    <w:rsid w:val="002502A7"/>
    <w:rsid w:val="00251E98"/>
    <w:rsid w:val="00252224"/>
    <w:rsid w:val="0025331B"/>
    <w:rsid w:val="0025551E"/>
    <w:rsid w:val="00255BAB"/>
    <w:rsid w:val="00260192"/>
    <w:rsid w:val="00260A2F"/>
    <w:rsid w:val="00265CCA"/>
    <w:rsid w:val="00267B5F"/>
    <w:rsid w:val="00271010"/>
    <w:rsid w:val="002723CB"/>
    <w:rsid w:val="002739A8"/>
    <w:rsid w:val="00275296"/>
    <w:rsid w:val="00276434"/>
    <w:rsid w:val="002771B7"/>
    <w:rsid w:val="00277A12"/>
    <w:rsid w:val="00277A8B"/>
    <w:rsid w:val="00281E86"/>
    <w:rsid w:val="00282EEF"/>
    <w:rsid w:val="002861E7"/>
    <w:rsid w:val="00286FEC"/>
    <w:rsid w:val="00291292"/>
    <w:rsid w:val="00291BB1"/>
    <w:rsid w:val="0029448B"/>
    <w:rsid w:val="002957B9"/>
    <w:rsid w:val="00296008"/>
    <w:rsid w:val="00297CAB"/>
    <w:rsid w:val="002A3394"/>
    <w:rsid w:val="002A6060"/>
    <w:rsid w:val="002B062F"/>
    <w:rsid w:val="002B19C3"/>
    <w:rsid w:val="002B2008"/>
    <w:rsid w:val="002B2A12"/>
    <w:rsid w:val="002B31BB"/>
    <w:rsid w:val="002B4C25"/>
    <w:rsid w:val="002C2E58"/>
    <w:rsid w:val="002C2F51"/>
    <w:rsid w:val="002C44C4"/>
    <w:rsid w:val="002C7098"/>
    <w:rsid w:val="002D55F1"/>
    <w:rsid w:val="002D788E"/>
    <w:rsid w:val="002D7AAF"/>
    <w:rsid w:val="002E02AA"/>
    <w:rsid w:val="002E246F"/>
    <w:rsid w:val="002E2882"/>
    <w:rsid w:val="002E6E5B"/>
    <w:rsid w:val="002F0F1C"/>
    <w:rsid w:val="002F12D9"/>
    <w:rsid w:val="002F19A8"/>
    <w:rsid w:val="002F507B"/>
    <w:rsid w:val="002F6CA1"/>
    <w:rsid w:val="00300475"/>
    <w:rsid w:val="00301373"/>
    <w:rsid w:val="003034A0"/>
    <w:rsid w:val="003034BC"/>
    <w:rsid w:val="00305D69"/>
    <w:rsid w:val="003066CC"/>
    <w:rsid w:val="00307883"/>
    <w:rsid w:val="00310282"/>
    <w:rsid w:val="00316781"/>
    <w:rsid w:val="00317429"/>
    <w:rsid w:val="003176CE"/>
    <w:rsid w:val="00320F9F"/>
    <w:rsid w:val="003235A2"/>
    <w:rsid w:val="00323749"/>
    <w:rsid w:val="00323A3E"/>
    <w:rsid w:val="00324AD8"/>
    <w:rsid w:val="00327370"/>
    <w:rsid w:val="00330C99"/>
    <w:rsid w:val="00335047"/>
    <w:rsid w:val="00335811"/>
    <w:rsid w:val="0033757B"/>
    <w:rsid w:val="003401ED"/>
    <w:rsid w:val="00340929"/>
    <w:rsid w:val="00344B8D"/>
    <w:rsid w:val="003463A5"/>
    <w:rsid w:val="003467DD"/>
    <w:rsid w:val="00347692"/>
    <w:rsid w:val="003476E0"/>
    <w:rsid w:val="00347927"/>
    <w:rsid w:val="0035108A"/>
    <w:rsid w:val="003578BE"/>
    <w:rsid w:val="0036193E"/>
    <w:rsid w:val="00364102"/>
    <w:rsid w:val="003649DA"/>
    <w:rsid w:val="00366463"/>
    <w:rsid w:val="00366EEB"/>
    <w:rsid w:val="00367007"/>
    <w:rsid w:val="0036764C"/>
    <w:rsid w:val="00371995"/>
    <w:rsid w:val="00375C8C"/>
    <w:rsid w:val="00376B68"/>
    <w:rsid w:val="00381B4E"/>
    <w:rsid w:val="00381B71"/>
    <w:rsid w:val="003864A1"/>
    <w:rsid w:val="00390E18"/>
    <w:rsid w:val="00390F2B"/>
    <w:rsid w:val="003917EA"/>
    <w:rsid w:val="00394EDD"/>
    <w:rsid w:val="0039607B"/>
    <w:rsid w:val="003A5A9E"/>
    <w:rsid w:val="003A5CB4"/>
    <w:rsid w:val="003A7551"/>
    <w:rsid w:val="003B07EE"/>
    <w:rsid w:val="003B10A1"/>
    <w:rsid w:val="003B3AE4"/>
    <w:rsid w:val="003B3FF0"/>
    <w:rsid w:val="003B7A4D"/>
    <w:rsid w:val="003C25A5"/>
    <w:rsid w:val="003C2859"/>
    <w:rsid w:val="003C3D27"/>
    <w:rsid w:val="003C3DCD"/>
    <w:rsid w:val="003C41DD"/>
    <w:rsid w:val="003C61E2"/>
    <w:rsid w:val="003C64B1"/>
    <w:rsid w:val="003C68D6"/>
    <w:rsid w:val="003D23FF"/>
    <w:rsid w:val="003D463F"/>
    <w:rsid w:val="003D4793"/>
    <w:rsid w:val="003D6619"/>
    <w:rsid w:val="003D7251"/>
    <w:rsid w:val="003D7938"/>
    <w:rsid w:val="003E43EA"/>
    <w:rsid w:val="003E4E8A"/>
    <w:rsid w:val="003E676D"/>
    <w:rsid w:val="003E73AB"/>
    <w:rsid w:val="003E7438"/>
    <w:rsid w:val="003F0F70"/>
    <w:rsid w:val="003F20D3"/>
    <w:rsid w:val="003F2653"/>
    <w:rsid w:val="003F2C8D"/>
    <w:rsid w:val="00402155"/>
    <w:rsid w:val="0041285B"/>
    <w:rsid w:val="004140E8"/>
    <w:rsid w:val="0041590E"/>
    <w:rsid w:val="00420C6D"/>
    <w:rsid w:val="00424339"/>
    <w:rsid w:val="004266AC"/>
    <w:rsid w:val="00426CEC"/>
    <w:rsid w:val="00427237"/>
    <w:rsid w:val="004305D9"/>
    <w:rsid w:val="00430CB3"/>
    <w:rsid w:val="00431A57"/>
    <w:rsid w:val="004353FA"/>
    <w:rsid w:val="00440762"/>
    <w:rsid w:val="00440B93"/>
    <w:rsid w:val="00441F0D"/>
    <w:rsid w:val="00441FC3"/>
    <w:rsid w:val="004432E8"/>
    <w:rsid w:val="00443C0E"/>
    <w:rsid w:val="00446759"/>
    <w:rsid w:val="004474F6"/>
    <w:rsid w:val="004475C3"/>
    <w:rsid w:val="004479D9"/>
    <w:rsid w:val="00451045"/>
    <w:rsid w:val="0045181B"/>
    <w:rsid w:val="004521F9"/>
    <w:rsid w:val="00454D45"/>
    <w:rsid w:val="0045513D"/>
    <w:rsid w:val="0045545D"/>
    <w:rsid w:val="004570CF"/>
    <w:rsid w:val="0046101C"/>
    <w:rsid w:val="0046535A"/>
    <w:rsid w:val="004656DB"/>
    <w:rsid w:val="00465C5A"/>
    <w:rsid w:val="00473D0E"/>
    <w:rsid w:val="00477999"/>
    <w:rsid w:val="00477C1A"/>
    <w:rsid w:val="004844D4"/>
    <w:rsid w:val="004846C9"/>
    <w:rsid w:val="00484FC2"/>
    <w:rsid w:val="00485151"/>
    <w:rsid w:val="0048646A"/>
    <w:rsid w:val="00490ECB"/>
    <w:rsid w:val="00492213"/>
    <w:rsid w:val="00494049"/>
    <w:rsid w:val="00494E4F"/>
    <w:rsid w:val="00495529"/>
    <w:rsid w:val="004A106D"/>
    <w:rsid w:val="004A1488"/>
    <w:rsid w:val="004A2C90"/>
    <w:rsid w:val="004A6292"/>
    <w:rsid w:val="004A6C64"/>
    <w:rsid w:val="004B1123"/>
    <w:rsid w:val="004B1BDE"/>
    <w:rsid w:val="004B224D"/>
    <w:rsid w:val="004B2565"/>
    <w:rsid w:val="004B25EE"/>
    <w:rsid w:val="004B6E49"/>
    <w:rsid w:val="004B79EC"/>
    <w:rsid w:val="004C0BC2"/>
    <w:rsid w:val="004C2D91"/>
    <w:rsid w:val="004C40E9"/>
    <w:rsid w:val="004D0115"/>
    <w:rsid w:val="004D01DC"/>
    <w:rsid w:val="004D0226"/>
    <w:rsid w:val="004D2E89"/>
    <w:rsid w:val="004D6FC3"/>
    <w:rsid w:val="004E1C8B"/>
    <w:rsid w:val="004E2180"/>
    <w:rsid w:val="004E4CE4"/>
    <w:rsid w:val="004E721E"/>
    <w:rsid w:val="004F5B12"/>
    <w:rsid w:val="004F7F95"/>
    <w:rsid w:val="00500406"/>
    <w:rsid w:val="00501F8E"/>
    <w:rsid w:val="005025C3"/>
    <w:rsid w:val="0050365C"/>
    <w:rsid w:val="0050657E"/>
    <w:rsid w:val="0050664F"/>
    <w:rsid w:val="005104F3"/>
    <w:rsid w:val="00512ABD"/>
    <w:rsid w:val="00512C1E"/>
    <w:rsid w:val="00515C8B"/>
    <w:rsid w:val="00522815"/>
    <w:rsid w:val="00523D91"/>
    <w:rsid w:val="00525D8C"/>
    <w:rsid w:val="00526610"/>
    <w:rsid w:val="00531A34"/>
    <w:rsid w:val="00531C15"/>
    <w:rsid w:val="00533CCA"/>
    <w:rsid w:val="00542825"/>
    <w:rsid w:val="00555D99"/>
    <w:rsid w:val="005602E2"/>
    <w:rsid w:val="005648DC"/>
    <w:rsid w:val="00570AEB"/>
    <w:rsid w:val="0057342B"/>
    <w:rsid w:val="0057468D"/>
    <w:rsid w:val="005750A8"/>
    <w:rsid w:val="0057589A"/>
    <w:rsid w:val="00577FB3"/>
    <w:rsid w:val="005808A9"/>
    <w:rsid w:val="0058502D"/>
    <w:rsid w:val="00585159"/>
    <w:rsid w:val="00585CE4"/>
    <w:rsid w:val="00585F09"/>
    <w:rsid w:val="00586107"/>
    <w:rsid w:val="005903A1"/>
    <w:rsid w:val="0059157C"/>
    <w:rsid w:val="005922CA"/>
    <w:rsid w:val="005971C8"/>
    <w:rsid w:val="00597E00"/>
    <w:rsid w:val="005A4A22"/>
    <w:rsid w:val="005A7D86"/>
    <w:rsid w:val="005B0061"/>
    <w:rsid w:val="005B0E59"/>
    <w:rsid w:val="005B0EA4"/>
    <w:rsid w:val="005B2A75"/>
    <w:rsid w:val="005B2E69"/>
    <w:rsid w:val="005B356E"/>
    <w:rsid w:val="005C11B6"/>
    <w:rsid w:val="005C63C7"/>
    <w:rsid w:val="005C659D"/>
    <w:rsid w:val="005C7A11"/>
    <w:rsid w:val="005D050F"/>
    <w:rsid w:val="005E06AD"/>
    <w:rsid w:val="005E1235"/>
    <w:rsid w:val="005E1A68"/>
    <w:rsid w:val="005E3F68"/>
    <w:rsid w:val="005E4B40"/>
    <w:rsid w:val="005E520A"/>
    <w:rsid w:val="005F160B"/>
    <w:rsid w:val="005F270D"/>
    <w:rsid w:val="005F54BD"/>
    <w:rsid w:val="005F6A76"/>
    <w:rsid w:val="00601FFB"/>
    <w:rsid w:val="00603251"/>
    <w:rsid w:val="006034E5"/>
    <w:rsid w:val="00610175"/>
    <w:rsid w:val="00610C00"/>
    <w:rsid w:val="006121A7"/>
    <w:rsid w:val="00614108"/>
    <w:rsid w:val="006166A9"/>
    <w:rsid w:val="00616DC6"/>
    <w:rsid w:val="0061783A"/>
    <w:rsid w:val="00620897"/>
    <w:rsid w:val="00620D65"/>
    <w:rsid w:val="00622CCE"/>
    <w:rsid w:val="006238F9"/>
    <w:rsid w:val="006241C8"/>
    <w:rsid w:val="00625452"/>
    <w:rsid w:val="006266B3"/>
    <w:rsid w:val="00627867"/>
    <w:rsid w:val="006310C9"/>
    <w:rsid w:val="0063287B"/>
    <w:rsid w:val="00634CD5"/>
    <w:rsid w:val="006406A8"/>
    <w:rsid w:val="00641350"/>
    <w:rsid w:val="00642037"/>
    <w:rsid w:val="00642D59"/>
    <w:rsid w:val="006433F6"/>
    <w:rsid w:val="00643A74"/>
    <w:rsid w:val="00644B5B"/>
    <w:rsid w:val="00657042"/>
    <w:rsid w:val="006577D9"/>
    <w:rsid w:val="00661942"/>
    <w:rsid w:val="00663E39"/>
    <w:rsid w:val="00666080"/>
    <w:rsid w:val="00666AB7"/>
    <w:rsid w:val="00673489"/>
    <w:rsid w:val="00673BF2"/>
    <w:rsid w:val="006801A9"/>
    <w:rsid w:val="00681C24"/>
    <w:rsid w:val="0068381F"/>
    <w:rsid w:val="006843D1"/>
    <w:rsid w:val="00685F9E"/>
    <w:rsid w:val="00686193"/>
    <w:rsid w:val="00692752"/>
    <w:rsid w:val="006A1C4D"/>
    <w:rsid w:val="006A333F"/>
    <w:rsid w:val="006A37CC"/>
    <w:rsid w:val="006A3943"/>
    <w:rsid w:val="006A538B"/>
    <w:rsid w:val="006A60F9"/>
    <w:rsid w:val="006A724F"/>
    <w:rsid w:val="006B15C7"/>
    <w:rsid w:val="006B23E4"/>
    <w:rsid w:val="006B4F07"/>
    <w:rsid w:val="006C1857"/>
    <w:rsid w:val="006C3975"/>
    <w:rsid w:val="006C4697"/>
    <w:rsid w:val="006D0C5B"/>
    <w:rsid w:val="006D0DAE"/>
    <w:rsid w:val="006D1396"/>
    <w:rsid w:val="006D223F"/>
    <w:rsid w:val="006D2BEF"/>
    <w:rsid w:val="006D3B93"/>
    <w:rsid w:val="006D4573"/>
    <w:rsid w:val="006D5825"/>
    <w:rsid w:val="006D7084"/>
    <w:rsid w:val="006E118D"/>
    <w:rsid w:val="006E14A8"/>
    <w:rsid w:val="006E4020"/>
    <w:rsid w:val="006E6AA9"/>
    <w:rsid w:val="006F14C8"/>
    <w:rsid w:val="006F3A95"/>
    <w:rsid w:val="006F3F49"/>
    <w:rsid w:val="006F5A6F"/>
    <w:rsid w:val="00702A5B"/>
    <w:rsid w:val="007070AE"/>
    <w:rsid w:val="00710D2E"/>
    <w:rsid w:val="00711BAD"/>
    <w:rsid w:val="00711DF3"/>
    <w:rsid w:val="00712C78"/>
    <w:rsid w:val="00720B92"/>
    <w:rsid w:val="00724261"/>
    <w:rsid w:val="007260D3"/>
    <w:rsid w:val="007274E5"/>
    <w:rsid w:val="00730E6C"/>
    <w:rsid w:val="007363FC"/>
    <w:rsid w:val="00740716"/>
    <w:rsid w:val="00741CC1"/>
    <w:rsid w:val="00743B10"/>
    <w:rsid w:val="0074409D"/>
    <w:rsid w:val="00744562"/>
    <w:rsid w:val="007446AC"/>
    <w:rsid w:val="00744D77"/>
    <w:rsid w:val="0075142F"/>
    <w:rsid w:val="00752B37"/>
    <w:rsid w:val="00753130"/>
    <w:rsid w:val="007562FF"/>
    <w:rsid w:val="00757612"/>
    <w:rsid w:val="00761522"/>
    <w:rsid w:val="00761760"/>
    <w:rsid w:val="0076450F"/>
    <w:rsid w:val="0076784C"/>
    <w:rsid w:val="007702D5"/>
    <w:rsid w:val="00773B56"/>
    <w:rsid w:val="007740E2"/>
    <w:rsid w:val="00774728"/>
    <w:rsid w:val="00780DBE"/>
    <w:rsid w:val="00782045"/>
    <w:rsid w:val="00783B13"/>
    <w:rsid w:val="00783D29"/>
    <w:rsid w:val="0078484B"/>
    <w:rsid w:val="007870BA"/>
    <w:rsid w:val="00791C47"/>
    <w:rsid w:val="00793EB1"/>
    <w:rsid w:val="00795310"/>
    <w:rsid w:val="00795D3A"/>
    <w:rsid w:val="00796DD1"/>
    <w:rsid w:val="007A2781"/>
    <w:rsid w:val="007A3B9B"/>
    <w:rsid w:val="007A4484"/>
    <w:rsid w:val="007A59F0"/>
    <w:rsid w:val="007A716D"/>
    <w:rsid w:val="007A7B9C"/>
    <w:rsid w:val="007B23AB"/>
    <w:rsid w:val="007B5765"/>
    <w:rsid w:val="007B6C5B"/>
    <w:rsid w:val="007B6D4B"/>
    <w:rsid w:val="007C2BF3"/>
    <w:rsid w:val="007C4D7F"/>
    <w:rsid w:val="007C590C"/>
    <w:rsid w:val="007D1F31"/>
    <w:rsid w:val="007D6CE5"/>
    <w:rsid w:val="007D76B2"/>
    <w:rsid w:val="007E1E6C"/>
    <w:rsid w:val="007E2FA0"/>
    <w:rsid w:val="007E3798"/>
    <w:rsid w:val="007E49E5"/>
    <w:rsid w:val="007E5725"/>
    <w:rsid w:val="007E76C7"/>
    <w:rsid w:val="007F1813"/>
    <w:rsid w:val="007F754A"/>
    <w:rsid w:val="00800F39"/>
    <w:rsid w:val="00803247"/>
    <w:rsid w:val="008032BE"/>
    <w:rsid w:val="008034A5"/>
    <w:rsid w:val="00803AEA"/>
    <w:rsid w:val="008048DA"/>
    <w:rsid w:val="008053A5"/>
    <w:rsid w:val="00806F80"/>
    <w:rsid w:val="00810877"/>
    <w:rsid w:val="00810ED9"/>
    <w:rsid w:val="00810FC7"/>
    <w:rsid w:val="00811F28"/>
    <w:rsid w:val="00811F41"/>
    <w:rsid w:val="0081272F"/>
    <w:rsid w:val="00813B0C"/>
    <w:rsid w:val="0081437C"/>
    <w:rsid w:val="0081442D"/>
    <w:rsid w:val="008158A0"/>
    <w:rsid w:val="0081603B"/>
    <w:rsid w:val="008170D0"/>
    <w:rsid w:val="008208A3"/>
    <w:rsid w:val="00820CE0"/>
    <w:rsid w:val="0082216F"/>
    <w:rsid w:val="00823DC5"/>
    <w:rsid w:val="0082465D"/>
    <w:rsid w:val="00825AEF"/>
    <w:rsid w:val="00831D46"/>
    <w:rsid w:val="00835444"/>
    <w:rsid w:val="008363A5"/>
    <w:rsid w:val="0084123C"/>
    <w:rsid w:val="00843D20"/>
    <w:rsid w:val="008473C7"/>
    <w:rsid w:val="0085062D"/>
    <w:rsid w:val="008664C1"/>
    <w:rsid w:val="00867174"/>
    <w:rsid w:val="00867941"/>
    <w:rsid w:val="008709C2"/>
    <w:rsid w:val="008718C0"/>
    <w:rsid w:val="00871BC0"/>
    <w:rsid w:val="00872AAA"/>
    <w:rsid w:val="00874C24"/>
    <w:rsid w:val="008759A1"/>
    <w:rsid w:val="008764F5"/>
    <w:rsid w:val="008774D1"/>
    <w:rsid w:val="00885C30"/>
    <w:rsid w:val="00886392"/>
    <w:rsid w:val="0089230B"/>
    <w:rsid w:val="00893005"/>
    <w:rsid w:val="00894F85"/>
    <w:rsid w:val="008974AB"/>
    <w:rsid w:val="00897B03"/>
    <w:rsid w:val="00897DF0"/>
    <w:rsid w:val="008A4797"/>
    <w:rsid w:val="008A5FC9"/>
    <w:rsid w:val="008B47FB"/>
    <w:rsid w:val="008B5A9B"/>
    <w:rsid w:val="008B6FD4"/>
    <w:rsid w:val="008C53CD"/>
    <w:rsid w:val="008C61A8"/>
    <w:rsid w:val="008D7454"/>
    <w:rsid w:val="008E2808"/>
    <w:rsid w:val="008E55A2"/>
    <w:rsid w:val="008F1055"/>
    <w:rsid w:val="008F3C7C"/>
    <w:rsid w:val="008F6A35"/>
    <w:rsid w:val="008F6CEF"/>
    <w:rsid w:val="008F7BFE"/>
    <w:rsid w:val="00907568"/>
    <w:rsid w:val="00911373"/>
    <w:rsid w:val="009143C9"/>
    <w:rsid w:val="00914468"/>
    <w:rsid w:val="009201BE"/>
    <w:rsid w:val="0092603D"/>
    <w:rsid w:val="0092630B"/>
    <w:rsid w:val="00931925"/>
    <w:rsid w:val="00932CA8"/>
    <w:rsid w:val="00934849"/>
    <w:rsid w:val="009430DF"/>
    <w:rsid w:val="009433CF"/>
    <w:rsid w:val="00944035"/>
    <w:rsid w:val="009461EC"/>
    <w:rsid w:val="00946C84"/>
    <w:rsid w:val="00947988"/>
    <w:rsid w:val="00950993"/>
    <w:rsid w:val="0095100B"/>
    <w:rsid w:val="00951E17"/>
    <w:rsid w:val="00951ECE"/>
    <w:rsid w:val="009548B1"/>
    <w:rsid w:val="009552C5"/>
    <w:rsid w:val="009565DC"/>
    <w:rsid w:val="0096321D"/>
    <w:rsid w:val="00966243"/>
    <w:rsid w:val="0097239F"/>
    <w:rsid w:val="00972CEF"/>
    <w:rsid w:val="00972E2F"/>
    <w:rsid w:val="00974C61"/>
    <w:rsid w:val="009815BB"/>
    <w:rsid w:val="00981666"/>
    <w:rsid w:val="009827C5"/>
    <w:rsid w:val="00983561"/>
    <w:rsid w:val="00986674"/>
    <w:rsid w:val="00992750"/>
    <w:rsid w:val="009927C3"/>
    <w:rsid w:val="00993FC2"/>
    <w:rsid w:val="00995159"/>
    <w:rsid w:val="009A1BBB"/>
    <w:rsid w:val="009A3072"/>
    <w:rsid w:val="009A31FF"/>
    <w:rsid w:val="009A3239"/>
    <w:rsid w:val="009A391F"/>
    <w:rsid w:val="009A58FC"/>
    <w:rsid w:val="009A59C8"/>
    <w:rsid w:val="009B010F"/>
    <w:rsid w:val="009B0BDF"/>
    <w:rsid w:val="009B2104"/>
    <w:rsid w:val="009B280A"/>
    <w:rsid w:val="009B2A24"/>
    <w:rsid w:val="009B2B69"/>
    <w:rsid w:val="009B313E"/>
    <w:rsid w:val="009B5F61"/>
    <w:rsid w:val="009C195F"/>
    <w:rsid w:val="009C1C55"/>
    <w:rsid w:val="009C1C65"/>
    <w:rsid w:val="009C6131"/>
    <w:rsid w:val="009C70ED"/>
    <w:rsid w:val="009C790E"/>
    <w:rsid w:val="009C7F87"/>
    <w:rsid w:val="009D3377"/>
    <w:rsid w:val="009D3DBD"/>
    <w:rsid w:val="009D4C31"/>
    <w:rsid w:val="009E2DEE"/>
    <w:rsid w:val="009E4844"/>
    <w:rsid w:val="009E49B2"/>
    <w:rsid w:val="009E5606"/>
    <w:rsid w:val="009E66DE"/>
    <w:rsid w:val="009F1878"/>
    <w:rsid w:val="009F2AF6"/>
    <w:rsid w:val="009F2D01"/>
    <w:rsid w:val="009F743D"/>
    <w:rsid w:val="00A01F9B"/>
    <w:rsid w:val="00A03289"/>
    <w:rsid w:val="00A037D8"/>
    <w:rsid w:val="00A05759"/>
    <w:rsid w:val="00A05A36"/>
    <w:rsid w:val="00A05D2D"/>
    <w:rsid w:val="00A102D2"/>
    <w:rsid w:val="00A1329D"/>
    <w:rsid w:val="00A132FB"/>
    <w:rsid w:val="00A135BD"/>
    <w:rsid w:val="00A174D1"/>
    <w:rsid w:val="00A208EE"/>
    <w:rsid w:val="00A22EA3"/>
    <w:rsid w:val="00A23B48"/>
    <w:rsid w:val="00A23FF9"/>
    <w:rsid w:val="00A244B0"/>
    <w:rsid w:val="00A27C1E"/>
    <w:rsid w:val="00A32095"/>
    <w:rsid w:val="00A35E74"/>
    <w:rsid w:val="00A37EC2"/>
    <w:rsid w:val="00A40812"/>
    <w:rsid w:val="00A4291E"/>
    <w:rsid w:val="00A44E93"/>
    <w:rsid w:val="00A50042"/>
    <w:rsid w:val="00A50EAE"/>
    <w:rsid w:val="00A5181F"/>
    <w:rsid w:val="00A51E1F"/>
    <w:rsid w:val="00A52A62"/>
    <w:rsid w:val="00A54040"/>
    <w:rsid w:val="00A5587C"/>
    <w:rsid w:val="00A609CE"/>
    <w:rsid w:val="00A62158"/>
    <w:rsid w:val="00A6240C"/>
    <w:rsid w:val="00A732AF"/>
    <w:rsid w:val="00A73C2E"/>
    <w:rsid w:val="00A73FB5"/>
    <w:rsid w:val="00A74606"/>
    <w:rsid w:val="00A75902"/>
    <w:rsid w:val="00A7598A"/>
    <w:rsid w:val="00A77836"/>
    <w:rsid w:val="00A77CEC"/>
    <w:rsid w:val="00A82B23"/>
    <w:rsid w:val="00A94126"/>
    <w:rsid w:val="00A9486B"/>
    <w:rsid w:val="00A94B6A"/>
    <w:rsid w:val="00A95387"/>
    <w:rsid w:val="00A95D4C"/>
    <w:rsid w:val="00A97252"/>
    <w:rsid w:val="00A97E44"/>
    <w:rsid w:val="00AA1FE2"/>
    <w:rsid w:val="00AA451A"/>
    <w:rsid w:val="00AA45DF"/>
    <w:rsid w:val="00AA5681"/>
    <w:rsid w:val="00AA6DFD"/>
    <w:rsid w:val="00AB1EFC"/>
    <w:rsid w:val="00AB2180"/>
    <w:rsid w:val="00AB2C86"/>
    <w:rsid w:val="00AB625F"/>
    <w:rsid w:val="00AC151A"/>
    <w:rsid w:val="00AC22C3"/>
    <w:rsid w:val="00AC3954"/>
    <w:rsid w:val="00AC4A8B"/>
    <w:rsid w:val="00AC6779"/>
    <w:rsid w:val="00AD0E05"/>
    <w:rsid w:val="00AD1517"/>
    <w:rsid w:val="00AD3254"/>
    <w:rsid w:val="00AD55BF"/>
    <w:rsid w:val="00AD6862"/>
    <w:rsid w:val="00AE38A3"/>
    <w:rsid w:val="00AE45DD"/>
    <w:rsid w:val="00AE718E"/>
    <w:rsid w:val="00AF1DFE"/>
    <w:rsid w:val="00AF3508"/>
    <w:rsid w:val="00AF35BA"/>
    <w:rsid w:val="00B00A73"/>
    <w:rsid w:val="00B00B2C"/>
    <w:rsid w:val="00B013CD"/>
    <w:rsid w:val="00B02219"/>
    <w:rsid w:val="00B05046"/>
    <w:rsid w:val="00B0626B"/>
    <w:rsid w:val="00B124AE"/>
    <w:rsid w:val="00B13827"/>
    <w:rsid w:val="00B16ED4"/>
    <w:rsid w:val="00B17E39"/>
    <w:rsid w:val="00B20297"/>
    <w:rsid w:val="00B20A7F"/>
    <w:rsid w:val="00B20C8C"/>
    <w:rsid w:val="00B220EB"/>
    <w:rsid w:val="00B22864"/>
    <w:rsid w:val="00B22907"/>
    <w:rsid w:val="00B245AB"/>
    <w:rsid w:val="00B30018"/>
    <w:rsid w:val="00B32BBA"/>
    <w:rsid w:val="00B352A8"/>
    <w:rsid w:val="00B407A6"/>
    <w:rsid w:val="00B42C98"/>
    <w:rsid w:val="00B44511"/>
    <w:rsid w:val="00B45B51"/>
    <w:rsid w:val="00B4739E"/>
    <w:rsid w:val="00B47B14"/>
    <w:rsid w:val="00B50001"/>
    <w:rsid w:val="00B503C5"/>
    <w:rsid w:val="00B50EB6"/>
    <w:rsid w:val="00B522DF"/>
    <w:rsid w:val="00B53B6D"/>
    <w:rsid w:val="00B568CD"/>
    <w:rsid w:val="00B603FC"/>
    <w:rsid w:val="00B60A80"/>
    <w:rsid w:val="00B62077"/>
    <w:rsid w:val="00B6290F"/>
    <w:rsid w:val="00B657C6"/>
    <w:rsid w:val="00B65BBF"/>
    <w:rsid w:val="00B66F53"/>
    <w:rsid w:val="00B710A4"/>
    <w:rsid w:val="00B72782"/>
    <w:rsid w:val="00B72C61"/>
    <w:rsid w:val="00B73366"/>
    <w:rsid w:val="00B733D5"/>
    <w:rsid w:val="00B7429F"/>
    <w:rsid w:val="00B74E0F"/>
    <w:rsid w:val="00B82E3C"/>
    <w:rsid w:val="00B93127"/>
    <w:rsid w:val="00B94EBB"/>
    <w:rsid w:val="00B95AFF"/>
    <w:rsid w:val="00B97994"/>
    <w:rsid w:val="00BA0449"/>
    <w:rsid w:val="00BA1682"/>
    <w:rsid w:val="00BA18E4"/>
    <w:rsid w:val="00BB06BF"/>
    <w:rsid w:val="00BB1065"/>
    <w:rsid w:val="00BB1F54"/>
    <w:rsid w:val="00BB2817"/>
    <w:rsid w:val="00BB2D25"/>
    <w:rsid w:val="00BC05B6"/>
    <w:rsid w:val="00BC0935"/>
    <w:rsid w:val="00BC1D5D"/>
    <w:rsid w:val="00BC5A15"/>
    <w:rsid w:val="00BC7526"/>
    <w:rsid w:val="00BC7B0F"/>
    <w:rsid w:val="00BD0CC4"/>
    <w:rsid w:val="00BD1A1E"/>
    <w:rsid w:val="00BD270D"/>
    <w:rsid w:val="00BD2777"/>
    <w:rsid w:val="00BD663C"/>
    <w:rsid w:val="00BD6B89"/>
    <w:rsid w:val="00BD7F28"/>
    <w:rsid w:val="00BE0342"/>
    <w:rsid w:val="00BE04D6"/>
    <w:rsid w:val="00BE10B5"/>
    <w:rsid w:val="00BE14B3"/>
    <w:rsid w:val="00BE1DD7"/>
    <w:rsid w:val="00BE2F33"/>
    <w:rsid w:val="00BE6030"/>
    <w:rsid w:val="00BE6A00"/>
    <w:rsid w:val="00BF3C98"/>
    <w:rsid w:val="00BF4B91"/>
    <w:rsid w:val="00C01AE9"/>
    <w:rsid w:val="00C03156"/>
    <w:rsid w:val="00C04F1D"/>
    <w:rsid w:val="00C124ED"/>
    <w:rsid w:val="00C135DD"/>
    <w:rsid w:val="00C137D9"/>
    <w:rsid w:val="00C15069"/>
    <w:rsid w:val="00C16F79"/>
    <w:rsid w:val="00C178F6"/>
    <w:rsid w:val="00C20E98"/>
    <w:rsid w:val="00C20F24"/>
    <w:rsid w:val="00C242B9"/>
    <w:rsid w:val="00C25EA0"/>
    <w:rsid w:val="00C313D8"/>
    <w:rsid w:val="00C32160"/>
    <w:rsid w:val="00C330E2"/>
    <w:rsid w:val="00C33497"/>
    <w:rsid w:val="00C33D19"/>
    <w:rsid w:val="00C37FFD"/>
    <w:rsid w:val="00C44E57"/>
    <w:rsid w:val="00C50194"/>
    <w:rsid w:val="00C51BC2"/>
    <w:rsid w:val="00C53EAE"/>
    <w:rsid w:val="00C55A6A"/>
    <w:rsid w:val="00C55C46"/>
    <w:rsid w:val="00C560F6"/>
    <w:rsid w:val="00C65C9A"/>
    <w:rsid w:val="00C65F04"/>
    <w:rsid w:val="00C67E2C"/>
    <w:rsid w:val="00C703B9"/>
    <w:rsid w:val="00C70478"/>
    <w:rsid w:val="00C716EB"/>
    <w:rsid w:val="00C72D8B"/>
    <w:rsid w:val="00C76B46"/>
    <w:rsid w:val="00C77208"/>
    <w:rsid w:val="00C7767E"/>
    <w:rsid w:val="00C777DA"/>
    <w:rsid w:val="00C83E17"/>
    <w:rsid w:val="00C83EE7"/>
    <w:rsid w:val="00C843E4"/>
    <w:rsid w:val="00C877D0"/>
    <w:rsid w:val="00C92956"/>
    <w:rsid w:val="00C96E72"/>
    <w:rsid w:val="00CA3158"/>
    <w:rsid w:val="00CA714D"/>
    <w:rsid w:val="00CB4795"/>
    <w:rsid w:val="00CB504F"/>
    <w:rsid w:val="00CC72FF"/>
    <w:rsid w:val="00CD14B5"/>
    <w:rsid w:val="00CD3178"/>
    <w:rsid w:val="00CD4B50"/>
    <w:rsid w:val="00CD7FD7"/>
    <w:rsid w:val="00CE0B8A"/>
    <w:rsid w:val="00CE14B4"/>
    <w:rsid w:val="00CE5469"/>
    <w:rsid w:val="00CE5D23"/>
    <w:rsid w:val="00CE680E"/>
    <w:rsid w:val="00CE7A29"/>
    <w:rsid w:val="00CE7E35"/>
    <w:rsid w:val="00CF07E6"/>
    <w:rsid w:val="00CF1163"/>
    <w:rsid w:val="00CF1BBD"/>
    <w:rsid w:val="00CF35AA"/>
    <w:rsid w:val="00CF72FF"/>
    <w:rsid w:val="00CF7492"/>
    <w:rsid w:val="00D045DD"/>
    <w:rsid w:val="00D12648"/>
    <w:rsid w:val="00D1354D"/>
    <w:rsid w:val="00D13907"/>
    <w:rsid w:val="00D20181"/>
    <w:rsid w:val="00D21AB4"/>
    <w:rsid w:val="00D23ACA"/>
    <w:rsid w:val="00D3148D"/>
    <w:rsid w:val="00D3374A"/>
    <w:rsid w:val="00D33C5D"/>
    <w:rsid w:val="00D37611"/>
    <w:rsid w:val="00D4007B"/>
    <w:rsid w:val="00D43C30"/>
    <w:rsid w:val="00D442AB"/>
    <w:rsid w:val="00D47012"/>
    <w:rsid w:val="00D47023"/>
    <w:rsid w:val="00D50839"/>
    <w:rsid w:val="00D5303F"/>
    <w:rsid w:val="00D5359C"/>
    <w:rsid w:val="00D53AB5"/>
    <w:rsid w:val="00D54748"/>
    <w:rsid w:val="00D5612B"/>
    <w:rsid w:val="00D60B37"/>
    <w:rsid w:val="00D63D8A"/>
    <w:rsid w:val="00D640E7"/>
    <w:rsid w:val="00D652E6"/>
    <w:rsid w:val="00D65A64"/>
    <w:rsid w:val="00D70472"/>
    <w:rsid w:val="00D71A3B"/>
    <w:rsid w:val="00D71A42"/>
    <w:rsid w:val="00D71DE2"/>
    <w:rsid w:val="00D7359A"/>
    <w:rsid w:val="00D737B2"/>
    <w:rsid w:val="00D746AA"/>
    <w:rsid w:val="00D74DA1"/>
    <w:rsid w:val="00D75D16"/>
    <w:rsid w:val="00D76EE8"/>
    <w:rsid w:val="00D7787B"/>
    <w:rsid w:val="00D83B2F"/>
    <w:rsid w:val="00D84220"/>
    <w:rsid w:val="00D92455"/>
    <w:rsid w:val="00D962A4"/>
    <w:rsid w:val="00D976DB"/>
    <w:rsid w:val="00DA0EA8"/>
    <w:rsid w:val="00DA1784"/>
    <w:rsid w:val="00DA1BB5"/>
    <w:rsid w:val="00DA4C91"/>
    <w:rsid w:val="00DA67ED"/>
    <w:rsid w:val="00DB09ED"/>
    <w:rsid w:val="00DB2AAC"/>
    <w:rsid w:val="00DB785C"/>
    <w:rsid w:val="00DC14DE"/>
    <w:rsid w:val="00DD1310"/>
    <w:rsid w:val="00DD17C5"/>
    <w:rsid w:val="00DD2DD9"/>
    <w:rsid w:val="00DD5714"/>
    <w:rsid w:val="00DE1932"/>
    <w:rsid w:val="00DE3FD4"/>
    <w:rsid w:val="00DE4166"/>
    <w:rsid w:val="00DE4B08"/>
    <w:rsid w:val="00DE4DDA"/>
    <w:rsid w:val="00DE5F4B"/>
    <w:rsid w:val="00DE7780"/>
    <w:rsid w:val="00DF45DC"/>
    <w:rsid w:val="00DF47CB"/>
    <w:rsid w:val="00E03B1D"/>
    <w:rsid w:val="00E03E6E"/>
    <w:rsid w:val="00E04910"/>
    <w:rsid w:val="00E0562E"/>
    <w:rsid w:val="00E10024"/>
    <w:rsid w:val="00E210FB"/>
    <w:rsid w:val="00E21874"/>
    <w:rsid w:val="00E2522F"/>
    <w:rsid w:val="00E25E5B"/>
    <w:rsid w:val="00E26617"/>
    <w:rsid w:val="00E30AB8"/>
    <w:rsid w:val="00E34DC3"/>
    <w:rsid w:val="00E35388"/>
    <w:rsid w:val="00E369A9"/>
    <w:rsid w:val="00E40E29"/>
    <w:rsid w:val="00E414D4"/>
    <w:rsid w:val="00E45A44"/>
    <w:rsid w:val="00E52AE9"/>
    <w:rsid w:val="00E54022"/>
    <w:rsid w:val="00E54EF4"/>
    <w:rsid w:val="00E55985"/>
    <w:rsid w:val="00E563A5"/>
    <w:rsid w:val="00E60A15"/>
    <w:rsid w:val="00E619A0"/>
    <w:rsid w:val="00E61E88"/>
    <w:rsid w:val="00E62412"/>
    <w:rsid w:val="00E705C3"/>
    <w:rsid w:val="00E708EC"/>
    <w:rsid w:val="00E72458"/>
    <w:rsid w:val="00E74C0F"/>
    <w:rsid w:val="00E74FB2"/>
    <w:rsid w:val="00E77183"/>
    <w:rsid w:val="00E90742"/>
    <w:rsid w:val="00E915C4"/>
    <w:rsid w:val="00E935D9"/>
    <w:rsid w:val="00E93FEE"/>
    <w:rsid w:val="00E94091"/>
    <w:rsid w:val="00EA123F"/>
    <w:rsid w:val="00EA128F"/>
    <w:rsid w:val="00EA2F41"/>
    <w:rsid w:val="00EA3FD3"/>
    <w:rsid w:val="00EA470B"/>
    <w:rsid w:val="00EA5233"/>
    <w:rsid w:val="00EA5B53"/>
    <w:rsid w:val="00EA754D"/>
    <w:rsid w:val="00EA77ED"/>
    <w:rsid w:val="00EB185B"/>
    <w:rsid w:val="00EB4E0D"/>
    <w:rsid w:val="00EB5B00"/>
    <w:rsid w:val="00EB6F75"/>
    <w:rsid w:val="00EB7B48"/>
    <w:rsid w:val="00EC1D93"/>
    <w:rsid w:val="00EC1DFE"/>
    <w:rsid w:val="00EC241A"/>
    <w:rsid w:val="00EC7390"/>
    <w:rsid w:val="00ED4416"/>
    <w:rsid w:val="00ED5A54"/>
    <w:rsid w:val="00EE008E"/>
    <w:rsid w:val="00EE4E6A"/>
    <w:rsid w:val="00EF12C1"/>
    <w:rsid w:val="00EF1A8F"/>
    <w:rsid w:val="00EF1B21"/>
    <w:rsid w:val="00EF350F"/>
    <w:rsid w:val="00EF61C9"/>
    <w:rsid w:val="00EF6931"/>
    <w:rsid w:val="00EF7BFC"/>
    <w:rsid w:val="00F028A1"/>
    <w:rsid w:val="00F0566C"/>
    <w:rsid w:val="00F07E5F"/>
    <w:rsid w:val="00F1060E"/>
    <w:rsid w:val="00F1625C"/>
    <w:rsid w:val="00F173B0"/>
    <w:rsid w:val="00F175F7"/>
    <w:rsid w:val="00F20607"/>
    <w:rsid w:val="00F27011"/>
    <w:rsid w:val="00F30D86"/>
    <w:rsid w:val="00F34CF5"/>
    <w:rsid w:val="00F35071"/>
    <w:rsid w:val="00F352B9"/>
    <w:rsid w:val="00F36B67"/>
    <w:rsid w:val="00F373C1"/>
    <w:rsid w:val="00F41368"/>
    <w:rsid w:val="00F41429"/>
    <w:rsid w:val="00F4151D"/>
    <w:rsid w:val="00F420BD"/>
    <w:rsid w:val="00F42BE8"/>
    <w:rsid w:val="00F43F3D"/>
    <w:rsid w:val="00F467F7"/>
    <w:rsid w:val="00F47CCC"/>
    <w:rsid w:val="00F528EE"/>
    <w:rsid w:val="00F535C1"/>
    <w:rsid w:val="00F54A67"/>
    <w:rsid w:val="00F57C62"/>
    <w:rsid w:val="00F64A86"/>
    <w:rsid w:val="00F72450"/>
    <w:rsid w:val="00F73519"/>
    <w:rsid w:val="00F744F1"/>
    <w:rsid w:val="00F75696"/>
    <w:rsid w:val="00F75829"/>
    <w:rsid w:val="00F76572"/>
    <w:rsid w:val="00F767FB"/>
    <w:rsid w:val="00F769C0"/>
    <w:rsid w:val="00F912A0"/>
    <w:rsid w:val="00F91D0D"/>
    <w:rsid w:val="00F923B8"/>
    <w:rsid w:val="00F9324B"/>
    <w:rsid w:val="00F9473B"/>
    <w:rsid w:val="00F95999"/>
    <w:rsid w:val="00FA0724"/>
    <w:rsid w:val="00FA1A30"/>
    <w:rsid w:val="00FA2573"/>
    <w:rsid w:val="00FA447A"/>
    <w:rsid w:val="00FA605B"/>
    <w:rsid w:val="00FA63FA"/>
    <w:rsid w:val="00FA652F"/>
    <w:rsid w:val="00FB0DA7"/>
    <w:rsid w:val="00FB1177"/>
    <w:rsid w:val="00FB3ABE"/>
    <w:rsid w:val="00FB49EF"/>
    <w:rsid w:val="00FB753E"/>
    <w:rsid w:val="00FC1AD8"/>
    <w:rsid w:val="00FC3522"/>
    <w:rsid w:val="00FC4C0F"/>
    <w:rsid w:val="00FC4FD5"/>
    <w:rsid w:val="00FC62F1"/>
    <w:rsid w:val="00FC6D70"/>
    <w:rsid w:val="00FD0573"/>
    <w:rsid w:val="00FD23E9"/>
    <w:rsid w:val="00FD2A78"/>
    <w:rsid w:val="00FD388C"/>
    <w:rsid w:val="00FE01C9"/>
    <w:rsid w:val="00FE1927"/>
    <w:rsid w:val="00FE35FD"/>
    <w:rsid w:val="00FE6D36"/>
    <w:rsid w:val="00FE6E3E"/>
    <w:rsid w:val="00FE7A2E"/>
    <w:rsid w:val="00FF24A0"/>
    <w:rsid w:val="00FF2E5C"/>
    <w:rsid w:val="00FF66FD"/>
    <w:rsid w:val="00FF6783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080E"/>
  <w15:docId w15:val="{BDA66B56-3E33-468B-92D8-150CFBEF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D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7FD7"/>
  </w:style>
  <w:style w:type="paragraph" w:styleId="Rodap">
    <w:name w:val="footer"/>
    <w:basedOn w:val="Normal"/>
    <w:link w:val="RodapChar"/>
    <w:uiPriority w:val="99"/>
    <w:unhideWhenUsed/>
    <w:rsid w:val="00CD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7FD7"/>
  </w:style>
  <w:style w:type="character" w:styleId="TextodoEspaoReservado">
    <w:name w:val="Placeholder Text"/>
    <w:basedOn w:val="Fontepargpadro"/>
    <w:uiPriority w:val="99"/>
    <w:semiHidden/>
    <w:rsid w:val="00C53EA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B66F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26418</TotalTime>
  <Pages>13</Pages>
  <Words>4375</Words>
  <Characters>23626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730</cp:revision>
  <dcterms:created xsi:type="dcterms:W3CDTF">2022-05-05T15:07:00Z</dcterms:created>
  <dcterms:modified xsi:type="dcterms:W3CDTF">2022-06-28T02:25:00Z</dcterms:modified>
</cp:coreProperties>
</file>