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E7C5" w14:textId="2F5080D7" w:rsidR="003F6644" w:rsidRDefault="003F6644">
      <w:r w:rsidRPr="003F6644">
        <w:drawing>
          <wp:inline distT="0" distB="0" distL="0" distR="0" wp14:anchorId="3E6B90E5" wp14:editId="28E32C74">
            <wp:extent cx="5943600" cy="2736215"/>
            <wp:effectExtent l="0" t="0" r="0" b="0"/>
            <wp:docPr id="925763061" name="Picture 1" descr="A close-up of a tax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3061" name="Picture 1" descr="A close-up of a tax for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44"/>
    <w:rsid w:val="003F6644"/>
    <w:rsid w:val="00FC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848A4"/>
  <w15:chartTrackingRefBased/>
  <w15:docId w15:val="{E5D4F812-86F3-D64F-BBD6-2181740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16AA485BE684791667F087565664F" ma:contentTypeVersion="15" ma:contentTypeDescription="Create a new document." ma:contentTypeScope="" ma:versionID="1382c0a2902c07cb4a978d14c9d0d90e">
  <xsd:schema xmlns:xsd="http://www.w3.org/2001/XMLSchema" xmlns:xs="http://www.w3.org/2001/XMLSchema" xmlns:p="http://schemas.microsoft.com/office/2006/metadata/properties" xmlns:ns2="7dc771f6-da2e-4bd1-a70e-d17768d8552b" xmlns:ns3="aba09c29-35bd-4335-b6cc-74f029ed22c9" xmlns:ns4="b0fa510d-7618-4990-8d82-45385a8571b3" targetNamespace="http://schemas.microsoft.com/office/2006/metadata/properties" ma:root="true" ma:fieldsID="69d778743fc0fb119814200a832c7ff9" ns2:_="" ns3:_="" ns4:_="">
    <xsd:import namespace="7dc771f6-da2e-4bd1-a70e-d17768d8552b"/>
    <xsd:import namespace="aba09c29-35bd-4335-b6cc-74f029ed22c9"/>
    <xsd:import namespace="b0fa510d-7618-4990-8d82-45385a8571b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onthNum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771f6-da2e-4bd1-a70e-d17768d85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70da1760-388e-4423-a8c0-441d6bdb01c8}" ma:internalName="TaxCatchAll" ma:showField="CatchAllData" ma:web="7dc771f6-da2e-4bd1-a70e-d17768d85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09c29-35bd-4335-b6cc-74f029ed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30b531-dd62-44ad-9bfd-ea1049f7e5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onthNum" ma:index="21" nillable="true" ma:displayName="MonthNum" ma:format="Dropdown" ma:internalName="MonthNum" ma:percentage="FALSE">
      <xsd:simpleType>
        <xsd:restriction base="dms:Number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a510d-7618-4990-8d82-45385a857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c771f6-da2e-4bd1-a70e-d17768d8552b" xsi:nil="true"/>
    <lcf76f155ced4ddcb4097134ff3c332f xmlns="aba09c29-35bd-4335-b6cc-74f029ed22c9">
      <Terms xmlns="http://schemas.microsoft.com/office/infopath/2007/PartnerControls"/>
    </lcf76f155ced4ddcb4097134ff3c332f>
    <MonthNum xmlns="aba09c29-35bd-4335-b6cc-74f029ed22c9" xsi:nil="true"/>
    <_dlc_DocId xmlns="7dc771f6-da2e-4bd1-a70e-d17768d8552b">6YDMQ6CUTPJ4-1427209179-910</_dlc_DocId>
    <_dlc_DocIdUrl xmlns="7dc771f6-da2e-4bd1-a70e-d17768d8552b">
      <Url>https://cloudbaud.sharepoint.com/sites/Accounting/Taxes/_layouts/15/DocIdRedir.aspx?ID=6YDMQ6CUTPJ4-1427209179-910</Url>
      <Description>6YDMQ6CUTPJ4-1427209179-910</Description>
    </_dlc_DocIdUrl>
  </documentManagement>
</p:properties>
</file>

<file path=customXml/itemProps1.xml><?xml version="1.0" encoding="utf-8"?>
<ds:datastoreItem xmlns:ds="http://schemas.openxmlformats.org/officeDocument/2006/customXml" ds:itemID="{AFB0050F-BE35-4492-B410-0C940A950A27}"/>
</file>

<file path=customXml/itemProps2.xml><?xml version="1.0" encoding="utf-8"?>
<ds:datastoreItem xmlns:ds="http://schemas.openxmlformats.org/officeDocument/2006/customXml" ds:itemID="{AE9D56E5-DEB5-47EC-9279-6D58BFC6099C}"/>
</file>

<file path=customXml/itemProps3.xml><?xml version="1.0" encoding="utf-8"?>
<ds:datastoreItem xmlns:ds="http://schemas.openxmlformats.org/officeDocument/2006/customXml" ds:itemID="{7FF285E7-B26B-471C-B210-D99A7FA491A9}"/>
</file>

<file path=customXml/itemProps4.xml><?xml version="1.0" encoding="utf-8"?>
<ds:datastoreItem xmlns:ds="http://schemas.openxmlformats.org/officeDocument/2006/customXml" ds:itemID="{FABB1A60-351A-4C57-B041-039C1B1DE2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Mahajan</dc:creator>
  <cp:keywords/>
  <dc:description/>
  <cp:lastModifiedBy>Sanjay Mahajan</cp:lastModifiedBy>
  <cp:revision>1</cp:revision>
  <dcterms:created xsi:type="dcterms:W3CDTF">2025-02-03T17:44:00Z</dcterms:created>
  <dcterms:modified xsi:type="dcterms:W3CDTF">2025-02-03T17:45:00Z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0x0101006EF16AA485BE684791667F087565664F</vt:lpwstr>
  </property>
  <property fmtid="{D5CDD505-2E9C-101B-9397-08002B2CF9AE}" pid="3" name="_dlc_DocIdItemGuid">
    <vt:lpwstr>0d10edd5-57eb-4455-9894-ab9ae3940fa8</vt:lpwstr>
  </property>
</Properties>
</file>