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48F1BDE7" w14:textId="77777777" w:rsidR="00200768" w:rsidRDefault="00200768" w:rsidP="00200768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iPad</w:t>
      </w:r>
    </w:p>
    <w:p w14:paraId="7D0F294C" w14:textId="2A4B3641" w:rsidR="00200768" w:rsidRDefault="00200768" w:rsidP="00200768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human2</w:t>
      </w:r>
    </w:p>
    <w:p w14:paraId="48BCB331" w14:textId="0A3346A8" w:rsidR="00200768" w:rsidRDefault="00200768" w:rsidP="00200768">
      <w:pPr>
        <w:jc w:val="right"/>
        <w:rPr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LLM</w:t>
      </w:r>
    </w:p>
    <w:p w14:paraId="2ECEF053" w14:textId="66864973" w:rsidR="00B51FA0" w:rsidRDefault="00B51FA0" w:rsidP="00200768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558B5D8F" w14:textId="469BD494" w:rsidR="00B51FA0" w:rsidRDefault="00B51FA0" w:rsidP="00B51FA0">
      <w:pPr>
        <w:rPr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3C6562" w:rsidRPr="000439D2" w14:paraId="405310EB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27942E1" w14:textId="77777777" w:rsidR="003C6562" w:rsidRPr="000439D2" w:rsidRDefault="003C656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10768BC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2449DA93" w14:textId="4391CE18" w:rsidR="003C6562" w:rsidRPr="00123B15" w:rsidRDefault="00123B1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3C6562" w:rsidRPr="000439D2" w14:paraId="1A2AE1E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DBCE734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FE9BF1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CB15586" w14:textId="334D5154" w:rsidR="003C6562" w:rsidRPr="000439D2" w:rsidRDefault="00123B1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3C6562" w:rsidRPr="000439D2" w14:paraId="39DA1A80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A28334D" w14:textId="77777777" w:rsidR="003C6562" w:rsidRPr="000439D2" w:rsidRDefault="003C656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3450482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9CAF307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3C6562" w:rsidRPr="000439D2" w14:paraId="2AA4A897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F377ADC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E714C60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2B8BBB7E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3C6562" w:rsidRPr="000439D2" w14:paraId="58920CE9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9E47E34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DCA4019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309C330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3C6562" w:rsidRPr="000439D2" w14:paraId="715D0C5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60625E0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4E7FD68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32F16283" w14:textId="7D7F6FF7" w:rsidR="003C6562" w:rsidRPr="000439D2" w:rsidRDefault="00123B1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C6562" w:rsidRPr="000439D2" w14:paraId="21F2ADBF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9B01E49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486898C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8578E17" w14:textId="55EBF64C" w:rsidR="003C6562" w:rsidRPr="000439D2" w:rsidRDefault="00123B1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C6562" w:rsidRPr="000439D2" w14:paraId="00171119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600445C" w14:textId="77777777" w:rsidR="003C6562" w:rsidRPr="000439D2" w:rsidRDefault="003C656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34B84AC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32D68B8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C6562" w:rsidRPr="000439D2" w14:paraId="20C495FA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FF7A3AD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A4EED85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0FACE2E" w14:textId="5DC1ED02" w:rsidR="003C6562" w:rsidRPr="000439D2" w:rsidRDefault="001D395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3C6562" w:rsidRPr="000439D2" w14:paraId="06A64CE7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0BA5470" w14:textId="77777777" w:rsidR="003C6562" w:rsidRPr="000439D2" w:rsidRDefault="003C656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7462480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58F33E35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3C6562" w:rsidRPr="000439D2" w14:paraId="748E0EA0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34E0DEA2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1C9C6D7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4DE05B7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3C6562" w:rsidRPr="000439D2" w14:paraId="12A293A0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8D40577" w14:textId="77777777" w:rsidR="003C6562" w:rsidRPr="000439D2" w:rsidRDefault="003C656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8E26B17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133286C" w14:textId="44814757" w:rsidR="003C6562" w:rsidRPr="000439D2" w:rsidRDefault="00123B1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C6562" w:rsidRPr="000439D2" w14:paraId="14A815C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206132E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E1A8C13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B7C8FDF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3C6562" w:rsidRPr="000439D2" w14:paraId="3C83D4C8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F5792B7" w14:textId="77777777" w:rsidR="003C6562" w:rsidRPr="000439D2" w:rsidRDefault="003C6562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DA424CA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D24169A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3C6562" w:rsidRPr="000439D2" w14:paraId="5EA3668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886D765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8021641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31CB046" w14:textId="77777777" w:rsidR="003C6562" w:rsidRPr="000439D2" w:rsidRDefault="003C6562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</w:tbl>
    <w:p w14:paraId="0DDE5AC4" w14:textId="77777777" w:rsidR="00B51FA0" w:rsidRDefault="00B51FA0"/>
    <w:p w14:paraId="150A4497" w14:textId="461CA1AC" w:rsidR="003C6562" w:rsidRDefault="003C6562" w:rsidP="003C6562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lastRenderedPageBreak/>
        <w:t xml:space="preserve">Total: </w:t>
      </w:r>
      <w:r w:rsidR="00123B15">
        <w:rPr>
          <w:rFonts w:ascii="Calibri" w:hAnsi="Calibri" w:cs="Calibri"/>
          <w:szCs w:val="22"/>
        </w:rPr>
        <w:t>71</w:t>
      </w:r>
    </w:p>
    <w:p w14:paraId="45F60F26" w14:textId="77777777" w:rsidR="003C6562" w:rsidRPr="00B272E4" w:rsidRDefault="003C6562" w:rsidP="003C6562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7. Qualitative Reviewer Comment (Only for the qualitative review of the LLM-generated report)</w:t>
      </w:r>
    </w:p>
    <w:p w14:paraId="0BB00AC9" w14:textId="50521BF8" w:rsidR="003C6562" w:rsidRDefault="003C6562" w:rsidP="003C6562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 w:rsidR="001C39AD">
        <w:rPr>
          <w:rFonts w:ascii="Calibri" w:hAnsi="Calibri" w:cs="Calibri"/>
          <w:szCs w:val="22"/>
        </w:rPr>
        <w:t>:</w:t>
      </w:r>
    </w:p>
    <w:p w14:paraId="3C51467F" w14:textId="6D5DC09B" w:rsidR="003C6562" w:rsidRDefault="00123B15">
      <w:r>
        <w:t>This report is not reliable. It calculated the overall sentiment wrong (the reviews were mostly super positive), and it extracted a wrong information about color expectations. I cannot find any comment about it. Key feature extraction was good, though.</w:t>
      </w:r>
    </w:p>
    <w:sectPr w:rsidR="003C656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123B15"/>
    <w:rsid w:val="001C39AD"/>
    <w:rsid w:val="001D3958"/>
    <w:rsid w:val="00200768"/>
    <w:rsid w:val="003C6562"/>
    <w:rsid w:val="0069713F"/>
    <w:rsid w:val="00795BB8"/>
    <w:rsid w:val="008E64EC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8</cp:revision>
  <dcterms:created xsi:type="dcterms:W3CDTF">2025-08-23T13:53:00Z</dcterms:created>
  <dcterms:modified xsi:type="dcterms:W3CDTF">2025-08-24T17:02:00Z</dcterms:modified>
</cp:coreProperties>
</file>