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2EF5669B" w:rsidR="00300E9F" w:rsidRDefault="00F367EF" w:rsidP="00300E9F">
      <w:r w:rsidRPr="00F367EF">
        <w:rPr>
          <w:b/>
          <w:bCs/>
        </w:rPr>
        <w:t xml:space="preserve">Exercise </w:t>
      </w:r>
      <w:r w:rsidR="00824A26">
        <w:rPr>
          <w:b/>
          <w:bCs/>
        </w:rPr>
        <w:t>3</w:t>
      </w:r>
      <w:r w:rsidR="00360A6E">
        <w:rPr>
          <w:b/>
          <w:bCs/>
        </w:rPr>
        <w:t>.</w:t>
      </w:r>
      <w:r w:rsidR="00697A66">
        <w:rPr>
          <w:b/>
          <w:bCs/>
        </w:rPr>
        <w:t>2</w:t>
      </w:r>
      <w:r>
        <w:rPr>
          <w:b/>
          <w:bCs/>
        </w:rPr>
        <w:t xml:space="preserve">: </w:t>
      </w:r>
      <w:r w:rsidR="00697A66">
        <w:rPr>
          <w:b/>
          <w:bCs/>
        </w:rPr>
        <w:t>Classificat</w:t>
      </w:r>
      <w:r w:rsidR="003D0807">
        <w:rPr>
          <w:b/>
          <w:bCs/>
        </w:rPr>
        <w:t>ion</w:t>
      </w:r>
      <w:r w:rsidR="00824A26">
        <w:rPr>
          <w:b/>
          <w:bCs/>
        </w:rPr>
        <w:t xml:space="preserve"> Metrics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6DA20BEC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3D0807">
        <w:t xml:space="preserve">building </w:t>
      </w:r>
      <w:r w:rsidR="00824A26">
        <w:t>and evaluating</w:t>
      </w:r>
      <w:r w:rsidR="003D0807">
        <w:t xml:space="preserve"> </w:t>
      </w:r>
      <w:r w:rsidR="00697A66">
        <w:t>classifiers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746C5C66" w:rsidR="00300E9F" w:rsidRDefault="00300E9F" w:rsidP="00300E9F">
      <w:r>
        <w:t xml:space="preserve">You are </w:t>
      </w:r>
      <w:r w:rsidR="003D0807">
        <w:t xml:space="preserve">working on </w:t>
      </w:r>
      <w:r w:rsidR="00697A66">
        <w:t>a classification problem to predict cases of diabetes</w:t>
      </w:r>
      <w:r w:rsidR="00A34C4A">
        <w:t xml:space="preserve">. </w:t>
      </w:r>
      <w:r w:rsidR="006A2B07">
        <w:t>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00A6C13A" w:rsidR="00A34C4A" w:rsidRDefault="00A34C4A" w:rsidP="00300E9F">
      <w:pPr>
        <w:rPr>
          <w:b/>
          <w:bCs/>
        </w:rPr>
      </w:pPr>
      <w:r>
        <w:t xml:space="preserve">You are going to use the provided data stored in file </w:t>
      </w:r>
      <w:r w:rsidR="00697A66" w:rsidRPr="00697A66">
        <w:rPr>
          <w:b/>
          <w:bCs/>
        </w:rPr>
        <w:t>pima-indians-diabetes</w:t>
      </w:r>
      <w:r w:rsidRPr="00A34C4A">
        <w:rPr>
          <w:b/>
          <w:bCs/>
        </w:rPr>
        <w:t>.csv</w:t>
      </w:r>
      <w:r>
        <w:rPr>
          <w:b/>
          <w:bCs/>
        </w:rPr>
        <w:t xml:space="preserve">. </w:t>
      </w:r>
    </w:p>
    <w:p w14:paraId="3DC07A26" w14:textId="43F99F16" w:rsidR="00B25022" w:rsidRDefault="003D0807" w:rsidP="00300E9F">
      <w:pPr>
        <w:rPr>
          <w:b/>
          <w:bCs/>
        </w:rPr>
      </w:pPr>
      <w:r>
        <w:rPr>
          <w:b/>
          <w:bCs/>
        </w:rPr>
        <w:t>Task</w:t>
      </w:r>
      <w:r w:rsidR="00824A26">
        <w:rPr>
          <w:b/>
          <w:bCs/>
        </w:rPr>
        <w:t>s</w:t>
      </w:r>
    </w:p>
    <w:p w14:paraId="1E061AC8" w14:textId="456BFF06" w:rsidR="00824A26" w:rsidRDefault="00824A2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Prepare and preprocess the data</w:t>
      </w:r>
    </w:p>
    <w:p w14:paraId="74BAA998" w14:textId="25505679" w:rsidR="00824A26" w:rsidRDefault="00824A2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Build a </w:t>
      </w:r>
      <w:r w:rsidR="00697A66">
        <w:rPr>
          <w:b/>
          <w:bCs/>
        </w:rPr>
        <w:t>classification</w:t>
      </w:r>
      <w:r>
        <w:rPr>
          <w:b/>
          <w:bCs/>
        </w:rPr>
        <w:t xml:space="preserve"> model to predict the </w:t>
      </w:r>
      <w:r w:rsidR="00697A66">
        <w:rPr>
          <w:b/>
          <w:bCs/>
        </w:rPr>
        <w:t>cases of diabetes</w:t>
      </w:r>
    </w:p>
    <w:p w14:paraId="31BC58A9" w14:textId="3CE740C2" w:rsidR="00824A26" w:rsidRDefault="00824A2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Test the model and </w:t>
      </w:r>
      <w:r w:rsidR="00697A66">
        <w:rPr>
          <w:b/>
          <w:bCs/>
        </w:rPr>
        <w:t>display the confusion matrix with the results</w:t>
      </w:r>
    </w:p>
    <w:p w14:paraId="7BA90E10" w14:textId="3BB38735" w:rsidR="00697A66" w:rsidRDefault="00697A6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Calculate accuracy, precision, recall and F-1 score</w:t>
      </w:r>
    </w:p>
    <w:p w14:paraId="2D4E9226" w14:textId="0873BCB2" w:rsidR="00697A66" w:rsidRDefault="00697A6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Build the ROC curve and calculate the area under the curve</w:t>
      </w:r>
    </w:p>
    <w:p w14:paraId="2725AB74" w14:textId="311D3C89" w:rsidR="00697A66" w:rsidRPr="00824A26" w:rsidRDefault="00697A66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Comment on the results you have obtained</w:t>
      </w:r>
    </w:p>
    <w:sectPr w:rsidR="00697A66" w:rsidRPr="00824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BA"/>
    <w:multiLevelType w:val="hybridMultilevel"/>
    <w:tmpl w:val="4C221D72"/>
    <w:lvl w:ilvl="0" w:tplc="120E13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1"/>
  </w:num>
  <w:num w:numId="2" w16cid:durableId="141597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1E7BE2"/>
    <w:rsid w:val="00270E30"/>
    <w:rsid w:val="00300E9F"/>
    <w:rsid w:val="00360A6E"/>
    <w:rsid w:val="003D0807"/>
    <w:rsid w:val="004A0B5A"/>
    <w:rsid w:val="004A651F"/>
    <w:rsid w:val="004D462E"/>
    <w:rsid w:val="00697A66"/>
    <w:rsid w:val="006A2B07"/>
    <w:rsid w:val="007107A0"/>
    <w:rsid w:val="007E42B6"/>
    <w:rsid w:val="00824A26"/>
    <w:rsid w:val="00A34C4A"/>
    <w:rsid w:val="00A84BF8"/>
    <w:rsid w:val="00B25022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FF5E2-27D8-4A81-ABB1-807C8C230A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12</cp:revision>
  <dcterms:created xsi:type="dcterms:W3CDTF">2025-05-08T13:29:00Z</dcterms:created>
  <dcterms:modified xsi:type="dcterms:W3CDTF">2025-07-22T20:43:00Z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</Properties>
</file>