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8D42" w14:textId="77777777" w:rsidR="00BE6621" w:rsidRDefault="00BE6621" w:rsidP="00BE6621">
      <w:r>
        <w:t>&lt;?xml version="1.0" encoding="UTF-8"?&gt;</w:t>
      </w:r>
    </w:p>
    <w:p w14:paraId="2E6FD972" w14:textId="77777777" w:rsidR="00BE6621" w:rsidRDefault="00BE6621" w:rsidP="00BE662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3F5B44C" w14:textId="77777777" w:rsidR="00BE6621" w:rsidRDefault="00BE6621" w:rsidP="00BE6621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4127ED5" w14:textId="77777777" w:rsidR="00BE6621" w:rsidRDefault="00BE6621" w:rsidP="00BE6621">
      <w:r>
        <w:t xml:space="preserve">       </w:t>
      </w:r>
      <w:proofErr w:type="spellStart"/>
      <w:r>
        <w:t>xmlns:batch</w:t>
      </w:r>
      <w:proofErr w:type="spellEnd"/>
      <w:r>
        <w:t>="http://www.springframework.org/schema/batch"</w:t>
      </w:r>
    </w:p>
    <w:p w14:paraId="64988632" w14:textId="77777777" w:rsidR="00BE6621" w:rsidRDefault="00BE6621" w:rsidP="00BE6621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14:paraId="4A611DAE" w14:textId="77777777" w:rsidR="00BE6621" w:rsidRDefault="00BE6621" w:rsidP="00BE6621">
      <w:r>
        <w:t xml:space="preserve">       </w:t>
      </w:r>
      <w:proofErr w:type="spellStart"/>
      <w:r>
        <w:t>xmlns:task</w:t>
      </w:r>
      <w:proofErr w:type="spellEnd"/>
      <w:r>
        <w:t>="http://www.springframework.org/schema/task"</w:t>
      </w:r>
    </w:p>
    <w:p w14:paraId="0ABC7D2C" w14:textId="77777777" w:rsidR="00BE6621" w:rsidRDefault="00BE6621" w:rsidP="00BE6621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7C1AB61B" w14:textId="77777777" w:rsidR="00BE6621" w:rsidRDefault="00BE6621" w:rsidP="00BE6621">
      <w:r>
        <w:t xml:space="preserve">           http://www.springframework.org/schema/beans</w:t>
      </w:r>
    </w:p>
    <w:p w14:paraId="27C921B2" w14:textId="77777777" w:rsidR="00BE6621" w:rsidRDefault="00BE6621" w:rsidP="00BE6621">
      <w:r>
        <w:t xml:space="preserve">           http://www.springframework.org/schema/beans/spring-beans.xsd</w:t>
      </w:r>
    </w:p>
    <w:p w14:paraId="6A1E751D" w14:textId="77777777" w:rsidR="00BE6621" w:rsidRDefault="00BE6621" w:rsidP="00BE6621">
      <w:r>
        <w:t xml:space="preserve">           http://www.springframework.org/schema/context</w:t>
      </w:r>
    </w:p>
    <w:p w14:paraId="2D7FD65E" w14:textId="77777777" w:rsidR="00BE6621" w:rsidRDefault="00BE6621" w:rsidP="00BE6621">
      <w:r>
        <w:t xml:space="preserve">           http://www.springframework.org/schema/context/spring-context.xsd</w:t>
      </w:r>
    </w:p>
    <w:p w14:paraId="1C4F9F27" w14:textId="77777777" w:rsidR="00BE6621" w:rsidRDefault="00BE6621" w:rsidP="00BE6621">
      <w:r>
        <w:t xml:space="preserve">           http://www.springframework.org/schema/batch</w:t>
      </w:r>
    </w:p>
    <w:p w14:paraId="35996E31" w14:textId="77777777" w:rsidR="00BE6621" w:rsidRDefault="00BE6621" w:rsidP="00BE6621">
      <w:r>
        <w:t xml:space="preserve">           http://www.springframework.org/schema/batch/spring-batch.xsd</w:t>
      </w:r>
    </w:p>
    <w:p w14:paraId="5A250B2A" w14:textId="77777777" w:rsidR="00BE6621" w:rsidRDefault="00BE6621" w:rsidP="00BE6621">
      <w:r>
        <w:t xml:space="preserve">           http://www.springframework.org/schema/task</w:t>
      </w:r>
    </w:p>
    <w:p w14:paraId="5A2A4164" w14:textId="77777777" w:rsidR="00BE6621" w:rsidRDefault="00BE6621" w:rsidP="00BE6621">
      <w:r>
        <w:t xml:space="preserve">           http://www.springframework.org/schema/task/spring-task.xsd"&gt;</w:t>
      </w:r>
    </w:p>
    <w:p w14:paraId="221B9231" w14:textId="77777777" w:rsidR="00BE6621" w:rsidRDefault="00BE6621" w:rsidP="00BE6621"/>
    <w:p w14:paraId="16C414C1" w14:textId="77777777" w:rsidR="00BE6621" w:rsidRDefault="00BE6621" w:rsidP="00BE6621">
      <w:r>
        <w:t xml:space="preserve">    &lt;!-- ========= Infrastructure ========= --&gt;</w:t>
      </w:r>
    </w:p>
    <w:p w14:paraId="7B5CF75E" w14:textId="77777777" w:rsidR="00BE6621" w:rsidRDefault="00BE6621" w:rsidP="00BE6621">
      <w:r>
        <w:t xml:space="preserve">    &lt;bean id="dataSource" class="org.apache.commons.dbcp2.BasicDataSource" destroy-method="close"&gt;</w:t>
      </w:r>
    </w:p>
    <w:p w14:paraId="388AC763" w14:textId="77777777" w:rsidR="00BE6621" w:rsidRDefault="00BE6621" w:rsidP="00BE6621">
      <w:r>
        <w:t xml:space="preserve">        &lt;property name="driverClassName" value="</w:t>
      </w:r>
      <w:proofErr w:type="spellStart"/>
      <w:r>
        <w:t>oracle.jdbc.OracleDriver</w:t>
      </w:r>
      <w:proofErr w:type="spellEnd"/>
      <w:r>
        <w:t>"/&gt;</w:t>
      </w:r>
    </w:p>
    <w:p w14:paraId="3F0FEC91" w14:textId="77777777" w:rsidR="00BE6621" w:rsidRDefault="00BE6621" w:rsidP="00BE6621">
      <w:r>
        <w:t xml:space="preserve">        &lt;property name="url" value="</w:t>
      </w:r>
      <w:proofErr w:type="spellStart"/>
      <w:r>
        <w:t>jdbc:oracle:thin</w:t>
      </w:r>
      <w:proofErr w:type="spellEnd"/>
      <w:r>
        <w:t>:@localhost:1521:xe"/&gt;</w:t>
      </w:r>
    </w:p>
    <w:p w14:paraId="60F35B14" w14:textId="77777777" w:rsidR="00BE6621" w:rsidRDefault="00BE6621" w:rsidP="00BE6621">
      <w:r>
        <w:t xml:space="preserve">        &lt;property name="username" value="your_user"/&gt;</w:t>
      </w:r>
    </w:p>
    <w:p w14:paraId="72F9F763" w14:textId="77777777" w:rsidR="00BE6621" w:rsidRDefault="00BE6621" w:rsidP="00BE6621">
      <w:r>
        <w:t xml:space="preserve">        &lt;property name="password" value="your_pass"/&gt;</w:t>
      </w:r>
    </w:p>
    <w:p w14:paraId="7A948B18" w14:textId="77777777" w:rsidR="00BE6621" w:rsidRDefault="00BE6621" w:rsidP="00BE6621">
      <w:r>
        <w:t xml:space="preserve">    &lt;/bean&gt;</w:t>
      </w:r>
    </w:p>
    <w:p w14:paraId="2FA91AC5" w14:textId="77777777" w:rsidR="00BE6621" w:rsidRDefault="00BE6621" w:rsidP="00BE6621"/>
    <w:p w14:paraId="0574C592" w14:textId="77777777" w:rsidR="00BE6621" w:rsidRDefault="00BE6621" w:rsidP="00BE6621">
      <w:r>
        <w:t xml:space="preserve">    &lt;bean id="transactionManager"</w:t>
      </w:r>
    </w:p>
    <w:p w14:paraId="6BCC28E2" w14:textId="77777777" w:rsidR="00BE6621" w:rsidRDefault="00BE6621" w:rsidP="00BE6621">
      <w:r>
        <w:t xml:space="preserve">          class="org.springframework.batch.support.transaction.ResourcelessTransactionManager"/&gt;</w:t>
      </w:r>
    </w:p>
    <w:p w14:paraId="124964CF" w14:textId="77777777" w:rsidR="00BE6621" w:rsidRDefault="00BE6621" w:rsidP="00BE6621"/>
    <w:p w14:paraId="24AD12AC" w14:textId="77777777" w:rsidR="00BE6621" w:rsidRDefault="00BE6621" w:rsidP="00BE6621">
      <w:r>
        <w:t xml:space="preserve">    &lt;batch:job-repository id="jobRepository"</w:t>
      </w:r>
    </w:p>
    <w:p w14:paraId="1EB2102D" w14:textId="77777777" w:rsidR="00BE6621" w:rsidRDefault="00BE6621" w:rsidP="00BE6621">
      <w:r>
        <w:t xml:space="preserve">                          data-source="dataSource"</w:t>
      </w:r>
    </w:p>
    <w:p w14:paraId="302350F6" w14:textId="77777777" w:rsidR="00BE6621" w:rsidRDefault="00BE6621" w:rsidP="00BE6621">
      <w:r>
        <w:t xml:space="preserve">                          transaction-manager="transactionManager"/&gt;</w:t>
      </w:r>
    </w:p>
    <w:p w14:paraId="55E5B333" w14:textId="77777777" w:rsidR="00BE6621" w:rsidRDefault="00BE6621" w:rsidP="00BE6621"/>
    <w:p w14:paraId="68189074" w14:textId="77777777" w:rsidR="00BE6621" w:rsidRDefault="00BE6621" w:rsidP="00BE6621">
      <w:r>
        <w:t xml:space="preserve">    &lt;batch:annotation-driven job-repository="jobRepository"</w:t>
      </w:r>
    </w:p>
    <w:p w14:paraId="116AA5AF" w14:textId="77777777" w:rsidR="00BE6621" w:rsidRDefault="00BE6621" w:rsidP="00BE6621">
      <w:r>
        <w:t xml:space="preserve">                             transaction-manager="transactionManager"/&gt;</w:t>
      </w:r>
    </w:p>
    <w:p w14:paraId="4362E17F" w14:textId="77777777" w:rsidR="00BE6621" w:rsidRDefault="00BE6621" w:rsidP="00BE6621"/>
    <w:p w14:paraId="4371A472" w14:textId="77777777" w:rsidR="00BE6621" w:rsidRDefault="00BE6621" w:rsidP="00BE6621">
      <w:r>
        <w:t xml:space="preserve">    &lt;!-- ========= Reader ========= --&gt;</w:t>
      </w:r>
    </w:p>
    <w:p w14:paraId="79BE850C" w14:textId="77777777" w:rsidR="00BE6621" w:rsidRDefault="00BE6621" w:rsidP="00BE6621">
      <w:r>
        <w:t xml:space="preserve">    &lt;bean id="orderItemReader" class="com.TAAS.ReturnFileProducer.reader.OrderItemReader"&gt;</w:t>
      </w:r>
    </w:p>
    <w:p w14:paraId="1D03232F" w14:textId="77777777" w:rsidR="00BE6621" w:rsidRDefault="00BE6621" w:rsidP="00BE6621">
      <w:r>
        <w:t xml:space="preserve">        &lt;constructor-arg ref="dataSource"/&gt;</w:t>
      </w:r>
    </w:p>
    <w:p w14:paraId="1C69854A" w14:textId="77777777" w:rsidR="00BE6621" w:rsidRDefault="00BE6621" w:rsidP="00BE6621">
      <w:r>
        <w:t xml:space="preserve">    &lt;/bean&gt;</w:t>
      </w:r>
    </w:p>
    <w:p w14:paraId="172B18BD" w14:textId="77777777" w:rsidR="00BE6621" w:rsidRDefault="00BE6621" w:rsidP="00BE6621"/>
    <w:p w14:paraId="6B60CE9E" w14:textId="77777777" w:rsidR="00BE6621" w:rsidRDefault="00BE6621" w:rsidP="00BE6621">
      <w:r>
        <w:t xml:space="preserve">    &lt;!-- ========= Processor ========= --&gt;</w:t>
      </w:r>
    </w:p>
    <w:p w14:paraId="7BE379EF" w14:textId="77777777" w:rsidR="00BE6621" w:rsidRDefault="00BE6621" w:rsidP="00BE6621">
      <w:r>
        <w:t xml:space="preserve">    &lt;bean id="orderItemProcessor" class="com.TAAS.ReturnFileProducer.processor.OrderItemProcessor"/&gt;</w:t>
      </w:r>
    </w:p>
    <w:p w14:paraId="60C9AD4C" w14:textId="77777777" w:rsidR="00BE6621" w:rsidRDefault="00BE6621" w:rsidP="00BE6621"/>
    <w:p w14:paraId="340A36F8" w14:textId="77777777" w:rsidR="00BE6621" w:rsidRDefault="00BE6621" w:rsidP="00BE6621">
      <w:r>
        <w:t xml:space="preserve">    &lt;!-- ========= Writers ========= --&gt;</w:t>
      </w:r>
    </w:p>
    <w:p w14:paraId="06EB9353" w14:textId="77777777" w:rsidR="00BE6621" w:rsidRDefault="00BE6621" w:rsidP="00BE6621">
      <w:r>
        <w:t xml:space="preserve">    &lt;bean id="documentTableWriter" class="com.TAAS.ReturnFileProducer.writer.DocumentTableWriter"/&gt;</w:t>
      </w:r>
    </w:p>
    <w:p w14:paraId="167F98B8" w14:textId="77777777" w:rsidR="00BE6621" w:rsidRDefault="00BE6621" w:rsidP="00BE6621">
      <w:r>
        <w:t xml:space="preserve">    &lt;bean id="translationTableWriter" class="com.TAAS.ReturnFileProducer.writer.TranslationTableWriter"/&gt;</w:t>
      </w:r>
    </w:p>
    <w:p w14:paraId="38127BD9" w14:textId="77777777" w:rsidR="00BE6621" w:rsidRDefault="00BE6621" w:rsidP="00BE6621"/>
    <w:p w14:paraId="382605BB" w14:textId="77777777" w:rsidR="00BE6621" w:rsidRDefault="00BE6621" w:rsidP="00BE6621">
      <w:r>
        <w:t xml:space="preserve">    &lt;bean id="compositeWriter" class="org.springframework.batch.item.support.CompositeItemWriter"&gt;</w:t>
      </w:r>
    </w:p>
    <w:p w14:paraId="25B69EDE" w14:textId="77777777" w:rsidR="00BE6621" w:rsidRDefault="00BE6621" w:rsidP="00BE6621">
      <w:r>
        <w:t xml:space="preserve">        &lt;property name="delegates"&gt;</w:t>
      </w:r>
    </w:p>
    <w:p w14:paraId="69F96C82" w14:textId="77777777" w:rsidR="00BE6621" w:rsidRDefault="00BE6621" w:rsidP="00BE6621">
      <w:r>
        <w:t xml:space="preserve">            &lt;list&gt;</w:t>
      </w:r>
    </w:p>
    <w:p w14:paraId="20C4AA78" w14:textId="77777777" w:rsidR="00BE6621" w:rsidRDefault="00BE6621" w:rsidP="00BE6621">
      <w:r>
        <w:t xml:space="preserve">                &lt;ref bean="documentTableWriter"/&gt;</w:t>
      </w:r>
    </w:p>
    <w:p w14:paraId="33CC7F02" w14:textId="77777777" w:rsidR="00BE6621" w:rsidRDefault="00BE6621" w:rsidP="00BE6621">
      <w:r>
        <w:t xml:space="preserve">                &lt;ref bean="translationTableWriter"/&gt;</w:t>
      </w:r>
    </w:p>
    <w:p w14:paraId="47313928" w14:textId="77777777" w:rsidR="00BE6621" w:rsidRDefault="00BE6621" w:rsidP="00BE6621">
      <w:r>
        <w:t xml:space="preserve">            &lt;/list&gt;</w:t>
      </w:r>
    </w:p>
    <w:p w14:paraId="466A8DAB" w14:textId="77777777" w:rsidR="00BE6621" w:rsidRDefault="00BE6621" w:rsidP="00BE6621">
      <w:r>
        <w:t xml:space="preserve">        &lt;/property&gt;</w:t>
      </w:r>
    </w:p>
    <w:p w14:paraId="00C9C6AC" w14:textId="77777777" w:rsidR="00BE6621" w:rsidRDefault="00BE6621" w:rsidP="00BE6621">
      <w:r>
        <w:t xml:space="preserve">    &lt;/bean&gt;</w:t>
      </w:r>
    </w:p>
    <w:p w14:paraId="57D75706" w14:textId="77777777" w:rsidR="00BE6621" w:rsidRDefault="00BE6621" w:rsidP="00BE6621"/>
    <w:p w14:paraId="7B327744" w14:textId="77777777" w:rsidR="00BE6621" w:rsidRDefault="00BE6621" w:rsidP="00BE6621">
      <w:r>
        <w:t xml:space="preserve">    &lt;!-- ========= Listener ========= --&gt;</w:t>
      </w:r>
    </w:p>
    <w:p w14:paraId="5A165B32" w14:textId="77777777" w:rsidR="00BE6621" w:rsidRDefault="00BE6621" w:rsidP="00BE6621">
      <w:r>
        <w:t xml:space="preserve">    &lt;bean id="orderItemWriteListener" class="com.TAAS.ReturnFileProducer.listener.OrderItemWriterListener"/&gt;</w:t>
      </w:r>
    </w:p>
    <w:p w14:paraId="26B571CB" w14:textId="77777777" w:rsidR="00BE6621" w:rsidRDefault="00BE6621" w:rsidP="00BE6621"/>
    <w:p w14:paraId="19DB506A" w14:textId="77777777" w:rsidR="00BE6621" w:rsidRDefault="00BE6621" w:rsidP="00BE6621">
      <w:r>
        <w:t xml:space="preserve">    &lt;!-- ========= Step ========= --&gt;</w:t>
      </w:r>
    </w:p>
    <w:p w14:paraId="0DA8B9EB" w14:textId="77777777" w:rsidR="00BE6621" w:rsidRDefault="00BE6621" w:rsidP="00BE6621">
      <w:r>
        <w:t xml:space="preserve">    &lt;batch:step id="processOrderStep"&gt;</w:t>
      </w:r>
    </w:p>
    <w:p w14:paraId="1CF123D2" w14:textId="77777777" w:rsidR="00BE6621" w:rsidRDefault="00BE6621" w:rsidP="00BE6621">
      <w:r>
        <w:t xml:space="preserve">        &lt;</w:t>
      </w:r>
      <w:proofErr w:type="spellStart"/>
      <w:r>
        <w:t>batch:tasklet</w:t>
      </w:r>
      <w:proofErr w:type="spellEnd"/>
      <w:r>
        <w:t>&gt;</w:t>
      </w:r>
    </w:p>
    <w:p w14:paraId="69F7F2A6" w14:textId="77777777" w:rsidR="00BE6621" w:rsidRDefault="00BE6621" w:rsidP="00BE6621">
      <w:r>
        <w:t xml:space="preserve">            &lt;batch:chunk reader="orderItemReader"</w:t>
      </w:r>
    </w:p>
    <w:p w14:paraId="6824AF75" w14:textId="77777777" w:rsidR="00BE6621" w:rsidRDefault="00BE6621" w:rsidP="00BE6621">
      <w:r>
        <w:t xml:space="preserve">                         processor="orderItemProcessor"</w:t>
      </w:r>
    </w:p>
    <w:p w14:paraId="626BFD95" w14:textId="77777777" w:rsidR="00BE6621" w:rsidRDefault="00BE6621" w:rsidP="00BE6621">
      <w:r>
        <w:t xml:space="preserve">                         writer="compositeWriter"</w:t>
      </w:r>
    </w:p>
    <w:p w14:paraId="63EC346A" w14:textId="77777777" w:rsidR="00BE6621" w:rsidRDefault="00BE6621" w:rsidP="00BE6621">
      <w:r>
        <w:t xml:space="preserve">                         commit-interval="10"&gt;</w:t>
      </w:r>
    </w:p>
    <w:p w14:paraId="77A3A6F0" w14:textId="77777777" w:rsidR="00BE6621" w:rsidRDefault="00BE6621" w:rsidP="00BE6621">
      <w:r>
        <w:t xml:space="preserve">                &lt;batch:listeners&gt;</w:t>
      </w:r>
    </w:p>
    <w:p w14:paraId="5C483C9F" w14:textId="77777777" w:rsidR="00BE6621" w:rsidRDefault="00BE6621" w:rsidP="00BE6621">
      <w:r>
        <w:t xml:space="preserve">                    &lt;batch:listener ref="orderItemWriteListener"/&gt;</w:t>
      </w:r>
    </w:p>
    <w:p w14:paraId="5A4A8E21" w14:textId="77777777" w:rsidR="00BE6621" w:rsidRDefault="00BE6621" w:rsidP="00BE6621">
      <w:r>
        <w:t xml:space="preserve">                &lt;/batch:listeners&gt;</w:t>
      </w:r>
    </w:p>
    <w:p w14:paraId="793B772E" w14:textId="77777777" w:rsidR="00BE6621" w:rsidRDefault="00BE6621" w:rsidP="00BE6621">
      <w:r>
        <w:t xml:space="preserve">            &lt;/batch:chunk&gt;</w:t>
      </w:r>
    </w:p>
    <w:p w14:paraId="79580ED4" w14:textId="77777777" w:rsidR="00BE6621" w:rsidRDefault="00BE6621" w:rsidP="00BE6621">
      <w:r>
        <w:t xml:space="preserve">        &lt;/</w:t>
      </w:r>
      <w:proofErr w:type="spellStart"/>
      <w:r>
        <w:t>batch:tasklet</w:t>
      </w:r>
      <w:proofErr w:type="spellEnd"/>
      <w:r>
        <w:t>&gt;</w:t>
      </w:r>
    </w:p>
    <w:p w14:paraId="423DC33E" w14:textId="77777777" w:rsidR="00BE6621" w:rsidRDefault="00BE6621" w:rsidP="00BE6621">
      <w:r>
        <w:t xml:space="preserve">    &lt;/batch:step&gt;</w:t>
      </w:r>
    </w:p>
    <w:p w14:paraId="5677EE79" w14:textId="77777777" w:rsidR="00BE6621" w:rsidRDefault="00BE6621" w:rsidP="00BE6621"/>
    <w:p w14:paraId="520486B3" w14:textId="77777777" w:rsidR="00BE6621" w:rsidRDefault="00BE6621" w:rsidP="00BE6621">
      <w:r>
        <w:t xml:space="preserve">    &lt;!-- ========= Job ========= --&gt;</w:t>
      </w:r>
    </w:p>
    <w:p w14:paraId="12B06CB4" w14:textId="77777777" w:rsidR="00BE6621" w:rsidRDefault="00BE6621" w:rsidP="00BE6621">
      <w:r>
        <w:t xml:space="preserve">    &lt;batch:job id="returnFileProducer"&gt;</w:t>
      </w:r>
    </w:p>
    <w:p w14:paraId="1546E98B" w14:textId="77777777" w:rsidR="00BE6621" w:rsidRDefault="00BE6621" w:rsidP="00BE6621">
      <w:r>
        <w:t xml:space="preserve">        &lt;batch:step id="processOrderStepRef" parent="processOrderStep"/&gt;</w:t>
      </w:r>
    </w:p>
    <w:p w14:paraId="5C7A3D28" w14:textId="77777777" w:rsidR="00BE6621" w:rsidRDefault="00BE6621" w:rsidP="00BE6621">
      <w:r>
        <w:t xml:space="preserve">    &lt;/batch:job&gt;</w:t>
      </w:r>
    </w:p>
    <w:p w14:paraId="58890231" w14:textId="77777777" w:rsidR="00BE6621" w:rsidRDefault="00BE6621" w:rsidP="00BE6621"/>
    <w:p w14:paraId="1B2609C3" w14:textId="77777777" w:rsidR="00BE6621" w:rsidRDefault="00BE6621" w:rsidP="00BE6621">
      <w:r>
        <w:t xml:space="preserve">    &lt;!-- ========= JobRunner Bean ========= --&gt;</w:t>
      </w:r>
    </w:p>
    <w:p w14:paraId="1D515043" w14:textId="77777777" w:rsidR="00BE6621" w:rsidRDefault="00BE6621" w:rsidP="00BE6621">
      <w:r>
        <w:t xml:space="preserve">    &lt;bean id="jobRunner" class="com.TAAS.ReturnFileProducer.runner.JobRunner"&gt;</w:t>
      </w:r>
    </w:p>
    <w:p w14:paraId="5380ECAF" w14:textId="77777777" w:rsidR="00BE6621" w:rsidRDefault="00BE6621" w:rsidP="00BE6621">
      <w:r>
        <w:t xml:space="preserve">        &lt;constructor-arg ref="jobLauncher"/&gt;</w:t>
      </w:r>
    </w:p>
    <w:p w14:paraId="1404E752" w14:textId="77777777" w:rsidR="00BE6621" w:rsidRDefault="00BE6621" w:rsidP="00BE6621">
      <w:r>
        <w:t xml:space="preserve">        &lt;constructor-arg ref="returnFileProducer"/&gt;</w:t>
      </w:r>
    </w:p>
    <w:p w14:paraId="1B2ADDED" w14:textId="77777777" w:rsidR="00BE6621" w:rsidRDefault="00BE6621" w:rsidP="00BE6621">
      <w:r>
        <w:t xml:space="preserve">    &lt;/bean&gt;</w:t>
      </w:r>
    </w:p>
    <w:p w14:paraId="56909C39" w14:textId="77777777" w:rsidR="00BE6621" w:rsidRDefault="00BE6621" w:rsidP="00BE6621"/>
    <w:p w14:paraId="04C6095B" w14:textId="77777777" w:rsidR="00BE6621" w:rsidRDefault="00BE6621" w:rsidP="00BE6621">
      <w:r>
        <w:t xml:space="preserve">    &lt;!-- ========= Scheduler (CRON) ========= --&gt;</w:t>
      </w:r>
    </w:p>
    <w:p w14:paraId="3C61A8F2" w14:textId="77777777" w:rsidR="00BE6621" w:rsidRDefault="00BE6621" w:rsidP="00BE6621">
      <w:r>
        <w:t xml:space="preserve">    &lt;task:annotation-driven/&gt;</w:t>
      </w:r>
    </w:p>
    <w:p w14:paraId="099B314C" w14:textId="77777777" w:rsidR="00BE6621" w:rsidRDefault="00BE6621" w:rsidP="00BE6621">
      <w:r>
        <w:t xml:space="preserve">    &lt;task:scheduled-tasks&gt;</w:t>
      </w:r>
    </w:p>
    <w:p w14:paraId="21BEDADF" w14:textId="77777777" w:rsidR="00BE6621" w:rsidRDefault="00BE6621" w:rsidP="00BE6621">
      <w:r>
        <w:t xml:space="preserve">        &lt;!-- Runs every 1 minute --&gt;</w:t>
      </w:r>
    </w:p>
    <w:p w14:paraId="31DF6193" w14:textId="77777777" w:rsidR="00BE6621" w:rsidRDefault="00BE6621" w:rsidP="00BE6621">
      <w:r>
        <w:t xml:space="preserve">        &lt;task:scheduled ref="jobRunner" method="runJob" cron="0 */1 * * * ?"/&gt;</w:t>
      </w:r>
    </w:p>
    <w:p w14:paraId="61AEFF98" w14:textId="77777777" w:rsidR="00BE6621" w:rsidRDefault="00BE6621" w:rsidP="00BE6621">
      <w:r>
        <w:t xml:space="preserve">    &lt;/task:scheduled-tasks&gt;</w:t>
      </w:r>
    </w:p>
    <w:p w14:paraId="11905718" w14:textId="77777777" w:rsidR="00BE6621" w:rsidRDefault="00BE6621" w:rsidP="00BE6621"/>
    <w:p w14:paraId="6BFEB888" w14:textId="6969E445" w:rsidR="00BE6621" w:rsidRDefault="00BE6621">
      <w:r>
        <w:t>&lt;/beans&gt;</w:t>
      </w:r>
    </w:p>
    <w:sectPr w:rsidR="00BE6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21"/>
    <w:rsid w:val="00B120DA"/>
    <w:rsid w:val="00B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593EC"/>
  <w15:chartTrackingRefBased/>
  <w15:docId w15:val="{FCFC4D9F-BB44-0E4F-82BE-579DF67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Satheesh</dc:creator>
  <cp:keywords/>
  <dc:description/>
  <cp:lastModifiedBy>C Satheesh</cp:lastModifiedBy>
  <cp:revision>2</cp:revision>
  <dcterms:created xsi:type="dcterms:W3CDTF">2025-08-24T19:10:00Z</dcterms:created>
  <dcterms:modified xsi:type="dcterms:W3CDTF">2025-08-24T19:10:00Z</dcterms:modified>
</cp:coreProperties>
</file>