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9E3" w:rsidRDefault="00694BA2" w:rsidP="00694BA2">
      <w:pPr>
        <w:pStyle w:val="Titre1"/>
      </w:pPr>
      <w:r>
        <w:t>Nos Projets</w:t>
      </w:r>
    </w:p>
    <w:p w:rsidR="00F609E3" w:rsidRPr="00F609E3" w:rsidRDefault="00F609E3" w:rsidP="00F609E3">
      <w:pPr>
        <w:jc w:val="center"/>
        <w:rPr>
          <w:rFonts w:ascii="Comic Sans MS" w:hAnsi="Comic Sans MS"/>
          <w:color w:val="4F81BD" w:themeColor="accent1"/>
          <w:sz w:val="40"/>
        </w:rPr>
      </w:pPr>
    </w:p>
    <w:p w:rsidR="00F609E3" w:rsidRDefault="00695C68" w:rsidP="00F609E3">
      <w:pPr>
        <w:pStyle w:val="Paragraphedeliste"/>
        <w:numPr>
          <w:ilvl w:val="0"/>
          <w:numId w:val="1"/>
        </w:numPr>
        <w:spacing w:line="360" w:lineRule="auto"/>
        <w:ind w:left="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Maîtrise des langages du programmation comme « PHP, Java et C# »</w:t>
      </w:r>
      <w:r w:rsidR="00F609E3" w:rsidRPr="00F609E3">
        <w:rPr>
          <w:rFonts w:asciiTheme="majorHAnsi" w:hAnsiTheme="majorHAnsi"/>
          <w:sz w:val="32"/>
        </w:rPr>
        <w:t>.</w:t>
      </w:r>
    </w:p>
    <w:p w:rsidR="00695C68" w:rsidRPr="00F609E3" w:rsidRDefault="00695C68" w:rsidP="00695C68">
      <w:pPr>
        <w:pStyle w:val="Paragraphedeliste"/>
        <w:numPr>
          <w:ilvl w:val="1"/>
          <w:numId w:val="1"/>
        </w:numPr>
        <w:spacing w:line="360" w:lineRule="auto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Découvert d’autre langages de programmation</w:t>
      </w:r>
    </w:p>
    <w:p w:rsidR="00F609E3" w:rsidRPr="00F609E3" w:rsidRDefault="00695C68" w:rsidP="00F609E3">
      <w:pPr>
        <w:pStyle w:val="Paragraphedeliste"/>
        <w:numPr>
          <w:ilvl w:val="0"/>
          <w:numId w:val="1"/>
        </w:numPr>
        <w:spacing w:line="360" w:lineRule="auto"/>
        <w:ind w:left="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Maitrise du Système d’exploitation « Linux »</w:t>
      </w:r>
      <w:r w:rsidR="00F609E3" w:rsidRPr="00F609E3">
        <w:rPr>
          <w:rFonts w:asciiTheme="majorHAnsi" w:hAnsiTheme="majorHAnsi"/>
          <w:sz w:val="32"/>
        </w:rPr>
        <w:t>.</w:t>
      </w:r>
    </w:p>
    <w:p w:rsidR="00695C68" w:rsidRDefault="00695C68" w:rsidP="00695C68">
      <w:pPr>
        <w:pStyle w:val="Paragraphedeliste"/>
        <w:spacing w:line="360" w:lineRule="auto"/>
        <w:ind w:left="1080" w:firstLine="0"/>
        <w:rPr>
          <w:rFonts w:asciiTheme="majorHAnsi" w:hAnsiTheme="majorHAnsi"/>
          <w:sz w:val="32"/>
        </w:rPr>
      </w:pPr>
    </w:p>
    <w:p w:rsidR="00F609E3" w:rsidRDefault="00695C68" w:rsidP="00F609E3">
      <w:pPr>
        <w:pStyle w:val="Paragraphedeliste"/>
        <w:numPr>
          <w:ilvl w:val="0"/>
          <w:numId w:val="1"/>
        </w:numPr>
        <w:spacing w:line="360" w:lineRule="auto"/>
        <w:ind w:left="0"/>
        <w:rPr>
          <w:rFonts w:asciiTheme="majorHAnsi" w:hAnsiTheme="majorHAnsi"/>
          <w:sz w:val="32"/>
        </w:rPr>
      </w:pPr>
      <w:r w:rsidRPr="00695C68">
        <w:rPr>
          <w:rFonts w:asciiTheme="majorHAnsi" w:hAnsiTheme="majorHAnsi"/>
          <w:sz w:val="32"/>
        </w:rPr>
        <w:t xml:space="preserve">Maitrise les technologie Web (HTM 5L, CSS 3, AJAX, Angular JS, </w:t>
      </w:r>
      <w:r>
        <w:rPr>
          <w:rFonts w:asciiTheme="majorHAnsi" w:hAnsiTheme="majorHAnsi"/>
          <w:sz w:val="32"/>
        </w:rPr>
        <w:t>.</w:t>
      </w:r>
      <w:r w:rsidRPr="00695C68">
        <w:rPr>
          <w:rFonts w:asciiTheme="majorHAnsi" w:hAnsiTheme="majorHAnsi"/>
          <w:sz w:val="32"/>
        </w:rPr>
        <w:t>..)</w:t>
      </w:r>
    </w:p>
    <w:p w:rsidR="00695C68" w:rsidRPr="00695C68" w:rsidRDefault="00695C68" w:rsidP="00695C68">
      <w:pPr>
        <w:pStyle w:val="Paragraphedeliste"/>
        <w:rPr>
          <w:rFonts w:asciiTheme="majorHAnsi" w:hAnsiTheme="majorHAnsi"/>
          <w:sz w:val="32"/>
        </w:rPr>
      </w:pPr>
    </w:p>
    <w:p w:rsidR="00695C68" w:rsidRDefault="00695C68" w:rsidP="00695C68">
      <w:pPr>
        <w:pStyle w:val="Paragraphedeliste"/>
        <w:numPr>
          <w:ilvl w:val="1"/>
          <w:numId w:val="1"/>
        </w:numPr>
        <w:spacing w:line="360" w:lineRule="auto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Etude des site web existants </w:t>
      </w:r>
    </w:p>
    <w:p w:rsidR="00695C68" w:rsidRPr="00695C68" w:rsidRDefault="00695C68" w:rsidP="00695C68">
      <w:pPr>
        <w:pStyle w:val="Paragraphedeliste"/>
        <w:numPr>
          <w:ilvl w:val="2"/>
          <w:numId w:val="1"/>
        </w:numPr>
        <w:spacing w:line="360" w:lineRule="auto"/>
        <w:rPr>
          <w:rFonts w:asciiTheme="majorHAnsi" w:hAnsiTheme="majorHAnsi"/>
          <w:sz w:val="32"/>
        </w:rPr>
      </w:pPr>
      <w:r w:rsidRPr="00695C68">
        <w:rPr>
          <w:rFonts w:asciiTheme="majorHAnsi" w:hAnsiTheme="majorHAnsi"/>
          <w:sz w:val="32"/>
        </w:rPr>
        <w:t>Langage utilisé</w:t>
      </w:r>
    </w:p>
    <w:p w:rsidR="00695C68" w:rsidRDefault="00E5387A" w:rsidP="00695C68">
      <w:pPr>
        <w:pStyle w:val="Paragraphedeliste"/>
        <w:numPr>
          <w:ilvl w:val="2"/>
          <w:numId w:val="1"/>
        </w:numPr>
        <w:spacing w:line="360" w:lineRule="auto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Techniques utilisées</w:t>
      </w:r>
    </w:p>
    <w:p w:rsidR="00695C68" w:rsidRPr="00695C68" w:rsidRDefault="00695C68" w:rsidP="00695C68">
      <w:pPr>
        <w:pStyle w:val="Paragraphedeliste"/>
        <w:numPr>
          <w:ilvl w:val="0"/>
          <w:numId w:val="1"/>
        </w:numPr>
        <w:spacing w:line="360" w:lineRule="auto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Rédaction et Développement les CV des membres.</w:t>
      </w:r>
    </w:p>
    <w:p w:rsidR="002D4A4A" w:rsidRDefault="00E5387A" w:rsidP="00F609E3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Création du site web de « ISMONTIC »</w:t>
      </w:r>
    </w:p>
    <w:p w:rsidR="002D4A4A" w:rsidRDefault="002D4A4A" w:rsidP="00F609E3">
      <w:pPr>
        <w:rPr>
          <w:rFonts w:asciiTheme="majorHAnsi" w:hAnsiTheme="majorHAnsi"/>
          <w:sz w:val="32"/>
        </w:rPr>
      </w:pPr>
    </w:p>
    <w:p w:rsidR="002D4A4A" w:rsidRDefault="002D4A4A" w:rsidP="00F609E3">
      <w:pPr>
        <w:rPr>
          <w:rFonts w:asciiTheme="majorHAnsi" w:hAnsiTheme="majorHAnsi"/>
          <w:sz w:val="32"/>
        </w:rPr>
      </w:pPr>
    </w:p>
    <w:p w:rsidR="002D4A4A" w:rsidRDefault="002D4A4A" w:rsidP="00F609E3">
      <w:pPr>
        <w:rPr>
          <w:rFonts w:asciiTheme="majorHAnsi" w:hAnsiTheme="majorHAnsi"/>
          <w:sz w:val="32"/>
        </w:rPr>
      </w:pPr>
    </w:p>
    <w:p w:rsidR="002D4A4A" w:rsidRDefault="002D4A4A" w:rsidP="00F609E3">
      <w:pPr>
        <w:rPr>
          <w:rFonts w:asciiTheme="majorHAnsi" w:hAnsiTheme="majorHAnsi"/>
          <w:sz w:val="32"/>
        </w:rPr>
      </w:pPr>
    </w:p>
    <w:p w:rsidR="001F79E9" w:rsidRDefault="001F79E9" w:rsidP="001F79E9">
      <w:bookmarkStart w:id="0" w:name="_GoBack"/>
      <w:r>
        <w:rPr>
          <w:rFonts w:asciiTheme="majorHAnsi" w:hAnsiTheme="majorHAnsi"/>
          <w:noProof/>
          <w:sz w:val="32"/>
          <w:lang w:eastAsia="fr-FR"/>
        </w:rPr>
        <w:lastRenderedPageBreak/>
        <w:drawing>
          <wp:anchor distT="0" distB="0" distL="114300" distR="114300" simplePos="0" relativeHeight="251658752" behindDoc="0" locked="0" layoutInCell="1" allowOverlap="1" wp14:anchorId="5FFD4FF0" wp14:editId="13F0A539">
            <wp:simplePos x="0" y="0"/>
            <wp:positionH relativeFrom="column">
              <wp:posOffset>-2971</wp:posOffset>
            </wp:positionH>
            <wp:positionV relativeFrom="paragraph">
              <wp:posOffset>160750</wp:posOffset>
            </wp:positionV>
            <wp:extent cx="6245225" cy="6126480"/>
            <wp:effectExtent l="0" t="0" r="22225" b="7620"/>
            <wp:wrapSquare wrapText="bothSides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72448">
        <w:rPr>
          <w:rFonts w:asciiTheme="majorHAnsi" w:hAnsiTheme="majorHAnsi"/>
          <w:sz w:val="32"/>
        </w:rPr>
        <w:br w:type="textWrapping" w:clear="all"/>
      </w:r>
      <w:r>
        <w:t xml:space="preserve"> </w:t>
      </w:r>
    </w:p>
    <w:p w:rsidR="002D4A4A" w:rsidRDefault="002D4A4A" w:rsidP="00F609E3">
      <w:pPr>
        <w:rPr>
          <w:rFonts w:asciiTheme="majorHAnsi" w:hAnsiTheme="majorHAnsi"/>
          <w:sz w:val="32"/>
        </w:rPr>
      </w:pPr>
    </w:p>
    <w:p w:rsidR="00F609E3" w:rsidRPr="00F609E3" w:rsidRDefault="00F609E3" w:rsidP="00F609E3">
      <w:pPr>
        <w:rPr>
          <w:rFonts w:asciiTheme="majorHAnsi" w:hAnsiTheme="majorHAnsi"/>
          <w:sz w:val="32"/>
        </w:rPr>
      </w:pPr>
    </w:p>
    <w:sectPr w:rsidR="00F609E3" w:rsidRPr="00F60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F1B09"/>
    <w:multiLevelType w:val="hybridMultilevel"/>
    <w:tmpl w:val="AE3CB44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BC2"/>
    <w:rsid w:val="0001297B"/>
    <w:rsid w:val="001F79E9"/>
    <w:rsid w:val="00254E64"/>
    <w:rsid w:val="002D4A4A"/>
    <w:rsid w:val="00413D5A"/>
    <w:rsid w:val="00694BA2"/>
    <w:rsid w:val="00695C68"/>
    <w:rsid w:val="00972448"/>
    <w:rsid w:val="00AB3E80"/>
    <w:rsid w:val="00AF751A"/>
    <w:rsid w:val="00BE3724"/>
    <w:rsid w:val="00CF6BC2"/>
    <w:rsid w:val="00DF685D"/>
    <w:rsid w:val="00E5387A"/>
    <w:rsid w:val="00EF67C4"/>
    <w:rsid w:val="00F609E3"/>
    <w:rsid w:val="00F9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ECB8AE-2E74-4E14-8EA7-2B6A49F0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BA2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94BA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4BA2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4BA2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4BA2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4B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4B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4B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4B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4B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694BA2"/>
    <w:pPr>
      <w:ind w:left="720"/>
      <w:contextualSpacing/>
    </w:pPr>
    <w:rPr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A4A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A4A"/>
    <w:rPr>
      <w:rFonts w:ascii="Tahoma" w:hAnsi="Tahoma" w:cs="Tahoma"/>
      <w:sz w:val="16"/>
      <w:szCs w:val="16"/>
    </w:rPr>
  </w:style>
  <w:style w:type="paragraph" w:customStyle="1" w:styleId="CodeC">
    <w:name w:val="Code C"/>
    <w:basedOn w:val="Normal"/>
    <w:link w:val="CodeCCar"/>
    <w:qFormat/>
    <w:rsid w:val="00694BA2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694BA2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694BA2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694BA2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694BA2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694BA2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694BA2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694B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694BA2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694BA2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694BA2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694BA2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694BA2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694BA2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694BA2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694BA2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694BA2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694BA2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694BA2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694BA2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694BA2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694BA2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694BA2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694BA2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694BA2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694BA2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694BA2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694BA2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694BA2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694BA2"/>
  </w:style>
  <w:style w:type="character" w:customStyle="1" w:styleId="TitrePartieCar">
    <w:name w:val="Titre_Partie Car"/>
    <w:basedOn w:val="Titre1Car"/>
    <w:link w:val="TitrePartie"/>
    <w:rsid w:val="00694BA2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694BA2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694BA2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694BA2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94BA2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694BA2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694BA2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694BA2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694BA2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694BA2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694BA2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694B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694BA2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694BA2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694BA2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694BA2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694BA2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694BA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694BA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694BA2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694BA2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694BA2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694BA2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694BA2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694BA2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694BA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694BA2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4BA2"/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94BA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94BA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94BA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94B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94B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694BA2"/>
    <w:pPr>
      <w:spacing w:before="0" w:after="0" w:line="240" w:lineRule="auto"/>
      <w:jc w:val="center"/>
    </w:pPr>
    <w:rPr>
      <w:b/>
      <w:bCs/>
      <w:color w:val="4F81BD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694BA2"/>
    <w:rPr>
      <w:rFonts w:ascii="Tahoma" w:hAnsi="Tahoma"/>
      <w:b/>
      <w:bCs/>
      <w:color w:val="4F81BD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94BA2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94BA2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4BA2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94BA2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694BA2"/>
    <w:rPr>
      <w:b/>
      <w:bCs/>
    </w:rPr>
  </w:style>
  <w:style w:type="character" w:styleId="Accentuation">
    <w:name w:val="Emphasis"/>
    <w:basedOn w:val="Policepardfaut"/>
    <w:uiPriority w:val="20"/>
    <w:qFormat/>
    <w:rsid w:val="00694BA2"/>
    <w:rPr>
      <w:i/>
      <w:iCs/>
    </w:rPr>
  </w:style>
  <w:style w:type="paragraph" w:styleId="Sansinterligne">
    <w:name w:val="No Spacing"/>
    <w:link w:val="SansinterligneCar"/>
    <w:uiPriority w:val="1"/>
    <w:qFormat/>
    <w:rsid w:val="00694BA2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4BA2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94BA2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694BA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94BA2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4B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4BA2"/>
    <w:rPr>
      <w:rFonts w:ascii="Tahoma" w:hAnsi="Tahoma"/>
      <w:b/>
      <w:bCs/>
      <w:i/>
      <w:iCs/>
      <w:color w:val="4F81BD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694BA2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694BA2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694BA2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94BA2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94BA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94BA2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B77677-DDB8-47AE-ABBF-020A51B9980A}" type="doc">
      <dgm:prSet loTypeId="urn:microsoft.com/office/officeart/2005/8/layout/radial5" loCatId="relationship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fr-FR"/>
        </a:p>
      </dgm:t>
    </dgm:pt>
    <dgm:pt modelId="{6C27CA2B-D4B8-41D4-8B50-B13CD16C15B4}">
      <dgm:prSet phldrT="[Texte]"/>
      <dgm:spPr/>
      <dgm:t>
        <a:bodyPr/>
        <a:lstStyle/>
        <a:p>
          <a:pPr algn="ctr"/>
          <a:r>
            <a:rPr lang="fr-FR"/>
            <a:t>Développer des site web et application</a:t>
          </a:r>
        </a:p>
      </dgm:t>
    </dgm:pt>
    <dgm:pt modelId="{9C29F374-BB15-4812-A500-26C4F0E1672A}" type="parTrans" cxnId="{CFF51F04-3A58-422D-9040-B86CAFDCDD82}">
      <dgm:prSet/>
      <dgm:spPr/>
      <dgm:t>
        <a:bodyPr/>
        <a:lstStyle/>
        <a:p>
          <a:pPr algn="ctr"/>
          <a:endParaRPr lang="fr-FR"/>
        </a:p>
      </dgm:t>
    </dgm:pt>
    <dgm:pt modelId="{45EF2155-37BA-4D34-8A34-6F9B7E5F5731}" type="sibTrans" cxnId="{CFF51F04-3A58-422D-9040-B86CAFDCDD82}">
      <dgm:prSet/>
      <dgm:spPr/>
      <dgm:t>
        <a:bodyPr/>
        <a:lstStyle/>
        <a:p>
          <a:pPr algn="ctr"/>
          <a:endParaRPr lang="fr-FR"/>
        </a:p>
      </dgm:t>
    </dgm:pt>
    <dgm:pt modelId="{3EE785D8-3991-4011-9D28-28E34271E356}">
      <dgm:prSet/>
      <dgm:spPr/>
      <dgm:t>
        <a:bodyPr/>
        <a:lstStyle/>
        <a:p>
          <a:pPr algn="ctr"/>
          <a:r>
            <a:rPr lang="fr-FR">
              <a:solidFill>
                <a:schemeClr val="bg1"/>
              </a:solidFill>
            </a:rPr>
            <a:t>Instalation et utilisation  de linux</a:t>
          </a:r>
        </a:p>
      </dgm:t>
    </dgm:pt>
    <dgm:pt modelId="{EA223F57-8B90-46B3-BFBE-5A7CE0CC9C92}" type="parTrans" cxnId="{6BFD299C-3C2F-457A-98A1-964E51C6C279}">
      <dgm:prSet/>
      <dgm:spPr/>
      <dgm:t>
        <a:bodyPr/>
        <a:lstStyle/>
        <a:p>
          <a:pPr algn="ctr"/>
          <a:endParaRPr lang="fr-FR"/>
        </a:p>
      </dgm:t>
    </dgm:pt>
    <dgm:pt modelId="{A1F32F24-13DC-4417-8537-7A1FB2CA23F4}" type="sibTrans" cxnId="{6BFD299C-3C2F-457A-98A1-964E51C6C279}">
      <dgm:prSet/>
      <dgm:spPr/>
      <dgm:t>
        <a:bodyPr/>
        <a:lstStyle/>
        <a:p>
          <a:pPr algn="ctr"/>
          <a:endParaRPr lang="fr-FR"/>
        </a:p>
      </dgm:t>
    </dgm:pt>
    <dgm:pt modelId="{8E1C37B2-1094-46AF-AC85-151E80C55405}">
      <dgm:prSet phldrT="[Texte]"/>
      <dgm:spPr/>
      <dgm:t>
        <a:bodyPr/>
        <a:lstStyle/>
        <a:p>
          <a:pPr algn="ctr"/>
          <a:r>
            <a:rPr lang="fr-FR"/>
            <a:t>organisation des concours </a:t>
          </a:r>
        </a:p>
      </dgm:t>
    </dgm:pt>
    <dgm:pt modelId="{B7BB46FF-6FCC-48C2-8BF7-87E5FE1A835C}" type="sibTrans" cxnId="{066CD289-6FEA-44B0-BF6D-5C92805FEF5F}">
      <dgm:prSet/>
      <dgm:spPr/>
      <dgm:t>
        <a:bodyPr/>
        <a:lstStyle/>
        <a:p>
          <a:pPr algn="ctr"/>
          <a:endParaRPr lang="fr-FR"/>
        </a:p>
      </dgm:t>
    </dgm:pt>
    <dgm:pt modelId="{A79205B6-4295-4D99-A79C-27B8BFA3CA3E}" type="parTrans" cxnId="{066CD289-6FEA-44B0-BF6D-5C92805FEF5F}">
      <dgm:prSet/>
      <dgm:spPr/>
      <dgm:t>
        <a:bodyPr/>
        <a:lstStyle/>
        <a:p>
          <a:pPr algn="ctr"/>
          <a:endParaRPr lang="fr-FR"/>
        </a:p>
      </dgm:t>
    </dgm:pt>
    <dgm:pt modelId="{CC7870DA-E3C8-4C01-8103-A8D67D59F0CA}">
      <dgm:prSet phldrT="[Texte]"/>
      <dgm:spPr/>
      <dgm:t>
        <a:bodyPr/>
        <a:lstStyle/>
        <a:p>
          <a:pPr algn="ctr"/>
          <a:r>
            <a:rPr lang="fr-FR"/>
            <a:t>viste à</a:t>
          </a:r>
          <a:r>
            <a:rPr lang="fr-FR" baseline="0"/>
            <a:t> TECHNOPARK</a:t>
          </a:r>
          <a:endParaRPr lang="fr-FR"/>
        </a:p>
      </dgm:t>
    </dgm:pt>
    <dgm:pt modelId="{0076F68F-95CE-450C-8DB5-45168318C3DF}" type="sibTrans" cxnId="{C73B6347-7DB3-4382-9B43-15088102B079}">
      <dgm:prSet/>
      <dgm:spPr/>
      <dgm:t>
        <a:bodyPr/>
        <a:lstStyle/>
        <a:p>
          <a:pPr algn="ctr"/>
          <a:endParaRPr lang="fr-FR"/>
        </a:p>
      </dgm:t>
    </dgm:pt>
    <dgm:pt modelId="{6CDF263C-591B-4335-8568-F55CA9F56D92}" type="parTrans" cxnId="{C73B6347-7DB3-4382-9B43-15088102B079}">
      <dgm:prSet/>
      <dgm:spPr/>
      <dgm:t>
        <a:bodyPr/>
        <a:lstStyle/>
        <a:p>
          <a:pPr algn="ctr"/>
          <a:endParaRPr lang="fr-FR"/>
        </a:p>
      </dgm:t>
    </dgm:pt>
    <dgm:pt modelId="{BA5FDCB8-B785-41A9-B68E-0838F4F1BB13}">
      <dgm:prSet phldrT="[Texte]"/>
      <dgm:spPr/>
      <dgm:t>
        <a:bodyPr/>
        <a:lstStyle/>
        <a:p>
          <a:pPr algn="ctr"/>
          <a:r>
            <a:rPr lang="fr-FR">
              <a:solidFill>
                <a:schemeClr val="bg1"/>
              </a:solidFill>
            </a:rPr>
            <a:t>Développer nos cv</a:t>
          </a:r>
        </a:p>
      </dgm:t>
    </dgm:pt>
    <dgm:pt modelId="{2B817D96-1B4A-4144-8787-F44B69DA0534}" type="sibTrans" cxnId="{512823C9-4B07-4703-B89A-D3B6382432BC}">
      <dgm:prSet/>
      <dgm:spPr/>
      <dgm:t>
        <a:bodyPr/>
        <a:lstStyle/>
        <a:p>
          <a:pPr algn="ctr"/>
          <a:endParaRPr lang="fr-FR"/>
        </a:p>
      </dgm:t>
    </dgm:pt>
    <dgm:pt modelId="{649B2D9E-174A-4599-ADB2-B21EFA81ECD0}" type="parTrans" cxnId="{512823C9-4B07-4703-B89A-D3B6382432BC}">
      <dgm:prSet/>
      <dgm:spPr/>
      <dgm:t>
        <a:bodyPr/>
        <a:lstStyle/>
        <a:p>
          <a:pPr algn="ctr"/>
          <a:endParaRPr lang="fr-FR"/>
        </a:p>
      </dgm:t>
    </dgm:pt>
    <dgm:pt modelId="{7F8550E0-DC38-4215-801B-16D21E9FC5A8}">
      <dgm:prSet phldrT="[Texte]" custT="1"/>
      <dgm:spPr/>
      <dgm:t>
        <a:bodyPr/>
        <a:lstStyle/>
        <a:p>
          <a:pPr algn="ctr"/>
          <a:r>
            <a:rPr lang="fr-FR" sz="1800">
              <a:solidFill>
                <a:schemeClr val="bg1">
                  <a:lumMod val="95000"/>
                </a:schemeClr>
              </a:solidFill>
            </a:rPr>
            <a:t>Projets</a:t>
          </a:r>
        </a:p>
      </dgm:t>
    </dgm:pt>
    <dgm:pt modelId="{2CC91B71-833D-4921-8633-53113795EB39}" type="sibTrans" cxnId="{50159D9A-10B1-4098-9596-00B50D387873}">
      <dgm:prSet/>
      <dgm:spPr/>
      <dgm:t>
        <a:bodyPr/>
        <a:lstStyle/>
        <a:p>
          <a:pPr algn="ctr"/>
          <a:endParaRPr lang="fr-FR"/>
        </a:p>
      </dgm:t>
    </dgm:pt>
    <dgm:pt modelId="{8A28491A-1190-4812-96F7-922794889959}" type="parTrans" cxnId="{50159D9A-10B1-4098-9596-00B50D387873}">
      <dgm:prSet/>
      <dgm:spPr/>
      <dgm:t>
        <a:bodyPr/>
        <a:lstStyle/>
        <a:p>
          <a:pPr algn="ctr"/>
          <a:endParaRPr lang="fr-FR"/>
        </a:p>
      </dgm:t>
    </dgm:pt>
    <dgm:pt modelId="{69D14F0B-836C-4D01-A45A-C37BF7337401}" type="pres">
      <dgm:prSet presAssocID="{DDB77677-DDB8-47AE-ABBF-020A51B9980A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B7AFD51-2C68-4521-BA7E-D471B9D0E912}" type="pres">
      <dgm:prSet presAssocID="{7F8550E0-DC38-4215-801B-16D21E9FC5A8}" presName="centerShape" presStyleLbl="node0" presStyleIdx="0" presStyleCnt="1" custScaleX="129245" custScaleY="104408" custLinFactNeighborX="279" custLinFactNeighborY="-294"/>
      <dgm:spPr/>
    </dgm:pt>
    <dgm:pt modelId="{5E45CCC7-9521-4DED-B862-98771974B307}" type="pres">
      <dgm:prSet presAssocID="{649B2D9E-174A-4599-ADB2-B21EFA81ECD0}" presName="parTrans" presStyleLbl="sibTrans2D1" presStyleIdx="0" presStyleCnt="5" custScaleX="220783"/>
      <dgm:spPr/>
    </dgm:pt>
    <dgm:pt modelId="{47DC6343-585A-4BFF-A301-20D994BB4F55}" type="pres">
      <dgm:prSet presAssocID="{649B2D9E-174A-4599-ADB2-B21EFA81ECD0}" presName="connectorText" presStyleLbl="sibTrans2D1" presStyleIdx="0" presStyleCnt="5"/>
      <dgm:spPr/>
    </dgm:pt>
    <dgm:pt modelId="{9D94CCEA-ECE3-4D15-932A-5D415C1D29A3}" type="pres">
      <dgm:prSet presAssocID="{BA5FDCB8-B785-41A9-B68E-0838F4F1BB13}" presName="node" presStyleLbl="node1" presStyleIdx="0" presStyleCnt="5" custRadScaleRad="85974" custRadScaleInc="-3019">
        <dgm:presLayoutVars>
          <dgm:bulletEnabled val="1"/>
        </dgm:presLayoutVars>
      </dgm:prSet>
      <dgm:spPr/>
    </dgm:pt>
    <dgm:pt modelId="{4FB5D50C-B110-46A4-8234-14DE41DD4281}" type="pres">
      <dgm:prSet presAssocID="{6CDF263C-591B-4335-8568-F55CA9F56D92}" presName="parTrans" presStyleLbl="sibTrans2D1" presStyleIdx="1" presStyleCnt="5"/>
      <dgm:spPr/>
    </dgm:pt>
    <dgm:pt modelId="{EB316393-8FE8-4EF5-A19D-B30B0805CCE8}" type="pres">
      <dgm:prSet presAssocID="{6CDF263C-591B-4335-8568-F55CA9F56D92}" presName="connectorText" presStyleLbl="sibTrans2D1" presStyleIdx="1" presStyleCnt="5"/>
      <dgm:spPr/>
    </dgm:pt>
    <dgm:pt modelId="{D1B6621F-28A0-42CC-A5A7-574D3783CFE2}" type="pres">
      <dgm:prSet presAssocID="{CC7870DA-E3C8-4C01-8103-A8D67D59F0CA}" presName="node" presStyleLbl="node1" presStyleIdx="1" presStyleCnt="5" custRadScaleRad="113765" custRadScaleInc="34983">
        <dgm:presLayoutVars>
          <dgm:bulletEnabled val="1"/>
        </dgm:presLayoutVars>
      </dgm:prSet>
      <dgm:spPr/>
    </dgm:pt>
    <dgm:pt modelId="{6E981444-4320-42A5-BC44-DE043EA31C5B}" type="pres">
      <dgm:prSet presAssocID="{A79205B6-4295-4D99-A79C-27B8BFA3CA3E}" presName="parTrans" presStyleLbl="sibTrans2D1" presStyleIdx="2" presStyleCnt="5"/>
      <dgm:spPr/>
    </dgm:pt>
    <dgm:pt modelId="{0353D523-1EFC-48E5-BCF5-4FB3F1307B58}" type="pres">
      <dgm:prSet presAssocID="{A79205B6-4295-4D99-A79C-27B8BFA3CA3E}" presName="connectorText" presStyleLbl="sibTrans2D1" presStyleIdx="2" presStyleCnt="5"/>
      <dgm:spPr/>
    </dgm:pt>
    <dgm:pt modelId="{8BF77013-3953-419C-B357-14A1F8B8F4FD}" type="pres">
      <dgm:prSet presAssocID="{8E1C37B2-1094-46AF-AC85-151E80C55405}" presName="node" presStyleLbl="node1" presStyleIdx="2" presStyleCnt="5" custRadScaleRad="99702" custRadScaleInc="-3203">
        <dgm:presLayoutVars>
          <dgm:bulletEnabled val="1"/>
        </dgm:presLayoutVars>
      </dgm:prSet>
      <dgm:spPr/>
    </dgm:pt>
    <dgm:pt modelId="{FB376312-09F0-4D63-9EC6-9097633883B2}" type="pres">
      <dgm:prSet presAssocID="{9C29F374-BB15-4812-A500-26C4F0E1672A}" presName="parTrans" presStyleLbl="sibTrans2D1" presStyleIdx="3" presStyleCnt="5"/>
      <dgm:spPr/>
    </dgm:pt>
    <dgm:pt modelId="{8FBE39C6-0DA5-4466-863D-602F2F1800DD}" type="pres">
      <dgm:prSet presAssocID="{9C29F374-BB15-4812-A500-26C4F0E1672A}" presName="connectorText" presStyleLbl="sibTrans2D1" presStyleIdx="3" presStyleCnt="5"/>
      <dgm:spPr/>
    </dgm:pt>
    <dgm:pt modelId="{F1D62B32-B9AD-4AD4-BE5C-AADE179EFB6F}" type="pres">
      <dgm:prSet presAssocID="{6C27CA2B-D4B8-41D4-8B50-B13CD16C15B4}" presName="node" presStyleLbl="node1" presStyleIdx="3" presStyleCnt="5">
        <dgm:presLayoutVars>
          <dgm:bulletEnabled val="1"/>
        </dgm:presLayoutVars>
      </dgm:prSet>
      <dgm:spPr/>
    </dgm:pt>
    <dgm:pt modelId="{11CFA961-4CA0-4167-9E3A-ADFC720D3FD8}" type="pres">
      <dgm:prSet presAssocID="{EA223F57-8B90-46B3-BFBE-5A7CE0CC9C92}" presName="parTrans" presStyleLbl="sibTrans2D1" presStyleIdx="4" presStyleCnt="5"/>
      <dgm:spPr/>
    </dgm:pt>
    <dgm:pt modelId="{5AE537B4-D0D5-4635-B51D-1A365642EFB9}" type="pres">
      <dgm:prSet presAssocID="{EA223F57-8B90-46B3-BFBE-5A7CE0CC9C92}" presName="connectorText" presStyleLbl="sibTrans2D1" presStyleIdx="4" presStyleCnt="5"/>
      <dgm:spPr/>
    </dgm:pt>
    <dgm:pt modelId="{630B9ADC-D7D8-45B3-BF14-8CDE2375887D}" type="pres">
      <dgm:prSet presAssocID="{3EE785D8-3991-4011-9D28-28E34271E356}" presName="node" presStyleLbl="node1" presStyleIdx="4" presStyleCnt="5" custRadScaleRad="110560" custRadScaleInc="-43571">
        <dgm:presLayoutVars>
          <dgm:bulletEnabled val="1"/>
        </dgm:presLayoutVars>
      </dgm:prSet>
      <dgm:spPr/>
    </dgm:pt>
  </dgm:ptLst>
  <dgm:cxnLst>
    <dgm:cxn modelId="{CFF51F04-3A58-422D-9040-B86CAFDCDD82}" srcId="{7F8550E0-DC38-4215-801B-16D21E9FC5A8}" destId="{6C27CA2B-D4B8-41D4-8B50-B13CD16C15B4}" srcOrd="3" destOrd="0" parTransId="{9C29F374-BB15-4812-A500-26C4F0E1672A}" sibTransId="{45EF2155-37BA-4D34-8A34-6F9B7E5F5731}"/>
    <dgm:cxn modelId="{5B3FA735-5275-4979-A98C-46FD17BBF5EF}" type="presOf" srcId="{DDB77677-DDB8-47AE-ABBF-020A51B9980A}" destId="{69D14F0B-836C-4D01-A45A-C37BF7337401}" srcOrd="0" destOrd="0" presId="urn:microsoft.com/office/officeart/2005/8/layout/radial5"/>
    <dgm:cxn modelId="{080ABC36-8EFB-4061-8239-2BDD85C74C48}" type="presOf" srcId="{3EE785D8-3991-4011-9D28-28E34271E356}" destId="{630B9ADC-D7D8-45B3-BF14-8CDE2375887D}" srcOrd="0" destOrd="0" presId="urn:microsoft.com/office/officeart/2005/8/layout/radial5"/>
    <dgm:cxn modelId="{C73B6347-7DB3-4382-9B43-15088102B079}" srcId="{7F8550E0-DC38-4215-801B-16D21E9FC5A8}" destId="{CC7870DA-E3C8-4C01-8103-A8D67D59F0CA}" srcOrd="1" destOrd="0" parTransId="{6CDF263C-591B-4335-8568-F55CA9F56D92}" sibTransId="{0076F68F-95CE-450C-8DB5-45168318C3DF}"/>
    <dgm:cxn modelId="{B10BF047-6BD8-4BA9-883E-274D66C9CED7}" type="presOf" srcId="{649B2D9E-174A-4599-ADB2-B21EFA81ECD0}" destId="{5E45CCC7-9521-4DED-B862-98771974B307}" srcOrd="0" destOrd="0" presId="urn:microsoft.com/office/officeart/2005/8/layout/radial5"/>
    <dgm:cxn modelId="{3D4E8949-27D7-406F-BA15-76EE9C0DDF0B}" type="presOf" srcId="{649B2D9E-174A-4599-ADB2-B21EFA81ECD0}" destId="{47DC6343-585A-4BFF-A301-20D994BB4F55}" srcOrd="1" destOrd="0" presId="urn:microsoft.com/office/officeart/2005/8/layout/radial5"/>
    <dgm:cxn modelId="{EE241C4D-61D4-4793-984D-B31A393EEB8A}" type="presOf" srcId="{8E1C37B2-1094-46AF-AC85-151E80C55405}" destId="{8BF77013-3953-419C-B357-14A1F8B8F4FD}" srcOrd="0" destOrd="0" presId="urn:microsoft.com/office/officeart/2005/8/layout/radial5"/>
    <dgm:cxn modelId="{0800CA4E-E6C2-4CDE-98CB-B60328953FAC}" type="presOf" srcId="{6C27CA2B-D4B8-41D4-8B50-B13CD16C15B4}" destId="{F1D62B32-B9AD-4AD4-BE5C-AADE179EFB6F}" srcOrd="0" destOrd="0" presId="urn:microsoft.com/office/officeart/2005/8/layout/radial5"/>
    <dgm:cxn modelId="{48C98253-B039-4D21-A021-D1600D349566}" type="presOf" srcId="{CC7870DA-E3C8-4C01-8103-A8D67D59F0CA}" destId="{D1B6621F-28A0-42CC-A5A7-574D3783CFE2}" srcOrd="0" destOrd="0" presId="urn:microsoft.com/office/officeart/2005/8/layout/radial5"/>
    <dgm:cxn modelId="{628C007B-1975-4DEA-BB12-91299A24AB16}" type="presOf" srcId="{9C29F374-BB15-4812-A500-26C4F0E1672A}" destId="{8FBE39C6-0DA5-4466-863D-602F2F1800DD}" srcOrd="1" destOrd="0" presId="urn:microsoft.com/office/officeart/2005/8/layout/radial5"/>
    <dgm:cxn modelId="{066CD289-6FEA-44B0-BF6D-5C92805FEF5F}" srcId="{7F8550E0-DC38-4215-801B-16D21E9FC5A8}" destId="{8E1C37B2-1094-46AF-AC85-151E80C55405}" srcOrd="2" destOrd="0" parTransId="{A79205B6-4295-4D99-A79C-27B8BFA3CA3E}" sibTransId="{B7BB46FF-6FCC-48C2-8BF7-87E5FE1A835C}"/>
    <dgm:cxn modelId="{F7E8F393-E415-4499-BEA6-BDA7DCB535FD}" type="presOf" srcId="{EA223F57-8B90-46B3-BFBE-5A7CE0CC9C92}" destId="{5AE537B4-D0D5-4635-B51D-1A365642EFB9}" srcOrd="1" destOrd="0" presId="urn:microsoft.com/office/officeart/2005/8/layout/radial5"/>
    <dgm:cxn modelId="{50159D9A-10B1-4098-9596-00B50D387873}" srcId="{DDB77677-DDB8-47AE-ABBF-020A51B9980A}" destId="{7F8550E0-DC38-4215-801B-16D21E9FC5A8}" srcOrd="0" destOrd="0" parTransId="{8A28491A-1190-4812-96F7-922794889959}" sibTransId="{2CC91B71-833D-4921-8633-53113795EB39}"/>
    <dgm:cxn modelId="{6BFD299C-3C2F-457A-98A1-964E51C6C279}" srcId="{7F8550E0-DC38-4215-801B-16D21E9FC5A8}" destId="{3EE785D8-3991-4011-9D28-28E34271E356}" srcOrd="4" destOrd="0" parTransId="{EA223F57-8B90-46B3-BFBE-5A7CE0CC9C92}" sibTransId="{A1F32F24-13DC-4417-8537-7A1FB2CA23F4}"/>
    <dgm:cxn modelId="{EAC36AA0-62C7-4419-ADC3-7AB517B60B1A}" type="presOf" srcId="{6CDF263C-591B-4335-8568-F55CA9F56D92}" destId="{EB316393-8FE8-4EF5-A19D-B30B0805CCE8}" srcOrd="1" destOrd="0" presId="urn:microsoft.com/office/officeart/2005/8/layout/radial5"/>
    <dgm:cxn modelId="{86BA70AA-3D2A-468E-9122-023117615D18}" type="presOf" srcId="{A79205B6-4295-4D99-A79C-27B8BFA3CA3E}" destId="{6E981444-4320-42A5-BC44-DE043EA31C5B}" srcOrd="0" destOrd="0" presId="urn:microsoft.com/office/officeart/2005/8/layout/radial5"/>
    <dgm:cxn modelId="{F8992AC5-7F19-447C-9D9C-66D7F4D29EE1}" type="presOf" srcId="{BA5FDCB8-B785-41A9-B68E-0838F4F1BB13}" destId="{9D94CCEA-ECE3-4D15-932A-5D415C1D29A3}" srcOrd="0" destOrd="0" presId="urn:microsoft.com/office/officeart/2005/8/layout/radial5"/>
    <dgm:cxn modelId="{512823C9-4B07-4703-B89A-D3B6382432BC}" srcId="{7F8550E0-DC38-4215-801B-16D21E9FC5A8}" destId="{BA5FDCB8-B785-41A9-B68E-0838F4F1BB13}" srcOrd="0" destOrd="0" parTransId="{649B2D9E-174A-4599-ADB2-B21EFA81ECD0}" sibTransId="{2B817D96-1B4A-4144-8787-F44B69DA0534}"/>
    <dgm:cxn modelId="{B7175AD1-77C3-46F7-B04A-CB25F514E4AE}" type="presOf" srcId="{A79205B6-4295-4D99-A79C-27B8BFA3CA3E}" destId="{0353D523-1EFC-48E5-BCF5-4FB3F1307B58}" srcOrd="1" destOrd="0" presId="urn:microsoft.com/office/officeart/2005/8/layout/radial5"/>
    <dgm:cxn modelId="{27D5EDDA-A9B3-4F0D-9BDA-A63936DE0D5C}" type="presOf" srcId="{9C29F374-BB15-4812-A500-26C4F0E1672A}" destId="{FB376312-09F0-4D63-9EC6-9097633883B2}" srcOrd="0" destOrd="0" presId="urn:microsoft.com/office/officeart/2005/8/layout/radial5"/>
    <dgm:cxn modelId="{7E720FE5-0463-475E-B5A6-F328355326BB}" type="presOf" srcId="{7F8550E0-DC38-4215-801B-16D21E9FC5A8}" destId="{0B7AFD51-2C68-4521-BA7E-D471B9D0E912}" srcOrd="0" destOrd="0" presId="urn:microsoft.com/office/officeart/2005/8/layout/radial5"/>
    <dgm:cxn modelId="{7C997FF4-BE25-458E-AB34-810E95BF173A}" type="presOf" srcId="{EA223F57-8B90-46B3-BFBE-5A7CE0CC9C92}" destId="{11CFA961-4CA0-4167-9E3A-ADFC720D3FD8}" srcOrd="0" destOrd="0" presId="urn:microsoft.com/office/officeart/2005/8/layout/radial5"/>
    <dgm:cxn modelId="{8C9021FF-C2ED-48FB-A4D8-925AC3258DE3}" type="presOf" srcId="{6CDF263C-591B-4335-8568-F55CA9F56D92}" destId="{4FB5D50C-B110-46A4-8234-14DE41DD4281}" srcOrd="0" destOrd="0" presId="urn:microsoft.com/office/officeart/2005/8/layout/radial5"/>
    <dgm:cxn modelId="{9FEE35C2-82B5-48FA-9F14-4F655662E28C}" type="presParOf" srcId="{69D14F0B-836C-4D01-A45A-C37BF7337401}" destId="{0B7AFD51-2C68-4521-BA7E-D471B9D0E912}" srcOrd="0" destOrd="0" presId="urn:microsoft.com/office/officeart/2005/8/layout/radial5"/>
    <dgm:cxn modelId="{B2CBF69C-B6BF-40FF-B931-6091673BCCAE}" type="presParOf" srcId="{69D14F0B-836C-4D01-A45A-C37BF7337401}" destId="{5E45CCC7-9521-4DED-B862-98771974B307}" srcOrd="1" destOrd="0" presId="urn:microsoft.com/office/officeart/2005/8/layout/radial5"/>
    <dgm:cxn modelId="{7CB83D16-E0E0-4742-850B-B73DE67E9ECD}" type="presParOf" srcId="{5E45CCC7-9521-4DED-B862-98771974B307}" destId="{47DC6343-585A-4BFF-A301-20D994BB4F55}" srcOrd="0" destOrd="0" presId="urn:microsoft.com/office/officeart/2005/8/layout/radial5"/>
    <dgm:cxn modelId="{A2EB6F92-4BF2-4C68-8921-EA505A874C32}" type="presParOf" srcId="{69D14F0B-836C-4D01-A45A-C37BF7337401}" destId="{9D94CCEA-ECE3-4D15-932A-5D415C1D29A3}" srcOrd="2" destOrd="0" presId="urn:microsoft.com/office/officeart/2005/8/layout/radial5"/>
    <dgm:cxn modelId="{5E0AF5C4-F304-4A60-97EF-30674E186F4D}" type="presParOf" srcId="{69D14F0B-836C-4D01-A45A-C37BF7337401}" destId="{4FB5D50C-B110-46A4-8234-14DE41DD4281}" srcOrd="3" destOrd="0" presId="urn:microsoft.com/office/officeart/2005/8/layout/radial5"/>
    <dgm:cxn modelId="{D30C0524-03BC-411A-AEFE-6E65AA9EA856}" type="presParOf" srcId="{4FB5D50C-B110-46A4-8234-14DE41DD4281}" destId="{EB316393-8FE8-4EF5-A19D-B30B0805CCE8}" srcOrd="0" destOrd="0" presId="urn:microsoft.com/office/officeart/2005/8/layout/radial5"/>
    <dgm:cxn modelId="{CCB2F3E5-D300-4E91-9516-85D999E99128}" type="presParOf" srcId="{69D14F0B-836C-4D01-A45A-C37BF7337401}" destId="{D1B6621F-28A0-42CC-A5A7-574D3783CFE2}" srcOrd="4" destOrd="0" presId="urn:microsoft.com/office/officeart/2005/8/layout/radial5"/>
    <dgm:cxn modelId="{0CC3618C-0383-4B6E-A22C-97629E98F4CB}" type="presParOf" srcId="{69D14F0B-836C-4D01-A45A-C37BF7337401}" destId="{6E981444-4320-42A5-BC44-DE043EA31C5B}" srcOrd="5" destOrd="0" presId="urn:microsoft.com/office/officeart/2005/8/layout/radial5"/>
    <dgm:cxn modelId="{4B53C013-BBF8-4889-B5DB-6E775AD94E51}" type="presParOf" srcId="{6E981444-4320-42A5-BC44-DE043EA31C5B}" destId="{0353D523-1EFC-48E5-BCF5-4FB3F1307B58}" srcOrd="0" destOrd="0" presId="urn:microsoft.com/office/officeart/2005/8/layout/radial5"/>
    <dgm:cxn modelId="{2E1A3879-415A-4E01-9CEC-F6E693214D44}" type="presParOf" srcId="{69D14F0B-836C-4D01-A45A-C37BF7337401}" destId="{8BF77013-3953-419C-B357-14A1F8B8F4FD}" srcOrd="6" destOrd="0" presId="urn:microsoft.com/office/officeart/2005/8/layout/radial5"/>
    <dgm:cxn modelId="{2C299D43-D9FC-44EC-BF34-626C9661921A}" type="presParOf" srcId="{69D14F0B-836C-4D01-A45A-C37BF7337401}" destId="{FB376312-09F0-4D63-9EC6-9097633883B2}" srcOrd="7" destOrd="0" presId="urn:microsoft.com/office/officeart/2005/8/layout/radial5"/>
    <dgm:cxn modelId="{11F84A18-4466-4E79-9DE8-F147C9F565B2}" type="presParOf" srcId="{FB376312-09F0-4D63-9EC6-9097633883B2}" destId="{8FBE39C6-0DA5-4466-863D-602F2F1800DD}" srcOrd="0" destOrd="0" presId="urn:microsoft.com/office/officeart/2005/8/layout/radial5"/>
    <dgm:cxn modelId="{F048D4D7-121D-436A-9072-2519FEEC08B3}" type="presParOf" srcId="{69D14F0B-836C-4D01-A45A-C37BF7337401}" destId="{F1D62B32-B9AD-4AD4-BE5C-AADE179EFB6F}" srcOrd="8" destOrd="0" presId="urn:microsoft.com/office/officeart/2005/8/layout/radial5"/>
    <dgm:cxn modelId="{635A8100-4C8E-47E4-8F4C-1D65ADF655BF}" type="presParOf" srcId="{69D14F0B-836C-4D01-A45A-C37BF7337401}" destId="{11CFA961-4CA0-4167-9E3A-ADFC720D3FD8}" srcOrd="9" destOrd="0" presId="urn:microsoft.com/office/officeart/2005/8/layout/radial5"/>
    <dgm:cxn modelId="{E22956A2-0DB3-4B99-857F-46F4791C7EE7}" type="presParOf" srcId="{11CFA961-4CA0-4167-9E3A-ADFC720D3FD8}" destId="{5AE537B4-D0D5-4635-B51D-1A365642EFB9}" srcOrd="0" destOrd="0" presId="urn:microsoft.com/office/officeart/2005/8/layout/radial5"/>
    <dgm:cxn modelId="{C8F414C5-B5AF-41DB-A3C1-AE832B075F40}" type="presParOf" srcId="{69D14F0B-836C-4D01-A45A-C37BF7337401}" destId="{630B9ADC-D7D8-45B3-BF14-8CDE2375887D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7AFD51-2C68-4521-BA7E-D471B9D0E912}">
      <dsp:nvSpPr>
        <dsp:cNvPr id="0" name=""/>
        <dsp:cNvSpPr/>
      </dsp:nvSpPr>
      <dsp:spPr>
        <a:xfrm>
          <a:off x="2164627" y="2484412"/>
          <a:ext cx="1941548" cy="1568441"/>
        </a:xfrm>
        <a:prstGeom prst="ellipse">
          <a:avLst/>
        </a:prstGeom>
        <a:solidFill>
          <a:schemeClr val="accent1">
            <a:shade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>
              <a:solidFill>
                <a:schemeClr val="bg1">
                  <a:lumMod val="95000"/>
                </a:schemeClr>
              </a:solidFill>
            </a:rPr>
            <a:t>Projets</a:t>
          </a:r>
        </a:p>
      </dsp:txBody>
      <dsp:txXfrm>
        <a:off x="2448960" y="2714105"/>
        <a:ext cx="1372882" cy="1109055"/>
      </dsp:txXfrm>
    </dsp:sp>
    <dsp:sp modelId="{5E45CCC7-9521-4DED-B862-98771974B307}">
      <dsp:nvSpPr>
        <dsp:cNvPr id="0" name=""/>
        <dsp:cNvSpPr/>
      </dsp:nvSpPr>
      <dsp:spPr>
        <a:xfrm rot="16111882">
          <a:off x="2975382" y="2115667"/>
          <a:ext cx="274014" cy="5107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800" kern="1200"/>
        </a:p>
      </dsp:txBody>
      <dsp:txXfrm rot="10800000">
        <a:off x="3017537" y="2258906"/>
        <a:ext cx="191810" cy="306454"/>
      </dsp:txXfrm>
    </dsp:sp>
    <dsp:sp modelId="{9D94CCEA-ECE3-4D15-932A-5D415C1D29A3}">
      <dsp:nvSpPr>
        <dsp:cNvPr id="0" name=""/>
        <dsp:cNvSpPr/>
      </dsp:nvSpPr>
      <dsp:spPr>
        <a:xfrm>
          <a:off x="2146345" y="373016"/>
          <a:ext cx="1877779" cy="1877779"/>
        </a:xfrm>
        <a:prstGeom prst="ellipse">
          <a:avLst/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>
              <a:solidFill>
                <a:schemeClr val="bg1"/>
              </a:solidFill>
            </a:rPr>
            <a:t>Développer nos cv</a:t>
          </a:r>
        </a:p>
      </dsp:txBody>
      <dsp:txXfrm>
        <a:off x="2421339" y="648010"/>
        <a:ext cx="1327791" cy="1327791"/>
      </dsp:txXfrm>
    </dsp:sp>
    <dsp:sp modelId="{4FB5D50C-B110-46A4-8234-14DE41DD4281}">
      <dsp:nvSpPr>
        <dsp:cNvPr id="0" name=""/>
        <dsp:cNvSpPr/>
      </dsp:nvSpPr>
      <dsp:spPr>
        <a:xfrm rot="21233710">
          <a:off x="4157860" y="2896059"/>
          <a:ext cx="146576" cy="5107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150045"/>
            <a:satOff val="-2771"/>
            <a:lumOff val="1285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800" kern="1200"/>
        </a:p>
      </dsp:txBody>
      <dsp:txXfrm>
        <a:off x="4157985" y="3000548"/>
        <a:ext cx="102603" cy="306454"/>
      </dsp:txXfrm>
    </dsp:sp>
    <dsp:sp modelId="{D1B6621F-28A0-42CC-A5A7-574D3783CFE2}">
      <dsp:nvSpPr>
        <dsp:cNvPr id="0" name=""/>
        <dsp:cNvSpPr/>
      </dsp:nvSpPr>
      <dsp:spPr>
        <a:xfrm>
          <a:off x="4367445" y="2097552"/>
          <a:ext cx="1877779" cy="1877779"/>
        </a:xfrm>
        <a:prstGeom prst="ellipse">
          <a:avLst/>
        </a:prstGeom>
        <a:solidFill>
          <a:schemeClr val="accent1">
            <a:shade val="50000"/>
            <a:hueOff val="144575"/>
            <a:satOff val="-3024"/>
            <a:lumOff val="1682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viste à</a:t>
          </a:r>
          <a:r>
            <a:rPr lang="fr-FR" sz="1800" kern="1200" baseline="0"/>
            <a:t> TECHNOPARK</a:t>
          </a:r>
          <a:endParaRPr lang="fr-FR" sz="1800" kern="1200"/>
        </a:p>
      </dsp:txBody>
      <dsp:txXfrm>
        <a:off x="4642439" y="2372546"/>
        <a:ext cx="1327791" cy="1327791"/>
      </dsp:txXfrm>
    </dsp:sp>
    <dsp:sp modelId="{6E981444-4320-42A5-BC44-DE043EA31C5B}">
      <dsp:nvSpPr>
        <dsp:cNvPr id="0" name=""/>
        <dsp:cNvSpPr/>
      </dsp:nvSpPr>
      <dsp:spPr>
        <a:xfrm rot="3198358">
          <a:off x="3648777" y="3884041"/>
          <a:ext cx="271095" cy="5107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300089"/>
            <a:satOff val="-5542"/>
            <a:lumOff val="257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800" kern="1200"/>
        </a:p>
      </dsp:txBody>
      <dsp:txXfrm>
        <a:off x="3665143" y="3953586"/>
        <a:ext cx="189767" cy="306454"/>
      </dsp:txXfrm>
    </dsp:sp>
    <dsp:sp modelId="{8BF77013-3953-419C-B357-14A1F8B8F4FD}">
      <dsp:nvSpPr>
        <dsp:cNvPr id="0" name=""/>
        <dsp:cNvSpPr/>
      </dsp:nvSpPr>
      <dsp:spPr>
        <a:xfrm>
          <a:off x="3563867" y="4164589"/>
          <a:ext cx="1877779" cy="1877779"/>
        </a:xfrm>
        <a:prstGeom prst="ellipse">
          <a:avLst/>
        </a:prstGeom>
        <a:solidFill>
          <a:schemeClr val="accent1">
            <a:shade val="50000"/>
            <a:hueOff val="289149"/>
            <a:satOff val="-6048"/>
            <a:lumOff val="3365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organisation des concours </a:t>
          </a:r>
        </a:p>
      </dsp:txBody>
      <dsp:txXfrm>
        <a:off x="3838861" y="4439583"/>
        <a:ext cx="1327791" cy="1327791"/>
      </dsp:txXfrm>
    </dsp:sp>
    <dsp:sp modelId="{FB376312-09F0-4D63-9EC6-9097633883B2}">
      <dsp:nvSpPr>
        <dsp:cNvPr id="0" name=""/>
        <dsp:cNvSpPr/>
      </dsp:nvSpPr>
      <dsp:spPr>
        <a:xfrm rot="7563609">
          <a:off x="2348471" y="3899127"/>
          <a:ext cx="283768" cy="5107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300089"/>
            <a:satOff val="-5542"/>
            <a:lumOff val="257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800" kern="1200"/>
        </a:p>
      </dsp:txBody>
      <dsp:txXfrm rot="10800000">
        <a:off x="2416091" y="3966868"/>
        <a:ext cx="198638" cy="306454"/>
      </dsp:txXfrm>
    </dsp:sp>
    <dsp:sp modelId="{F1D62B32-B9AD-4AD4-BE5C-AADE179EFB6F}">
      <dsp:nvSpPr>
        <dsp:cNvPr id="0" name=""/>
        <dsp:cNvSpPr/>
      </dsp:nvSpPr>
      <dsp:spPr>
        <a:xfrm>
          <a:off x="836495" y="4197520"/>
          <a:ext cx="1877779" cy="1877779"/>
        </a:xfrm>
        <a:prstGeom prst="ellipse">
          <a:avLst/>
        </a:prstGeom>
        <a:solidFill>
          <a:schemeClr val="accent1">
            <a:shade val="50000"/>
            <a:hueOff val="289149"/>
            <a:satOff val="-6048"/>
            <a:lumOff val="3365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Développer des site web et application</a:t>
          </a:r>
        </a:p>
      </dsp:txBody>
      <dsp:txXfrm>
        <a:off x="1111489" y="4472514"/>
        <a:ext cx="1327791" cy="1327791"/>
      </dsp:txXfrm>
    </dsp:sp>
    <dsp:sp modelId="{11CFA961-4CA0-4167-9E3A-ADFC720D3FD8}">
      <dsp:nvSpPr>
        <dsp:cNvPr id="0" name=""/>
        <dsp:cNvSpPr/>
      </dsp:nvSpPr>
      <dsp:spPr>
        <a:xfrm rot="10938995">
          <a:off x="1949157" y="2968365"/>
          <a:ext cx="153205" cy="5107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150045"/>
            <a:satOff val="-2771"/>
            <a:lumOff val="1285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800" kern="1200"/>
        </a:p>
      </dsp:txBody>
      <dsp:txXfrm rot="10800000">
        <a:off x="1995099" y="3071445"/>
        <a:ext cx="107244" cy="306454"/>
      </dsp:txXfrm>
    </dsp:sp>
    <dsp:sp modelId="{630B9ADC-D7D8-45B3-BF14-8CDE2375887D}">
      <dsp:nvSpPr>
        <dsp:cNvPr id="0" name=""/>
        <dsp:cNvSpPr/>
      </dsp:nvSpPr>
      <dsp:spPr>
        <a:xfrm>
          <a:off x="0" y="2240885"/>
          <a:ext cx="1877779" cy="1877779"/>
        </a:xfrm>
        <a:prstGeom prst="ellipse">
          <a:avLst/>
        </a:prstGeom>
        <a:solidFill>
          <a:schemeClr val="accent1">
            <a:shade val="50000"/>
            <a:hueOff val="144575"/>
            <a:satOff val="-3024"/>
            <a:lumOff val="1682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>
              <a:solidFill>
                <a:schemeClr val="bg1"/>
              </a:solidFill>
            </a:rPr>
            <a:t>Instalation et utilisation  de linux</a:t>
          </a:r>
        </a:p>
      </dsp:txBody>
      <dsp:txXfrm>
        <a:off x="274994" y="2515879"/>
        <a:ext cx="1327791" cy="13277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E3992-C730-46B1-863C-79C1C831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ESSARRAJ.FOUAD</cp:lastModifiedBy>
  <cp:revision>10</cp:revision>
  <dcterms:created xsi:type="dcterms:W3CDTF">2018-11-27T13:35:00Z</dcterms:created>
  <dcterms:modified xsi:type="dcterms:W3CDTF">2018-11-27T17:28:00Z</dcterms:modified>
</cp:coreProperties>
</file>