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8A" w:rsidRDefault="007F578A" w:rsidP="00EE49D4">
      <w:pPr>
        <w:pStyle w:val="Titre1"/>
      </w:pPr>
      <w:bookmarkStart w:id="0" w:name="_Toc535317181"/>
      <w:r>
        <w:t xml:space="preserve">1 - </w:t>
      </w:r>
      <w:bookmarkStart w:id="1" w:name="_GoBack"/>
      <w:bookmarkEnd w:id="1"/>
      <w:r>
        <w:t>Installation d’un poste de travail</w:t>
      </w:r>
      <w:bookmarkEnd w:id="0"/>
    </w:p>
    <w:p w:rsidR="007F578A" w:rsidRDefault="007F578A" w:rsidP="00EE49D4">
      <w:pPr>
        <w:pStyle w:val="Titre2"/>
      </w:pPr>
      <w:r w:rsidRPr="00E246C9">
        <w:t xml:space="preserve">Installation et utilisation </w:t>
      </w:r>
      <w:r>
        <w:t>de linux (</w:t>
      </w:r>
      <w:r w:rsidRPr="00E246C9">
        <w:t>Ubuntu)</w:t>
      </w:r>
    </w:p>
    <w:p w:rsidR="007F578A" w:rsidRPr="00624612" w:rsidRDefault="007F578A" w:rsidP="00EE49D4">
      <w:r w:rsidRPr="00624612">
        <w:rPr>
          <w:b/>
          <w:bCs/>
          <w:color w:val="2F5496" w:themeColor="accent5" w:themeShade="BF"/>
        </w:rPr>
        <w:t>Préparation d’un atelier</w:t>
      </w:r>
      <w:r w:rsidRPr="00624612">
        <w:rPr>
          <w:color w:val="2F5496" w:themeColor="accent5" w:themeShade="BF"/>
        </w:rPr>
        <w:t xml:space="preserve"> </w:t>
      </w:r>
      <w:r>
        <w:t>sous Linux</w:t>
      </w:r>
    </w:p>
    <w:p w:rsidR="007F578A" w:rsidRDefault="007F578A" w:rsidP="00EE49D4">
      <w:r w:rsidRPr="00624612">
        <w:rPr>
          <w:b/>
          <w:bCs/>
          <w:color w:val="BF8F00" w:themeColor="accent4" w:themeShade="BF"/>
        </w:rPr>
        <w:t>Organisation</w:t>
      </w:r>
      <w:r w:rsidRPr="00624612">
        <w:rPr>
          <w:color w:val="BF8F00" w:themeColor="accent4" w:themeShade="BF"/>
        </w:rPr>
        <w:t xml:space="preserve"> </w:t>
      </w:r>
      <w:r>
        <w:t xml:space="preserve">d’une journée de présentation de Linux </w:t>
      </w:r>
    </w:p>
    <w:p w:rsidR="007F578A" w:rsidRDefault="007F578A" w:rsidP="00EE49D4">
      <w:r w:rsidRPr="00624612">
        <w:rPr>
          <w:b/>
          <w:bCs/>
          <w:color w:val="BF8F00" w:themeColor="accent4" w:themeShade="BF"/>
        </w:rPr>
        <w:t>Organisation</w:t>
      </w:r>
      <w:r w:rsidRPr="00624612">
        <w:rPr>
          <w:color w:val="BF8F00" w:themeColor="accent4" w:themeShade="BF"/>
        </w:rPr>
        <w:t xml:space="preserve"> </w:t>
      </w:r>
      <w:r>
        <w:t>d’une séance pratique d’installation et d’utilisation de Linux</w:t>
      </w:r>
    </w:p>
    <w:p w:rsidR="007F578A" w:rsidRDefault="007F578A">
      <w:pPr>
        <w:sectPr w:rsidR="007F578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D88E6FBE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7"/>
    <w:rsid w:val="003752AE"/>
    <w:rsid w:val="003D6DD7"/>
    <w:rsid w:val="007F578A"/>
    <w:rsid w:val="00856977"/>
    <w:rsid w:val="00AE047E"/>
    <w:rsid w:val="00CE611B"/>
    <w:rsid w:val="00E458A6"/>
    <w:rsid w:val="00E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0E576-4ABC-42F8-904F-352F83BF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D4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E49D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9D4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49D4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49D4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49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49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49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49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49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49D4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E49D4"/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EE49D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E49D4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E49D4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E49D4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E49D4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E49D4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E49D4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E49D4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E49D4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EE49D4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E49D4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E49D4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E4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E49D4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E49D4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E49D4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E49D4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E49D4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E49D4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E49D4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E49D4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E49D4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E49D4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E49D4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E49D4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E49D4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E49D4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E49D4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E49D4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E49D4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E49D4"/>
  </w:style>
  <w:style w:type="character" w:customStyle="1" w:styleId="TitrePartieCar">
    <w:name w:val="Titre_Partie Car"/>
    <w:basedOn w:val="Titre1Car"/>
    <w:link w:val="TitrePartie"/>
    <w:rsid w:val="00EE49D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E49D4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E49D4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E49D4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E49D4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E49D4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E49D4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E4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E49D4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E49D4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E49D4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E49D4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E49D4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E49D4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E49D4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E49D4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E49D4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E49D4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E49D4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E49D4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E49D4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E49D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E49D4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E49D4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E49D4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E49D4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E49D4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E49D4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E49D4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E49D4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E49D4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E49D4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E49D4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E49D4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E49D4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E49D4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E49D4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E49D4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E49D4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E49D4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E49D4"/>
  </w:style>
  <w:style w:type="character" w:customStyle="1" w:styleId="CSSCCar">
    <w:name w:val="CSS_C Car"/>
    <w:basedOn w:val="CCsharpCar"/>
    <w:link w:val="CSSC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E49D4"/>
  </w:style>
  <w:style w:type="character" w:customStyle="1" w:styleId="SyntaxeBlocCar">
    <w:name w:val="Syntaxe_Bloc Car"/>
    <w:basedOn w:val="CCsharpCar"/>
    <w:link w:val="SyntaxeBloc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E49D4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E49D4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49D4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E49D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E49D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E49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E49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E49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E49D4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E49D4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E49D4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49D4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49D4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E49D4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E49D4"/>
    <w:rPr>
      <w:b/>
      <w:bCs/>
    </w:rPr>
  </w:style>
  <w:style w:type="character" w:styleId="Accentuation">
    <w:name w:val="Emphasis"/>
    <w:basedOn w:val="Policepardfaut"/>
    <w:uiPriority w:val="20"/>
    <w:qFormat/>
    <w:rsid w:val="00EE49D4"/>
    <w:rPr>
      <w:i/>
      <w:iCs/>
    </w:rPr>
  </w:style>
  <w:style w:type="paragraph" w:styleId="Sansinterligne">
    <w:name w:val="No Spacing"/>
    <w:link w:val="SansinterligneCar"/>
    <w:uiPriority w:val="1"/>
    <w:qFormat/>
    <w:rsid w:val="00EE49D4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49D4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E49D4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E49D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E49D4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49D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49D4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E49D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E49D4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E49D4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E49D4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E49D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49D4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4</cp:revision>
  <dcterms:created xsi:type="dcterms:W3CDTF">2019-01-15T09:20:00Z</dcterms:created>
  <dcterms:modified xsi:type="dcterms:W3CDTF">2019-01-15T09:36:00Z</dcterms:modified>
</cp:coreProperties>
</file>