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B37" w:rsidRPr="00DB7A5E" w:rsidRDefault="00C94B37" w:rsidP="00C94B3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50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>The mourning for Jacob, and his interment. Joseph’s kindness towards his brethren. His death.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Joseph saw this, he fell upon his father’s face weeping and kissing him.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commanded his servants the physicians to embalm his father.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while they were fulfilling his commands, there passed forty days: for this was the manner with bodies that were embalmed, and Egypt mourned for him seventy days.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time of the mourning being expired, Joseph spoke to the family of Pharao: If I have found favour in your sight, speak in the ears of Pharao: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For my father made me swear to him, saying: Behold I die: thou shalt bury me in my sepulchre which I have digged for myself in the land of Chanaan. So I will go up and bury my father, and return.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Pharao said to him: Go up and bury thy father according as he made thee swear.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So he went up, and there went with him all the ancients of Pharao’s house, and all the elders of the land of Egypt,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house of Joseph with his brethren, except their children, and their flocks and herds, which they left in the land of Gessen.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He had also in his train chariots and horsemen: and it was a great company.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they came to the threshingfloor of Atad, which is situated beyond the Jordan: where celebrating the exequies with a great and vehement lamentation, they spent full seven days.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the inhabitants of Chanaan saw this, they said: This is a great mourning to the Egyptians. And therefore the name of that place was called, The mourning of Egypt.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So the sons of Jacob did as he had commanded them.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carrying him into the land of Chanaan, they buried him in the double cave which Abraham had bought together with the field for a possession of a buryingplace, of Ehpron the Hethite over against Mambre.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Joseph returned into Egypt with his brethren, and all that were in his company, after he had buried his father.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Now he being dead, his brethren were afraid, and talked one with another: Lest perhaps he should remember the wrong he suffered, and requite us all the evil that we did to him.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they sent a message to him, saying: Thy father commanded us before he died,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That we should say thus much to thee from him: I beseech thee to forget the wickedness of thy brethren, and the sin and malice they practised against thee: we also pray thee, to forgive the servants of the God of thy father this wickedness. And when Joseph heard this, he wept.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his brethren came to him: and worshipping prostrate on the ground they said: We are thy servants.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answered them: Fear not: can we resist the will of God?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You thought evil against me: but God turned it into good, that he might exalt me, as at present you see, and might save many people.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Fear not: I will feed you and your children. And he comforted them, and spoke gently and mildly.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dwelt in Egypt with all his father’s house: and lived a hundred and ten years. And he saw the children of Ephraim to the third generation. The children also of Machir the son of Maasses were born on Joseph’s knees.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After which he told his brethren: God will visit you after my death, and will make you go up out of this land, to the land which he swore to Abraham, Isaac, and Jacob.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made them swear to him, saying: God will visit you, carry my bones with you out of this place:</w:t>
      </w:r>
    </w:p>
    <w:p w:rsidR="00C94B37" w:rsidRPr="00DB7A5E" w:rsidRDefault="00C94B37" w:rsidP="00C94B3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died being a hundred and ten years old. And being embalmed he was laid in a coffin in Egypt.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B37"/>
    <w:rsid w:val="00C94B37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B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B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2019-03-19T16:50:00Z</dcterms:created>
  <dcterms:modified xsi:type="dcterms:W3CDTF">2019-03-19T16:50:00Z</dcterms:modified>
</cp:coreProperties>
</file>