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w:t>
            </w:r>
            <w:proofErr w:type="gramStart"/>
            <w:r>
              <w:rPr>
                <w:rFonts w:ascii="Pericles" w:hAnsi="Pericles"/>
                <w:sz w:val="16"/>
                <w:szCs w:val="16"/>
              </w:rPr>
              <w:t>accuracy</w:t>
            </w:r>
            <w:proofErr w:type="gramEnd"/>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895D621" w:rsidR="003F426E" w:rsidRDefault="003F426E"/>
    <w:p w14:paraId="274497EA" w14:textId="77777777" w:rsidR="004F7243" w:rsidRDefault="004F7243"/>
    <w:p w14:paraId="76AAFCCD" w14:textId="77777777" w:rsidR="00D5539A" w:rsidRPr="00D5539A" w:rsidRDefault="00D5539A" w:rsidP="00D5539A">
      <w:pPr>
        <w:rPr>
          <w:rFonts w:ascii="Pericles" w:eastAsia="Calibri" w:hAnsi="Pericles" w:cs="Times New Roman"/>
          <w:b/>
          <w:sz w:val="20"/>
          <w:szCs w:val="20"/>
        </w:rPr>
      </w:pPr>
      <w:r w:rsidRPr="00D5539A">
        <w:rPr>
          <w:rFonts w:ascii="Pericles" w:eastAsia="Calibri" w:hAnsi="Pericles" w:cs="Times New Roman"/>
          <w:b/>
          <w:sz w:val="20"/>
          <w:szCs w:val="20"/>
        </w:rPr>
        <w:t>Dual Wield</w:t>
      </w:r>
    </w:p>
    <w:tbl>
      <w:tblPr>
        <w:tblStyle w:val="TableGrid"/>
        <w:tblW w:w="0" w:type="auto"/>
        <w:tblLook w:val="04A0" w:firstRow="1" w:lastRow="0" w:firstColumn="1" w:lastColumn="0" w:noHBand="0" w:noVBand="1"/>
      </w:tblPr>
      <w:tblGrid>
        <w:gridCol w:w="9350"/>
      </w:tblGrid>
      <w:tr w:rsidR="00D5539A" w:rsidRPr="00D5539A" w14:paraId="781917B3" w14:textId="77777777" w:rsidTr="00627985">
        <w:tc>
          <w:tcPr>
            <w:tcW w:w="9350" w:type="dxa"/>
          </w:tcPr>
          <w:p w14:paraId="18B14DE5" w14:textId="5F2BDDCC"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650602C3" w14:textId="77777777" w:rsidR="00D5539A" w:rsidRPr="00D5539A" w:rsidRDefault="00D5539A" w:rsidP="00D5539A">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 xml:space="preserve">Standard Attack </w:t>
            </w:r>
            <w:r w:rsidRPr="00D5539A">
              <w:rPr>
                <w:rFonts w:ascii="Arial" w:eastAsia="Calibri" w:hAnsi="Arial" w:cs="Arial"/>
                <w:sz w:val="16"/>
                <w:szCs w:val="16"/>
              </w:rPr>
              <w:t>–</w:t>
            </w:r>
            <w:r w:rsidRPr="00D5539A">
              <w:rPr>
                <w:rFonts w:ascii="Pericles" w:eastAsia="Calibri" w:hAnsi="Pericles" w:cs="Times New Roman"/>
                <w:sz w:val="16"/>
                <w:szCs w:val="16"/>
              </w:rPr>
              <w:t xml:space="preserve"> Fast (1)</w:t>
            </w:r>
          </w:p>
          <w:p w14:paraId="32A4D200" w14:textId="77777777" w:rsidR="00D5539A" w:rsidRPr="00D5539A" w:rsidRDefault="00D5539A" w:rsidP="00D5539A">
            <w:pPr>
              <w:ind w:left="720"/>
              <w:contextualSpacing/>
              <w:rPr>
                <w:rFonts w:ascii="Pericles" w:eastAsia="Calibri" w:hAnsi="Pericles" w:cs="Times New Roman"/>
                <w:b/>
                <w:sz w:val="20"/>
                <w:szCs w:val="20"/>
              </w:rPr>
            </w:pPr>
          </w:p>
        </w:tc>
      </w:tr>
      <w:tr w:rsidR="00D5539A" w:rsidRPr="00D5539A" w14:paraId="34B1EF8F" w14:textId="77777777" w:rsidTr="00627985">
        <w:tc>
          <w:tcPr>
            <w:tcW w:w="9350" w:type="dxa"/>
          </w:tcPr>
          <w:p w14:paraId="75AF15BA" w14:textId="67E47916"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Talents</w:t>
            </w:r>
          </w:p>
          <w:p w14:paraId="75E46ED7" w14:textId="04D6C1D1" w:rsidR="00D5539A" w:rsidRDefault="00D5539A" w:rsidP="00D5539A">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Block (1)</w:t>
            </w:r>
          </w:p>
          <w:p w14:paraId="58E16965" w14:textId="4C6C6827" w:rsidR="00D5539A" w:rsidRPr="00D5539A" w:rsidRDefault="00D5539A" w:rsidP="00D5539A">
            <w:pPr>
              <w:numPr>
                <w:ilvl w:val="0"/>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(1)</w:t>
            </w:r>
          </w:p>
          <w:p w14:paraId="5A952606" w14:textId="77777777" w:rsidR="00D5539A" w:rsidRPr="00D5539A" w:rsidRDefault="00D5539A" w:rsidP="00D5539A">
            <w:pPr>
              <w:numPr>
                <w:ilvl w:val="1"/>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(2)</w:t>
            </w:r>
          </w:p>
          <w:p w14:paraId="5744E0DE"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(2)</w:t>
            </w:r>
          </w:p>
          <w:p w14:paraId="08738E4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(3)</w:t>
            </w:r>
          </w:p>
          <w:p w14:paraId="5426D7CB" w14:textId="51A71822" w:rsidR="00D5539A" w:rsidRPr="00B402A0"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(4)</w:t>
            </w:r>
          </w:p>
          <w:p w14:paraId="1255AB52" w14:textId="7589F44A" w:rsidR="00B402A0" w:rsidRPr="008E72B6" w:rsidRDefault="00B402A0"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Fast Draw</w:t>
            </w:r>
          </w:p>
          <w:p w14:paraId="486DB218" w14:textId="22FDBC84" w:rsidR="008E72B6" w:rsidRPr="008E72B6" w:rsidRDefault="008E72B6"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lastRenderedPageBreak/>
              <w:t>Improved Charge</w:t>
            </w:r>
          </w:p>
          <w:p w14:paraId="5C77F2DE" w14:textId="77777777" w:rsidR="008E72B6" w:rsidRPr="00D5539A" w:rsidRDefault="008E72B6" w:rsidP="008E72B6">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Blade Rush</w:t>
            </w:r>
            <w:r>
              <w:rPr>
                <w:rFonts w:ascii="Pericles" w:eastAsia="Calibri" w:hAnsi="Pericles" w:cs="Times New Roman"/>
                <w:sz w:val="16"/>
                <w:szCs w:val="16"/>
              </w:rPr>
              <w:t xml:space="preserve"> I</w:t>
            </w:r>
          </w:p>
          <w:p w14:paraId="7B35DD4E" w14:textId="20160D64" w:rsidR="008E72B6" w:rsidRPr="008E72B6" w:rsidRDefault="008E72B6" w:rsidP="008E72B6">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Blade Rush II</w:t>
            </w:r>
          </w:p>
          <w:p w14:paraId="7755BC57" w14:textId="3B504715" w:rsidR="008E72B6" w:rsidRPr="00D5539A" w:rsidRDefault="008E72B6" w:rsidP="008E72B6">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 II</w:t>
            </w:r>
          </w:p>
          <w:p w14:paraId="71316CF2"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w:t>
            </w:r>
          </w:p>
          <w:p w14:paraId="102D76D4"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w:t>
            </w:r>
          </w:p>
          <w:p w14:paraId="3B3460AF" w14:textId="77777777" w:rsidR="00D5539A" w:rsidRPr="00D5539A"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III</w:t>
            </w:r>
          </w:p>
          <w:p w14:paraId="5429F7A3" w14:textId="326519DE"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Missile Deflection</w:t>
            </w:r>
          </w:p>
          <w:p w14:paraId="6B9E1D3B" w14:textId="50A8EF40" w:rsidR="00D5539A" w:rsidRPr="00D5539A" w:rsidRDefault="00D5539A" w:rsidP="00D5539A">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Riposte (12)</w:t>
            </w:r>
          </w:p>
          <w:p w14:paraId="7BEF559E" w14:textId="7FF56C4B" w:rsidR="00D5539A" w:rsidRPr="00D5539A" w:rsidRDefault="00D5539A" w:rsidP="00D5539A">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Riposte (11)</w:t>
            </w:r>
          </w:p>
          <w:p w14:paraId="05488165" w14:textId="44109D39" w:rsidR="00D5539A" w:rsidRPr="00D5539A" w:rsidRDefault="00D5539A" w:rsidP="00D5539A">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Riposte (10)</w:t>
            </w:r>
          </w:p>
          <w:p w14:paraId="690E07BF"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w:t>
            </w:r>
          </w:p>
          <w:p w14:paraId="5A4C1AE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II</w:t>
            </w:r>
          </w:p>
        </w:tc>
      </w:tr>
    </w:tbl>
    <w:p w14:paraId="6DE9DA33" w14:textId="77777777" w:rsidR="00D5539A" w:rsidRDefault="00D5539A"/>
    <w:p w14:paraId="3FB7BDC4" w14:textId="77777777" w:rsidR="00D5539A" w:rsidRDefault="00D5539A"/>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027D705A" w:rsidR="00C360EB" w:rsidRDefault="00C360EB"/>
    <w:p w14:paraId="214BEB7D" w14:textId="77777777" w:rsidR="004F7243" w:rsidRDefault="004F7243"/>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lastRenderedPageBreak/>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w:t>
            </w:r>
            <w:proofErr w:type="gramStart"/>
            <w:r>
              <w:rPr>
                <w:rFonts w:ascii="Pericles" w:hAnsi="Pericles"/>
                <w:sz w:val="16"/>
                <w:szCs w:val="16"/>
              </w:rPr>
              <w:t>accuracy</w:t>
            </w:r>
            <w:proofErr w:type="gramEnd"/>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94AEBA5" w14:textId="0A3EDCC1" w:rsidR="004F7243" w:rsidRDefault="004F7243"/>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70AC83B6" w14:textId="05D1654E" w:rsidR="004F7243" w:rsidRPr="004F7243" w:rsidRDefault="004F7243" w:rsidP="00EF58AA">
            <w:pPr>
              <w:pStyle w:val="ListParagraph"/>
              <w:numPr>
                <w:ilvl w:val="0"/>
                <w:numId w:val="1"/>
              </w:numPr>
              <w:rPr>
                <w:rFonts w:ascii="Pericles" w:hAnsi="Pericles"/>
                <w:sz w:val="16"/>
                <w:szCs w:val="16"/>
              </w:rPr>
            </w:pPr>
            <w:r w:rsidRPr="004F7243">
              <w:rPr>
                <w:rFonts w:ascii="Pericles" w:hAnsi="Pericles"/>
                <w:sz w:val="16"/>
                <w:szCs w:val="16"/>
              </w:rPr>
              <w:t>Standard Attack</w:t>
            </w:r>
          </w:p>
          <w:p w14:paraId="2E15C2FC" w14:textId="0CBE0402"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512EE32D" w14:textId="753D6FA0" w:rsidR="00F16DD1" w:rsidRPr="00F16DD1" w:rsidRDefault="00F16DD1" w:rsidP="00EF58AA">
            <w:pPr>
              <w:pStyle w:val="ListParagraph"/>
              <w:numPr>
                <w:ilvl w:val="0"/>
                <w:numId w:val="1"/>
              </w:numPr>
              <w:rPr>
                <w:rFonts w:ascii="Pericles" w:hAnsi="Pericles"/>
                <w:b/>
                <w:sz w:val="16"/>
                <w:szCs w:val="16"/>
              </w:rPr>
            </w:pPr>
            <w:r>
              <w:rPr>
                <w:rFonts w:ascii="Pericles" w:hAnsi="Pericles"/>
                <w:bCs/>
                <w:sz w:val="16"/>
                <w:szCs w:val="16"/>
              </w:rPr>
              <w:t>Quick Cast – Zero-time, attack action, burns color</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13E5FD50" w14:textId="0E907E39" w:rsidR="00F16DD1" w:rsidRPr="000940DB" w:rsidRDefault="00F16DD1" w:rsidP="000940DB">
            <w:pPr>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36FE7F72"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5C6BFEB2" w14:textId="243FE1D6" w:rsidR="00E2478D" w:rsidRDefault="00E2478D" w:rsidP="004168E6">
            <w:pPr>
              <w:pStyle w:val="ListParagraph"/>
              <w:numPr>
                <w:ilvl w:val="1"/>
                <w:numId w:val="2"/>
              </w:numPr>
              <w:rPr>
                <w:rFonts w:ascii="Pericles" w:hAnsi="Pericles"/>
                <w:bCs/>
                <w:sz w:val="16"/>
                <w:szCs w:val="16"/>
              </w:rPr>
            </w:pPr>
            <w:r>
              <w:rPr>
                <w:rFonts w:ascii="Pericles" w:hAnsi="Pericles"/>
                <w:bCs/>
                <w:sz w:val="16"/>
                <w:szCs w:val="16"/>
              </w:rPr>
              <w:t>Resist Area Spells (1)</w:t>
            </w:r>
          </w:p>
          <w:p w14:paraId="41C7A37C" w14:textId="5B3518E0" w:rsidR="00E2478D" w:rsidRDefault="00E2478D" w:rsidP="00E2478D">
            <w:pPr>
              <w:pStyle w:val="ListParagraph"/>
              <w:numPr>
                <w:ilvl w:val="2"/>
                <w:numId w:val="2"/>
              </w:numPr>
              <w:rPr>
                <w:rFonts w:ascii="Pericles" w:hAnsi="Pericles"/>
                <w:bCs/>
                <w:sz w:val="16"/>
                <w:szCs w:val="16"/>
              </w:rPr>
            </w:pPr>
            <w:r>
              <w:rPr>
                <w:rFonts w:ascii="Pericles" w:hAnsi="Pericles"/>
                <w:bCs/>
                <w:sz w:val="16"/>
                <w:szCs w:val="16"/>
              </w:rPr>
              <w:t>Resist Area Spells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0ABDF443"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lastRenderedPageBreak/>
              <w:t>Deadly Cast</w:t>
            </w:r>
          </w:p>
          <w:p w14:paraId="34505D79" w14:textId="29AA38B4" w:rsidR="004C32B2" w:rsidRDefault="004C32B2" w:rsidP="00F16DD1">
            <w:pPr>
              <w:pStyle w:val="ListParagraph"/>
              <w:numPr>
                <w:ilvl w:val="0"/>
                <w:numId w:val="2"/>
              </w:numPr>
              <w:rPr>
                <w:rFonts w:ascii="Pericles" w:hAnsi="Pericles"/>
                <w:bCs/>
                <w:sz w:val="16"/>
                <w:szCs w:val="16"/>
              </w:rPr>
            </w:pPr>
            <w:r>
              <w:rPr>
                <w:rFonts w:ascii="Pericles" w:hAnsi="Pericles"/>
                <w:bCs/>
                <w:sz w:val="16"/>
                <w:szCs w:val="16"/>
              </w:rPr>
              <w:t>Dodge (1)</w:t>
            </w:r>
          </w:p>
          <w:p w14:paraId="024E126F" w14:textId="76B0CED8" w:rsidR="0051605D" w:rsidRDefault="0051605D" w:rsidP="0051605D">
            <w:pPr>
              <w:pStyle w:val="ListParagraph"/>
              <w:numPr>
                <w:ilvl w:val="1"/>
                <w:numId w:val="2"/>
              </w:numPr>
              <w:rPr>
                <w:rFonts w:ascii="Pericles" w:hAnsi="Pericles"/>
                <w:bCs/>
                <w:sz w:val="16"/>
                <w:szCs w:val="16"/>
              </w:rPr>
            </w:pPr>
            <w:r>
              <w:rPr>
                <w:rFonts w:ascii="Pericles" w:hAnsi="Pericles"/>
                <w:bCs/>
                <w:sz w:val="16"/>
                <w:szCs w:val="16"/>
              </w:rPr>
              <w:t>Bonus Dodge (1)</w:t>
            </w:r>
          </w:p>
          <w:p w14:paraId="77FC26E2" w14:textId="5219235C" w:rsidR="00EF6DE3" w:rsidRDefault="00EF6DE3" w:rsidP="0051605D">
            <w:pPr>
              <w:pStyle w:val="ListParagraph"/>
              <w:numPr>
                <w:ilvl w:val="1"/>
                <w:numId w:val="2"/>
              </w:numPr>
              <w:rPr>
                <w:rFonts w:ascii="Pericles" w:hAnsi="Pericles"/>
                <w:bCs/>
                <w:sz w:val="16"/>
                <w:szCs w:val="16"/>
              </w:rPr>
            </w:pPr>
            <w:r>
              <w:rPr>
                <w:rFonts w:ascii="Pericles" w:hAnsi="Pericles"/>
                <w:bCs/>
                <w:sz w:val="16"/>
                <w:szCs w:val="16"/>
              </w:rPr>
              <w:t>Retribution Cast (11)</w:t>
            </w:r>
          </w:p>
          <w:p w14:paraId="296E5A0A" w14:textId="5D3D8685" w:rsidR="00EF6DE3" w:rsidRDefault="00EF6DE3" w:rsidP="00EF6DE3">
            <w:pPr>
              <w:pStyle w:val="ListParagraph"/>
              <w:numPr>
                <w:ilvl w:val="2"/>
                <w:numId w:val="2"/>
              </w:numPr>
              <w:rPr>
                <w:rFonts w:ascii="Pericles" w:hAnsi="Pericles"/>
                <w:bCs/>
                <w:sz w:val="16"/>
                <w:szCs w:val="16"/>
              </w:rPr>
            </w:pPr>
            <w:r>
              <w:rPr>
                <w:rFonts w:ascii="Pericles" w:hAnsi="Pericles"/>
                <w:bCs/>
                <w:sz w:val="16"/>
                <w:szCs w:val="16"/>
              </w:rPr>
              <w:t>Retribution Cast (9)</w:t>
            </w:r>
          </w:p>
          <w:p w14:paraId="52477432" w14:textId="42302452" w:rsidR="00BD299A" w:rsidRDefault="00BD299A" w:rsidP="0051605D">
            <w:pPr>
              <w:pStyle w:val="ListParagraph"/>
              <w:numPr>
                <w:ilvl w:val="1"/>
                <w:numId w:val="2"/>
              </w:numPr>
              <w:rPr>
                <w:rFonts w:ascii="Pericles" w:hAnsi="Pericles"/>
                <w:bCs/>
                <w:sz w:val="16"/>
                <w:szCs w:val="16"/>
              </w:rPr>
            </w:pPr>
            <w:r>
              <w:rPr>
                <w:rFonts w:ascii="Pericles" w:hAnsi="Pericles"/>
                <w:bCs/>
                <w:sz w:val="16"/>
                <w:szCs w:val="16"/>
              </w:rPr>
              <w:t>Retribution Touch (11)</w:t>
            </w:r>
          </w:p>
          <w:p w14:paraId="4BEE34DB" w14:textId="721AF14F" w:rsidR="00BD299A" w:rsidRDefault="00BD299A" w:rsidP="00BD299A">
            <w:pPr>
              <w:pStyle w:val="ListParagraph"/>
              <w:numPr>
                <w:ilvl w:val="2"/>
                <w:numId w:val="2"/>
              </w:numPr>
              <w:rPr>
                <w:rFonts w:ascii="Pericles" w:hAnsi="Pericles"/>
                <w:bCs/>
                <w:sz w:val="16"/>
                <w:szCs w:val="16"/>
              </w:rPr>
            </w:pPr>
            <w:r>
              <w:rPr>
                <w:rFonts w:ascii="Pericles" w:hAnsi="Pericles"/>
                <w:bCs/>
                <w:sz w:val="16"/>
                <w:szCs w:val="16"/>
              </w:rPr>
              <w:t>Retribution Touch (9)</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08C02670" w:rsid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t>Generous Cast II</w:t>
            </w:r>
          </w:p>
          <w:p w14:paraId="4E8F4DAF" w14:textId="702AD12C" w:rsidR="00AA4CDD" w:rsidRPr="00F16DD1" w:rsidRDefault="00AA4CDD" w:rsidP="00AA4CDD">
            <w:pPr>
              <w:pStyle w:val="ListParagraph"/>
              <w:numPr>
                <w:ilvl w:val="0"/>
                <w:numId w:val="2"/>
              </w:numPr>
              <w:rPr>
                <w:rFonts w:ascii="Pericles" w:hAnsi="Pericles"/>
                <w:bCs/>
                <w:sz w:val="16"/>
                <w:szCs w:val="16"/>
              </w:rPr>
            </w:pPr>
            <w:r>
              <w:rPr>
                <w:rFonts w:ascii="Pericles" w:hAnsi="Pericles"/>
                <w:bCs/>
                <w:sz w:val="16"/>
                <w:szCs w:val="16"/>
              </w:rPr>
              <w:t>Spell Phase</w:t>
            </w:r>
            <w:bookmarkStart w:id="0" w:name="_GoBack"/>
            <w:bookmarkEnd w:id="0"/>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Staff 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31AFA57F" w:rsidR="004168E6" w:rsidRPr="004F7243"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4E905D"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5605386B"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bCs/>
                <w:sz w:val="16"/>
                <w:szCs w:val="16"/>
              </w:rPr>
              <w:t>Quick Cast – Zero-time, attack action, burns color</w:t>
            </w:r>
          </w:p>
          <w:p w14:paraId="3A6CC1AB" w14:textId="54A3032F" w:rsidR="004F7243" w:rsidRPr="004F7243" w:rsidRDefault="004F7243" w:rsidP="004F7243">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proofErr w:type="gramStart"/>
            <w:r>
              <w:rPr>
                <w:rFonts w:ascii="Pericles" w:hAnsi="Pericles"/>
                <w:sz w:val="16"/>
                <w:szCs w:val="16"/>
              </w:rPr>
              <w:t>Blink</w:t>
            </w:r>
            <w:proofErr w:type="gramEnd"/>
            <w:r>
              <w:rPr>
                <w:rFonts w:ascii="Pericles" w:hAnsi="Pericles"/>
                <w:sz w:val="16"/>
                <w:szCs w:val="16"/>
              </w:rPr>
              <w:t xml:space="preserve"> I</w:t>
            </w:r>
          </w:p>
          <w:p w14:paraId="566740D3" w14:textId="6291BD49" w:rsid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C178053" w14:textId="29B6F727" w:rsidR="004343EB" w:rsidRPr="00510284" w:rsidRDefault="004343EB" w:rsidP="004343EB">
            <w:pPr>
              <w:pStyle w:val="ListParagraph"/>
              <w:numPr>
                <w:ilvl w:val="1"/>
                <w:numId w:val="1"/>
              </w:numPr>
              <w:rPr>
                <w:rFonts w:ascii="Pericles" w:hAnsi="Pericles"/>
                <w:sz w:val="16"/>
                <w:szCs w:val="16"/>
              </w:rPr>
            </w:pPr>
            <w:r>
              <w:rPr>
                <w:rFonts w:ascii="Pericles" w:hAnsi="Pericles"/>
                <w:sz w:val="16"/>
                <w:szCs w:val="16"/>
              </w:rPr>
              <w:t>Block (2)</w:t>
            </w:r>
          </w:p>
          <w:p w14:paraId="02206BAE" w14:textId="146CAF95" w:rsid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2898B415" w14:textId="1A97BC0B" w:rsidR="00EF6DE3" w:rsidRDefault="00EF6DE3" w:rsidP="004168E6">
            <w:pPr>
              <w:pStyle w:val="ListParagraph"/>
              <w:numPr>
                <w:ilvl w:val="1"/>
                <w:numId w:val="1"/>
              </w:numPr>
              <w:rPr>
                <w:rFonts w:ascii="Pericles" w:hAnsi="Pericles"/>
                <w:sz w:val="16"/>
                <w:szCs w:val="16"/>
              </w:rPr>
            </w:pPr>
            <w:r>
              <w:rPr>
                <w:rFonts w:ascii="Pericles" w:hAnsi="Pericles"/>
                <w:sz w:val="16"/>
                <w:szCs w:val="16"/>
              </w:rPr>
              <w:t>Spell Blocker</w:t>
            </w:r>
          </w:p>
          <w:p w14:paraId="4A15BF06" w14:textId="0455E1CD" w:rsidR="00EF6DE3" w:rsidRPr="004168E6" w:rsidRDefault="00EF6DE3" w:rsidP="00EF6DE3">
            <w:pPr>
              <w:pStyle w:val="ListParagraph"/>
              <w:numPr>
                <w:ilvl w:val="2"/>
                <w:numId w:val="1"/>
              </w:numPr>
              <w:rPr>
                <w:rFonts w:ascii="Pericles" w:hAnsi="Pericles"/>
                <w:sz w:val="16"/>
                <w:szCs w:val="16"/>
              </w:rPr>
            </w:pPr>
            <w:r>
              <w:rPr>
                <w:rFonts w:ascii="Pericles" w:hAnsi="Pericles"/>
                <w:sz w:val="16"/>
                <w:szCs w:val="16"/>
              </w:rPr>
              <w:t>Spell Absorber</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370410FC" w14:textId="77777777" w:rsidR="00510284"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p w14:paraId="2287362C" w14:textId="4D93B7EE" w:rsidR="00845388" w:rsidRPr="00845388" w:rsidRDefault="00845388" w:rsidP="00845388">
            <w:pPr>
              <w:ind w:left="1080"/>
              <w:rPr>
                <w:rFonts w:ascii="Pericles" w:hAnsi="Pericles"/>
                <w:bCs/>
                <w:sz w:val="16"/>
                <w:szCs w:val="16"/>
              </w:rPr>
            </w:pP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lastRenderedPageBreak/>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02408"/>
    <w:multiLevelType w:val="hybridMultilevel"/>
    <w:tmpl w:val="EB3291C2"/>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CF"/>
    <w:rsid w:val="000940DB"/>
    <w:rsid w:val="000E6CAA"/>
    <w:rsid w:val="00181CC3"/>
    <w:rsid w:val="001D5774"/>
    <w:rsid w:val="002B08F9"/>
    <w:rsid w:val="0030657D"/>
    <w:rsid w:val="0035490B"/>
    <w:rsid w:val="003F426E"/>
    <w:rsid w:val="004168E6"/>
    <w:rsid w:val="004343EB"/>
    <w:rsid w:val="004A52BE"/>
    <w:rsid w:val="004C32B2"/>
    <w:rsid w:val="004F7243"/>
    <w:rsid w:val="00510284"/>
    <w:rsid w:val="0051605D"/>
    <w:rsid w:val="00546BCF"/>
    <w:rsid w:val="006B4049"/>
    <w:rsid w:val="006B6264"/>
    <w:rsid w:val="00753ABE"/>
    <w:rsid w:val="00845388"/>
    <w:rsid w:val="00870E3E"/>
    <w:rsid w:val="008E72B6"/>
    <w:rsid w:val="009E60BB"/>
    <w:rsid w:val="00A371CB"/>
    <w:rsid w:val="00AA4CDD"/>
    <w:rsid w:val="00B3021E"/>
    <w:rsid w:val="00B402A0"/>
    <w:rsid w:val="00BD299A"/>
    <w:rsid w:val="00C073DF"/>
    <w:rsid w:val="00C360EB"/>
    <w:rsid w:val="00C64F18"/>
    <w:rsid w:val="00C9786D"/>
    <w:rsid w:val="00D32E7C"/>
    <w:rsid w:val="00D5539A"/>
    <w:rsid w:val="00DB0397"/>
    <w:rsid w:val="00DD333B"/>
    <w:rsid w:val="00E2478D"/>
    <w:rsid w:val="00E430E4"/>
    <w:rsid w:val="00E67C29"/>
    <w:rsid w:val="00EF6DE3"/>
    <w:rsid w:val="00F16DD1"/>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30</cp:revision>
  <dcterms:created xsi:type="dcterms:W3CDTF">2020-05-26T17:53:00Z</dcterms:created>
  <dcterms:modified xsi:type="dcterms:W3CDTF">2020-05-29T00:28:00Z</dcterms:modified>
</cp:coreProperties>
</file>