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4E0B7" w14:textId="5D78FD72" w:rsidR="00B75EB1" w:rsidRDefault="00403B60">
      <w:r>
        <w:t>Christina Mavigliano</w:t>
      </w:r>
    </w:p>
    <w:p w14:paraId="60E19FA7" w14:textId="2F8CB112" w:rsidR="00403B60" w:rsidRDefault="00403B60">
      <w:r>
        <w:t>mc87923@mail.harpercollege.edu</w:t>
      </w:r>
    </w:p>
    <w:sectPr w:rsidR="0040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A6"/>
    <w:rsid w:val="00403B60"/>
    <w:rsid w:val="006227A6"/>
    <w:rsid w:val="00A47DC8"/>
    <w:rsid w:val="00B7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3DF8"/>
  <w15:chartTrackingRefBased/>
  <w15:docId w15:val="{381D55F6-2C92-4C94-B62C-8B01FC24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</dc:creator>
  <cp:keywords/>
  <dc:description/>
  <cp:lastModifiedBy>Christina M</cp:lastModifiedBy>
  <cp:revision>2</cp:revision>
  <dcterms:created xsi:type="dcterms:W3CDTF">2024-08-26T05:08:00Z</dcterms:created>
  <dcterms:modified xsi:type="dcterms:W3CDTF">2024-08-26T05:09:00Z</dcterms:modified>
</cp:coreProperties>
</file>