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E495" w14:textId="59F14D63" w:rsidR="00776FB7" w:rsidRDefault="00A11CC1">
      <w:r w:rsidRPr="00A11CC1">
        <w:drawing>
          <wp:inline distT="0" distB="0" distL="0" distR="0" wp14:anchorId="1932BD7D" wp14:editId="7D7DA5E4">
            <wp:extent cx="5400040" cy="2014220"/>
            <wp:effectExtent l="0" t="0" r="0" b="5080"/>
            <wp:docPr id="945434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34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0727" w14:textId="77777777" w:rsidR="00A11CC1" w:rsidRDefault="00A11CC1"/>
    <w:p w14:paraId="60ADEE5D" w14:textId="5A1E4783" w:rsidR="00A11CC1" w:rsidRDefault="00A11CC1">
      <w:r w:rsidRPr="00A11CC1">
        <w:drawing>
          <wp:inline distT="0" distB="0" distL="0" distR="0" wp14:anchorId="56AA5257" wp14:editId="68FF7EF6">
            <wp:extent cx="5400040" cy="2003425"/>
            <wp:effectExtent l="0" t="0" r="0" b="0"/>
            <wp:docPr id="1816157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57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4D33" w14:textId="0134EE67" w:rsidR="00A11CC1" w:rsidRDefault="00A11CC1">
      <w:r w:rsidRPr="00A11CC1">
        <w:drawing>
          <wp:inline distT="0" distB="0" distL="0" distR="0" wp14:anchorId="66AAA57B" wp14:editId="3DF18450">
            <wp:extent cx="5400040" cy="2280920"/>
            <wp:effectExtent l="0" t="0" r="0" b="5080"/>
            <wp:docPr id="158505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53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DAF6" w14:textId="77777777" w:rsidR="00A11CC1" w:rsidRDefault="00A11CC1"/>
    <w:p w14:paraId="39695D78" w14:textId="347969BE" w:rsidR="00A11CC1" w:rsidRDefault="00A11CC1">
      <w:r w:rsidRPr="00A11CC1">
        <w:lastRenderedPageBreak/>
        <w:drawing>
          <wp:inline distT="0" distB="0" distL="0" distR="0" wp14:anchorId="30DA76F7" wp14:editId="380E15CD">
            <wp:extent cx="5400040" cy="2537460"/>
            <wp:effectExtent l="0" t="0" r="0" b="0"/>
            <wp:docPr id="2120451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51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845A" w14:textId="77777777" w:rsidR="00A11CC1" w:rsidRDefault="00A11CC1"/>
    <w:p w14:paraId="59885540" w14:textId="7ED4E8EE" w:rsidR="00A11CC1" w:rsidRDefault="00A11CC1">
      <w:r w:rsidRPr="00A11CC1">
        <w:drawing>
          <wp:inline distT="0" distB="0" distL="0" distR="0" wp14:anchorId="48F8E82C" wp14:editId="464C94BA">
            <wp:extent cx="5400040" cy="2294255"/>
            <wp:effectExtent l="0" t="0" r="0" b="0"/>
            <wp:docPr id="314413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1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C1"/>
    <w:rsid w:val="00776FB7"/>
    <w:rsid w:val="009D5E70"/>
    <w:rsid w:val="00A11CC1"/>
    <w:rsid w:val="00E8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E04B"/>
  <w15:chartTrackingRefBased/>
  <w15:docId w15:val="{3EFAB877-5186-4169-8A7E-635EC700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1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1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1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1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1C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1CC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1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1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1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1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1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1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1CC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1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1CC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1C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Raul Mina Villegas</dc:creator>
  <cp:keywords/>
  <dc:description/>
  <cp:lastModifiedBy>Christian Raul Mina Villegas</cp:lastModifiedBy>
  <cp:revision>1</cp:revision>
  <dcterms:created xsi:type="dcterms:W3CDTF">2025-02-23T19:01:00Z</dcterms:created>
  <dcterms:modified xsi:type="dcterms:W3CDTF">2025-02-23T19:08:00Z</dcterms:modified>
</cp:coreProperties>
</file>