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D69" w:rsidRDefault="00D133C3">
      <w:r>
        <w:t xml:space="preserve">Kids Reader is an app designed to help my daughter study for her English Language Arts (ELA) </w:t>
      </w:r>
      <w:r w:rsidR="00786F75">
        <w:t xml:space="preserve">exams.  </w:t>
      </w:r>
    </w:p>
    <w:p w:rsidR="000E541B" w:rsidRDefault="00786F75">
      <w:r>
        <w:t xml:space="preserve">Its purpose is to speak aloud the words that are difficult to read by tapping on them.  By doing this, most of the reading is done by you, but if help is needed – tapping on the word will tell you what it is.  This is similar to the LeapFrog </w:t>
      </w:r>
      <w:r w:rsidR="00D53ABB">
        <w:t>Reading and Writing</w:t>
      </w:r>
      <w:r>
        <w:t xml:space="preserve"> system, only requiring a finger instead of special hardware and books.</w:t>
      </w:r>
    </w:p>
    <w:p w:rsidR="00B25195" w:rsidRDefault="00B25195">
      <w:r>
        <w:t xml:space="preserve">Some </w:t>
      </w:r>
      <w:r w:rsidR="00786F75">
        <w:t xml:space="preserve">content is available from </w:t>
      </w:r>
      <w:r>
        <w:t xml:space="preserve">within </w:t>
      </w:r>
      <w:r w:rsidR="00786F75">
        <w:t>the app</w:t>
      </w:r>
      <w:r>
        <w:t xml:space="preserve">, but it was built for the purpose of reviewing what your child is learning in class.  That being said, you should find out the type of material your child is working on, and find/enter similar. </w:t>
      </w:r>
      <w:r w:rsidR="00A40B88">
        <w:t xml:space="preserve">We’ll continue to expand </w:t>
      </w:r>
      <w:r>
        <w:t xml:space="preserve">what we provide </w:t>
      </w:r>
      <w:r w:rsidR="00A40B88">
        <w:t xml:space="preserve">as the program gains popularity, </w:t>
      </w:r>
      <w:r>
        <w:t>but the most relevant material will be what you enter</w:t>
      </w:r>
      <w:r w:rsidR="00A40B88">
        <w:t>.</w:t>
      </w:r>
    </w:p>
    <w:p w:rsidR="003776A6" w:rsidRDefault="003776A6" w:rsidP="003776A6">
      <w:r>
        <w:t xml:space="preserve">Please remember – </w:t>
      </w:r>
      <w:r w:rsidR="00961990" w:rsidRPr="00961990">
        <w:t>this app's intent is</w:t>
      </w:r>
      <w:r w:rsidR="00961990">
        <w:t xml:space="preserve"> to </w:t>
      </w:r>
      <w:bookmarkStart w:id="0" w:name="_GoBack"/>
      <w:bookmarkEnd w:id="0"/>
      <w:r>
        <w:t>improve reading skills, by helping with words that are difficult to sound out.  The focus is on education, not entertainment.  So things you may normally see in children’s books (such as pictures illustrating what’s happening on a page) aren’t present here.</w:t>
      </w:r>
    </w:p>
    <w:p w:rsidR="003776A6" w:rsidRDefault="003776A6" w:rsidP="003776A6">
      <w:r>
        <w:t>Please contact us with your feedback.  There are a lot of things we look to improve if this app does well.</w:t>
      </w:r>
    </w:p>
    <w:p w:rsidR="003776A6" w:rsidRDefault="003776A6"/>
    <w:p w:rsidR="00786F75" w:rsidRDefault="00786F75">
      <w:r>
        <w:t xml:space="preserve">Finally, children should not have to see ads; they don’t know what they are and this is disruptive to learning.  However, we have to keep things running somehow, so parents will be exposed to ads during the application setup.  Purchase options will be added in the future, since some people just hate ads.  For now, you can </w:t>
      </w:r>
      <w:r w:rsidR="00005016">
        <w:t>have 3 free downloads before having to do anything with ads.</w:t>
      </w:r>
    </w:p>
    <w:p w:rsidR="006A6592" w:rsidRDefault="006A6592"/>
    <w:p w:rsidR="00EF3986" w:rsidRDefault="00EF3986">
      <w:r>
        <w:t xml:space="preserve">There’s currently no passcode set.  We advise setting this so little fingers don’t go tapping through areas they won’t understand.  </w:t>
      </w:r>
      <w:r w:rsidR="00FD5D6D">
        <w:t xml:space="preserve">You can </w:t>
      </w:r>
      <w:r>
        <w:t>do this now, or continue without setting one.</w:t>
      </w:r>
    </w:p>
    <w:p w:rsidR="00EF3986" w:rsidRDefault="00EF3986"/>
    <w:p w:rsidR="00DA77DE" w:rsidRDefault="00DA77DE"/>
    <w:p w:rsidR="00DA77DE" w:rsidRDefault="00DA77DE">
      <w:r>
        <w:t xml:space="preserve">Kids Reader </w:t>
      </w:r>
      <w:r w:rsidR="00195ED9">
        <w:t xml:space="preserve">was created </w:t>
      </w:r>
      <w:r>
        <w:t xml:space="preserve">to help my daughter study for her English Language Arts (ELA) exams.  </w:t>
      </w:r>
      <w:r w:rsidR="00195ED9">
        <w:t>But in an effort to help others as well, the app was polished up a bit and now made available to anyone.</w:t>
      </w:r>
    </w:p>
    <w:p w:rsidR="00195ED9" w:rsidRDefault="00195ED9"/>
    <w:p w:rsidR="00195ED9" w:rsidRDefault="00195ED9">
      <w:r>
        <w:t>This app is primarily to improve reading skills, by speaking words (when tapped) that are difficult to read.  The focus is on education, not entertainment – so images aren’t part of the reading experience.</w:t>
      </w:r>
    </w:p>
    <w:p w:rsidR="00195ED9" w:rsidRDefault="00195ED9">
      <w:r>
        <w:t>Here’s what I’d like to see in future versions:</w:t>
      </w:r>
    </w:p>
    <w:p w:rsidR="00195ED9" w:rsidRDefault="00195ED9">
      <w:r>
        <w:t>-Themes</w:t>
      </w:r>
    </w:p>
    <w:p w:rsidR="00195ED9" w:rsidRDefault="00195ED9">
      <w:r>
        <w:t>-Fonts</w:t>
      </w:r>
    </w:p>
    <w:p w:rsidR="00195ED9" w:rsidRDefault="00195ED9">
      <w:r>
        <w:t>-Expanded Library</w:t>
      </w:r>
    </w:p>
    <w:p w:rsidR="00195ED9" w:rsidRDefault="00195ED9">
      <w:r>
        <w:t>-Ability to create accounts</w:t>
      </w:r>
    </w:p>
    <w:p w:rsidR="00195ED9" w:rsidRDefault="00195ED9">
      <w:r>
        <w:t>Here’s how you can contact me with suggestions:</w:t>
      </w:r>
    </w:p>
    <w:p w:rsidR="00195ED9" w:rsidRDefault="00195ED9">
      <w:r>
        <w:lastRenderedPageBreak/>
        <w:t>Visit the Web Site</w:t>
      </w:r>
    </w:p>
    <w:p w:rsidR="00195ED9" w:rsidRDefault="00195ED9">
      <w:r>
        <w:t>Email Me</w:t>
      </w:r>
    </w:p>
    <w:p w:rsidR="00195ED9" w:rsidRDefault="00961990">
      <w:hyperlink r:id="rId5" w:history="1">
        <w:r w:rsidR="00195ED9" w:rsidRPr="005E6027">
          <w:rPr>
            <w:rStyle w:val="Hyperlink"/>
          </w:rPr>
          <w:t>service@mc2techservices.com</w:t>
        </w:r>
      </w:hyperlink>
    </w:p>
    <w:p w:rsidR="00195ED9" w:rsidRDefault="00195ED9"/>
    <w:sectPr w:rsidR="00195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6D2B56"/>
    <w:multiLevelType w:val="hybridMultilevel"/>
    <w:tmpl w:val="68A86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41B"/>
    <w:rsid w:val="00005016"/>
    <w:rsid w:val="000E541B"/>
    <w:rsid w:val="0014762E"/>
    <w:rsid w:val="00195ED9"/>
    <w:rsid w:val="002A0EEA"/>
    <w:rsid w:val="003776A6"/>
    <w:rsid w:val="00484746"/>
    <w:rsid w:val="006A6592"/>
    <w:rsid w:val="006E2F9D"/>
    <w:rsid w:val="00707E5A"/>
    <w:rsid w:val="00786F75"/>
    <w:rsid w:val="00961990"/>
    <w:rsid w:val="00A40B88"/>
    <w:rsid w:val="00B25195"/>
    <w:rsid w:val="00D133C3"/>
    <w:rsid w:val="00D53ABB"/>
    <w:rsid w:val="00DA77DE"/>
    <w:rsid w:val="00EF3986"/>
    <w:rsid w:val="00FD5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A5BABF-4104-49A0-92A3-AA272F15B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592"/>
    <w:pPr>
      <w:ind w:left="720"/>
      <w:contextualSpacing/>
    </w:pPr>
  </w:style>
  <w:style w:type="character" w:styleId="Hyperlink">
    <w:name w:val="Hyperlink"/>
    <w:basedOn w:val="DefaultParagraphFont"/>
    <w:uiPriority w:val="99"/>
    <w:unhideWhenUsed/>
    <w:rsid w:val="00195E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ervice@mc2techservic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5500</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2018-03-10T17:30:00Z</dcterms:created>
  <dcterms:modified xsi:type="dcterms:W3CDTF">2018-04-14T15:08:00Z</dcterms:modified>
</cp:coreProperties>
</file>