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(N=2049)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Pre-vaccine HAI titre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 (39.8%)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(28.4%)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(19.3%)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(8.4%)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(2.8%)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1597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1727 (84.3%)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(15.7%)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 (yrs)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(17.2%)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(30.5%)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(27.1%)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(23.1%)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(2.1%)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Adelaide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(8.1%)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Brisbane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(17.3%)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Melbourne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(11.9%)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Newcastle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(21.6%)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Perth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(21.4%)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Sydney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(19.7%)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history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(# in last 5 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(5.6%)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(6.1%)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(9.1%)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(55.5%)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1505 (73.5%)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2024-01-16T11:35:10Z</dcterms:modified>
  <cp:category/>
</cp:coreProperties>
</file>