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5692" w14:textId="77777777" w:rsidR="006F41FE" w:rsidRPr="000452A8" w:rsidRDefault="00407E92">
      <w:pPr>
        <w:rPr>
          <w:rFonts w:ascii="Times New Roman" w:eastAsia="Times New Roman" w:hAnsi="Times New Roman" w:cs="Times New Roman"/>
        </w:rPr>
      </w:pPr>
      <w:r w:rsidRPr="000452A8">
        <w:rPr>
          <w:rFonts w:ascii="Times New Roman" w:eastAsia="Times New Roman" w:hAnsi="Times New Roman" w:cs="Times New Roman"/>
        </w:rPr>
        <w:t>Christopher Morcom</w:t>
      </w:r>
    </w:p>
    <w:p w14:paraId="366E5693" w14:textId="77777777" w:rsidR="006F41FE" w:rsidRPr="000452A8" w:rsidRDefault="00407E92">
      <w:pPr>
        <w:rPr>
          <w:rFonts w:ascii="Times New Roman" w:eastAsia="Times New Roman" w:hAnsi="Times New Roman" w:cs="Times New Roman"/>
        </w:rPr>
      </w:pPr>
      <w:r w:rsidRPr="000452A8">
        <w:rPr>
          <w:rFonts w:ascii="Times New Roman" w:eastAsia="Times New Roman" w:hAnsi="Times New Roman" w:cs="Times New Roman"/>
        </w:rPr>
        <w:t>CS 487</w:t>
      </w:r>
    </w:p>
    <w:p w14:paraId="366E5694" w14:textId="670DA20A" w:rsidR="006F41FE" w:rsidRPr="000452A8" w:rsidRDefault="001E74A1">
      <w:pPr>
        <w:rPr>
          <w:rFonts w:ascii="Times New Roman" w:eastAsia="Times New Roman" w:hAnsi="Times New Roman" w:cs="Times New Roman"/>
        </w:rPr>
      </w:pPr>
      <w:r w:rsidRPr="000452A8">
        <w:rPr>
          <w:rFonts w:ascii="Times New Roman" w:eastAsia="Times New Roman" w:hAnsi="Times New Roman" w:cs="Times New Roman"/>
        </w:rPr>
        <w:t>9 August 2019</w:t>
      </w:r>
    </w:p>
    <w:p w14:paraId="6217B413" w14:textId="0DAF5FAE" w:rsidR="000452A8" w:rsidRPr="000452A8" w:rsidRDefault="001E74A1" w:rsidP="000452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</w:rPr>
      </w:pPr>
      <w:r w:rsidRPr="000452A8">
        <w:rPr>
          <w:rFonts w:ascii="Times New Roman" w:eastAsia="Times New Roman" w:hAnsi="Times New Roman" w:cs="Times New Roman"/>
          <w:b/>
          <w:bCs/>
        </w:rPr>
        <w:t>Team Project: Individual Assessment</w:t>
      </w:r>
    </w:p>
    <w:p w14:paraId="74FF956D" w14:textId="77777777" w:rsidR="00E601CD" w:rsidRPr="00535C6A" w:rsidRDefault="00E601CD" w:rsidP="00E601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3A1B82" w14:textId="4023C68C" w:rsidR="000452A8" w:rsidRPr="00535C6A" w:rsidRDefault="000452A8" w:rsidP="00E601C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535C6A">
        <w:rPr>
          <w:rFonts w:ascii="Times New Roman" w:eastAsia="Times New Roman" w:hAnsi="Times New Roman" w:cs="Times New Roman"/>
          <w:sz w:val="24"/>
          <w:szCs w:val="24"/>
        </w:rPr>
        <w:tab/>
      </w:r>
      <w:r w:rsidR="00EB6B5A" w:rsidRPr="00535C6A">
        <w:rPr>
          <w:rFonts w:ascii="Times New Roman" w:eastAsia="Times New Roman" w:hAnsi="Times New Roman" w:cs="Times New Roman"/>
          <w:sz w:val="24"/>
          <w:szCs w:val="24"/>
        </w:rPr>
        <w:t>Overall, my team experience started extremely slow, but worked out a lot better in the end. Since the two of us were never on-campus at the same time, it was a challenge to collaborate</w:t>
      </w:r>
      <w:r w:rsidR="00B766E5" w:rsidRPr="00535C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6B5A" w:rsidRPr="00535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66E5" w:rsidRPr="00535C6A">
        <w:rPr>
          <w:rFonts w:ascii="Times New Roman" w:eastAsia="Times New Roman" w:hAnsi="Times New Roman" w:cs="Times New Roman"/>
          <w:sz w:val="24"/>
          <w:szCs w:val="24"/>
        </w:rPr>
        <w:t>W</w:t>
      </w:r>
      <w:r w:rsidR="00EB6B5A" w:rsidRPr="00535C6A">
        <w:rPr>
          <w:rFonts w:ascii="Times New Roman" w:eastAsia="Times New Roman" w:hAnsi="Times New Roman" w:cs="Times New Roman"/>
          <w:sz w:val="24"/>
          <w:szCs w:val="24"/>
        </w:rPr>
        <w:t xml:space="preserve">ith the third </w:t>
      </w:r>
      <w:r w:rsidR="00B766E5" w:rsidRPr="00535C6A"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EB6B5A" w:rsidRPr="00535C6A">
        <w:rPr>
          <w:rFonts w:ascii="Times New Roman" w:eastAsia="Times New Roman" w:hAnsi="Times New Roman" w:cs="Times New Roman"/>
          <w:sz w:val="24"/>
          <w:szCs w:val="24"/>
        </w:rPr>
        <w:t xml:space="preserve"> member dropping the class </w:t>
      </w:r>
      <w:r w:rsidR="00B766E5" w:rsidRPr="00535C6A">
        <w:rPr>
          <w:rFonts w:ascii="Times New Roman" w:eastAsia="Times New Roman" w:hAnsi="Times New Roman" w:cs="Times New Roman"/>
          <w:sz w:val="24"/>
          <w:szCs w:val="24"/>
        </w:rPr>
        <w:t xml:space="preserve">and not notifying us until the first project due date, we had a few issues. William and I picked up the slack and I would say that I think we worked a roughly equal amount. </w:t>
      </w:r>
      <w:r w:rsidR="00446780" w:rsidRPr="00535C6A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0231C99" w:rsidRPr="00535C6A">
        <w:rPr>
          <w:rFonts w:ascii="Times New Roman" w:eastAsia="Times New Roman" w:hAnsi="Times New Roman" w:cs="Times New Roman"/>
          <w:sz w:val="24"/>
          <w:szCs w:val="24"/>
        </w:rPr>
        <w:t xml:space="preserve"> in terms of effort, I would say I </w:t>
      </w:r>
      <w:r w:rsidR="007D6389" w:rsidRPr="00535C6A">
        <w:rPr>
          <w:rFonts w:ascii="Times New Roman" w:eastAsia="Times New Roman" w:hAnsi="Times New Roman" w:cs="Times New Roman"/>
          <w:sz w:val="24"/>
          <w:szCs w:val="24"/>
        </w:rPr>
        <w:t xml:space="preserve">had put in considerably </w:t>
      </w:r>
      <w:r w:rsidR="00231C99" w:rsidRPr="00535C6A">
        <w:rPr>
          <w:rFonts w:ascii="Times New Roman" w:eastAsia="Times New Roman" w:hAnsi="Times New Roman" w:cs="Times New Roman"/>
          <w:sz w:val="24"/>
          <w:szCs w:val="24"/>
        </w:rPr>
        <w:t xml:space="preserve">more. </w:t>
      </w:r>
      <w:r w:rsidR="007D6389" w:rsidRPr="00535C6A">
        <w:rPr>
          <w:rFonts w:ascii="Times New Roman" w:eastAsia="Times New Roman" w:hAnsi="Times New Roman" w:cs="Times New Roman"/>
          <w:sz w:val="24"/>
          <w:szCs w:val="24"/>
        </w:rPr>
        <w:t xml:space="preserve">If I were to weight our performance scores, with me as </w:t>
      </w:r>
      <w:r w:rsidR="00320A1E">
        <w:rPr>
          <w:rFonts w:ascii="Times New Roman" w:eastAsia="Times New Roman" w:hAnsi="Times New Roman" w:cs="Times New Roman"/>
          <w:sz w:val="24"/>
          <w:szCs w:val="24"/>
        </w:rPr>
        <w:t>a reference</w:t>
      </w:r>
      <w:r w:rsidR="009716A4" w:rsidRPr="00535C6A">
        <w:rPr>
          <w:rFonts w:ascii="Times New Roman" w:eastAsia="Times New Roman" w:hAnsi="Times New Roman" w:cs="Times New Roman"/>
          <w:sz w:val="24"/>
          <w:szCs w:val="24"/>
        </w:rPr>
        <w:t>, I would rate William 1-2 points lower.</w:t>
      </w:r>
      <w:r w:rsidR="00320A1E">
        <w:rPr>
          <w:rFonts w:ascii="Times New Roman" w:eastAsia="Times New Roman" w:hAnsi="Times New Roman" w:cs="Times New Roman"/>
          <w:sz w:val="24"/>
          <w:szCs w:val="24"/>
        </w:rPr>
        <w:t xml:space="preserve"> In terms of raw performance and not effort, I would say I performed at </w:t>
      </w:r>
      <w:r w:rsidR="000E5575">
        <w:rPr>
          <w:rFonts w:ascii="Times New Roman" w:eastAsia="Times New Roman" w:hAnsi="Times New Roman" w:cs="Times New Roman"/>
          <w:sz w:val="24"/>
          <w:szCs w:val="24"/>
        </w:rPr>
        <w:t>90% of what is expected for this course and William performed at around 80%.</w:t>
      </w:r>
    </w:p>
    <w:p w14:paraId="39D1B8F0" w14:textId="66C2E48B" w:rsidR="00E601CD" w:rsidRDefault="00E601CD" w:rsidP="00E601C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535C6A">
        <w:rPr>
          <w:rFonts w:ascii="Times New Roman" w:eastAsia="Times New Roman" w:hAnsi="Times New Roman" w:cs="Times New Roman"/>
          <w:sz w:val="24"/>
          <w:szCs w:val="24"/>
        </w:rPr>
        <w:tab/>
        <w:t xml:space="preserve">In terms of my involvement, I focused mostly on the visuals and the research. I would help </w:t>
      </w:r>
      <w:r w:rsidR="00C53063" w:rsidRPr="00535C6A">
        <w:rPr>
          <w:rFonts w:ascii="Times New Roman" w:eastAsia="Times New Roman" w:hAnsi="Times New Roman" w:cs="Times New Roman"/>
          <w:sz w:val="24"/>
          <w:szCs w:val="24"/>
        </w:rPr>
        <w:t>William</w:t>
      </w:r>
      <w:r w:rsidRPr="00535C6A">
        <w:rPr>
          <w:rFonts w:ascii="Times New Roman" w:eastAsia="Times New Roman" w:hAnsi="Times New Roman" w:cs="Times New Roman"/>
          <w:sz w:val="24"/>
          <w:szCs w:val="24"/>
        </w:rPr>
        <w:t xml:space="preserve"> with the formal explanation</w:t>
      </w:r>
      <w:r w:rsidR="00C53063" w:rsidRPr="00535C6A">
        <w:rPr>
          <w:rFonts w:ascii="Times New Roman" w:eastAsia="Times New Roman" w:hAnsi="Times New Roman" w:cs="Times New Roman"/>
          <w:sz w:val="24"/>
          <w:szCs w:val="24"/>
        </w:rPr>
        <w:t>s for each section of the project</w:t>
      </w:r>
      <w:r w:rsidRPr="00535C6A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C53063" w:rsidRPr="00535C6A">
        <w:rPr>
          <w:rFonts w:ascii="Times New Roman" w:eastAsia="Times New Roman" w:hAnsi="Times New Roman" w:cs="Times New Roman"/>
          <w:sz w:val="24"/>
          <w:szCs w:val="24"/>
        </w:rPr>
        <w:t xml:space="preserve">much of my work was created from a </w:t>
      </w:r>
      <w:r w:rsidR="00C136B4" w:rsidRPr="00535C6A">
        <w:rPr>
          <w:rFonts w:ascii="Times New Roman" w:eastAsia="Times New Roman" w:hAnsi="Times New Roman" w:cs="Times New Roman"/>
          <w:sz w:val="24"/>
          <w:szCs w:val="24"/>
        </w:rPr>
        <w:t xml:space="preserve">prototype developed by </w:t>
      </w:r>
      <w:r w:rsidR="00795A88" w:rsidRPr="00535C6A">
        <w:rPr>
          <w:rFonts w:ascii="Times New Roman" w:eastAsia="Times New Roman" w:hAnsi="Times New Roman" w:cs="Times New Roman"/>
          <w:sz w:val="24"/>
          <w:szCs w:val="24"/>
        </w:rPr>
        <w:t>William</w:t>
      </w:r>
      <w:r w:rsidR="00C136B4" w:rsidRPr="00535C6A">
        <w:rPr>
          <w:rFonts w:ascii="Times New Roman" w:eastAsia="Times New Roman" w:hAnsi="Times New Roman" w:cs="Times New Roman"/>
          <w:sz w:val="24"/>
          <w:szCs w:val="24"/>
        </w:rPr>
        <w:t xml:space="preserve">. For instance, William would list requirements on what he would want to see in </w:t>
      </w:r>
      <w:r w:rsidR="00795A88" w:rsidRPr="00535C6A">
        <w:rPr>
          <w:rFonts w:ascii="Times New Roman" w:eastAsia="Times New Roman" w:hAnsi="Times New Roman" w:cs="Times New Roman"/>
          <w:sz w:val="24"/>
          <w:szCs w:val="24"/>
        </w:rPr>
        <w:t xml:space="preserve">the project, and I would design it (since I have a moderate graphic design and project management background). </w:t>
      </w:r>
      <w:r w:rsidR="00D11BE8" w:rsidRPr="00535C6A">
        <w:rPr>
          <w:rFonts w:ascii="Times New Roman" w:eastAsia="Times New Roman" w:hAnsi="Times New Roman" w:cs="Times New Roman"/>
          <w:sz w:val="24"/>
          <w:szCs w:val="24"/>
        </w:rPr>
        <w:t xml:space="preserve">However, our motivations for the prototype (how we would implement and design it) was based </w:t>
      </w:r>
      <w:r w:rsidR="00F17FC6" w:rsidRPr="00535C6A">
        <w:rPr>
          <w:rFonts w:ascii="Times New Roman" w:eastAsia="Times New Roman" w:hAnsi="Times New Roman" w:cs="Times New Roman"/>
          <w:sz w:val="24"/>
          <w:szCs w:val="24"/>
        </w:rPr>
        <w:t>off</w:t>
      </w:r>
      <w:r w:rsidR="00D11BE8" w:rsidRPr="00535C6A">
        <w:rPr>
          <w:rFonts w:ascii="Times New Roman" w:eastAsia="Times New Roman" w:hAnsi="Times New Roman" w:cs="Times New Roman"/>
          <w:sz w:val="24"/>
          <w:szCs w:val="24"/>
        </w:rPr>
        <w:t xml:space="preserve"> my ideas since I had prior research from my psychology </w:t>
      </w:r>
      <w:r w:rsidR="00F17FC6" w:rsidRPr="00535C6A">
        <w:rPr>
          <w:rFonts w:ascii="Times New Roman" w:eastAsia="Times New Roman" w:hAnsi="Times New Roman" w:cs="Times New Roman"/>
          <w:sz w:val="24"/>
          <w:szCs w:val="24"/>
        </w:rPr>
        <w:t xml:space="preserve">classes </w:t>
      </w:r>
      <w:r w:rsidR="00D11BE8" w:rsidRPr="00535C6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17FC6" w:rsidRPr="00535C6A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D11BE8" w:rsidRPr="00535C6A">
        <w:rPr>
          <w:rFonts w:ascii="Times New Roman" w:eastAsia="Times New Roman" w:hAnsi="Times New Roman" w:cs="Times New Roman"/>
          <w:sz w:val="24"/>
          <w:szCs w:val="24"/>
        </w:rPr>
        <w:t xml:space="preserve">Air Force ROTC </w:t>
      </w:r>
      <w:r w:rsidR="00F17FC6" w:rsidRPr="00535C6A">
        <w:rPr>
          <w:rFonts w:ascii="Times New Roman" w:eastAsia="Times New Roman" w:hAnsi="Times New Roman" w:cs="Times New Roman"/>
          <w:sz w:val="24"/>
          <w:szCs w:val="24"/>
        </w:rPr>
        <w:t xml:space="preserve">experience as a trainer, </w:t>
      </w:r>
      <w:r w:rsidR="00D11BE8" w:rsidRPr="00535C6A">
        <w:rPr>
          <w:rFonts w:ascii="Times New Roman" w:eastAsia="Times New Roman" w:hAnsi="Times New Roman" w:cs="Times New Roman"/>
          <w:sz w:val="24"/>
          <w:szCs w:val="24"/>
        </w:rPr>
        <w:t>to understand how morale works</w:t>
      </w:r>
      <w:r w:rsidR="00F17FC6" w:rsidRPr="00535C6A">
        <w:rPr>
          <w:rFonts w:ascii="Times New Roman" w:eastAsia="Times New Roman" w:hAnsi="Times New Roman" w:cs="Times New Roman"/>
          <w:sz w:val="24"/>
          <w:szCs w:val="24"/>
        </w:rPr>
        <w:t xml:space="preserve"> between different people. </w:t>
      </w:r>
      <w:r w:rsidR="009348C2" w:rsidRPr="00535C6A">
        <w:rPr>
          <w:rFonts w:ascii="Times New Roman" w:eastAsia="Times New Roman" w:hAnsi="Times New Roman" w:cs="Times New Roman"/>
          <w:sz w:val="24"/>
          <w:szCs w:val="24"/>
        </w:rPr>
        <w:t xml:space="preserve">I did all the diagrams and the second iteration of the prototype in their entirety. </w:t>
      </w:r>
      <w:r w:rsidR="00795A88" w:rsidRPr="00535C6A">
        <w:rPr>
          <w:rFonts w:ascii="Times New Roman" w:eastAsia="Times New Roman" w:hAnsi="Times New Roman" w:cs="Times New Roman"/>
          <w:sz w:val="24"/>
          <w:szCs w:val="24"/>
        </w:rPr>
        <w:t xml:space="preserve">We started extremely technical and I did a lot of this area. I created the state transition diagrams and the pseudocode for the project and explained it to William so he would understand it the same way I did. </w:t>
      </w:r>
      <w:r w:rsidR="002E11FE" w:rsidRPr="00535C6A">
        <w:rPr>
          <w:rFonts w:ascii="Times New Roman" w:eastAsia="Times New Roman" w:hAnsi="Times New Roman" w:cs="Times New Roman"/>
          <w:sz w:val="24"/>
          <w:szCs w:val="24"/>
        </w:rPr>
        <w:t>He would summarize the project and identify areas for development and the functional/non-functional requirements. I would then proofread many of the explanations and</w:t>
      </w:r>
      <w:r w:rsidR="00E441E8" w:rsidRPr="00535C6A">
        <w:rPr>
          <w:rFonts w:ascii="Times New Roman" w:eastAsia="Times New Roman" w:hAnsi="Times New Roman" w:cs="Times New Roman"/>
          <w:sz w:val="24"/>
          <w:szCs w:val="24"/>
        </w:rPr>
        <w:t xml:space="preserve"> rewrite it from a technical standpoint. </w:t>
      </w:r>
      <w:r w:rsidR="007D2681" w:rsidRPr="00535C6A">
        <w:rPr>
          <w:rFonts w:ascii="Times New Roman" w:eastAsia="Times New Roman" w:hAnsi="Times New Roman" w:cs="Times New Roman"/>
          <w:sz w:val="24"/>
          <w:szCs w:val="24"/>
        </w:rPr>
        <w:t xml:space="preserve">In terms of the final presentation, William was having difficulty tying sections back to the topics in the class, so I rewrote the presentation and arrived an hour early to rehearse with William. </w:t>
      </w:r>
      <w:r w:rsidR="00E441E8" w:rsidRPr="00535C6A">
        <w:rPr>
          <w:rFonts w:ascii="Times New Roman" w:eastAsia="Times New Roman" w:hAnsi="Times New Roman" w:cs="Times New Roman"/>
          <w:sz w:val="24"/>
          <w:szCs w:val="24"/>
        </w:rPr>
        <w:t xml:space="preserve">We both tried to tie everything back to the class in a formal way. </w:t>
      </w:r>
    </w:p>
    <w:p w14:paraId="4D0D8C03" w14:textId="1D1D8060" w:rsidR="00B24718" w:rsidRDefault="002246AB" w:rsidP="00E601C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for what I learned in this project, I</w:t>
      </w:r>
      <w:r w:rsidR="00B24718">
        <w:rPr>
          <w:rFonts w:ascii="Times New Roman" w:eastAsia="Times New Roman" w:hAnsi="Times New Roman" w:cs="Times New Roman"/>
          <w:sz w:val="24"/>
          <w:szCs w:val="24"/>
        </w:rPr>
        <w:t xml:space="preserve"> found a few things to live by:</w:t>
      </w:r>
    </w:p>
    <w:p w14:paraId="1F2C840C" w14:textId="09D28DD7" w:rsidR="00B24718" w:rsidRDefault="00B24718" w:rsidP="00B247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24718">
        <w:rPr>
          <w:rFonts w:ascii="Times New Roman" w:eastAsia="Times New Roman" w:hAnsi="Times New Roman" w:cs="Times New Roman"/>
          <w:i/>
          <w:iCs/>
          <w:sz w:val="24"/>
          <w:szCs w:val="24"/>
        </w:rPr>
        <w:t>Things will go wrong at the least convenient time.</w:t>
      </w:r>
    </w:p>
    <w:p w14:paraId="6D981D89" w14:textId="05CC6ECB" w:rsidR="00B24718" w:rsidRPr="00B24718" w:rsidRDefault="00B24718" w:rsidP="00B2471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we were presenting our prototype, my online </w:t>
      </w:r>
      <w:r w:rsidR="006B1EE4">
        <w:rPr>
          <w:rFonts w:ascii="Times New Roman" w:eastAsia="Times New Roman" w:hAnsi="Times New Roman" w:cs="Times New Roman"/>
          <w:sz w:val="24"/>
          <w:szCs w:val="24"/>
        </w:rPr>
        <w:t xml:space="preserve">copy lagged behind my </w:t>
      </w:r>
      <w:proofErr w:type="spellStart"/>
      <w:r w:rsidR="006B1EE4">
        <w:rPr>
          <w:rFonts w:ascii="Times New Roman" w:eastAsia="Times New Roman" w:hAnsi="Times New Roman" w:cs="Times New Roman"/>
          <w:sz w:val="24"/>
          <w:szCs w:val="24"/>
        </w:rPr>
        <w:t>ddesktop</w:t>
      </w:r>
      <w:proofErr w:type="spellEnd"/>
      <w:r w:rsidR="006B1EE4">
        <w:rPr>
          <w:rFonts w:ascii="Times New Roman" w:eastAsia="Times New Roman" w:hAnsi="Times New Roman" w:cs="Times New Roman"/>
          <w:sz w:val="24"/>
          <w:szCs w:val="24"/>
        </w:rPr>
        <w:t xml:space="preserve"> copy and I couldn’t go back to change it. I learned that </w:t>
      </w:r>
      <w:r w:rsidR="0075627C">
        <w:rPr>
          <w:rFonts w:ascii="Times New Roman" w:eastAsia="Times New Roman" w:hAnsi="Times New Roman" w:cs="Times New Roman"/>
          <w:sz w:val="24"/>
          <w:szCs w:val="24"/>
        </w:rPr>
        <w:t>you should probably test something once, if not at least three times before actually submitting it for review.</w:t>
      </w:r>
    </w:p>
    <w:p w14:paraId="5DC69BCF" w14:textId="745E0552" w:rsidR="00535C6A" w:rsidRDefault="002246AB" w:rsidP="00B247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247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0175E">
        <w:rPr>
          <w:rFonts w:ascii="Times New Roman" w:eastAsia="Times New Roman" w:hAnsi="Times New Roman" w:cs="Times New Roman"/>
          <w:i/>
          <w:iCs/>
          <w:sz w:val="24"/>
          <w:szCs w:val="24"/>
        </w:rPr>
        <w:t>Scheduling tasks is a good idea.</w:t>
      </w:r>
    </w:p>
    <w:p w14:paraId="55FF234F" w14:textId="36944C05" w:rsidR="00A0175E" w:rsidRPr="00A0175E" w:rsidRDefault="00A0175E" w:rsidP="00F636B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we were working on the project, </w:t>
      </w:r>
      <w:r w:rsidR="00F636B0">
        <w:rPr>
          <w:rFonts w:ascii="Times New Roman" w:eastAsia="Times New Roman" w:hAnsi="Times New Roman" w:cs="Times New Roman"/>
          <w:sz w:val="24"/>
          <w:szCs w:val="24"/>
        </w:rPr>
        <w:t xml:space="preserve">we sort of just worked on things as we got to them. Having things scheduled creates organization and requires less effort to go back and change </w:t>
      </w:r>
      <w:r w:rsidR="00DA4751">
        <w:rPr>
          <w:rFonts w:ascii="Times New Roman" w:eastAsia="Times New Roman" w:hAnsi="Times New Roman" w:cs="Times New Roman"/>
          <w:sz w:val="24"/>
          <w:szCs w:val="24"/>
        </w:rPr>
        <w:t>thing in the project because your idea about how to make it work changed during the time you write the project.</w:t>
      </w:r>
    </w:p>
    <w:p w14:paraId="313FB70C" w14:textId="57DF69D5" w:rsidR="00A0175E" w:rsidRDefault="00E41051" w:rsidP="00B247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Aesthetics is almost as important as functionality</w:t>
      </w:r>
    </w:p>
    <w:p w14:paraId="30EBF78E" w14:textId="06AC72E1" w:rsidR="00E41051" w:rsidRDefault="00585668" w:rsidP="00E4105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first iteration of our prototype worked – well. </w:t>
      </w:r>
      <w:r w:rsidR="007253DF">
        <w:rPr>
          <w:rFonts w:ascii="Times New Roman" w:eastAsia="Times New Roman" w:hAnsi="Times New Roman" w:cs="Times New Roman"/>
          <w:sz w:val="24"/>
          <w:szCs w:val="24"/>
        </w:rPr>
        <w:t xml:space="preserve">It had all, if not more functionality than the final model, but it looked like it was drawn in MS Paint. </w:t>
      </w:r>
      <w:r w:rsidR="003A40D6">
        <w:rPr>
          <w:rFonts w:ascii="Times New Roman" w:eastAsia="Times New Roman" w:hAnsi="Times New Roman" w:cs="Times New Roman"/>
          <w:sz w:val="24"/>
          <w:szCs w:val="24"/>
        </w:rPr>
        <w:t>When working with the prototype, I didn’t get the “feel” that I thought I should get with a fully functioning system</w:t>
      </w:r>
      <w:r w:rsidR="00E567D3">
        <w:rPr>
          <w:rFonts w:ascii="Times New Roman" w:eastAsia="Times New Roman" w:hAnsi="Times New Roman" w:cs="Times New Roman"/>
          <w:sz w:val="24"/>
          <w:szCs w:val="24"/>
        </w:rPr>
        <w:t xml:space="preserve"> – it felt lacking and like a sort of patchwork model. When we ported the prototype to our most recent iteration, I realized this lesson.</w:t>
      </w:r>
    </w:p>
    <w:p w14:paraId="20BFDFEE" w14:textId="230C0932" w:rsidR="00E567D3" w:rsidRPr="00E41051" w:rsidRDefault="00E567D3" w:rsidP="00E4105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summary, both </w:t>
      </w:r>
      <w:r w:rsidR="00407E92">
        <w:rPr>
          <w:rFonts w:ascii="Times New Roman" w:eastAsia="Times New Roman" w:hAnsi="Times New Roman" w:cs="Times New Roman"/>
          <w:sz w:val="24"/>
          <w:szCs w:val="24"/>
        </w:rPr>
        <w:t>William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and I </w:t>
      </w:r>
      <w:r w:rsidR="00407E92">
        <w:rPr>
          <w:rFonts w:ascii="Times New Roman" w:eastAsia="Times New Roman" w:hAnsi="Times New Roman" w:cs="Times New Roman"/>
          <w:sz w:val="24"/>
          <w:szCs w:val="24"/>
        </w:rPr>
        <w:t>worked a considerable amount on this project. Although I did a lot more in terms of effort, time, and substance, I could not have completed the project without William. As for what I learned, there are some many things (too long for this report) that are not taught, but learned through experience and testing, which I think is where the value of the class comes from.</w:t>
      </w:r>
    </w:p>
    <w:p w14:paraId="08999C7A" w14:textId="77777777" w:rsidR="00231C99" w:rsidRPr="000452A8" w:rsidRDefault="00231C99" w:rsidP="00E601C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</w:rPr>
      </w:pPr>
    </w:p>
    <w:sectPr w:rsidR="00231C99" w:rsidRPr="00045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B7739"/>
    <w:multiLevelType w:val="multilevel"/>
    <w:tmpl w:val="36D4BC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BB1244"/>
    <w:multiLevelType w:val="hybridMultilevel"/>
    <w:tmpl w:val="8EAC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7112A"/>
    <w:multiLevelType w:val="multilevel"/>
    <w:tmpl w:val="3402A3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FE"/>
    <w:rsid w:val="00011859"/>
    <w:rsid w:val="000452A8"/>
    <w:rsid w:val="000E5575"/>
    <w:rsid w:val="001E74A1"/>
    <w:rsid w:val="002246AB"/>
    <w:rsid w:val="00231C99"/>
    <w:rsid w:val="002E11FE"/>
    <w:rsid w:val="00320A1E"/>
    <w:rsid w:val="003A40D6"/>
    <w:rsid w:val="00407E92"/>
    <w:rsid w:val="00446780"/>
    <w:rsid w:val="00535C6A"/>
    <w:rsid w:val="00585668"/>
    <w:rsid w:val="006B1EE4"/>
    <w:rsid w:val="006F41FE"/>
    <w:rsid w:val="007253DF"/>
    <w:rsid w:val="0075627C"/>
    <w:rsid w:val="00795A88"/>
    <w:rsid w:val="007D2681"/>
    <w:rsid w:val="007D6389"/>
    <w:rsid w:val="009348C2"/>
    <w:rsid w:val="009716A4"/>
    <w:rsid w:val="00A0175E"/>
    <w:rsid w:val="00B24718"/>
    <w:rsid w:val="00B766E5"/>
    <w:rsid w:val="00C136B4"/>
    <w:rsid w:val="00C53063"/>
    <w:rsid w:val="00D11BE8"/>
    <w:rsid w:val="00DA4751"/>
    <w:rsid w:val="00E41051"/>
    <w:rsid w:val="00E441E8"/>
    <w:rsid w:val="00E567D3"/>
    <w:rsid w:val="00E601CD"/>
    <w:rsid w:val="00EB6B5A"/>
    <w:rsid w:val="00F17FC6"/>
    <w:rsid w:val="00F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692"/>
  <w15:docId w15:val="{28E7E4EB-D30F-4A2C-8597-A5A44E7A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Morcom</dc:creator>
  <cp:lastModifiedBy>Christopher Morcom</cp:lastModifiedBy>
  <cp:revision>36</cp:revision>
  <dcterms:created xsi:type="dcterms:W3CDTF">2019-08-09T21:00:00Z</dcterms:created>
  <dcterms:modified xsi:type="dcterms:W3CDTF">2019-08-09T21:30:00Z</dcterms:modified>
</cp:coreProperties>
</file>