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AC81" w14:textId="77777777" w:rsidR="00E06385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70E1F4B1" w14:textId="77777777" w:rsidR="00E06385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510CB54D" w14:textId="77777777" w:rsidR="00E06385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23B395F3" w14:textId="77777777" w:rsidR="00E06385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102D6E52" w14:textId="77777777" w:rsidR="00E06385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79803F07" w14:textId="77777777" w:rsidR="00E06385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7FD2D4EB" w14:textId="39EDF942" w:rsidR="00E06385" w:rsidRPr="008B545C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8B545C">
        <w:rPr>
          <w:rFonts w:asciiTheme="minorHAnsi" w:eastAsia="Times New Roman" w:hAnsiTheme="minorHAnsi" w:cstheme="minorHAnsi"/>
          <w:sz w:val="28"/>
          <w:szCs w:val="28"/>
        </w:rPr>
        <w:t>CEN 4010 Principles of Software Engineering, Fall 2021</w:t>
      </w:r>
    </w:p>
    <w:p w14:paraId="563F2C70" w14:textId="6888999E" w:rsidR="00E06385" w:rsidRPr="008B545C" w:rsidRDefault="00E06385" w:rsidP="00E06385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8B545C">
        <w:rPr>
          <w:rFonts w:asciiTheme="minorHAnsi" w:eastAsia="Times New Roman" w:hAnsiTheme="minorHAnsi" w:cstheme="minorHAnsi"/>
          <w:sz w:val="28"/>
          <w:szCs w:val="28"/>
        </w:rPr>
        <w:t xml:space="preserve">Milestone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3 </w:t>
      </w:r>
      <w:r w:rsidRPr="008B545C">
        <w:rPr>
          <w:rFonts w:asciiTheme="minorHAnsi" w:eastAsia="Times New Roman" w:hAnsiTheme="minorHAnsi" w:cstheme="minorHAnsi"/>
          <w:sz w:val="28"/>
          <w:szCs w:val="28"/>
        </w:rPr>
        <w:t>Project Proposal and High-level description</w:t>
      </w:r>
    </w:p>
    <w:p w14:paraId="5098A246" w14:textId="056FCBF7" w:rsidR="00E06385" w:rsidRDefault="00E06385" w:rsidP="00E06385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8B545C">
        <w:rPr>
          <w:rFonts w:asciiTheme="minorHAnsi" w:hAnsiTheme="minorHAnsi" w:cstheme="minorHAnsi"/>
          <w:color w:val="000000"/>
          <w:sz w:val="28"/>
          <w:szCs w:val="28"/>
        </w:rPr>
        <w:t>Group Number 5</w:t>
      </w:r>
    </w:p>
    <w:p w14:paraId="2CF06B31" w14:textId="1E4D13F0" w:rsidR="00E06385" w:rsidRDefault="00E06385" w:rsidP="00E06385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815E4D5" w14:textId="77777777" w:rsidR="00E06385" w:rsidRPr="00E06385" w:rsidRDefault="00E06385" w:rsidP="00E06385">
      <w:pPr>
        <w:pStyle w:val="Title"/>
        <w:jc w:val="center"/>
        <w:rPr>
          <w:sz w:val="96"/>
          <w:szCs w:val="96"/>
        </w:rPr>
      </w:pPr>
      <w:r w:rsidRPr="00E06385">
        <w:rPr>
          <w:sz w:val="96"/>
          <w:szCs w:val="96"/>
        </w:rPr>
        <w:t>Habits and Habitats</w:t>
      </w:r>
    </w:p>
    <w:p w14:paraId="1AF877BA" w14:textId="44A45B42" w:rsidR="00E06385" w:rsidRDefault="00E06385" w:rsidP="00E06385"/>
    <w:p w14:paraId="704DBAFB" w14:textId="710B1E60" w:rsidR="00E06385" w:rsidRDefault="00E06385" w:rsidP="00E06385"/>
    <w:p w14:paraId="529937FE" w14:textId="77777777" w:rsidR="00E06385" w:rsidRPr="008B545C" w:rsidRDefault="00E06385" w:rsidP="00E06385"/>
    <w:p w14:paraId="4915E4D3" w14:textId="77777777" w:rsidR="00E06385" w:rsidRPr="00E06385" w:rsidRDefault="00E06385" w:rsidP="00E063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E06385">
        <w:rPr>
          <w:rFonts w:asciiTheme="minorHAnsi" w:hAnsiTheme="minorHAnsi" w:cstheme="minorHAnsi"/>
          <w:color w:val="000000"/>
          <w:sz w:val="22"/>
          <w:szCs w:val="22"/>
        </w:rPr>
        <w:t>Team Lead:</w:t>
      </w:r>
    </w:p>
    <w:p w14:paraId="67F84CB7" w14:textId="77777777" w:rsidR="00E06385" w:rsidRPr="00E06385" w:rsidRDefault="00E06385" w:rsidP="00E063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E06385">
        <w:rPr>
          <w:rFonts w:asciiTheme="minorHAnsi" w:hAnsiTheme="minorHAnsi" w:cstheme="minorHAnsi"/>
          <w:color w:val="000000"/>
          <w:sz w:val="22"/>
          <w:szCs w:val="22"/>
        </w:rPr>
        <w:t> Chelsea Morgan (</w:t>
      </w:r>
      <w:hyperlink r:id="rId5" w:history="1">
        <w:r w:rsidRPr="00E06385">
          <w:rPr>
            <w:rStyle w:val="Hyperlink"/>
            <w:rFonts w:asciiTheme="minorHAnsi" w:eastAsiaTheme="majorEastAsia" w:hAnsiTheme="minorHAnsi" w:cstheme="minorHAnsi"/>
            <w:color w:val="1155CC"/>
            <w:sz w:val="22"/>
            <w:szCs w:val="22"/>
          </w:rPr>
          <w:t>cmorgan2016@fau.edu</w:t>
        </w:r>
      </w:hyperlink>
      <w:r w:rsidRPr="00E06385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5EE0415" w14:textId="77777777" w:rsidR="00E06385" w:rsidRDefault="00E06385" w:rsidP="00E063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06385">
        <w:rPr>
          <w:rFonts w:asciiTheme="minorHAnsi" w:hAnsiTheme="minorHAnsi" w:cstheme="minorHAnsi"/>
          <w:color w:val="000000"/>
          <w:sz w:val="22"/>
          <w:szCs w:val="22"/>
        </w:rPr>
        <w:t>Team Members: </w:t>
      </w:r>
    </w:p>
    <w:p w14:paraId="1B16DF7A" w14:textId="0E09B83F" w:rsidR="00E06385" w:rsidRPr="00E06385" w:rsidRDefault="00E06385" w:rsidP="00E063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E06385">
        <w:rPr>
          <w:rFonts w:asciiTheme="minorHAnsi" w:hAnsiTheme="minorHAnsi" w:cstheme="minorHAnsi"/>
          <w:color w:val="000000"/>
          <w:sz w:val="22"/>
          <w:szCs w:val="22"/>
        </w:rPr>
        <w:t>Saad Bhullar (</w:t>
      </w:r>
      <w:hyperlink r:id="rId6" w:history="1">
        <w:r w:rsidRPr="00E06385">
          <w:rPr>
            <w:rStyle w:val="Hyperlink"/>
            <w:rFonts w:asciiTheme="minorHAnsi" w:eastAsiaTheme="majorEastAsia" w:hAnsiTheme="minorHAnsi" w:cstheme="minorHAnsi"/>
            <w:color w:val="1155CC"/>
            <w:sz w:val="22"/>
            <w:szCs w:val="22"/>
          </w:rPr>
          <w:t>sbhullar2018@fau.edu</w:t>
        </w:r>
      </w:hyperlink>
      <w:r w:rsidRPr="00E06385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7881AAB" w14:textId="77777777" w:rsidR="00E06385" w:rsidRPr="00E06385" w:rsidRDefault="00E06385" w:rsidP="00E063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E06385">
        <w:rPr>
          <w:rFonts w:asciiTheme="minorHAnsi" w:hAnsiTheme="minorHAnsi" w:cstheme="minorHAnsi"/>
          <w:color w:val="000000"/>
          <w:sz w:val="22"/>
          <w:szCs w:val="22"/>
        </w:rPr>
        <w:t>Sesel Brown (</w:t>
      </w:r>
      <w:hyperlink r:id="rId7" w:history="1">
        <w:r w:rsidRPr="00E06385">
          <w:rPr>
            <w:rStyle w:val="Hyperlink"/>
            <w:rFonts w:asciiTheme="minorHAnsi" w:eastAsiaTheme="majorEastAsia" w:hAnsiTheme="minorHAnsi" w:cstheme="minorHAnsi"/>
            <w:color w:val="1155CC"/>
            <w:sz w:val="22"/>
            <w:szCs w:val="22"/>
          </w:rPr>
          <w:t>seselbrown2017@fau.edu</w:t>
        </w:r>
      </w:hyperlink>
      <w:r w:rsidRPr="00E06385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B73F9AD" w14:textId="77777777" w:rsidR="00E06385" w:rsidRPr="00E06385" w:rsidRDefault="00E06385" w:rsidP="00E063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E06385">
        <w:rPr>
          <w:rFonts w:asciiTheme="minorHAnsi" w:hAnsiTheme="minorHAnsi" w:cstheme="minorHAnsi"/>
          <w:color w:val="000000"/>
          <w:sz w:val="22"/>
          <w:szCs w:val="22"/>
        </w:rPr>
        <w:t>Omar Azad (</w:t>
      </w:r>
      <w:hyperlink r:id="rId8" w:history="1">
        <w:r w:rsidRPr="00E06385">
          <w:rPr>
            <w:rStyle w:val="Hyperlink"/>
            <w:rFonts w:asciiTheme="minorHAnsi" w:eastAsiaTheme="majorEastAsia" w:hAnsiTheme="minorHAnsi" w:cstheme="minorHAnsi"/>
            <w:color w:val="1155CC"/>
            <w:sz w:val="22"/>
            <w:szCs w:val="22"/>
          </w:rPr>
          <w:t>oazad2016@fau.edu</w:t>
        </w:r>
      </w:hyperlink>
      <w:r w:rsidRPr="00E06385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B3E165F" w14:textId="77777777" w:rsidR="00E06385" w:rsidRPr="00E06385" w:rsidRDefault="00E06385" w:rsidP="00E06385">
      <w:pPr>
        <w:spacing w:after="0" w:line="240" w:lineRule="auto"/>
        <w:jc w:val="center"/>
        <w:rPr>
          <w:rFonts w:eastAsia="Times New Roman" w:cstheme="minorHAnsi"/>
        </w:rPr>
      </w:pPr>
      <w:proofErr w:type="spellStart"/>
      <w:r w:rsidRPr="00E06385">
        <w:rPr>
          <w:rFonts w:cstheme="minorHAnsi"/>
          <w:color w:val="000000"/>
        </w:rPr>
        <w:t>Evgeniia</w:t>
      </w:r>
      <w:proofErr w:type="spellEnd"/>
      <w:r w:rsidRPr="00E06385">
        <w:rPr>
          <w:rFonts w:cstheme="minorHAnsi"/>
          <w:color w:val="000000"/>
        </w:rPr>
        <w:t xml:space="preserve"> </w:t>
      </w:r>
      <w:proofErr w:type="spellStart"/>
      <w:r w:rsidRPr="00E06385">
        <w:rPr>
          <w:rFonts w:cstheme="minorHAnsi"/>
          <w:color w:val="000000"/>
        </w:rPr>
        <w:t>Maksimova</w:t>
      </w:r>
      <w:proofErr w:type="spellEnd"/>
      <w:r w:rsidRPr="00E06385">
        <w:rPr>
          <w:rFonts w:cstheme="minorHAnsi"/>
          <w:color w:val="000000"/>
        </w:rPr>
        <w:t xml:space="preserve"> (</w:t>
      </w:r>
      <w:hyperlink r:id="rId9" w:history="1">
        <w:r w:rsidRPr="00E06385">
          <w:rPr>
            <w:rStyle w:val="Hyperlink"/>
            <w:rFonts w:cstheme="minorHAnsi"/>
            <w:color w:val="1155CC"/>
          </w:rPr>
          <w:t>emaksimova2020@fau.edu</w:t>
        </w:r>
      </w:hyperlink>
      <w:r w:rsidRPr="00E06385">
        <w:rPr>
          <w:rFonts w:cstheme="minorHAnsi"/>
          <w:color w:val="000000"/>
        </w:rPr>
        <w:t>)</w:t>
      </w:r>
    </w:p>
    <w:p w14:paraId="0E02AF90" w14:textId="77777777" w:rsidR="00E06385" w:rsidRPr="008B545C" w:rsidRDefault="00E06385" w:rsidP="00E06385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A234E06" w14:textId="5B05F37F" w:rsidR="00E06385" w:rsidRDefault="00E06385">
      <w:r>
        <w:br w:type="page"/>
      </w:r>
    </w:p>
    <w:p w14:paraId="67E2F77D" w14:textId="43F69F75" w:rsidR="00E06385" w:rsidRDefault="00E06385" w:rsidP="00E06385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14:paraId="14CE644A" w14:textId="7F3C525C" w:rsidR="00E06385" w:rsidRDefault="00E06385" w:rsidP="00E06385">
      <w:pPr>
        <w:pStyle w:val="Heading1"/>
        <w:numPr>
          <w:ilvl w:val="0"/>
          <w:numId w:val="1"/>
        </w:numPr>
      </w:pPr>
      <w:r>
        <w:t>Competitive Analysis</w:t>
      </w:r>
    </w:p>
    <w:p w14:paraId="4E254F60" w14:textId="0B7A0AE7" w:rsidR="00E06385" w:rsidRDefault="00E06385" w:rsidP="00E06385">
      <w:pPr>
        <w:pStyle w:val="Heading1"/>
        <w:numPr>
          <w:ilvl w:val="0"/>
          <w:numId w:val="1"/>
        </w:numPr>
      </w:pPr>
      <w:r>
        <w:t>Data Definition</w:t>
      </w:r>
    </w:p>
    <w:p w14:paraId="0E5B4261" w14:textId="3336F24E" w:rsidR="00AC36FC" w:rsidRDefault="00E06385" w:rsidP="00E06385">
      <w:pPr>
        <w:pStyle w:val="Heading1"/>
        <w:numPr>
          <w:ilvl w:val="0"/>
          <w:numId w:val="1"/>
        </w:numPr>
      </w:pPr>
      <w:r>
        <w:t>Overview, Scenarios and Use Cases</w:t>
      </w:r>
    </w:p>
    <w:p w14:paraId="1E223C3A" w14:textId="046E0010" w:rsidR="00E06385" w:rsidRDefault="00E06385" w:rsidP="00E06385">
      <w:pPr>
        <w:pStyle w:val="Heading1"/>
        <w:numPr>
          <w:ilvl w:val="0"/>
          <w:numId w:val="1"/>
        </w:numPr>
      </w:pPr>
      <w:r>
        <w:t xml:space="preserve">Overview, scenarios and use cases   </w:t>
      </w:r>
    </w:p>
    <w:p w14:paraId="31ACFE88" w14:textId="47F6F462" w:rsidR="00E06385" w:rsidRDefault="00E06385" w:rsidP="002357F6">
      <w:pPr>
        <w:pStyle w:val="Heading1"/>
        <w:numPr>
          <w:ilvl w:val="0"/>
          <w:numId w:val="1"/>
        </w:numPr>
        <w:ind w:left="0"/>
      </w:pPr>
      <w:r>
        <w:t>High</w:t>
      </w:r>
      <w:r>
        <w:t>-level functional requirements</w:t>
      </w:r>
      <w:r>
        <w:t xml:space="preserve"> </w:t>
      </w:r>
    </w:p>
    <w:p w14:paraId="680A208D" w14:textId="77C2AC46" w:rsidR="001E4FCF" w:rsidRDefault="001E4FCF" w:rsidP="002357F6">
      <w:r>
        <w:t>The following functional requirements will be the explained in a detailed manner on how Habits and Habitats will work.</w:t>
      </w:r>
    </w:p>
    <w:p w14:paraId="0257FEBB" w14:textId="1A42BE1F" w:rsidR="001E4FCF" w:rsidRDefault="001E4FCF" w:rsidP="002357F6">
      <w:pPr>
        <w:spacing w:after="0" w:line="240" w:lineRule="auto"/>
        <w:ind w:firstLine="360"/>
      </w:pPr>
      <w:r w:rsidRPr="001E4FCF">
        <w:rPr>
          <w:b/>
          <w:bCs/>
        </w:rPr>
        <w:t xml:space="preserve">User Story: </w:t>
      </w:r>
      <w:r>
        <w:t>As a new user I would like to</w:t>
      </w:r>
      <w:r w:rsidR="00EB3DC9">
        <w:t xml:space="preserve"> login to my account or </w:t>
      </w:r>
      <w:r>
        <w:t>create an account</w:t>
      </w:r>
    </w:p>
    <w:p w14:paraId="0D8458F9" w14:textId="0A124293" w:rsidR="002357F6" w:rsidRPr="002357F6" w:rsidRDefault="002357F6" w:rsidP="002357F6">
      <w:pPr>
        <w:spacing w:after="0" w:line="240" w:lineRule="auto"/>
        <w:ind w:firstLine="360"/>
      </w:pPr>
      <w:r>
        <w:rPr>
          <w:b/>
          <w:bCs/>
        </w:rPr>
        <w:t xml:space="preserve">Priority: </w:t>
      </w:r>
      <w:r>
        <w:t>1</w:t>
      </w:r>
    </w:p>
    <w:p w14:paraId="58BB922C" w14:textId="51F63051" w:rsidR="001E4FCF" w:rsidRPr="001E4FCF" w:rsidRDefault="001E4FCF" w:rsidP="002357F6">
      <w:pPr>
        <w:spacing w:after="0" w:line="240" w:lineRule="auto"/>
        <w:ind w:left="-360" w:firstLine="360"/>
        <w:rPr>
          <w:b/>
          <w:bCs/>
        </w:rPr>
      </w:pPr>
      <w:r w:rsidRPr="001E4FCF">
        <w:rPr>
          <w:b/>
          <w:bCs/>
        </w:rPr>
        <w:t>Functional requirements:</w:t>
      </w:r>
    </w:p>
    <w:p w14:paraId="71DEEE9C" w14:textId="21D64586" w:rsidR="001E4FCF" w:rsidRDefault="00EB3DC9" w:rsidP="0005040F">
      <w:pPr>
        <w:pStyle w:val="ListParagraph"/>
        <w:numPr>
          <w:ilvl w:val="1"/>
          <w:numId w:val="1"/>
        </w:numPr>
      </w:pPr>
      <w:r>
        <w:t>After launching the app/game a login screen will open asking the user to sign in. The following option will be provided:</w:t>
      </w:r>
    </w:p>
    <w:p w14:paraId="1D7E0D6E" w14:textId="2B8E2B1C" w:rsidR="00EB3DC9" w:rsidRDefault="00EB3DC9" w:rsidP="0005040F">
      <w:pPr>
        <w:pStyle w:val="ListParagraph"/>
        <w:numPr>
          <w:ilvl w:val="1"/>
          <w:numId w:val="1"/>
        </w:numPr>
      </w:pPr>
      <w:r>
        <w:t xml:space="preserve">The user will have the choice of login into the app using </w:t>
      </w:r>
      <w:r>
        <w:rPr>
          <w:b/>
          <w:bCs/>
        </w:rPr>
        <w:t>Facebook</w:t>
      </w:r>
      <w:r>
        <w:t xml:space="preserve"> or </w:t>
      </w:r>
      <w:r>
        <w:rPr>
          <w:b/>
          <w:bCs/>
        </w:rPr>
        <w:t xml:space="preserve">Google </w:t>
      </w:r>
      <w:r>
        <w:t>account</w:t>
      </w:r>
      <w:r w:rsidR="002357F6">
        <w:t xml:space="preserve"> – Priority 2</w:t>
      </w:r>
    </w:p>
    <w:p w14:paraId="51873AE3" w14:textId="11DA0189" w:rsidR="00EB3DC9" w:rsidRPr="00EB3DC9" w:rsidRDefault="00EB3DC9" w:rsidP="0005040F">
      <w:pPr>
        <w:pStyle w:val="ListParagraph"/>
        <w:numPr>
          <w:ilvl w:val="1"/>
          <w:numId w:val="1"/>
        </w:numPr>
      </w:pPr>
      <w:r>
        <w:t xml:space="preserve">The user will have the choice of login into the app by entering </w:t>
      </w:r>
      <w:r>
        <w:rPr>
          <w:b/>
          <w:bCs/>
        </w:rPr>
        <w:t>username and password</w:t>
      </w:r>
      <w:r w:rsidR="002357F6">
        <w:rPr>
          <w:b/>
          <w:bCs/>
        </w:rPr>
        <w:t xml:space="preserve"> </w:t>
      </w:r>
      <w:r w:rsidR="002357F6">
        <w:t xml:space="preserve"> - Priority 1</w:t>
      </w:r>
    </w:p>
    <w:p w14:paraId="724AB647" w14:textId="7C581AA4" w:rsidR="00EB3DC9" w:rsidRDefault="00EB3DC9" w:rsidP="0005040F">
      <w:pPr>
        <w:pStyle w:val="ListParagraph"/>
        <w:numPr>
          <w:ilvl w:val="3"/>
          <w:numId w:val="1"/>
        </w:numPr>
      </w:pPr>
      <w:r>
        <w:t>If the user do</w:t>
      </w:r>
      <w:r w:rsidR="002357F6">
        <w:t>es not have an account, a link will be provided for signing up to the app – Priority 1</w:t>
      </w:r>
    </w:p>
    <w:p w14:paraId="2AF8288D" w14:textId="2749F8C7" w:rsidR="002357F6" w:rsidRDefault="002357F6" w:rsidP="0005040F">
      <w:pPr>
        <w:pStyle w:val="ListParagraph"/>
        <w:numPr>
          <w:ilvl w:val="3"/>
          <w:numId w:val="1"/>
        </w:numPr>
      </w:pPr>
      <w:r>
        <w:t>If the user does not remember username and password information, a link will be provided to retrieve password – Priority 1</w:t>
      </w:r>
    </w:p>
    <w:p w14:paraId="5BD9C268" w14:textId="7AD617D3" w:rsidR="002357F6" w:rsidRDefault="002357F6" w:rsidP="002357F6">
      <w:r>
        <w:t>[</w:t>
      </w:r>
      <w:r w:rsidRPr="002357F6">
        <w:rPr>
          <w:color w:val="FF0000"/>
        </w:rPr>
        <w:t>insert image of login screen</w:t>
      </w:r>
      <w:r>
        <w:t>]</w:t>
      </w:r>
    </w:p>
    <w:p w14:paraId="025CEA93" w14:textId="01A3CD19" w:rsidR="002357F6" w:rsidRPr="0005040F" w:rsidRDefault="002357F6" w:rsidP="002357F6">
      <w:pPr>
        <w:spacing w:after="0" w:line="240" w:lineRule="auto"/>
      </w:pPr>
      <w:r>
        <w:rPr>
          <w:b/>
          <w:bCs/>
        </w:rPr>
        <w:t>User Story:</w:t>
      </w:r>
      <w:r w:rsidR="0005040F">
        <w:rPr>
          <w:b/>
          <w:bCs/>
        </w:rPr>
        <w:t xml:space="preserve"> </w:t>
      </w:r>
      <w:r w:rsidR="0005040F">
        <w:t>As an existing user, I would like the ability to login into my account</w:t>
      </w:r>
    </w:p>
    <w:p w14:paraId="31644743" w14:textId="0AE2EB4D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  <w:r w:rsidR="0005040F">
        <w:rPr>
          <w:b/>
          <w:bCs/>
        </w:rPr>
        <w:t xml:space="preserve"> </w:t>
      </w:r>
      <w:r w:rsidR="0005040F" w:rsidRPr="00455B8B">
        <w:t>1</w:t>
      </w:r>
    </w:p>
    <w:p w14:paraId="0A72DC5F" w14:textId="0DBF782E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57C35059" w14:textId="7AEE47A9" w:rsidR="000B6975" w:rsidRDefault="000B6975" w:rsidP="000B697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user will have the choice of login into the app using </w:t>
      </w:r>
      <w:r w:rsidRPr="000B6975">
        <w:rPr>
          <w:b/>
          <w:bCs/>
        </w:rPr>
        <w:t xml:space="preserve">Facebook </w:t>
      </w:r>
      <w:r>
        <w:t xml:space="preserve">or </w:t>
      </w:r>
      <w:r w:rsidRPr="000B6975">
        <w:rPr>
          <w:b/>
          <w:bCs/>
        </w:rPr>
        <w:t xml:space="preserve">Google </w:t>
      </w:r>
      <w:r>
        <w:t>account  - Priority 2</w:t>
      </w:r>
    </w:p>
    <w:p w14:paraId="3B543F31" w14:textId="77777777" w:rsidR="00D9496F" w:rsidRDefault="00D9496F" w:rsidP="000B697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user will have the ability to login using </w:t>
      </w:r>
      <w:r>
        <w:rPr>
          <w:b/>
          <w:bCs/>
        </w:rPr>
        <w:t xml:space="preserve">username </w:t>
      </w:r>
      <w:r>
        <w:t xml:space="preserve">and </w:t>
      </w:r>
      <w:r>
        <w:rPr>
          <w:b/>
          <w:bCs/>
        </w:rPr>
        <w:t>password</w:t>
      </w:r>
      <w:r>
        <w:t xml:space="preserve"> -  Priority 1</w:t>
      </w:r>
    </w:p>
    <w:p w14:paraId="05723044" w14:textId="02A28DAF" w:rsidR="0005040F" w:rsidRPr="0005040F" w:rsidRDefault="00D9496F" w:rsidP="00D9496F">
      <w:pPr>
        <w:pStyle w:val="ListParagraph"/>
        <w:numPr>
          <w:ilvl w:val="2"/>
          <w:numId w:val="1"/>
        </w:numPr>
        <w:spacing w:after="0" w:line="240" w:lineRule="auto"/>
      </w:pPr>
      <w:r>
        <w:t>The user will have the ability to change username and password</w:t>
      </w:r>
      <w:r w:rsidR="0005040F">
        <w:tab/>
      </w:r>
      <w:r w:rsidR="00455B8B">
        <w:t xml:space="preserve"> - Priority 1</w:t>
      </w:r>
    </w:p>
    <w:p w14:paraId="7393E7AE" w14:textId="77777777" w:rsidR="0005040F" w:rsidRPr="002357F6" w:rsidRDefault="0005040F" w:rsidP="002357F6">
      <w:pPr>
        <w:spacing w:after="0" w:line="240" w:lineRule="auto"/>
        <w:rPr>
          <w:b/>
          <w:bCs/>
        </w:rPr>
      </w:pPr>
    </w:p>
    <w:p w14:paraId="7D9AECBA" w14:textId="0504BD48" w:rsidR="00D9496F" w:rsidRDefault="00D9496F" w:rsidP="00D9496F">
      <w:r>
        <w:t>[</w:t>
      </w:r>
      <w:r w:rsidRPr="002357F6">
        <w:rPr>
          <w:color w:val="FF0000"/>
        </w:rPr>
        <w:t>insert image of login screen</w:t>
      </w:r>
      <w:r w:rsidR="00455B8B">
        <w:rPr>
          <w:color w:val="FF0000"/>
        </w:rPr>
        <w:t xml:space="preserve"> and change username/password page</w:t>
      </w:r>
      <w:r>
        <w:t>]</w:t>
      </w:r>
    </w:p>
    <w:p w14:paraId="48C61C0A" w14:textId="4A735F38" w:rsidR="002357F6" w:rsidRPr="00455B8B" w:rsidRDefault="002357F6" w:rsidP="002357F6">
      <w:pPr>
        <w:spacing w:after="0" w:line="240" w:lineRule="auto"/>
      </w:pPr>
      <w:r>
        <w:rPr>
          <w:b/>
          <w:bCs/>
        </w:rPr>
        <w:t>User Story:</w:t>
      </w:r>
      <w:r w:rsidR="00455B8B">
        <w:rPr>
          <w:b/>
          <w:bCs/>
        </w:rPr>
        <w:t xml:space="preserve"> </w:t>
      </w:r>
      <w:r w:rsidR="00455B8B">
        <w:t>As a user I would like the ability to create an Avatar</w:t>
      </w:r>
    </w:p>
    <w:p w14:paraId="732E7B47" w14:textId="70F6400B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  <w:r w:rsidR="00455B8B">
        <w:rPr>
          <w:b/>
          <w:bCs/>
        </w:rPr>
        <w:t xml:space="preserve"> </w:t>
      </w:r>
      <w:r w:rsidR="00455B8B" w:rsidRPr="00455B8B">
        <w:t>2</w:t>
      </w:r>
    </w:p>
    <w:p w14:paraId="593C5637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32D8F89B" w14:textId="7AC46CE5" w:rsidR="002357F6" w:rsidRDefault="002357F6" w:rsidP="002357F6"/>
    <w:p w14:paraId="5C928321" w14:textId="3203C72E" w:rsidR="002357F6" w:rsidRDefault="002357F6" w:rsidP="002357F6"/>
    <w:p w14:paraId="55FCF9D0" w14:textId="77777777" w:rsidR="00455B8B" w:rsidRDefault="00455B8B" w:rsidP="002357F6"/>
    <w:p w14:paraId="0275CEBB" w14:textId="39C968B5" w:rsidR="002357F6" w:rsidRPr="00455B8B" w:rsidRDefault="002357F6" w:rsidP="002357F6">
      <w:pPr>
        <w:spacing w:after="0" w:line="240" w:lineRule="auto"/>
      </w:pPr>
      <w:r>
        <w:rPr>
          <w:b/>
          <w:bCs/>
        </w:rPr>
        <w:lastRenderedPageBreak/>
        <w:t>User Story:</w:t>
      </w:r>
      <w:r w:rsidR="00455B8B">
        <w:rPr>
          <w:b/>
          <w:bCs/>
        </w:rPr>
        <w:t xml:space="preserve"> </w:t>
      </w:r>
      <w:r w:rsidR="00455B8B">
        <w:t>As a user, I would like to read messages for general updates, world events, game event and donations</w:t>
      </w:r>
    </w:p>
    <w:p w14:paraId="7C887FBF" w14:textId="0F3F24C4" w:rsidR="002357F6" w:rsidRPr="00455B8B" w:rsidRDefault="002357F6" w:rsidP="002357F6">
      <w:pPr>
        <w:spacing w:after="0" w:line="240" w:lineRule="auto"/>
      </w:pPr>
      <w:r>
        <w:rPr>
          <w:b/>
          <w:bCs/>
        </w:rPr>
        <w:t>Priority:</w:t>
      </w:r>
      <w:r w:rsidR="00455B8B">
        <w:rPr>
          <w:b/>
          <w:bCs/>
        </w:rPr>
        <w:t xml:space="preserve"> </w:t>
      </w:r>
      <w:r w:rsidR="00455B8B">
        <w:t>1</w:t>
      </w:r>
    </w:p>
    <w:p w14:paraId="1B99BBDA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04F73C4E" w14:textId="2D32C3AB" w:rsidR="003D6880" w:rsidRDefault="003D6880" w:rsidP="002357F6">
      <w:r>
        <w:t>6.11 The user will have a choice on the Community Page of the following</w:t>
      </w:r>
    </w:p>
    <w:p w14:paraId="0F8952C3" w14:textId="5C57D98F" w:rsidR="003D6880" w:rsidRDefault="000457D5" w:rsidP="000457D5">
      <w:pPr>
        <w:ind w:left="720"/>
      </w:pPr>
      <w:r>
        <w:t>6.11.1 Self Care: [</w:t>
      </w:r>
      <w:r w:rsidRPr="000457D5">
        <w:rPr>
          <w:color w:val="FF0000"/>
        </w:rPr>
        <w:t>Needs Information</w:t>
      </w:r>
      <w:r>
        <w:t>] – Priority 2</w:t>
      </w:r>
    </w:p>
    <w:p w14:paraId="6FA56890" w14:textId="25E89ACB" w:rsidR="000457D5" w:rsidRDefault="000457D5" w:rsidP="000457D5">
      <w:pPr>
        <w:ind w:left="720"/>
      </w:pPr>
      <w:r>
        <w:t xml:space="preserve">6.11.2 Mental Health </w:t>
      </w:r>
      <w:r>
        <w:t>[</w:t>
      </w:r>
      <w:r w:rsidRPr="000457D5">
        <w:rPr>
          <w:color w:val="FF0000"/>
        </w:rPr>
        <w:t>Needs Information</w:t>
      </w:r>
      <w:r>
        <w:t>]</w:t>
      </w:r>
      <w:r w:rsidRPr="000457D5">
        <w:t xml:space="preserve"> </w:t>
      </w:r>
      <w:r>
        <w:t>– Priority 2</w:t>
      </w:r>
    </w:p>
    <w:p w14:paraId="0B1CC122" w14:textId="4513D937" w:rsidR="000457D5" w:rsidRDefault="000457D5" w:rsidP="000457D5">
      <w:pPr>
        <w:ind w:left="720"/>
      </w:pPr>
      <w:r>
        <w:t xml:space="preserve">6.11.3 Physical Health </w:t>
      </w:r>
      <w:r>
        <w:t>[</w:t>
      </w:r>
      <w:r w:rsidRPr="000457D5">
        <w:rPr>
          <w:color w:val="FF0000"/>
        </w:rPr>
        <w:t>Needs Information</w:t>
      </w:r>
      <w:r>
        <w:t>]</w:t>
      </w:r>
      <w:r w:rsidRPr="000457D5">
        <w:t xml:space="preserve"> </w:t>
      </w:r>
      <w:r>
        <w:t>– Priority 2</w:t>
      </w:r>
    </w:p>
    <w:p w14:paraId="45DA0D7F" w14:textId="5B83430F" w:rsidR="000457D5" w:rsidRDefault="000457D5" w:rsidP="000457D5">
      <w:pPr>
        <w:ind w:left="720"/>
      </w:pPr>
      <w:r>
        <w:t xml:space="preserve">6.11.4 Self Improvement </w:t>
      </w:r>
      <w:r>
        <w:t>[</w:t>
      </w:r>
      <w:r w:rsidRPr="000457D5">
        <w:rPr>
          <w:color w:val="FF0000"/>
        </w:rPr>
        <w:t>Needs Information</w:t>
      </w:r>
      <w:r>
        <w:t>]</w:t>
      </w:r>
      <w:r w:rsidRPr="000457D5">
        <w:t xml:space="preserve"> </w:t>
      </w:r>
      <w:r>
        <w:t>– Priority 2</w:t>
      </w:r>
    </w:p>
    <w:p w14:paraId="06618168" w14:textId="6DB96E14" w:rsidR="000457D5" w:rsidRDefault="000457D5" w:rsidP="000457D5">
      <w:pPr>
        <w:ind w:left="720"/>
      </w:pPr>
      <w:r>
        <w:t xml:space="preserve">6.11.5 Financial </w:t>
      </w:r>
      <w:r>
        <w:t>[</w:t>
      </w:r>
      <w:r w:rsidRPr="000457D5">
        <w:rPr>
          <w:color w:val="FF0000"/>
        </w:rPr>
        <w:t>Needs Information</w:t>
      </w:r>
      <w:r>
        <w:t>]</w:t>
      </w:r>
      <w:r w:rsidRPr="000457D5">
        <w:t xml:space="preserve"> </w:t>
      </w:r>
      <w:r>
        <w:t>– Priority 2</w:t>
      </w:r>
    </w:p>
    <w:p w14:paraId="4051FCE2" w14:textId="522648AC" w:rsidR="000457D5" w:rsidRDefault="000457D5" w:rsidP="000457D5">
      <w:pPr>
        <w:ind w:left="720"/>
      </w:pPr>
      <w:r>
        <w:t xml:space="preserve">6.11.6 ETC </w:t>
      </w:r>
      <w:r>
        <w:t>[</w:t>
      </w:r>
      <w:r w:rsidRPr="000457D5">
        <w:rPr>
          <w:color w:val="FF0000"/>
        </w:rPr>
        <w:t>Needs Information</w:t>
      </w:r>
      <w:r>
        <w:t>]</w:t>
      </w:r>
      <w:r w:rsidRPr="000457D5">
        <w:t xml:space="preserve"> </w:t>
      </w:r>
      <w:r>
        <w:t>– Priority 2</w:t>
      </w:r>
    </w:p>
    <w:p w14:paraId="1F6FA5C7" w14:textId="59411A1C" w:rsidR="002276AE" w:rsidRDefault="002276AE" w:rsidP="002276AE">
      <w:r>
        <w:t>[</w:t>
      </w:r>
      <w:r w:rsidRPr="002357F6">
        <w:rPr>
          <w:color w:val="FF0000"/>
        </w:rPr>
        <w:t xml:space="preserve">insert image of </w:t>
      </w:r>
      <w:r>
        <w:rPr>
          <w:color w:val="FF0000"/>
        </w:rPr>
        <w:t>community</w:t>
      </w:r>
      <w:r w:rsidRPr="002357F6">
        <w:rPr>
          <w:color w:val="FF0000"/>
        </w:rPr>
        <w:t xml:space="preserve"> screen</w:t>
      </w:r>
      <w:r>
        <w:t>]</w:t>
      </w:r>
    </w:p>
    <w:p w14:paraId="4AB99348" w14:textId="2D6F46A6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4C5407D9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4EBDEFBD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6C8523C1" w14:textId="67A312AE" w:rsidR="002357F6" w:rsidRDefault="002357F6" w:rsidP="002357F6"/>
    <w:p w14:paraId="76108210" w14:textId="725A8C61" w:rsidR="002357F6" w:rsidRDefault="002357F6" w:rsidP="002357F6"/>
    <w:p w14:paraId="220DA49C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0070B052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7E28DD60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16C86D16" w14:textId="00C1B6CC" w:rsidR="002357F6" w:rsidRDefault="002357F6" w:rsidP="002357F6"/>
    <w:p w14:paraId="228E65FC" w14:textId="4BEB3F07" w:rsidR="002357F6" w:rsidRDefault="002357F6" w:rsidP="002357F6"/>
    <w:p w14:paraId="48A7A034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61B9D01E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3071F7F3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1ADDC3A7" w14:textId="1F41F215" w:rsidR="002357F6" w:rsidRDefault="002357F6" w:rsidP="002357F6"/>
    <w:p w14:paraId="3FF0CA13" w14:textId="13850875" w:rsidR="002357F6" w:rsidRDefault="002357F6" w:rsidP="002357F6"/>
    <w:p w14:paraId="744845FB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13B1B223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230B973F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71A223E7" w14:textId="0EB61E03" w:rsidR="002357F6" w:rsidRDefault="002357F6" w:rsidP="002357F6"/>
    <w:p w14:paraId="7BAA0F8F" w14:textId="4623E32D" w:rsidR="002357F6" w:rsidRDefault="002357F6" w:rsidP="002357F6"/>
    <w:p w14:paraId="45C60A49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5985629E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6D2527E7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69CF037F" w14:textId="4578C752" w:rsidR="002357F6" w:rsidRDefault="002357F6" w:rsidP="002357F6"/>
    <w:p w14:paraId="45837F1D" w14:textId="60B04BB5" w:rsidR="002357F6" w:rsidRDefault="002357F6" w:rsidP="002357F6"/>
    <w:p w14:paraId="7074195A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30FD7C52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07971B8D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6655463A" w14:textId="4B08A7D2" w:rsidR="002357F6" w:rsidRDefault="002357F6" w:rsidP="002357F6"/>
    <w:p w14:paraId="261AF497" w14:textId="7325FB67" w:rsidR="002357F6" w:rsidRDefault="002357F6" w:rsidP="002357F6"/>
    <w:p w14:paraId="60AD3E34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71383571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1467271D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132A8140" w14:textId="54544F23" w:rsidR="002357F6" w:rsidRDefault="002357F6" w:rsidP="002357F6"/>
    <w:p w14:paraId="416CD61E" w14:textId="075F2607" w:rsidR="002357F6" w:rsidRDefault="002357F6" w:rsidP="002357F6"/>
    <w:p w14:paraId="5B6651F6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User Story:</w:t>
      </w:r>
    </w:p>
    <w:p w14:paraId="7F633EA7" w14:textId="77777777" w:rsid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Priority:</w:t>
      </w:r>
    </w:p>
    <w:p w14:paraId="1D678947" w14:textId="77777777" w:rsidR="002357F6" w:rsidRPr="002357F6" w:rsidRDefault="002357F6" w:rsidP="002357F6">
      <w:pPr>
        <w:spacing w:after="0" w:line="240" w:lineRule="auto"/>
        <w:rPr>
          <w:b/>
          <w:bCs/>
        </w:rPr>
      </w:pPr>
      <w:r>
        <w:rPr>
          <w:b/>
          <w:bCs/>
        </w:rPr>
        <w:t>Functional requirements</w:t>
      </w:r>
    </w:p>
    <w:p w14:paraId="684287F3" w14:textId="77777777" w:rsidR="002357F6" w:rsidRPr="001E4FCF" w:rsidRDefault="002357F6" w:rsidP="002357F6"/>
    <w:p w14:paraId="2AE96AA6" w14:textId="5CD91732" w:rsidR="00E06385" w:rsidRDefault="00E06385" w:rsidP="00E06385">
      <w:pPr>
        <w:pStyle w:val="Heading1"/>
        <w:numPr>
          <w:ilvl w:val="0"/>
          <w:numId w:val="1"/>
        </w:numPr>
      </w:pPr>
      <w:r>
        <w:t>List of non-function requirements</w:t>
      </w:r>
    </w:p>
    <w:p w14:paraId="0F5BAEBC" w14:textId="3F69683A" w:rsidR="00E06385" w:rsidRDefault="00E06385" w:rsidP="008F689A">
      <w:pPr>
        <w:pStyle w:val="Heading1"/>
        <w:numPr>
          <w:ilvl w:val="0"/>
          <w:numId w:val="1"/>
        </w:numPr>
      </w:pPr>
      <w:r>
        <w:t>High-level system archite</w:t>
      </w:r>
      <w:r w:rsidR="008F689A">
        <w:t>cture and Database Organization</w:t>
      </w:r>
    </w:p>
    <w:p w14:paraId="5C6B06CF" w14:textId="30EDD059" w:rsidR="008F689A" w:rsidRDefault="008F689A" w:rsidP="008F689A">
      <w:pPr>
        <w:pStyle w:val="Heading1"/>
        <w:numPr>
          <w:ilvl w:val="0"/>
          <w:numId w:val="1"/>
        </w:numPr>
      </w:pPr>
      <w:r>
        <w:t>High-Level UML diagrams</w:t>
      </w:r>
    </w:p>
    <w:p w14:paraId="3C27EDA4" w14:textId="3D270D28" w:rsidR="008F689A" w:rsidRPr="00E06385" w:rsidRDefault="008F689A" w:rsidP="008F689A">
      <w:pPr>
        <w:pStyle w:val="Heading1"/>
        <w:ind w:firstLine="360"/>
      </w:pPr>
      <w:r>
        <w:t>10. Identify actual key risks for your project currently</w:t>
      </w:r>
    </w:p>
    <w:p w14:paraId="701A3660" w14:textId="77777777" w:rsidR="00E06385" w:rsidRPr="00E06385" w:rsidRDefault="00E06385" w:rsidP="00E06385"/>
    <w:sectPr w:rsidR="00E06385" w:rsidRPr="00E06385" w:rsidSect="00E448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0B3"/>
    <w:multiLevelType w:val="hybridMultilevel"/>
    <w:tmpl w:val="13F60E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4F0953"/>
    <w:multiLevelType w:val="multilevel"/>
    <w:tmpl w:val="69C64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85"/>
    <w:rsid w:val="000457D5"/>
    <w:rsid w:val="0005040F"/>
    <w:rsid w:val="000B6975"/>
    <w:rsid w:val="0016333C"/>
    <w:rsid w:val="001E4FCF"/>
    <w:rsid w:val="002276AE"/>
    <w:rsid w:val="002357F6"/>
    <w:rsid w:val="003D6880"/>
    <w:rsid w:val="00455B8B"/>
    <w:rsid w:val="008F689A"/>
    <w:rsid w:val="00AC36FC"/>
    <w:rsid w:val="00D9496F"/>
    <w:rsid w:val="00E06385"/>
    <w:rsid w:val="00E448CA"/>
    <w:rsid w:val="00E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7057"/>
  <w15:chartTrackingRefBased/>
  <w15:docId w15:val="{10B8FB77-40B2-42C5-8A87-55F51445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0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63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6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zad2016@fa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selbrown2017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hullar2018@fa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morgan2016@fa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ksimova2020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Sesel Brown</dc:creator>
  <cp:keywords/>
  <dc:description/>
  <cp:lastModifiedBy>Sesel Brown</cp:lastModifiedBy>
  <cp:revision>6</cp:revision>
  <dcterms:created xsi:type="dcterms:W3CDTF">2021-10-10T01:00:00Z</dcterms:created>
  <dcterms:modified xsi:type="dcterms:W3CDTF">2021-10-10T02:31:00Z</dcterms:modified>
</cp:coreProperties>
</file>