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CF1A0" w14:textId="2E9DEF92" w:rsidR="0072530F" w:rsidRDefault="008E7B4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Section 1:</w:t>
      </w:r>
    </w:p>
    <w:p w14:paraId="7BFC7885" w14:textId="084EB48F" w:rsidR="008E7B4E" w:rsidRDefault="008E7B4E" w:rsidP="008E7B4E">
      <w:r>
        <w:rPr>
          <w:noProof/>
        </w:rPr>
        <w:drawing>
          <wp:inline distT="0" distB="0" distL="0" distR="0" wp14:anchorId="26753CF9" wp14:editId="6D52EA03">
            <wp:extent cx="5943600" cy="402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7BD5" w14:textId="3BE1C280" w:rsidR="005878D6" w:rsidRDefault="005878D6" w:rsidP="005878D6">
      <w:r>
        <w:rPr>
          <w:noProof/>
        </w:rPr>
        <w:lastRenderedPageBreak/>
        <w:drawing>
          <wp:inline distT="0" distB="0" distL="0" distR="0" wp14:anchorId="7D50E4D9" wp14:editId="7BB723B5">
            <wp:extent cx="5943600" cy="402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8A21" w14:textId="4CF3687B" w:rsidR="005878D6" w:rsidRDefault="005878D6" w:rsidP="005878D6">
      <w:r>
        <w:rPr>
          <w:noProof/>
        </w:rPr>
        <w:drawing>
          <wp:inline distT="0" distB="0" distL="0" distR="0" wp14:anchorId="27645464" wp14:editId="25ACF78C">
            <wp:extent cx="5943600" cy="4029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19F7" w14:textId="1AF75811" w:rsidR="005878D6" w:rsidRDefault="005878D6" w:rsidP="005878D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Section 2:</w:t>
      </w:r>
    </w:p>
    <w:p w14:paraId="1DFA510E" w14:textId="3CBA1CB8" w:rsidR="005878D6" w:rsidRPr="005878D6" w:rsidRDefault="009A5893" w:rsidP="005878D6">
      <w:r>
        <w:rPr>
          <w:noProof/>
        </w:rPr>
        <w:drawing>
          <wp:inline distT="0" distB="0" distL="0" distR="0" wp14:anchorId="4AEC8952" wp14:editId="0C35B574">
            <wp:extent cx="5943600" cy="3933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9250" w14:textId="4898488C" w:rsidR="005878D6" w:rsidRDefault="0042126F" w:rsidP="005878D6">
      <w:r>
        <w:rPr>
          <w:noProof/>
        </w:rPr>
        <w:lastRenderedPageBreak/>
        <w:drawing>
          <wp:inline distT="0" distB="0" distL="0" distR="0" wp14:anchorId="1523FA3B" wp14:editId="1BFFAC68">
            <wp:extent cx="5943600" cy="3933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B697" w14:textId="714DDD1F" w:rsidR="005878D6" w:rsidRDefault="008D5F50" w:rsidP="005878D6">
      <w:r>
        <w:rPr>
          <w:noProof/>
        </w:rPr>
        <w:drawing>
          <wp:inline distT="0" distB="0" distL="0" distR="0" wp14:anchorId="5328F50F" wp14:editId="20DDD7A9">
            <wp:extent cx="5943600" cy="3930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18CB" w14:textId="629066EE" w:rsidR="005878D6" w:rsidRDefault="00FE1E44" w:rsidP="005878D6">
      <w:pPr>
        <w:rPr>
          <w:color w:val="FF0000"/>
        </w:rPr>
      </w:pPr>
      <w:r w:rsidRPr="00FE1E44">
        <w:rPr>
          <w:color w:val="FF0000"/>
        </w:rPr>
        <w:lastRenderedPageBreak/>
        <w:t>ET SCAN Potential SSH Scan OUTBOUND:</w:t>
      </w:r>
    </w:p>
    <w:p w14:paraId="58C9A9D4" w14:textId="74F62746" w:rsidR="00FE1E44" w:rsidRDefault="00FE1E44" w:rsidP="005878D6">
      <w:pPr>
        <w:rPr>
          <w:color w:val="FF0000"/>
        </w:rPr>
      </w:pPr>
      <w:r w:rsidRPr="00FE1E44">
        <w:rPr>
          <w:color w:val="FF0000"/>
        </w:rPr>
        <w:t xml:space="preserve">alert </w:t>
      </w:r>
      <w:proofErr w:type="spellStart"/>
      <w:r w:rsidRPr="00FE1E44">
        <w:rPr>
          <w:color w:val="FF0000"/>
        </w:rPr>
        <w:t>tcp</w:t>
      </w:r>
      <w:proofErr w:type="spellEnd"/>
      <w:r w:rsidRPr="00FE1E44">
        <w:rPr>
          <w:color w:val="FF0000"/>
        </w:rPr>
        <w:t xml:space="preserve"> $HOME_NET any -&gt; $EXTERNAL_NET 22 (</w:t>
      </w:r>
      <w:proofErr w:type="spellStart"/>
      <w:r w:rsidRPr="00FE1E44">
        <w:rPr>
          <w:color w:val="FF0000"/>
        </w:rPr>
        <w:t>msg:"ET</w:t>
      </w:r>
      <w:proofErr w:type="spellEnd"/>
      <w:r w:rsidRPr="00FE1E44">
        <w:rPr>
          <w:color w:val="FF0000"/>
        </w:rPr>
        <w:t xml:space="preserve"> SCAN Potential SSH Scan OUTBOUND"; </w:t>
      </w:r>
      <w:proofErr w:type="spellStart"/>
      <w:r w:rsidRPr="00FE1E44">
        <w:rPr>
          <w:color w:val="FF0000"/>
        </w:rPr>
        <w:t>flow:to_server</w:t>
      </w:r>
      <w:proofErr w:type="spellEnd"/>
      <w:r w:rsidRPr="00FE1E44">
        <w:rPr>
          <w:color w:val="FF0000"/>
        </w:rPr>
        <w:t xml:space="preserve">; flags:S,12; threshold: type threshold, track </w:t>
      </w:r>
      <w:proofErr w:type="spellStart"/>
      <w:r w:rsidRPr="00FE1E44">
        <w:rPr>
          <w:color w:val="FF0000"/>
        </w:rPr>
        <w:t>by_src</w:t>
      </w:r>
      <w:proofErr w:type="spellEnd"/>
      <w:r w:rsidRPr="00FE1E44">
        <w:rPr>
          <w:color w:val="FF0000"/>
        </w:rPr>
        <w:t xml:space="preserve">, count 5, seconds 120; </w:t>
      </w:r>
      <w:proofErr w:type="spellStart"/>
      <w:r w:rsidRPr="00FE1E44">
        <w:rPr>
          <w:color w:val="FF0000"/>
        </w:rPr>
        <w:t>reference:url</w:t>
      </w:r>
      <w:proofErr w:type="spellEnd"/>
      <w:r w:rsidRPr="00FE1E44">
        <w:rPr>
          <w:color w:val="FF0000"/>
        </w:rPr>
        <w:t>, en.wikipedia.org/wiki/</w:t>
      </w:r>
      <w:proofErr w:type="spellStart"/>
      <w:r w:rsidRPr="00FE1E44">
        <w:rPr>
          <w:color w:val="FF0000"/>
        </w:rPr>
        <w:t>Brute_force_attack</w:t>
      </w:r>
      <w:proofErr w:type="spellEnd"/>
      <w:r w:rsidRPr="00FE1E44">
        <w:rPr>
          <w:color w:val="FF0000"/>
        </w:rPr>
        <w:t>; reference:</w:t>
      </w:r>
      <w:proofErr w:type="gramStart"/>
      <w:r w:rsidRPr="00FE1E44">
        <w:rPr>
          <w:color w:val="FF0000"/>
        </w:rPr>
        <w:t>url,doc.emergingthreats.net</w:t>
      </w:r>
      <w:proofErr w:type="gramEnd"/>
      <w:r w:rsidRPr="00FE1E44">
        <w:rPr>
          <w:color w:val="FF0000"/>
        </w:rPr>
        <w:t xml:space="preserve">/2003068; </w:t>
      </w:r>
      <w:proofErr w:type="spellStart"/>
      <w:r w:rsidRPr="00FE1E44">
        <w:rPr>
          <w:color w:val="FF0000"/>
        </w:rPr>
        <w:t>classtype:attempted-recon</w:t>
      </w:r>
      <w:proofErr w:type="spellEnd"/>
      <w:r w:rsidRPr="00FE1E44">
        <w:rPr>
          <w:color w:val="FF0000"/>
        </w:rPr>
        <w:t xml:space="preserve">; sid:2003068; rev:7; </w:t>
      </w:r>
      <w:proofErr w:type="spellStart"/>
      <w:r w:rsidRPr="00FE1E44">
        <w:rPr>
          <w:color w:val="FF0000"/>
        </w:rPr>
        <w:t>metadata:created_at</w:t>
      </w:r>
      <w:proofErr w:type="spellEnd"/>
      <w:r w:rsidRPr="00FE1E44">
        <w:rPr>
          <w:color w:val="FF0000"/>
        </w:rPr>
        <w:t xml:space="preserve"> 2010_07_30, </w:t>
      </w:r>
      <w:proofErr w:type="spellStart"/>
      <w:r w:rsidRPr="00FE1E44">
        <w:rPr>
          <w:color w:val="FF0000"/>
        </w:rPr>
        <w:t>updated_at</w:t>
      </w:r>
      <w:proofErr w:type="spellEnd"/>
      <w:r w:rsidRPr="00FE1E44">
        <w:rPr>
          <w:color w:val="FF0000"/>
        </w:rPr>
        <w:t xml:space="preserve"> 2010_07_30;)</w:t>
      </w:r>
    </w:p>
    <w:p w14:paraId="60D15339" w14:textId="6C3B9A05" w:rsidR="005878D6" w:rsidRDefault="00AC3D0C" w:rsidP="005878D6">
      <w:pPr>
        <w:rPr>
          <w:color w:val="FF0000"/>
        </w:rPr>
      </w:pPr>
      <w:r w:rsidRPr="00AC3D0C">
        <w:rPr>
          <w:color w:val="FF0000"/>
        </w:rPr>
        <w:t>ET TFTP Outbound TFTP Read Request:</w:t>
      </w:r>
    </w:p>
    <w:p w14:paraId="459099AB" w14:textId="4EA2DBDB" w:rsidR="00AC3D0C" w:rsidRPr="00AC3D0C" w:rsidRDefault="00AC3D0C" w:rsidP="005878D6">
      <w:pPr>
        <w:rPr>
          <w:color w:val="FF0000"/>
        </w:rPr>
      </w:pPr>
      <w:r w:rsidRPr="00AC3D0C">
        <w:rPr>
          <w:color w:val="FF0000"/>
        </w:rPr>
        <w:t xml:space="preserve">alert </w:t>
      </w:r>
      <w:proofErr w:type="spellStart"/>
      <w:r w:rsidRPr="00AC3D0C">
        <w:rPr>
          <w:color w:val="FF0000"/>
        </w:rPr>
        <w:t>udp</w:t>
      </w:r>
      <w:proofErr w:type="spellEnd"/>
      <w:r w:rsidRPr="00AC3D0C">
        <w:rPr>
          <w:color w:val="FF0000"/>
        </w:rPr>
        <w:t xml:space="preserve"> $HOME_NET any -&gt; [$EXTERNAL_</w:t>
      </w:r>
      <w:proofErr w:type="gramStart"/>
      <w:r w:rsidRPr="00AC3D0C">
        <w:rPr>
          <w:color w:val="FF0000"/>
        </w:rPr>
        <w:t>NET,!</w:t>
      </w:r>
      <w:proofErr w:type="gramEnd"/>
      <w:r w:rsidRPr="00AC3D0C">
        <w:rPr>
          <w:color w:val="FF0000"/>
        </w:rPr>
        <w:t>255.255.255.255] 69 (</w:t>
      </w:r>
      <w:proofErr w:type="spellStart"/>
      <w:r w:rsidRPr="00AC3D0C">
        <w:rPr>
          <w:color w:val="FF0000"/>
        </w:rPr>
        <w:t>msg:"ET</w:t>
      </w:r>
      <w:proofErr w:type="spellEnd"/>
      <w:r w:rsidRPr="00AC3D0C">
        <w:rPr>
          <w:color w:val="FF0000"/>
        </w:rPr>
        <w:t xml:space="preserve"> TFTP Outbound TFTP Read Request"; content:"|00 01|"; depth:2; reference:url,doc.emergingthreats.net/2008120; </w:t>
      </w:r>
      <w:proofErr w:type="spellStart"/>
      <w:r w:rsidRPr="00AC3D0C">
        <w:rPr>
          <w:color w:val="FF0000"/>
        </w:rPr>
        <w:t>classtype:policy-violation</w:t>
      </w:r>
      <w:proofErr w:type="spellEnd"/>
      <w:r w:rsidRPr="00AC3D0C">
        <w:rPr>
          <w:color w:val="FF0000"/>
        </w:rPr>
        <w:t xml:space="preserve">; sid:2008120; rev:4; </w:t>
      </w:r>
      <w:proofErr w:type="spellStart"/>
      <w:r w:rsidRPr="00AC3D0C">
        <w:rPr>
          <w:color w:val="FF0000"/>
        </w:rPr>
        <w:t>metadata:created_at</w:t>
      </w:r>
      <w:proofErr w:type="spellEnd"/>
      <w:r w:rsidRPr="00AC3D0C">
        <w:rPr>
          <w:color w:val="FF0000"/>
        </w:rPr>
        <w:t xml:space="preserve"> 2010_07_30, </w:t>
      </w:r>
      <w:proofErr w:type="spellStart"/>
      <w:r w:rsidRPr="00AC3D0C">
        <w:rPr>
          <w:color w:val="FF0000"/>
        </w:rPr>
        <w:t>updated_at</w:t>
      </w:r>
      <w:proofErr w:type="spellEnd"/>
      <w:r w:rsidRPr="00AC3D0C">
        <w:rPr>
          <w:color w:val="FF0000"/>
        </w:rPr>
        <w:t xml:space="preserve"> 2017_01_12;)</w:t>
      </w:r>
    </w:p>
    <w:p w14:paraId="1C8B1293" w14:textId="73179585" w:rsidR="005878D6" w:rsidRPr="00AC3D0C" w:rsidRDefault="00AC3D0C" w:rsidP="005878D6">
      <w:pPr>
        <w:rPr>
          <w:color w:val="FF0000"/>
        </w:rPr>
      </w:pPr>
      <w:r w:rsidRPr="00AC3D0C">
        <w:rPr>
          <w:color w:val="FF0000"/>
        </w:rPr>
        <w:t xml:space="preserve">ET POLICY Suspicious inbound to </w:t>
      </w:r>
      <w:proofErr w:type="spellStart"/>
      <w:r w:rsidRPr="00AC3D0C">
        <w:rPr>
          <w:color w:val="FF0000"/>
        </w:rPr>
        <w:t>mySQL</w:t>
      </w:r>
      <w:proofErr w:type="spellEnd"/>
      <w:r w:rsidRPr="00AC3D0C">
        <w:rPr>
          <w:color w:val="FF0000"/>
        </w:rPr>
        <w:t xml:space="preserve"> port 3306:</w:t>
      </w:r>
    </w:p>
    <w:p w14:paraId="6ACFF31E" w14:textId="11C649DA" w:rsidR="00AC3D0C" w:rsidRPr="00AC3D0C" w:rsidRDefault="00AC3D0C" w:rsidP="005878D6">
      <w:pPr>
        <w:rPr>
          <w:color w:val="FF0000"/>
        </w:rPr>
      </w:pPr>
      <w:r w:rsidRPr="00AC3D0C">
        <w:rPr>
          <w:color w:val="FF0000"/>
        </w:rPr>
        <w:t xml:space="preserve">alert </w:t>
      </w:r>
      <w:proofErr w:type="spellStart"/>
      <w:r w:rsidRPr="00AC3D0C">
        <w:rPr>
          <w:color w:val="FF0000"/>
        </w:rPr>
        <w:t>tcp</w:t>
      </w:r>
      <w:proofErr w:type="spellEnd"/>
      <w:r w:rsidRPr="00AC3D0C">
        <w:rPr>
          <w:color w:val="FF0000"/>
        </w:rPr>
        <w:t xml:space="preserve"> $EXTERNAL_NET any -&gt; $HOME_NET 3306 (</w:t>
      </w:r>
      <w:proofErr w:type="spellStart"/>
      <w:r w:rsidRPr="00AC3D0C">
        <w:rPr>
          <w:color w:val="FF0000"/>
        </w:rPr>
        <w:t>msg:"ET</w:t>
      </w:r>
      <w:proofErr w:type="spellEnd"/>
      <w:r w:rsidRPr="00AC3D0C">
        <w:rPr>
          <w:color w:val="FF0000"/>
        </w:rPr>
        <w:t xml:space="preserve"> SCAN Suspicious inbound to </w:t>
      </w:r>
      <w:proofErr w:type="spellStart"/>
      <w:r w:rsidRPr="00AC3D0C">
        <w:rPr>
          <w:color w:val="FF0000"/>
        </w:rPr>
        <w:t>mySQL</w:t>
      </w:r>
      <w:proofErr w:type="spellEnd"/>
      <w:r w:rsidRPr="00AC3D0C">
        <w:rPr>
          <w:color w:val="FF0000"/>
        </w:rPr>
        <w:t xml:space="preserve"> port 3306"; </w:t>
      </w:r>
      <w:proofErr w:type="spellStart"/>
      <w:r w:rsidRPr="00AC3D0C">
        <w:rPr>
          <w:color w:val="FF0000"/>
        </w:rPr>
        <w:t>flow:to_server</w:t>
      </w:r>
      <w:proofErr w:type="spellEnd"/>
      <w:r w:rsidRPr="00AC3D0C">
        <w:rPr>
          <w:color w:val="FF0000"/>
        </w:rPr>
        <w:t xml:space="preserve">; </w:t>
      </w:r>
      <w:proofErr w:type="spellStart"/>
      <w:r w:rsidRPr="00AC3D0C">
        <w:rPr>
          <w:color w:val="FF0000"/>
        </w:rPr>
        <w:t>flags:S</w:t>
      </w:r>
      <w:proofErr w:type="spellEnd"/>
      <w:r w:rsidRPr="00AC3D0C">
        <w:rPr>
          <w:color w:val="FF0000"/>
        </w:rPr>
        <w:t xml:space="preserve">; threshold: type limit, count 5, seconds 60, track </w:t>
      </w:r>
      <w:proofErr w:type="spellStart"/>
      <w:r w:rsidRPr="00AC3D0C">
        <w:rPr>
          <w:color w:val="FF0000"/>
        </w:rPr>
        <w:t>by_src</w:t>
      </w:r>
      <w:proofErr w:type="spellEnd"/>
      <w:r w:rsidRPr="00AC3D0C">
        <w:rPr>
          <w:color w:val="FF0000"/>
        </w:rPr>
        <w:t>; reference:</w:t>
      </w:r>
      <w:proofErr w:type="gramStart"/>
      <w:r w:rsidRPr="00AC3D0C">
        <w:rPr>
          <w:color w:val="FF0000"/>
        </w:rPr>
        <w:t>url,doc.emergingthreats.net</w:t>
      </w:r>
      <w:proofErr w:type="gramEnd"/>
      <w:r w:rsidRPr="00AC3D0C">
        <w:rPr>
          <w:color w:val="FF0000"/>
        </w:rPr>
        <w:t xml:space="preserve">/2010937; </w:t>
      </w:r>
      <w:proofErr w:type="spellStart"/>
      <w:r w:rsidRPr="00AC3D0C">
        <w:rPr>
          <w:color w:val="FF0000"/>
        </w:rPr>
        <w:t>classtype:bad-unknown</w:t>
      </w:r>
      <w:proofErr w:type="spellEnd"/>
      <w:r w:rsidRPr="00AC3D0C">
        <w:rPr>
          <w:color w:val="FF0000"/>
        </w:rPr>
        <w:t xml:space="preserve">; sid:2010937; rev:3; </w:t>
      </w:r>
      <w:proofErr w:type="spellStart"/>
      <w:r w:rsidRPr="00AC3D0C">
        <w:rPr>
          <w:color w:val="FF0000"/>
        </w:rPr>
        <w:t>metadata:created_at</w:t>
      </w:r>
      <w:proofErr w:type="spellEnd"/>
      <w:r w:rsidRPr="00AC3D0C">
        <w:rPr>
          <w:color w:val="FF0000"/>
        </w:rPr>
        <w:t xml:space="preserve"> 2010_07_30, </w:t>
      </w:r>
      <w:proofErr w:type="spellStart"/>
      <w:r w:rsidRPr="00AC3D0C">
        <w:rPr>
          <w:color w:val="FF0000"/>
        </w:rPr>
        <w:t>former_category</w:t>
      </w:r>
      <w:proofErr w:type="spellEnd"/>
      <w:r w:rsidRPr="00AC3D0C">
        <w:rPr>
          <w:color w:val="FF0000"/>
        </w:rPr>
        <w:t xml:space="preserve"> HUNTING, </w:t>
      </w:r>
      <w:proofErr w:type="spellStart"/>
      <w:r w:rsidRPr="00AC3D0C">
        <w:rPr>
          <w:color w:val="FF0000"/>
        </w:rPr>
        <w:t>updated_at</w:t>
      </w:r>
      <w:proofErr w:type="spellEnd"/>
      <w:r w:rsidRPr="00AC3D0C">
        <w:rPr>
          <w:color w:val="FF0000"/>
        </w:rPr>
        <w:t xml:space="preserve"> 2018_03_27;)</w:t>
      </w:r>
    </w:p>
    <w:p w14:paraId="4522668F" w14:textId="7A877A65" w:rsidR="005878D6" w:rsidRDefault="00BE758E" w:rsidP="005878D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Section 3:</w:t>
      </w:r>
    </w:p>
    <w:p w14:paraId="3A6F80BC" w14:textId="4E02DB2A" w:rsidR="00BE758E" w:rsidRPr="00BE758E" w:rsidRDefault="00BE758E" w:rsidP="005878D6">
      <w:pPr>
        <w:rPr>
          <w:color w:val="FF0000"/>
        </w:rPr>
      </w:pPr>
      <w:r>
        <w:rPr>
          <w:color w:val="FF0000"/>
        </w:rPr>
        <w:t>Part 1:</w:t>
      </w:r>
      <w:r>
        <w:rPr>
          <w:noProof/>
          <w:color w:val="FF0000"/>
        </w:rPr>
        <w:drawing>
          <wp:inline distT="0" distB="0" distL="0" distR="0" wp14:anchorId="5E9ECA20" wp14:editId="123963B4">
            <wp:extent cx="5943600" cy="3930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320C" w14:textId="2A87E674" w:rsidR="005878D6" w:rsidRDefault="005878D6" w:rsidP="005878D6"/>
    <w:p w14:paraId="3AA0BFCA" w14:textId="43EA8572" w:rsidR="005878D6" w:rsidRDefault="005878D6" w:rsidP="005878D6"/>
    <w:p w14:paraId="170E30D2" w14:textId="1673A9EE" w:rsidR="005878D6" w:rsidRDefault="005878D6" w:rsidP="005878D6"/>
    <w:p w14:paraId="6E4AC76E" w14:textId="45D1BB1A" w:rsidR="005878D6" w:rsidRDefault="005878D6" w:rsidP="005878D6"/>
    <w:p w14:paraId="1A039CE7" w14:textId="17A71633" w:rsidR="005878D6" w:rsidRDefault="005878D6" w:rsidP="005878D6"/>
    <w:p w14:paraId="000B5290" w14:textId="4D6AFBFC" w:rsidR="005878D6" w:rsidRDefault="005878D6" w:rsidP="005878D6"/>
    <w:p w14:paraId="1C51C9B1" w14:textId="08B355EF" w:rsidR="005878D6" w:rsidRDefault="005878D6" w:rsidP="005878D6"/>
    <w:p w14:paraId="62F46200" w14:textId="54609255" w:rsidR="005878D6" w:rsidRDefault="005878D6" w:rsidP="005878D6"/>
    <w:p w14:paraId="17DABC25" w14:textId="3D70952F" w:rsidR="005878D6" w:rsidRDefault="005878D6" w:rsidP="005878D6"/>
    <w:p w14:paraId="2317F954" w14:textId="69C4C967" w:rsidR="005878D6" w:rsidRDefault="005878D6" w:rsidP="005878D6"/>
    <w:p w14:paraId="3D6F75F8" w14:textId="780D871A" w:rsidR="005878D6" w:rsidRDefault="005878D6" w:rsidP="005878D6"/>
    <w:p w14:paraId="3A04F2BF" w14:textId="6AE15E6E" w:rsidR="005878D6" w:rsidRDefault="005878D6" w:rsidP="005878D6"/>
    <w:p w14:paraId="62F08204" w14:textId="3FB8CE90" w:rsidR="005878D6" w:rsidRDefault="005878D6" w:rsidP="005878D6"/>
    <w:p w14:paraId="2FD92E80" w14:textId="39D9A337" w:rsidR="005878D6" w:rsidRDefault="005878D6" w:rsidP="005878D6"/>
    <w:p w14:paraId="6D575017" w14:textId="49A87DC3" w:rsidR="005878D6" w:rsidRDefault="005878D6" w:rsidP="005878D6"/>
    <w:p w14:paraId="5FED81F9" w14:textId="35A00905" w:rsidR="005878D6" w:rsidRDefault="005878D6" w:rsidP="005878D6"/>
    <w:p w14:paraId="5786DD4E" w14:textId="6BE4E707" w:rsidR="005878D6" w:rsidRDefault="005878D6" w:rsidP="005878D6"/>
    <w:p w14:paraId="477FF4BF" w14:textId="12DD314F" w:rsidR="005878D6" w:rsidRDefault="005878D6" w:rsidP="005878D6"/>
    <w:p w14:paraId="4AB96915" w14:textId="46012C1C" w:rsidR="005878D6" w:rsidRDefault="005878D6" w:rsidP="005878D6"/>
    <w:p w14:paraId="36061413" w14:textId="223CF7F1" w:rsidR="005878D6" w:rsidRDefault="005878D6" w:rsidP="005878D6"/>
    <w:p w14:paraId="1800A6A1" w14:textId="6C052C4D" w:rsidR="005878D6" w:rsidRDefault="005878D6" w:rsidP="005878D6"/>
    <w:p w14:paraId="1D81808F" w14:textId="0C2DA7B9" w:rsidR="005878D6" w:rsidRDefault="005878D6" w:rsidP="005878D6"/>
    <w:p w14:paraId="4E881968" w14:textId="56438345" w:rsidR="005878D6" w:rsidRDefault="005878D6" w:rsidP="005878D6"/>
    <w:p w14:paraId="770FDBC2" w14:textId="366E9EAF" w:rsidR="005878D6" w:rsidRDefault="005878D6" w:rsidP="005878D6"/>
    <w:p w14:paraId="4CCA6721" w14:textId="0BE348BD" w:rsidR="005878D6" w:rsidRDefault="005878D6" w:rsidP="005878D6"/>
    <w:p w14:paraId="296A35C8" w14:textId="6A9DF931" w:rsidR="005878D6" w:rsidRDefault="005878D6" w:rsidP="005878D6"/>
    <w:p w14:paraId="496DCE34" w14:textId="148C6EF8" w:rsidR="005878D6" w:rsidRDefault="005878D6" w:rsidP="005878D6"/>
    <w:p w14:paraId="6A89DDE8" w14:textId="461307DD" w:rsidR="005878D6" w:rsidRDefault="005878D6" w:rsidP="005878D6"/>
    <w:p w14:paraId="6321896B" w14:textId="18A1A970" w:rsidR="005878D6" w:rsidRDefault="005878D6" w:rsidP="005878D6"/>
    <w:p w14:paraId="0CEDDFD1" w14:textId="1CB01C43" w:rsidR="005878D6" w:rsidRDefault="005878D6" w:rsidP="005878D6"/>
    <w:p w14:paraId="2B38E6D2" w14:textId="40FBCDC5" w:rsidR="005878D6" w:rsidRDefault="005878D6" w:rsidP="005878D6"/>
    <w:p w14:paraId="1711E359" w14:textId="244B8C93" w:rsidR="005878D6" w:rsidRDefault="005878D6" w:rsidP="005878D6"/>
    <w:p w14:paraId="015CA292" w14:textId="59D5733C" w:rsidR="005878D6" w:rsidRDefault="005878D6" w:rsidP="005878D6"/>
    <w:p w14:paraId="6CB2A77A" w14:textId="77777777" w:rsidR="005878D6" w:rsidRPr="005878D6" w:rsidRDefault="005878D6" w:rsidP="005878D6"/>
    <w:sectPr w:rsidR="005878D6" w:rsidRPr="00587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8CFED" w14:textId="77777777" w:rsidR="005878D6" w:rsidRDefault="005878D6" w:rsidP="005878D6">
      <w:pPr>
        <w:spacing w:after="0" w:line="240" w:lineRule="auto"/>
      </w:pPr>
      <w:r>
        <w:separator/>
      </w:r>
    </w:p>
  </w:endnote>
  <w:endnote w:type="continuationSeparator" w:id="0">
    <w:p w14:paraId="2CD1B4CE" w14:textId="77777777" w:rsidR="005878D6" w:rsidRDefault="005878D6" w:rsidP="00587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97BDD" w14:textId="77777777" w:rsidR="005878D6" w:rsidRDefault="005878D6" w:rsidP="005878D6">
      <w:pPr>
        <w:spacing w:after="0" w:line="240" w:lineRule="auto"/>
      </w:pPr>
      <w:r>
        <w:separator/>
      </w:r>
    </w:p>
  </w:footnote>
  <w:footnote w:type="continuationSeparator" w:id="0">
    <w:p w14:paraId="48CEF682" w14:textId="77777777" w:rsidR="005878D6" w:rsidRDefault="005878D6" w:rsidP="005878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4E"/>
    <w:rsid w:val="0042126F"/>
    <w:rsid w:val="005878D6"/>
    <w:rsid w:val="0072530F"/>
    <w:rsid w:val="008D5F50"/>
    <w:rsid w:val="008E7B4E"/>
    <w:rsid w:val="009A5893"/>
    <w:rsid w:val="00AC3D0C"/>
    <w:rsid w:val="00BE758E"/>
    <w:rsid w:val="00FE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C6EF"/>
  <w15:chartTrackingRefBased/>
  <w15:docId w15:val="{549B9FC9-5C14-4AA1-8716-CD433A8F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8D6"/>
  </w:style>
  <w:style w:type="paragraph" w:styleId="Footer">
    <w:name w:val="footer"/>
    <w:basedOn w:val="Normal"/>
    <w:link w:val="FooterChar"/>
    <w:uiPriority w:val="99"/>
    <w:unhideWhenUsed/>
    <w:rsid w:val="00587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Morrissy</dc:creator>
  <cp:keywords/>
  <dc:description/>
  <cp:lastModifiedBy>Connor Morrissy</cp:lastModifiedBy>
  <cp:revision>1</cp:revision>
  <dcterms:created xsi:type="dcterms:W3CDTF">2022-12-15T17:34:00Z</dcterms:created>
  <dcterms:modified xsi:type="dcterms:W3CDTF">2022-12-15T20:52:00Z</dcterms:modified>
</cp:coreProperties>
</file>