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0410E8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0410E8" w:rsidRDefault="000410E8" w:rsidP="000410E8">
      <w:pPr>
        <w:pStyle w:val="Title"/>
        <w:keepNext/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1" name="Picture 1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49" w:rsidRDefault="000410E8" w:rsidP="000410E8">
      <w:pPr>
        <w:pStyle w:val="Caption"/>
        <w:rPr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ERD for Receiving Database</w:t>
      </w:r>
      <w:bookmarkStart w:id="0" w:name="_GoBack"/>
      <w:bookmarkEnd w:id="0"/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96BF5" w:rsidRDefault="00EB462F" w:rsidP="000410E8">
      <w:pPr>
        <w:pStyle w:val="Heading1"/>
        <w:rPr>
          <w:noProof/>
          <w:lang w:val="en-CA" w:eastAsia="en-CA"/>
        </w:rPr>
      </w:pPr>
      <w:r>
        <w:rPr>
          <w:lang w:val="en-CA"/>
        </w:rPr>
        <w:lastRenderedPageBreak/>
        <w:t>Possible UX Interface</w:t>
      </w:r>
    </w:p>
    <w:p w:rsidR="000410E8" w:rsidRDefault="000410E8"/>
    <w:p w:rsidR="000410E8" w:rsidRDefault="000410E8" w:rsidP="000410E8">
      <w:pPr>
        <w:keepNext/>
      </w:pPr>
      <w:r>
        <w:rPr>
          <w:noProof/>
        </w:rPr>
        <w:drawing>
          <wp:inline distT="0" distB="0" distL="0" distR="0">
            <wp:extent cx="6735594" cy="3371850"/>
            <wp:effectExtent l="0" t="0" r="8255" b="0"/>
            <wp:docPr id="5" name="Picture 5" descr="http://dmit-2018.github.io/docs/project/eBike/jan2017/specs/receiving/Receiving_List_and_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mit-2018.github.io/docs/project/eBike/jan2017/specs/receiving/Receiving_List_and_Sel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72" cy="34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3E6323">
        <w:t>Open Order Selection List with a selected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753225" cy="3271207"/>
            <wp:effectExtent l="0" t="0" r="0" b="5715"/>
            <wp:docPr id="4" name="Picture 4" descr="http://dmit-2018.github.io/docs/project/eBike/jan2017/specs/receiving/Receiving_Partial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mit-2018.github.io/docs/project/eBike/jan2017/specs/receiving/Receiving_Partial_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63" cy="335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E467D6">
        <w:t>Receiving a partial order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505575" cy="3280188"/>
            <wp:effectExtent l="0" t="0" r="0" b="0"/>
            <wp:docPr id="3" name="Picture 3" descr="http://dmit-2018.github.io/docs/project/eBike/jan2017/specs/receiving/Receiving_Partial_Order_Secon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mit-2018.github.io/docs/project/eBike/jan2017/specs/receiving/Receiving_Partial_Order_Second_Receiv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09" cy="33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559A4">
        <w:t>Receiving additional parts to an order already partially received</w:t>
      </w:r>
    </w:p>
    <w:p w:rsidR="000410E8" w:rsidRDefault="000410E8" w:rsidP="000410E8">
      <w:pPr>
        <w:keepNext/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6448425" cy="1733550"/>
            <wp:effectExtent l="0" t="0" r="9525" b="0"/>
            <wp:docPr id="2" name="Picture 2" descr="http://dmit-2018.github.io/docs/project/eBike/jan2017/specs/receiving/Receiving_Unordered_Vendor_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Receiving_Unordered_Vendor_Par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E8" w:rsidRDefault="000410E8" w:rsidP="000410E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6D3322">
        <w:t>Tracking unordered vendor parts shipped with an order which will be returned</w:t>
      </w:r>
    </w:p>
    <w:p w:rsidR="00146B72" w:rsidRDefault="000410E8">
      <w:pPr>
        <w:rPr>
          <w:lang w:val="en-CA" w:eastAsia="en-CA"/>
        </w:rPr>
      </w:pPr>
      <w:r>
        <w:rPr>
          <w:lang w:val="en-CA" w:eastAsia="en-CA"/>
        </w:rPr>
        <w:t xml:space="preserve"> </w: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10E8"/>
    <w:rsid w:val="000E4E1A"/>
    <w:rsid w:val="00146B72"/>
    <w:rsid w:val="001D059E"/>
    <w:rsid w:val="003C4F88"/>
    <w:rsid w:val="005728F7"/>
    <w:rsid w:val="00875E49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7B9D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0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Chris Nickerson</cp:lastModifiedBy>
  <cp:revision>2</cp:revision>
  <dcterms:created xsi:type="dcterms:W3CDTF">2017-11-22T01:20:00Z</dcterms:created>
  <dcterms:modified xsi:type="dcterms:W3CDTF">2017-11-22T01:20:00Z</dcterms:modified>
</cp:coreProperties>
</file>