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187D" w:rsidRPr="008D187D" w:rsidRDefault="008D187D" w:rsidP="008D187D">
      <w:pPr>
        <w:jc w:val="center"/>
        <w:outlineLvl w:val="0"/>
        <w:rPr>
          <w:b/>
          <w:sz w:val="32"/>
        </w:rPr>
      </w:pPr>
      <w:r w:rsidRPr="008D187D">
        <w:rPr>
          <w:rFonts w:hint="eastAsia"/>
          <w:b/>
          <w:sz w:val="32"/>
        </w:rPr>
        <w:t>总结</w:t>
      </w:r>
    </w:p>
    <w:p w:rsidR="00EE518E" w:rsidRDefault="008D187D" w:rsidP="00EE518E">
      <w:pPr>
        <w:outlineLvl w:val="1"/>
        <w:rPr>
          <w:b/>
          <w:sz w:val="24"/>
        </w:rPr>
      </w:pPr>
      <w:r w:rsidRPr="00EE518E">
        <w:rPr>
          <w:rFonts w:hint="eastAsia"/>
          <w:b/>
          <w:sz w:val="24"/>
        </w:rPr>
        <w:t>概要：</w:t>
      </w:r>
    </w:p>
    <w:p w:rsidR="008D187D" w:rsidRDefault="008D187D" w:rsidP="00EE518E">
      <w:pPr>
        <w:ind w:firstLine="420"/>
      </w:pPr>
      <w:r>
        <w:rPr>
          <w:rFonts w:hint="eastAsia"/>
        </w:rPr>
        <w:t>电子病历（住院病历）包含入院记录、首次病程记录、病程记录、出院记录、手术记录、护理记录、病案首页等多个部分。其中既有完全机构化的数据（护理记录，病案首页</w:t>
      </w:r>
      <w:r>
        <w:t>…</w:t>
      </w:r>
      <w:r>
        <w:rPr>
          <w:rFonts w:hint="eastAsia"/>
        </w:rPr>
        <w:t>），又有大量非结构化的数据（入院记录，病程记录，出院记录</w:t>
      </w:r>
      <w:r>
        <w:t>…</w:t>
      </w:r>
      <w:r>
        <w:rPr>
          <w:rFonts w:hint="eastAsia"/>
        </w:rPr>
        <w:t>）。对于住院病而言，非结构化部分包含大量的有用信息，这些信息对于后续A</w:t>
      </w:r>
      <w:r>
        <w:t>I</w:t>
      </w:r>
      <w:r>
        <w:rPr>
          <w:rFonts w:hint="eastAsia"/>
        </w:rPr>
        <w:t>辅助诊断，编码推荐（诊断编码，手术编码），质控，支付保障等一系列系统的研发起着至关重要的作用</w:t>
      </w:r>
      <w:r w:rsidR="00EE518E">
        <w:rPr>
          <w:rFonts w:hint="eastAsia"/>
        </w:rPr>
        <w:t>。因此电子病历非结构化数据的结构化是后续研发的基础。</w:t>
      </w:r>
    </w:p>
    <w:p w:rsidR="00EE518E" w:rsidRDefault="00EE518E"/>
    <w:p w:rsidR="0032279B" w:rsidRPr="00EE518E" w:rsidRDefault="008D187D" w:rsidP="00EE518E">
      <w:pPr>
        <w:outlineLvl w:val="1"/>
        <w:rPr>
          <w:b/>
          <w:sz w:val="24"/>
        </w:rPr>
      </w:pPr>
      <w:r w:rsidRPr="00EE518E">
        <w:rPr>
          <w:rFonts w:hint="eastAsia"/>
          <w:b/>
          <w:sz w:val="24"/>
        </w:rPr>
        <w:t>一、数据标注</w:t>
      </w:r>
    </w:p>
    <w:p w:rsidR="008D187D" w:rsidRDefault="00EE518E">
      <w:r>
        <w:tab/>
      </w:r>
      <w:r>
        <w:rPr>
          <w:rFonts w:hint="eastAsia"/>
        </w:rPr>
        <w:t>电子病历结构化主要借助的方法有</w:t>
      </w:r>
      <w:r w:rsidRPr="00E95275">
        <w:rPr>
          <w:rFonts w:hint="eastAsia"/>
          <w:highlight w:val="yellow"/>
        </w:rPr>
        <w:t>N</w:t>
      </w:r>
      <w:r w:rsidRPr="00E95275">
        <w:rPr>
          <w:highlight w:val="yellow"/>
        </w:rPr>
        <w:t>ER</w:t>
      </w:r>
      <w:r w:rsidRPr="00E95275">
        <w:rPr>
          <w:rFonts w:hint="eastAsia"/>
          <w:highlight w:val="yellow"/>
        </w:rPr>
        <w:t>，R</w:t>
      </w:r>
      <w:r w:rsidRPr="00E95275">
        <w:rPr>
          <w:highlight w:val="yellow"/>
        </w:rPr>
        <w:t>E</w:t>
      </w:r>
      <w:r w:rsidRPr="00E95275">
        <w:rPr>
          <w:rFonts w:hint="eastAsia"/>
          <w:highlight w:val="yellow"/>
        </w:rPr>
        <w:t>，正则</w:t>
      </w:r>
      <w:r>
        <w:rPr>
          <w:rFonts w:hint="eastAsia"/>
        </w:rPr>
        <w:t>等，其中最主要的方法就是N</w:t>
      </w:r>
      <w:r>
        <w:t>ER</w:t>
      </w:r>
      <w:r>
        <w:rPr>
          <w:rFonts w:hint="eastAsia"/>
        </w:rPr>
        <w:t>和正则。对于N</w:t>
      </w:r>
      <w:r>
        <w:t>ER</w:t>
      </w:r>
      <w:r>
        <w:rPr>
          <w:rFonts w:hint="eastAsia"/>
        </w:rPr>
        <w:t>而言目前主流的模型有，Bi-</w:t>
      </w:r>
      <w:r>
        <w:t>LSTM+CRF</w:t>
      </w:r>
      <w:r>
        <w:rPr>
          <w:rFonts w:hint="eastAsia"/>
        </w:rPr>
        <w:t>，Latticle</w:t>
      </w:r>
      <w:r>
        <w:t>LSTM</w:t>
      </w:r>
      <w:r>
        <w:rPr>
          <w:rFonts w:hint="eastAsia"/>
        </w:rPr>
        <w:t>，Bert</w:t>
      </w:r>
      <w:r>
        <w:t>NER</w:t>
      </w:r>
      <w:r>
        <w:rPr>
          <w:rFonts w:hint="eastAsia"/>
        </w:rPr>
        <w:t>（基于bert的N</w:t>
      </w:r>
      <w:r>
        <w:t>ER</w:t>
      </w:r>
      <w:r>
        <w:rPr>
          <w:rFonts w:hint="eastAsia"/>
        </w:rPr>
        <w:t>方法）。然而对于任何机器学习（或深度学习）模型而言，数据标注毫无疑问都是首先需要解决的问题。</w:t>
      </w:r>
      <w:r w:rsidR="00322598">
        <w:rPr>
          <w:rFonts w:hint="eastAsia"/>
        </w:rPr>
        <w:t>我们采用的是</w:t>
      </w:r>
      <w:r w:rsidR="00322598" w:rsidRPr="00E95275">
        <w:rPr>
          <w:rFonts w:hint="eastAsia"/>
          <w:highlight w:val="yellow"/>
        </w:rPr>
        <w:t>基于字的B</w:t>
      </w:r>
      <w:r w:rsidR="00322598" w:rsidRPr="00E95275">
        <w:rPr>
          <w:highlight w:val="yellow"/>
        </w:rPr>
        <w:t>IO</w:t>
      </w:r>
      <w:r w:rsidR="00322598" w:rsidRPr="00E95275">
        <w:rPr>
          <w:rFonts w:hint="eastAsia"/>
          <w:highlight w:val="yellow"/>
        </w:rPr>
        <w:t>的标注规范</w:t>
      </w:r>
      <w:r w:rsidR="00322598">
        <w:rPr>
          <w:rFonts w:hint="eastAsia"/>
        </w:rPr>
        <w:t>。</w:t>
      </w:r>
    </w:p>
    <w:p w:rsidR="00EE518E" w:rsidRDefault="00EE518E">
      <w:r>
        <w:tab/>
      </w:r>
      <w:r>
        <w:rPr>
          <w:rFonts w:hint="eastAsia"/>
        </w:rPr>
        <w:t>数据标注应该明确两点：一、</w:t>
      </w:r>
      <w:r w:rsidRPr="00E95275">
        <w:rPr>
          <w:rFonts w:hint="eastAsia"/>
          <w:highlight w:val="yellow"/>
        </w:rPr>
        <w:t>标注任务应该跟着需求走</w:t>
      </w:r>
      <w:r>
        <w:rPr>
          <w:rFonts w:hint="eastAsia"/>
        </w:rPr>
        <w:t>，而不是理论性的；二、</w:t>
      </w:r>
      <w:r w:rsidRPr="00E95275">
        <w:rPr>
          <w:rFonts w:hint="eastAsia"/>
          <w:highlight w:val="yellow"/>
        </w:rPr>
        <w:t>标注规则应该尽可能的简洁</w:t>
      </w:r>
      <w:r>
        <w:rPr>
          <w:rFonts w:hint="eastAsia"/>
        </w:rPr>
        <w:t>。因此根据需求</w:t>
      </w:r>
      <w:r w:rsidR="00122BCC">
        <w:rPr>
          <w:rFonts w:hint="eastAsia"/>
        </w:rPr>
        <w:t>，</w:t>
      </w:r>
      <w:r>
        <w:rPr>
          <w:rFonts w:hint="eastAsia"/>
        </w:rPr>
        <w:t>我们分别针对电子病历入院记录以及病程记录</w:t>
      </w:r>
      <w:r w:rsidR="00122BCC">
        <w:rPr>
          <w:rFonts w:hint="eastAsia"/>
        </w:rPr>
        <w:t>中</w:t>
      </w:r>
      <w:r>
        <w:rPr>
          <w:rFonts w:hint="eastAsia"/>
        </w:rPr>
        <w:t>的部分信息</w:t>
      </w:r>
      <w:r w:rsidR="00122BCC">
        <w:rPr>
          <w:rFonts w:hint="eastAsia"/>
        </w:rPr>
        <w:t>进行标注。</w:t>
      </w:r>
      <w:r w:rsidR="00E132BB">
        <w:rPr>
          <w:rFonts w:hint="eastAsia"/>
        </w:rPr>
        <w:t>如下图，我们分别针对主诉、现病史、既往史、个人史</w:t>
      </w:r>
      <w:r w:rsidR="00E132BB">
        <w:t>…</w:t>
      </w:r>
      <w:r w:rsidR="00E132BB">
        <w:rPr>
          <w:rFonts w:hint="eastAsia"/>
        </w:rPr>
        <w:t>等进行标注，对于每一个标注任务，我们分别设计对应的标注规则。</w:t>
      </w:r>
    </w:p>
    <w:p w:rsidR="008D187D" w:rsidRDefault="00E132BB">
      <w:r>
        <w:rPr>
          <w:noProof/>
        </w:rPr>
        <w:drawing>
          <wp:inline distT="0" distB="0" distL="0" distR="0" wp14:anchorId="0A7CD43A" wp14:editId="25561C91">
            <wp:extent cx="3194050" cy="1535113"/>
            <wp:effectExtent l="0" t="0" r="635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50941" cy="1562456"/>
                    </a:xfrm>
                    <a:prstGeom prst="rect">
                      <a:avLst/>
                    </a:prstGeom>
                  </pic:spPr>
                </pic:pic>
              </a:graphicData>
            </a:graphic>
          </wp:inline>
        </w:drawing>
      </w:r>
    </w:p>
    <w:p w:rsidR="00E132BB" w:rsidRDefault="00E132BB">
      <w:r>
        <w:rPr>
          <w:rFonts w:hint="eastAsia"/>
        </w:rPr>
        <w:t>对于每一个标注任务，我们定义的规则应该尽可能的简洁</w:t>
      </w:r>
      <w:r w:rsidR="00522954">
        <w:rPr>
          <w:rFonts w:hint="eastAsia"/>
        </w:rPr>
        <w:t>。</w:t>
      </w:r>
    </w:p>
    <w:p w:rsidR="00522954" w:rsidRDefault="00522954">
      <w:r>
        <w:rPr>
          <w:noProof/>
        </w:rPr>
        <w:drawing>
          <wp:inline distT="0" distB="0" distL="0" distR="0" wp14:anchorId="491DC613" wp14:editId="174F536D">
            <wp:extent cx="3337090" cy="28384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55808" cy="2854371"/>
                    </a:xfrm>
                    <a:prstGeom prst="rect">
                      <a:avLst/>
                    </a:prstGeom>
                  </pic:spPr>
                </pic:pic>
              </a:graphicData>
            </a:graphic>
          </wp:inline>
        </w:drawing>
      </w:r>
    </w:p>
    <w:p w:rsidR="00DA5CD0" w:rsidRPr="00DA5CD0" w:rsidRDefault="00DA5CD0" w:rsidP="00DA5CD0">
      <w:pPr>
        <w:outlineLvl w:val="2"/>
        <w:rPr>
          <w:b/>
          <w:sz w:val="22"/>
        </w:rPr>
      </w:pPr>
      <w:r w:rsidRPr="00DA5CD0">
        <w:rPr>
          <w:rFonts w:hint="eastAsia"/>
          <w:b/>
          <w:sz w:val="22"/>
        </w:rPr>
        <w:lastRenderedPageBreak/>
        <w:t>1、数据标注实施步骤：</w:t>
      </w:r>
    </w:p>
    <w:p w:rsidR="00DA5CD0" w:rsidRDefault="00DA5CD0">
      <w:r>
        <w:tab/>
      </w:r>
      <w:r>
        <w:rPr>
          <w:rFonts w:hint="eastAsia"/>
        </w:rPr>
        <w:t>对于每一份待标注数据，均分配给两个标注人员独立完成，待两人标注结束后将两人的标注结果分配给带三人进行审核。审核主要目的是核对两人标注不同的地方，对于两人标注结果一致的部分不做任何修改。如下图</w:t>
      </w:r>
    </w:p>
    <w:p w:rsidR="00DA5CD0" w:rsidRDefault="00DA5CD0">
      <w:r>
        <w:rPr>
          <w:noProof/>
        </w:rPr>
        <w:drawing>
          <wp:inline distT="0" distB="0" distL="0" distR="0" wp14:anchorId="79FB513B" wp14:editId="7FC79F19">
            <wp:extent cx="5274310" cy="32086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08655"/>
                    </a:xfrm>
                    <a:prstGeom prst="rect">
                      <a:avLst/>
                    </a:prstGeom>
                  </pic:spPr>
                </pic:pic>
              </a:graphicData>
            </a:graphic>
          </wp:inline>
        </w:drawing>
      </w:r>
    </w:p>
    <w:p w:rsidR="00DA5CD0" w:rsidRDefault="00DA5CD0">
      <w:r>
        <w:tab/>
      </w:r>
      <w:r>
        <w:rPr>
          <w:rFonts w:hint="eastAsia"/>
        </w:rPr>
        <w:t>整合后的每一条核对数据由之前两人的标注结果组成，中间用分隔符S</w:t>
      </w:r>
      <w:r>
        <w:t>EP</w:t>
      </w:r>
      <w:r>
        <w:rPr>
          <w:rFonts w:hint="eastAsia"/>
        </w:rPr>
        <w:t>分隔，S</w:t>
      </w:r>
      <w:r>
        <w:t>EP</w:t>
      </w:r>
      <w:r>
        <w:rPr>
          <w:rFonts w:hint="eastAsia"/>
        </w:rPr>
        <w:t>前面部分代表第一个人的标注结果，S</w:t>
      </w:r>
      <w:r>
        <w:t>EP</w:t>
      </w:r>
      <w:r>
        <w:rPr>
          <w:rFonts w:hint="eastAsia"/>
        </w:rPr>
        <w:t>后面部分代表第二人标注结果。界面只显示两人标注结果不同的词语，对于标注相同的部分没有任何显示。审核人员只对颜色显示的部分进行审核</w:t>
      </w:r>
      <w:r w:rsidR="00A2756C">
        <w:rPr>
          <w:rFonts w:hint="eastAsia"/>
        </w:rPr>
        <w:t>（不得修改其余文本），并且最终只保留一份带标签的数据即可。</w:t>
      </w:r>
    </w:p>
    <w:p w:rsidR="00A2756C" w:rsidRDefault="00A2756C">
      <w:r>
        <w:tab/>
      </w:r>
      <w:r>
        <w:rPr>
          <w:rFonts w:hint="eastAsia"/>
        </w:rPr>
        <w:t>例如上图中S</w:t>
      </w:r>
      <w:r>
        <w:t>EP</w:t>
      </w:r>
      <w:r>
        <w:rPr>
          <w:rFonts w:hint="eastAsia"/>
        </w:rPr>
        <w:t>前部分的标注时正确标注，而S</w:t>
      </w:r>
      <w:r>
        <w:t>EP</w:t>
      </w:r>
      <w:r>
        <w:rPr>
          <w:rFonts w:hint="eastAsia"/>
        </w:rPr>
        <w:t>后部分的标注的为错误标注，因此叉掉第二个人的标注结果，只保留第一个人的标注结果。</w:t>
      </w:r>
    </w:p>
    <w:p w:rsidR="00A2756C" w:rsidRDefault="00A2756C">
      <w:r>
        <w:rPr>
          <w:noProof/>
        </w:rPr>
        <w:drawing>
          <wp:inline distT="0" distB="0" distL="0" distR="0" wp14:anchorId="3658D045" wp14:editId="39A5E077">
            <wp:extent cx="5274310" cy="233743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337435"/>
                    </a:xfrm>
                    <a:prstGeom prst="rect">
                      <a:avLst/>
                    </a:prstGeom>
                  </pic:spPr>
                </pic:pic>
              </a:graphicData>
            </a:graphic>
          </wp:inline>
        </w:drawing>
      </w:r>
    </w:p>
    <w:p w:rsidR="00DA5CD0" w:rsidRDefault="00A2756C">
      <w:r>
        <w:tab/>
      </w:r>
      <w:r>
        <w:rPr>
          <w:rFonts w:hint="eastAsia"/>
        </w:rPr>
        <w:t>如果前后均有对的标注和错的标注，则选择保留某一个，并将所有的正确标注结果均标注在保留的那一个上。</w:t>
      </w:r>
    </w:p>
    <w:p w:rsidR="004305C2" w:rsidRDefault="004305C2"/>
    <w:p w:rsidR="004305C2" w:rsidRPr="00DA5CD0" w:rsidRDefault="004305C2" w:rsidP="004305C2">
      <w:pPr>
        <w:outlineLvl w:val="2"/>
        <w:rPr>
          <w:b/>
          <w:sz w:val="22"/>
        </w:rPr>
      </w:pPr>
      <w:r>
        <w:rPr>
          <w:b/>
          <w:sz w:val="22"/>
        </w:rPr>
        <w:t>2</w:t>
      </w:r>
      <w:r w:rsidRPr="00DA5CD0">
        <w:rPr>
          <w:rFonts w:hint="eastAsia"/>
          <w:b/>
          <w:sz w:val="22"/>
        </w:rPr>
        <w:t>、数据标注</w:t>
      </w:r>
      <w:r>
        <w:rPr>
          <w:rFonts w:hint="eastAsia"/>
          <w:b/>
          <w:sz w:val="22"/>
        </w:rPr>
        <w:t>的预处理和后处理</w:t>
      </w:r>
      <w:r w:rsidRPr="00DA5CD0">
        <w:rPr>
          <w:rFonts w:hint="eastAsia"/>
          <w:b/>
          <w:sz w:val="22"/>
        </w:rPr>
        <w:t>：</w:t>
      </w:r>
    </w:p>
    <w:p w:rsidR="004305C2" w:rsidRPr="00EC38EC" w:rsidRDefault="004305C2">
      <w:pPr>
        <w:rPr>
          <w:b/>
        </w:rPr>
      </w:pPr>
      <w:r>
        <w:tab/>
      </w:r>
      <w:r w:rsidRPr="00EC38EC">
        <w:rPr>
          <w:b/>
        </w:rPr>
        <w:t>1</w:t>
      </w:r>
      <w:r w:rsidRPr="00EC38EC">
        <w:rPr>
          <w:rFonts w:hint="eastAsia"/>
          <w:b/>
        </w:rPr>
        <w:t>）、原始标注数据预处理（空白未标注数据）</w:t>
      </w:r>
    </w:p>
    <w:p w:rsidR="004305C2" w:rsidRDefault="004305C2" w:rsidP="004305C2">
      <w:pPr>
        <w:ind w:firstLine="420"/>
      </w:pPr>
      <w:r>
        <w:rPr>
          <w:rFonts w:hint="eastAsia"/>
        </w:rPr>
        <w:t>导入数据为原始病案数据（例如原始病案的主诉），每条数据一行，txt格式。</w:t>
      </w:r>
    </w:p>
    <w:p w:rsidR="004305C2" w:rsidRPr="00EC38EC" w:rsidRDefault="004305C2" w:rsidP="004305C2">
      <w:pPr>
        <w:ind w:firstLine="420"/>
        <w:rPr>
          <w:b/>
        </w:rPr>
      </w:pPr>
      <w:r w:rsidRPr="00EC38EC">
        <w:rPr>
          <w:rFonts w:hint="eastAsia"/>
          <w:b/>
        </w:rPr>
        <w:t>2）、原始标注数据后处理</w:t>
      </w:r>
    </w:p>
    <w:p w:rsidR="004305C2" w:rsidRDefault="004305C2" w:rsidP="004305C2">
      <w:pPr>
        <w:ind w:firstLine="420"/>
      </w:pPr>
      <w:r>
        <w:rPr>
          <w:rFonts w:hint="eastAsia"/>
        </w:rPr>
        <w:t>将原始未标注过（未经模型预测）的数据导入标注工具，标注后导出数据（json格式），由于模型输入的训练数据格式是B</w:t>
      </w:r>
      <w:r>
        <w:t>IO</w:t>
      </w:r>
      <w:r>
        <w:rPr>
          <w:rFonts w:hint="eastAsia"/>
        </w:rPr>
        <w:t>标注的数据格式形式，因此必须</w:t>
      </w:r>
      <w:r w:rsidR="00EC38EC">
        <w:rPr>
          <w:rFonts w:hint="eastAsia"/>
        </w:rPr>
        <w:t>将导出的json格式数据转换成模型的训练数据格式，如下图</w:t>
      </w:r>
    </w:p>
    <w:p w:rsidR="00EC38EC" w:rsidRPr="004305C2" w:rsidRDefault="00EC38EC" w:rsidP="00EC38EC">
      <w:r>
        <w:rPr>
          <w:rFonts w:hint="eastAsia"/>
          <w:noProof/>
        </w:rPr>
        <mc:AlternateContent>
          <mc:Choice Requires="wpc">
            <w:drawing>
              <wp:inline distT="0" distB="0" distL="0" distR="0">
                <wp:extent cx="5274310" cy="2946401"/>
                <wp:effectExtent l="0" t="0" r="0" b="0"/>
                <wp:docPr id="42" name="画布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3" name="图片 43"/>
                          <pic:cNvPicPr>
                            <a:picLocks noChangeAspect="1"/>
                          </pic:cNvPicPr>
                        </pic:nvPicPr>
                        <pic:blipFill>
                          <a:blip r:embed="rId11"/>
                          <a:stretch>
                            <a:fillRect/>
                          </a:stretch>
                        </pic:blipFill>
                        <pic:spPr>
                          <a:xfrm>
                            <a:off x="88901" y="57151"/>
                            <a:ext cx="1479550" cy="2583924"/>
                          </a:xfrm>
                          <a:prstGeom prst="rect">
                            <a:avLst/>
                          </a:prstGeom>
                        </pic:spPr>
                      </pic:pic>
                      <wps:wsp>
                        <wps:cNvPr id="44" name="文本框 44"/>
                        <wps:cNvSpPr txBox="1"/>
                        <wps:spPr>
                          <a:xfrm>
                            <a:off x="82550" y="2660650"/>
                            <a:ext cx="1231900" cy="254000"/>
                          </a:xfrm>
                          <a:prstGeom prst="rect">
                            <a:avLst/>
                          </a:prstGeom>
                          <a:noFill/>
                          <a:ln w="6350">
                            <a:noFill/>
                          </a:ln>
                        </wps:spPr>
                        <wps:txbx>
                          <w:txbxContent>
                            <w:p w:rsidR="00EC38EC" w:rsidRDefault="00EC38EC">
                              <w:r w:rsidRPr="00EC38EC">
                                <w:rPr>
                                  <w:rFonts w:hint="eastAsia"/>
                                  <w:highlight w:val="yellow"/>
                                </w:rPr>
                                <w:t>原始</w:t>
                              </w:r>
                              <w:r w:rsidRPr="00EC38EC">
                                <w:rPr>
                                  <w:highlight w:val="yellow"/>
                                </w:rPr>
                                <w:t>未标注数据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5" name="图片 45"/>
                          <pic:cNvPicPr>
                            <a:picLocks noChangeAspect="1"/>
                          </pic:cNvPicPr>
                        </pic:nvPicPr>
                        <pic:blipFill>
                          <a:blip r:embed="rId12"/>
                          <a:stretch>
                            <a:fillRect/>
                          </a:stretch>
                        </pic:blipFill>
                        <pic:spPr>
                          <a:xfrm>
                            <a:off x="3924300" y="57151"/>
                            <a:ext cx="1267143" cy="2539701"/>
                          </a:xfrm>
                          <a:prstGeom prst="rect">
                            <a:avLst/>
                          </a:prstGeom>
                        </pic:spPr>
                      </pic:pic>
                      <wps:wsp>
                        <wps:cNvPr id="46" name="文本框 44"/>
                        <wps:cNvSpPr txBox="1"/>
                        <wps:spPr>
                          <a:xfrm>
                            <a:off x="3810000" y="2612050"/>
                            <a:ext cx="1462700" cy="254000"/>
                          </a:xfrm>
                          <a:prstGeom prst="rect">
                            <a:avLst/>
                          </a:prstGeom>
                          <a:noFill/>
                          <a:ln w="6350">
                            <a:noFill/>
                          </a:ln>
                        </wps:spPr>
                        <wps:txbx>
                          <w:txbxContent>
                            <w:p w:rsidR="00EC38EC" w:rsidRDefault="00EC38EC" w:rsidP="00EC38EC">
                              <w:pPr>
                                <w:pStyle w:val="a8"/>
                                <w:spacing w:before="0" w:beforeAutospacing="0" w:after="0" w:afterAutospacing="0"/>
                                <w:jc w:val="both"/>
                              </w:pPr>
                              <w:r w:rsidRPr="00EC38EC">
                                <w:rPr>
                                  <w:rFonts w:ascii="等线" w:eastAsia="等线" w:hAnsi="等线" w:cs="Times New Roman" w:hint="eastAsia"/>
                                  <w:kern w:val="2"/>
                                  <w:sz w:val="21"/>
                                  <w:szCs w:val="21"/>
                                  <w:highlight w:val="yellow"/>
                                </w:rPr>
                                <w:t>模型训练</w:t>
                              </w:r>
                              <w:r w:rsidRPr="00EC38EC">
                                <w:rPr>
                                  <w:rFonts w:ascii="等线" w:eastAsia="等线" w:hAnsi="等线" w:cs="Times New Roman"/>
                                  <w:kern w:val="2"/>
                                  <w:sz w:val="21"/>
                                  <w:szCs w:val="21"/>
                                  <w:highlight w:val="yellow"/>
                                </w:rPr>
                                <w:t>数据</w:t>
                              </w:r>
                              <w:r w:rsidRPr="00EC38EC">
                                <w:rPr>
                                  <w:rFonts w:ascii="等线" w:eastAsia="等线" w:hAnsi="等线" w:cs="Times New Roman" w:hint="eastAsia"/>
                                  <w:kern w:val="2"/>
                                  <w:sz w:val="21"/>
                                  <w:szCs w:val="21"/>
                                  <w:highlight w:val="yellow"/>
                                </w:rPr>
                                <w:t>的</w:t>
                              </w:r>
                              <w:r w:rsidRPr="00EC38EC">
                                <w:rPr>
                                  <w:rFonts w:ascii="等线" w:eastAsia="等线" w:hAnsi="等线" w:cs="Times New Roman"/>
                                  <w:kern w:val="2"/>
                                  <w:sz w:val="21"/>
                                  <w:szCs w:val="21"/>
                                  <w:highlight w:val="yellow"/>
                                </w:rPr>
                                <w:t>格式</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 name="图片 47"/>
                          <pic:cNvPicPr>
                            <a:picLocks noChangeAspect="1"/>
                          </pic:cNvPicPr>
                        </pic:nvPicPr>
                        <pic:blipFill>
                          <a:blip r:embed="rId13"/>
                          <a:stretch>
                            <a:fillRect/>
                          </a:stretch>
                        </pic:blipFill>
                        <pic:spPr>
                          <a:xfrm>
                            <a:off x="1134052" y="279400"/>
                            <a:ext cx="2707697" cy="654050"/>
                          </a:xfrm>
                          <a:prstGeom prst="rect">
                            <a:avLst/>
                          </a:prstGeom>
                        </pic:spPr>
                      </pic:pic>
                      <pic:pic xmlns:pic="http://schemas.openxmlformats.org/drawingml/2006/picture">
                        <pic:nvPicPr>
                          <pic:cNvPr id="48" name="图片 48"/>
                          <pic:cNvPicPr>
                            <a:picLocks noChangeAspect="1"/>
                          </pic:cNvPicPr>
                        </pic:nvPicPr>
                        <pic:blipFill>
                          <a:blip r:embed="rId14"/>
                          <a:stretch>
                            <a:fillRect/>
                          </a:stretch>
                        </pic:blipFill>
                        <pic:spPr>
                          <a:xfrm>
                            <a:off x="1568451" y="992800"/>
                            <a:ext cx="1731350" cy="1262322"/>
                          </a:xfrm>
                          <a:prstGeom prst="rect">
                            <a:avLst/>
                          </a:prstGeom>
                        </pic:spPr>
                      </pic:pic>
                      <wps:wsp>
                        <wps:cNvPr id="49" name="文本框 44"/>
                        <wps:cNvSpPr txBox="1"/>
                        <wps:spPr>
                          <a:xfrm>
                            <a:off x="1811950" y="2319950"/>
                            <a:ext cx="1617050" cy="254000"/>
                          </a:xfrm>
                          <a:prstGeom prst="rect">
                            <a:avLst/>
                          </a:prstGeom>
                          <a:noFill/>
                          <a:ln w="6350">
                            <a:noFill/>
                          </a:ln>
                        </wps:spPr>
                        <wps:txbx>
                          <w:txbxContent>
                            <w:p w:rsidR="00EC38EC" w:rsidRDefault="00EC38EC" w:rsidP="00EC38EC">
                              <w:pPr>
                                <w:pStyle w:val="a8"/>
                                <w:spacing w:before="0" w:beforeAutospacing="0" w:after="0" w:afterAutospacing="0"/>
                                <w:jc w:val="both"/>
                              </w:pPr>
                              <w:r w:rsidRPr="00EC38EC">
                                <w:rPr>
                                  <w:rFonts w:ascii="等线" w:eastAsia="等线" w:hAnsi="等线" w:cs="Times New Roman" w:hint="eastAsia"/>
                                  <w:kern w:val="2"/>
                                  <w:sz w:val="21"/>
                                  <w:szCs w:val="21"/>
                                  <w:highlight w:val="yellow"/>
                                </w:rPr>
                                <w:t>标注工具</w:t>
                              </w:r>
                              <w:r w:rsidRPr="00EC38EC">
                                <w:rPr>
                                  <w:rFonts w:ascii="等线" w:eastAsia="等线" w:hAnsi="等线" w:cs="Times New Roman"/>
                                  <w:kern w:val="2"/>
                                  <w:sz w:val="21"/>
                                  <w:szCs w:val="21"/>
                                  <w:highlight w:val="yellow"/>
                                </w:rPr>
                                <w:t>导出数据格式</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画布 42" o:spid="_x0000_s1026" editas="canvas" style="width:415.3pt;height:232pt;mso-position-horizontal-relative:char;mso-position-vertical-relative:line" coordsize="52743,29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uMl8WQQAAIMTAAAOAAAAZHJzL2Uyb0RvYy54bWzsWM1u20YQvhfoOxC8&#10;xxIp/oiE6UC14SKAkRh1ipxX1FIiQu6yuytL7gM06Av00l567zP0beq+Rr9ZkpYcObCbqEgF5CBq&#10;lrvamflm9ptZHT9f15VzzZUupchc72joOlzkclaKeeZ+//r82dh1tGFixiopeObecO0+P/n6q+NV&#10;k3JfLmQ148rBJkKnqyZzF8Y06WCg8wWvmT6SDReYLKSqmcFQzQczxVbYva4G/nAYDVZSzRolc641&#10;3p61k+6J3b8oeG5eFYXmxqkyF7YZ+1T2OaXn4OSYpXPFmkWZd2awj7CiZqWA0rutzphhzlKVO1vV&#10;Za6kloU5ymU9kEVR5tz6AG+84XvenDJxzbR1Jgc6vYGQ9rjvdA4MsGW6QjA45KbMU3w6NCDtKHs8&#10;KviVWSrudpvUT9qjZurtsnkGYBpmymlZlebGBhkIkFHi+rLML1U7yF9eXyqnnGVuMHIdwWok11+/&#10;/vn3z+8cvOjcoEXtTxi5dCHzt9oR8nTBxJxPdIP0QNLS6gEp2Cy3w3v6plXZnJdVRUEmufMMqfR4&#10;yrZhPpP5subCtHmreAUnpdCLstGuo1JeTzm8US9m1iCWaqO4yReksIDi72AsGbo1Ya3cGEYu6IYA&#10;Yum6UDV9Q7WzztzxOBl6rnOTuWHshZ0CvjZOjkkviJMwxOnIMe+H41HiBxaTzTaN0uZbLmuHBBgJ&#10;WxAUlrLrC91Z1S/psGwNsRbCLsowHHDdw4bRDnD/6mhcLVjDYQJtu5UKQZ8Kt7+8u/3tj9vff3IC&#10;60u37grwOGb9jSS3yUd6/yHMfAsKYRJFwwgAYT1L71DzR14yvEMtGEJu49Nj3yPyJNBYKiTll9VR&#10;CWeVudEIOknl3QyCXwkAvLGaJLOerjtXpnJ2Aw+VRJBgmm7y8xIRu2DaXDIFZsNLsLV5hUdRSSiR&#10;neQ6C6l+fOg9rUewMOs6KzBl5uoflowOd/VCIIyJFwTY1thBEMY+Bmp7Zro9I5b1qQQZIxthnRVp&#10;val6sVCyfgNSn5BWTDGRQ3fmml48NS1/oyjkfDKxi1rOuBBXRI2eBY3Qf71+w1TT4W8QuZeyT5yd&#10;3G3XtnBPlkYWpU1sArhFtcMdSXyAHBn2B6PnyJCS9T7pHRJH+u1h3CdHEu2N6EB/gCX9KPao1rQs&#10;OUpiMOonHHhLjZ+HJaM+GfbAkqOxB+ZrUfMjzx/u8GQQ+fH/hidtx3DH/E+lyy/0R12FLTuHSX9x&#10;n/E9/cWHTX+2w93qBPfQInreKBiGvqU/P07Qz7QU2/c7OMRxlABI4r8oxNpP6ncepD+qR/gcztUD&#10;t9v7V4/xYeeV7ZX3nFdhNA5w5aCymiT++P288uKRR42uzSvPj/yRb4s7et2PaqQfTCzq4v7720fS&#10;Z8Me6qo39ryEYKH7B24aJNu7QX8evciL6Qx2/chnvn/YumrjtmmYH7+GfKmr9+sqKqz9owe19t5f&#10;SdtjW4c3/52d/AM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MEFAAGAAgAAAAhAIWyQ0bcAAAABQEAAA8AAABkcnMvZG93bnJldi54bWxMj0FLxDAQhe+C/yGM&#10;4GVxU7WEpdt0UUHwImiV9TrbzLbFZlKatNv+e6MX9zLweI/3vsl3s+3ERINvHWu4XScgiCtnWq41&#10;fH4832xA+IBssHNMGhbysCsuL3LMjDvxO01lqEUsYZ+hhiaEPpPSVw1Z9GvXE0fv6AaLIcqhlmbA&#10;Uyy3nbxLEiUtthwXGuzpqaHquxythle7WtGbUi/TuMev/WO61EtZan19NT9sQQSaw38YfvEjOhSR&#10;6eBGNl50GuIj4e9Gb3OfKBAHDalKE5BFLs/pix8AAAD//wMAUEsDBAoAAAAAAAAAIQDOOSZkGhQA&#10;ABoUAAAUAAAAZHJzL21lZGlhL2ltYWdlNC5wbmeJUE5HDQoaCgAAAA1JSERSAAABKwAAANoIAwAA&#10;Ab7EpBgAAAABc1JHQgCuzhzpAAAABGdBTUEAALGPC/xhBQAAADZQTFRF////4eHh9/f33d3dAQEB&#10;mZmZnZ2ds7OzwsLCoaGh6urq8fHxq6ur0tLSlF6qTZzazHgzAAAAIgvZngAAABJ0Uk5T////////&#10;//////////////8A4r+/EgAAAAlwSFlzAAAOxAAADsQBlSsOGwAAE09JREFUeF7tXIuS26oS3Koc&#10;V6VqN8n9/6+9090zvPQwspHNJmohGJCMmmZASPbux2B82nYfOKfjvL7KPj4Bt/dgJ/G038wZfsP8&#10;bbHtBVJtUYrDPLdG3zWLRixqSMBJPdWhDQGvzcgvmXXV9vlxi9NW6khAZV21lb3wx1Or9j83HXZO&#10;Oi0f+t2cVl+Utamj2tpuy4uiKXunCWxx3WpQa08jmtNwnts7+DR1e07D1tBdAVrQU1vHOUBnnwJu&#10;vwq4YoccPWf1se+UojnL5wOLSudAZ1aA08pgLHSKuqhsDX11FWeBiHx/MeZ7eZlnC1ZBO3ADvVX1&#10;nFefEtfrY9+eVRH785/PGYuzmmviLJxTn2fnFKdtu+MarxZ92nfr1VNZ50ldV+yjPxa45pDLejW3&#10;QXX5NgBo4KKupa92gRWN6SZUJG6b4KoEN+y1cVNCjHbrSh/PNVm8MtxAyaamoo3b170PTHMVL6uM&#10;bfLsAVgjcfvebOOBKlELqirrIjExS/TQAYsJ3pGkQ1VL7fGpjU9ugxWRXYWH5FJtC16GqtMTz617&#10;EECtPj9+Levy9aIvGsUU1W3XJVprvB4B6/q6XxeI3eHFVg6iBV5YbXquQCiVoXWEZFsDSY0hphGE&#10;GgfAKxojGKQCtechStBrr687IeFH6YW6EC70QMNxjFyqalA3shdj9f4s2MoRUAvHtZHNzNiZoO7A&#10;qrHRXVZmU7HV9cDwNFIrT/CP8bJaqJhnGxwjJ+nLNjac1GJfyHFJgag5SUBNq68p8tn4fB+MU3o9&#10;FaivDCqxAShYB1u4pRdRMmQbPbcEGrlbVT9Qz4r0+dr/9felGtgSK+Q+UBe1bxrJmrCjGqurtzby&#10;GiMXaro14/FhgNeKf7kBwKvcNLD53v7/2VYBxBa0/MNMLPIsAJNZ1VVXpk4c00Z6RKV+weIYSOvz&#10;R33v0OA7XCso9b0c7QCrGVaXtdHtEpWzq8GM9wYBq1rh5Z/Jjx33gXpWmTXXr9x3A+4OO3W5wQZa&#10;tDPUwWmlhUtYNXepWU2rYzuuTsFcd07RO+C99uOn5zL8dd8fF191yd7E6n3bEK8O/2R5xG5bL6tr&#10;vR8fgFUDXjv9KLCNpOYtXWMn7ZfrQj83+yqrYJWsbaUuI4ShvcNLBuqyOlgXC1Z5gdowvVDXEKCm&#10;YfchaT+qrjEVGVjXsOrQyjFVgdKwytjCMXWB0yi5nNXINrr9HFjRIF5s4KC6LhwBnEG7okm6IOhE&#10;RsbaXeHFgJ+CTinUDLQcsOPt9vtpUSdnlQSbQC3A6DilIDYDwAULALBTSYm8PK3XvLEkOwPsQtv1&#10;SOuduYWS1NmgY91uXF8aQS9tAJnatW4s+E8BtYJIEmpXrReCjEwtSkV+Hah8zEAx1cf5iKlbO+MB&#10;OBk9uwBevgpePF24mEUKWgJNK9V2HE7Dn/V2aKFyXjxdZkGrtJgrSHmxoWtOJBGRES+Wvh1icpRQ&#10;5TL9LxAPwVS6R46uC1fJvZV74wxaTofkmEe0DbIqpTKcQyuIJNHmALhwJ6U1WpUnPYfeqoIROB0X&#10;axzfFuRlQfPplm/p+mxrUAmb+XwgnZPLLVpO93hn3bwEL0AyLpPMKQAeYMV0IlpipWWNq9ag0L/p&#10;iUXPDIbxIbGvn3tqacY6mUpAKsUqcIMW3RaOixSGioDT7jzgE4T21HopqJEtmsWtgxbkKdbLa2tn&#10;CClpgQf0lFR48EGCL/XuglcpeXlagLRkGh7qZjmU0+lUC0z8YoXpSPfyIGaHDzODXIRbXvxuUKo0&#10;BHto7bccLsWBCltFh6WiWNg1of54xLcal3dGqQcND9AygBR9HkkfrYrJGbTUa6AEePb9IBMy6p5J&#10;t3/g4D5VCEUgHx73u+/3ESJkgG8h3AeqLVzL00DcogQaoBO2obNPwczXEL96eFm1f7KfL2kFGbCT&#10;VZQa+mhRL6TK0N6F90JRe2F6T8EKIizyEkNnJypxo4fWi3C78V0gZZuHFtwqIuPlpW+GMeGbQK0g&#10;plGLnecJxJqEFqAFMwjNxEpPriEXSvpmlnNh3g5C6EBw89I3QypZ4sy8+N2QSmLjgs0A8AAv8plH&#10;LtdJ5GTMAAoERilcuPDXgvNCgR9e/mYYE+6KPuZgBX00HczEytmQXGb17rWDuPhrLcvO04OWgBXM&#10;ebwdQQutnzexevviD6Qs8cXy10Q9SK1ctUlYgYxzy6ym6EIR4z5TDxrcmoOVAZTYk7kHKxRvWPTu&#10;5XxQID7ZS64DWrUvsgaCOhmc1IZfUaMQyofCmT8/EqvQbPPuHJ2Y8edMrYwPNQqrm9XpPfgR34Vt&#10;stILYSeWe/C0aY1KZblmma+glliB3iTzlViZUGLWqdVi3kqv3MsDeNUdxdnsgUuEt7cgtcZqvzo7&#10;iuM8x88MByQX5lPkB+6CXHwpavGGVru12UG/vE6jKYtJjrohPvxWDvsv5JawOlFtWXUegOlI1iYV&#10;ATpGsxNGCj0Y/rU3X+GKq3WzXGfgJJ6Yz2TZQYCS3kSK4Q4rJSmutRKyZUiZqrRrjgMbp8ZM3xjc&#10;ApQiiYZRGfcBfDKrDb96MUiJCTOzzKIUypN1Vsed9Xk4Iz4QWtql1ek8yQWLBpHa8HaNdQz6TOm0&#10;BQMANvaQKq227oOchtw+NJQehTTybwq3erBi9QKIFH8Jj8yOVuo+BPE7tQclkYHmw7PoaI4iJGOe&#10;+cq7zldak7BijC+hxW2FVUwF69g92GKlqvXf4LL/YgT2voE8RGUfq6zYb3ipBnqbPYhxByY5dcPR&#10;ZGJnsScep3Ghf9URcQNnE7ktrdJ8levPvaEywdLIqojx6ny3x8o44eettDZZoc64iF8wGUBxzVxe&#10;7GECaQ6pWLUzC8kQyPX51S5KCt2oWUmhRG0EqxEQGfgWtZpkLSqpGLCvaAVPVY9Ev4SjZ4cffMuR&#10;VPD3TVZA4ydNFhjKirQwt0Ot2+1rh5XvEIgmIoPTGa+VrY+hE344s6cVuXC32DkljNWK/caVqNHa&#10;nBlII1h5XPMarBUj/fzXMuusYtWXkjQAzupB2y2mVpusXg7jAm7BbA5W4BNJJ6v9vlIfuwV0/Vq0&#10;gfrNZwZj1qdV8VK7+DIgXA2JnC973zGIFZ68wKlz1Ve/aW/eu/uYoPUwwqGQxDe893Dn/X8weoKV&#10;NNICq/cb3h1Wsb5T/ChcJk2jZvb5lfHKPlz8JyrXyKKa01GHjxHo6FnJ7F5COoEZgJKHxqDv6shZ&#10;ZlFyQScqHTmL1p14CBx7EAqULHmGFXtMPZc7EgcOAx3HNQPtTlbVGNwakOFXjwGE+NMPPNhvrfoe&#10;wVOc1IeasG5PP008N08FqJF6kPSe1ypYPcNPWlnfeabPr8rv5+vv6sdoBSaUi/uBMVjMjfenycNz&#10;u7RK5kBvfwJBipIZOlh1Ndz6se7KmCh6/+4LvPgwAX6dWpV+5SkurB2m7ySjIhT0z2CgpfkK4Tir&#10;FqJBr1dQqe99ABs8z2Nu6F71lazaX6bo0olAjElQPcpKQn189K766qnB0wahmed874VRMlAry3Vr&#10;FU5rWjX+y4sHi5JJPyuXKtDDancQtUwMkZWrd//ZHukwPLeSGQhQAmRMxIqEnN8aqx7Nx8KI4PnG&#10;Vw3rWr2elcTy948WzaKV5BKnWXoQYP+5WJOwMqGMU/rSa5IeZORKGdZYvR4gJD7MzDJfkYtzshis&#10;3uPdJVwn9yutr+ZgZbEGoeVmYuVTg7OaAeg3fy1qYRatODk4q5l60OcGUpyGlajRnuUpFVTECtE0&#10;3u4qCd1PEydDSpEb02m0AiGmMCfRClToVKI2DyswomLzaGVcQitEs/3iV2ESb4c7kRHjaVhduHDh&#10;nfj88eMKfQGTKKdQzextZOGaVjNCGRqRicjCpVWGdGkESuZEL2kmgOvi2lQWDxRavf/p9c2QJBJH&#10;P1mTHfulVQbFcYH4c2TPfvww5W5f5Ri8tIqNAV/nMGD/uv28/KqEi+NpHoMh4aVVAVcGwmDU8euv&#10;EMrCpVVGqYvnPCO70Oqfh4RRKDWKzKVVhotCXepEoVOr9d/mHPnFzjeAS2LBIsxXWSZGfVq5KOWv&#10;vszclmrn91sTI+liCed13QpdqSfG4J5H1b/m/DaQKoypTr1qOPo8KIEYl1rVP7oyob6xVi5PKOUZ&#10;JkO0qoBfBVY/DPw2CP9BxFV7LN19e1Srcupa/pjPlHrkrzzeDCqi4FYUKHl4vrqLv0OrMpyn1feD&#10;yVFu2fDMW7Vq5rx2CmzzZ0PCKGkNhD6tuhadGyepmD/x1vE6659BgYNZFq4iH+pidQAUxbXh2yv+&#10;FCvKOv0qkdrgxuIN5lkSWgpMoJZro5MiB4uF2gEvB5K1ccHHEZqEQroN0mY4MgZTW5Qi8rRoimHt&#10;FojzFLGFKRsfRc6PeTbgWcQlUDwYVMV1wVa8GaVxbL4SQ6cP8rCieBd2iuTwZiubPoqaYtchl4SF&#10;LHLoY6fAVUKIMcjc01oBR7RCq/PHba+0Uhr18WAgCnKazhqNUArB3/VJJW3HtPLWqAlovDclWiRs&#10;LkPxufiIAXV4wxk3R/LODzJFVKTEsIUcFcnaKCSxDms1IcateSuZGHFPBd9fq3GgIKU4bnjo1SrG&#10;yi42T7JB+R0eD6lNIZPug1mtPq2ek4rD5PtopQ2zOxXK21NjsENA4rtoZXokYewm6H6FHMMRreA4&#10;kIcSJaOwHO14U3Z+sUphsGTAqsGzDA9pRbCAMLvSaoHv4ldUJDYtRWWp/Fm/8sCiwGIeL7SaeY6X&#10;ImXIKZKn5qtelPfB+bWiLgxVcq2vSkgR+VASKGf/gnX7OJS6yI5UZp9W9ybvPdRz2Uj0sPrf//Sf&#10;YCPdg6tCYXgHlESx9WnVKVVz0mkaOTpZhUZdWlETBK0YokiFh8agrxSMJHfPs4QHlVUSWS9MJ+UC&#10;grko9TR2HtYpylpcHXWU91ZzH7oQ3UgRy7u1YuSGv7+K7MH5SpRpRZJSGYBaEtmcsag6QuDk9ijT&#10;lEUSOyKmW6AkFkWaNIp0G9REG58FK61sO6JVw9mTlMrIlrJlxqLqiKyitErLbFhEpKsIjSJNGkW6&#10;jdDENg3CUMkFOzgGFUAfYKLyOK44GTyjznnkMBPBy5TaHmd4mnL1UUc9BqFTRLYDKme6t7yTNIxs&#10;c7sIB8fgILC9ucVhFkUnYXclbIJQFSVuFuE9Ws0JaZI2RLQi7dQKw+QoNj7z37SPhKGJ1ElLhpT0&#10;aRXNrhq/UKIu2JJ3VqVqrfwWWJQdXTMc0WoLs2slbfhSVJ5l4ScXpo9ohdh2TsRIi7LKcjRjbmKt&#10;JAwFokzxoPPx+evLoof8ylQyixmkhGwW7d/NptdK8kAnH4gRHvQryMFMkcooLMf38SuqxFgWosiZ&#10;eUyrEZj6Ppi3iFI4/Dz4V4OCUCLFnklivV2rargaFkP4dciyQJk6wj5EqwcGVVqx+Y1BAQUpYurW&#10;S4YtdfFN90FlVDLIr9SS9b8BYNGiPIkQ0ih4FMjL2VdqFSGtrj6Xf8P7ONiSdVGEjWJTw+GyMF5q&#10;9mq/Uoiv6BG+bj9HjsFtrTaVKlBqFHuB12hFaSROSJWCbedrta9UCKSgKOwCr/MryWJzuWvlOzIj&#10;53b/I5y6XfHXORut9SGYxFHaSuWfPlkxChLCNCa2IVpVWG/QiGaeLBWFcVkUIvXS8Vp9X1CRHLmR&#10;0zFj8IHHlrweMLRmOkjDqj/bpYhQhRu/mwixWDRyLap5aQ0rxYUaJbw4CtNZL9Yq1qKVVC9ZX+39&#10;4SWWVgEVpKjEa7SiJtLF/zZc9kPv+jaQWrImipXtaOWyJHGoWHKnhBdqpUCX0sod268vy4/UasOp&#10;CM+1oCoIcitlVFrhRVq5MhZiDOaSM9btK/PweilRKCR4JhcQ/PTZM7w0oSyFbooRjdGqasV6i9ZL&#10;oUyCSkKlrFa6D75KKw+2Z7UsHaLVX4IQhcIwyhmEt2vl3sTY0GQDXrAoHwtpktXJEcOQf9v8wNhI&#10;0zeSPAQVRdYTWEpSqo9FdtDYDGGw4TVfWjNoG7kWxT3PjRJWtizOdzqlnqM4iACWxoGIq0N+cJhW&#10;koQRdYo1w/B3fZBkRSsr3FuLphbXsUqTLKlcRqSBE7TCMw6dC/lT3vWtahXRGiSGQ1YhhRttPhc4&#10;hmklnRgjm9eijIaOweNaqdGxJ3hG0tGKGEXhbAmjtEqqIDa/KgoQho5BjbaW+XppIBrNVNLkKEG5&#10;oqw6PEqrUpmwi9IhWlVYJz6oOadCioQ0sSkgGq/V90VWRWmRpdGl1atetr0ZrgtmdAvxqk+F3VoZ&#10;/gmtqIiWoMU7GZVacmmVEVpBGC6tmjvhpVUG9LAgv6JWWSdsl1YZUkUuBe9KQ9DTS6uMrIqnKZbV&#10;pdW/dR/0NEdh9vrVv4DQpEzKzKVVRiGMy6PYo+RX/8IYuwcKwm8CbV5XghIGbJdWGa6Jf9NVaiXz&#10;0irDNYFISFw7RkwurTJcldDKszm5tMqAHvwdg8nkiUTy6NKqQKGLK5eyMEKrCxyDCoiSQim5tCoQ&#10;skQaITKXVhmhDCNtlXFpleGShEARMcV2aZURujCqbW6XVhkQphSnNi6tKlCspNEiurTKoCR5Kw2m&#10;l1YZFCRLk3JhXFplhC4R5Yyyl1bCx8f/Aeq6JYcB5zgfAAAAAElFTkSuQmCCUEsDBAoAAAAAAAAA&#10;IQAf6i3p2XMAANlzAAAUAAAAZHJzL21lZGlhL2ltYWdlMi5wbmeJUE5HDQoaCgAAAA1JSERSAAAB&#10;DQAAAmsIAgAAAQIyYRMAAAABc1JHQgCuzhzpAAAABGdBTUEAALGPC/xhBQAAAAlwSFlzAAAOxAAA&#10;DsQBlSsOGwAAc25JREFUeF7tvfd/3EaW6Ft/zPsnxB/eHY8n7ux4HBUsiZmtLNmSFezxZMdxICXZ&#10;ymJmM3ViB3TOiTmJEiXT9iTvzs7szt7de+/n8z6f+97deacC0AAa6G6S3WQ3db6CmlWFQqGAc04l&#10;FApkIpmYTKV8s7PeuTl7Lht6sHbXJ01Op+8H/e8NDU3mc/3h8NT87FguTX+z6amleWlp3pnLeJcW&#10;gqsrgaWlyNJiZP2BZ2YmtLKSevxFen09vf4w9fBRao3+RldWc+tPyD23+++1hwxIEvz54m//eWf5&#10;Kx5kCJFp6tkQQZuB3Pe44I/09T9flrI8qKeJWOipqUOdJD8H/Ar/ZiC9kkc4awmZSMSEs5aQ0XiU&#10;/oFbsdENv937CLthFOq1EPgn/BS6k91SiWjC9cCxEKt7n0VEHokE/6P2EGc+w7K2FcFWDhmJhyXL&#10;FtW0cshdaUfM85ab2g03lNoBN41qWq0hQ7E4yEZRgRrpAvl0fBJOA5sIqA2kN+gXzlpCbntA+lwB&#10;aqjT5NMJm3BSwZQqP7YDue2tsS4zyI0pWhEUaxotGHqauHv7kJFYXDhrCbk6OS6cMnBBcB+biFyJ&#10;VgOD0wD0ND0bVTQmcs0+KZy1BFTAqS5sAKgu+dUIfzWAUsCnS1HIZquNGEOILZ+GP7Wt1OA09nz2&#10;7xs9wgfCpzfQAkoGdiOCqgG5J3mFs5aQiUyKaUBBDOI6pGqWb8Q9Mw2NWOFjgJ5RUVX3NK58Xjhr&#10;CbElk8JZS4gzJzoCNYVMTefVKsBLSxZAQ6pVeBJ7RnPTeB0DdsO91YI40rQUqDUkMDsjnDJgN3DH&#10;JFYeiKBtQzpfe11XGYM4qm83py9dFs5aQk5duiScALsC0C6mYPQ/3DhRI6iK1y1ATu7M1Zx8803h&#10;lIHKkwl/o1DbbVtO5AQ7TU9TQQtYHU3PADeMhwDbtFNy5u23hbOWkAs//7lw1hISX1jQ1Te1gGTX&#10;HwlnLSHRhQXhFL2cmkCSKyvCWUtIYH5WOGsJSa2uCmctIYnlZeGsJfQ00MIUvppBMmtrO3GaxKpG&#10;06pYY6ohyYcPhLOWkMTajmhaeGmBVydQu6hL/upCWl97DU4DImHU7DRnLutrz1pATl2+wq9GBNQG&#10;cuLyjjQ5pnI7MkDsUEbVawm5NWEwmFJ1yNXBAd0oRy0g48HgTpwmND0tnLWERBbnhbOmTQ57fEdG&#10;B6e0g5AgJvpno4f32aolM+KQAsLJkNOlfULmqA7EE08IZy0h1qLHq3BB0t83qjw6GM/re9IA6FyV&#10;TxNJZYvFABcE3YQqnoiE0/Q0TSqNYjeNXU31+uxkIp1yZNIjkchwJOydnx1JpCenM/dDvo/Hxm9J&#10;vqmFhf5wcCAauu52htYfjucy0oMl3/xMcmM99nh9+ne/W/rjH9JffzH99VfpJ0+Cy8uxhw/zX36R&#10;e/JF+tF6cnUNfjPr67n1x9XU2hKI08T+8BfuMIOQbVXk4siby19yB9g/dJqp7Dd6FNWgfWsoF+A0&#10;kmVrZrv1DG6KHT8N3BP1w/TufXzXBjh4uNTdTf00kFYZqsjcviSIyhwsKYiy0U3jbdCjiHgEXmNo&#10;luHkADjAJLc5aGIGTZ0mzQyen6wW1CpdHfrT1KhTIE5TI5Eo0NMoKsA1tRbQ1Dd6mvjgLeg/U/jq&#10;o5dNjaCnUWpJ+W/1KVyNaKHVhh28aUzRqAood6+JWCzVbQ6KvzVGcxp+NXBpVddqg9PQSt8iVXFO&#10;ArCDN433McChqACgdm8fmjprLhekwU8Jv+JxbjUwvmlCF6qnCexqoGHO0oVfOvsR/tPmR9NGFdvQ&#10;4m+NkcVQpALVRVwNLzf5abhA1F2R7VPNtEqgP01tmxy1hp6Gy7/ggL4Fc1TZbpQ+plABOEsT7eVU&#10;sdYW11Fr+Gkk/hSPXw3cMbgU/lstxNXwUlJjN1W11R28afxS1BbDCwVoeNAeD9y+bZcIO3g1CooK&#10;FItlm9pAT6N09UtIvQqn2QH0pwFrEa6qwm4ad9aS3bhptbus3bia2o5yKClvv1AxYzduGlDDJgck&#10;XbvbxdGlXiuV1pwGSs5q1swqanuvFPhpamf+gsLV1EjHODt402iTQlboGtrNDiBfTVPtR24hdW4t&#10;8FvVtmaBnb1pyghNDZscVDY7W3TWCs1palfm7ODVKBMuuTY3NUGAhY/csOAqQBOCe8WnqIkegUWC&#10;07D2e9XuYtXyWxrNaZT+DfzWvO/Je4TVhaaoDDYqF1DdSwHEabislZsGGqCoX1UgoZVVWyptjUR7&#10;Pd7RSGQoELhht302OTEQ8MPvDZvjg/6h4Ujk6uTo/YDnI+tQfyj4yzv3JnP5sXSme3JyCA70B69N&#10;2kYTidseN+y9I/muTY4PR8Oumfw9yWufyVmT0dFEdCQanMwmvYtz0uLCVD7vzGXHY7H4wzVbMj7s&#10;l3yLc+6Z/FQua0+lINyZyXimZxwZGicwO+fN51ypxFQ640wkp1JpXz5vj8YnwhFPNgebO5uTcvlA&#10;foZMJndixsjOQG467ML597/P/vlvzi++eS+/xr2gGNyCQCF0pkSVhD6ohrKjMCAOaiPCGTxyU0/V&#10;RszLQqbyhXd83ONXr77TBpvwNxpkLB4RzsaHWGNh4WTs696gUx0YUNvI0x8KQDNO3iumOSjRRENP&#10;hqcjPAIagemnJiZPExyq0xnUcvSkf5e66bRgiLYBGYADaUob3XxAmPSMWnlUQ+AwdmQJqGFUEI3C&#10;owHCbw6Ppoy9maHcd5ABeMloPMR37AHIQIAJFG6CDAsvUNNOYnUhnzkmhLPxIdYEnzTKqwjRJ+SA&#10;T7gaBDIQDgoXQ13McHe122k1hAxFNUVzQ0PeHxiBP4r9F89zAGkJV91DBqP0zQFVYdZgdqKG3Pbu&#10;xCv4O4Nm8RIZUQioyoLGgNyVdmJdmZ2B3JPfGijuwUKhDKbE3U3Qb6GjKbQDw0dVOHxvnUCu2hzc&#10;xZWKj9Rw4GKU7LIKSAzcyO2/ulND8ql1VDgbH/KJldYzhih1P9coPiketKzqgzfVAmzGJ5wlAePh&#10;WlW3VwKQ8UwK/tBKUzU0wdFlG4TDjR/c9XlFpDdI7zi/GCik1EZdpGZs8JZfT/Xm9VURunKRcDY+&#10;xDHDhpo2eopvNkhGmSfY06NqvckjYwDfWyeQySxd5sVQcyCvSvcGnLzG5F5+kZreTx1AhmN7aNxM&#10;WYOJNli0lXqhAGAD+NwHGga/9VlA05VshbPxIWPmL9vWm32XhXiLFmBSaLwBjZ1Zt2xnIO4ZdjGq&#10;QQAWTgGZFMpitqIR9/IyQNlVPxDvDFUz0Cilw8V36IAqRexWlWa8nVY/EFdOUbPKjEPUrfVVXXKI&#10;lS3LDfDbzFWIQ9WMty9ZPQNuuFxo18CuOtQxgJy+uBPrh+wM5OQbbJk3KABUN5s9xhASo1bCBgCo&#10;2yLxNfMAaKophUZBnttbDW6bkOMXxZp1+ospanfyagd+aaMTOs/sMiAE3MpV7fLFdKkX4GtwxJo7&#10;4sYy+A5AqfvVTX3uKohRKwqIWIi64wjJMCNhGPWH+bWor9OMSuLUDnL2pyXWEqz58kXVhVz+1W+E&#10;swiuZfXWnSwBSa3txIpoOwOJzPM1iiRVU1+4CgENgvFyhazeMCgJ6hwSWVoUzsZHJRm2YJRwqyiU&#10;2nUPST/YQwUAX3uTNjMl/TpeandDQBJLS/CHPd3Tj13wCkYXWM+QwI6sUrczQGmmLL9rTAOV0WKx&#10;UugzN0yjxRy2JOpegbgzbOV6ueUP1s4tvoGqFwVyYi/1NI+ff4M5NGN8HD7S1zg9AL4iLtUy2m2h&#10;uVf1NNUX1hCQxMOdWHp5ZyCS6imAoUY1UkNzMqp5ptlAFlIM+fD2bfijeqKhtpNGG9D45N49+AMX&#10;s9HTxH/5DoC3MBtpQGPMs4fmaKbEtwT2xICGN2vw9aJGHdDQLSDd0JBAKiNcgkIBAIoHfuFh8Okz&#10;Fm05UT8Q316SjMd8hoZSJHCRQQlN229MdPVZXhN/xvTzZaryjRYJkH24BmiM8hpJ7KgnSDQpbGYP&#10;QOJ5OjpDmzNF698rkhFrOjM3SEYtsbqCWGOxwPLSZDIhLcz3S5Izl3NN54cjYd/ivH95aTiW9C4u&#10;X7VNBB4tT06nR7MJ+8zMpxOTt/3ScDo1tTB/x+ez5fPWVPy25LVmkkOJqHt5YTKXDT5aG4iGwe1Z&#10;WfA/WPIvzU/ls6kvn7gX5qTV5cTj9blv/hR7+HDuj79f++abyIPl5NdPMhuPIw8eBJaWomtr8Btc&#10;Xg6vrsYfPpz+8qvcF4/T6+vJh4/Sj9bpZ8wfPJx+sgFu38xscu1hbv1J/vEXZCAQ8M7CNfiHAqH7&#10;bveNycnbLufnk5NDweDHQ4MfD43c9/on0smeSes1+/h1++SnY2PX7c7uyQlbfno0mRyOxO56pfuS&#10;vy8YvOWeGkkkrtlsN5x299zMSCI2lkqMZxPD0eBIJDiWjE1kE9FHD23ZNNy44NKiLZl05tJjweA4&#10;XP/8tG9u2p5K2VPJiXh8KpeDTZqbc6RSrlTaPzvtSibticRUKk3fMU9lhj0+VzLlzefd2Zw3l/dl&#10;88Sh/dZf40LsqT0yAZB8Ni5eAf7z//p/Fv/87/Yv/nR/fp2HbI4NMUFY6Q7tcNFQuJLbK1/F/vCX&#10;3gdf/5//+i+6g5ZjtBoBB+RNWSuWtTgl/uiGxRHw2cP8KPjlu3pUr3nWGtLvEx/jz/3Tv42u//H9&#10;mcfcCzmDfEkWnhW4v3SYBsLoLna3oaLUzS7j05uUK5GFs0NtNjKg+lwtX8SgQdcxIPc99HvyewAy&#10;GhHv/DY6pHt4QDgbHHLLIb7srW6zg53ypQ0o2pk/fEZc2Qb+vn3dcKTwsC9qwCGGR0HBUDgXg8dk&#10;X/FQH0ALEokmRYtT+Qj6h0cid6eczEERu3mhQ7PC0Z6f7YVzwy/18cAiLPvoV0HgV4lCvUaxWRy2&#10;dx9dcAPigJt/Y4Q3XgUb3TRX9KR0BQ8WRCPyP7CRu67CleiAWwJH6m6YDpoEiwYXKIJMUC8gIoJM&#10;UGIKvzk8GkDdUJ+IL500OOSuu7DIT0NDBvy0ZhRCUguUG7rW3OsZcttJXyEX16G6EuXVsUaBfG7n&#10;65SA6dK2lq5zq762Oofc804JZ4NDbk7tFYv/3EavhBuJRdJXHY2kXdcmxHo+UHVzB6fxLP7qxBj8&#10;gW4TFwsPpTRcKcxlIo/G0xKsQSHXJ0RbuNEhN130U5lctQAeygFv3Y6dFkN+fbcX/hTbia4AqH/I&#10;xyNi8Q64/WoJyOMmDSMUUXZxgQA8tBEh12x7ZH04csMp1rlpdMgnVqpdPRuFmoSPlOrGF+sf8l7/&#10;kHDK8Nl5cl3ZMMCVGIx3NaLpk88dpmMrjQX57ZDp+kmNBbk2adzTKrYTpY7cYN9ErjcNhJrReETC&#10;zOJ5OFxV2QG4HYbcmmJPgor6IcVXoh4LbWJvi9QV5NORUksNNxCke68s/0Y+GhL1iX7ynaxv3H4k&#10;+kp0Xfcoya9u3xSukldi6YHyysKaMNQ+6nDiNPlUXo/P7EqE6ateU68zUxeQDwf7hdOE4iupT8j7&#10;/X3C2eBAfVJod/H2vEBVw9BwVq9zr2RSae4u5NNRYSd8SKJgA6oroQoGV0IfAVq4mtXheAW566Wj&#10;RAJV7tUWT6WhtZM6LI+h90tH7phAaNY1CsbQXQmNyODe+oFct48LZ4NDhqJitkf5tm1BLFR6mofl&#10;dQAZjNAFkUHvwdbVoxCiGuFs9GywCQVcqeBKFHf9ABZPn87BlUADRJ05fiUsnM4F4GUaj0BlIlnq&#10;raYnvWx+F52iLdFmlWLxwtCNkNs19VWAkTvuvTK/S7mS0hZfd13EIsgI+6ADKBKnoDFyzaiuYUDj&#10;aNlQn62VkbD4Ng3IRKP48pVQWUH5q3hp+VuXVzIUpKUwqI5euwotF0l3JYB2DlldQO6598ocicHA&#10;HvnuAbFGSn3CBcoA4ap7yGjAeJYt1IvC1SCQEb/4EIUebuIFu693yGiYald9VhGbgoxqX6NvXMgg&#10;q094Bc+DOLoWJI8AQM3DW5A99TZWf9dFn/2KbKqyzvRNaWttqFtdclu4viD9PvHWhvoyAG45Ru1G&#10;Ca4EBFZvtTzpl7/VxGVikkE695wDHv5bbxSupNGBUph+DAwo3QPhLzEDIDJQvLprP8KVjAVFq16v&#10;VnKdCNfA9QqAa+hhZRrA99YPxGn2ujy9EvbiHJMCeFnu6RrbxaN79QBpOXWG/ik2dKWdAg51/4SN&#10;etXjuHDrSXolewDStmeupPO11+FPcVmkFGXcuLmPN2EAvlfx0H2M4nR2DNJ+5qxwatFdCVwF+6Xh&#10;hrUnRIPg3byS1jPG2lW4EvoaFi3HqFtcFc2w7Bbs/pW0nzsnnA0OaT1H7WQPQM79/JfcBcbMHQKl&#10;PmGA8gC0eqRGQpWIf7WAOpgeCl1ktc2uQC6++x79I6OYh+5KBCwQIsE18CuB6HAIOFgJtrGbV3L+&#10;12LtdfkKZIqupFBisV1qmdTFlZzSLolfXMJCJuFXP2qshV8SwCPvCuTo6dPC2eCQDvNSGG6wYjX1&#10;D+k4ZSwTRWEaBdJ24pRwapEL5YYRChmysxk4u1fmVAviTbOFiRsf6P3GhLPBEVeyF97aKJaJaEc1&#10;2ug9CRoter+LVfWWIZ4U/SLxHoBI03vky4ry8vDg0rUdeVvYsG1flxTsRHchTQ3XWpHYGrd8gkRx&#10;W6uBTJ/4cznhbHD2UGvFJVaDpWsLAboOSSNpF5cJb6GoaVSLB5kws1e1UBquFFZbPLQaG6i7q2MP&#10;WbzDvH9SXADUM8SbNV4vufFGJLw54ytpvBEJJ1/Ldg+MSEyw+cJ7ADIe3itrdE6laZ8R6kXRP1FV&#10;hXT8vXHGJUTvl/dNaCtLW6k30pV0vC6eYkOxS0dVxKwOQSNdSedrrwlng0NO8a+jNz6k6yyVCWgU&#10;h4dSGq4t3HL8JP0jw0OBxuufyNpFS6/iVr362uoccuz188LZ4JA3fv1r4WxwyN1x+rYsN5LGXtny&#10;zfff5y5dh6TxLP70W/R7jsoUNB5KabhSmM/vkp/78PZXQ2I6U63hIC3sSrhqATyUA95GGpE4corO&#10;LCi2k8YbkVC0C26/WgJye75xRiTa+RxuGR7aiJBTr10QzgaH3BrUr6LYoBBXhL5/shfmSAwVrVnQ&#10;qHMkhj3ii0dqGtH0iX3PvJlpdRvIpBEh427jd+eK7USpI+t0ZctJr4/+keGhgJnF83C4Kj4ZoX4g&#10;wxNstdGifkjxlaing9TjypZOn8n78Y0Gcfr3ylMHh7z6AnvxR4Wsb9x+GmBlyxGnWLGv9JU0wMqW&#10;E6zsoi6TKxGmr3oQWWemLiD+aJn5wsVXUp8Qh0nN2HAQt1QouzQzilQ1DA2v/5UtfRGhXXxIomAD&#10;qiuhClb/K1tOLy0JJ6DKvdriqTS0dlKH5TGZSKWs0ZgtnZlIJq2RyFAo7MhkbakUeIeCwfF4fCwW&#10;G/D7rbHoWCI+EAwMRyNDkeBwJAje0XhiNJm+7ZGGY0n3/MJkPiutLk7kkpPTqcnp9L2A967fc0fy&#10;WlOp9weH3h8age1eMHjN6fxNf/+9QMA+Mzueyd6XAtZEaiSe+GjE2hcK2qfzjtmZ/ki4NxiwppJj&#10;mdTdgGRNp+5Jvt6AJK0sRZ+s26Zz9pn8aCo5MZ11zM9MLc55Fmddc3nv/IxnNu+ezTty6ZFkxDGf&#10;j33xyL+67Fmcd8zkpeVFz9ysf2kx9/VXkdVV39xc9MGD/O++jC4vpVZXvbmsZyYXf/IIDgk/XE0+&#10;fph58iS8suKdnfUvLkJ8Vy43lc9L8/NwVGh5ObK6Br+QiH9hMbK0HFtZja0uwxZZXAzTbQm22PIK&#10;uEMLNCSyuBRlW3ieR6BbcGExtLgYXVqOr6ym1h6mHjxMLK+mVteIM5ezpZMHWpqPdHUe6ew42Np6&#10;sK3tYGvbIfrbCtsrR4/ub25+6ciRl5njcEfHq+3tL756+MXDh18+0vxKc8vhzq5D7e1sa3v56JGX&#10;m5sPtLe/cPjIcwcPPnfw0PMQrbmFb692dh7q6HilpeWHL7/00tGjzNt+oK11P5wIDu/ofKWl9ZXW&#10;1peajx7qbD/Q3nqwo+1gRzvsPdDW9tLRI5A+5OpoV9dBOKSlGQ48YumEmBBtf1vroc6OVzs7wLG/&#10;teVAexu44VzNx491nD7dfuoUHHWks7PZYgFHy7FjcBXgBQdc8uFOcNPtqKWL3oQuCLfA1nbieOux&#10;Y+Bge2lkOLbZAiHHj3TS1GCDEBZogQ0itx1nhzA3/LZ0WZphr7yBl2/NneCmXhoI0dRbl6XVcowM&#10;h0J75kPfewYyGo2OhAw6Kt97cf93f/KSsn2SWRY7kNpDhgL+u079ZzdsX3yz+tf/yP/z3/y/+7N1&#10;/Q9XFzaW/+VvYl+pYcoN1lPe4DN6wGlhzSClta07sMRwp/pj53wZYPF0hAFJ83pbDY+8NyCDfum+&#10;W/+BmuDv/pz85q+eL/95+NHvry9u/CK2IHYw+N0UN4PeDknugjGpyA0ePnqh7p3JYhDx1VKhs7JU&#10;MUVrT4ZN2tIASfNhHjhLvY33bB9ijYZ0trL+t//x4ezjq4sbPQtffDr/5NrixqXATr/XxSQqXsVQ&#10;TI26ipqxXPZ7DPpd/Huqjwog9QCxxsL8A9NI/UDs6URxvYLsLgQ6K/0+w0ddkvoD/+CWLPvUNTCU&#10;8eJ7/Pu696mj6qCHKDUErxjoJLnuffvYbvEgupAauErW3pZ93fDLoypVDoXljZ9go5slvtHN4lB3&#10;qTSL2hIinF21AqSpJALu7goStEjswmmG6WXyXClpMi9vtVIP/FVuI/ncNv7u3VvcoyBu2YaItc9i&#10;ATd1yVLhrVV+H1ladKVCQ7r3UansE3ecRuYO+apodtWp8dtq/lEM0I1uuGp+Orh6uDZ2GOneUGZE&#10;ssyovuIAUeC3xIc2uKQZND/cIf7CXpYcD99HExG30ixBJUv7urvpOkhUzOKqefr8nrA0CkuiMq84&#10;C12td8DP3QUgEvzCxQvpcZEAslS41vCrpahsSAdTfbAmi8UiQWo8QfjlKdDssLsMbuVa+FHwawi7&#10;g7LxibvJvMzauD4qCsgjMU+pNHVIoIWqKxIyEEdvyCctmUkmMK6CcMXKneTHciVgR2tsRTkpuelw&#10;3J3aI5+v2DOQkWjgvhdr+/qC2LPxfkn58EOhWlYQe/SImHuxD7f7kMlUHDqSwgflXxFilwqIJFwM&#10;TUMIqQbk6uToJyODwiejebhaRE+T6oEl1H7mlR6yNchtj7M/IC9rL4Z4ZfB27xLkjtd1wzEhfEh9&#10;QIai4eIPu6GV7C7EmojfchpJhU9pMUJfr5SshJAtQG5OOZWPTwOiRpExlAu2wWoN6fVLHw8XpCJm&#10;FgrYY15jRH8FS7paQO5Jvk9HrMKH1AfEmkx+OjoqfEh9AC1j/8cjQip87Fbt0BZoMpKl8LRcsmB7&#10;reqQT6wTb12/wT2KMOhzC+YwlEqTvrY3khyyDchVm/2DgQHuAamoW70gEmNboZIQglEcSBUhN6ac&#10;7/ffFz6kPiD94dDtvfLR9j0D6QtFrk7YhG+jh85ENKq9oSjjNbziQGoH6Z50vNsn6hVTNnrUogLB&#10;oFxqCvl0wvb+wLDwmaOu1bHRVWvIDY/70/Ex4UPqA/Kxdeyd+33Ch9QHZCSe7BnXP/UqPTgP9Qod&#10;mDQZUYZOD690lBdMmI+91EL/bmABWBbSM2l/t7df+ChS2eclcm1v+GSFzv7j4qKfeJcHC7hslM90&#10;QzRsMJSAfO6cuuEUM49Au3UNY81XI2SUNlhxY4wbBwCpgFQgBOLAryweYTH4SKY05Lrd8Yl6JB/u&#10;n4bNlTbiIJVUOLRYk8s9BTQWM0hfIHjbpczSQ+oC8s793l/dviN820GyGNYUYCI82LAwRAwhn45Z&#10;3+u9J3wyZcp9IwGwCoPNMN/ogR9ZBnLTC9kM5JbbdX2yqGVckVTEuxfq1gGFSYXLA6JxqcitrxIT&#10;AZAC5De99968dlX4ZDZrK7yhBdDpLxs9Paxi51HUtmLcwUGKIP3h4H0J31atL8gtz9R1G85orS/I&#10;Xcn7Xn8v9/C+ntJjN+3kF9f2tAahNMEhrF5Rml6QiK6fgvV/Weh8sA8GxIhLQSqixjZpzpo0ggXs&#10;WNpthKSImA1TkDRWLRVAxjLx2x7xBh6fqsrvIO+Ks+AiytX2/MaL1hePSp9ymsgYKYLc83t+O6we&#10;nUR2H3JHmrrrwxGX+oJM5JK98rteUM7wCllNceUM5RUPg70sQABlHhRu+tgsPpRpSh+IVy1YwZSA&#10;2PLpvmBBKrwDCChDx0VCoXfZbJdaKkoNz5Glgk+9ykMmMqlepRcJ95RvtN6m62Ir1bgaxVagoaVT&#10;eGoudHyFCkCRimja8UDVL2IGGUslbjjEfDBRqMj6zm/xJpBbX8g2IVcnx+963cKH1AfElsv0+cUi&#10;+Qq8zDHFqBfJaxoNvASTh4lpYUinUmzS/p5KiCOfG9F/WHzDAv29Em2kIqnQ6l+p21UVPvXI77fw&#10;3j5SCcSZzw0G/MIn1yXcVkwtxtBW4ObzekUlFdrVF7bCHrdstqJ6WiHumemhoH6V6TIlWBH0dsMx&#10;Org4WDiLxcEVRspDHNlM8aptyO5CpVJsK8juQu553MP+Qr1SCVBeqaoVXJui+pCp6bxV/qRXhdA6&#10;XAV21KsOceSy1lCIezZ6Kn9NG9emqCHMVmSpIHUC8czOjISq/3nFzbatETXElc+ORvRS0dUcOpQx&#10;Y100COfjzUXQLqRS/WB/pSxQguUm4vQj3TpY58+4GlekAjFYQAEIgT26kXwG1EM8NakJe/jlIFP5&#10;/KBYBxygdbhwmlNCKtx6jKTCmmryu8hYvpWGSqXXjSP59QVxZLIjQWyD1RfEkUwM+3TVb7mXFvVj&#10;xqwyN+rh01JL/XxF/kVKQyKLCxMh7fMVNqOOYzz2bjiSb/x8hXq5VCCp0rJGFMjZn//8k7vqNY8k&#10;dctV9davCgOpsLeHip6v0EAuFfUvUg5y/MIbr3YdF76ton4xFdk+5MylK11nzwsfUh+QkxcvdZw5&#10;K3wMs5F56J1whF+FqtCTVIUbd4sX9TgQoLw4wSMBcuOCz7UQ456cp7PEIyffuNRx7jXhY5hLhdYx&#10;2ocrApAKNK7EjeSwRLi0eJMBQiAO+JV4SnuMS4X3QOWzF158fQohbWfOtp89J3yM0lJROxQMpCJb&#10;T3E4r4S4DHqaaFIoFR3k9JU3m0+dEr6tosiAIX9BjAFCUe/TxhR2w4O4VDQ8rW02cuzSpZYzZ4QP&#10;qQ+oVE7/9G3h2wYqI1BX+Kx7L9CE61Aq/BJxnh6oVF7/5a+ET4bXz6aYzdITFO4+K590SdFSSV21&#10;cDRViwxN8qmsWsiJK1fO//o3widTcj6rIhXR5IWY9I/mCFG1sP10oIUP3Stx1FLhbqzw1ZAuKMHe&#10;LpRgcPuUuwBVsXDpKGErssAUqdA/7HbzI8AKwVFkK2zARi8VxlNqK5cvd128KHxIfUBOv/UWtsHq&#10;DXL+Zz/r2KxU8EsfNYYce/38ifMXhK8ydPVNcVcf2SbEG0+cuXRZ+Nib3cJdEiVahfGRTUHy6+vB&#10;6WnhQ+oDknyw6ozFhA+pD0h4YX4qkRA+/NJHfUCiCwsFqZiBX/rYWUj24UNfJiN85qhrdWx01RoS&#10;mZ31VyAVZCch8ZVlV7JcCYbsLCS+uhyY1bSMjeeA6RFzHrCCqQV07qQ3qy/B4HaXuNuqsV6K6rkW&#10;Uh1IanlZSqeFjyEGVMyfmfPReBlc1aD6kNTqqpTNco/64QoHjEa4kB2EZNbW/Lmc8CH1AYnMz9vC&#10;ujWPKPg61i5Cco8eKaOTFtJUiTD09YrJrD5ky5Dw3JwrHuceugo0VPIgGRXFdTm2wWoNyayuKiMu&#10;XBrg4DOP+FLdJk0sXJuihpDE8jLW9vUGCczOOPD5Sp1Bn694tL3I8uBsihpDUo/WvLnNjRnjbIpa&#10;Q0cnXemk8OFsivqARJYWJyK4CkJ9QcJLC7aYweo6yC5C0usPC/WKPE4sqooN1mnXzvVWdvF+TJl3&#10;KpAtQZzJhCMq24osFdqdVMZR5K4+b3cJqcjNMJRKLSA3x8de/8UvhE/3TIVbiaGtyKBUagE59/Of&#10;Hb8kvylh/qTLDJRKLSCnLl9pPbHdd4iR6kJOXLh47DVlxRDNuhAcsUcPzqaoIcRy8WLziZPCpx3D&#10;54hdKnAkv9bQEkxlK4LSD7KgLlFZCM6mqD6k6/XznWfEiiFcGMJGALzduwS5YbUee+MN4UPqAxJc&#10;Wvi0V72WHgWtZHchUj7ffe+e8MlQqchjKsXo6xWcTVFtiCebOataBUHUKDKGcsE2WK0h0nT+xOVL&#10;wkdHHdUDKiX6+jibooaQXpez+fRp4UPqA3J9aGj7q7Yh1YV8dPfu4RMnuEeZOKk4tAWaDM6mqDHk&#10;2vBQ6znRi1SEAfU5v+uGUsHZFLWGfD4y0iLXKyAVdasXRGJsK1QSQjCKA6kixBEKd5zGNY/qC+KJ&#10;xd/+zbvCh9QHJPvgQSAtz6bAtSnqAxKcnR5yOYXPDFybYmchtlhkxOsRPnPUtTo2umoNcWVSQxVI&#10;BdlJiCMeHy98Aw+pC8hULD7inBI+mdKD81Cv0IFJkxFl6PTwSkdEEkWfWBv37xsbWACWhXhj8bEp&#10;dQkmlX1eItf2hk9WqN1xcTXBH3mwgMtGtRZJuQ+6Pd0Qpz80MungHtBuXcOYvxqpQ2mDFTfGuHEA&#10;kApfShriwK8sHmEx+EimNMQh+UdsqpYx3D8NmyttxEEqqXBosSaXewpoLGYQbyLpwq941hnEE084&#10;/NX4krrR4vkAmAgPNiwMEUOIIxSy+/3CJ1Om3DcSAKswCl+BkGUgN72QzUBckdiwXT/iUplUCl/6&#10;0CC+AkHlAdG4VOTW1+Yn/T+VkNjsnDOgL8E2ayu8oQXQ6S8bPT2sYudR1LZi3MFBiiDxdM4bwNq+&#10;viDheGrKFxA+pD4g0UzO6RO1Pe/rKT12005+cW0vfyStCQ5h9YrS9IJEdP0UrP/LQqLZfCyb556C&#10;VOTvNhk3Z00awQJ2LO02QlJEzIYpSBqrlgogwVR6emmZe/hUVX4HeVecBRdRrrbnN160vnhU9s18&#10;7LJUCBkKhydSSXsm7ZmbHYvHHdmMK5cNLi+De8Dvn0yl3NPT3rm50UR8OBK2ZTPOfC68tgKRw2tr&#10;3vnF63aXd3FlNJW+7nLc8XlC66sj6ahnefZuwDs5nbnlczvnZofi8Q9HrJ9OTN4J+LvtNtvstGdl&#10;eWphYTyXm8jlbky57fn8/YDUFwp4FudHUvFrTrtnGfamh5OxgXj4ftjvW1lyzORdczPxjSdTC3P3&#10;g/7hZBwc9rnpqaV5aW1JerDkX1mQlub9S/Oe2bwjlw6sLGZ//2VwbQUO9D9YgS3+eD289iD55PHi&#10;n/859fhxeHU1sf5w6Zs/Lv/xjzNffBFcnE88fpT5w5fRxw/j62v5rzYyX3zhm5/3zs7GHj4Ed3Rt&#10;DW4L36Jrj1KPn4Ajub4ef7CWXl+f/d3XuS8ew5Zce5Df+BJCkg8fpR4+Sj9ah9/k2sPUA7ql1x5l&#10;H62DN7O+HlleCcwvxFYfQJzs+uPc+hO+kdFYfCyecMHdSaYGg6HxeMKWSttSKWskMgLSSiSGw6E+&#10;vzSWiFtj0fFkoj8UGEtErbHIeDI5HI3dcHn6AuGJTNY2nYMb6pzP22ZSjrnsYDx0w2O/I3kGopFr&#10;dvv7QyPv9A3c9Pnu+P0fWq2fTEyMZ7MTufxgJNYXhMNztz3e6zbbRDrtmp8bTaVAQr3BwFg6NZJK&#10;9kXDA9Hwfb80mkrEv3jiW16cyKZh10Q+O5JKuBbnvEtz7oUZ99y0b37Gmc+4Z3ITqcRYOg6iSmw8&#10;npqfhQ3EKS0u+BbmY48e5r7+yjc3F1xamv3j75PrD6NLi5GFBWcqBaqW+PJxeP1B9OFq6vFDuN3S&#10;wgKIJLS8DNtUPg/aCUdFHzwILa9EH6zBXkgnvLiUeLAWXVmOP1iJriyFFxcgBLbo0jJsoYXF8CLd&#10;IhDCtogcEmIbxIwtryRBrmuPEsurqdU1EEkCpGJPZxyZzKA/2C/577u947F4r8czFAjcd7uvT4zf&#10;mXJ9NjlxwzZ53+OxRiM3HfaPBgdu2OF36KNha7d1fCyRGAqHBsLBD4Z6b7ht94O+3/Te+cwxecs9&#10;1R8K/ezmzV/f74X7fsvjuxcITOSy7w8N9oZCI4nEYDgyEArf8/p6/YGbLjf8joE8/NJnDhscOxyL&#10;Dsdjt7ye7vGxzx222+4pey7rnp8ZTcRAZsOx8HAiYpvOwt0fjoVG4uHRRLQv6BtNRCbSiYlswjGT&#10;C64t+xYX3DPTtnTKmctOppKemWnP7MxIKBSAGzo/Y0slJuPREb80FPB556d9i3MgUc9MXpqbdqTT&#10;9mTSnkpNJhJj0agtmZzK5dz5vGd62pnJTuXy4IZw/8wsbM5UMjA3486mHYm4O5tzJlOORMKVTE2l&#10;0u5M1pfP+7J5ZyI5EQqP+oP2eMKdznghKUgkm4PNk81BHG8m589Pk6np3MG21v0tzYc72mE70NJy&#10;sK3tUFs7+23b39z8ytGj8PvS4cOvNDdD4JHOzgMtrc8fPPTykaMvHTl6qK3jcEfnofb2A60tsL10&#10;5PCBtvZXWlqfO3jouYMHf3zg4MstLS8dbYbtYHvHoc6OQx0dzx088A8vv3ywvf1wVyd497e1vtLS&#10;Ao4D7e0vNTe/3NK8v63lUGf7gfbWVzs79re2HursfLn56H6IA4d0dBzt6oQT0Qx3dhzu6jjY2Xag&#10;nW6QGnVAnltb4EBI/4ilq/XkiY5Tp1qPH4cDW44da7ZYjnZ1gePV9nb4haQgkSOdNE34bTlmAW/z&#10;MQs4Wo8fazt+vPWY5aili520Sz72eLPlGNwEvvFw2FosltZj9BBwtB2DA4+Boxn2qjYIaemiW3Nn&#10;l3DwQGWDQIuFjMUjr3a0i5oFqQOIPZM81N4mfEgdQFz5LNis8CF1AJlMxKEKET4Z2xffTP/Tv8V+&#10;/5epjX8afviHj6cfrmRGxT6kxpC7U45Xmo8Kn8zo+h8e/vU/c9/8m++rfx569PtfRueuvrNzhRv7&#10;MHhhjRLwCJeCPCKg9FL3EuS+21Vcvc/++W8L//LviT/+xbnxzf0Hv7vgSalEIj66XQx0+ZVfNuAv&#10;0b574bmJ7kDTdGCXag+bkcZWvVSAAOGS2UsDaOTa6Iiuev/f/+f/LP/1v2e/+Vfp6z9b1//w+dJX&#10;l6WMIhI+nQJuAHdACB99kbheN4k3vvmgGUUWCY8v9TSBF/Yq6RRBH5fBH7afAvF5ZAUej565p2nv&#10;vUxG+jxuXV2S+NNfc9/8a+j3/zL5xZ/urf7uw7nHn+cf6K0EbioD1BNcXEeFfahEAtJSqa8wCzm+&#10;2kqoOAsxJfpITX0kP1cBVnBBBF5w7SUTAchQUNK1uD5b+jL8+784vvimb+333Qtf/CyzNvfNX4sK&#10;LqH88MMGGmmgpuBSDSoD7OmvkAHcQXZP1SLRIlk2egqvVULVUmwlcKzwMFnupWFmMhIKHGhpFj7G&#10;O9OPQBI9CxufLnxxbXHj07knELiT1TvXfUUM/GZzsTBngb1ZvduS8YNtrcKnAmSg3rARvGOQe27n&#10;q9h7rydIn+Qp7ioiuwgZDgUO44BKPUHGYuFmS5fwIXUAsYaDhtU7sluQXs/US0cOCx9SB5DRaMiw&#10;xWUh+4SL9gmou1vVI9vohhAxUbhbGTsxYl837d4rQIhlXzdNgHUEu/fRjro6NTgBHEL3GSPGzZTI&#10;CvQo1u0HeD73sTg8sRJpslgFlJj8qhUgTeXyIVIlCfJcQjx+mXC0Ok1IrXufuHX7wCPfRjJSVHCx&#10;G8RQX6GqBw0hLG+F7reSVz2QgmTRiaT4WnSpKec1gIkSYtI0tSfdJ3v5tUEE7gU/3VEiTXYTaQQ4&#10;spCmZnBBk+ZGd+kE5euFC7fsY5oNt576JXAwL1UeditUIoFffnbSbR168fCrLFxBqPA+qs5UQnC1&#10;/ILlHPP3hYVegwvOTQMM2ICYYHA8JgCp0T/7unlKTH30qckhBlgsFsgaG2YGqNryoyBFZnwUnhk4&#10;BfdCyuxcpmnCLkVJuDpTB7vtAFdQcYFMGPJ9NE1Q5IhaidAclUggHX5PaII8nEG9IufDIaPqndoE&#10;zQoH5CEOZICMWW4KeiRybAKxdIsj2R1naRuIREmtxNXCqamViNOJW8mFwfWOesXlCS/sYKltRiQb&#10;3bLyaUVCr0UpvkwTLNxnBoTwZOE4ptkakdADZCvhgVBwhXSD8/SWsbPy5AClTFAyyv4WbqISroPd&#10;Jql7AzJBiz5+eeIi5bKQ3mKWGvXwor9UIcNFIhAiYW6aAlhz94YiG35rRDlZsuDSAdlRrojnVkkT&#10;biJPr3Qm6cGgCjRn9HCWPZoUO5ZeAk9QJxJx2z+bnNjCDBVInV0vRcnuFuDqo04NKFFzVghcm0hL&#10;puppVj1B5TaSO1MGTxWRXYRYo6EDrS3/gdQNxBoLgkiocJT6ENlVyFDIe7CdtrhQJHUCGQ77D3fS&#10;ugREorRkFExaUkqbZw8+1Nt1yHgiyp+XwA2uUCQQLlxaN1IV6PMS3uJiItBjNPlDs5bQBpsEhFQR&#10;cttp411FIQQtBiLB1SFrDPlwsO8AG1ABAfAg6FmWvMma1br4FCGkipAbYCVKwcWGAMDNepJ0GQ7D&#10;Chwsg5uG4kCqCOkPSq+yZ+//17ks3F24y1Q2DB4D2WGoSPa30ql1KIM6gdx02Q600d47UieQ217X&#10;AdZ7R+oEMpqI72/VPujdixNtGwgyEAy9eOQI9+h671DTF563qcAWV00h1nj85WbNzHluJdDw4t4i&#10;9P0SlEl1Ib2S/6WjuncV6dMu4SwGe+81hlyzTSgFF+0oauHhWnCMq7aQ+5L3ZZWVCFHIiFAt6nAc&#10;n6865HO7Q12XqIfj+eCKIbI5bWLaB1Ih5J7Xp24EVygSpHaQm07ny0c1LS5kdyH9waBSvSP1AOkP&#10;hYoawchuQnoDwQNtYgKqqLPVGD58x+kQtYTc8Uo/OXSIe5QOh+IwFAmIQri0bqQqkN8OW3+0/wD3&#10;gCSY7guo10Ak2FWsLeSXt+//o0ok7G/hq1kGIsEBlRpDrk7adAUXryHEr4GV4HSI2kI+GR398QHF&#10;SjRflQN5GNYlYBlceIoDqSLknuR7/lVhJaIOUWMkEqSmkOt22/OHhUiQegAawe5X2AwVpE4g9/2+&#10;/bg6RD1Bbk65+QRUpE4gtz3el+SR4CbSZDYgDzW9zoHUCHLd5nqhMEMFRGIwbKWd82D4UWWkapCP&#10;rGPPHy4zOK+brYKjjTWFiuSFciLRlWb4fLemkI+t40rBZYqkWiC59BfKkG0DVjL6/KuVrMclljLA&#10;3nytIdedjhfxqWI9QRvBr2inaSO7C3m3r//5w7iQYB1BrtudZVtcyE5C7vr8urpEYl90LQGv5wHh&#10;1yI6kvIXR/gDFeVJl4RPIctBPndOaesSw+ftGuSuouYhPAW/olwNyEcj1p8cKqztCL3CsreKi8Tw&#10;zRILsYAYqIuJREhXYl++YF/q5eDU1hKQGy73Ky3CSuBuCh2WMVRlYSX8RpuBX7XeKrQRfKCNrVoH&#10;pX8TVADqwRKplEhUDo5aolwkAL/7XCSiRpE/xYQYQq3kYHvhMwCbEEmRlYgii5dLskh4HBETvzJe&#10;AeRjq/Xl5sJ770LJZQxFYoahlXBAJGKHAo7wm0BuOl0vYr+knqAvM+jee0d2F3LdZtO9ZI3sLuS9&#10;vr6qvPKja30pyHWGcUsBKYZ8arW+dFQjEqilSzdS9Xdf8262pYm12URnUNU9ZGt8IeUhvx0aeEE7&#10;Erxpkci3m3c7mEiETYiOCLIZyIeD/c8dFNO0OZsVicZIYB+xgCRYCrThC38KgsGHxBVA7njcL2s/&#10;Ll6hSOROiH5qBC+4qFQsTaKwkosvHNqqBHJtcvxF7bewtlBwyWNWdKiEiwQSYX4hA17J63r7iCHk&#10;Zzc/32bBBehEQo2HyUBdpXMhIWXhLzPoPry0aYqthKMWCVIhZCAc5IvSInUC+e3w4Ivafgmyu5DP&#10;HLZX2PdLkDqB3Pa4D3WI5yW0RSSvbg61sVnzqLh6B6Da4PGVAXrmo0tys7/GC3MjxZCPRoaUMa4t&#10;i4TOfwDYdAhevfMWF01EnqqiQGMi5tCFBJWRYCES9U0Ug4YajPSdfrZOPNOFP0p3hAmgqRC/aFIL&#10;UgTpmRhTGsGKlcgN2TLP3g1RrARMxMJkoxgctokrgdz3ew/Kn7osFFxsVY7iwRJOsUi4RQFKvwTE&#10;AL+yDESNYpYgoob0Br0HO7hI2MwRuS4RN9gIA5GImIWuIheGYhas7MJHJhVBbnkc3EqoXrNaBO6j&#10;IgpLBTPtACo/hiISDiQFyYp9MiiX0pDPnJMv4OoQ9QTpC/peasbeex1BRSLXJUhdQMYzicNdncIn&#10;Y9gd2RSqvgiDNR0A1hIr8el15O/EmogoVqKviBl8lxre4oKbq22Rsc+ZGXctLVqRiF/EEI2VKL08&#10;5it8YV+HaARrVxQEwDLgWCFJGYgDApAkS4+26WWWOEKsySj/YhwAIpFvmDLFwUCdxR7DXYqVyP0b&#10;gWwlIBfsnZSGjMQjhd47WAnrmrBePGlqMu5sK8KgJRKbhgLAHYe7TkXCJ2jD8Qx2/6Ue2aKoGW27&#10;otrbEGs8qjxV5PeL3TKogWnBZVi8aEWihg2cyCJRjIGP0/DAwi9iAhcJL7g2mprovaZSoTeN1SW6&#10;8ofB1R8QfgV+r4tEQoFdUKXIZRZYEHcgxZC+gLSfPVVUxqPkgsW0ejdDPZSCbBlya8qpVO9IPUCu&#10;TowdtaB21xH0W1jFk4aUQn+zKKUfsmVo9V5ccJUWiUGPRG7yquFJKK0yaDL0WLCHWB5iTcSOWLqY&#10;W6y4pcWgTNOJBFpSG0YNM9qEo2+NFkTCHUhpyHgqcaSLi0TQ02RpKlm7FFkJbT0rIpEbbBRmO7JI&#10;sIdYGcSWSmpEwif+9GxAGSNCiiguuODG06PYIdpbD5bH05Ga8PWfyiDjifjhTmVwXsxbUP8WUywS&#10;XqsXiYR2HblIeqg8Nt3ReTohk8mELJLC0LosDOOPZRSLhPfGjayEiUQeM8b2WCVQKzlSsBKBmX2Y&#10;QNeLorWGFr4PHOrUmLkgpSCDwcCr+DJDPcGq9yIrQXYRMhaPHdU2gpHdhYyEQyiSuoJYo5EjRTNU&#10;SgPddV5jKw6kipAhv3//5pa10X/ED2VSXYgtnji4KZHgpy5rDPFkc0faN9UIxg/C1hYylc0ekd9V&#10;rBClGwgU9+SRbUJGI5GjonoXq9BUgvx4hA8pItWETMTjzeJ5CQWfauw62HuvO4g9kz6qshJk16Ei&#10;OVyDSUPYNN4yZDKdlEWiHWA3r1REBKO2gNihhvcr5Umn0GhmK0XgEL0pxJFNHZKnaXM2it5S0CE3&#10;fPXrCsDd1z2/4tBnJGqRICUhk4nY8/ISaVyt1RjKhoukeCgFQgoi0cxZkSzyVwClct+rQYgjAy0u&#10;g7oE5GFmKsJKij4DQCdzgUiMpmnDHp4afUUCq5mSEGs4eFj7VNHMOBTkgqvgUKBHFomEPpkXBRed&#10;boHPeksDBVfisDygQvvkpaXBMLMSGgRHm73MQOdLCGFUcpanFmJLJg+20epdTB/ZxlpNvBoXhynw&#10;u8/CWSxO+S9uPbWQsWj0IH6ZoZ6gIlEKLqQeIBPxxNEuHNCtI6AuSTdrJ2Vvq0Wk+hQDByoT4aCL&#10;2aHsy0PGw5GjnZphR9pmLYmu7ctr9eK+Bn/gqBaJ8ouUgDiTqSMdmsF5lUjErG0d+u4IWEaPZaOo&#10;rQV7QB5s08APQswg3lyuRVuXqFakqUwkgMpKdMNcspXgorSVQmyRWKvlmPBR1D0GebBQC7+5dESL&#10;QqsIKKNAJGLmPIcJxkIgEhMJyMyocEOKIe9e//yQ/EFYQFORFNXVnGJ95y0C3csMICrqFXIq/CKl&#10;IS2nzv7gx88Jj7agp+ovnBqKRcLvtdn7Jco4CiSJ1XtZyPHzF//bd74rfFuDD2ohVQJE8sa3tikS&#10;pKqQE+cvPvv9HwgfUgeQY6+ff+a73xM+pA4gx85f0IjEpKlKHzwxiqtn9eN09YfDuVs+jsGeOXKn&#10;kg5vmAEbPfRpsLZj+TS20MixC298+3vfFx7eyeAeLXDfeYNY00pmN5TDvQWRSKLVK3bLQEJMFnSt&#10;RxHEkBdR08CbcE8bzEq+L0QClBOJwRqn3ErErZWBuLL6s74nMz6q9Sor4ZYiR2MikW1U3dF52iAW&#10;EMn3CgVXWSuBu8kCCsAudSC/m+IWy1bFxUZRrISKie7SiYTJiwJBT6lITl66/K3vFhrBZUWiOBT4&#10;7RY3UobvAoRfRi0Seihb15MGyCLhaT/VVnLi8uXtWwn9I6xCsRIaLiKzXaISMq3e0UoEpOvChW+p&#10;RLIF5HsqUETCKCz+BOhiyuLhEWSRqlAf+/RARfLdH/1I+JA6gHSdP/+jF14QPqQOIIdPnX7hgOaz&#10;ycjuQtrPX9h/RPO99y0ganiGugMP4UoFoQ7XodQxPWzt6KccYrl0uUgkZaYiFj8v4SJRNZfEU0Vo&#10;pSm1fUEkmnYwdxWqfV1X9ClsdJGuNy4dOKpbimCLIuEot55LSJcSbQqbigTbwRRy4spbB9jqEBod&#10;V8HjqSktEjVKKxYSZ8/e2VtCKpHwqRc6kTzlvUXS9vr5A82aL1nD/bWYfCaDw0XCOoIAHakE+C4O&#10;v5u0zKLQyBCrIDa1lTA3ikQN6bp4iVuJAivN2UKoJpS1En43dYBwRJrlCq6nXSSdFy6+In/JGih0&#10;mM3fWCwhEsWA4BcC5eEwSa602UBykUhkEWpEwnlKq3cuElDVYsvQlUiG8AJKeNghWx0IKQgJ4OWh&#10;fozzKYAcu3zl5cOHhQ+pA0Akl188eFD4kDqAtL/+Og6o1BWk/ey5f/jJT4SvYuQ+jL6eR7YPsbz+&#10;+rc3+bwERCFcWjdSFcjx8+ef3ZxIcCHB2kJOnr/wzKYmoOJymzUGrOTCs/I8rsrQL0orXEiVIFfv&#10;3Pu2PNsRunxmPXY1Srdc1T9HqgaJ5mdeOXSIueknX57CAYx6g6RWV9vwu4r1BAlOT1tOnxY+pA6g&#10;Imk7pn59FNllSHBmphULrnqCSLmcIpIm0mQx6Y0rvXTsrtcaKhKl4LJQkRgMW0HnQ9XUNXifAaki&#10;JJDPl61LoL8iXAwcbawpGisxQ1eabfWhIVIRJLaw0H7iuPCZIclrygKSBTvsNYUklpc7T54UvlKI&#10;tbZx3LfWkPDMTGUiQXYIEp6baz9eruBCdhASnJ3B3ntdQYLzs52nTwkfUgeQ6PJixylVXWKyBpcO&#10;nA5RO4h/drr9xAnhY8gzdE0BUQiX1o1UBVqXdOhaXCCTUkMmOB2itpD44qKuEUyHT7RzpTXgdIga&#10;Q6Jzcx3qgku+4+ajJjgdoraQ6MKCWiQqSWjmsavB6RA1hYpEKbj0lqEe2kJ2CjrsiAMqdQWt3vUt&#10;LmRXoWNcmuod2W2IN5MxnA6BtchuQWeoyMOOErSeoJfIX42WMRgywRZXTWGPsE7xYUcqkgpusb5f&#10;gjKpLurnJRL9DAlzlQJ77zVGPR2CWgl0TUSJJcN2qcExrtpCwrOzcr9E1CXgYr/Ua4haTjg+X3VI&#10;fGFBKbioUdBSiX/ch4oEjIDt0iObEs4eqj4ksbRUqEuYDGTjoF9lRyPYefTDjsiuQ/z5PIqkrqBP&#10;FVu6NN9VRHYXEl6Y34JIcDpE7SBSPld+TrAWEIVwad1IVaAi2eTgPHYVawsJzc9tTiQ4oFJjSGhh&#10;vv3kplpcOB2itpDgwlzrMdEJx9Uh6gE6J7hVDDvi6hB1AZnKpFos2C+pI4gnl1EKLqQeoFbSdhzf&#10;L6kjiCOZQJHUFSSyVHijlz//ULoaTaz5pRk1kV/nld+E509WkGpCpJm8TiRFb7kbiER2oEiqD3Em&#10;Ekc7OoRHtIDp40XlTtPRRQb1yCIRXhRJDSCR+fkDR8VXftQPbumS76yXbmwlAhRJ9SG/vX372/I3&#10;etUiAbgwUCQ7DGk+ffrZH4hP8KsLLrlogkABvfkoktpDjl+6WCSSykGRVB9y8tIlpeBC6gFy8o2L&#10;z8jrBCP1ADn/9s+VpZuReoCcOP+G8mUG/XRgqFtMHp/gdIjaQbrOvqasOV+hSCBcuLRupCqQtjNn&#10;vyV/mYFJQYNRgwqnQ9QWcuri5We+uxmR4HSIGkNee/On+u+XlFitg4LTIWoLOXP5yrPfl7uK7OOu&#10;4GCLDdFuoGEFjtMhagr9pMy3WfUO9xfuLvyKMgvr7V2CnLh46TuylSD1ALFcuqSMcSH1ALk1Pvbs&#10;D34ofEgdQF9m+N4//qPwMaA6ES5kNyD2WOxHz7/APbreO9T0klF7CltcNYVMJRM/+PGPhY/BrUSe&#10;g1IMrg5RW4g7lXpG//VR+lRROIvB3nuNIYNu97fkARXaUdTCw7XgGFdtIR/fu6t+qihEISNCtajD&#10;cXy+6pALv/rlsz9QiURVKvHBFUNkc9rss3qkPOT4pUvquqRCkSC1g3SdP19UvSO7CbG88cYzOEOl&#10;niBdFy7gpKG6gpx9++1vyQWXqLPVGD58L1Tv2NyqPuTklSvflkeClQ6H4jAUCYhCuLRupCqQ41eu&#10;/OC557gHJMF0X0C9BiLBrmJtISeuXPnxSy9xj3yvJWUUy0AkOKBSY2iL68cvvsg9/O7yGkL8GlgJ&#10;ToeoLeTUlSvf+aF4hNXUU7APAORhWJeAZXDhKQ6kipDzP/+FMmlI1CFqjESC1BTy5m/e/W/fflb4&#10;kDqAfHzt82ee/Y7wIXUAGXG4lGnaSD1A3PH493/0I+FD6gCSWFjYf/gw9zSRJrMBeajpdQ6kRpBg&#10;Ltfa2ck9FioSg2Er7ZwHTb8EqTrEFgy2yCIxQzdbBUcbawpxJWJHO9qFzwRdaYbPd2sKGQsGmstZ&#10;yd/VH1jUr0aAVBniiMePtJexEoZYMgJ787WGTIRD5a0E2UGoleDajnUFsYVCzfJ6XEg9QGyBYHM7&#10;iqSOIDZ/8Ehrm/AxJEuZyfC8ngeEX4voSG708Dj8gYrypEvCp5DlIM5g6GibusVl+Lxdg9xV1DyE&#10;p2wIfxNIZaMHUtlgr6QCIJnCa6kMlIwZxBUMN6tEAr3CsreKi8TwzRILsYAYqIuJREhXslABbPQo&#10;UsCprSUgnmhcEQncTaHDMoaqLKyE32gzmEh4GQi9fR5TGRzDh5UlIJMe35GWVuqE0r8JKgB1g9j4&#10;a5dywVVwcNQS5SIB+N3nIhE1ioQCKQUZn/Ic5SJhbEIkRVYiiixeLski4XFETFZ2GQ42IwpcJIUW&#10;l1ByGUORmGFoJRwQidihgCP8JhBPMNLWgR/LqCOIJxJr78IBlTqCuMNRFEldUTWR6FpfCnKdYfqp&#10;ckQHcUdAJJq6BGrp0o1U/d3XvJtt4V/TEp1BVfeQrfGFlIdMhcPbFYl8u3m3g4lE2IToiCCbgUx4&#10;fS3akeDNikRjJLCPWEASLAXa8IU/BcHgQ+IKIPZA8Kh2JLhCkcidEH09xAsuKhVLkyis5OILh7Yq&#10;gTaC1cOOwBYKLnnMig6VcJFAIswvZMAreV1vHzGEDjsqU+s42xcJNR4mA3WVzoWElIVE0tmObTeC&#10;i62EoxYJUiEkFE92dOKASh1B/OFYKz57ryeoSNo6cB5XHUEC0US7XHDRFpG8ujnUxmbNo+LqHYBq&#10;g8dXBuiZT/4y04bxwtxIMSSUTCtWsmWR0PkPAJsOwat33uKiichTVRRoTMQcEkykuo6f4B4hEvVN&#10;FIOGGoz0XYIml3imC3+U7ggTQFMhftGkFqQIEEny5Okz3KNYidyQLfPs3RDFSsBELEw2isFhm7gS&#10;SCybO33uHPcUCi62KkfxYAmnWCTcogClXwJigF9ZBqJGMUsQUUMSuelTZ88yN5s5Itcl4gYbYSAS&#10;EbPQVeTCUMyClV34yKQiyGg8PhyJWKPR0VhsPJGwpdP2TGYsHh8IBGCDcPDC5shmPbOz3tlZZy43&#10;Ho8PhUKwjcVitlQK9sJRk6nURCppy2bgdzQeG46E+wL+8WRiLBG3xqKOfDa4suiaycPmnp2dmp11&#10;zcw68jOT2ekbLk9fKOKYmXPNLoynMyPxxHAiPhiLTOYz3pV5/9qSe2l2LBufnE65FqZtM5m+SOBu&#10;wAO/g/HwTY/rrt9nn51xLy7eD4U+HLF+MGz9rXXsnf7BX96/f0vy3fR5P54Y/2h87JrL+anN1h+L&#10;DicSzrk5iO+YnYUNTndzyv2509UbDMHZrYnkLTd4nff8vvFMyrM4PzU/a5+dnsxnhxOxoXh0LJOy&#10;phLgsE3nYBvLpvpj4RveqcFE1EFj5sfSSWsyPswihNcfJr/aiD557F6cH8+m+eGwTeQyzrlZiD+e&#10;z7gW56aW5j3LC9KDRWmVbr7leWlpXlqc87PNNz/rmZ2emsk5cunJdGI0GbVPZwIPlmIb66mvn8Q3&#10;1v2ry+6FOd8yHLgIDshz4MFKcGU5sLzkX1oMra4knjye/eMfZv/0x9STJ+GVFf/CQmBx0b+4kPny&#10;ycwfvp7++sv8kyfTT57Mffllem3NPzPtzmWk+dnY44epr55k/vBl8usnsSePIutr8fW19BeP8xtP&#10;pr/6Mv3kSeTBA9/c3NT0tHtmBtIMr67GHz2CDdywwS7YwBFaXoZdsAWXliIP1hLrTxLrj3k24BcS&#10;iaysRldW4w/W0uuPs0+e5J48yTxZT60/FNvDteTag+TDh6lH67Al1h7ClpS3+OoDvsVWVvkWX3kA&#10;W4JtydW11IOHmYfr4Igur8CWgLM8WocNzhiYmw8tLEYgHI5afQCppR4+ykAeHj/JP36SW3+SffQY&#10;NnDARtwzc6OxxEgkOpFMufJwzbMQ4p2bt6ez1khsMBAcCUfGovGRcHQwEBoFc4pGB/3+AUkaCYfB&#10;PRQM9nq9d6ZcfOv1+fok30DAPxQKgmMkGhkKBwdCwXs+zw277abDdsvpuOtxDwaD/f7ATafr1pS3&#10;e2zy6qQdtjte32Qm656bH00mxtNJ+3RuPJvoj0i9IZ81FRlNxyZyoKCh2z7nLa/jmmPi8ynbXcl7&#10;zy/d8Xk/czrf6ev7TW//ewNDH1nHrjtcd3z+O1LgPmQyAyqeuunxXbU53ukfuO6cGojGRpKpoVhi&#10;KBqDbSSWHE9lJzO58VRmMBy955M+HrF2j43fdE31+gO2bM45Ozscj98PBO74fJ+7XNcddjhpXyjU&#10;GwxC+Hguezfg/9w9ddcv3XS7rtttN1yOW25XX9Bvz+f8K0vBtVXf0qJrdnoim57MZYaikf5wcCQR&#10;s6YTg7EwtbcZMLmsYyZrz2dsudREJmHLJMEqnLkMOEbjUXsuBW57Lg3esXSM3QpaagTWliLrDyBx&#10;x3QO0odfWy7rnM5JS4u+hXn3zPTUdN4zOxNcXko8Xo89euiD4imXA/WNra1lN77Ifb0Bqh8AU8zn&#10;vLmsN5Nxp9OOZMKWiDpzaf/SQmhtOfRwBWxSWl7wL80HlkCzl6J0WwkvL1NjmJ0VG7MK2Nz5/EQ8&#10;DqWnI5OBc3mmp6X5+dDSEmxgnL45sB+wokXqhnIKiuB02pPPB+cXQGVh8+WnvXDT5mZCi/PBhTlp&#10;dprnzQfZnp6hWx5C6CZNz8Cm9vpnZgOzc8HZedgC07P+/Iwvl/dmcq5ECn55BAjxZHPuTNaTy0kz&#10;s/7ZOb7BgfRYsJz5hfDCYnRhCbbQ7DxskXnqJcHlFbgSWzo5kYRaItAvSa5sbiIRm4A6IRi863Ld&#10;mJy87XDcdjjvudx3na471O2A316PBzZwfz4+fn1sDLZrVusng4PdQ0NXR0aoe2CgZ2QEIkC0Pq/3&#10;lt3x3p17P7t2/f2793uGR6+OjH/UNwTb9dGJXq90z+295Zi6M+Xuk6Q7Lmcf6Jxj8oPee7+49dl7&#10;fb3XbJPd4+MfDPT/6s6dX9y+9Zv79z8cGrput3/ucFy3O3rGJ9/vH4SQmy73tUk7eG+5vb2B0A2n&#10;667P2xcK3ppyfTDY/25v76/v3r46Md7rlwbDof5QaDgWue+T+kOBu14vbAOg+v4A/ILF3nBOXbc5&#10;rk3a7kApQDdPb8B31zd13TH+mWMStjteF4Tc83lvOB2fg+X4vNcmJz8aGvpkeOim3dbn8w6ywgLq&#10;3slk3BoN3fe4bFARhYN3va7bbkdvwDscD8E2EAn0haT7ATiF65bHBekMRUKw9fp9N52Oz+yTkP6t&#10;Kedtt6tXoruGo2FwgBGOJ+OO6ax7dgYqedhA7ezp1IDkgxve7/XaEglHKjUZj1tDoZFQyJ5MgndQ&#10;kkAWo+HwVDbrymZHo6HhkH8o4KNbUBoJ0G3A5+31To1FQ77ZaWc2PQ51YCwMv/Z0wplNwebKprz5&#10;7FQmZYNd4dBYKAiH93k9/T4vnAjOyM87HovBL5zFOzMrzc558jOOVAbuxlgsOhoJj0UikA2IDxu4&#10;IaYzkwGDgYw502knFNmpNGgzbI54YjwUmghHXMmUAxJnmz0Wn4xEx0NhZQMv25WAX4gMh0AgOOzR&#10;mCMat0difHPEeJyEI5EspKbdRARwx+gGbmciSaBon0xBARA/1K556IsgiAK55/GMQz2bTb2KdoIg&#10;JpDJZMKVy0KtinaCIGaQsVjMnkpAG/RoV6WPfn9x/U6JXwTZe5CRSHg0Gu7zug+2togwE/6///qv&#10;2ytfffnv/3P93/5z+S//feaf/5b8078Gfvcvzo1/Gnn0h/urX7+TXPwovXT1HayXGKXff0YaCjIc&#10;DN5x2T+fGD1Qzk7AMMK//5fpr/+U/uqPsS9+Lz362vlgY3Tpcd/CoxvTD8BCXneExxYe1sZOJHm6&#10;vkr3lDB1YM3YMF3dHfJh9PCvAjsxTxOpL8jdKddN28Rtx+Thcms+QmXy8F//M/nlHyNPqJE4HmyM&#10;LT3pX1i/Mb3WnV39TWLhuNX3u7/8m5GdgD6YPUc2Q3WI5mjDpEBTdfpW+oxbyE8JVHYCCSvpquxE&#10;HVyA5gKoXkaQmkHuTU1dH7dCfXKorbBuRDFf/8f/Gn/8p9k//y34+Hfuh1/ZVr+wLj3unYeaZK07&#10;s/JuavEtKftTd/zf//M/y9mJWqflcPV+QSFIt1NvE3S3/mDdQeKQwpEG5yuPYg76ikLZoUUdrahu&#10;4cdAPnjGdHuReoP0Sb6hoH8k6D9Ssh8/9Oj32W/+NfnHvzrXvpxY+WJocf3u/MPPpx98AkaSXPxp&#10;ZP6CMzYwvVLeTgrKWgxTebHb7JBCOAQb6idDdTiFxlU1z3R7K4OrNnPorwDSK74oYzuhp1bnQ3GX&#10;vBxklwE78QwFpXtTzhLPGf/n//5/76x+nfunf4v98a+8JoHm1u3Zh9dyqx9lVt5LLv4sNndyVHry&#10;z38xsROmHRoTECiKwRWZIgeZHCLvLhwgoDtoNKF4yuE9EFEdxhLQJF4h/IxwuGIwMpCaQUrGdqLB&#10;+ECk/iCObGo8Hrnvdu5vaRZhJdn4+vdgDCW22vTjEWQ3IWPxyEgoMCB5cd4KgphBbrscd1z2uy4H&#10;Po9HEDOINRa2RoIDfu/hTnw7HkGMEXYyEg4eteDCHghiDJlMxsdi4eGgdATrEwQxgdjTicGA77Nx&#10;6yvNR0UYgiBayEQi1ufz3JgY21+RnWx079M9PFAhWfZ1q54GFD1nqA2604BXkwuOnDWafy21zqL6&#10;psDZDfKmhx9BH9fsxO0zQCdHAc2QOTuT1dIqpREuj2d8KZuHuPIZRyYJVYpZP75IsYrgOSnogJy3&#10;4osqxKGXpN1ZmQ7p2ei2yCctuoM8SCPefRaLmZ2Uyhuwleypb92+7m75OSVFPocmd8bwI9Tnpwep&#10;MkPTMriMrUGF183+628BO40pReenmVQnQQ9n/u3kkItU41YlB06xl7l091YVSzjBpcmiKqAQiUNu&#10;OCavT4x+2Hfv5aNHRJgh7MzCzdBaKsuTLtvqi6Koz13IUQF93soj7gQ9Sn+yAiznIm3drePQHeXy&#10;Bmw+ewBNS30S6rRY5JtlDEQrcWvgEgyyoQrdfD4N74qGIqUzQFxh4dz0EPlC6KUrF7X5HMrAkUoq&#10;kDx3K2kX9souJQQc/JSKg7sLmaKoA9QRwU4GAtI9j+uqdbh8/6RwpEoqDKm7ewP2as6puhCO5sTq&#10;HClos1YBNBUuI6gn6H9Ikn02nRmxOjnFXSRvlgvNmWmqRXkDNJEqAQ6gCiYOKjqzJjF1scOOE26G&#10;+sz6e89Rx9h0PhlF2RNocgJJi2AtIpL+zDQ63SX/ldlyDuWjeK2nlxIkW8gIcyl3VQ7QnBk8xZen&#10;BGiiktF4zBqN9Eu+ip7HyzdTkzpHzkkBiKwJUUu4KIuAUVh55Czt65ZYDnR2AoFsL8DOLUdX4Gcs&#10;lzdga9njWeEOzeFqwwC0XiUuuwZWDxZ204yovNxfSHrL+RQ3RIecFM+JSSw5kiafFJoZ5d7LbD2H&#10;hfMoKapCIV1LN70ZHFFwKruYU53DonyoA7Q7yW2Xs9dL1w0ysxN+Xk1yMjQpmh92XiUnCqorEEAc&#10;7R1TUWpfGcRdU+cAzq3JNk9dhDLYLtUhZc6/5eyVthNIVpUdDTyz8kkrPf9W8qm+LcYouTOJWsh9&#10;+fNv+U6q0JYqRsBZWKbkDBfiV3R+fSTSM2r9bHLipt32arn3tBDkqYW+fwJdlD6v52Bb2/9AEMQI&#10;Om9lLB7p87rV8+qhnhIuBEHAIkaigaGQdNftONhWWEcC7QRB1JDJdHQo5Ov1Ol/tKPTjDe2EvgNY&#10;3NtEkKcAYs8krJFgv+Q53FnoxzM7kQwWbNDYyeYMh8bWvmlbHIIg9Ql973c0Rte5U69LVO36hFmE&#10;sUGU2IUg9QIZi0f7/d672nUkqJ3Qgecy1Ye+xjGD2YKZiaGhIPUPuem0d1uHr0+M1tBOWFpmMUsa&#10;EYLUBeSO19Uzbv1kZHB/q3ZcWNiJ+LOxQdf30Wo7aHjF9QBNxsgaSlkQgtQLZCgavC957nmnDncV&#10;5tWT/+ucvBBWcS3Cw4RyG+0uATOXAps4EkF2EXLNNtYflPr83oPthXVTQYWFC0EQsAioTMBOoD7Z&#10;r1qvHu0EQdSQG1MOqFJgO1ByHW4EeZohQ/HwSCLSG4B2VwXvnyDIUwkZjkUGQ+HPbfaXjpR6n9Gk&#10;O7/ZoSpdPx5HupDGgIylEkORyA2H86WjldsJU/dNKbnZESwch72QOof0hwLDkegNu+Pl5sLzE2oV&#10;lVNezak1mJkVOxdaClLXkBtOx02Xo2fMalqfKEaz5VZSSVNgO7EBhtQ1pNcv3Zpygp28eKSwLpHc&#10;jbD0gBIbKziNUnEtUMIWsDpBGgAyEA7e9Xiujo+p210KVIurYCcUZhAaYykOQZD6hNyXfNcmbb8d&#10;GHz5qImdmIPVAPKUQEbi0V7J/9mkbX8rPmdEEGPIzSnndRutT144fFiEIQiihQzFYv3B4IeDg88d&#10;PCjCEATRQqyJZF8w9LnDeaAN560giDGkLxS5JwWu2xwvafvxUgXvKpqPhhmA411I40I+HZ38zOH6&#10;cHD4xwcOiDBGsZ0Uh1RsJ8wijA2ixC4EqReonfz6bt9b12786JX9IoxRTTthtmAWEQ0FqX/Ie/3D&#10;7/UPvnO/7yeHDokwhs4qqDY39bB35AsKX6md0MRMTaGkESFIXUCu2R3XbPZPR8dM7ISquMY45CAI&#10;qdhOxDEGcUtZEILUC+S213vNZvtoeOi5g2X6J8Vswk4EwupkNncwguwWZDAa7gv6r02Ov3BE85yx&#10;NnaCIA0JuTHlvGob/dXdm88f1rS7EARRoPVJb0C67Xbtx3UkEMQEck+S7ng9t6bweTyCmELuSv6b&#10;U+5rk7aXWwrrd1H4CBV9UWuzA1K6zjoOZyEND+kNhG9NeXrGJ17UrbdCO+mg4lTpK+2rMwMxMAtu&#10;ctjhRxoWct0x9enY5IcDI88fLrz3uyWoNZjVHfgwEWloSPek4yPr2Hv9g9u1k5KmwHZiAwxpVMin&#10;Ezawk/cHhl/Ybn1SwhawOkEaG6hP7B+z+mTbdkJhBqExluIQBGk4yFWH/ZPxsfcHB57H934RxATS&#10;GwzelaQbTtcrLficEUGMIVdtDmh3fTRi1b3PiCCIArWT3w5b3+3tx3YXgphBBiKxO17p09Fx/XNG&#10;PZt54FhFSj2VMYAOG2iiw/E4iIBsFzIYjd/2eK9O2F5uVs1bYU/QK6UC69GNGfNBsFLHmWbAItGD&#10;lUO11ltkJRxtJATZNOS6wwn9k/dLjAtTLdtukayzE+4vq7pwZvkYlXEUnKr9FBMrQZBtQ+2ke3zy&#10;t0MjL6jWq1egNlKNspjZhZoy+szPa4i8hj5PUsmaOIParvTnqIbBI08n5KbbC/2Tmy73gfZ2EcYp&#10;qKqZmeiK81IwLdZEZsnzlHVGVM4qaXSNeUC6koUmrsmQ3lLoCcsljSDGkM8cLuifUDtpK9hJQRVL&#10;aVe17MQYjTlQ5Kxod6h9ugzRXbJ/E3lFkCLIR9ZRaHfRdVN19QlHVk4jNqF7zE40mCWqUNpO2Hsx&#10;DFUWzDJUlBSCbA4yFIl2j4590N9vvF59lexkC5S2E8Ms1TZDyFMMGQxH7vukz212w+9pIQgCkNtu&#10;T6/kv+l04neCEMQM8pt79z/oH3j33n31d0wRBFFDbjicn9nsvx0YNP0uNoN2CrbTF6adi0r7Dvq4&#10;7NxqVDvpPk26GxsSjY79FKSakJ6JsY+twx8NDbx0tFR9shN2AufQmQf30nOLU+vMQnjpn1KUOzGC&#10;lIF8NDL0bt/9X966oVtfWIeZKlZqOpXWJxCPJqkyjYKHpqE+H/XLiQqLYeEFKj0rgpSG3HK7broc&#10;3aMju1+fmKEyGiUZnh+LaiC42FL0doUgW4Vct09+7rBdHR/ddTthp9BDT6myE0Dtg1RViWotBa0E&#10;qR7k0zEr9E8+HOh/4fCrIsyIHbITzRlkTdfuUNuG1k7UlqLfgyDbgVx32D4Y7P+Ftn/CrKJiqlRq&#10;G5602E7UcGson1s0GWR7kL5Q4L7fd8Pp2N+qXV8YQRAZct9P16u/6XIeaMf16hHEGPLp+Oi7ffff&#10;uX/3Re33tBAEUSCjqURf0H9f8h7q7BBhDNqJVtC27wu95VpAT7yJ1Isygz14pPqQ3oD0sXXko+HB&#10;V7TfPymoG3dp7EZDRd34stpvmj4uHIHsPuSu5L1ut306OvJSs2Z+l0Zvtaq4lfqkrJ0wIJYcSWUc&#10;BadqP2UrGUGQLUBuul3d46MfDvbr+icFlZRdVNW1hXRxiCk0aimVpvtNwIUjkF2HjgvfnHL2FD2P&#10;1yiurGxqw1C7y6NRWaHiMuVSodE15gEJ4cIRyE5CrKn4/YD35pT9oHZcuKCCGmXk6leBcuugR6lT&#10;MUBjDhRZ0bU71D5d1tSWotuFINuBDMfD9/yeO17noQ7VOhKyigq30DgaKrupTm7CXOihZfS2tJ3g&#10;whHILkJu+1yfOSe7x0deadnl9+NL24mh1pvZCYJUF9If8UN98rF18IXDh0QYgiBayE2P437AA/0T&#10;nN+FIGYQazJqTUT6Q9Lhrk4RVsdgQwvZFYgtnx5Lx8FODnUarQepgXYUtqam9EgtFXWzaQ+lAtR5&#10;kjs1CqJ3s7HRwxKr6LwIooVM5lNQpfQFvXo7Me89bwFmJ3p1LmFywiI3UX2II0ztBEG2AXHO5Sey&#10;icFI4LBF2+5S65deXzete/SAQhJanzE0TlOTUf1lajzMRCx6O6GhZc6FIGUg49lEf9h/x+s82KF9&#10;/6RgC0VqzQI2ZSj6JKjyltFeFkWOVMhMCTsB+EHqnNHYhuaGIJVDbLmMNR6963Xrnscr6gh/xbom&#10;oKzwS/1sxhX8VGwqRaZmEFIM1fqCqZa2Ezlu4RiAHsbiqo9HkE1DxtNJsJP+gPRq0fsnTT2SWGpO&#10;qGax2hnrbDH0AHVMqs1lj1SpvFrPS59TOYidUm0bquQQZHPQ+mQ4Gr7l0q7DrdNFvWqq1bZGyGpO&#10;tbscemugmJhSkfUgSAWQwUjortdzw6mfB4kgiAK5OeX8zG675/UcsXSJMARBtJA7XvdNl+OO26Xr&#10;nyAIokD78UO06eXWzKs3Qt9J2Rloh6LkaWmHRNPhkDtPsAM7Ikh1IJPZtDURGwoHy7a7tmUnVJtL&#10;HC1bQ8XnKPTHTe1E70aQLSPsZCQaLmMnVB3Nh5HKUsZOZEvpYXYizmUK13xhKsxOCm9xGYGWgmwT&#10;4pzOT6aTI5HwkS5TOwGN5NrLf7eidmXthMPPITwyhoEKNGV1jpj5VHIuBKkY4sznJhKJ4WDwiPG8&#10;+oKSKq6tNGaoNiu6y1VZgaYF++EP3VF8DnqsioIJsBzRacCq3PBc8l8RhCDbhdrJeCI+GPAf7tTZ&#10;CdPmIg0UHqa8m1DFiqIXzERvJ0WHFsJoymqLMnIjyPYg3rlZWyqpq0+ojpVQzQKGEY2oJKJas8vZ&#10;SQF+FDNqw+yhsSDbhzhyWWsk3O/zHi73/KS0um4XtWEgSJ1BJpIJeyY9EoL6BJ/HI4gxxJXPQ/9k&#10;wC+Z9OMRBIF2VzZjjUaGgoGjOL8LQUxgdhIJQz/+6E60u1jHukAN+zsIUkVIr88LRjISDB5qq+W8&#10;emYgBmaBI1JII0BGQiEr2Ink339U8/2TqkKtwazuYCO6aClIXUNcudxUOjMaCB6uXX1S0hSMn3wg&#10;SD1BPLMznlxuxB840lG7909K2AJWJ0gDQKam87ZksthOoKlUXe1lBqExluIQBKlP2PP4UGg0HG4u&#10;Hu8q1a1AkKcI+pzRlkiAqRzF54wIYgJtd9kzaSt9/wTtBEGMEXYyGo3g83gEMYOOd9kyqcFgYBPr&#10;rbCHg4IdHqqiff+SXSaaN02e6BE0oOoDE8hTBHHms7ZUciQULD2vHrRtOz16NrRVSICPdJmrrWwN&#10;oNuVnZUlyNIztRO9G0EqB9pduclE7N6U84VDB0WYGaBlW7UVpseqgwt6bQKNgMtKIPUCtLvy9nRi&#10;OCjtb6583grTyc1onHyAQmUGZ1iflK5k9PUJP3Nlp0MQE6DdlYH6ZDwWbi7Xj5d1fSs6x47VHMgq&#10;CVVNUIAGwl74Q3fwg6hL1n52ZIFCqsyAcFkJpAYQRyZtDYf6vd5D7UbrQW7HOFSUtBMzCmait5Oi&#10;3BTCaLpqizJyI8gmId6ZGVsyOShJr6rtRNFrql5V0C/Z3AqUT1Ot2eXspAA/Ssm/hipdDPL0QTzT&#10;05OJRK/bfVD9/ZNdR20YCLLbEGc2OxaNUjup6XtaCNLIEEc6PR6LDQcCR/Tr3CEIIiCOXN6WSI2G&#10;o80WiwirJ0p3RhBkZyD2eMKVSg/7pOauEnZCuwvb0lfaha4gAdbTLo86Jd5xFx6K6NpsbNAhYuy3&#10;I9WAePO5sVC46D2tChW2YjUsZyfCECFapeYom66ZnSBI9SCh+TlffnoiEjV4T0uBql6x7smaWgnl&#10;7ESk1mSUoqnxMBOx6O2k/KkQZJOQyOKCM5GcCEdK2ImxmRSX5CWoQHlpFIDHUlcKsMP0UH6QOhc0&#10;tqG5IciWIe/duDHs8Y0Hgi1m/ROmikb2QHdU0U6AQorl7USOq8mFUsWpj0eQ7UK6LrzRcursyUtX&#10;nt9/QIQVoDpoqt6KTlYCTalsZJXKV1qfqA6ih2hsQ5UcgmwL0vna6x3nzh/qOv7M974vwoTKFesm&#10;Cy5QsZFUhKzmVLvLobcGikluiqwHQTYPOfnGpePnLx45dvL/fvY7IgxBEC3kzKUrYCedZ17/tqo+&#10;QRBEDbWTE+cvthw//cx3vyfCEATRQk5dvHTs9fMdp8/srp3QboRBL8K0C2/S7TCNX5qiwyD56va+&#10;kMaG9k+Onb/Qce61Z75XbCdl+siGMA0uHMC85TvSajuRz1qEnKqs1sXGYmQn6qRZ2pWal3GojCZZ&#10;ZI/D7OTCG52vmfZPqGaVUJcimPKqDihWZiNMtM5AVWl+ZEomSyPSCJu2E1Uc9clkxC60k6cJcvLi&#10;JQvUJ2fPGdUnFKoqm7YTNRUdvDmtM9J2kU/4Q0+oyrWhndDAQsbEQQI5DneqdmjS2lyOkcaGHL/w&#10;BthJ+5mzVbUTzQE0BaFSbGcBGsj2Mky1TqOS2iTEiRTVNtBeTZASURMOoWgnSAnoc8aTly63nz33&#10;rZ2wE1NKal3FKsnOpM+u5miVDajQmoMqjnaHJq2KM4XsAcipy1eOXbzYfPr0t777XRGmhWrNpu1E&#10;QyXapNc6zVk1O3n62hzR2MUKLUI0R6tsoACNoTpaFQec2jMV0CSL7HGonXSdPw928u3v785zRq73&#10;QLHSMfXn7KRGGtqSQJUlUwtC9h7kxKXLXRcutJ8798Of/ESEIQiihVguXWo+c7b59JnnXn5ZhCEI&#10;ooV0QefkzDnLxcsvHXpVhCEIooWcuHKl6+Klsz/7xf4j6nW4lV5DOSpspNN2ffmoJn1js960Otw8&#10;wzxK0X7D7pD2NGIpChZT3THRsZN9J2R3IMcvX+564+K5n/9y/9HS69UzRduySpSzE70aak5UpMAA&#10;hLE4Ilsl1JifWGOCNHapjz/QA1icsperSRbZs5Djly4du3zlwq/fOdDcLMKMoRpRStNLQ7Wu/NGK&#10;1jHtN0dOSavL7CDuhR0sTiGoKEUIVU7HkQ/iqNLW7lBlU+NE9jDkxOXLra+df+1Xv9p/tKSdcD3b&#10;skpQravMTmQlLqJYq/Ve5QQG2qsJKhyrNgG1W5M+deoRuwzOhOxByIk33+y8cPHCO+8ebGkRYQbI&#10;SiNZyiu7ITSByuyEaR11lKBIM8vHN7ETdqjIGISa2okm76q0NMkiexYCjS7aP/mFaf+EqaBaFfRa&#10;UxFU6zZhJxSVojIMVJLlTRiCoHCU9pRKVBldUoD2wlSnp049YpdBppA9COm6dAnqk1Nvv/3KkSMi&#10;jMOVw1S3+e4qq4hKN4spoZLcCIx3lkxTZz/qeGWOE1QWC2l06POTrouXT7z505cPa+0EQRAZcubt&#10;t09eudJ87uxLr+JzRgQxho93vXbo+PHn9+8XYQiCaCFn3/5Z5+vnO15//flXXhFhCIJoIWfeeqvt&#10;zNnWU6e/84MfirDawDvM6nGB4hAEqU/Iubfe6nrttY4zZ54xeU+rGjCLMDaIErsQpF4gr/30pyfO&#10;n7ecPVdDO2G2YDZ6ioaC1D+k88y5UxcuHn/9/LM1XDeVPmUwM4WSRoQgdQHpnZh8/a23206cqmW7&#10;i1uKkTWUsiAEqRdIOD9t9wff+aT7B//4YxFGoaU8VWv5b5Vg5lIAqxGkMSDZBw8SCwvh6ek23Xfn&#10;ZJVGXUYQkl1/FF9cDE5Pd506JcIQBNFCEqsr/lxuKpHoPHlShCEIooVkHj0Mz8254vFWi8l3TBHk&#10;qYfEV5alXM4Zi+nthI9QsZfINzkgpeus43AW0vCQ8PycL5uF+qTt2DERxqEjXaDiVOkr7cozAzEw&#10;C25yOB6ANCwkxjrx0D/R28mmodZgVnfgw0SkoSHQOeHtru3aSUlTYDuxAYY0KiS5shKcmYH6pP34&#10;cRG2RUrYAlYnSGNDco8egakE8vmOkydE2DZgBqExluIQBGk4SGx+HrZgPo/PGRHEDBJbWAjNzHhT&#10;qY4TVahPEGRPQtJra5H5eXcyue3xLgTZs5Do0mJgZtqTTlelf4IgexISXV4KLy4E52Y6T2P/BEGM&#10;IfHVZbAT33Su3aw+2diQqjGsi0NhSONC/DPTUj7nTqfay/TjNzOBRQ+ziBKPVtBWkPqGJFaWowsL&#10;gel86Xn1zEropMitmAqzBXxUjzQuJLWyAnbiz+VKjAurZm5Rrd68qeDUL6SxIanl5ejcnJROm9iJ&#10;gRqD1m+6/KeWYmQNpSwIQeoFklpdFfVJUburVItoi/rNzKUAViNIYyDsRMpm1f2TSq0A+xbI0wHJ&#10;rK3FFxehPsH34xHEDFGf+DIZnN+FIGaQ+NISf59x2++fIMiehdDKJJu1hcPadSQ0HW5Nd5vu2XL/&#10;W9ePx64N0hjQ/knMoN0FCs2UmP81fWoiRysLMxCDqCwch72QOkf04wN53fN4bgAFM2AjWwZUbiVm&#10;MQ0e0CBInUHXWwEjKVpvhVsI1eHKLKEkJU2B7azCSRCkdtD+CdiJJ5XS9uOVmqRQpXCVZuquDqyE&#10;ErZQ0oYQpD4g6ZUV6J8UPT+RLYGqsazgECY0umAniumUhRmExliKQxCkPiGZ1dU468eb1CcMrtEF&#10;eyjs1cZDkL0JST94kFhaousS4XNGBDGBRObngzMz+DweQUpAvLmsP593JRP4XQcEMYPEl5dC83P2&#10;WLS5q1OEIQiihdpJcG7WmYi3HqttfYLjXUjjQqAy8eVy3kxN1+9iFmFsECV2IUi9QOIPVoKzM95s&#10;pvNUzd4/YbZg9pQFDQWpf0jq0VpoYd6byxS/91s96BNKM1MoaUQIUhew+mRhzp1Jtx2v5frC1FKM&#10;rKGUBSFIvSDsxJVOtmrmQdJSnqq1/LdKMHMpgNUI0hjQdVOlmbw9HmvRjXfJKo26jCAksrQIlclE&#10;JNRi6RJhCIJoIbGVJW8+B/VJbfsnCNLIkNDivD0RHwsFW9FOEMQEWp/4Z6en0in9dx2ULrcyHKXp&#10;hKu6LbrOOWB8CKV4D452IfWPeH7CxoW16xJRRVaMgXpMFbrEzqJd2qeK1Id2gtQ/xJPLuLNpdyqp&#10;X79LYydMvc3GvjZtJ5pk0U6Q+oc4kwlfNhtbWNB/x1RjJwIaxlHvKWMnanTR0E6QxoDY4zFbJHK1&#10;v/8fnn9ehHGM7ESBVQuyhpexkxKGgHaCNAbkygcfHL90qe3s2W9///sijKOxE/CobUZjJmgnyJ6H&#10;dJ5//cTlS7A98/3viTCOxk5qBNoJ0hiQM2+9dfLy5eNvvPGdH/5AhHGonRj1KapEjZNHkGpCTly6&#10;ZDl/vvnEyW9997siDEEQLeT0lTdff+vt4+cvPKvrnyAIIkNOXbx07spbJ86/8cx3tf2TImhnotYd&#10;FgSpS8jx8290nXvdcu71ovoEehCavkORnWzOcGhsbW+kOARB6hNy/I2LbWfOtp85+0y5/sk26hNm&#10;EcYGUWIXgtQL5PilS12vn28+fuKZ72jtpGhcuNhO9DWOGcwWzEwMDQWpf2g/HvonHafP1NBOWFpm&#10;MUsaEYLUBeTU5SuvvfnTkxcuflvXjxd2Iv5sbPSAQ6vtoOEV1wM0GSNrKGVBCFIvkJOXLkFX/thr&#10;57/zA9VzRlrIc/UtrkXUew13l4CZS4FNHIkguwhpP/fayTcudZw5p293IQgiQ9768MPO8+ePnb/w&#10;nR/8UIQhCKKFuNLJtz766NSbbz6rbnchCKKCpNYfTqWSv+zu/s4//IMIQxBEC5nKZwOz03cnJn7w&#10;3HMizAiT7vxmh6p0/Xgc6UIaA+LNZ+3R6I2RkR/p3mfUorUTpu6bUnKzI1g4DnshdQ7xT0970ul3&#10;rl37zg8L/XhqFZVTXs2pNZiZFTsXWgpS1xApn7eFw+d/8Yv/ZjYurBjNlltJJU2B7cQGGFLXEFcq&#10;cdNqPfPTt575XuF5vNyNsPSAEhsrOI1ScS1QwhawOkEaAOJIxH99tefUlcuG72lRLa6CnVCYQWiM&#10;pTgEQeoT4smmz/3s7a7z5/XrrTC4KpuB1QDylECGJV/n+fPNp059q9z7jAjy1ELuOezHLl5sO3v2&#10;GXw/HkFMIJ+NDHdduAD1CdoJgphBPu3tPfXmm61nzqjHuxAEUUM+uHUL7OTwyZPf0tqJVMG7iuaj&#10;YQbgeBfSuJDu3t6TV66AnXz3H38kwhjFdlIcUrGdMIswNogSuxCkXiDXR4aPX7nSfObMP7zwgghj&#10;VNNOmC2YRURDQeof0j3Qf/zy5bbXXnvupZdEGENnFVSbm3rYO/IFha/UTmhipqZQ0ogQpC6g/fjj&#10;ly4dPXlSPQ8SkO2EqrjGOOQgCKnYTsQxBnFLWRCC1Aukz+k889ZP20+f0c1bke2kFJuwE4GwOpnN&#10;HYwguwVxxmKXfvGr9lNn/tu3nxVhjNrYCYI0JGTU4/3FB7/tOn32W89+R4QhCKKF2CT/rb7B85ff&#10;+jauS4QgJpBQftoRDH947TPNOncIgqgg8cXFUD4/6Q889+KLIozDR6joi1qbHZDSddZxOAtpeEj2&#10;wYPEwkIgnTnS1ibCOLSTDipOlb7SvjozEAOz4CaHHX6kYSHR+bmpaGzM623t7BJhW4Rag1ndgQ8T&#10;kYaGBGenbcHgiMfd0tkpwrZGSVNgO7EBhjQqxJvL2KLhIc/U0Y4OEbZFStgCVidIY0Nsseg41Cde&#10;b/M26xMGMwiNsRSHIEjDQXzTeXs8NuCeOtLeLsIQBNFCHMn4RDgEVUrrMYsIQxBEC3HE4+5Ewh6J&#10;tHRtc7wLQfYsxBWP24KhMeiftG+zH48gexYyFYvbAsGRKffRttL9k808cKwipZ7KGECHDTTR4Xgc&#10;REC2C7UTuz844nQdaW0VYQB7gl4pFViPbsyYD4KVOs40AxaJHqwcqrXeIivhaCMhyKYhnljcGQxN&#10;eMzbXVTLtlsk6+yE+8uqLpxZPkZlHAWnaj/FxEoQZNuQQCrjicYnvL5mo3YXtZFqlMXMLtSU0Wd+&#10;XkPkNfR5kkrWxBnUdqU/RzUMHnk6IWAkjkBwVNfuAgqqamYmuuK8FEyLNZFZ8jxlnRGVs0oaXWMe&#10;kK5koYlrMqS3FHrCckkjiDHE6Q9Nenwjk44jLQU7KahiKe2qlp0YozEHipwV7Q61T5chukv2byKv&#10;CFIEsfmkMZd7eMJ+VGUnBWTlNGITusfsRINZogql7YS9F8NQZcEsQ0VJIcjmIFOBsM0jjTvdLYbj&#10;wlWyky1Q2k4Ms1TbDCFPMUSKJz2RmDMQbNvu+ycIsmch3kTSHY6CnbR34fwuBDGGeOIJsBOHH+0E&#10;QUyp1E5op2A7fWHauai076CPy86tRrWT7tOku7Eh0ejYT0GqCdhJ3BONOoNgJ6X6JzthJ3AOnXlw&#10;Lz23OLXOLISX/ilFuRMjSBmI1e22BQITXm8FdmJApaZTaX0C8WiSKtMoeGga6vNRv5yosBgWXqDS&#10;syJIaciE5J/w+AYn7UdbtesSaWF2UqlRGLAdjVUZjZIMz49FNRBcbCl6u0KQrUJ8ydRUKDLqcu+6&#10;nbBT6KGnVNkJoPZBqqpEtZaCVoJUDxLK5z2RmM3nbyn5ntYO2YnmDLKma3eobUNrJ2pL0e9BkO1A&#10;MotL/kTSHYqonzMyq6iYKpXahictthM13BrK5xZNBtkeJJ7JR1IZfyTWic9PEMQEEktlA5G40yu1&#10;4fvxCGICiSYz/nDM5fW3dVRhnTsE2ZOQcCLtj8SnfAGdndBOtIK2fV/oLdcCeuJNpF6UGezBI9WH&#10;RDO5YDzp9gfbtfOFC+rGXRq70VBRN76s9pumjwtHILsPiefyoWR6KhDs0PbjNXqrVcWt1Cdl7YQB&#10;seRIKuMoOFX7KVvJCIJsAWonwUQymEgdP3VKhDEKKim7qKprC+niEFNo1FIqTfebgAtHILsOCWey&#10;UJ+kZ+dPnT0nwhgaxZWVTW0Yand5NCorVFymXCo0usY8ICFcOALZSUg4nYUqZWZp6XSRnQil0ygj&#10;V78KlFsHPUqdigEac6DIiq7dofbpsqa2FN0uBNk6f//7/w/SJDVcdNd60QAAAABJRU5ErkJgglBL&#10;AwQKAAAAAAAAACEAWS31LPhYAQD4WAEAFAAAAGRycy9tZWRpYS9pbWFnZTEucG5niVBORw0KGgoA&#10;AAANSUhEUgAAAXIAAAKiCAIAAAEzl/B6AAAAAXNSR0IArs4c6QAAAARnQU1BAACxjwv8YQUAAAAJ&#10;cEhZcwAADsQAAA7EAZUrDhsAAP+lSURBVHhe7L33gx3HcS46/xbwy7MtS/Z999pWJinktCTBKAaQ&#10;IMAgUbKsRICkmEBkYHM+Z/fknHPOcSMWAMUgSpZ0fZ+vXlVXT084ZxcLEAQWwHwYzPZ09/T0VH1d&#10;Xd3TZ0byNeqmaMyWTs4lYnPxxGWXy5JNnZ6znXXaHPWSu1m3lnLvTI25W9XxRNhSyftaLVezOV/O&#10;hxq1WKtpKxcTy0uFleX4UtdbLaevrAZazVi3m11Zzq9eCdcb4Wo92enCll1YSrXZvrsQrTfzCwtX&#10;/vzn+u8/LSwvL33xxWd//POf/vd/Se5qyZnPjnh9o17foNM54vOO+Nzvz5jNmdRFr+OdyclTVutY&#10;JPqReW44EBgM+IcDvpFgYC6bnI6GLKXsTDIe6bT91bKzlA/Uyo5czp7NWtJpdz7nzGQd6Yw7k3Vm&#10;Mp5cPlAo+XIF2PuLJU8ml6436lfW0o1268pafXX1yrWr1z+5JrlKpXMW2yP79/1tC0CyZDJzyfSP&#10;DuyHA9/Stbd/tm/Aggknt0uSNIChv/2NYv72t+bf/maBWAJF3V5I7nJ5yON8aM9uOHgr3YDaUEIv&#10;mqyCX1M9CJI1X5hLp3YcPMAj7ipAU4XpcPhHWt4IAQwokmhuOwGaQojUbZLUGymAYgRlcy1vCtJ8&#10;Jj2fThGLe0s80cSLWQYgvgl/KBKvweoBtRGRALryiW2iECDZtuaJbez0TUHy1kr2fPqhvXt4xF2F&#10;5K1XpiJRaFNwu4DtA3SvSFkQC+xvStRfEVibSy73jxiL1ZpizRvbM4a3n4QwxX+tkKZi4UGP94d7&#10;9/KIuwrprNN6zuH87s6doCm4/e0nGW+5nO6gkhgkUy41Ggx9fxdav7sOaSqVOW1z/NsjjwxI2+H4&#10;ZBPtP7AZArht32zjvC2QRsOxs3bXvzz0ENQGLP9JC9RBwR2vTTQ6GPT/cN/WYLG1XD7n9n57B7AY&#10;bcvJJlhOVBngLmjqgtc7GAx9d9cuHqHFHbV9cLnZTGYsEoHaYKfzN4u4OHQ3BDqE7gbCsIcwxQMG&#10;Tpyg1NsFaTgYGguFH9qH3hYBDA/1EvyYgWpDYbnbvv2QptKxSz7PVrHFlnJuKOj/zo4dA+AjMGcA&#10;/gJbLEwpAkIwapmdaN5mVkn2Sn4qHv7Xhx/iEYwxsDHVDAgS0yELYlcKDQ+O2eHthOSoVGdT6R9s&#10;Ef/GlE2ZMslv7/gRj2Agb01tb0RAw27LwOb9us1AclTL1mL+Ozse4RF3FZKv3bSVCg8f2GeB22T3&#10;DX8orVc2NIg5yfYEiLyNBlKaScTNucwjbHRHpQvAVURtdBrhjFa56JrO9lYheavVuVxmF3eH7zIk&#10;V6E4FgzsPHQIDpjIsdvEP+AHQldwkvegzDXWgMSjE+dXhBTudqy57M6DB3nE35pwAfS11FBpBECJ&#10;okNFvrEw30P9mvqqbxJSuN125PO7Dh2isvT12DTwRG2lbwFSoNU0p5I79++nhoJRWuGDpPCPfCXB&#10;awYa4oD3yoTB8nwVOkvJ7oK9XFRp6m5CSiwu+WrVG80moRJPgt/MuCyEx4lz+yBFFxdc5dKOAzDW&#10;BP6CqJHFlMaYQGELjIhBZVQbiFRrQ3iuXx1SvN0JlCq7Dn1VAt4WSK/+5tcvvPraHqgNtlRlBgTC&#10;QkggDgiDpoRyRPPWZvuqkJzp9IuvvfH//OM3eYQW4qrr4au0oF5IiXbnmeOv//03v8UjVKCawOVI&#10;AAAWjW1ee8gwwCc0KEYEZOZtClJ6afnivOXvvinLxjIgbpdMiyhaAC8NkSpbh7aK1QaVrcmPngEP&#10;bgJSanHJmcr8z+98h0fcVUjplZXZcPChXbvhXlEozZPQjG/qhm4jpNzqlV+e/vgHO3fCgawi7MZh&#10;A/HziDsFKbu89OM33/zOQ8qY4S5CKlxZTTSbfw8tnGmKdHTXNFW9di1Wr+/bIr5futtNtdt75dqo&#10;rZnGb7fgSE/tAXJPiOdpCu4D35hp0JhNyLQZz0kqXbkSbzT2P/4YP2agMEAdBoBREb4plY51gRBz&#10;joR+tT4QoLnZ2mQXF7MLC/sefZRH3FVIuaUl4M2Bw4dBwnAHNLcFRhVuBfaQQ9wxgSJRgDIo/rZA&#10;Kq+t5ZeWDh4+zCNk0GWgfhhmc+nbVZVT14NSKfwVIdU/+QRqI1gMIAWvp+btKiLfdkil1dVotQq8&#10;YS5cEzTFOmiuKQjpNcVqcyNH4xYhffnf/zdaqRx4/HEecVchNa5eC9eqooWTXQEIPfGAdqwkoZus&#10;kRkAxQadLoxQecRNQ4otdQPF4t5H+cWItgChCigaldhTG+AV1gjz87xUGwrfGqTk0kJ6obvvsa1h&#10;b8KNerzV3IUjGGy37KEHBoQ7sY6mFKPMxMMCTDYwzKHDW4BUun41Uq9945//mUesA3HJrxVSpNX4&#10;aGzsH771LbVPDn+FbLCzZKBDtVQIlEotHw+/Anuk5OoStCnwb6irg2LFngD2BqktxlmsNtRNQiTc&#10;AoTROFFtmCPLanMrDUuKL3U9leINNXVnIGUWu+BR/PO//AseMOsLTVeIHcBMs2a8gocyUAJML7dH&#10;U/PZpLWQ/cY//xMdCzMjLgkxak2B4khTEIALk6bUN/CVauMtFRKt1j/8E6/N3YXkiCeijfq/fO97&#10;cLAN7D1rWtiOtmmePUkSPgRpqh4y3ApLbwQpsdCx5TP/zz98g0fcVUiufM6XzfwQnwhJ+KTlBDoS&#10;vbIh0DMzAJml2/9EyF8uxRq13Qf18359a0MgjwcqRoe3EZK3WPBls7tZP3XXIYWLJWc4ulv1XBM1&#10;IeyNBZ1A1ksorOUDFGGBVI0f9mil5bkcLGg7W56Bhd54LkcKpXOORGLXnn0sP9qSHodYmZcU6PV4&#10;1IDOA6vECoRDXnus3AC5+utBKrQ63nhyvzILqRDzNlN0E5DCuYItHNm1dx/dK7QnlDjexHaoDdnc&#10;r8O09IVUWVgKZXIHDuIzmLsOqdxdTFdq+w7wFo6ygT0DyAY5eCdlk601gunsE08/LbPSotATOj/5&#10;OSr1GF83JGsgOG6xHXxUHsHcVUiTVvu0y33gELRZlRtALgtrn9xIILV5APcymEp5A/7qkMxu71wg&#10;uGM3fzrPLqqUvpkr3c7a2HyBMfPcIzt2chlAFLOkAGJK78UghllnHtYI9atBmrI5BqdnH9m5C0wL&#10;j5KvROsg2WwBAowQ/lFNtgOw5799kEK5nDUYfJjNF9914GpnZz7rr5Rs6bQ5mZyJxd6fnHJVquZC&#10;er6Yt5aLtnLeXikMBb3DEb+lVJhKpYajEW+j2vj0995Ww5LLRtrt6pUr6Wur4U7b32xk19bCjWZm&#10;eTHWasdarWSrE2m2Mt1F2NKdhUS7A/vcwmL700+v/PnPpbWrhcXFq3/48o9/+jNUpWCKJ8b8gYlA&#10;4LLTMer3jfr9Y6HwRDxwymL+2bkLvx0bO2d3jgWDZ+22C27nfC4zGPCZkrGxgG82lZhPp+zZrCud&#10;dlaLlnR6Nhp15PLOTNadz7qzOWcm40pnHJlMsFTxZvP+fNFXKEIgkMuXFpfqV9aCuWK+3Vldu7p2&#10;/ao06HZDJbiM7iokT6Vy2eGAUGLt0zPFLsUC0DtBtmo7AzYrI9h9eyFZMulhjxNCJ9KNt5J1iu0L&#10;0WREi7u9kCbC4YmQnx/dVUj2fNEUj/AjOEaDoiiF6QIPhVLgAHLgQGLAIhbWQSotjkc7KTvzEHli&#10;Gxok8N6FId0A0mWXY9jrwRDrkKkqFMbzWQcEF1FXhVUAdzdY48d7McsmBxLSWMAz5EWu3HVIllxu&#10;OhKCu0SHGftndGLY3VrEPQtf+muFZCsUzzmYapgKsAFjhZpfUzPZANJMIjEVU2iLlZLFILrDOwPJ&#10;Uiicd9plLp5kfMXBEec8DRK2s575a4Y0EY+dsZEs7jKkoWD4QxNUxYIUaeIMFMbePrdo85CmE+nT&#10;NuiDWB3ublUuB/yXPG5+dFchnff43pudA6lgY0apIH/vkoLS2Y8s8/xIBlYF2o522PF1Q7ro9V72&#10;sp4ZL8xEwvszzXyHOgyAQ2GLbxekQa/v3elZfiRfEvbIX5VUdFVh5uc2QzplnT9rAxN39yFNJmIf&#10;mhSpAMhDUAcAEBQ/AYDYr2UC0ZRN/mZ4CELgXGwbGMDp1d7LNDl72J49M/kaIM2k0hfdt+Kv3Pb6&#10;SNZS/rzTcSOXgEtCS17ehnAgzSYiviIkSzF/0YODj7sOKdBtTyXCGNI2Vy0sNM1KedR7AEu6DVZG&#10;shbzk9EbV0XDDN5r8suDab4tHYXkbzQuOLeGgtyVymwyDiFFBarJMMDGjKapF8gMZ8P5IK1bdkMl&#10;f7NhzWYgBFUhLfTTFKbIOrL0qgNOobNE4BbAfm+QSmLwZvrh28DSHkj2QmE2HrPQgg4+nsMr4cQb&#10;/mKvfxUHtuPDC8wMFNYNQm/Vxkihdms+neJHdxX4KoSpcBBDnG4oe6BF74hwQMJpQZAE0VPGbdMV&#10;+41BHFsQCJaVqr2QClAV2OvS+me9JUiPHT1uirGq3G1IL77++rTfhyHeCLnA4VA8U6MkkgoQW60S&#10;SKLUrw7p6M9/8cSLL/EjLdSu0wa4bVXx5gpPvXQUQ+zCveX2uZLc5gEQALAIjJEnItiY4SZbtRRf&#10;WDj80ssY4jZULX68KA+wDFBdvKSqKgRVVVj8LS2FkRLtLlXlrgOksvj4SwpXRGd2Z2aa1JDSi0uH&#10;jyJXGG6jmbhpQFWAK/1b0B0GVuXIGz/hR0Q3BvEU6o5Bql+/HiyV+NFdhZRbXAzXqhDq9b50LVZ2&#10;82SfgTkP2IgB+FwYD0XbVQc2XqsggIt543V8yiBUIwCX4CEGyMB6Zl4u+CtgFHGj2kCCqk+AAGSA&#10;2t9EVfJLS8Hy1lBQYXnZk8uCuFH+7HEPhFknoDRstY0hF5hlwz2Eb5cFklKdTqSKXEGRwvVZx7Fx&#10;P0hVAX3daHh7c5AyCwv+fJ4fqUWxCdzmqlRWV4PFItYBWoRWQaQFzKSazYYUSKNK0P52zXVLi59/&#10;ESgU+NFdhVS7etWbz/EjFWT3BecpRRMlCJcAITsl1NTVsrxZSKnFBW9R4QoDFinMjHBZBKDJoAmB&#10;P3BVrX8EMb35Nwkpv7rsLwNX7j6gO1ycj0ZAEr2CJR3pFASyEPcNGdS9Jou/uV8YqiFlV5aeee1V&#10;DK2j441tzG2EFKxXn375FX7UUyFsrnCbciSEYE/33TyJ42zGYP09QMwtyEby1StPHztOB3Q+oyNc&#10;ghaxsFhtVWRt0i+BMJlFqnEraoLhe8MUxgmwuw4pudBxZtMYYu2TYgHrSYXC0NRlw4O/6GKJCIhj&#10;VuCWpGKt5J1pNtXTD3AZcXk6ZH+xSUEYK8t+Msoi1bDcQnctObOZKbYQ4K5D8hcKlkSMH3Hw5ssV&#10;pIIQz9cByVXKu1JbY9YpWCoGmb9CKmfE4Le+gVQgoE/7ypAy3e5sCCfA+kHXJSvYxn4McHshBUol&#10;U3C9qtxRSOlaw+LDFWBgD5gF0RCTWV6hFMXS9BMXJlFnCVCPqtDSgH/Yo24dpGilanK6eitBUFdF&#10;QLgyAuhhMUB+8L7R0Kl+GcXrcKPpFilTa8z5xbo4TcXVxvcOQPIl02afX66E5lV86lu4gXBvB6Rk&#10;ueoLR/nRXYVUXVzyReNCKrQnfigK+roeomogxYtlTxQMP12ec41XQuVC34mqzLjc43N34EI3hjQ2&#10;Z5m2O+G2cVwud/fQFCFMFCbdyE2aU5k5eihIOf42QPIlUpNWviZBWBeqCsWwlP5QN7evDmnaZp8y&#10;W0kqcAx7IApUCA5UUoFQHyVixW+jVEZmzcOzs3AlujArGtdQwpXVCpIpzKIwm9wJ3D5Izmh0mi39&#10;veuQLLl0uNN05bPucsFTLZkSMWs27S4UBl0uUzx+wWH3VCujAe9MPD4TSw35AxfdzvliejIZmUhE&#10;Tlmtb54/PxINmbJp2C573eddjplU7JzbNhhwT6aio9GgrViwFgvjsYijVraV845izlHIugu57Oqy&#10;OZueTSfd5VL6yqo1kymsrNSvXXOVi85qMbHU9VYq4VYr0m57yuVwq+2rVr3FUnKhG2s3faVyoFL1&#10;l8qReiNSreN672IRX9xeq8cbrWitEa7UYB+rNxPNdrTRhGwYqDWSjWam2Wpf/2TlD1+ufvnH4upa&#10;utXtfPppcWGxduXKF3/60+dffPnlHxFSoNEYD4asmdx4IPDwvr07Dux/aM+eR/btf2Tfvh/s2vW9&#10;HTse3rfvoT17v79z1yP7Djyyf/9De/c8tG//vz78yL889PD3du1+eP+BRw4c+H+///0dhw7+cN9e&#10;CH9v9+4f7tvz0P69P9y79/u7d8EpuyBpz+4dhw48tH8fZHto374fHTywc+DQgSee2HHgwO6BgT2P&#10;PgrbjoMHIOeeRwd2Pzqw97FH9z46IKc+tvPgQdgwPDCw77HH9j36GAR2HzoEGwT2HMKNh9m2Fwpk&#10;+70Dum1g/+OPDTz5xKNPPvnYE08+/eyzh5966uBjh5989tmnn4EjwDNsexZf6T4diYwHQhesVhAK&#10;sWiiseJZuHa5vJgPDVPMgwZpIhRyFAqnTXPjfr+QS2Tlk/HG8i+TNXrXPNgRsDo4Rcpe1igsMgPa&#10;G4jX9BLsp410SIAw2E+KvCcgzcaT0IKcxdyQy6F7vfyDDGk6mvRUarOx2GTID/aFRz/wkMxJ6BHK&#10;U6HQafPsd+WXwJ5o/m3bthPNE9u2ga+ELQQ2nACjZ1Eymuyn6+wlunxhKs+m8y6o8UA5WILm99WQ&#10;0icn4MQJJZ5C6nxQDgGuzNov1GSALbEUrfurQrIXc/PZlDWXfm9ygj6oYQAggW8yl05awJVIhHcc&#10;5HJhypBlzzxgCiojJU1YY2LvGdO6IaRwt+WuVk3J9DmH5SG0L/iKLtgjQeHW8bVJCDE8gEh253ws&#10;QpMPNLdAXdL9AclVKTrLlelo7ILT9tC+LfHK660AyVMrm1IpkMtI0P/93btlvjBo+QIRFIZoGM1R&#10;GCPlqSngDgXuA0izmcR8Pv/u1PRFl1MvFwa0I/L0GgmCHerbDAkOWhUd3uuQzrm9F73+yXhyLBz+&#10;3jqfY3gAIU2nMnP54mmr492p2f/1w4eY4uWOpnnyZNMC5lcwSGkyzPbeTw1HB2kiHB8PRi+6ve9O&#10;T357a7xOfytAGolEJpPJUzbrZa//e/hxHuQL2VQwrictin1FG7ydVp08AHwZCoXAxHxsc74zNfMd&#10;fKUCOCbYjsh/gfu34O9JuZUV7YiO72e5AFkuer2XAv73Z83f3rGDRz/wkAb9gcte33mn6wPT3L89&#10;onw8BMaEPMR+bgbsIXcWRon4h/1enwJq4BiSocl/ZqKAcvf5OduWhDSVTF5wuc67nB+azN+XXyID&#10;jYj6IBQHGzGD2ZF/j4egm9R5OngOA+RsskWhFEOpANWwe6tDms7EJ+LRSz7PLy9d/q7yyha4cQ0d&#10;xCsbNgZIQRaWRXCHHd5jwLUuQ0H/ebfztGXu+7sVv450KrcVPGITKPgpRYoaYC+00IHJoX88D/Q7&#10;awsC/Lr4KYt5Kh4573TQJ28MAPDntdOJ5HQ8cdo6r2pHMpiZEBMIwjCs47/gcjbt5LZiSqj7l6F8&#10;+QVywAkyyzSN9y4Cf2B73uWYy2UmYqGHD+jnvVWWVblDAZILTSUyQEPTNBPWrKgEWiou1qeQXPiJ&#10;orODHY1C7vr4E9pRAkQzHgmdtpl75fLAAj/tBXIZDQWnEmH2OVXUqNAzvSm6F+u1I3CIqR1BD01R&#10;HHIfzg85XxTwoYcMHnv3IAWbTXupOJ2MT8UiP5Q/UXeDmtEtwa0qLUgPSJRFsdmbFHZp86d8fZBC&#10;9Uag2TRlUrPJOP/87nb81hslA2isSHXlNZZfDC/ADY0MiuSQZ/YAFMEK5DZYHQ/gYS2V1DaLwnoy&#10;fg2QLLmsv9lwloqmRHzHQf6yTfaaZwTzWbASQg5QMxQKW/RBjwTYrdFyTJ5ZDRCZABICxMQGn33v&#10;DfLQHq7bvwHfKeDP1efTaXepNB0Jb5HPi20FSKZkAkWTSl2w236I87sslgHoQP202iOBIJkVYVyw&#10;Uci2RNcEcIacvfRWsEPNAt4Zs4YmzyLLYOVQmXR1rfvztUMKtVrjoaC7UrZk0rsO6fkimg8Aqij2&#10;akCNQSokGJ1cGJpkFKj5oFhFCUwQTGT8cRU1TASWI+R+mz/2uRlIhStrYHfdtQrIZYt8vH8rQAp3&#10;OiiXStmaTe3slQvqjXNfKG0dZ5Q3LqD9ye3AIEXhRCUqhQW1z2rVzWfLQJqKRB579VV3vmBJpR7e&#10;Gh9D3gqQnMnEC6+9/sGF8zOh4C72im7xpVoI48IoOSzQ4+YSsJNGMPcE/qLRYYwhywIQX0kBTkEq&#10;hQUftxSkN9977/nXX3/26CuPHTnyyB6ZL2yMR81A+DICfe8DBCHultqREJ+EX4BEnGzSU12NbQap&#10;qfu7LQIps7h85Kc/+/Erx59+6eg3/mlLfAhlK0CKNJrRZut59v6Sv5c/O6J2SZmGWUBuDgosSAp6&#10;ti8bY656cjc455B9/PMFmNynL1euCKfQFcVjTzhX9N9QHOTEa9HwQrMC8nYCP7MZa3dmg6HDL738&#10;d9/6lmxPEJBMFdqA56yx8DUPPGodwP3wW+0nFwKIGAYAIExmn7AuUAF1yXDEmzeBtXf4A9E85jZB&#10;Sq+uxhYW5pPxx1966Yc7lfldIQp2y1+LTrYypHinm1xYvGy1gFweouckgvBN1LBQkGDsnXlz7d2F&#10;lFpYgO2l//iPwy+//H3jeaMMqbh2JcO+ZfnssWP/8C32aWGZL6xpo/2j1iv4wmzKfQ6pfO1qae1K&#10;bmnJk0z9A/vkMlkTsi/KQE4lF8AW9DhuL6T88nL5ypVUux2qlPdtjc+fbgWgXGrs672+XE7IReeq&#10;9LADj7GNcWb1IQ82QbkQ1pUqYBPjaMsxg2Wg2cRHKHiogCYWsFj8z9q1aLx0MZnIPA9zavC9EFC2&#10;9gHWLUJqfvppcWUl0+16M5neT8Ju4L9A9XloQ0AJUFF1e1wPlIekSZ0gikiroTsGqfXZZ9nFxczi&#10;QqBSOvAEyAXcTayf8J4gwCoJ8ejz9dEG0yfeA4MuWf0ZW56DCRSKFMLisT3n3kXgx4Nzi4uF5eVw&#10;scg+TAsUhkbARn1svRTWl336H+UyQL/HxDBkJBkJe6zxRGVgm2DxsGP3jsB4AZbc99y7CPyMMbSj&#10;eKNBH3rm0Q880L7kl5Yi1Wq8Xj/4xBPEF2gwQBbii6xI5AgMEgVfSNmYsKFfg2cRrdih2tCow1vN&#10;J5KaV67mOwuZZitUKOx/TPloOlQb5bIdP2QnsEE7oj20QNijWFWAXFDgBnJRn7tFIF39439mO91o&#10;rebKZvYc2hKf1NsKYP306mq81QzXq2Bf1PrsC1Q+mwFQKAD/eYRkWX8OAbPIcyvobFAIbDpxk5EU&#10;QJmxe2YNGc6DE4lQdxJSdKEd77Qra2vQT+8ZMPjCISXb7cLaamZ1KVyv0SfbUUEq1QHgmIdYh6rt&#10;U9mDZEGTG/GFH8jsAPBjLbg7x/gCf+8CX/Jrq9mVJfDrZgJ+8fnk9WqMImCpuJdvEiKh9d1wLo7k&#10;AiexhoNHrM2iFngOBmrId18u8W47sdAZd7kOH3np79l42gBA8rfr0W6b5uv+7h+/yaMBPXPaohHQ&#10;oeAL6pbRRNOgGEQDJBbAnhERjS5RAAqBSCQPA8aoxg0AuAbE4BW/5oluHaRItwWbv1J64adv/sO3&#10;NJ8hZ77WV5rTxqZDdysHCDQEo04J/jN5ocgoVQ1IURklFC2cwcNfJ6Rouxlf6HirZUcu863/9b8w&#10;Cioi3x55brcMvG95uRV4gTzSwr1bogb+8kvFrF7oGXRn+BLuNDyNSrBenY9H/+6b37QMYPMhkHTU&#10;YQKymsTHgDcpUnv4Atl4CfLH8PiNgbvMi0C3momPXU4rBQCLoTkaXAtyh+Qyn0nYK3loR/PRyN/T&#10;/K4BkEsgl893F9yp1LjT+Q//jM9hQcmoZxk8H00XgLLkH1AIvghAogCGwabKPyYgJcO59IMD2N32&#10;T+7fXkiuVCrSrDuLuemA7x//x//g0ewnNXB7FN4mbYONBEFyETe8MUhGEBDkZ2VsaYkQJH+1DI3I&#10;W8w7Y7FvaPujBxmSp5AvLi+nmo1AMb/noLK+jlQN7CCCQJDaDRyq2wtGrQNseuw/hOW9xipvZUjJ&#10;bie7uOjJZ22pxG6VXEgKKAKQCzYrhfx0k73YZOO6JyCFyuV4rZaqN2zh8M69/HcTnBsMfUmhSkcj&#10;Krij3guwXhh/EMByIXgCA49i4FEq0ZOng6cq/T2COnUWkGOog2duMfxdT3mbhOSOxpOVmiueMDnd&#10;O+X1UooTgf4If7OJGlRdAN0shQkkMSqB5AtZMIq+rwVhrY8jiiLACVAmbHCqGDfo5ELlAOgU5too&#10;cmFlKK+QvDVI+WY7lMk5wlFrMLT/0D3T/r9u4NtlI7mCPRiecbn24zwmDgJkVaDyWICg0AY8VMgl&#10;SA570ZrUJ9y7kArtbjhXcMXinmRqL9pdZXAEYbhPbAUYg/cLh5TA5EAblwsApSJ+mn+PQ2qurtWX&#10;VoqtjjcU2XfA+N0Eh1RodYrtbrbWCCbTh598ivgi8wJD9Bd26lYDpIAuBsJAGIrBA4b7hC+xXDGU&#10;ylr9wZFZ8+MoFwMIadbrnbDbL0xPT9psB9Afxc8fiGkX0VPSIdGHItWdt3Bn1GvFKQCgJABk65nQ&#10;0R1uFUizTvecxzcXCI5bbXv27Qe5QIPobQvUiMgfAbCZFG5iQRJCLgg2pSZH6H/fqfZr6LDXOdoK&#10;kOz+oNnjnXW7Z23OnbuM97RxSOlybc7lHTXNjZvmd9D7grRsV7cFoWf4I7IAvyi6yfxOAFliBoUv&#10;lB3IBXsVwbZqO5q0OWacbpDLmHnuoR/tYLeMlWayoJeGKuCH7FYhKNKgOWB+khCu+mWeuwyeqQci&#10;SXONrQFpNh4Pt9vT4aA9gxNUrkLOkkqYY3FLMnXBbneXy5c97kG3+53RiSFv8IzdOldIBxdb3lZz&#10;Npu+4HWbc+nJRMTTrE4lo65GxVrKzeaSsM2VstPZxFQiOZFITCaT8+XSdDY9X875GzV/uZRfWY51&#10;Wr5W01bIB1stV6mUWV7sfPZZYXk5vrqQvrIcaDVTqyvhTttbr0W6nWinG2q1UguLyYVOstNOdLrR&#10;VitcbwTL1WQLYrrBWh32qe5CpruYXVhKtbuwQTjeamcWl2APh5FaI7+wUFtbW/7jH9f+8pelP/6x&#10;ev2T0pW1yupqZWXl07/+9fqXf/r8yz//5X//H3zpuTkVn4lHJiPBmVjYlIy5y4VLNvt4IGDP580p&#10;fCn5kMc9EYp8NGc957Rbi9mzLoulmH3PNPvr4eGT0xPzxby1WDBn01OJ2O9mJk5OjTprxUs+l7Wc&#10;n4hF3I3aNEg5l3G36rZS3pbPuIv59NKCvZB1VkqmZALvvFIBfVSuXg1Wyt52zVuvhJpNX7Ua7XQg&#10;wF563vHXat5iKdZuegp5X6kcrFRhizVawVLFnS9EGs1gtRZtNGP1ZrhSg3201sAXoENMk+3ruGVb&#10;7dLS8uJnn6/84cvO738P4mtc+yTdapWXQSqffv7Fl/TOc/wMlbdaNieTwx7vTCRy0e6YCASHXK4x&#10;n++c1QLiOO+wDXlcl92eczYn3OR0KjqVDL9vnrzgdv3i0uAH8/O/HBoaDYcvujxjoci7ExMzqeQZ&#10;m2UkGDjndp6xWryN+lg4OBYNz2SSpnR8PhU3xSMjQa+vWZtNJSyZtKdSnk8mE0sL7mxmOhDwtWqg&#10;FX+1OpdIOHI5UyzmLhbdxRLk8RXZjGIm7cxk3dmcM5NxQSCThYAjk4FIf7HkyxX8+aI3m4dAoFCC&#10;GG++4M0VPJkcRMbKlXynW11ZbaxdLS0upeutdL1ZWVyuLC11166uXb125drV659cw+Yzn87MJdOz&#10;sQi+rP3A/of37YPth7t3w/aD3bt3Hjz47Ycf+d7OXTsOHHxo757v7dzxgz17//Xhh7+/Z8/3du1+&#10;5OCBf334oYf373/kwIEf7Nnz0P79398Dkft/dPDAIwcP/nDPnh0HDsBZOw4eePjgvof24/bDvXsg&#10;/97Dj+997LE9jz6669ChH7FXxe88eAA2yLnnUXzX+66BQ5AE2+6BR6EOLKC8353eAY+vfj80sPsg&#10;7vk74A+xt7/L2z7tm+Dh8OAThweeeOKxJ588/NTTTz/77MHHDh9++pmnnqG3v8vvgD9lMo0HgqO+&#10;wGTIz+3MAw/Jkk5fdDhGvP5xn5fH/e1vsdXfzzZXfxMr8+MHDBJa00Ri2O09Y5rhcX/7W/rqZ9PN&#10;lefN9Lmhvg5FkzwaudfW5KE42ItemQI9Lv8WhTQZDp+3WicCoXNmE0X5lq87Fq6eLnTfi9I3I/ks&#10;LI2DBIRQWDzdreb7SACSBQjjXhEHQXIWCtANjwe8gw4bRf0sVjmZbr6T+Uq3AaIApqgc3HsJ0um5&#10;OVM8ZkpET5umedwDD2k2mZpNxK3Z1GWZKQYkT7k6E41PBH1DTv7hJwPSeDDiyBcmQv5ht/KxJXoh&#10;qGWAv/cTn8pL0gmtgYA0ZkXx8xCQ7cS2AcrWM8BTT3piofRXiZGBZTFAGC7NI1n3pnv/KOSBEimK&#10;cvJst2mZFL6QwpHPWzLJE0OXeJzcv26T+1v4Q3VVgyIJkBGEIrLx0xgG2OdxIY5lxBuA0TQ9zIYT&#10;1DnpPCiHDkDEkBP+sHerajLiFdl7miBA16VIiMZTvjIkWz47HY2YEolBJ2eK6DKEUOCvHFTDAjcF&#10;Vcfas/rRXqtUAJ9IgBD+kZcDUkxf0KWgWMqJ5Wmn8iCDqCSkigsCU4gyXxGSs1RwFHPn7bZTs4rz&#10;9oBDMiWj0HbMqdiQxzC0HNJ42G/NpmcS4ctOK0XJE/rIWApTPEBNTRFmHis7g4HH3suQAs3GdCxh&#10;yXA/BZokCYIte4T+ZYAcdHwOIt/wyZMDbGafTdbiPD6G7ydItkL+w1mTOZP85cVzcExCgaEKCYVW&#10;EAPAsJEJo7AOmCB/UfI+ABja4lgwPOR3n7fzBqFuPiAU2IMQKE2+f5Qdm6+WOwXF+5Bj7mVIrnJp&#10;MhIbCfo+mJngcQ88JGs+N5tImTOpYdUkkwL5gc4DBbQpM/HkZDw25EWhkE2B9iIMLWtK+KsEalZo&#10;NxSjgib2PjS0F73u8UhsyO97Z2IMjkkoeLuyoSV7ATFMUmhTUGrMpkAMyEgIRd1h39OQTNn0ZCw+&#10;Hgm/NzkFxyQUCJCJZaLBSTbYQC54BjsUQoFDEsp9IxGANJWMz6bTw37/B9PGJBOHdMkfnE6lz9id&#10;57fGd5q3AqShUOSSL/D2xMwp9s11bC3yugL2EhacDeG/G8Mo6ozup7bSB5I5VxgKhM/YnG98dAaO&#10;SShoQbdvB6GASPq4qfd7Py0NByMXXN6zTtdvh/GD0CQUsKkgCtgznug+9KBfR33/QZqMJifC8Yse&#10;97uThkfLgd/5uuDzXvJ6zljnedwDD2k0Gh0MBT+22j8yz8ExNB/hrhJONnF6lZwXQBNb0v1uaEej&#10;8fF48sN526+HRuAYhEKDZAiva2jve6Fc9AXOON0fzFt+MzSKxwggBd42CGU7zpmDaDQQrLlfgc7b&#10;UCh6zuV+dxrd/M2AZERsui8hjcVio5HIWCT283PnedwDD+x9Lvv94OZ/PI8T16R/4AJZXAjrHrud&#10;oPeoEeRfNhPoOR5PknmED77wa/T0+JADvB/dQ78tBemix3ve6Tptc/x6cIjHaQH3wJ7R4T3Afcn3&#10;0ueW2H2yJ4HbTuBMg0pkrIR7BtIFt+ey2wNCoS6ZgLrdRs8rlTXSAxblHRtEIh2YUFieAYuQAohG&#10;ldmylQkiAEzxnHM4hnyB3wxpmKK+MSQAazgEkgtA3yudwJYCAchAmSGgyODemdyWPrZbP7LMTcbi&#10;5+3GE0IOyVEtj8ciH8ya/v0cPvchAMlpw/CmFSsYBIBT4ZABVxrcW5CGw8HZdOqy1/2rSxfgmFam&#10;qCE/ykcBYQPh7UFpFgIgAGpSZGKpt6EmBieyvwIW0Ri3IKTxeHQmnTxtnT8lr45EWAaw0ux1GigU&#10;dpNkcelmem4SwYTCITKwcxXjo4S2MCRzLmkrZYeD/lc/eI/HMYDJ5PfPDgUUDas+6kugGybRCEZB&#10;gDEGI+8JiQCk8277bDoxGg5eMNa8yZBMmex0ImnKpH43dacmmbTLkrYgJHetPpNMTcQivx7ENW/q&#10;ETCfhezzU7j+7YDZHDxFgjPFWg0tcLJm+0nISUVAmerJTeEo3l1IoxHofRIzqcTJMZxP0VRR2xkr&#10;NV5n4lotFJqUYRJQBEPvFlYLBcqECBZEbBWhmHMZkMhsJnHWjm4+CYUeDxL4o0LVvakFp8YAWwkJ&#10;AZ1Q4FZhj7dLbxSRhcLLhNbEpKwm6d0VjmQtFuzl4kw6/rvpcR73wEPyNuumdGosGjhnNyauOVAo&#10;jkrJlE0M+VwYQS+/ZNiuWmOhbfz9ya22KWA+qBAAmlMOZlMYIC8vE9qObKS2ik3xNGqz6eQpq2nI&#10;78ZjlAUCbg4aOVYaDSSzFDcjFCyC/ZofDIewL3DPapuCORkgoMhNucpdA65kApsynYgPeVEocAN0&#10;C+K+ydCqeyK1RVQDbpWS4LZRELJQ4FwIY4FaQ0tlQk7Yy1DM+V0ELhl11SrWQu6cDavNqsg+gbo+&#10;KI1Uup6AAEy2CH68IVRO0N2HFG61HKXCXDb9NvNTDAAkT6lkL6JQqPkIxaooQCM6akSYKvIIgMPB&#10;8hCUhgbgcQwUg9/JYeXzWPbFG/mINSjWhqj19QXk46GvB5K/VnOW0KaMBnx4DNWSvSmoFl1edD3a&#10;9s8Bt4NCke9BLxQohDlvZHF5rCx0KlYrFAtaMWhOUKDWdWaiZ1Jbx3u8XZC8tSp9xXmULRllV8Ul&#10;bQSsJoTVlWPDOZXN4TMDJEEGrVBUgEOUDguQULi7rBIK/eFCUYFyEr52ofgbdU+14ijk1ULBFHbz&#10;6g4VI9cHnKPQXqvh3tPh1smy0q2y8xBEScoM5YhuGlRAhRO+dqHY83lrJjOXSk4EjJ/1c0jeSsVZ&#10;KFizGfHLMICsFqWR3BYw1iE11u/yeTxdnxoa4U722ZKrVDQlEtOx6CUrPjYFxlJzgWpRzSDM/mIV&#10;e3lLLR9yspMUl4/AZSuD7AiAhEIlw55EBDtsPvjZB1SK3GqVK0LVeOhrhhTpdqD5jAT95nAEjoUF&#10;AUBdQT8UoCS16hDyHJq4eZ1QdMCiZEEQID9sQigEWShUOEaLpDsDKbe2ZgNPP58bduGAkLhAFYJK&#10;izCaRvgjR/YCb5G9U5JuW0CdX8cUKtDShN4a6UaHlAeEorasdxhSrNsNtBqGoVUDP2Ttbdbtudxk&#10;KMjjHnhIwUbDmsuOh3xTYXpbih7QwMmabmD/ockA22n+RfV5Q/bdITYwlhsRNRFWlpyNW6ytBCnY&#10;bPrrdVshM6V9/RDUmgLM6iE2qD0Jhd1zE4QygB4q/vyFCUXxx4QjCOEtLZTE8pKvXjMnEuM+NvZR&#10;TTJDvaEXJKYookG7q78NEgreM/s1LthmCMOGB2w2m1IpMzGOhCIitxSkn37wYbBSdZdKI24cJRsA&#10;SG+887sJl8eRz495kSkGANKxX/zihVdf8xXzo042cY1mgLAdyC0HcfgPf9kpfcAaCLcdrPnQX/76&#10;d54JLsbDuKfmg4EtaFOeefXV548df/L4sbmI1qNldQVDorImGlAkgQkF5xAgLAwtnCeEQrZDbUFA&#10;KIr81xf3XYH03BtvvPja68+8evzn7+JSDLgJrC6E2CQz/IGbgyiIZ/nxPuGGKSyA9z7AI7FLhrtn&#10;rzIhoYBY4HzBOxKNYAqT/NaC9MSxY88eO/7MK6889tyLPG59YJsiyKOerwIQGQ9tMUiedO754689&#10;98rxxzchlAcEUqbd/cmJd5595fijzz3P42QA57EZ9LGDSHhhLMgMwQGEKTMc4h8FLL8MXXk8FsBO&#10;JkOju+hmYm4jpPTCoq9YevrosV6hwIWF3VW3fDikoTNEsSQEFwcTEYtQQEl4Pmt0vfeitEpmngBY&#10;MnR5aHfYeZSmarOQ52sUSmphMVCvP/bCi4ePvMTjZED9SCj8WAZEUgDtKUslGQF6zYQs1gGSINxK&#10;P6EodyuuCDkxJN+8WggQCWE4ljvG2wwp1mrDQPnZ114/9DwyhepBgEN2Vf1dkFDEnfDcPbJbD1Ck&#10;ECJBVxQG5L7JclL7fWztVejwtlMGpw5ijdYzr7126LnneNwDDym5tBTtdKBj3q+yKeRKMJcEVff1&#10;kHTrQkovLycXF59+7dVDLxyBY3DVgIzcv9K2/wdHNGhowaz8+PXX9/0Ym49aKKKtir6GcLub8JaD&#10;lFtZjbc7zxx/9eDz6LzRSIeEAmEygTwS/j8AEgFIueWVSL3+7KuvPvrSyzzugYdUuX4tvdCFsfL+&#10;H/+Yxz3wkOqf/j7Rbr3+618PMKFoDK3KJYd29AAZ2tzyUnpxIVYuH2ZdslooQiI6Q3vfQ6r9/pPC&#10;ldVYrfb2qdN4LA/tIAxuPrnt5F+SUJjpFeK6PyFVr13LLi6GqpVAocDjHnhI+aUlEEqkXrPHYjzu&#10;gYeU7nTS3W6i1bSwOVoNLLjqiofVWGdVNgAnAZr6lUw6QNsU5omXwkYS5A2pQa1YDcjJQzJ683x1&#10;SLXr1zMLC4Fi0RaN8jgZNHXQa0GgZjQfADcBdaKKyvMM/JAgBrtqwCnCV0ZZwIkoDVwziYXKp4OM&#10;6IbVotJNTYg8HBsqY/NAmwJkSbZannSax8mA+2QPT9k321WAmyehiGgxFQBCUZGrvz2G24DT5RtQ&#10;8ohvPpIUBrYrb7IR6J2voTyqyZbbABRKfnk5024743Eep4f+euy2b7QqW6493CQFbgjBCC4LJiMW&#10;cachZRcWSleuuHNZe2I9oTxwkArLy7mlpUSn7c5l8JgpR8VSoAOqEGkNkG0Ea0H4hAjCkMysCQdl&#10;6AXon+eAPGy2FU7EIjZx7h0GMgWaT7hWJaawNsHbRZMvHIbb17yZSddLaI/6AJsbWhB5GbJYssLA&#10;M20lSJWrV6H5JOp1dzIJxygUZgLhVkEopFKAEAQoHMKgYUhlZlgIZb13XCNFdELhfxlYnvXOvTuQ&#10;QCLF1dVUu+2Wex/sGpQWxCbfmGjoBpibj0LBsOhxZdlRqgD10CQUJgEOSuViWOfcuwip/sknYFNA&#10;KN4M2hQDAKm8tgZMSTSbc6EQj1P5HaBH/rcHqjy3iC3UYLRAocDYB4Tiy+XgWDgfaFuw2riYb/t2&#10;zcd8Icy7DNXoeQPINkWPrSuUytpaqtUCj5bGPiQU2EvbB6j3IXHAXnhrEJZNpdrQrksqYWjpUFBM&#10;LZT1zr0rkLL1ZmFhMVqpeFVuPlQXzB6rtAXunMwqAe6QCUXf+/S9K2at6YsV3LiqIYSypSQCkL74&#10;P/9futmMQ5fcM/Z5YCFVVlbT7Xaq0zbcfAGpcf16utt157OWKNoUPhhj4A6VbCOhEaB10ILcGczH&#10;3I3ehqD2PpgZ4ssseBSzUH3ALgqlDZzkDg5F3xlIlWvXMosL4XrNkUKPVn3bPZ4YjeXxxkVFuVDg&#10;D0NfoVBOAGUiobAg2m404bLjD6eLWStIQqH0lvj1Q0ouL8QadReMktOKUNQ+CIWhblhpZjgpnkBC&#10;IcAtQpo6BqCWrEil0gBwz7CpiaMGZbjzkMLNem5lOdFpzYb6/2DhAYSUv7KSXlqIt5uGUASk9EK3&#10;cHUt0W27sqxLXmdSGowuRKBN0fqmkA32wlb2kl3dfEQzofIR7DcRFNkLKO3uNJ/sylJ+dcVfKk7T&#10;rzhQFgi4Txzzs3sGKygshe4eKB6Fsm7vo8wKQDmwJ0PLSsei4A+dRfZDWHrIdteEkltdzq2upLqd&#10;X330ERxjTZlQRGWE0aUkCgv0GlodtExRehYA3DYFSPQ6o0rCujtCAaakFjqhSumxI7g+hSnqBpPS&#10;66HvvamFcq9AAmuSWV588pVXDr9grLjmkALVMnQ9R37y5uPPvcBi0ACQtqHVA3FEUyJrQnQQ4OyQ&#10;0UswRj1WKLMpdKiefIRr8ZM3pOeN0m8npFC7AXJ55vXX9z31NB6joUXCQ60hzPKwho29EnuIpQfe&#10;Hv7vZ2iFFEgGeOesBMgmcpKAxLUIXADyTCUAMtw5ocQW2oFG9VenTj179Bgc0z0ARNdDMsK7QXlp&#10;qk6AqpIEoda91aYuBjLALbEysAQICzluHxhgr5nBCAESgCgNzoIwxPUfKN1uSImlrqdS9GSzj7FF&#10;OyQUYR3pNgB0eENAndVDBAKdTv0xQRa9/ECWSafvDesuvfmafBVIoVbdX69YM8mBI7iO1gBASi12&#10;I52mJZ92plM8TlFab2u4OYBiWSvkz8xZo7gjDeCrQUp2WqlO21XMzfrRowWSs7tgHi3lkBkLKeom&#10;oAbkZCfpex/Rf/VKAkpjrQZTemUvG1Xa8zw87uuH5GtWoPk4C9mLJnzHNd0DASoBDisFgDskLjpN&#10;DaiyuOfearMCUChQiMgGPQ7mJEMLgEtoRw8kFFk0OCyAENaHjr9mSI5KwVbJW9KJ53/yBhyTCRQ9&#10;jgizw3X9FArAPWDVtRnEbaiFwgHdvLjtfuJWg4RyZyDNZROucsFbKhg/bRGQvOUC2JRQrUI/gjIA&#10;kNzJVKKKE7SHX8a1+dvYxwSwLRAGLPIXFpD7Kv7qmwKAn4JAS4IxjPFwKOfGQxxYN0/csbZwC5CC&#10;hUKkVvVVS48zochQ7hmEArcI96D+NE3vS/MBJ7bJH7FRLbagF+iL4qRtKPQtDilaqzlzGV+t/IRK&#10;KKRG+h6A8vUAFSC99wMVaqFgmAOJBmWgTJkotzJHCFK4UQOnNlSvHn3z5zzugYdkz6Z9xXywXB6c&#10;muFxDzwkdy4byOecqZSPPUsmQwsQpoA3AmY4oWFgGqJPo5K/eITtRdV8INICuU+wiUses8UNLdiU&#10;dLvlzqYntB894rVnhhY6jObfmnI3pIgJQDEEnU3hsQxChJCFh7YwJGg46U7bnc+O2G08Dm97oIm3&#10;yKXQC7j5XgOsEwrsQY4kSmSKVkxbGfiDhVij5simx1Qv1BTNhBwN2MEmvk4jxKFjCogEuxgMrCvN&#10;ewJSvNFItdv2RGLC+Ny4DMmVTKbbbX8uN2HVf98HBq8wPuxnEZEqlKCe3IYwZe5hEB5iJgZdeTwW&#10;gCWBo8iHyzQ0FRDjdTUghodk9Oa5BUiRfCGSK9gj0Rm7k8fJgAvQDQNUthLjaegMUSwJwcXBRMQi&#10;NICceD6bK+its7h/EgpNcemEwmSCUxCQDpuojyiWAHlug1Ci+UI4m7cFQuNm/bc4oB4kFH4sQ1RX&#10;N7kNUD8wFKCbxPthVdbVGeKpQEiTtuP6OgjAIcgG88sTVKImUAKL5jevFgJEQhiO+073bh6SP5Xx&#10;5fP2YHh01ozHKsAhK10veXEPdMhz9yNIX0CRQogEIWUAlAOpIBFOGAZRPuMI4mt9hYjkCEUi2fx8&#10;MGh2eXjcAw8pkMoEUmlHPG5y0rc4lGlBUJVMUWxHsPHWwVZjfDWGbmmgUILpzLTbPetEQwtSQKYy&#10;DpNQBI0VPjdPAnt5mKRDfQOQVmXz7l1I4VzBE09aw+FJG3bJIAW4SSAFCQWlc5J9JgJvXBZEE99o&#10;z/5iDAkF49WBexlStFD0JlLxWs3sxo8JkFAAIBSufHbbjCZNegYKcoJDsPrEHfgPWSn3fSKUXL0Z&#10;L5RC8aTDa7zjmkPqXL1eaHVSpYrVafQ+HFJlYSnXaIFQHH588Td1NwC1TYFD1jg4qPchQLvBZNZq&#10;ROBeh1RotovtbjxftPuw+eh6HwzIhlb1u3MQCvY3alnQWZb7QyhgUNCmpDO+CL4AQicUsruw0YgG&#10;omEP5haSGIEQ8Bdkwgdy94dQgsmMKxKbdbrsrPkYAEgzTteE1TY0M2t2GS/+5pAmHI5Ri2XIbLZ4&#10;uJ9CVgKaCBuwcmBeGXAIY10c0vJhG/sRBwzVZMsCByIE5dG4Fi2RdrU2QDXE3UKQxi22CYtt1uOd&#10;nGOfslEJBe+JjUqpA4J4siksGkWmEwr4wRzrf4RRQBGgNn4rQJq2O63B8IzXe2EMPyKNlpU57/wm&#10;tUJhexwEQGg7GzqqhYJu7WY/wijAy9xSkNzRuD0cAab0fRhGmgSwI+UGWGcExBFPzm8aIEce2nqQ&#10;7IHQnM8343COz+AkkwGAFM0VZh2uaatjZHIWjtU2hTUNOGaHKpDzBpGQgcew/DzAigCQawPAMTdr&#10;gJRBBj8XwCO2DKR8rTlmmpuYt54fHoNjNoXKhYJ7BrolMhcI7tHqDS3aFHmeUW1TACiXfjdPJW81&#10;SGNzluFZ05h57vTgEByjmlnHCbeEhpYBqg7/SVhw/8wcYC+rEwoJgqSgFgqEIaavUKA4HthKAOfN&#10;DV3y+Nz8+VFiCm5wkywgU4ODaxVj4Waa9N0I7IPoiQ8NkiAVYtXAc/qBiiORbSlIwWzWEgjMulwj&#10;s7hk1ABAsuSyzmIRNm+l6szlnbmMLZ105rOBWgX2vkrJkU1DwJ5J2VKpyUBwJhQ2JxKmeHwiGLzo&#10;dNjyuWCraU4l59OJYb/vssczFgydnrNddvvHI9GZVMJSyM6kYqPR4Egk4KgVbeXifCF3YmJsMhG7&#10;5Pefc7kspfxcIT2djsF+IhF+3zRlyiQclcJkPAwnwmYtZt2NsrWcs1Xy88XMaCw4m0tOpWMz6YSz&#10;Wg4udFz1KhRrLRWm0omJZMyUz8yX8u5W1VkveRtVb7UUqJb9pWKi065ev5ZfXQk165ZCztusz6aT&#10;k5Ew3EKg2UiurkQ6nWi366+UsktLreuf1NbWYo26r14OLDS9rZq/UQ02a5GFbmxpMXVlNb68BDfu&#10;q9fg3HC3g5Erq75qLdhoBOr1QKXqzhfCzUa8204tLcDVY+1OuNEM1uq4VaqBciVUq0cbzWidb3AY&#10;aTQhT6jegD2E4+1OursIW6qzEG+2YcssLEHOWKOVaPGkRKcL2ZLdBdhjuNmGDJFaA/apVruwsAhb&#10;dfXKwqefLX/xh7X//M+rf/7ztT//ZeXLLytr13Irq5nFperV6/nl5Wy3W1xerqyutq5du/anP332&#10;p7/8/os/fvr5Hz7/4ss//enPf/nLX+C/ZC/mvPVKbLEzn0rMJWJzqaQlk77kdI4F/JOhoDmZGPF6&#10;p8KhmUjYnstB+ILVOh4ImGKxuWRy2Oe97HJOhEPT0YizlIfMzlJpLpV5d3JmLpMfDgTfnZk6NW92&#10;VAuDQbc5l/jYNjceC304b5pOJi55vb8cHHprbPyUzXpicmIiETPnc7Pp9GgkMhaJvD9rmoxGz9gs&#10;5xw2cyY1GPC+Mz1pzkFq8LLfc8HrPOO0zuezU/HoTDJOWj9jt172e1H9ydhsNmUpZS3FrDWftmRT&#10;1mzKnIhORYK2fCa80LKX8nCitZiHzVurOktFf72WWbsSqNWchYKvWs6uLOWWluKNBrQQX60SWmy5&#10;a2XgXLTdDDUa86nUXCLhKZch7C6VQCy0uUuVQA2/1OevVr3FUrBaTXQ7kUYNNuBKtNmCGH+5Aiwh&#10;rvhL5UARt2CpEq5U4TBUrbpyeVsq7SkUIU+4WotU67RBBsoZwUglPlKrQzaxQVKoXIUN8ker1XSj&#10;mWt3KssrrWvXu7//dOnzL5a/+AL2zavXcp3FdKsTr9arV66ufP55tt0pdBeqq6v1tbXFTz75/Wdf&#10;fArb55999sXnn3/xxRd/+OIPf/hc8jWq85kkyNFTLvrKlblk2lUsDXt8wzBMDIamQqGLVvt5i/WM&#10;aW7U4z1rNl+y2c6YTO+OjZ6anfnd+Nj7E+NnzOYht+uDqclfX7zw/iTsL/368tCJodERn++S03HB&#10;af+PS2ffN02csc+/efbU76bGPzTNnnc4Xv3gg5+eOTsWinxonj9ts41Fwr+4dPGswzHo8110ui44&#10;nKfn5s9abR/MmGA/EgicsVp+NzUB5172uC97PR/OmU+Mjrw3NfGRaRZsgykVH/Z5gFuXPc7LPtdE&#10;LDwS9F72OAa9zmGf+5x9ftjnGgv6xsK+qXjEXsrNZ9KmeGwiGJiOhMcDfnM8Zk7EBx0OWzo9n4pP&#10;BHzjXveg1XLJNj+XioF8TPGIOR61JGNTweCk3z8ZCIz7fCNu94TfPxuJmKJRcyw2HQrPRqIQhnhr&#10;PAHbdMBvS8ZN4eCUz2sKR6b9gSkYQPgDs4GgKRSej0bnw9Fpn3/M4Ry22ie9PlMwNAdFQSHhCGzm&#10;cATyzIUi1mjMHk/a4wnYw+FcOGqJRCGSbXHYIBuE5yIYDxmgWAjYIlFHPOZJpYLZXLRUihZLiXIl&#10;WanCFs0XM5Vaqlz1xlKwJUrVUqsDh5lqrdhqVjvtZqvV7rTb3XarA4FWp9PudtpSoNGA3sSez0M3&#10;NOILjHj9F2y2Ea/rRwf2827KgAEGaT6dngqHYQ99ynggNOT2Dns8M9HwzoMHeBYDBhgkMCd+6KeL&#10;xVGffyYaN8eTo17vx7NTP9i9i2eRMVxdLF//Q2Tl9/PtK5cqC2+4k2//bB9P+/rBnj/JP/CmSWAd&#10;2AAfQHOIBm47JG+1OpdKuctl4Mp8KjMRDJ+3WN4ZHnxkv4YH//Xf/527/nl45RNLZ22ouvhetv2S&#10;JSS4giNn+tEgC0AMLY2DsTceb+c/kWPzDwgxpUL5ad0WDtPZIU/TAGen4A9LR0B+yixA+fDKMHxn&#10;lzNwe4H+ylggACOd8YDvstM+6vWcmp2+ZLfo+qDfZVvOhWtTjZVzpYUT6caroVJy5brKrjQ5GZiO&#10;YMdmnjCSpvRpL5o+cYWtfaET2Twnm9VaV8uWgeZJXC5IR2BmerkC5/IDCV9iuDUfMd27wC9tmxIJ&#10;axZ/LGbJJCdCfks6MeH3PrxvL8+iApBDveVDwzzBwAMAaSoWH/T6xkMhGHnOxiOOQnbY6zpnMe8w&#10;xkEGtJDOWZ3zmayrXJlLp2djsclwYCLoG/E4dw8c4lkMGGCQzMmsKZGy5QrWTNaRz9uyqZlI6Kx5&#10;9ns7d/AsBgwwSI5CcT6ddRQKYFTmkklTInbRYR102nX+SvOE/Dt2+QEoeo4q/xJimCupOKfrupZQ&#10;Ai1skQFxvT/f1JUmrtsHTTwbcmKZ2otukw9pCAYZ6BCOMWHDh7lYMVZVVZka11tTZvPExgXK9ws3&#10;PkC/f2a/ScWyT7BXIMA9UIHil6n0W9V1xXjHgXNxvmrVlsuZ4vHxQMBZKkyGg5cdeq4gkBnKmw9A&#10;DezmOeBO2T0p0gSh8FA/SAMn+JlM1qxs/tvuE9vgRH1pckwfwKWRK/xyGAYMsF/EkvTxkKXqubJ+&#10;maIcAKsPskGojVqOuEGIl5PWLZARQwHEULFwHiN0E/5TgTqubCzGOwnJVSlOxyODHqe7UjSn4iM+&#10;7wfTU78bH7uFOX72228OoaRbAAlRXRpA/GL6loEa1eK2l3nbC/wqYrztkLy1srtcmEsnYAQ0HQlC&#10;HzQW8A65HQ/t3fOFAQMqSI5idiYeHvW7hzyO+XTcnIqOBd2XHHMP7+8zv2LgQYY0m4wFmg1boWAv&#10;lGDwPJuIzcbCoz63PL+CHgN08/SQhfr77dCDNk9a/obrBMWCSZqZBYjHMWKOlQNf09If7HmA5iGO&#10;KM3A1oEU6jS9taq9WLzk8kwEw6ZEfCLk/2h6Qn4epOEK/SJVzRUIb9+Ov/EQPBBcQXdVYQA+0AEn&#10;FDthFSCB2KbjSv81qAbuKiR/s2Yr5J3lyvvTsxcczulEbDIaeh+40mNX6GkOBHRcwVJw/TE3MBRD&#10;AJUL68I40YcrBDVXZFul+W6kgbsOyVMre6oVZ7lsLxRNidRcNnXGNnfebvnh3t08iwEDDJKzXLDm&#10;czOJxEWn+5zNftnnuuC2fzQ385Dh2xrQQprLJCPdjjWfn4rEJsOR6UTissd1we747s6dLAP/WZPw&#10;QgDUB0Ek9C+9Li1G9QATmP+iA+9kMEnjrxi+7RaE5GtWJ6IRSy4HXPlgZnbQ5x0O+M5arN/bRevi&#10;dOMg3At/BZQNYYUcOP9o2Q6+rlitYlFWnJD/22yCi4M/zxPRPDMrmZejhVKCgbsKaTQSmErGzdns&#10;cCB4xmobCwUvupxnLHPfl7lCCgNCQOMHpeFPDVV2hTxZSNLpnk5UaxkIhxnZHDjSSB6BE9R2hS6k&#10;fsWWga0AaToVmy/kJqJRcyb38bxlOOAf8ntPz83/cK/22aGuD/p6oGYMBxCH+GXgbkO6DD2Oy+Fq&#10;NMZj8cFA8KzDfsZmPW+3y/6KAQMcwJXQUChy3u0dCoaBK78dHT/vdJ+12R/aR3NxNCPCmzs08p42&#10;rn8gLGZyqaOBDHJPtO7kioF7AtJYLAHbYCA0mUiddbhOzdt/dvbiry4P/c8fPsQyoIfBXFr+3kDu&#10;ZDThAP4L9bP3zzLflkdowOfW+JEMFmngnoE0lUgPBcLz+dJoKHrW7rrkCfxuxvT2+MS/PfIIyyBz&#10;BZ1ZVDm4rkgZzhVMJ62Dy8tyEw30gKTeNIw0cO9AGvSHZlLZiWhiJBi56PaddTqHAoHTlvlv/4i4&#10;wgEDXd6TMKWLMBxZcPxMQY3PK/dBBLEaiIOG3wbuIUhDgeBlX2AoGLrk851zOi77PBdczlNzph8Y&#10;c/wGtJBGIpHRaHQsFhuJQiDy0fz8xxbLB7Omh/r9PqjfaJmvGuydMdPaFQP3PKThcPhSMDAYCg6F&#10;QqOR2EdztjM257sTM9/hY2bh2ypeLZJD+CuMK9ArQQgXJ6jQwxXNc2N5ys7APQPJnM9fCoSGw9HL&#10;gfBpu/OU1f7O1Oyvh0a+s0PPFQgyl6MJgx6ZK3xoAwc4c6+FniuqeX2AwZV7DtIlv386nYVh8yV/&#10;6IzD9TuT6Z1p4Mrwt3+k/30QcILpuokDImZT2DQ82hWagNG5qzqu6MhkcOWegzQej59xOi/6fB87&#10;HJf8geFg+LTN8ZF57gfaOX4DBtBfAd/2gscD46CRUOjkxNR7s6Z3J6flPsiAAQ7JXW+ge+vzTcTj&#10;sD9jd17y+N6bnhV2ZZu0jbza/tNszIWhXz0B2KEy3886LEn7oxn8dAwPbohtJ5rNE3hpBarvHK/3&#10;CyvwstWli99lcTRPnGjyZ90GbhbSWCR63uW+5PGeczhHgsEzDuf7s+b3Z0w/2NO3D2puG1CUJLQu&#10;/0IOFMN8Yfb9alIb6FvDFdWv9zYGcQUK5EQBqLjCYwhyPM4Mawvf1uNxG7hlSOPR2FAgeM7uOD1v&#10;+dBkPud0/W5mFrjy8P6e98Wpvg8MClIYgI0VzQ8Eaa9WmJorEKaE3q989wCNE7MrwEKc8wVGUIKa&#10;MQR2OUvvb/7Ec6ieFAO3AslSzl30ecai4Y9tltM2y1gwdNHp+mB65ruGv2JAC2k8ER4M+k9Z58+5&#10;HMPBwKDX9874xLsTE9/fbczxG9BAGo0F5wq5yURsOpUYCvrfnph4Z3zsraGh7+3idkX4tjQ5Sz0O&#10;Q5PMPvkMYPD5X63PAIfaLuDmfFu4qr4Dga5wQNOFUY9GxcLlWByH4dveRkiTqegH8+aRcNBSzE/G&#10;o5c8ro/Ms7+8eP5fH6b1K3owMshgrgPs+TgIfUupyVwNFoO0IH+FpfQBnrUOOFfgVFm1dDmi7HqE&#10;ozKpcB16HRoDNwXJlE8NRwKjkdBMOjGTSpx3Ot6ZHH9nfPS7/d7rRN4iUyEP3xDEFQGmb/ZunRuB&#10;uAIbH8vInjXYOfXbNiBOtij6+gCr4Dr0JhwDXx3SZCJsLxdmM4nZdGw46IXO6ILL+e7kxLd3/Ihn&#10;UUE3JkVrASMUGphwXXIzoGvEkLOXH6BpHrrdEIMmBVADddUN3DwkR7UyGgmfdzmmk3FbqTCbTp5z&#10;2n91+eJ3ZX/FgAGCZM7m5nL5yVgct2jMlEmNhoMfmU2PHBDzK6p116qm2Ty5HSzFSfl3ZABKo5h+&#10;PwC7qfW2aJ+Ya0Jf+ELQw0j5kNb/Ck8ZJ4hZAKBfgwfofQyuqyfdBwvyn0RpoF9f8SBCclYr7nrV&#10;Xi7NpJLWYmEiFvndzNQ7E2NizAyCgr2yyokNTNSCljNoFAQZuBIU3CxXqDvTc4XAi2CADE15ObDw&#10;WhjPENBPwp6dy0iv+MoIqqdgkggwKJc2AJDMudTHtrnLPtdMKjYZC13wOE9b589Y5x6W38cP0oSN&#10;wgT6DSKBYtTr5SClv4TFOTJ4fH+gSvEHbKpVL8QVqgwvgoE0qnCCrcYSpFmPK+p6CopAYRQA4Ikb&#10;vqjyQYM0l88GOq35Qs6cTTsr5Zl0fCjg/tA8peYKBQBCAXKk3lyzyL5Yf222WNqtAamUK5ZoJsf0&#10;6WIgGowLj2cFsjPw3Xx9wc5ZF5BBzXYog8qF4r++31xufUgz6STQZTqVmIxHL7idoxH/Gcf8Ofv8&#10;93Ybvq0BDSRvq+Ft1j3NurNathRy84X0RCw0GvLtOHSQZ4FMcuvWdi7812VfD7hz01SbLuxH5NfO&#10;yr2DsHDC1pDTrYNwXwzcMpArwBL8FGmpANsln3M6GVFzBbtt1qMLgCZIH5QEgEgdbdCn4UGBm1qb&#10;jb0P46KOKyr0e0kdBOgqIjNVstdfIVA9VTeiXga62ccRDwgk8FHc1YqjUgKiTCfjE/HIdCI66HWR&#10;v2IZGAClwqYDJjAxqh0CWbBoEigkn8hswM2tzUaVMmOgGj0x9dOJat4QO8hy4LU259uq6ykC6nEQ&#10;0Ghg+4PrnfRC8taq/kZ9Pp/FCX63czoRn4iEh7xuMb+iVqraswP5ykJXxyuqFTohqNUAUBWrbekc&#10;PFKoHEAlrsMV7BCBLsgaxhWoEhmbdbiiryeFMcSgXLeJH2k3AJAchQJwxZROwThoKh6dz2XGwsEP&#10;Z6d/ZHwb04AWUqjRcBYKgVbTVS5NRMOWfBbsyhnLnPzOUgMGOKRQvWHJZOyFgjWfveRxzWXTs8n4&#10;kM+zU/7WlLDGfR097iXISbqOBvt88k9Zl0GZ1wH6sDq3VAmoeqJeUPehBlwUrswPtIA6ENiJ2EmJ&#10;OlNPyvs4dkcUM8CrwX4TxRxqrFi/aSExaaTuuAX6Rt5DkMyplK9e89SqtnzOXSmbEonZeGwi4N95&#10;SMMVCXxc0qQOfZ0NGaAYSiatyMMNlbvKCodskIvzimmCJ3LAeRtyhelSnUdUlV70DUUwLXNVwYVE&#10;WO2BCXJBWM0VDQRXAOyleSpwovQ5i+Ge50psaTHYavoadXwjcqloy2UtmfS437fjIB8zyzpQPRzR&#10;Nyl5IlUVD2MI2INWZK7gIehcLqIPBFfYHz7AhkjYCx4IA6YB05malASI5AFOJoUrWGct8Go4Z8Nu&#10;U55JIq2Li2JAxRXd7ywhifJxJvXgnudKuNsBiljzOSuwJJuZT6emI+GLdpv4fhAKcp2bN7B5UN/H&#10;D+5NSP56PVCve6tVayZjSaet2Yw5mRjxenbJfZABAwTkSqjZDDQawBXY5lJJ8FeG3K6dYo4fehZq&#10;FCpANLkCArIvwn0F6gt4H7TxFAUWzopSzcNybOgMEaiTEv6HGpCkK5B6E+FPUJ35LTFQaXjLmE0B&#10;nIfGldWwr88MN81DevBr3QeQgu0WeCq2XG4yFJoMh2DYPBEMTHh9D/P1Kzg8gT9qAZECmCZ4KoFE&#10;rzO27EQNq0T3D+CDDh1XVIENuAIVwLK1oCRIoAx0vmASXBrPAq0zNmBNIQd3s3CmTs0VKpAD3G2Z&#10;KwCt9yo/u9C7ugjFybv3IWXX1tIrKxOhoCmVBH/FWsjZc9nZcHindt5WrZZe/fV6/nAWCIl0BoCz&#10;KABQc4VAXCE9CYcRs93QrqgyqBkJ5ICrQ4Gw739pzg8EuycOojulct7IARVX9H4xNx6qMu9LSN5y&#10;OdbpgGmBbT6XgXEQuLdjXq/4ljdxBSTBZPI1SkNXNtOBTLV+1yX6qhNEfgBLVA4BcKgUswm96rmi&#10;FKh5CAogrtxPJqQvpESnG222Qu2Wu161FHLjwcBsLDoZCu4yvvtuQAspu7wSrjeCrRYtSzCzubjx&#10;oH8Hfx6k9kg0C9JU/Qs+2hUp5EVQI6OwDhu0PubqKMsbuG1XgV6lIZs67GtgD7UiJ4mANWHfF9Fa&#10;I8UYYG+CYJZSB55koA+k+OIijINgNOQulXy1qiUPw+bUuM/zbfa7w/XWPItPu3ARE1SCJn9FQGh3&#10;YzB3AZXK/QZ5OdX27SdPbt8u+IBPlAewXxBcUVEFrwuXQ5oIH1mLHkIYa7A3BRwHhTvtQKvpq9ec&#10;paKjkDUn40NOu/wdVa42lC8fHWhIQwFhRWAP+Xskjy7oZvTBroVcASIym8AfJBFXIABU4GaD2QzB&#10;Fbi0AMT0qp/8XIKOK3hRYw32JiB567UPZ2Y+mpkJ1hv+atWRy1lSqQm//2H6dsM6a54pLGP9dsl4&#10;xMMIGEFwraz30AQB5kp1ljoMfZA4EWoF14XKwECY7TESOYOPk7hbCsDqskh+rAJEq+sNt6a6KQN6&#10;SM5c/mcffvTka6/78kVXNufM502x2IjbvUP5LZkBAwgpVKke++VvXnjjp6/84j/MwaCnXJ5PJif8&#10;wd38XV/rrXmW45XpKaUp3x70G9aSb6vu/hBYFc1UDE3SsDQFm+gDDWwE6czkxAtvvPHCa689f+z4&#10;88df/WBsxJlJT/sDOw/gHL96joFkTcZcHDLwPkht5yGDWtM369sK3VOPI/wV4gpeji8mYSxgvi3m&#10;ZteFeN4haVxv3nMBevojYw32piC99tZbj7/88guvvX7ktdefOXr08aMv/ceHH064PHsHHqUc1IhR&#10;1lrfFgCK4YqQwaJxWpMFFEh8tv0GUHEFrQLscUQDrq5mHIQ/RiR2KnalZ4ZXp37iEEHHFUgy1mBv&#10;BtIFs/mZ11578Y2fAl3Arjx77NjjLx7Z88TT//wv/8oyrLfmGW0JqInlUfu2yvw3KQvOFUrDYbYM&#10;YQn6AlnINIpcYXYF43AsjVcnnsCerA5diXhD1+o1Y+rLqbmiUN9Yg30jSPFm+5cfnXr+9TeeeeXY&#10;C6++/uwrx5468vJjz73wd//4TZ7FgAEG5Eq62Tk/PfvMsdeeevnoc8dfe/bosUd//Nzff/NbPMum&#10;YfT69zekwpU1dy4fa7RmAqFnX/vJM0ePPfHiS48+/8I/fOufWIbeZ6oAbreBG73Wfj2wnqsPsEcR&#10;U2E9HQF1W6Lz6nFLFUBN+LSKakmDCGyGxWpXDMAdtQHZTWKgAvtXQ/8bXp4N9+J3dHxwB1k1U97a&#10;87YopGirnewuxNkTxJ998OHT0Ae9dHTguef//lt6u6ITEHkAMle4Q7oe0MlYh1U6DekAchQByEls&#10;UGuPSECFKFzhTi8Hf5PLjSAXwq8oc0VTFtwlknL7Sc0F4Ez5AnCn5E+JSQQuN2oGgiv8V5V8f09A&#10;Si8tJzpd4Eqo3hhxup565ZXDL738+EsvbYYrIBNZ03xinoX5xLwOaq7oJm2hKAqo4psyCTAJ5Ax7&#10;KGHj9kdcIen3XQezsWLke+GgCoNdgXOhhnAutQdgA8WowS7Cr84vJkMjDXkYL/KIKoH0dCduNUip&#10;xaVooxlvd6AbssWTTx9/9YmXjx56/vlv/s//ybMYMMAgpVdXE4uL8e5CrN2xZ9KHj79y+OjRHU88&#10;+Z2H+r/f1sADCylz5UpqeTm2sBDtdEzR8OFXjh5++eWBIy/9cOcunoOBrCOYX9ELCCNPAVUXg+6w&#10;rrNQd0AG7lGgv5JeXEouLKYWFmeDwWffeB2clcdffuUh+d2CNE7p4Yqyklk4GSIAfTBlI57poJq4&#10;M3AvQUp0F4ArmaXlWKv9u+GhZ1977fArrxx68ciNuEJuGp/4JwgnTnCFQIf0QMfAvQu0K/mVVRgK&#10;ReqNV0+ceOb4q08CV1448gP+zd2vBD6IVaN3nGDgHoGUWVqs/f6TzOJiqts58otfPPva64+++OKj&#10;L7303Ycf5lkMGGCQCldWYUt02vFWc9BieeroK08fO77/6Wf+33/7N55FBXUfJNxV8m3Jd+GQJ0wh&#10;Ty/U3ZOBewhSce0KcCW/spxdXgpXKmfGxp56+eXHnnvuG/JcnOyvqFe9M5eWxYPiVQuL9L6tgDEO&#10;ug8gxdutwupK+eoakCa/tJRqNi+MTz723PPf4M+D1vVt0WagM6ssSFjPt8WIza3NNrCVIVWuXytf&#10;uwp0AbsCLku8Xo9WKu5o/AePPMKzMOintLmdYKvTuFFR1qkoANaoZ7hVa7MN3HOQ8svLhZWV6tWr&#10;2cXFRLPpLxWD5ZI9Fht48kmexYABBimzsJDpdnOLi+lOB7gSa9ST7ZY9Ht+r+g4zQjWPQlD3KWA+&#10;APxgffDR8h19/zaCWT2snnhIqYOYgxbQPyW+AeRO+pagmbXqhy3SfUtgTsCulFZXya5E6/VgsWiJ&#10;RPY9ytfbCvSVWj+ntf9zZtKTemAEAiAxCRVCpFosUA750aoMzI/efpLYSQA9bdy1UTa1RqEEHLiB&#10;b6776SQrX/a38OE5XQuPWDwFSHlcx6wVCTnoBCIXxYEXVYHui8qBEyknTX+LWwZsFa4AUSpXrwJX&#10;wMBkFxbAX9FxhctQBZI43QzcIZPODdav3PT7t2Xbw8khCw4KwMMeLm6OK5psqEXUHCcQlQm1sAxs&#10;5yRgUF+Lc0VekCVn4yNEqjCThoINuMJLU8rhdFFzhcJbhSvtzz+vXrtWWF7OLS1BT5Rqt0Olki+X&#10;O3j4MM8iQ6chJnfxawk1V25u/QpImYoAqOMJxBUWQLAgaVdZsMdS6cR+fQFr90JJ7AyWGaKw0nqu&#10;UIq4G929AFnhJHEvpG82IuRnbMyVvtDl6bEr6/+s885CKq6ugmkpwgampdsNlkrAFWcyuf+xx3gW&#10;AwYYpOann4JRAWcFuAJ9ULRR9xUL9lTi4JNP8CwGDDBItevXoevBbWkp2Wr5yyVHJmVNxPY//jjL&#10;gCaaDxPUH+rAiRWaXLGwDkFM4DJ/kFlRsuSy/eTxZKLJzJJ5h8heQ62z5OuBdSgIuAo/hfU4PFYH&#10;6k2YJ8TrJndwApu87oMJKd3tgm9bWVsDuwLOSqLRCJfL3kxG9ldUXJE7UVxdwLkCRIEND+T+lXMC&#10;VcfO0nGFhZXfSBN6uUI+7GZADNBxBf5wfiigS3MQV3qx+es+gJDAsQWuQB9UXlvLg2lpNiOVijud&#10;PtBrV1h7BWmilNlQ86QFFIN2ZWAA7QqjheLkktsLkcwBJFd0AItCI4T+mihWxxVZr0pRAFZID7hj&#10;iuRTc4UxVQ9MldGXK32va0BAqn/yCdAFWFK6gs+D0p1OtFbzpNO94yADDzjQtwWXBcZBYFrAX4Fu&#10;KFypwDhItisGDHBgHwQbECWzsBCr14Eu4K/Y43F5Lo73QeCOqEHTndAH0SH0MxQgAy78EuhoWMcE&#10;4H0Q9RRq35aSdFafdyibAPtZPEJ0O6xX4oC+hodkQAbYUx+EXdUAP52w+es+gMBxEHQ9MA4CroBF&#10;AbsSqVZV8yucK0ITfPKtj29LWlG4Qp+REVyheF6IDJ4m+ys8Vgu5hP6ga0EermbZt5Wrybmim+Uj&#10;rgjwK2mx8XUfQEiNK1cL3YXy0nJ+cTHVaKSazSj0QYmEGAeR3GhQg4carvxt+wC+thzoMmBBJ1fO&#10;T1zBCJA4UxjnymZ8Wzrc3Fpucm71vq2A4IoOOq4Qbua6DyKkT//6X1f++J+dT36f7y6kW61YtRos&#10;FHzZ7F2Zt5UZqQIokNGBc1QD/dh78+ixK+te14CA9If/89/X//q/Fz77PLewAANmGAS5MxlrNGr4&#10;tgZ0kOprVysrqwW2ICFUqUTqNX+x4Eyn9ijfD1Kar7qpUdNU/BjVbxMhrJzCwA/6gs35UoAyq7FB&#10;0+Y5dGDv0MbU3pdpq0C9pALKeiNDIjvjDOv/iv1+hdS8dr129Wr5ypXcEq6hDFTL/lLREo0ckOdX&#10;QBywV3xDplqiCHl/cga1qOVHzbTkQPtWFZ1KQMSCK70BTdZ1gO6USouCK2rqQYHgHlE2OXOTuh7I&#10;xg410FRSrgadCHeKByquUOb7nyulT69n11ZSiwuxZiNQLAYq5WC17Ein9h/mfRDQgruNMsByCD1Q&#10;jG6UAYAMID9VBqWEjbmiKBiybZYr/OpUT9IZnE6EJrB0PYEAcAHBlf6VVDnLgpFwohzPnWtoNXTd&#10;+xhSsN1ILnXTiwupThtGzsFaBbhiTyX2ymud1ETRaYU1TQ1Y5C2CNCEGRwjZwPRyUQ1RKwJYO6hJ&#10;n5dpswNiBtKdUUnwYGMQ7QR/9OA2ZqNK3geQogvtWLuZWVosXFmFbijRbkYadXMktPfR+/zODdws&#10;8Ldk5U+ula6tJRc60VYj0W2DXZny+/Y9pqy35Q3qjq+pvjXwbgbrvF4fdotPB0Uf1Bf3fx8Ebgq4&#10;tNnlxTRsK4tgVDyFnCUe3f84n18ho63q+tG9oEGQ6OkhUid96vvBdFO02nzrTDmImJ/Kehy6BGFd&#10;XWuhM/6CK6J6VFuIAWWrbwRAfoa27ghtJXk9GFdkt13jr1DofudK4eqV4rW16ifX00uL0UY90W7Z&#10;EnFXKvXQLnxXz02vqZZBLCHGANSTXRtzRYOb4wpSAf/IXNGdDgcQSQQi9tAFRCVFAKCupAjLdoXR&#10;Rc0VFr7/uRLrtDLLizAOKqytRuq1WL32yq9+tfvJJ7/xz/9MOUDrFACofUxQhxCnOp40JZLY0UZC&#10;FFwhLSrcAyXIyqak9SBzhYMqQwom3lAhRAUqSs0VALUFDG0ImSsMPXZFLaj7EhJ0PfFOK7nYza4u&#10;ewv5t86cGXj++cNHjvzDP/HfMxswQJCiMPBp1sPNOgybz0xNvfDGT556Cd+e/Q83/95sA/c3pFC7&#10;4auVI61GqF59f3j4yVeOPfHSy4eefla8JwHMNQV0wEHQOu+7Zv4NnkVeC0DXTejAHQXVdK0IqErV&#10;A3sT1hEI4y/3LKxuDJrZGhmQrd84CB9laHwOdnVNv9MDSiX3hZcp+qZ78M3YG0NKwNin2wq26mBd&#10;7Knk82++efjIS0+8+NLffxO/3YBiXacbXk/9FE9cARmxOMVXEFCTAA7xD1CE/AsZG7/vmnkeqtUI&#10;rLZMJRgJYV4KA0vvhRg848QdnILzeKoBFEBwpbfy99+bsTeGFO62EkvdcKcZatbireaUx/PCT376&#10;1Esvf+OfbuDbAoRMe+dV+cCn3/MgFTQvxyaZCkug9m37ipuUB5mEldiYK1QI3Q5WWDYbdBbs8VRG&#10;GhbgEFzZAJo89+8zRSm+1I0AUdoNb7XkqRS9xcJ7Q0OPv3jkH2WuGDBAkOLdNoyDYt12tNvy1yvO&#10;Ut6Ry3w4OvKNf/4fPIsBAwxSaqGT7LSiMBSqVoOVsiOXduYykx7P//z2d3gW6IDBjGoB0bof7an7&#10;eDS7lCp34X2dSQDFiw5Ln+kW/RVar6kFKwn+8EMZVC/oKmGPlbFoehzMffN9EKuzUvX7pw9KL0If&#10;1AD3NtZqBKsVZyE7F4uYAgH5Ox+8/1Z3/qRRphhN7050Ic319W0JSk/O5KiUcPPjICKHjitQIJwm&#10;8wYhawsX+eL1VGDxf4OcrIZ8JblauzquqCsvrkt54Cw8WcUVak73D1d89bKvWXE1K85a0Qd9UCFj&#10;T8V/c/pjMRcnO4MKevW3nm+rkyZBLW4CZAMpg3Yh3Ne37QuiJmSjkRdA5gf3bVkYwbXFSqN4xbeF&#10;ANMuXR32Fu0XYNfjCuUniDx4v/exXXGUcnP5lLWSd1QKjkLWmUvbk4nHjhwR3w+S9c1apBDA1wBd&#10;2YyWMtVu5rqUl05XsH4J1PpB90Q+BvFTFQMKpLlkDClSygVrlWijDo6LKRwaeOGFvzfm+A1oIYVL&#10;pVChGCmVC92FZKMRLJeGrNanjx//O9muQJvcRg2Om1X604RWKJrqNrkXkLadoICAHKN3FBA9mdU4&#10;sU0x3aKXAajj1WGE7OgMyPlFgAOc2BMntp0wbMatQArk8s5EMlKpxGu1QKHgzKbnIuHHXn75n/+V&#10;vs+sx4C0jYcEmidA7/AXNMdppLL3PYRoblJVxAM6nbhCexavMA8KE8Vx71IGVZW7NRvy0sBmIM2H&#10;w5l2O9Zs2tMpGC17q6Upvw/6oH/57nd5FhVIf9uY3EWbRo1p58UhLOiiUxJmE0+RNsSGXGEXVcAL&#10;VLjSPMGvzyyNQZTbAinaaOD7j+tVnIgr5gL1qjubee611/++51vepH9QNgVAZ0QIYknzxDbUE++g&#10;TvTaDjhP2+j7jKfU6MsJuAp0Xb3x7AwN6HQVxGsQDdwicE0CECXYqofbDVe5EK7XLOHwb9557++/&#10;8Y88iwEDDJItk3Jm0oFiIVoph8DAgMuSSJi83n/q8x1VcjW4w6F2OzbwbW8ZasOgthya+Btd7r6Z&#10;29gKkGzpZKhczi4sRMolbybtTCajlYo9Etl78CDlAA9R7c/22HYEcAXUBkae2fkb+Lab7AvoQnQ6&#10;cYX2vAKWASIrHArOqn3bE9u2EVGoi6Q9ZDnRhI0FDdwkpEijHq3V4o16uFT0F3LuXMaTy874PLsO&#10;7OdZ1GDuCJe1yilhdsUiaCGThoW1XAGHY2CbYiTWA7rKTLvMHRFAF7qXrFAmBdRckc0eELdpkOO2&#10;QMqvruDrnDrtULkUKBXc+Zw5HJ7yenfu13NFbprYlLcNDAgFkFdLKlTvCWquKF1J88QNjQsVsp5d&#10;oTD1faIHFFyhwskLJojKG7hlSP5yKYVj5kay3QxXK55SYSboB64Yvzs0oIPkLeS92Wy0Wk23275M&#10;Fhxbazg8YbPv3n+AZ9k0NumI3EPofSb6IEOKVCrhYinf6SYq1Ui+6E6l5nz+abtj1z7qg+idXjpw&#10;CQI3xJPkG0L9YFYNtmpEVknPaktazCCWNOie+uoAfRCefZNrGwTgdB6SQVxhj75xTQxloKfiBLp9&#10;2lMqvuZMBcq5UbVBLvJzSsqG+y250luKFkqpcjVeqgTSGXc07ozE7MGw2e3dzbmiQHfD5AHIXLnB&#10;L4RRIOuwSnFi+gHkIgKQk5Y6qLUhSACq4oYNKIIHCjZe443Ad2LwewFeisx0y8gVpjNOJsuA0G4/&#10;rmiuTcVCOZoKyTUFQG4Kb/2V3pIrEkuWq7l2N1goeNJpZzhqdnlGZ8279uzlWWT0cgUkJmsauSK3&#10;/pv7JgwAiqKAKr5JwgSx4sFJjIcS1iGk5lf4JM3Nr/EWUNcQoeIHoynWgRQLlyOVK2Cve2EZMAfk&#10;hhOpUtBOKEYNyHRyOxaIayGocjI00lt/pTdIW3fi1w0pV2sGUhl3ImmLxRyJhCMUsQVCZrtr3wHx&#10;DjADBhBSubvoT6YztUa8UAqms45YzBIMmZzu/Yc0Td+AASlWKIFdiRfL3ngSOqD5UNDk9ZpcwBXF&#10;ruj6FNZTWE5awP8C4856H1UXwK203AVwww6mk0G9zJulA1TvzRbeqMDm3FIDdwCSP5UJZfOwgW87&#10;HwzOer3TTufY3PwePmZmupJVSIrnXMGXIfO+FrmiUjPEExsIEA8xTe6mMS91+0ksSo4B/ui5ogoY&#10;XNkikLKNViRf8CZSMAJyRGORUtkejoB7K4+D1uUKG5KQJtkgSM5DrhwADIwIbwzBFcgP+80vzzZw&#10;JyEVWp1MtQ59UDCdCSTTgUTKG427guED3F/R6Io6EHWP0w/Yp/AgAx7KTKKxEhQDe2KGGjpe4MW0&#10;RRm4i5Cqi8vFdhcZU2sky5V0qRKKJa1Oz96bn7c1cH9Dqi+vNlauVBYWs/VmqlJNlSr+WMLm9u0/&#10;yH3b5kmcMdBOD2AftB37I7Q6cEixlJ+lypYDvxVD9gkLIquBvgsLKFB5J1SUGkYftEUglToLMGwG&#10;roBpydYaiUIpnMrYfYFDjynfsBO6VPsrAwPcgVVPTMkk6DONC7khJ2MPFkJFEQzf9p6AlGu0UuVq&#10;ulqHDbyWeKHoiyc84ciTzzzDMqzLlZM4B42p+BF9VR4wHOjQsFlzCPPJRWYw4I9qrlFxa3RcUWwL&#10;v4KBLQEpX2mk8qVUqRpOZ/2xpDscm3U4fbHEE0+ruKKF0q0wCDaAmkHrLE7wAE0OC/ByaKqGStD9&#10;eh5AqWIchFAoaOAuQ7IHwhZvwBGKzPsCZo9vfM4yPGua9/gGDhvf8jaggTTv90/YbONW65DZDNuF&#10;iYlJi9XkcMpz/GghAPRKBA5s/RbRa9Bftf/RH/IjU17I+mNvVr6yaLePL4yXvdHlDNxuSCPm+dE5&#10;y+i8ZdBkvjxrmnQ6p2wOs8N9cED5NiZTqo4rKvTrJkDBKteEQeYKFEa9DHEF9kzxSA5iAJJInnqB&#10;ADFKXJRGWAqftJ0k5IdDygOAulIAoK8PwvjR0E1AAmZMWGywmZxufGro803bnUOTMwcOcrsiq1Cx&#10;B6Q2MiRq3pBWZTOg8mopD3+dP3KF+ysyV1hRGq6w7CwMORnJhJO0PlcUZ1kEaOqP0EsLuPAAWxhg&#10;YDOQgBkml8cViVnDEbM/MOv1jlvtlyand+zZwzLIPqnKnyWhr8cVGfomS6kD23FBBpUKqoIYsgTA&#10;DJGdhXBJCkTiOYwrYKYo/zpcUahMxxTG0DpQ7qhnMZ6BvpAcgTCuWQmGLYHQrNcHvJmxO4enTTt2&#10;7eZZDBhgkKxevzcWn3W65ny+sfn5aZtzdt4+aZq//VyR521vD5Sux8AdghRMZkqtrtnpmbY5pqz2&#10;iTnruGn+0ujEIzvwOx+kEzb5przqiPod6hEY+szSAvTKvBnfFjPKUPungI19WygBDqF/pBqpu85+&#10;MHzbm4CUKJR9saQzGJlzee3+ILgvkxbb6UtDj+xUuCJ8TwLpkvsrKggyse/2MzXgclFZW3y4hFxh&#10;5FO40te37QUxbAOuwOmke6gMxYjH2gIaakD1lLMN3ADSqHl+bM4yPmcZM8+PzJpHZk3Ds7OnB4ce&#10;2rGDZbAM4I8Y8D87RNyQKww9vq3MD2z6TMHCMrHiFQNA5bPT+eMCCGEG+QmAnEfNFe1H0m7wvm4E&#10;+dQAzTSxgfUhWfxBeyhiDYTMHt8sOLYO55TVNjQ98/COnTyLAQMMkjWfs2az/no9VG/MRsLmeNRV&#10;yNkzKU8xn+i23QV8jfZsNOyrlGYj0flEEjZLKjUZDp+32aajUU+lMhoMTIRDwz73WYvlndHx303M&#10;jPjDE+FYoNX6wDw7EQ9PpWOeVs3XaTjqJVejNpNJWUqFqVRiOBy0V8umbHIun54vZGzl/FQy+ruZ&#10;CXulAJurWXHUShAzmYiMxoKzueRgyDtfzpkKabZlZjMZX6s1mUxOpVLWcnm+WHS1muPJBGzmYg5y&#10;OmpFf7MWatS8pUKq2+l8+YdYqxlvt4KtlrfVcDdqtlLBnE65KuXkyjJIAO4lubiYWVqsX7vW+fSz&#10;4vJyZnkxvrKQuLqcubYa7bR8jVqo3YotLmTWrsSXFn2NOm1QYPbqWnJpBQqJdbvBeiPcaGaXV1KL&#10;XdiyS4uphYVEpwtbtNWKtVrBai3abEUazWC5Gm+2kq1Ost1JdrqQ5CtXkt0FCMOW6i5kuovZhSXY&#10;IJDuLKTaXdggQPHJdjfeakO27NJyot2hDIlWO1ytw76wuJhfWCgtLzevX1/44ouVP/1p7S9/ufLn&#10;P0Og88Ufqp/8vnz1WmntanFlBe60vLICW/3KlU/++terX/7x6h++/PSPf/78yz//4cs//+nPf/3r&#10;f/3Xl3/5K+eKt1oN1uqOXNaRTVtSiUC17CkVvOUi8MaZy8Dmymdnw5EJf8AcT5gTCVM8PuTxjAWD&#10;nmrFUSzMp1PjQT+QZsjnP2d1XnL5Bn0BcyY7k0rYSrnLQc94PDSVitoqhflC7pLfe87tnEwkTtvt&#10;k4nYbDZhyiW97dp8MXPWab3odbpqJXM2ORkPz6RiEIASPK3qXCFtrxZmMvHxRHgyFTXlU6ZMKtBp&#10;BRc6tnIRFD+bSU2m4tOZpLmQddTLznrJ3aj46hVgOb64qlopXFmtXL+a6HacpaKnUbOXi5Px6Ew8&#10;BrcQW1qMLSxEu91wux1p1qtra82r1/JLS/hl83bd1214m9VgsxbutCML3eTqCmzhbifQbPgb9VCn&#10;DWGIiXQWfNVqoF4P1GrufAHoEm7WC2tXgpVyuF6PNFvQGkHIQJRAuRKsVIEr0XozUmvEm+1QrR6u&#10;N4BAkAFOxCTgUKebBop0F5ETzXaqswCBWKMFYQhAfGphMQ4k6y7AHrdmG1KhQCgWArlOt7CwWFxc&#10;al27vvT5F1f++Kerf/7ztT//5cqf/hNaQm5lFdicX15tfPJJptvNLy5WVldrV64sf/75Z//5l8++&#10;/M/ff/7l5198+Ycv//SXv/z1z3/5C2ySJZf21sruShHYYE7ELNmUvZCdSydc5cJEKGBKxMypuKOQ&#10;A0lNB0OnzeYxv38yFLLn8+Oh4KDbDURxFovWXGY04B0N+E3J1EWH+5Lbd9rqGPIHzrsco2G/s1Yc&#10;ifjOu22gb9jOuRyXvN7fjIz84vLlkxMTwJvZXHoiHjVl09ZiAbbhoH8kFBiPht8aHRoOej+2mT+y&#10;moBt7mblgscxEvEDV+aKmaGAbzaddNerjkoJFD8ei0wl41bgd6PqqpdtpbwdNuBNIesuFuDuQPGF&#10;a2uhRtWWzznKRWsxb0on59IpUHn6ymqk03YWCnPJJJgBaGqdTz9NtlpuZFUFruuqFiOdZrTTBjZ4&#10;K5VgoxEBVrHND8woFoEikXaXuOItl/3lSqyFHzoAu+IvF73Foq+EkUARPwRK5XCtDuqM1ZvhSs1X&#10;KHoKRaAXcAhUHqhUITVSb1AG2CLVOmSDfRR4UGtATLzRSgAzmq1oowl7yAwbxEC8yJBuNDPNVq7d&#10;qa9dXfj0s+Uv/rDyhy9Xv/wj8AYMZ25xOd0GMi0vfvEFmJ9cp1NeXqmsrLSuXfviT3/64ss/AVG+&#10;+MOXf/jjl3+UIfka1fhS11Mt2dLJ6WgYSDDm9zGbEbDlsuOBwLjfNxUKWtKp+UTivMUy6HJNRyIg&#10;05lY9LLLCdtkJDyfSc2lElYwS8XSZY9/0Becy+Q+nre8PTE2HgvZKrnxWBC2M4754bDvjN06GY//&#10;ZmT0rbHxf7906SOr5UPL/OUgkCMym07NptOn5ufPO50T0eh5p30o4J1NJT6yzF1wO4ZC/pFI8JLP&#10;/a5p2pRLQ/x4JOyolu2V0kg4eMHtHI2EMD6bMufTlmLWWswC9a3Z1HwqDt3odCQUaNX9zSpSBMxn&#10;IeepVX21qr2Qhz4I+g5PuWzLZpNLYNIXSysrrmzGVcwFOw1/pw5cCTVrsU7bVSya43HIFqzX3aWS&#10;I5+HsD2Xgy1QawDboBDgSrBaBa5EW41Ioxas4iHoErhCFgU2CARK5UCx7C+UQLUifj6eANIAmUJw&#10;SrVO/IhUa8FSBTKHyhCJpBFbuFoTGySFK1XIA3sIJ6o1IEpxYRG40r7+yeJnny9/8QUQpfv7Tysr&#10;q7nuYqxaz7a6QKPK0jLkrCyvgF1pXb16/fMvPv0Mts8/Axvzxedf/AHwOWySu1ryN6qeStGeTc/G&#10;YpZ0ZiwQGHJ7JoIhMCFDLtcl8HZD4YlAAA4v2e2jXu+Ix3PBah3yuEd83gt222W365LLftllh8Nh&#10;r2/YH/zIbAHGmFJpsA2WQmYs4h+PBYArp21zH1vNpyxzQ4HALy5e+sWlQdigJ3pnevrN8+dP22yT&#10;8cRoKHzGYhvyBQa9vl8PDp1z2Cdj0alE/LzLedZuGwqgyfnYZhkKBk5b5s/aLJZ8FkzLRCwCHcpw&#10;wD8WC08BM6AnyiRmktG5VNyciJoS0alIcNDvgn4Q7IS1kDNnUlPxqCWXMScT1mwGjIqrUJhPJsFC&#10;RLstdy4bABuD3lvEW6/AKc5ywV8rh+p1Zz4/l0hYMxnIPxOJzEaj4L3BWY5czlUowR4KsaYzrmzO&#10;ky94gI6FnCuTceKWhc2Ty0PYkcYYVybrZpszRRlws6czjkzGnc15wcwwMvlyhUChBHtvNg8bBGDz&#10;54sYWSj6iyXICQHYINWTycFG2UL5QqoObGgDXUqLS/XVK421q/Ura1XofdqdQncpXChHS9VidwGS&#10;Cp0FCNTArqytraxdvbJ2de3qtSvXrsJ2/ZPr1z+5BptkSsVNydh8JmmKxu25/Hwq48gXLthsE4Hg&#10;XCI15HKft1jPmucu2RzDLtcZk+mSzfb++Pj7kxMfzUz/bnzsvfHxCzYrcAjCv7l08f2Jqd9cGvyP&#10;85fOzFkvu1xjQf/b48Mnx4fO2MzvTI7+eujSu5Pj5x32t0ZG3jh1+t3J6fFI9MT42EgwNBGNnRgf&#10;HwY6utyXXZ6zVvvHc5Z3xifOWKzDPt85u/0js+lD0yycO+jznbLMvzMx8c746PvTk5fdTlMyPhOP&#10;Dvo8py1zIwHfZDwyGvYN+d2X3XbwuAdd9kG3fcTvGQ/7x8K+uUzSXSlbMumJcBA0DVZzOhK2ZzOj&#10;Hs+E3+8tl6YjwQm/d8Ruv2y1jPrcKJlUzBSPzidj4PtPBgJs80P+Ma93OhSajUTMsTjsoUVZkkmI&#10;nwoEbInkDAgwGrEmYjMB34zfPxsMTfp80z7/bCAImzkcmY9GTYHQpNt72Tw/5nTNgC8YjsxFo7A3&#10;sW0uErXAeCIctYFq4gl7LGGNxubgxEgUArBZojFbLA7lQAD3LPNcKAIBSLVHo+5U0pfOhAuFaKkU&#10;K5eTlSpsiXI5li8WW51AKuuJJv3JbAl883ozVa7mG/Vyu9VstVrtVrvbaXVasHW6EGx3uy3JUSiM&#10;+nzmZGoGqpLJzURj0MVMBP0P7dm989DBnQcPPLx378P79j28d98juN8L2w927frh7t3f27nz+yyw&#10;48CBH+3f/90f7fjujh3f37n7B7v37Dh46JH9+9m27/u7dn5/9+6H9u//zo6d//rww//68CPfhmy7&#10;99D2o4MHHzlw4Ad79vyP73/ve7t2scP9D+3b+0O4EJx+4OAP9uz9wd6939u965GD+x/av/fhA/se&#10;PrAfUh/at+97u3ZC+VCrXYcOPQyn7NkNJ+4cOAg5IdsP9+195OCBHx08AIEf7t3z0P59EIZr7X7s&#10;0QNPPrn/iSfgrJ0HD+4eGIDAnkcfhbuAQwjALe84CGHcdg0cQiEcgvgB2PY9/tjeRx+FAEvFzHDu&#10;7gGIeWznQSwNNohhkQOwQeZ9j7FTWBj2ew4N7IZUeYND2nYfhDAeYiRkU2+HBvYOPAqn4wYBbXif&#10;iNRveMX9cLOHHz/0xBMDTz756JNPPgbbE08+/uRTTz79zNPPPvvkM88MHH7i4KOHH33yqSeeefYp&#10;3J5+5plnnuWAAG2EZyTwTGfY0Bcsypg/CL3PaZNpKuTnY2oDBmRIk+Hwmfl58GEnguFLDhcY0ssO&#10;h8EVA72QJkKhuVRqPp2eicWH3N5hjxe68MmAj6cbMCBDgrEPEGXI7QajAn3QZadz2O0edNh4ugrf&#10;+u4Pv/lv3xPbb0M5nmDgwYAUaDR8tZo5kRgPhMzx5HQ4esFi+d3oEE+XsfanvzQ+/UNm7TPP4rXJ&#10;xvKpXPtMqsrT7gCa+DRxgD+jBGhftMUgnhxqH2EauG2QXMWiq1Sy53JzyfRUODLodF2yWT+enuTp&#10;MiYaK4XrX0SvfGrtrg1VF99ON3NXP+Vp8jPnfqCVDOxxMXsgDDkH2MIDgu7E9cuBJOVBNH0ViP/s&#10;kQGKxpUNWlBmA7cLkrOAk/RzyST4tqZYYtjt+WBqsteufJRvJ9Y+BaMy3Vg5W+z8e7T03//3//I0&#10;KAWAiwRw0Ss1a4yRX8nYlH8XQkm0SIWBLZLFFbiYgWdnCxJ0QBoAHRRjAvlVa8VVyyFwtfXJPiUY&#10;+OqQpsJhSyYzHYmcmjVfsjunw5GLVssZ0zRPl2HvrvlXrptbVy5XFt7NNF/3pHkCA9kDrjds0KBI&#10;WhTCl5iwcC9XhCHh+dV2hYjDD5BJyBV+wArRAYqmkuEq6ksYuF2QrJnMiM83HQ0PusGrdV20W8+Y&#10;Z87Pm3m6jMjq7y2dK8PVpQ9yrV/Eay9ZwjyBgXQM6oM9fuuYuRcskvdBxBhq+1yR7BWudCLEQA8C&#10;qWqu6ABcOcneRonA8vV2BYuF/xzbDbrcdkieSgXsiiWTHA/6Rv0e2IbcDp2/Uv30y18mam9nmifT&#10;jbdS9XcyzSO2KE+7U2A2SfCDkwZDyEUNRH9k4PZCcpdK09Got1pyFnPT0dBsLDwbDV+wzPF0FUyj&#10;b7/9s33qjScYeDAgDXm85222mSg+krVmwMP1Qx90elbvrxgwII2HwkM+/2QkPBEOAF3m0omzFjPQ&#10;hacbMCBDMiVTM4nkeChozWWt2bQpER3yOC9Y+/RBBh5wSGOBsKNYtucLpnh8KhycCgdGvK5hl52n&#10;GzAgQ3Lky55KzZbNjwcCk6EA+CuTQV/v/IoBA5I5kZ5PZ+25giWddhbz5kR0zOc5cfkCTzdgQIY0&#10;HgibkxlnocQm5TymeGQq5O+di2PQfIEUwpaBbfCfH0NZA5YT29j0x7YT6i/y6oGnKDNpbIIE3xJ1&#10;Yht9nlD+GowoDUIbTqwN8G8iEpT6UN3oAvz7mc0TLA+GNypTmdPj4PHsrgWgTFEIhE9sosABC7tx&#10;rDDeJtVK/eVI2PEZI/bp+o3EeMchTYUjnkoVnJX5VGomFh0P+sG3/XBqnKfLEFNeVHu6SXb7CIgk&#10;qSlfxVRxSAcoSn5ShIBD5JwW+tJklffFNrg81gfVwKMITeWznOxs5afPRKkNyoQKQCIUrC5TXR+A&#10;ukz6Puf6BfK2Afdq4d+f5e/JwlpSq+MFargCCexgS0Aa8/vt+by7VLJl8fdBYwHfexOjP//4Q54u&#10;gzd6+fO123Ain2lCvhl69kuWgPHJsp7YTuA3dy3buM3AzBSQ22UTTlSXRgqgmH7ALzWDaulywEHg&#10;DTtNAgLLrZJVRvWuMtL6+mVyW8WA9aEA/wuprDiKZyzhCl6vQFGlbSdOUDOBOBaBATiVZMLKUN61&#10;xg7XFeOdB/i2eU+lYk4kpiMRSwZ8l/Sw1/1xv7k4qD1nCgCIIttVBBpgFBPpgGHDm7QMyNIjYrHC&#10;+3GFxSDWU4MFpI965ZeTdcxZwtsoT9XblZviygDvIhFqrgAPyMoC1i2Q930c7HQsFk9kTU7NFV5J&#10;sisbi/HOQnKXimPQ73jdlkzKnIhPRcIX7bYLVn0N4Q5hD/Qg1dIdImS7ou811jeeICosBkzTgAVK&#10;owJhTyWgLJmdgLBojXQW7PuCuEJZ4VwWxw6Zx0OKFAqgTOxgozJ1wAeiqjui8+Szm/JFN6wkoxHc&#10;Jlwe7lhIks4larKzt3Af5K4UL7rss4moq1SYjITP26wnh4c+nrmVMTNIimkCQYK4JWCDA6hLI+p8&#10;FYheQOC2l/l1VPIriPH2Q/LUys5yYT6TtOUzE+HQR7MzH0xNfTxrzPEb0EPy42/BM9ZsypJJTsfC&#10;M7HwoMsOY+YvDBjQQnIWs6MBz3Q06CrmLNnEZMQ/6LadmTPmbQ3oIZkSkRG/e9jnmomFLNn4VNQ/&#10;7HV8bNKvzTZgQBr2uaeiYVsu4ywWTInYbCI8Gfaet8zydBnc12JQ+/qKB9ozBKBxaS96409up89e&#10;K1MLCvot1TZwVyA5S3lPrWrN5Z3FylwqCf7KdDQk1iSwBbA4LcGowOYn5LdYY5IyYSGP9Bh7YC/e&#10;GyiwvtaRItp1j8arRLcipGC74aqUZxPJqUjClsuZEtHxgFesdVJxRf5Y/UmFK9uZjVG/xxEIAWqG&#10;JJkZXOuQh2KUePksyAvE0nHFWDO7BSEFWnV3tTIdi5+3gcsSm41HLtgsH01PULLGrrCV9xq7AmH2&#10;/TG1zRAmQW0tiD2qiV4EZLSwuXk9V4zXzm5JSJ5qCbgyEY68P22y5nNjYXy7zm8HL1KymisQxukm&#10;LVdUDwFRv7Bt3w68UGal8IAsSs/vSgcsGgdFsAOywTX5gYEtA3xfnLdeGw0GT5ksU7HYVDw86HW+&#10;NzlGyQpX5B8Mb2dvGVbsCkThMzn5sQXFEPCl2Zw0YDkgvteuiFRhVygnwHhF8VYDcsVZLoG/MuIL&#10;nXfYh/zuj8zT52369bZcvQxqNtAbsBnwu5fAIX5E/Y6cmXiBBoPYwNKUcmRApLovgvy9eQzcLUiu&#10;cgF8W2epbE5mZhJxsCu/mxo7PacfMxswwMfMc+nMeDA6GgqCXTk1N/P+FO+DDBgQkPzN2nw2MxII&#10;DnuD5+y2Qb/7Y4vpg1lj3taAHpKjmJuOx8yp9Kg/PB4Nz2XTl9zOU6bNPmdWOyhaKLNzWvT/2JCB&#10;rQ+cX4E+CHxb6IMmo7GxcHDI531vgtsV8k9B6+pBC4RYNDiqCiHESIalaMEy8bAa8qwMBLUEMuZt&#10;tyLAty3OZdLAlelociwcmYxFgCsfTvfO24Ly2JhHNb+CM2mqSROgC2w9zMChL0RCMjFMgPhBwyKD&#10;K1sfkikZM6WSc5nsRaf71LxlIhr+0DTzzljP/ArjCmpUxRWa7+eaZ+NhJM4AfuEJKAR5KZLArQib&#10;k92uzJ0gLWh+RT9VJ4NnNHC3IX1kMZlzGVM6M+QLnrbaRoL+D2an3xoapGQNV1CZ/GvJxBUID7CF&#10;g6I3QdPBWAU6BibhHo6AQ6wEOB/CwAxmRFixjDTEFQE4ND6bvAUhjYb9wJWpeOKCyzPk8w/5vRec&#10;9rfHRigZdc/0Df8ZISwn4Z/wVxhvAKRyBu7BsBPVE6/IjF6uEHRcYRdiz5kMbCVI1mJ2NpOaz+XP&#10;2JyXPd6RgP+s1fKby/3sCkHmB4KF0dgw9sCe5UfdI1NU2qbUzXCFSkMYn9jeYpA8jcpIOGjOZKEP&#10;Ou9wQh806HULf0WgP1duK6CL6rUlaL0MbA1I84XMaCQ0k0pNxpLD/sAlj+u0Zf6tQf07Sw0YkD6Y&#10;nzPlctZS6bIvcM7hPGOzXHI73x3T/57ZgAHpsj9w3uMbDkVm0lmgywW3Z8jvf2t4mKcbMCBDApZc&#10;8Pphg8D7prl3pmYuebwfzJgomaY8+jieMuinl+TSImSHVXZgIQMfDVFRAobfes9BGovGLwdCg8HQ&#10;Waf77YmZ92bmTs1ZfzPI7QobufAnOKoJtL9t337y5HY8JK7w4TSxwzIAAeKK+hTt2qX1nhYZ2LqQ&#10;JhMp4MpoJDYSjp61u347Mv6LC4M//fgsJQuu0HAXwjS6Ja4IU4FvrR4g6vQBsUKXZHDlnoMEboql&#10;WAbGnHe5T1nsp+Zsvx0ae+Xd9ylZcIUBV75h99IUXBmAjRkYZbKEIPogAbWNMezKvQhpOBCeSWVN&#10;6dx5p/ucAzbPW6PjvX3Qdm4emjSdL/ogbiEsA9uZ8slm6NEvyeDKPQdp0BecjKdGQ9gBnbE7z7s8&#10;b09M/scF/m5BtV0BU7Ed7AhxBdW9fTuzKxCPc7TaH4/12BXdo2PDrtx7kCaiCeLKkC94zuG85PVe&#10;dLvF8yCO5kmiCEEdBq4AYyisZoOOK4xzaoh+zcA9A2kqmhwLxSZCsVF/eNDn/9gy9/7s9C/On+Hp&#10;BgzIkC55fUPB0GV/4KLbc8nrvuhxnbVb35kw1mYb0EMaCgaHQqHzPu9QKDAU8F/0uM87HR9ter2t&#10;gQcHyJXxeHw4Eh6Lx84CS+bmYHt/eoqnq9HvCTPNxVl6XpXW49sauOeBXJlKpUaikfMe90dW2zkc&#10;ObveHuO/fZfHQcpr/hB85Sz74TILQDYAubYQgD1xBfbSAHeEjXnbex3SRZ93MBy6FAyMRuNn7K6P&#10;5+0fmS2/HeLjINWYmc+20ahHN8ePk7nahWy9dsXgyr0OaS6fP+/1D4UiI5EY2JUP56wnxqd+fk43&#10;v6K80IDie+dtdWNggyv3H6TxWOxyMDwcjp5ze0/ZHO+Z5t4am/j385coWWVXeOcCvYpFmeMnbEdq&#10;aMnSyxVjjv9eh3TZ7z/v8Z11eU473B9abO+ZzMCVX1y4TMncERngTGDUQfA+qHmS5uLQLZFn5Ai9&#10;XIFieAhhcOXegzQWjU6lMoPByHm3733z/Luzs8yu6L8fBLqn6Vq0K4wrGIfPn3GOnzFJ0w3puaJf&#10;aG1w5d6DdM7tHo8nJxKpwUD4otf/sd32vtn01qh2jv/moeOK2qgwU8Xtk4F7CNJFr/eC13vO4z7j&#10;co9GY+ddno8t1vemjHchG9BDmkomL/n9lwOB4Uh4IhYHrvxmaORnZ87xdAMGZKC/Alw57/EMhYIf&#10;zltOTkx9NGf51SX+WzIDBgQksCXAlYs+31AwCEblrMM16PWfHJWfHVoGBk7wjxeSz0FDoSbO5Mou&#10;CP8qEn7SROPPIpr0sZ6ej50gejIroIcG0oD6NQxsXhg/QqZbCkNfYeQzQCxG83pLDvaBHvxruEq3&#10;CmkumwOjMhwKjUYip6y2ix7faYvtnXH5vU74cT6asdVO88ugPIIrsAdasCMEowj/sBNBnboBZK6o&#10;mKLh1rpf69KNzLWs+ts2aZsY9hu4WUiXvb6LHi9s552u0zb7xxbbyfHJn589z9P10HxKlQB8gLbO&#10;LA2qQWFD8wRo6qtxRW1WkCtwOuOt8uVCLZRPhDHwj54ZuC2QBn1+IMoFt+eS2wMBcFbenzWLZ4c6&#10;gKq2yS2V1ImQv8wHigHVYjzTJTVxHVc22QWsxxWC7vtdIh7CPERontDZFQNfBdIlZlQGvb4hZmDe&#10;N829Nz37/nTfd5ayZso/pSqbd6ZN+KPSChoYrTZFv4Dd2WbauuCKuhyWojcVspMEF9WQEoDdjfH+&#10;7dsHaSwcAaNy1mr7eG7+nN15at769sTUh7N9vuUtTAJr1opiwNZAFGqQ9lr1qHPKpOnTkekAV4A9&#10;+CtAQLJVdEqv+0ysQlpoATmJvAM9HDJwa5BGQsHzbtc5l+u80wEjoHNO17uTU7/teU8CqYQ1Xwrg&#10;WIMF+FoFeaCBbED26ADnazwJKGejFg/GA8qnF/ZT+Whftp3QMo9BUywHRKsphWzjQQO3DmksFhwO&#10;By/5vR/Om8FlGfH7Bz1e450aBnohXQ54PrZZPrLMnXHYRkPhEX/gnM3+0YzxjnUDeoBdCZ1x2oEu&#10;g37vkN9/2mJ9a2j4xJDxTg0Dekj2asGUw1c7jYSDZ222k2PjPztz9icfneLpKpC/SXvZfWHYaN72&#10;FgHlI9BV0fxSmhxVlqbghp6ygdsCyZRLTqeTk4nYRDz64Zzp5Pjo2+Ojv74kr19R5m1xBAt74bcS&#10;aWStal6KzNIZMFLj5/KzbgTiIlyx13WFCnB3lwNHVUBTFsQnACySYMzb3k5I0+nYSCQ0k06OxyKD&#10;Ps95p/2tkaF/P3uap6Mm1EPcfjOhwCcYoMLGFKxmg27kAtg8VxDyK3EBZLS47ptQrIBuiK4+1HMF&#10;zJIxhL5lSBe8LvBqZzMpcy5zwe287HX/dmjwJx99wNO1AIVxBTGA8lCFch+EUduANhLEQgzRgrjC&#10;suuxwaScsCs6rgAgkluRHkA8cIPzrAc8k4FbhTRXSA8G/WBUYIM+6Kzd+qFp5t3x/r9RZS2d60mZ&#10;RGHMAAWRLlGpoEvLADFBZ1eUZwQbQtgVCOny60yF4BCc0TulO7Bto1kcAzcFaTIZGQr7wVkB0zIS&#10;Cnw0ZwJ/RbxjXQ0QPWmJWvZmVA5QcwUYAMo8sa2/VVBD2BVpGycXnzVG/0m95GAAecny99aH+Tr8&#10;kYSBrw7JUkjP5VPz+dRUIjKdiH00Z37z7Omj77zN0xXgo0EWQFWpZ2ZJJSyV/AONTyO4olaneFyw&#10;HsB9hT2ZELIxdG6vuwOJtBegeMVxYY+7DXx1SHO5lK2cn05Gh4PeqURsJOg/bZn/5cW+axLEBD8H&#10;HsrLA0j9pDlq62roeiIEUODr0SEU3GtLdDU3cAuQRsOBj61zl3xusCuTsehlNhQ6Y9F/R9WAAbAr&#10;mct+7yWfdyaVgPB4NPzO5Pgvzhtrsw3ogWso53L56URyJBiay2YmYDRknn33vntXj3bexcCtQJqI&#10;xmbTGdiPhsLTycRkPDoaCnw4q/w+6KT8Tuym9u2B7GeImiEJi+YxLKyB2v0EbOyrkN8DmdRXBycE&#10;fBE6pAyqVPlntHKSBn0+L6OtJ/tEPZUAZfaix/95EIF2xVosAVdmkqmpeGzQ7/3YMvfv5/m7kAF9&#10;tUo6E0kgXgoI9Lbjm3pPAuqbvRpIxxWAihMa7hIgm5xOYPMzzAGnonQVY4f8RaxwU+pKiUsbIEiO&#10;StnbbJgyMGzOzaaT512O92en3xqW51csrL2q3uikNidwCPJFxrB2SRkYuPTVgIxq3JArZB56uQKA&#10;MC+FAWIgM6OEomz5AhtzhdVTWB2t+TG4ooM0GY/M5TPmbHo+n5mMx8BfgTHzf1zgY2Z8BYK2nXL0&#10;TKeqQfrT4abeqcGIgnl6uIKRvVzpB9UrhtbhCj/XwpZqArRc6TWWDzik8WjwjMMyEvJbi9kzdit7&#10;D6Xl4zn+nQ+Q3/aTel5AkyUlCRGr0iGpT9cAoFMEdGXqQEYFMgmG3YgrCifwzVNKldfjiqqeUBy1&#10;B/bVCRl4Yv928qAC+qDSUNA/GPBZi/n5fHoyER4JeT8yC98WP7ksB9WcAMhr91XxpON+0D3yVeyK&#10;cFfVgHIAFvlTEYCNuUKFEBsEV1g/2J8runpSIWpDIiilsEXfzz5wkNz1qqteBU/FVizMFzIT8dBZ&#10;+/z70+K7ZCquKI2VR2pVBqoRctWjh0OKDugFdDpQfnEWlU8xPUUh8OJyb8UKRMsH1aUT9RD30RfA&#10;O42zBUVhDbF8fWt5sCDZSgVLMQ97e6loKWRGwv7TVvOvLq/3u0MDDy5w3nY2k5pKxIaDfiDKJZ8T&#10;7Mq7k6M83YABGeivOGsVGAdNJ+MTsTBw5ZRl9uN5Yx2/AT0kb6sBG3gt0AdZS7npVHQiGrzktvN0&#10;1n1TQDfA6es33C5A4Qh8gyGFEODhDMiehOxzcB9ZOCsArbfBcQMfxcAmIHmadX+75W3WgStz+fRM&#10;OjYW8Z+1Kc+Z8RWTWqAP2zypdWT5gAVGKOxImXEXuOl5W5ZHkEAeB6FTzOshwMpiXq8GrAp8eK8C&#10;Oqq6etIISD0OAqj5ZwAguWoVd6MGPRGMmQf97rFoYCoevuiy8XQiARsucrBWy/Z8XASGR2dyAKQS&#10;NW6WK6ROnV1RQ20/hNngNWGDZIb+Y2YBdiiPzDXzKwZX9MA+yFEtg4c7ib/5mBkKeKAPOmfndgXk&#10;1ZcrAAhAqkrlyqsSQM29VLgFrggFA+gQrg8nUpggd5E4jKcKCrD4jbjC66mdt+Una8HJ9GBD8tSq&#10;zkrZXoYOKDsRi0zFI5PR8Mdz3LcFvWw/2WPG2bwtZaAIAsWAmmXJcuWRIm5+jh+tBdosGaxQPLEf&#10;V9gcKyOGmItjWJcrSj3XmeOX+hD+gYZkyWas+ZytVLAWCzOpxFQ8OhYKnFXWxbFpN7Vd0dpwhGqG&#10;CjS3nny1J26WK+IsmR/rcIVRguIFV9i5/bmirSefU4ZIdbHsFDW/H3RI/mbDUSrCmHk0EhqPhidj&#10;kfFwUM8VHtRwQtG9do5fgEcRtE0WjsUh0UIHilRrFHhAf+HEXq5wbrH+EbnCqsQY0J8r+nrS/cgX&#10;U19X5/A+yJBC7ZazXALf1gZj5kLOnE6NBHzvT4l3gGmm8ynqFqAQC8OaohQVbQKUl0pQcDMl3BDc&#10;O1YDuHNbL3GPQvLX6/ZiYTadBNNign06ddoyd8r4hp2BHkiBRiPUanmqFUshB1yZScbfHh9VrUkw&#10;YIBD8hRL3mo1wJbGkV257HEZdsVALyRvuQzdkK9em8tlzJkUcGUiEjpnnefpzOljjqTijao7b3Iz&#10;yZshUBrEQ1g5hYEf9AcMsJmjwK6owwbOgurKCtTeBXeEVfNsmKy9CqZwD537zhQvitE4McxTFoDM&#10;/avHvGoBKE0ZJdybkDyFoiWTcZaKk/HoZCw6l03DmHnQ7eTp8g2DRNhfPfD+xYsn9YMdPogAyZOQ&#10;NvAQmXY4V7hEVYF1T2MVY2rVAOJ5SAd5RR/RBXUH55MKtVxRxVioGjR+xqEWqxiOtvQQi3KUdmVR&#10;3vCtGlHem5B81aqnUgF/ZT6THo+EZ1OJqWiklysgXtgrApJHoQASgZxBzQd5hTZNdulmutQHfML0&#10;FrkC2Ui7YCzEHuLoNEjSnU6XhnisvTAe69sVnHHmqQpXAFq6qFbQYWEsSVPze58rjmIBp1iKBWex&#10;aM1mTIn4TDQ66HTwdHa3IDuQHo/RArjBQ/0A4oY9no5S4g8B1NafK4AVonBF20FYNsEVtVZkrmAa&#10;XBcVzygrckA1eFhmAEKeb4QkXoI6VYaWKxpwJvQ7i+F+4Yq3VnWXS7Z8bi6VnI5GLtqsPF2WKghc&#10;RxfQgdApxfSaZcgAp6syKCUIuyK3YQJOuYJEFbIw1a0jfYD+GRAH2TN2RSSTzFaMOala+avlCguj&#10;XRH3BTFINRmQrOZKf9zHXAl3O8AV8G2BK8AbNC3x2CW7/JxZxRX2F6HjBAiWAqr4Jp1F8iXGwF+h&#10;wr4gu0JtWjxoVHOFknpByoQAZFDUIT/lQa6wPS+FlakxXABWMYin2+QWjmkdTsSwHFBxRdPpALiJ&#10;XZdJ9z5XAq2mr1H3N+pAFHshvxmucKEokX0f8N4iSG2ah9KKzdfbLQGme27ndApRMYx3gn3tiuAx&#10;cYKKokMMMbB0jGGX6L8yRvuIVI37wLdt1G1AkVwWOiBLJg3+ypjfd9okr6FkMru3b3FrAMR4z3PF&#10;ls3a83lzIuEpl2fjsbl0aiocumAV7c2AAQ7JW62GWi1noQCksWbS8+k0jIMU39aAARn47BDnV8pl&#10;ey4HBga4AnZF8VdU/T33+GRA58RDWxVo9FWTK+SI3BR09yh8GkTPxKPAvd7XrAcp3G4HGg1vpQLd&#10;0HwqBX3QiNc75JLn4phHyRw3BSiLddZmA7NgB1qhI8gMe3AO8WAdQB6eWa0JBuFEbwByVPuqR1cg&#10;54riz6LfDpHsnhgGuPOLTrRmeZf8pTUoUBsvYzs5dr1Yh073JCRXqeSulF3F4qjPB33QsM972my6&#10;bBV90C2tzeZtTnmvCYtF6Bo3HMI4VXBFLXAoYWOu8JqQdlkROsZQBgHl0ux2qPIAQRYIK1yR82MN&#10;oVTBFRbFT+BQ3ZH81AnO0tblfoAUWeg6SkWwKOcsFhgEjQb9E37/sI3/PghaXV+uACAAqULiICc6&#10;gCxKJDtRLTVFYQicFhNiVZfMAxtzpQe8ILlEiMFDCLAK0aUhEtIYG/iqYWIGjf8pJ8RAZixRRlPL&#10;FeWmVcN7zQkyKOn+AM7FBVstC3NpJ6KRsWBgNhYdkrkCRvpm12YzaN+Bo3rGq+YKtcherghszBWG&#10;dSctUNnbB/ADz7JioYYQ1nYVWH5frsBeg01x5Ya1vbch5a5eBd92JOCfz6TtpYIll5lLxAetwrdl&#10;ytBY3R6JaGXHoOeKUJiaKwSFK5iJT4ZSthtyRWQQhRBIqbhf59JCr+peDw0lK4VSiTc8oOJKr2NC&#10;+R4IrrjL5fFQ0FksOktFSyY9FQkPOeRnh+qGq+IEE7EsGg1XyAgpKmRHqvQeyGomA6DYMDiQy1Fs&#10;Qy/oCiIdShOcIdViXdn5fbkCgKvAKVAO3BPF9OEKBThXtHSXa6dh6/0IKdpqB5tNT7ViLxYt2bQ1&#10;m5mOhIedYhzEuUIqoaivA2r/F0Ako0urdayAmzpF5XiKrFQ6XT5CUAw/2JwN0HCFGgeL6MsVXf3v&#10;S0iJhYVwqxVsNd31qjmVnE+n0V9R7IoBAxxSrN0BrvhbDXu5OB4OQgcETu6w28XTDRiQIaUWFqEP&#10;8jfZazWKeVsmYwbf1qG8U8OAAQLalVCzGWg1HeXifCYFRIE+6KI8xw9DGeGyCdcPIY9xwA+Av+AL&#10;sFgAX5+gDmtA/mZ/kGPLvQHwALi/oIAWryqrWaFu5M2wEznokOIFFCeDjWgA5IHpcJ97p18NOMfv&#10;q9Xs+RyMg2ZikfGgfyYaHnbp7QqIfj03H4SOf2QdENReJ5JGqHcjoJfIlap+htCEIP7nXGEXomzE&#10;Fc0gVsVFGP/wkAx0T1U/Wibw+hu4EZAr0Ad5KxVPpWIrZOezaVM8+vHMFCWDGkA96ibOtQ7DEHz5&#10;rAYqHcirsjnWnTHTQnCFP13iloxzRQyngRx8yCPbFWWkjWMnzMkGvf1smMGVW4YUbLUC0Ac1cMkt&#10;cMWWg3FQZMzr5ul9oKwdJIX1yhpUxkMERiwe3ggquyITBX9pIXMFRq74sK8pc2gdrlASgMcQ5Phe&#10;rqg6UAMbgc/x+xt1d6VsL+Ss2fRkyH9+Xrwngc8egHxxToIdEUQIFMH+khsBauPKFkDVit8QbQSZ&#10;Kzh3gvmBhahXzhWmZ3YtSX7VhcwVlWPEKtGHvutyBS9KZszAxpASK8vRhS5xxZpJm2Kx2Wj0ovwL&#10;KJAs7En0gito59n0KMSDkGHPlIg6EC1eAHJSWcJgEPpZGpkrDFAgtHjUIZt2O2k5yezK3wYGGHFR&#10;u/y3PMwvwSeXgqa9vY+4nI4rsl+lX2htoBdoV35z6ZIpHncVCq5i0ZpOz8Xj5+e4XUHbLbdRNteJ&#10;1h7Erp737G3EAkQgAWAS11ifR0gKOEUYtKq1WMSJwCtIgmsDjZjfhJGMVU3Vo0oiMUbyCBUgTUMp&#10;7uUYWA+SOR5/9Pirbw8O+Yolb7lsz2bBrpw1Ge9JMKCHZE0kf/yzn584f9FbKIJpsaTTU8GgsCsG&#10;DAhI3kLpydfe+Mk7v/Nk8+5CEdfbhsKDduN5kAE9pPlI5MjPfv7jV1//YGjImy848rmZSHTYycfM&#10;al9E3buLeB6pX357G6B2iWRwl1sMW8gXgYDWp0ZHlVwZFTSetYFbgPSrUx8d+elPnz/+6itvvjkf&#10;Cdkz6Sm/7/K84nqCx8elLYM0BbrkxzIgGjSEafr3Zt/cvK2uXBgWwx7GQXQoJuXgBLgKXlE7ZYxo&#10;nhwY0JBDHl7hubrM6vZgYANIR/7958CV544ff+6VY2++8/aE12NLxEfkPkjomLdLWSvqZsplfVvn&#10;+LmdoFGPmF9hdgWGLxDazuyZTBo2lGcAO8f5imxWIC6vHVghDK5sEtLzb/702ePHj7z+xjMvHT38&#10;8su/OPWhK5Mec2jWOnF5y+ApTDGw75U1aAuUJ8arOvBMfcC5ovQeRAHOFSAKbHggGwkxF6fhCuyJ&#10;T30JKrjCL6GF1hwa0EB6/qc/feLo0Zfe+AnYlcdeeOH5n705ZLFMe7w8nemDdCHm4gS4gGVQGjBE&#10;J3GkzvbNTF1wrlCQldaEHklwha4CB8AlzCNXgAU05QvTIkAcAvTaFeP92JuE9GNwVn7yk+dffe2F&#10;4689dfTok6+88vRrr/324zM8nZEDRA/yFVxhilEe78l2BT1K0ESv3JmeUOE3ArEBmECa5j8ikbny&#10;N1yWj71Sc0B+sxbZFdg4e+SVEvhLFVUPhHWW+aDjCh0a78feDKQXf/GLF3765guvvfHcseNPv3z0&#10;qVeOHXz2x3ueeIqSyW+gRolcYQ4EyB35ITuw6j5I3e1QjNLixbJ+hNZA9QBOZxqF7o/sCqkTKUJM&#10;QvPDKiNMCLsmXav3sbb8s0gtV9TMFrbKwHqQfv7BBy/87Gcvvv6TI6//5Nljx5586eXHnn/hR4ce&#10;4+lfAaAJvcqYRmHf20fcecjWSwWo8cYUfrAhzfiDL/78588df+3pl195+Sc/feLFI0+++NLew9yu&#10;GDAgIKW7i++cv/TssePPHH3l2ZeP/vjosaeOvHzo6ed4ugEDMqRkq+PLFl7/zYkX3vjpMy+/8vzx&#10;15488tK+m7crYL95yMB9CinVXYzVGpfnrM+/8eazx14Fuhx+8ciBp57m6TJ0VGiKMS0DRW4M4QLr&#10;nBUaJVE5DNwXpgMKwymYsKEvAVnIPaITtdCMqNWgknsBSTTIggCPYmAncUCqukaiIH7MAHnUPltv&#10;nh43fOtCyi6vRGqNYLn62sm3nzn26lMvHT38whEYClFy3+k0EhBjzyYX0iL6qpooKJL0gxGQNJRP&#10;e5Z5/Ysh2zhX5KkUJbA+VwR0igcQVzQSoAJ7Hykw6JxlYgntxQsH6SEXlKlhqFzPLQ4p0mimFxbD&#10;9cagzf6UzJUDzzzL02XQPQvADartCgeLgobaR5Q0wBYrlbgiFbMEPMDT2aMfygDgRcG1GQvkvwgI&#10;8xADiF6k3jJXtmtrTlyBqlElEVig5eRJ5AokUWaVPdNchQ55NmXih4OVzGLELW15SInuQqzVjne6&#10;zmzux6+/AaOhJ44c2d/TBwnRyKAJEm5XxKT7epAGVHpWY8N5FiAQJSOTwJ7xBW8q5TF9QCrkghpy&#10;nW3nTxllIA0xYUPA6VSIqCcEmEZ1XEF+NzV1QNApAB6WH7wLuZHJFHYFwyxHf7FsSUjZldVkdyHS&#10;6diy2efe+MlTLx/d99TT+59+hqfLEPcsA5U8YMEVr6zHvwFXoAB8a5OWF0AEJmdOCLiGNh2hVrO6&#10;D2JaJGhsG5RArZ8fM61snisUpArJXFGVz+KhGhoCMbATEURc4gRAkRvz8NRcocnie4krmeWVeLsT&#10;abXd+cLx3/z28EsvP/bikb1P6cdBvVxBfsjap1lUOujfB6k9Gz0nlLl8EQ9+AuzhorxMPFX3myM9&#10;IDNdgf3p/x4XmZV9ADm1aesv/KYYLSCerkhhASiBRXOIPogfC65oO9+tCSm1uAR9UKTZCpQrb777&#10;7hMvH33y5aO7n3iCJ/eFLHEhvhv2QSAMhSuKfeGRzDIpUHLeArjjqVmXz0nWz24J6LiCNoxVi+qG&#10;UUydFm7P+D1AyZgsc1ELxRvrC7ppuihcZePqbQWgvxJvtWPNdqTeeP3EiaePHT985KX9z+j7IAMG&#10;OFdgi9abb5w8+dSx448eObKnpw8yYEBKLC0lFhZjnW6wVjv21m+fOH7s0JEje5/h8ysGDAhIyeXl&#10;xOJitNv1VavH33rr8NGXwa48eew4T9dC7V0yr0I1RtjQ8TRwH0BKrawIrhz99a+BK4ePHn3mtTco&#10;GVw8BnkcoRBCOI8UoB8zI/AMPW82ud7WwJaGlAauLCwCXfzV6qtvvfXksVfArvz4jZ9QMptLUI05&#10;BQnYb9nZbAFyRTcyNLhyXwLnV5LdheTCYrBae/3tt586fuzxl1568ef/TsnrcQXHeHAIDBAjPdWQ&#10;j7LJNkkPymPgnoOUW70CXIm1O/F255Vf/eqZV199/OWXn/vpm5S8Hle2o8q5RaGYXq4IQJ7Nrc02&#10;sKWBc/zpxSWwK6Fa/ci//xy5cvToDbkCALoAOcRkNmQV3ZCOK+xwM2uzDWxpSPkra9nllUR3IVCp&#10;PP+Tnz59DMfMTx7n4yDiioAgAT3RUM91Uq9EUHNF8AxyG07LPQ0pt7KaXVqONFueQvG5N35CXHli&#10;nTHzTQF41mtLDH/l3oWUXV4GrsTbbWc6/dSx47CBb3voxRd5ugEDMqTytavFK6upha4zk37ilVeQ&#10;LseP73rySZ5uwIAMKbO0WFhd4Vw5duzJo688+corxvMgA72Q4u1Wdmkx0qhHG/Vjv/zVEy+9/PSx&#10;4wfWec6sclrFRC2fwFXPtsnZNKuQOFRur4F7C+DbLpfWriQ67fzy0qXZ2WdeeeW5V189INuVdcbM&#10;ggQQz7giJlfYuo4eQhjztvcDpPzqSm55CfbJTjuQy73y858//9prB57g/orgCi35IQA5eDxygs/I&#10;QbygQy9XvtLyJQNbA8iV9EI3vbiQ6nZSzebgzOyjP37u8eeep+R17AqfgkMGiCm49edtIcmwK/cB&#10;JGAJ9EGwFcHDbTb9qfRLP3lz3+N8DeV6XMFuhb3KQJmCW3/eFifuNvXebANbGlL1k+uVa1cLV1Zh&#10;NJRoNkPF4pzX99SRlygZuMLQyxV8SwVYC8VgrMMVMbe7iTW5BrY0pMr1a8Urq+Dhwmgo1W5HazVv&#10;On1pcpqnc2iXreNLczCWv+KGE6qP5YBYtZ8C+Yyu6N6FVLl6tfHJJ6UrV8CohKvVQLkUrVbtsRhP&#10;N2BAhpRfXq6srRVXV8GoBEol4EqgVJwLBnm6AQMypNzSUml1FbiS6XZjzUawUvYXC9MeD083YECG&#10;lO52c4uLmYUFsCuxRj3Rgp6o0ssVZZ0KQTuuQR/mRjMoNKQCQF4KEGh5w9cH2ZsCT0n/I1kZfOpZ&#10;gXgNuMph3wBf8RZ0w0YdhNzuOqRUp5NdWMguLqY7nWQH6eJMp2Z9Pp6uQC9QpvKbmGQDtjGlKcBz&#10;9S9nV14CCIA8dMSW4fF9H/2txwEGkjUO2XpUQtXQgOXBiQBqDPxaymsv2V8OuUC1ZDQCwRvekAcE&#10;TR4+TaXc0hbiCvRB5StXCisraFfqdXBvXalUr12Boa9eQ4g+XAFB98vJSMB+5snBBMT2XC7MACgm&#10;Bwfb/CfKMoHoPQlMf1QGQS6gP4RdEa2f7oXYo5qORtB1qG44yGfXEvfIayMMJMvGLK6Qg14glEdA&#10;mWJA8HqzPPKvtbcyV8prazAOAq7AOChYKvkLBXc63WtXerhCN8NFc8O5E9AJ5uzhCgACkKqSIc3Z&#10;4OQNXBSL5++QwkpgQNgVVUA5uwckayhNxxWAUA+kitfpIH3wnQ68mgQqn24WMrAjhQciIAQioEpC&#10;qO9TVw5cEc9UcYWqtLW4Ur16FawL9ERAl2itBlxR7IpOZgw8Ae8JRIOqvSFXLJRTB/ZODcpAEQR2&#10;iAXegCsCN+IKArJos8EBqzleTmYP5oArKgrWXot4wLtCWcfILQRJ4Ca4IsJyHmZa1HaFhbcQVypX&#10;rwJXwF9JtlrxRiPZbIbL5flQiKfL6LUr2wEnubdB6mDx64EJUW1XeufuuJgUcK7Ij6lBanAEkRAW&#10;7OwlgQ4ka8gmbedv6JCVjaf1cgUAOuN1FGDqJOaKqUgdDxg2yxW6C4LIg5ZmK/dBjd//HsbM+eXl&#10;PDMtsVotUCj0zsXpucLuRVhRtV2BSE1ODpUQVZzAdi1Isy5X5HwsmbRL7ERArCxYStKBRnB0MitG&#10;7lDkcmDfyxX8A9DZMOQ63KnyI0usH2sA/PhGXOkLTZ4erggh33VI9U8+Ia7AyLmwuBgulVyJhLXH&#10;rvSFkMsN+yAhRLLYFHVrEEIkYHFygaLVfkX05Yq62nRRgIYX9zuk4upqYXm5dOUK2JVwpYLubT5v&#10;DgR4ugEDMiTwVKDrAcYUV1a8+by/VPTmczP+3vkVAw860LcFrkAfBNYl3myEahVXNmOJRXm6AQMy&#10;pOq1azRvC31QeqEbadS9hZwtwX1bciGFu9Y7eGGv3lM7uQgL+ZBwot6H56MhcCvUzrLsH9z8Wu51&#10;fvnKz1WBvCVRf7lYmnI11pBvCuivAFdyQJROJ1KrufNZWyphCvHnzGyYwOewxWwVAIfLbPEKcYVJ&#10;FrOhkyu78BApxntyfA9XWOYexWxqLTeUwPWKleRjExj1qOPVIFaxgQy7Yp9vvxpryDcC+iswAgLG&#10;AFeitRr4K65Mei7Mx0GCKywA4NPtxBVuPdDwWOi7pYIroDDMredKf/Ryha5yY7Ay2VUUrsC+ly0s&#10;sWcyEKG2lJu+7gMJqbCyUllbo3EQzduq51fUdgVlTTRoCq4MwMYMDCeC4AQoAbL15YrosAT0XGGT&#10;7jy8MdiYdtNcUdDDTobNX/eBhFS7fh28WvBtgS7JZjNWrQZyOYu81klwBYTPpMgfcYk+CNSA4rUM&#10;0JxoX7sCOeR4LApKYHQRFNRrDi+6ubXcVD4r7cZcgcx9gacxbP66DyZwLg76IOBKeW0t3W7H63Ww&#10;K5ZwmJLVdgXUvx3sCHEFhbwdFAN2Bf0DsN3aqXc1VyCR1LQZrsCJTOlKUYS+LZ56kF6usKtpoT1d&#10;x07Aetc1IIBj5ky3C14L2BVwWRKNhporHGCcVcJVh4ErpB6A0Ae1YBFSaUnwA10HmSoKdJFwMj+3&#10;Z/ofwZYo4JXwugpX1rMf6pJ1XNGlKtc1oALaleLKCtgVGhClWq1gsWiNRHi6AQMy8Nkh+Lbg4eK6&#10;uFYLXJZQqWRwxUAvkCtlGAQtLwNXUsxf8eVyxjp+A73AcRD4tria/8oV4EqEraGccDp5uhr9nAaa&#10;iyMfthf94/s6H7eGW31jYa9va+CGQH8FxszpbheIgsudmF2Z8XopGbw85pDqfndIY1L8Mj8Dn5QD&#10;71IeGyMgk+AKZegzb0tJes1tev5U4Yr6NR8KdOXARWm2ja4IuZsarhnzthuBz6+AXaG12eCvRCqV&#10;fnNxnAI06tHN8RMDIJfCFTaDruIKxWuevAg13TpX2LXYVTRjZoH1ylnHrhhc2QgSdD3UByWazXij&#10;AWNmtb8ic0XRMcX3ztsyPilcgRastSssHo7VkBVGAV2iAOXpj3W4wmZcEFz3Pb2emiu3ct0HEhI4&#10;trW1tfziIvQ+wBXYO5PJnj4IwyQ+ZIAyx0/AD9iRbSdOAIMgAg71XNE+kaFiAbpWDudu8j3bkBPK&#10;+IpcEdj8dR9MSKWFpdLCYml5OdtqJxuNJPgr2ax63hYwwD6YS4csWu6DmidpLg50Q50R5QfFqLkC&#10;ChNcgXJAT0yXnIKYQas5drgpr5Xqw0q7DX3Q5q/7YEIqdhayjVZxcSnX7sRrtVCxGCoU+q7jJ/nC&#10;XxA/cIXEChSBJCZfRfcAFVdQi5vniuKcat6zzTqbHhAVsPDN+bYCvVxZ57oGFEjX//Mvy1/8obp6&#10;JQPjoEYjCFy5S3NxQCw12wigfNgT83RghLtFqLmywXUNqCF9+f/99/W//u/K6mqsWgVnJVypgG9r&#10;zNsa6IX02X/9nyt/+k9wb9OtVqxWC5ZKtljMmLc10Atp8fefFboLuBqh0Uh12qFqxZaITxnvXzHQ&#10;Awk8lfISzttGatUI2JVK2VfIq7ki3AKd08C6fPXcGvcN6YDC6AtAwoauonAd6EQtNI6qGuhr9wMk&#10;gadNVeVRDOwkDkjV1ag3Ty/gLLVXIy7Pj9l1eeg+hdS8dr15/XphZSXWbHjyOW8h70ynzKo+qK+q&#10;2QBHSQLBUYAD5IqC44voKHMfsMGNwpXewPpcEehVPHGFRu8cVKDuB6cy1GvO+4JYQnuRmQbncBUN&#10;Z+Wa35eQGteugbNSXF3NLC6EatVApezKKmuzQb6oddVcFhMHNydwiIYDNK75TS+aItIKRaqZBBLn&#10;IRl9KCICm+PKdu0vqGW7opr3wwItJ08iV0jlAKgkMwSatwMRdJWkavAT5RG1oIjI3FvOfQap/vtP&#10;ylfX8ivL4KxEG7VgrRKolOYinCs4zdZXBP3nOziAQJSMU7rKDJ560lYhgZoiPJEDaUhJGwBUBZeC&#10;vajnOlxBfje1E8cAOJMqCdRhVe6ppPzTEM4VmfrCrmCY5bj/uZK/vpZaWUyAV1suB8olf6XkLxcF&#10;V0BE+CsfLS+ACFyWFN9vjQEKWvfeFB7UNFmAmitqVWHMprlCQaqQzBWVL8XiWVfYwxVhV+AcWdnq&#10;SoqJYIjkyey+1FxhT8QeAK7ElrrJpQXgSrhcBn/Fnc96C7mZoJ+nq38yo+eE/NJsVTz4CbAHsVIK&#10;KRsEuoEUBVfYhfhkLmlLcEVmZR9ATm0aThNjBfBcrCGZDQArrZcr3E5sXEmAwhUG0Qfx4weBK5GF&#10;dmppIdnt5LrdWL0GdsVXKkwHxG/fVVxR7AuP1I1FvpKwuOOpeVDAadTPbgnouALGA2KgMlQ3jGK+&#10;lIWbCn4PUDImy1y8ERT/rC9IDBtU8v6AFG43oq1maqFbWruSYx+dcmUzYy4HTzdgQIYU6bYS3XZ+&#10;dQWGzclOO95ugl0Zc/dbQ2ngwYaUXl0qrK1mlvEFYGBdQvWqM5ue8Lh5ugEDMqTS9auVT65lV5fj&#10;nRZs0WYduDLqtPN05gFQQDiJBBoCbEEw5wHrtl4N2RqGm4bOt+3F/e/bJjud3PJS6dpabm0lvbQA&#10;XAlWy6oxMw4OSfoCKJT13nfNfg8MYqUjyAx7cP3woB+waM2YWYPN+J463xYA14ZI2VlWAecN9YA8&#10;orYbQ8cV9ZiZsKlS7mVIiXYrs7iQXl7MrC7Fu20YB4FdmQ2K98UxErChBAfTKNvzMQVTgbal8gmV&#10;PnP8qEUt1FxRaxNKuDWu0OmiehgD90DsUd8IAisjKiCgqyQRgrgCwytixIPIleRiF8xJdnkJrIu3&#10;kPfkstN+35Sb+ysgmr5cAUAAUoU+QDd0AFmUSHaiWoYbc0Uf2BxXwI6oyYrHeBUNV/APszTNZhPt&#10;nLCLSGsaEivX0laSTxAQVwBUmsIVuaj7nyuFq1fAXymuXQEDA1ugXDKFguI9lOwXPfr5KzbBxdsT&#10;RRAohoG/Appri96jz7AZrgjclF0BtXFdypVRnw4WS00guhZpmut4ncllYRQhkson06K2KxS+/7mS&#10;u7KSWV6EfX5lOdZoROu1D0ZHfvz66zydWpXGdPfor89cmZ4rfdVAULiCmfrP224AyKm7OlQY9XoS&#10;f+qGx3I1mF57uMKvu24lBQOwTArB3eH7+xWuEO5/roCnklzoZFawD4rWqmNO595nnz3w4x/zdPW8&#10;rYoTzLGQFanhChkhngTyZUeq9B7IXCEtKjYMk3g5Sm/SC7iEJpFVRiiblcQKgSi8kT5cgSSWa/1r&#10;MKBl4kFED1dUgrpPIeXXVrMrS8CVeKuZaDVPT44/89qrjx15kafLIiClU9TXAWHqCUQyurRQfF/o&#10;uWLga4MUbTcT3TZxZcrree6NNx4/cuTgs8/ydAMGZEixDs7xp5YWgpXya2+9BUR54qWX98rf8jZg&#10;QECKtBqwAWOQK7/97bPHXn3qpaNPvHCEpxswIEMKNWrhZj1Yr4Zr1dd/+9Zzx197/PkXH332OZ7O&#10;PBUK6PwG5h6q1hMJV5edwv085jZu4PTRmeqwFkqZPUAvlXk5ilNJHqt8SFPJ4tUHWFUWAMgrbxBs&#10;/M98dTXkxP5LdNUAsajzML8OwY/vo/GRFGjW0KjUKoFy6eX/+I/DL7382HMvHHpa8Vf6DhDIFRVJ&#10;fHTKgVph8lHmbTdyP0HYLDdl1gRuxBU2GNFzRcVpzWoYAfXEnQA1CfXN4tBIO/bRgVhC+wdhzbbk&#10;a9Ui3RZ0Q9ZEHLjy9GuvDbz44u7HD/P0m1+bDTLi2hfzK+tMcxFASaSPm+cKDYD1XCFQDQmQgc3u&#10;Y2miTKI7ADLAHgvBm2GQq6vjiq7yVBRxRdyjoIjILKp3rwPXxYXbzVCzHqiUfnX69BNHj4Jvu+cx&#10;zpWbXZsNwoV4zhX9elv1/K9CAjiFsoFKeSIH0pBl6QusATMG/A0JAOIKtxAqrKct8cAZToE8kJMR&#10;SLk3FVd6Kv/grdmWogvtUKvhq5Wjzbo5FPrx628AV1T+CrRaPS9At1xmFK9YHbX7IsmfQUWRC3GJ&#10;1qYGSZ9puu9cXF9grbA01RPvjblC+sM8rMKicIiHY5ZH8I9jA7tCnAAIrkBuOF3NlftszbYU7rbi&#10;i51AoxrvtCK16m8//hi4ohoHKRaeRKxCn7XZBEES0BPstd6MAt1CbtIWnUhaEeoUnYIKoBk0PKQV&#10;wsZcYYWw2xFcYa4rnUV54Fz1pXRc6QuFKwyiD+LH9xlXEktdf73iqxR9pcL5mZlDP37u4FPP8HQ1&#10;VxT7wiNBsmr8/+295aMcR5bgm/+W/eG94Z3dfW92sGHMpDaDbMuyZG432m2pzRbrMhYzMzPTZZG5&#10;eWZ39u28cyISIqmqrsCk+ClVFRlx4sSJzBPnRkZlZV3TQRGvOKa/N5taI9oEJxWQctjLHAmMbdI1&#10;EVFIasAZFTWA8bALrRNVBsHPCGXeZgg9PDpTvq3g/bYwX4G4Euk0I62GK5N+6LnnfvSUcs3M4VCE&#10;9OYQ5ivJYS/abXnKhUC1/P7Cwo+eeUYs53AkhPzWRm5jBDPc5Kgf63V81XKs3XjmtdfEcg5HQihs&#10;b5Z2tuAvUWLY8zdr3nrZXy2/dea0WE6mAjSh+SvOTiq/DsQrJpip0gSC8xuPOOGRfglIuq5RLq01&#10;s1EmbTTRmYRGm57vzty2uL2ZGw3T/W662wnWqsFmzZ5JnVxeFstxgkZngQrYebN7swkgQ/ekJQcT&#10;r9LcyE1nsgzydZAROCclfqDMvqmGAwLe6ERNlcFimN5q86n340MSoQqkmE4A6I6qDCM0vsJeM1O+&#10;Q76ytVHYHBW38Ec+Ep1WsF7xZLPHTp0Sy/d/bzYcO494+pWb++XDRU+JCmnFE3TSyxkKZE70FaJf&#10;E1cYmE9z5HYhQY2hwuA8dJecY7FHMmCPrAHQGE8dAjJBBvRQye+yr+TxOmiQhdd+N9Ksw/QWfOX5&#10;n/2MFsMhwK7qfAWABJQyB5cGcLwuFc+Hdt2WJlWHG/TJRaxmMTHJV4ikKq5Qb6NpmglQAbAWTz4L&#10;bXtIogre6i+eYNmmsb4itguZVIa2qPjKd+6ebSEx6kaGnVi/kxx0Q626r1JyplOPv/ACLd7vvdk0&#10;wJAjP5WvEMSPGNmzS5noK3AuISE2DxAN9JTrfYUIE53yWhwB5CF96wFk+J/4SB/J2HG+QrUBsq+A&#10;HkiwcYWmvzu+EgVfGXVD/Va43wZfCdbKlmj40SOHxXI6eti4oj9/puu24toXe8TH+QoKT39vtugr&#10;ICm3Pt5XqDbMZ9ZtIcGeUShlGx3jK7IHQKYk8x2/Z1vwtaq+bt3XqftbdWcx5ysXPbnsQ89NWOOH&#10;g6gcU1NfkeQ0xQo0JFA9dK6gBAnYURdpEDPZU0tbMvEVnDyJ554YDCeVnntqK30lLauCB+3HGDQy&#10;Ol9hDuC3HMFdL7mbZX+nEWzV3aV8uF5dDYfufuwxsVzqKgnUyli57sARF1MEOIt40kjT7GieCNUD&#10;rxpoqQHKrEJ2cNHbOBoEVyXvbVaC7Uak3QzWKrFm/YzNeuejj4rlHI6E4KuV/M1KtNPMDvrpXi/R&#10;aX+4sszEFQ5HREh0W/5qKdlpV3e2U91OpF57Z3b2zkf4ffwcLUK61U7UG+X+sLm1nWq1g+XSLz76&#10;6C45rsB177FjtxzDP+R0FklnbUP8BURpUjk8Rqeew2O3iH/wZaTVsGO3iPMGFq2wiiFtFFFNbZWl&#10;enUaEW45Rt49UracEIFGwRBxh7NPhGAun+t061vb8WrNk8v5S8U3Tp687aGHxPLhsWNw9YCHnFnG&#10;YKAy9JSAr8AruAXZQ9/SX0fIpeOhysndTArQCk3IMjSBEBslX8G5LbR7QEB7KLToFuEW5gqFsz+E&#10;cKEYq9YK/X662fKVipFG7dcz5283/RvkkUe7DIxUiAEk0uBpYL3hqn0FHA/jCg1Loq/SIIKxhIlS&#10;t+Cqq4TsKwRqKlbTm8G5CoRYtZpoNBLNZn44SPW7sU7z7bnZu5+Q74tTASfpFnrKiB/QhBRXPHB2&#10;YdRivvSnR3+Spv4TgJ/yHDum9RUIXeAQmitiIo8ovjI8Rs0E+VtUDsS5eoR4vV7d3o41G4FyKdnv&#10;+avlX506ZXIdRMb6kEYW6X5EcAc8W7pvZ9GU1lfwhCsTkXGMiyuol0FuWPaVW6S5FOYwnyByrgUh&#10;Uq1mB4N4pxVq1iPdVqhefW9+/i6j9RU5JODgZqYCMNIhCx2Avko3jgAaX5GmwwZ/yHRcg69IziEb&#10;DNI0wbkWhFSvC396Ev0O+kqnmex1lv3+ex/RxhU4O/Qdzg1J4N8IkhDPIT1P1BvQezRAfdXfAuYy&#10;yhjRV4gziEA78ErdkeZQZF9hkMKexNTzJI4pQml3O9HrgJeEO014TbRblkDwvkf5WhxHi5Aa9uP9&#10;bnpzGB90k71urFZbcroeefJpsZzDkRD8lVKwVoE/PbFWM95uxms1ZyT6wo9/IpZzOBLoK+FqNd1u&#10;ZdstuH6OV6uBXO7DmVmxnIH+yaev0vSFMGbd9uoh8xWKOCOiKGu1YMPE5qa75uJMhRCqVaP1erLZ&#10;iNdrgUIhCn7TbPqS0nOzlXVb8e4Qed4qzhalaaaHmW+ScgAnwppzNfUcc5yv0FYUSDk2T6fPwyFN&#10;kOs1GXHSDWIow9k/QqhaKY5GpdEwVqsGigX4G5So1Wwh+bcb4PqWvcRlTqEM+NOxWzywkWDDeoN+&#10;6O/PV8yumcFu+XKMubxi0rgKRHxIVRkuxtiFf86+EKLNRnV7u76zXRz0k61GtF71F3KzNqtYrkY9&#10;UtEP8O+O9DcIs24BtxEgl+bIvkLEtYz9A2HuKwfERRraBM2lsH4jZoN941rh7AMhOxxk+/1crxtv&#10;1MPVMvhKqFKaddjEcjUY7g+I41JZRCGeAbGdnhP0HvIhIqCPK8pnBGMRPYn5uwZAReGAuHjPIufI&#10;vkIjHACOe+wWHkiuD0Ki084NBrWd7UK/F23UAuXSWiQ073KK5QzgAfSkgMPI6fFofIXuTnfyxv4N&#10;omkavaQYBki+Is1/6Tqy4d9Nzv4RSttb+eEwPxrA3DbebPhKRVc6PefU+wp+NEgSuGLLrsySM0TP&#10;B10tVc4N6yuQlk+qvPpuztX7Cg0q8Mp4yNV8+ZSjAX2lvLlZ3t6MNeueQi5Ur9pSiVmjuIJHXH2O&#10;cVf94Qu9ypD/BsmAd4kpGTiZ5ucPNOOZlpQjoq9wvjbw94PgbxDEldygF283feXiejS6Hg6J5RyO&#10;BM5XMr1est2ubGwECvgFVUs0uqy9+ZDD+U8hVC4nm83CYFAaDIKFQiCft0eiCw7Dv0HjoLOE7xS6&#10;78jd5Ajhcjleq5dHo8pgmG62QoUi+Mq81S6WS2hcYSh+V1l8RgHNHI/8BS3Nd8PIFwSZZx3ItykR&#10;aJp+tcx8wqIyg6bVmN7/QDXrwXmS6CvKI+ykL5vJXyVUfacQ0rRrogoCLaJAKdsDw05BpqIRv8Uo&#10;Iu4rNnwN4H38xV6/urGZrjVStbo3nQFfWXa4aLFqfUOC9o54zz6+gGl4qqkLykVwaGhCBI4c6Kev&#10;RHh8Y9Qn5G+nKokJ98qIaA1kfIU+CZeYIX77mkC7L16iQxosVR0xKsnO0HXIXaZeQl+/mU/hFrLt&#10;TrbRKnX7oUwukM15EilXJLpk1/4Non2QAYPJAWLjgZgFo8Xg0Oz/+duAqEryFekdgbSYUtA+b0FJ&#10;TOEr+DgIjbMY+wogrd8Y+QrI004haAA+eAGFpAMInZJ7AdkaI0Wxb+RTuAXwknyzDe4CvhLO5QOp&#10;jC+RWnW5xXIJuasS4hIHNX3iLx7v9/nbFHAgWoyeRD6eJDqYk8E4AeyIif09fxu5FU8YWRySHsWO&#10;iPEAfUX1LAXFm6fxFRwPQ5XNCKmOiOlvw1O4hWS5Cr5SaHfDxVIgk3VF41ZvYH7VIpZLGPrKAQ8e&#10;JvJnd4KvgIL9PH9bgT3N7N8geZwRQI+yS0cz1QxgzjhfkUe2ctslNAQpeCWnCn0F9EAOnCcson83&#10;WYgGyVeYWEsUEnlTX6FtUZ8AlONMZoSsr3ztT+EWEqVKfbRR6PVj1Vo4V/DGExaPb25lXSyX0PsK&#10;nh7p7GNckcKm8d8gKQKRpMYnpODP5GseqU2qshMFFfRQypCGxAkpdSnZV2RvMEJ7i64cS/B0kp5S&#10;bbALCfGcS0AhSKDBxL1Aley+pHW9rwxpYyStABrYoyc3I+7LvqL+Y/3VIESy+UyrnWy1ItWqL53x&#10;xOIWj3d+TfycmRqqRTqm8uGY+DcIOqf4ihJfxEzNkVckrwLmD4eM6GRGcYtB7SuykfSKj9SlEYW+&#10;EpROyQ5E+4JZ5HR6xPgnqgNLsFjyXTWqqzk99CBRq6CVSd25/mBcSZSr/kw2VCr70xl/Mu2ORK1u&#10;n1jO4UgIsUIpkivABXO8VHHHk55UyhWL2/wBsZzDkRBSlRrMbcvdfrpaD+XyvkzGGY1ZvX6xnMOR&#10;wL9BxXYX3CWaL4ZgbptOg69YFF/B5wTroRMUdlIJf7DJ33v6J1z8Q87OPOSpvtkUlfMNB/8GgaNA&#10;dAln875U2hmPO6NRi4+JK5plRzKlAl+5VcA1Skgwcz1p3qc8VVt0GjItA6CGiDyPxCzJe/RuZDIN&#10;5HwNCBBO4K8P+EokX3REorZI2BIIrHu9tJhGDnp2AfmKgI0rrK9QcJauA+IKXgXAxSTRIvsKwPoK&#10;xicJkOG+8s1BSFZqqWodXiGuOGMxezS64HDMW8VrZtFXxHNJTjDjK3A64ZX6ChsS6JkWIfnwKv4N&#10;Ir4wJKr0f5UMEtxXvjEI1FFwsgJ/gzJZVyJhC0Xm1if7Cpx0EgLEv0Hy2QVvAAHxbxDzEw/EMzyK&#10;E4gBhqR1LiLDfeWbg1Ds9BLlKgSVUCaXbbUjpZI3lV6RPg8y9xX8AIyWijFGPt/k7NIlzinPNOtA&#10;4E/UvfalgfMVgJ8dZurNJLhLrgC+kqzXI4WiVZrbqn2FIPkK5Vbp8fVUhsoD8Cfn1gOqn/eAJJ3H&#10;sK8UST9d3Jz+oxzOV4pQ7Q/hmhmmt7iAWyjF8sVoNu8NR2ixfO4p8ikcA1SR/rYgOD+BPzfUG8TP&#10;jMQFb/aKGqB/y2TokrlGhvM1IjRGm+Vuv9DqZGqNdLEcz+SjyYzLx9dtOVqE9tZOc7RZG4zKnV6l&#10;28uXa+F4yiLdF8fhyAgblz8eXbpCPabRH6ZLlWA0YeefHXJ0CIMLlwZ7F+EvUaXbr3R6mXI1lEg7&#10;PMoaP5mgqG6/gMkGXPvATAKmIjCroA8sFuco4lSEvpFHmOIuMmaNX84h6jXwue03BaGzvdvd3m1t&#10;bld7g1K7m63UwqmM1a1at1Uhra+gl5C5JzsnJW6jgziO4iu4K63bEqdSfEWf4L7yjUEAL+ls7cDf&#10;oPpgBL6Sq9aj2Zw7pLoOks6cai1O9AOIHLKDSCeYrriokO7jgosb4iWSrxC4r3wrwOugxmijubEF&#10;vgLT23S5Gk5nI+ksLRZ9RYL1FfqHCXK067b/OYQ/S2IS8iWnoHGFKMRgApuhi9CGJECc+8o3BQEu&#10;mEudHrwWW51iu5MqV4LJdK5apcVj4wpOVOAvEV1Vk8833SV3xisLbuS8YwCiuwB6gehFGqfha3Hf&#10;UIRCq5NrtGDL1BqJYjlRKvsTyVy1RotFX5FgfUUpJWdaPN/MT6aCvLKQRj4Yol+Roq+Kp8h1oQgr&#10;8DX+byhCod6qtHvZaiNRKAcS6UAi5QxFsmpfUSFe6YjQMwqIHkMKoRZNSLMTUQ8IoxuIF0nKx4oi&#10;Y26r5nwDEMBFMpV6LFcIJNM2f9Di9a+6PIlCSSzncCQEdyQaTGV9iaQ7Gl/z+padrmWHK5LJieUc&#10;joRgD4Xt4YjFH1zzBZYcziWHC+IKTFnEcg5HQlj3+2FbdLthm1lfX7Tb1z0eT0RZX0Hwx4tpCoHp&#10;xAFpGiFNUVXrJYbI18wyNF8DndPIF1CA4ZSFnRpzvhoEazi86vfDNu9wnLdYVr1ei9/vjURpMZmT&#10;oh/IJ0+cn5IZqHjOZVTnD39nXUxCMxJ0YQZK6KqMvOZL9UMVST9eAYl1JIg+7Zc96YWSOMWmT2NA&#10;vyTaTNxRhvVIzkSEZZcHtgWXe97hXPb6rIEQTG89YcVX6GnQxBUW43GvO09SXDHwFTjBGl+R3Q5i&#10;Gr4p3yUgF1Fkl1ahviJDdiU3FZ+rgIjOpIb7yr4Q1rx+6i7gJY5ozBYKr3m8dun+Feor8okBxHMJ&#10;54R81Vs6F+JZp9x6wIPyzKkiPoZM6SvQDqTFOhKYDTXMfQXq0lLR05jFHigSU4wxLKJ7ccwR1uEi&#10;2e21+AKeWMKbSltD4RWne8WuPNcJhciSqww9l2a+QsOM7FuSPCTwbKGviKcbBcir8jeO8RVMU0kM&#10;SHRJBjH1FbBQPN+TfEVGEB/DwJkKwRYI2YNhbyLpTaRcieRaILhod86srNFi2VfkUyKdS0NfUR41&#10;IPuKBMpTNyJuJ2rDWkP80pDWV4hL0LTsK6SWsa+AHuasi2ZApmye3ldoKX2oCWcaBKs/6Eukgtmc&#10;O5F0xuKWYGjR6TqzuEyLqa+wZ0I66KZxhaLxFanUA04BFekJpmdUTEvzG6pf9FHiW+gr5IMFIm/s&#10;K8T/RGAX24MC2WgdbI8mToE5FMEXT8YKpXA270mmYL5iDYaWne5zSytiuQn0NNBzo8CcHI2viCXM&#10;83wASFJv+IoR58ss4DtjPItDEIKJtD+Z9iVTEFQc4YgjFFlzec5P8hXOTYgQSKTc0ZgzGnVGIlZf&#10;wO4PWdzeed0zwDgcAb8NFE84wmHwlTWvz+4LWm+Mr9D1lesFnaZwvkqEdLnqT6bWPD57KLzu9lnd&#10;vjW7+/y8am4Lf8vl+Qedz8ozWSogl5Jpiw55iory4lyBaiBzUBGaT/XDxEZe8KBNqGAuhiXUD1sj&#10;t2zKGjTQ2ZIGY1EOg9AYbCSLFfSVYHjN7Vt1upcs9jOzC7QYzxO5BtH4CsCcS4PLTtmZZBhfmWYt&#10;TgR21WfcdH2FQnbFJ1aC8vHzVblTnGmQfMXlhcsf8JgV8BWr48z8Ii0GX9FEDvZc4hlmEHMBzwH9&#10;adiXr0CjxCWUky1dp4z3FeIlctSZtBanN5IzBgEcJZLJe6MJTzjmjsTWPb5Fm+PEOfH3mYmjKOuq&#10;gOQr4vqK6CYEUo4S8omEYuVkk7GOvkICFeMrin59XGFADxvvK6IN2nVb9uNGVRAC88QUZwoEiCVL&#10;Dtei3blgcyw5nMtO18zq2gnpt7xpUIExLf+awHhfgQx6pumJpNAzJNyKv3IBvgL+ATmMr6AT6HxF&#10;8QkMSGSPYOYr4BBS5AAV9O/WhM8OUZUoyZkCYdXtXXF5YIO/QUt255LdAb7y4bnztBhPK8YG5QaD&#10;8b4iw/oKwsQSOLui9xAHgEzYl1xB1E8lRQeSfIVEJmNfoT4tQ40ZHzZkJ+PeMiXi50EWf5B4jHvF&#10;5Vqw2jRxRT4Tsk/g2R57JjS+Ip0Y+SziLo0i9FRRF5H140WMpIEI498R8BIqoIX43D4ATyR/ECWU&#10;T7s4YxB8iZQ/lXHHEs5w1AFO4/WtezxnFsS5LYcjIySr1Wix6EsmvYmEOxazBgIWn+/ckri+wuHI&#10;CIFW09eo++t1b7UaarXi/X56NMqONnzliq9S9paL3lIBNk8xH27U4p1WtNWALdnr5DZGmdEg3m2H&#10;m/VAreKvluE11KhF201/peLM5eXNVSi6SyV3uewqlWy53FwwOBsIzIdD1mw21G7F+r1Qu20vFpYT&#10;cVshF2zVV5OxxWhkNhQ85XKddLrP+YInnV7Y5kIx2FaSaX+rnd7eWc2mZyKhlUzSXilYipm5RHgl&#10;l/R26uFRN7LRgy3Qb4WGPW+76W7WlzOpjzyumWjY02p4Ws2VbGYhmbCWS952w92s2ip5T6vmrJfX&#10;C5nIqOtt1/3dhrNeOh/2H1tb+shtt5XzwV4r0G16mlXYgv12cmcUGnR87bqzVrKWcvAKu8FB29Ou&#10;ORtlR71kLecspay7XXM0yrZa0V4vWco5eHU2K+5mzQ3HvNNO7WzD5u923M2Go1aFLTTog3mw+bod&#10;b7flaFQt5cJ6KW8pg4aKp9MMDjv+fgu20LATHfbiw16s302SLdZqwpbfGLUuXxp+8Xn3k4/rF/bK&#10;O9uFrY3MxjA+HIT63fjmKLYxDPY6zlrFXi7aigU48h5ot9MGgdzOTmFvNzUagRskh8Pc9nZ+Zye3&#10;OSptb7UuXRx++unW55+PPv6ke+lS+8KF+u5uYXsztTlI7WykdzfTe1vp3a3MzmZ2ZzO1MYgPuonR&#10;ILW5kd6CnG1QW7p4ATZIQE5iNIz2e5FeF7bYoJ8EX9reomK1j69ULl3Kbu3E+4NotwvGwAbGJPuD&#10;ZK8fbbXhNb+5lQe1G0MwoHZxr7y7kx0OUr1ufmOjunehuL0DArmNzcxwJG6DYarXT3S6yW4PEun+&#10;ALZUt5fu9jO9QbY/zA1G4jbayG9sFja3YIN0ejCE5kADaIMNiuhW3Noube9U1Ft5a6e0uV3c2IIN&#10;0nQ3P9wojDZhg0zYhUyQrO7swlba2oFWqELUBjnbO6AZWydKYIOKoAE2sI3aCenK1nZjZ0feWrt7&#10;vUuXR5/A2fli5ze/2fvt7y7+4Q+X//SnK//2b/J26Y9/3Pv977d+85v+p5+3rnzcunylcfFSfe9C&#10;48LF9qUr7UuXqjs7tW1U29zdha1z4QJs/UuXtj///PIf/vDZv/3b53/80+e//9Nnv/vjZ7/7w+e/&#10;he33X/72D7/53R9++7s//uEPf/rTv/37v//7//z3//k///Tv//OP//7vArgUbL5aLdBoRLqdEPh0&#10;BaJDw1cu+8olX6UEwSLcqAfrVXepEGrW471OpNWAtDOfhc2RTbuLeX+lBBskIPpEWnWoa0kkF4Oh&#10;WZ9/LR63ZbP2XI6+QmRxlkrL8fg5n3c+EnaWS4FmAyJLsNWEhKtcWklEcUsmLNmMNZez5vKryfRp&#10;t38hkpgLx+fCsZlg5Iw/cNLjnY9HbWBGtexpVHytGgxjGPwQXD5w28+EvI5aydOquhs1bwtGbPl8&#10;JPS+07Gay8xEI+87HO/a7W+trr6xtHTC613LZ9eLWVu5AFUc9TLEFEe1iOlqaa2QXkhAKzl3vQKb&#10;o1y0FLKLydiZgOd9h+Wk1wlxZy2XctXKILNeSIMNsLmbldhmP9BrQpxazMTPRvxL2YS7VbVXi2vF&#10;DLyu5FJLqQSMan+7GRn0YJyHBz1/pwUbjHw7HIRseimbWs6mVgtZW6Xkata8naa/1w4OOv5e09dp&#10;wBboNEKdZqjdCDZrsMFhjzbI1qwnu+3i5kbzyqX2px/XL1+CsALR3wthq1IOQBO9jqdRg0NnLcDh&#10;zdoLeX+jDqcgtTEqQhgC+Z2d7OYm/HVJDYeJfi/WaWUH/fLWVhP87MrHm5991rtypTgaReu1IPhG&#10;pxkddqMbPYjmoX473G9HB530xiCzOczvbOV3tiE25ba3Cru7xb09CCvQBMQOyM9sbaYh6JANmk4M&#10;B2ADvEI+xLLs5nZyMIr3eol+H7ZYtxvrdGKtdqTRhC07HOU3N3IQVrY2apculHa2kp12rNmIt1oQ&#10;O+hGIwhskEi0O/FWGzZIJDvddK+fAw2wQRzpD7O9AbyWNrYgEWu2oo0mvFIxiD6gikYiiE1ZsmHd&#10;0UYBYgFECmkrQuyA8Q/DnmywW97chhyqHDbIhF3IV6psbIEe0AYbaIONpnGXaKMKqYWsntJwVBlt&#10;1Da3qhubsNW3ttt7FwZXrmx++tnOF1/u/ea3F3/3+8t/+OOVP9LtT7Bd+v0fdn/z2+GnnzUuXCrv&#10;7OK2vVve2m3sXRp8+tnWl1/2P/64ur1dhri8tdXY3YU/G7BBZAG1W59+euk3v/nij3/64g9/+uJ3&#10;f/z8N7///MvfffHlb7/8ze9g++3v/vD7P/yRBfYgrJQDrbq/WctsjfK7W9Fe21XMhepV2Ky5tC2f&#10;cVeKgWbNXsguRIJrqbi7XHCV8lAErhwDR2/WnMWcNZuCV3+9ArsQekKNujtfgLBy0uE47/MtRiKr&#10;8fh6KuUsFGBaBBt481w4BNt6BprI+eo1T7VCXsvQ4nomuZZKOoqFYKsFExlHsXzeHz7rDS7FU3PR&#10;+EIssZ7LL8YTx9dWfjE/+/b6ymIiCmMsOuqsF9O2Ss5eza/mEnPx8AoM5mZlLZ+aiYbOBP1ngoHT&#10;gcCZYBACyi8XF3+1sgLbsbW1X1stZ8KBuUTMVoUZR3e9kPO3W7Zy0VWvwiuMfwdYVSrAzOhs0L+c&#10;SnibddhW0slTPs8HDuu5kA8iy1ws9I5t7Y3luV8uzUJQ87Zr0O5CMno+GoBdeJ1PRk+HvPDqalYg&#10;3FiLebpBWAzCjK/fhUZhBmEp5ufjMdigXbDECTOUdgPCirtVx1eIL20IlLhBJPU3q756xVsrw5HH&#10;g1+vBqrwxwAnmLCbGvVLF3fxnHbbrgoExNxaLuOCeWW76Ws1MKLBBKffhZEc7XYinXZyNIRhX71y&#10;Ob+9DSM52m6Hmk1/rQYxovnx5fbHH7cvX2pfvjz85JPG3h4EmvSglxz0wGHiG/3E9jC20Qt1W0GI&#10;Mr02VMnDtGVzMzkYRNptUOKtVHzVahimw70eBKzMxgYkYIN4AQ1BfrDRgA0SsBvvDdKjzdRwA9JQ&#10;XZRstyGsQIyABMwjitswHxlmRwP6Gmu3IvVavN2GiEMnJiAWb3cgjtBQIm84SYEJCGzdfrrTS4IA&#10;hBvQ3O6k2hhKQACq0PiCW7MF7eLWbivV+2SOIw142Kg20AB66IbaOj3Ip5smNMAGEQr00I0GLAxk&#10;ZIMcKkOb0Ggo9Ael/qAyHFVHG7DVN7fau3v9y1c2YMLy2efbn3+x++VvILiwG2TCNLN3+eP2hcuN&#10;vYvV7d3ScLM02Khv7cKfiu0vv9z64guYqlQgrGxsNkicgpjSvXixd+nS8MqVvc8++/L3v8cNJikk&#10;mpDtt1/+9rcQWH77Oy0C/MVLbgwSw152eyM56kc6zUC9Ctc+MPWwZjIwc4GJDISDxWh0LhRaCIch&#10;RizHYmvJJISJpWgUogZskA+7sFnSaRB2FQpQdzkahYsd2JYikbVEAkqh1moisZKIr6VT8ApXOnOh&#10;4FmfdxlGUSy6EAlbsmkYD7Z8FjZHoWAvFGz5giWbX03n3rc5zwZClnzRVigvJ1Pz0dhcLApDfTWb&#10;ctVL3lbVUS0spaMQUGzlHAzpsyHfSZ8TXmeiwQ+ctpNe93oh76hUILL8Yn7h53MLv1xYev3czCun&#10;T3/ocX/gdr25svzG8tLbNutba2vnIuG5WMxaLIK8pVCADZr7wO54z2qDiRK0vhCLf+iAXesprxsC&#10;jbNSspcKEAXgumwuFpmNhiEoLCRikICRDNtSOnEuEnzfZZ+JhS0omV1Kxhfi0TkiAGElDhOWfs9R&#10;KS2nk7Q6bCuZlLVYAHmYttgqRXu15KyVPc0KzM5gc8N0rFryVIpesuH8sZCz5zOWTBKvIuPh9VzK&#10;16xGht3EZh8mFN5GDWZb7hpUxGkX2OxrQoiv+WpVb7USIBOWwi5eBEFMCcJFMUxXKxVvpQzhCWIE&#10;XApl+/1cvw/zlGSr5c3nHJmUp1SI9NqJjX5qZxTf7Ef6HYgs0W4Lwk122IfL5GS/D7HJXSzCRNWR&#10;z4NOiB3RTgc2SMMGRbBBIlCr0cjih4txGMldmKH0qBnwCkpC9Ua43oBBDpEl3YeB109BTOy2xa3d&#10;ireaEFboVIUGAjpDgU0MEDDTqTfoFq03YYuRLd5oJZptiAKQCNfqsNHZCmzQoq9YCpQrIciHWo0m&#10;nfLQ4JKVYpMcPkAJqAI9dKNq5Y1KyhsNUrBBQhP+Eq0O1GVVUW2wJVuddKud73SL/T6NKc3tnc4e&#10;XLBchsjCBheYucAGCdggE4qaMEkZbtY2dyCgZFtd2Ir9YWvnAkScvS++6F+8BKpAIYYVuLC6eBEu&#10;gmC2snHlys4nn1759POPP/38k08///SzLz797PNPP/9M3j774vMvvvzyC/j35ed0E8LdFk5YmjV/&#10;owo+GmrVE/CXs1pOdDuuYsmeK7iKZU+56sgXFyOx+VB4JZ6wZcFFCpADAuvJ9EIoMuPzzwdDS+Ho&#10;fDA84wssQvQJh2e83vMez3wwCOlZv/+My3XCbqPbGbf7rMd93uedDfghMR8OzQb95wP+U27n++tr&#10;H1jWPrRaTjodM37/Oa/vA6vtQ7vr2NLqr1fXYTvhcq+m0o5iaTEeW07G13OZ5XTsXMhzJuBeSIQW&#10;k5GVDIznwEdu64cuy9uWlffsayc9rlNezwm3612r9fWzZ3985txPz8++sbD0jsV2wu094fGdBiNT&#10;EBESHzjdv16zvH7u/DtW+/lwZD6emI3EZsMR2OYj8eVEejWVWU6kZoLhU27Pm/MLx5aWP7DZz3h9&#10;a+mMtVCYi0ZP+3wn3O73bLZ3LOvQ6FmYH/n9kL+cSZ/0ed9z2E96YY5je2d97X2b5UOH7azfu57N&#10;eOtVP1xaViu2Qg7mQauZ1Gw4dC7on49FFpKxGZgnQnjKQ4RKW/Lp9WxqLZNYScVg8ghBxJpJQWIx&#10;Gl7PJCBN5nrxpWSEHAoMsr5WNdRtgnJLLgP64XUtk7bmMjBDdJdLjnzOnss64VKoVo31ujBtcUM0&#10;z2RgtEdarTRclWwOIVL4IHJlM65M2pVKOZJJSzy2FgtbM0lvFWa7tUC7DiEMHMlbLflg/lWvhnGr&#10;B2GeArGjUBA3EkRgc2SzK9Eo/LGxpFLQljOX85RKgSrMtqoQy9xFCDcQdCqYhrAOf7GSSWc26y+V&#10;YYTD5s7mXHDQivkAXH2Xi55CjtrmBrNzedyykIObJ5eHjd315gu+QtFfKMHmyxW82bw7k3WlMrZY&#10;Al6pAOQ40xlHKu2Ev6z5grdQpBtUxLoQaErlYLkSLldhCxRKsIVKuAuvwWKZbjRNS2GTM2kt2EBD&#10;qFINQxitVEEh1UnT2ASp5c8X5Y0qQQ3FUqRUiler6Xoj02jm2p1Ct1fq9cv9AWzV4agGV0YkOsAG&#10;Cdggs9zrF7u9Sn/U3Nop94bJaiNWrsbL+BM/+Wa7Mdrs7ex1IawMN6r9YW0wam5stre3ujs7/b3d&#10;4d7e5s7O9s7Ozu7Ozt7uzoU92Lb3dsm2s3Nh98LFPXYTksMhXU9ZJVMJez7vLpet2by/3vRV6xBQ&#10;nIUi/J3x1+pw4teS8ZU4zEF85zweWzqzEouswIzD7z9ps72/uvqRxfKRxXrK5jhptZ3AtAVezzid&#10;sEH6veXld5aWYHt7YeFXMzPHZmd/PT+P6fPnj8/PgwCInXW5Ply3/PTEqRfffudnJ08fn1v89fzy&#10;G2dnYXtnceWMy3PK4frQYj9hd5z1eE7YrGdhiFpWf37m1MsfvvvTs2feXls9trz88/PnXj1x4uWP&#10;Pvzx6dO/mJ19Z339PYvlnXXL8eXVn52bgZwPbI63V9dh90OH64wv8L7VdtLtOhvwf2i3/Xzm3E/O&#10;nHnt5Ee/Xlk+4/XMBAPnAoG5SOi023Mu4DvpcsF2HiKF1wevEODet9rfWbO8vbp2AoImbs4zPvdJ&#10;t/0dy/K7llXYTrhskHPK7XrfankPAo3b9fbq6huzs7+am/1gfe2s2zVDYivM7Fbj0YVw4LTTtgbT&#10;nKD/pMv2kcNyxueaiwZgOx/ynQ14TvugCduHThvomQ0FYDvjdX9gtby7vgr6P7RbP3LYzniwaC4c&#10;hATErOV41JJLOwp5mELCBqN0PZk473HDAT/ncq3FYpZEYjUaXQgE5gOB9Xgcdmc8HjgXi8GgPZ22&#10;pdOLcIUY8M763Lj5PfM+3M67XWdc9qVwwF3IWdPJZZhhRYLwup6MWdMJ2GzphCubtqcSa1AUDCwF&#10;/FD9rMt5zu2ChqBF2u4yXCBHo9CKK1/wFIrObN6SSMHRWIqEF0PBpVAIzAB52CANkla4lM5mwTBr&#10;MmmFv3CJJAx+2CzR2HIgsBIM2eIJCygn23okuhoKLweC8ga7pCgGryAMVSATEuvhiCUcXQ9F6GaJ&#10;UJmYJRZXtKk3UQDSEdwgbY3F7WBPEsJuChLEkhgpIqXRuA0EwGZms8eTjngSXqGIbAl7LIEJEDbZ&#10;QMARizvjcVcy4Umnfdl0IJ8LFwrRYjFWLsMGiXi5nIKgAxew8Eq3SjVbqxWbrVq7W293K+1uod5K&#10;l2rRXCmYzgfS+WC6kK628s1usd0td0CgU2m3q+1mrd1qddqdrgRN9WBrd7vM1sOCXreDW68tJAaD&#10;YLNpy+Xg+sUF8bLZDDSaMEOxZfO2HFwH5WB6MhcMwsRhNQF/XqI/vPce8UMkDofDMUKI9XreanU2&#10;GFyOx51wlVutQnCBmDLjD84Fwwvh6FI0NhcInHI6l2HSm078Kw8rHA5nLALEkbVUaiYQWITpHMwt&#10;s1lbNmvJ5CCmwLYci6/DDDOVWo3HbJk0THF5WOFwOOMRPJXKciyGC/WFgiWTWU+lrPiagQnLajy5&#10;FI3PBYLnvd6lSGQ9EYPr5zseuF+sOomX3zkx5pXD4XxXwbAS6XQi7TZcDflqNQgxJx2O0y4PXP4s&#10;xxKruH4Wmw8G50PBxXDwrMvxg7vvEqua8L//z//5qL4x+uL33c9+W/v4y/ylz+N7n/q2rliHF+c7&#10;O6cbm6/HK28kq79+nc96CNLTVTmc7wyCPZ8PkFvUAo0GbK5iEeYslnQWJyyZnDWTW0/iyvyc33/C&#10;tv7eyuL3J4UViCPB7Su5zb3kxm5ksO3pbFqbw8Vq72y5836uCQHlKUtwqdy+MWHFc0D8TplmqGL+&#10;VzN6h8fx5x/FHRX4rUqDb7pNEVbMdXI430SEeL8f7XYhrMCcBSYs/lrNkS+4S5Vgo2XP5ZcisRmf&#10;/6zbfdJu+2Bt5SPL6m333StWNQGmKu1Pfxsf7Yb6GFMszeFStX+u3H0/1zqWbvw4Vn5wwb318WdG&#10;YQWGz36/Y8pUUdXWqiJfRdWPzPEtXoU9Y2DCCiiW9TJhhc1WQCuA62cIh3ODEfBm1lxuPZ32Vqsw&#10;W7FmMue83jNu71wwDFdAMFtZSyQXQqFTdvs7ywswW/nhPXeLVY3Y/M0flnt7hcuf+3tbjvbGWmOw&#10;UO2dKcE8pXUsVf9JonLEkz7qiH7x299OCitsHJDy2XIRJUtTqIkj04QVUUYRNWhvMlCd1tFOQ+QC&#10;NayYbuZC64Ad1DBNKYfzzURwlUpw4QNhBa6GnMUihJX5UIh+yXguEISYsp7EsHLW4571e+f93tvH&#10;LtnOdrbTFz6N735ibY1W6oPZSvdkqf1ervkriCnxytFQ6Wlr5HyuPjmsKGNbD4pJ1zRmVbQRwUSf&#10;Rgyk2AsorZKpoJGAJLQtgj69EcZhBZtm7ZDTaOK+beJwvlLwvpVAvW7NZtdSKUsmZcul11Lx+XBg&#10;JuBdioRWYpHZgPeUw3bW45z1e07ZrWNuh/v9//qPE43NzMXPIruf0HkKXPt8VGi/nWm8kar/NF55&#10;MVJ8eNHTv/SxSVghg0kVMUTkcUTHPSJlmVTRjjxVWEExcU+uflxZfSF5RIFK+ZRQE6G6HF8kQJuB&#10;JuOwosK4IofzTQXXVlKjUazbDTab4XYr1muH2w1PpWjL4jdN8Fsn6YQ9l4bX5WjotMP6vbvuFKuO&#10;Zbi5DbFjzHZjlmw5HM7XjxBotNaS6TMez3m/35JOecplPz5+Bb9r7yzk1tMJCCjWdHIpGpoP+M57&#10;XPzmfQ6HMx5hLZ2Zj0TP+HwzweByIrGWSq6mkuuZJP3GPbxas6nZoO8jm+WEbf2kzcLvsuVwOOMR&#10;3NWas1S25PJrmaw1l7MX8o5iwV7I2XJpVykfbNa81TJcCi1Eggsh/3mv67b77xOrcjgcjhHCYjyx&#10;nEha8wV7seQoFZ2loqdawe8xNxveasldLjgKWTmszAf9dxx4QKzK4XA4RgizwagjXw63OrHeIN4f&#10;krvgCvT5b0vR8HIsvJqAdGw1Hl2KBOf8ntv5bIXD4YxF8FabwUbHX2/4arjhc5uKJWehEGo2vZUi&#10;TFVs2ZQ1nVxPxmZ87neXF/7lzjvEqhwOh2OEYMuVVhOZ9XTeXa4Hm51Qs+2r1lzFojWdduRzrmLe&#10;CZElk1qJRc66ne+vLH1vqrAyPHaL7tYRGc+BW44xd2Ho7u+4MWiagV2VFRTJNLRfzY02kT0o0LqB&#10;bVpoDbxN5qs4fAZozqMIGmTOV2PqeJdSnVwqZ9wVztUCs5XGWjJlyxXJbKVGHjFZgLBiz+VWErF1&#10;fFRqcj2dgDmLJRWHCYvZkq1uHOqgJ04ZMtKp1PuAIoMeoC6cbshpGR47IDWqcziapRoNtxw4YBZW&#10;xtkGXI157KG75dgx6XY6RGpDZZ0xtAbbPlZijEFdBt24OvDkHSP/tYeANGOKrn00klWB1cn+tVhI&#10;T6kqzaiDpFhKUppjy0iJSUipTGQyFCEOixBut23ZrKtUwscjdDqBet1XrcIrRBZ3qeAuF5bj0RN2&#10;6/uW1XdWFn9x9tQ/33G7WNUQcqLENEH9d4CcQs1ZZn0AYU+VcgIV9n8qRcfBWtrGFIjlom6Np1Gw&#10;YJJtwP7NA1AX2wgmDxyQDpYxIDbm0EAXDMxgcvdvp+FRUaEbowaIPVTaxipSR7Drcqf2b6EE1JS1&#10;gHqalnUrpVJKzoEEbVJO0LRiFMJmsIIcCfyqIYQVb7UK8QXCSrjVgpjiLsGVUcJZyHmrJQf5haDz&#10;Ps8pp+3XC3OT11aUA804McFz7NgQSlWniDnvFNV5Yk+gzL7PJGqhLg2zEPwPKslPwJOYx6qT07rh&#10;QaxQtYxadbYBKqFpgAo4HsVKupZVytgoTeqJaQLbsvbYU1iJfdtJ0JknorIEVIvZakQhbcsojkXS&#10;u8RVWyjVonMq7VkCtYohJCUfVSlD1TLs6LsnZ6hEORTBXS5DKIm02zBhwU9/yGdA1kzGmk57KmV/&#10;veYql9ZSycVoZCEcOudxT3WXreR7qpNBkU6cAgirctgBoTujgFHeZCSTbjnmIRZowgpkklKAtC2J&#10;y9AWJ9kGXJ151BSaUFVn4wig3pVlSR/ILEspRkOYXbqvqL5qO8UDokFSRS0xkZKEVHYiaIx87CWu&#10;3kKlHVkjkwt6DxzDg0ER/87IRSTJWqizg824SiO/4wj+Zi3caTpK+blIcDbkX0snffVKuN30N6qW&#10;bGY1mYCAcs7n/chmPePCH9wwCyv0NBkeYDzyePrIaZJPnAxzwkVARu1gDOPKJiA6GWsBtK0ym2oX&#10;cwmkiKkyof2rNm98WAG1jDkqqLFSo9O2fzV2sofFGNk6E1HF+sntX/WRZFAHYSOgFWKUZLAiP1X7&#10;18PI7yJCoFWHsOKqFGGD4OKplmA31GoEmjUIK2e8nrdXlt9amD++uPDu6soH62v/OukxThwO5yZH&#10;CLUb8SH+ki5EE0+t7KkU/fWKu1yw5zMwc1lJRHFhxe8lP0LoOety/uCee8TfWeVwOBwjhFi/E4GA&#10;Ui2RH3JPQ0AJNquBRtVRyDqLOYgy8Epv3l+Khs66HFM+GIHD4dy0CNFeC+KIu1JYTkQWo8H5SGA5&#10;HnYWs/562VcrOku5tTTElMB82Dcb8Jx0WH5wz4RHZHM4nJscwZpLzYX9syHfbMiPt73lUpZMwlXK&#10;uct5ZylrL6Rs+aQtl1xNhmcD7jMu67/ed10fjIDPX9MvQ45nv3U8Yx5gyeFwrjvCWgY/+kkMe7FB&#10;P9huBZqNcKcd6fS8tZqrVHAUcvZCxp5Pr6diCyH/OY/ztvvZJVvxqYwUGOrGI17OZcTJQDcQhyxN&#10;DGAqjUVWNPkTC4KmGbHWmABEDNH3jsPhqMFPgmKDbmI4CHXaHggl5YqrXHWX6/YC/T3mgi2XtmZS&#10;lnRiMYI/P6b+QQ85LuCghAQTJ8QcRM4VE/gGw5cMZNMbM6kAvDI6SU0DxFggSirVxiBWoVCDPFhD&#10;la+GaJQs4XA4ZgiJUT+1OYwP+hBWvPW6LV9YTqQWIonVZMpRKEBYcRZztmx6KRo+53Wd1D4iWxzI&#10;JmFFGqJyrpgg4xPkj4v54j6LokS49VaQkkTFLKIYU0ZhgG15OBS1i83qxUkxUU1SogDRPS0GNnA4&#10;NzFCemsEs5VQuxXpdYPttiWbO+3xnXB6rJmcswgxpWDJpubDwQ+s68cW5t5ZWZw2rIjjUh6vbALf&#10;cCiS3QPy7V9MOJBACVkNO9hJnBERC0mxqB2zRJMoUpMUqQjflVzSmGmIIBoOHDD6gTAOh8OCYSXU&#10;bnhq1XC3E+5219KZ96329y0Ob63urddsxfxyKj4T8p9w2Y4vL/xqfuZ7d7MfMEvDniAPaWa0QpJe&#10;XZDRyIhjOZVGMQRrGYxqtZCiwmz8SyFDSSBYTamhKpIhqo3VYgWxBKTMmuZwOIgQ7Xfiw56/0YDZ&#10;ir/ZWkmmYLZy3h8+7fbMhkNLyRiEleVUbDbsP+1xnnLZb3uAfTCCPObFgSrvqzDOVfLxXRYgO9LA&#10;xR15EJMSEeORrap7fcIKiupliaheA4fDATCswBbpdoLtlr/Z9NUb7krVliutpdJLifhaLgWR5YTL&#10;/vba0jm/56zX9YN7x/1YKg434/H6LRuDJJoYxy4VRI4HGA6HRQh18FuF4U4bLoKC7Q6EFUepbMkU&#10;HIWSJZezFLJr2eRcJAhTFQgrMFv53t38djgOhzMOIdxtRXrtQLNBPwmyZHOLscRyPL0UTyzEovPx&#10;8Gw0eCbgft9ugQkLbN8f+9PuHA6HI3jrFbgIclXK1nxuLZ1ZiMVnQ5GFcPyUy33a511MROE6aDkd&#10;h+AyHwud8cFF0HW9y5bD4XznECy5dLjTjPa6vkbdVak4S2VrroCzlVhiPZtzVkq2Yn4pGZ+LhGYC&#10;wffW1v/p9nFPhyNLmYYYLz+Iqy50hUJm0lLFfhdMp5OntsvrKeZd0TDFCgyHc1MhBNuNxKifHA3h&#10;IshdrdoLRWs2b8kU7PkChJX1fG4lnZyPhpcSsdlQ6H2L9Z/uYMOKGBbkz1bkfdWnLXKumMA3HIyM&#10;iASjQEKTBbsTBjKo3fdQx0YmBQkiozGOw+HoEGKDrrtStOSysNmLRUexZC+UVpPZ+Uh0Phpby2Zg&#10;trKaTp0L+OZC4ffXLf98p/a+FTLQ2LDC3KlGUG6RFcXxDe8sI4VkmJpEApIt3fVCRjWgEiSZVAdC&#10;KhxXlJGWdPLqLFkHeTcyQ0SnjMPhGCG46uWlVGw1m3E3ar5Wy1Wprmay54Lh92z2923286HgYjx2&#10;Phh432r5wGY5vrQw7WyFHYNyrpiQyuguvFJBk9gi15bBxnQBhoCyUokkZQJVSYRE7aSykQUUqltt&#10;CYfD0SOcC/vPhnxL6aSzVnHVatZCcTmVWYglz4fCMFtZSaeWEnEIK2e8ng/tVggr/3g7+4Me8pDX&#10;hBV8hwGqyZUSYindJT9bYQDIQXX6il8LkjK1oBKCFBDERmnEMIfEMzGtQ9+OotU88HA4HESwFLNW&#10;2EoFe6XkqFYgrCwmUqd9wQ/sjvPB0FIiMR+LzISC54P+k07nr5eXJl8EAczIgxxyvUOkRHF8k8OK&#10;OIAxeEAWvEk5FFaGBfM1TSEkm8pPDCukAgOpaxA0GJ0U0VYOh2OIsJZP+1o1R7W8nElZCwVXtWbJ&#10;FyGsvL1uORcILqeS9CLotMf99uraL8/P/PMd4x46KQ12PWahgX6DSFNKIgLkUQExk4VtRxFQi6v0&#10;YpH46AOKoVo1NC6ZBhBaPIUeDucmQ3A3KtFRz9OoQ1hZzWaclaq71rDkSwt4O1x8OZlcSsYXYpH5&#10;aPiMx/vu6tr37ua3w3E4nHEIy7nkTCw8E4us5LJ2uAgqlVay2YVEcj6RnA1HzoeCp7zuD+y2D+zW&#10;d9ZwtvIPt90mVuVwOBwjhLlE/HwkMhOLLWUy64US3VZzhZVMbiGROhsMnQ+HF+Lx2UjknN//i5mZ&#10;v/vBD8SqHA6HY4RwNhxdSKbnk+kzocjpQGg2nlzLF62lymo2f9offNfmOOH2wuQFLojO+gPvWazf&#10;v2e6m/dNl0U0eNg1WtiZuBZKV0n4gimH841FWCuUlmFikspAZJlPpGZiifOR2NlQ+EwwfHzN8sbi&#10;yq/Xrae8/rOB0CmP7501yz+plmzlZVEaEOgqpglQrqy0qpZPCdrqcrChleRIwoYVUd8B0Ez2RcZE&#10;J6zBV1k5nBuKsJzNr2TzEFbORWIz0TjMXGC2spjKnAmETnj8H7l8x1etv5hbfGtx9V2L7Rczc//v&#10;978vVkU0YUWTSWAHMqRRSnwjgLBYqqhgy3WgPvNSAmuMBtYaDodzQxCs5aqtXIVXS6lCV1Vg8jIT&#10;iZ30+k94fB86vb9es721tAZh5bWTZ4+8/f5//5fviVUROYLQkYyDVgs7iMV4Qd9oQKGvYsHYiCCC&#10;bUwQGaMEa/OwwuHcUISVTH4tW3BU6t5mx9NoWwvlxUR6Jhw9F4ycDUTmYyl4Pb5i+em5uZ+em3n9&#10;9Nn/8cMfilURGMBsWKGZNFsevTiShVsPeKBUjB70jQgpkOpUdmzQQJGrl8AyHlY4nBuKYCmUZyPx&#10;mUh8LVeE4AJhZSEOoSR8xheEOct8PAmvp7z+t9ctb6+tv7W4pA8rEvTLg+x4VkUXhMYT6Q3f6YP3&#10;xcFO36DWuIGPQmPDCgqYahBb4nA4Nw5hIZFeTmXX8yWILzBtWUzCVCV2PhSB2cpJrw+2c6HwbCT6&#10;kcv19traG3Ozf/cDdm3FADKq2fBCM8hYhqSYL6fEIEKE5DqQaRo5UNK0UFRkHjiwmIcVDueGIsAl&#10;z3q2CDFlNVtYy+TXswVLrriSykJwWYgn5mKxmUh4JhyE7azf+/bq8j/c/jXfDjcurOD0yChokGmT&#10;CA8qHM4NRljLFCCswLaSysHlD1wNnQ9GYbYyQ26xPRcKnvS43rGuv2+3/npt8dWTH/z9bexFEIfD&#10;4WgR5hIJvMs2GptPJucTiZl4fDYRm0/EZmLhxWR8IQFzlhi8wmzljM/zkcP2Pf6IbA6HMxZhvVhc&#10;yWZXcrnlbHY+lTwfj81AHEklYZuJRk4HAqd8vtN+/ymP54TL+aF96rtsORzOzYqwlMksJJMQUyyl&#10;kqVUXMnnlrKZ+WTibCR8yh846fWf8gXOBkMnPd4P7I63V9f++S72d4LYRQvtggcpm7iSAVKyjNF6&#10;qm65RLe2AhKaplmrDOCrKxzODUW8CJpNJJay2eVcdjGTXkynF5KpmVj8hNf3kdt32hecCcXO+IIf&#10;2p3Hl1f+UfXkfXnQq8e22bIq5GO2+EaAitIwV3SotQHYjpij6DZrRV9dAevwsMLh3FAEe7W6Vsgv&#10;5bJzqRRc/pyLxSDQLKazC8n0mUD4hNv/kcv7kdP7jsX+1tLqL87P//1t7EMncbirwwoTABD1riqs&#10;YJEamqk8TI5Wnw42VkyoxcMKh3NDETytlq1cXkhnZxOp+SRMVbJLmdxsLHHKH/zI6//I4//Q5X3X&#10;7jy2anljYemn52YmhRUZMrbFESyGE11YgWL6KgkoCk0BUW1TGsZJYNl4/RwO5xrBJduFZPJ8ND4T&#10;S8zGkzPx5LlI7HQwfMofOuHzf+j2vudwvW2xvbWyBmHlZ+fn/mF8WMFhy04IyL48xmEP0+IbggqY&#10;Cqjm1lul2lLhdMhtTqomC3I4nBuBMBOLLaZSMEmZS6QgoJwJRU8HI6cC4ZO+4Acuz/su13sOx9tW&#10;+7HV9TfJbGVCWJGg4UX8MSA2rJCBjVniz/9ARVQAJXgfP5Fkoo4BqGNMMW3DNHJgKQ8rHM4NRZiN&#10;x5fSaUupYq/WbdXGWqG8lMnPxfHBK2S24n7f5XzHbv+1Zf1Xy0s/mzn/92MeOklGtOGYx/BjHAtI&#10;WNEPdjHaGDA2rGA7Y8MGCIyLSRwO59rBT4JOBQIn/YHZeGIxnZ5NJs+EI+fII+MWU5nZWPxsKHTK&#10;Hzjj95/0eN632v7lLn47HIfDGYdgq1RWc7mFVAriy2wsdj4WPR+FLXIuGlnLFVaz+fPh6IdO96/X&#10;LHAR9Mb8gvrpcBwOh6NFgICyks0uZ7MzEFMiEQguy5kM3hSXSc9GY6f9wQ9d7vfsDggrv5xb+MmZ&#10;c+MugjgcDgfCymo+D2EFLn/ofXFnw2F4nY/Hl9PpE17fO1b7uzbHKa//fChywuV5a3FZfTucGcNj&#10;twi3HKNrGGwa1zbktAqUUi2KqKp9YyCLNxKivZhnsp6jdBe7M45vXlc5nKtF8DZbtmIJ5ixw7TMX&#10;jy8kk/gVoWx2KZWaicRgW4gnFxKpmXD0I6fr1ytr/3wne/O+PPpVQ0u1YxAe1FmqkQrQ3znUYjxu&#10;RckxY5IMZ5NBfxVAg7Qx1Atq5f0xkO4eOKAJmyyKFlEthfTOXP2krpF2NaeGw/kKENz1BoSVxWTq&#10;XCh82uc/5fWdcHvg9bTX96HLc8LjO+mBHO87FuubC0s/037ADNAhYTa8RNcW98ZAxtMxIu3BJPsb&#10;qqqxJkNVo/C4FlDqOo4qMtIlUK3BoJX7rLWb2GKEqX1jrZ/YtfGnhsO5UQhLqfRcNHY+HIFtJhyB&#10;4HI2EDwfCkPmuWD4dCAIYeUDhwvCyrHl1V/Ozv/D7ZqwMg7TcQRIro4ykMY3ZojIwxfFpDJFhigm&#10;SZISdanG/CSubqjJY1SyBdtk7EawiNEuSyjmTwfpmljjK+gah3O9EObjCQgoEE3mYvGlZGoxkZyL&#10;RBdi8ZVUejYSO+ULfOB0vWuzQ2Q54fJ8YHN8/957xaoTkcaT54DazzXDjqKMOTKC9DUOeEQRLFeK&#10;ydgzHUekKbj+2M9oHotqeCv2jtOv9MwEYiTbA7ER014RrnvXOJzrBV4EWfIFiClnYGLi9pxwumA7&#10;7fGeC4bOByP0kyBcuLXYPnK6MKzcM1VYIaNd8Xh5aGnyrx2i0HgAMvEHpMYP0mkBnVQR7RG+3nKL&#10;rquaXahBcg1AQaqKipOIMvn43IiucTjXC7wIWk6lYc5yNhg6TZZUzsCrx/uhw3nWH4TMj1yet9et&#10;bywswkUQ/ljq5NkK4/Mi4qAi65YGY0AcepokrSUOMTZfBRHSlhgPTlbf1YEaGIMYXaRFCtuCqdkM&#10;7OFi1DCwGm9U1zic64fgadUXUvGz4eB8Mr6ayyymkufCEE38C4nYaiaznssvJ1OzoTBsxxaXfn7u&#10;3D9Me9+KOELMfF0phhQ78lQjBKVkDVAyfogSnZNGMUDb/laNwu9w1zjfPQR3q7qSS87EIrPx6Fw8&#10;ejYU+Mjj+tDtPOXzzEWiq+nMUjx+LhCcgbmM2/Pe2vo/38nvsuVwOOMQVvKpuUTkpN/7gcvxnsMG&#10;ryd9nplIeDGZWE6lIKxAcDnhdH3kcJ7xeD+wWr93N/9OEIfDGYdgqxZcjYqzDnOWzHwiBnMWeF1I&#10;xmHmMhPGO1netVh/PjP741Onf37u/E9Onf7H/XzAzOFwbkKE+VTUUSt6Ww1bpbSayyxnUvR1NhZ5&#10;z2p9a3nl+Mrqe1bb+xbru2vrvzw/8093qG/eJxfz5D425tIfM+Xre3ZnOCQ3fRpc/WuWQGnG5MUE&#10;shKjyNHdKZhimcIQsJ5Wle2l/dEjdoYUQxVd/1hkrYCqC4yZ++8aaVp7ajicGw+urXhaVZitQFix&#10;lou2ctFeLq3lszBhORf0n/K6P3I53rWuH19ZenNh7o3Z8/90h3q2gt4OTosuLI0as4FmhDzSdMOO&#10;ydCVicgjbcyoITJGla8OOQAQmw6Y9tTYIqi9P1NoZDCpMqlrWK45NRzOV4GwXsqejwY/cDtPB3xL&#10;6aS1VHBUypZifiWTmo9FFuLR2UjoQ4f9jfnZn5w9/cqH70/8DWY18jAcixQfxBE7JHfkK4OBDGHN&#10;wJDGFHkf04Q4tsS9a0YdVsAmMvD1ECGpI5Lt0x0MhvGdu85d43CuF4KrWVnNp89HQxBWzkdCi6nk&#10;SjY9F4uc8Lg+cjshpkBkgWnLhw7bBzbLscV57WxlHMTvjW4ENfgDKg1TApaTASMKwhuWScMScyXh&#10;8SOPFmvbugYkE2R7iS16jCyithijkxf1jrH8eneNw7le4JKtpZRdgrlJMr6YSsDlD8xW7JUSzFZO&#10;+7wn3M4PHDa4CHpnffU9y9qvlxenDivo9eJggaQybMhoYAeDPDDlUWowVORRNmZs6qthLarVaJhf&#10;DaCRqkI7ULWJPYotKDC+dbUE7elEe69/1zic64UQGrTdjTJEFrgashSz1lLeXilYi3nYnCS4nPK6&#10;37GsvbW08ObC3C/On/uH2/5VrDoGMtY0o1waf0ajQB5Y7Ahj0zCINOokiFoDnSSfrSMHhGsBtVKl&#10;JHVAMovEAvGJDqpW2E6YIUUIMTnRyhvTNQ7nuiE4a0V/uxbut8IkvjgqeXs5t5AILyQi6/ncajY9&#10;Gw2f9Lggsvx85tzLU6ytMIMEIAONDDkxgw4K1bBQ1VCNQ7ZkmgEK0AZNBWkx0/h+gMqgWOwAapGT&#10;jEY5D0SxNQNTqBEKU3QLuZFd43CuI8JqLrWeT8PrciYBoWQlk3SUC6vZ5Eo6Ycnn1nKZhXjsfCh4&#10;NuA77XW/b7V87271Y5w4HA5HjeBtNdbz2bOhwIcux/sOGyTg8sdSyNnLRTpbgbByLhg47fWccDk/&#10;sFm/f+89YlUOh8MxQgh0Ou5a3Vmt2suV9Vx+PZezl8q2UsnfavtaTXe9ChOWMwHfW8uLPzl7+vXT&#10;J//xdv6IbA6HMw58lq21UHRUqrBBgkSW/GIiacnlbcUCzFlg5rKcTi4mYmf93tMe1w/vv0+syoCX&#10;9exFPe6P+ZWvCcXfYOj6hQT2gf7kmg6xe54Dmn6CAtXqh+aH1/S/w4aM/cU1FdoTweF8HQjWYsmS&#10;L3gbTWe1Bom1bA6CC7yuZbLWYsFWKkBMmQkHz/g8by7MvzE38y936dZW6FhQjzg94riYMES0EUc1&#10;zkgTU4wvkDOTMh63UyMPW1mPQX/UWaIxmDkeVTcPHJ8gLzdADsoElB6r+k+qKpYSE8VCktb0i4EV&#10;5XC0CL5WO9jpxoajUK8PkQWmKrZiyVmpujDK4DwFroDet9vww6D1tbcW5//pTs0PeqBviv5nNnQk&#10;98RyMU2GDuOW0uAw92TCdO4Mysz0oIJrGA6i2aCF7ZMB4/thYqDeOKKdETWoKJokJsVSRhNTrofo&#10;p6Uop9Kty2Bg6nE4OnDJ1lWruOrVUL8b7HXc9Spc+HgaNdgclRLMVhYTcXpT3LHlxV/MnFOvrRD3&#10;kr1P3NOhdk6UwhxR2sg50aP1BbTCFM6sDC8dqOMahoM4RqUuAExSQs4i3UBoiwaiBLW5kpRc2RCl&#10;D6JJYlJUhEqUTEaaBYXYuho5Ugw54w3RYNQ/zk2HYCvnl9Pxc2H/UjpuKWSsxaytlHPXy9ZCZj4e&#10;WcmkYIOLoLMB3wd263H1XbaeA+B1dBh4iIuORfJQ1nfNXFbl35KU2mXpoJBhalCLjN0by9TK9wVa&#10;QqtLKZMeKO0rLZrZBSrYbGVXbk3WIecoMFlKTaabJlVUNgIkTyWHOrQ1KaQjBw7caljI4ZDZCsxQ&#10;ljOpUz7PCY9rPhGDyUuo24bZir2cX82lllKxxVR0IRE97XN9YF//gfYDZmawEEc0Ygr/YwYCi97b&#10;J2I+HACTZqZFGaM0ZdgWZipDVmlRna8AqpRspQVGXtYhl2oNwRSjSGmULQdwj9llwCpsCUqaWMu0&#10;YiTBuekR4PIn3O/C5qxV1nKZ5XTSWsxDoMGtUXFUC9ZSdjWbnIsGT3mdJ1zWH96neUS24vwqGMdm&#10;IW5t5NnG8pK4GsNhIaIdHRoMm8FWxulUUEkS4wzqqdtQ9jBlMlClbFRJ00oKkHVICaYJxiRFkXE5&#10;3dEjF7PlSqYEKdRlY1OaXAMrOTcVgqdZD3bbkUEvPOgFum1/uwlbuNeJDnqeZsVayi1n4ufD/o/c&#10;tnetq8eW5//lLs2zbNF3mMFCvIzy1XuUaggxsKNJV37jnB+alRWzJhjz1R+u6SCWM2fYDNpD2gup&#10;t9/UPnFuLAKEEm+z7qiWrSWYmOCNKrDhPfuJmKWAXz6Ei6CZSOBcyAuzlTcXZv7hth+KVTkcDscI&#10;YS4edVRKgU7L22pgcCnm1/NZuBSaj0cXk9GFZORc2Pehy/aB03La5/zAvs6/E8ThcMYjpHa2YEtu&#10;bdCLIF+rAZMXd71qK+ZdtZK9UljJJvALzfHwQix0LuC57YH7xaqcbyB49cGvPDhfM0J0NMBt2I+N&#10;hvHNUWTQC3bb/lYTgou3VXM3yvZy3lJIr2WTS8kohJUf3q//VUOD1YkxCxbMYgyzEKOCramSmeIS&#10;H5iwjnENw04ZtVKK6Y0EmwVi6lKsJ+WQrqmsGQ6Po+26bpIeTbRbr8+AsceTKWSKVFXGobObc3OC&#10;YSXc74Z6HUjENoaQhgsiCCvwailm1wppSzEDYWUV5izx8Fm/Sx9W0OkmeryEMswgpak1xaiYbngp&#10;jejYl7F6sH2srqjBlKYxTRbs6qwZY6EW1DZOWDKJJkVBxT62XA8WMh1h22GK9BBhU62cmx2BzlAg&#10;mgR7HX+nBZMUV63irMIkpXjS5zrldy0moxBWrMXsSjo2EwGsmPkAAFjcSURBVPLddkB9EUS8T+/M&#10;Cmpfl5EdmChQ+ba8p0Pr+iaIKs24huGAmunXnyQlaJLGIoMsgqr/aqi4OFeRdJNuaI1l2yYwGZAU&#10;28WmGC1aJRLM8SRJlZw+RwHLjLrI4SAChBI6W/G1m+5GDWKKo1zCVdtU8pTfLd19m15Ox84FvSdc&#10;1h/cp9wOR5wXvxO3Dw8b5+XjwHoGo8yIcT5PTL6K5kVk62U9BgrV7SsCmDJhn0NUiR+qA6pkM1Yx&#10;5SyYDcglZF8lR8w1qAnQnhiXcTj/KXhqVX+j7m80/M2Gv43XPhBi4NXTrDsrJXupYCvmrfnsWia1&#10;EA2fdDlM7rLFm/fHuBl1c9GVJXRObKiAVtrPuNM0o+MahgOqptVFe2nv1bap85SOYcoERoXSBCZp&#10;gayDKZQwkmca1VXBfYPjSYxT5aKgTgyRNOqe+sDhUARHqeir1wIQU5oNT6Pmrlfp7wQtpZKr2TRM&#10;W9ay6dV0ajkZh7Byzuf5V+3zVtAfDdyLcWwjiHOz5cbypq5tDhkfpi2bNzPGWAUiKP7oGFQwNk99&#10;RJQWiWXGyOKMJYwaWYdcDAmxjKmhZCqNsuV0RzFNAxZKosRWuZqMLltpksOREfK7O7nt7figD2GF&#10;3rPvhXkKuZHfXat4IMqUi3S2MhcOfmjT/7Q74/0sKm+maCSJi5pzVd7KjgxDjIYBGjKuDgPbK20P&#10;SdsiahlSMk0LKAjm6QavYqHSCOyzLU5mGgPMoC2ZnhJafC0NcL5TCMFmM97vJ4aDcLfjb+Gd+7C5&#10;G7X1XAYugiCyQFiB2cpMKHDS5Xzfqv+qIYfD4agQIp1OcjhMDPq+et1WyFvyWXu5iAu3lRKEFW+j&#10;5qqUFxOxD+zWd9fXTrmctx94QKzK4XA4RggwVYHIEmm3o91ufDCI9XuBVtNZLa9l0zBPgdmKvVRY&#10;iEdPuBwf2CwnHDbd2gqHw+GoEFL9QaTVDpNLodTGBlwNBdstmK1ANIHZiqtadpZLtkJuORmfxesg&#10;h+7BCAbgpTZ7oY37Y5ZKJhRzJiKvWulWZUT2sXx09Yw9j1BoVmZmtDljlHG+CdCw0go2GqFWK9Lt&#10;hjttb70G10F4NVQqQFiBzV7Mr6aTC7HIbNCvvQhCX1K7BHVhzB+H6BbygDBG56nMh5rEG5VCsiuZ&#10;sn9PVRAtZ5qdxov1x+GqoAePpqdpljLhKKrVqncoivXkyBlBn1mlV2JagRTLfZAT5vI6SAU0bXqU&#10;Tkx56Dg3AiHe6UYaTV+t5q1W/Y1GsNX01WvWfHY2HILrIJywVJSwMh8OTgoruC+eUTMHkk44c/KN&#10;tLCihhD9Ui2yw4hrNUqgnFE+hZpEnqCp1kX2JKu0oD6z9qaAOQ4q86RmtWk9rAZDDHqNWSJau5ki&#10;ChVQKVFrZPcwfSsEIbIj263pgK4JNSadwYOsKiJq9MLEBGMVnK8CwVetRbpk1XY4iPS6oXYL72Fp&#10;1L21qr2QtxXy8AqbNZddTcbnQ8HbHxgTVkRnEc+omeuoT7jkAqK04qoK2IZcQHYQA0mlRVOnQhGj&#10;NsTKpIikGA2aIQEY5pjonYhi9VhUDapNpBrY5jXmoIDSNammnCsfVLqn5Kt2DLPx3QxoRT5QmiOm&#10;0qVBIzq+DRVSNaygVsH5ShEgcHiqFYgssUE/2u9BWIGYApEFpy21qqtUdEBYyees2cxKLDbn99+u&#10;eTAC479f1ROzZYi7UfchSZUY6jJwLRTUq1MLM3oJUDrRSVGDiZn7gB69CU1pINaCvQcOYM8M7BAF&#10;xHwUMEGqpzpGyo5KtUrGHPnQyQnKuOoa0anbUsAK+z2MnOuIkNwYJUY4VYmTLdbvQYgJd9o0vnir&#10;FVe55CwWIKwsx6IzPu9t95uGFQJzRjFpyBQuMpUnkQZoYySpqoCGGaiYRjGjV9oVq2g9XinSHof9&#10;Y6RBYwkLikslKEbT++q1US5RYMCtx/FrkIYHRa9GyQF1smFKZbNGWBiNxtaPASsorXG+coTsznZq&#10;Ez8AomElPuhDWAk2cYUF5iyBRh3mLL5q1VUsrCXi42crBJMzauIZkn/pikw9ifVIrQBWkjGsPR1E&#10;j9wJtodG44GWaY+Ddn9q2E4YKMBi3fHVZlIzmdoooFdmnEtrH/AMh0Qh1U2+Ws3KMnX1agwUg1LF&#10;QtWOAeqDN0laD7V5X1U41xMhvbUJ0STa64a7nUivizGl1YR5ClwZQWSBmOIul2G2YsmkF0LBc27X&#10;bZr7VtQeoDujuCui8bNvCdC/MYYz3VP5scG4MoNVYVJHFNEVslXNWpNlDAT2YeU49GqUHHQPEUZk&#10;UqBgnGqSqCHYPg8rXyNCemMj2Gj463C9U3UUCvZczlupRNrtcKtlzWVx1TaXXY7HVuKx9VRyPgCz&#10;FX6XLYfDGQfevA9hBeJIrNeDax+IKbBhoKnV4MLHW63ABrMVWza7HIue93q0F0EcDoejBmcricEg&#10;0e/DK0QWmKT4qlWILJ5yGa6AcMmWfBhkSacWwqFZv+8O/p0gDoczFiGzuZkajWLdLkxbovDabtOp&#10;CrxCTPFUyrBBAsNKKDjn999hcBFkcI0+5rKdufDFpBGqmqyQVqXxpft+oS0wF+OM2rFcVZtmnTbC&#10;rAH5GOK6KlqrXUlAAVp5TF/kSoq0akdnqc4co6ZFoMikBCCazTpnBDa0H3nO14rgqVQgmiQHAwgu&#10;yeEQZivOYtGSTjsLBZizuMslazazGI2ccbsgpsz7/T+8R/tgBJVPTkJxNkhpak30NSIg+apqB7ha&#10;xyN6ELUuzZAwzLlaR5ebHA9tcEphEf23JqiNmCt1QHvkaI7cF2XHJBvQPBgOyqR9+UDJCVXFMcgV&#10;ZIxrejxTKON8rQiBVjPa73lqVXe1gjfC1euOfH4uGIRw4ywWluKx80H/bMA/HwgsQFjxeL93xx1i&#10;VQrxYtEdDN1A8RYslpE9iCiQvF8SMXJDUsY6HqkpSpJCo1rGRolItbSq9R5umGOqdwLYnKSNNY9t&#10;RN2gthOS4aZoKhB5FnVdlbSyM7aWZKCmJdludQe0Yio0oiqGxw8oRSBoqoTzDUKIDfrx4SDS7UB8&#10;cVfK9lxuPZU65/Mux2Nr+KzJxHIybstkYLMnU4s+/23MbIW4ylf0iGwAqzKVidPLLZNCRTGV1aOR&#10;EHfVqkgZ7JnpQAxvZ50WbE5luIEeaoK4Q2GqEYMVk0FYowIFiI2qfJor7jCI6hSokMo0s7oaZLs1&#10;HdA1oUbd1ynb4nxTEQp7e6WLF8oXLsBFkJvMUMjXDvGmFSdcAZGvBXkqZWch78xk5r2+2+8zfJbt&#10;jXtEtgqigYgpKQniuHoVRoqJqDGSctHPNSYTqDYs0bc2kTFNG6EebrQ25OG7+KYVobZjyXTHAlHl&#10;Kzu6zosypFkdch1qkJy4Cszs5HxLEEoXLtSuXCnt7UE0mQuHZkJBay7rLBVh5hJst2AKA/HFX6va&#10;c9m1eNw8rOj8Z4JnEI9ly43lIVfJRBGmkloF2btaPyaalcrMiNAODsVMbFBlsC5jLLQzhMl9IAWs&#10;bqwtCWoOC0Wyk9Qcg9waCKI8oxirMsZIGtVJESUHatFKcgJR7RiAbTEaJ4lzvuEI/nq9fPFi/cqV&#10;xGDgqpQhmsT6vXC7Fe608Xbbeo1+GIR32QYCi8HgndpPghhHZNE4CqKRxN0xfG1+NeV40JToh9pU&#10;4GGSuyvvTOw8SmpbI7WlTCMBYyNRUtccK6hYJeUYnzm1YpRR1Co6zGG1T+o/55uNkBmOshsbmY0N&#10;/CSIfOcw2u8FOy38cQ/y0TK5f79ky2bXYjGILHfw2+E4HM5YhNL2TmF7O7e1BZElvbmR3BjGh4NQ&#10;r+NvNy25LFwQOQp5Z7EAF0HrqeQCPm+FhxUOhzMODCu5jc3MYJgaDmG2AjEl3O9CTPE267Z8zgZh&#10;JZez53M0rCyGQ/wuWw6HMx6hdeVjiCwQVsgD4oaJ0SAy7ENkCfc6wXYzWK/7yL22zkJ+LZWY8fvU&#10;T943ulgfd3Wsk4eLblbyW3FdbdxpPdA3RUzTUUC13iAKYp6JakUBtj+Ob/wB5HzXEQqbW6n+INnr&#10;JwcDurASgKlKo+apV9ezmdVkAjZLOmXNptcS8fmAX/tgBICMBbx9ZRyMr9NhqRpVOiRx1RAmVcwH&#10;DRlu04z3qZBHOB3PY82FcmWs65+Np61ObaR6ISH2Ud4fA4qKj4ETc7RotEjtTtB8fQ8d52ZHKOzs&#10;pjc2IKbQHwwKNZuBej3cbMZ6XU+97CwXYHOV8vZcZjUWOWW3/sMPfyBW1Yx5AnFPxoXVTq4tVSDD&#10;RS4wH2Bj3X9s4b7BAUmUsdbImQRsUNqDNEqJbwQQFksVFUw56pJBQbVyArZA5NmmENw3RKMAQb2y&#10;UcYQdQZVOZyrQchubaVGI1xYIVui3491u9FeN9rt+BpViCzeWtlbLTkL2fVkbM7v+d6d6pv3Zc9X&#10;jRIdepdVhhogD59x0KFENY1vTcNEzUbIg5waajSO2U5BOTZD36AKlNFXsUDTYUDeR9WoCjJUKgEs&#10;YirJElKVqcBaGiVTo7KYw5kOfJYtbqMhPtF2NIwP+njfCrlpJdCsB5s1f73iqRSt2RTMVpYjwTt1&#10;S7by8DDwejlHB4qMhakmDoTxLk5GIFwfTD3aJiCbrvQPIbZIbZBO0B+vgCRK0TfRYAlSncoyXVAJ&#10;UY1ymyagjrH9QwG2DQJq1WWykFrX8dBxbnaE1OZGdmc7u72VIs/KZsOKr1JxF4uuQsGZz1tSyYVg&#10;4JzL9cN71b9qyIwExadl95dLFTGNk9NdXI1QZ4p7WDx+JBEYpdA2o+nqIS2LkOUM1kC9XWKzUuvw&#10;fuAAzlbEQ0HfoJZSB3aoRlqGr7feCs0oEpil2YUaJNcAFKSqRHkJ5uAYwJRCbXM5Dmdq8BHZ1Y+v&#10;+Bt1Z6kEr/FeLzHoh5pNSPhrNU+pBGEFt3x+LR6f8Xj+VRVWFJ9U+a7s3VKCfUcplGZdXcrXQuR0&#10;sAOHSOhGEurT5wIobpQ/FUQrazfNIPogKebLKWgLi4iQXAcySRpzRUOYJML0mbUUpZSWjcGqehnj&#10;XLEhtgkCMVeXy+HsA8FRKjpLxZfeffdHL7389C9+cdLhSHR7kWYr3GiGyY+o+qtVb7nszOVWY7Ez&#10;DscP7r5brPq1QobEpFEG0DEqjRLNAL45ubpDx+FMj2DNZD2F4pvnZ557480nf/z68dm5SL0RKFf8&#10;pXKk1YLIAmEFZivWdHopHMawonuME4fD4bAImcEwVK298s67j770yoNHXvjlqTPhSi3T7Sc7nRA+&#10;fRK/EOTI5SzJ5HIkMufz3a75+TEOh8NRI2R6g0i19vLxt5967fXHXnjpudd/duz0udVAKFAowXVQ&#10;sNnyVmuOQtGSya7FEovB8J0HDohVORwOxwghWq1+uLj48q/eOvT668+88urTL778zIsvvfLGm+t+&#10;f7ReizTrrkLOkkisR2O2RHLO7bnzATasDIfk5+50V+rGq4GIbkVQyTBeLCS5EkxDqvxxTLGMYARd&#10;WqBoVZh3jwWkZBm0VlMBiqleuYxtkkWsSIqhioEuBVkrgzbvRh86zs2OYI1GXnrrV8+99tqh1157&#10;5qWXDr7wwjMvvHQIIssvf3nWuu7KpgPlkq+Yd2UzS4Gg0WOctBCf3a8/YiWljtHQoJCRZTakSMum&#10;422/YFPSYGesUVuqAPmYLb4RoKJkjaLDIIUq8dNoE2R9KhjlZoAIkcF3YyUy1/fQcW52hF989OHT&#10;r7128JVXnn311WdffhnCysGjR588fOSpI0cfO3LkuZ//9P2lRW8+FygV3dncSijMPsZJnKtI/oju&#10;q/NNybcR/PUJ4sCYQxNmGA8DUsd0hGDphOGzD2TDIUG1aoanehcaxx36hkVqaKbq6zyyXrQbM/W1&#10;CERoOKRfNNJVngLUO0H4+h46zs2O8OKbbzz949cePnz4oeeee+bll59/7cfPvvjSE889j2Hl6JEn&#10;Xn7p1bd/PeNwhCplayy+Egzpng43DUaDAPKkMTKNW4tjTqmiA3WMFdgf2CBRpjee2CI2ROOI/E7f&#10;aN/oqySgKBSR9aLhWEDU6qFCarCKGTp51GukRIGqY43jcK4B4eXjx5985ZVHjx596uWXn34JZyvP&#10;vPDi4ZdffeL55x86dOjRo0ceffGFp1555afvvz/ndC/7/Hep1lYAZrToBgpbKAN5miyUUnm+XB/Q&#10;FRojtaT5BZurRzYdEkSlOJRl28m+3BjsYVp8Q6jhqoNzK3t/vKRX7q3YgBalCgrIDRpiKIGGjKuG&#10;5djIdTt0nJsd4fjMzLM//dmzP379qZdfeeblVw6/9vrh13782HOHYbby+PNHHj969NHnjzz07KEH&#10;nn7mrkcef/jQ4b//3vfFqgTJJQHGpaWBohRLY0gjJPm7mI3iFFEGM8SkOUSRMviUxoyQLZqELKjV&#10;JtpN7udXSmguIv8MAVREBVCCKydEEtJSDaxADSEpcqc/7mG7kCRvunZVGQbIRrNgpklF1KmqALKT&#10;2uBwJiE4Uqnn33jjoeeff/b11w//+CfPvPTKU0dffPalV5558eXHDz//5NGjjx85+vCzh+5/8qn7&#10;njj4wwce/PO/+S9iVUB0WJ1zKkOGjA4C7iv5GqYZMjqobtNqtFjdnKkBkyBdNGxLPAbiHguUyN8J&#10;YiDZ8CIdOGqlnGSk5TwQNWkGs1mMLdFBq5kK0+KrOlAcDoSVRKv90crqoZ/85OBrrz3349efffnV&#10;J4++cPDoixBWDkH6yNFH4VLo0OGHnzn04MFnb//Rw//XX/6VWJXD4XCMECo7u8l2d87pfuX48YMv&#10;vQwx5QkMJYeffuGlZ2EX0889dugwbBBW7n/sqb9gZyscDoejAx86Wd7aqW/tzjk9L7751lMvvnTo&#10;ldeeOvICbI89d/jZl1957tXXnnz+KISVhw4+e9eDj/75X/+NWJXD4XCMELL9YXFjq7qxXeiPXMnM&#10;8TPnDr782tOv/PjxIy8+eeSFJ4++CDHl8cNHHnn20I+eOnjfo49NCCv6pQQN5h83yMsEU64PjAFV&#10;sVbg/hitE4o5GuQzhYjHWXvIJwHy1+eQo8ddg6brZgeHQajuXajs7qXa3VSnByEmUCh9tLx66Cc/&#10;e+IFuCDCmPLYc88/8uxzDz9z6EcHn77viSf//G8mzlYmnSn0QCpwjS5hAg1t2Mo4xHYnmKDYKsKE&#10;RazKFJIGpV1SdpVrnqLlTLOQozLCCKx1lQ1qmGi7bA490lObNwWK3okaRcbJivZRjA/QNLZz9gte&#10;BJW2d7L9QWlrO90fJNodf7l8fHb+6dd/+vjRFx9nw8rTz9z/5OS1levlEgwoNrVO9B5RltQzQFLF&#10;NK/1OWkUjG2V6BdrsWmKsRsTQYNsEWoSuaOWaVryfckqLajPpLmrQN8VDSozTNqmHQGbxf7SLhDV&#10;5khdRn1M97WompMbEg1n64ltUwyMBKhd4g7nOoEPRkgPhuWd3fzGZn5zCzYILs5s7vAv33z8BTGs&#10;4CdBzx46ALOVx5+YOFthTrMh7NnVyF77KSaOJbuWuKdD3YhkhCit9zxqs1xAdhCNpEpIbQgLlhi1&#10;IdYhRSTF1NUfGMMcE737RWqd9sGgC3LjUl8M2sYitipjsO47HNomaKGMWrO2gmYfTZF3sUyuLRmp&#10;rsDYxbluCBBH6pcuF7e2YYN0ZjiCsBKs1d9dXHrmtR8/dvjI488feezw8w8+/QyElXsfe1wbVvBk&#10;TYbxDOnsIvQMk7/NmHWtp9hzALQwOscDssR4xjbT3rAyDNiWqclsRxlUri6Dwooird5pDoxJc1cB&#10;aV13VNTmKFBB89ahBAqkXqvkMFNRa6ZCdTD0QmolACMvtUpgqjL5kKuqzbkeCOXdveqFi3AdhGFl&#10;ezuzuZno9/3V6pzX99zPfvbwoecefe75h587DJc/kL738Sf+7HrMVsijoEHquPqcYhHFyL2mhGmf&#10;OJgRU6hXeaQZpAHjzur9X2QaxRq9TBXtKFCKTBvcN6T1capkI2jr+Dr+4d6KcSorSUW5N2YdILqI&#10;GKRUnSeolVCk5vFdVmmsX+4L5zqCYQU2uALKjTbwx5jJbCXabK1FY6/++u0nXnwRYgpsjzx3+EfP&#10;Pnvno4/+2V//tVjVBKPTzKCcXOncK5idYiI57ck3aV/lYQpojmGgMZFXaiAaAWInxbDq1Kg7rBwy&#10;desStIyVQrT700NaN6/KHBnNQWKMY3JVnVFZhSXKqWKLSB2RCSceq5mJqOwzPCBqE+QKqoqcfSOU&#10;dnYLW9u54Sg/2oDgkh2OIJ3q9tyZ3GsYVl567MjRRw4/D2HlgYMHIaz8xX+5PrfDwYnTOQOc+Ak+&#10;NAUGjiLy7fQTOChjDGe6pzp21zIuiM6bdVBh8EF4ULkWxLCSHQxpWMkNN3KDUbY/CBTLLx87hqu2&#10;R1+AsPLQoeceePrpe5944r/+j/8hVuVwOBwjhNLeXmF7J7e5Wdjcgo1eDaV7/UC58uJbbz364guP&#10;vvDCI88/f+DQoTsfe/zORx/7u3/+Z7Eqh8PhGCGUL14s7O4WdnZgy21vZ7e2spub8V7XWy6+ePzY&#10;Iy++8PDRIw8+99wDzz5752NPHHj2uX/64b+KVTkcDscIDCvFvb0iiSxyWIl1u+5C7uiv3nz4yPMP&#10;P48Pjnvo8OEHnj30+Isvf+92zU+7m6JZ5JDQX/WrllRMFwW0Cy9kBWAaDGzgcDg3EAwruF24AGEl&#10;TyJLfnsbwoo9kzry5puPHD3yCESWw4dxwvLMs0+89Mr37lCFFWWw41qXKh7owoo+EFB5JmAYxhyS&#10;g+8TAgTRbxiSOBzOV4hQ2buA2+4e3rqyvVPa2S3v7Ca7PXsqic+jfPnlR48ehdnKg4cO/ei5w0+/&#10;9vr377xTrErQhRWzSYQiNSbFVNaGB1QvSpmBtSeIcDicG48AoaR28RK9HQ7SObJkC+mVcOjFX/3q&#10;4CsvP/HCC3gR9Nxzdz958MlXX/3eHePDioLBKMcsUcYoqkgwYjKTwwqNSdp6HA7nqwZv3qd32cIG&#10;8xS8h2W0kRkMT9msh3/+sydfegnviHv++Yeef/7+p599+vWf/OCuu8SqhP2FFYSOfjlGGEnpA83k&#10;sCI1z5/zzOF83eB9KzBboY9HgA0mLPmNzWS3+9b5c8+8/vqTL774+AsvQFiBKyBcW3nZYG2FYZqw&#10;IsYHLKVPL9DPLyB3P2GFBCpWi1F9DofzVSFATKlfuly7cBEiS2lnByYvMFuJtdo/fv+9g6+++gTe&#10;DncUwsoDhw7BbOWRF174l9tvF6sagGPfFNVvbwEQDZjBr6qqjzRG0CqmAYQWT6eKw+FcP4Ti1jZM&#10;Ump7F6rkm0GpXj/V7YWqted/+cuDr7yKF0EvvPDY0aMPPPvsA88+99DzR//5tjFhhcPhcPDpcLuN&#10;Sxdhq1/Yg612Ya+0tRmslA//4hcPHj4MV0CPHjn6wDPPPAaXQocP3/nE4//0r/x2OA6HMw6hsrvT&#10;unJ58MXnrcuXyjvbpe0tGlaeePXVh55//rGjLzz83HP3P/00+SToyR8++ODff+97YlUOh8MxQqhf&#10;vFDY3IDZSm1vt7i1CWkIK9Fm4ycffPDUK688fvSFx44chdfHX3jx/qcO3vfUU3//L/8iVp2EyZIt&#10;u6BKFlv18PVWDufbjAABBWYo7Y+vQFiBmJLu93LDQWVnO9lqvXni5JMvvPjwoecgsjx25Mg9jz1+&#10;9yOP/tXf/lexKkG9SKtaHzUJK0xUEWFzsJJulVVqZEK4IUGKL9FyOF83QvPyJYgswy+/aF+5DNdB&#10;zUuXqnu7EFbyg4E9Gv3Fu+8+ceTII4cOwesDTz5532OP/bn6MU5KSMCxP0VYATEqpQQQRYdJJEJQ&#10;PQ8rHM63AaF15TK9Aipvb1V2diq7O+Wd7cLGKN3pFPt9Xyp1/OTJJ48ehe2hgwcPPP7EtYUVJZYY&#10;pST0ObqwgrtTMyEccTic64oAV0AQSqrSViMfBtX3dqvb24XBACKLKxb/6fG373/siUeefvbBpw7+&#10;pfoHPfYXVjCLCin1DGLIFGFFD2nuwIFbtRU5HM5XjABBBCYs3U8/6X36SefjK3AdhB82k7BSGg5h&#10;SzWarnjizMrqU0deuOehR671IgggwUUUNoogjFKF8WGFKQWN5nIcDufGI3Q++RhiCrxiQLl4oU62&#10;JrmNpbK1le/3s91uptUKZnPrXv/rvzr2t//P/ytWJRhFABGjsKIKDiS86CcXRvXMwwrm65WYqOZw&#10;OF8BQveTTyCswGvnCk5VIJrg2spomOn3Mj3YuqlOO9VqpZvNWLkczOXueeABserXCokmZgGNgcjx&#10;AMPhfJUIrUuXmhcvti9f7n38MWywW93ZKQyHuX4/3mzGW81Eu5Vst9LdTrRS8edyDzzyiFiVw+Fw&#10;jBDqe3u13d3G3l770qXO5csQYiCslDc3i6MRzFZS3U6y0060mrFG3ZvJ2GOx+x9+WKzK4XA4RggQ&#10;UyCO1HZ2ILI0L1yAKFPZ3qZhJTfo46VQv5ft9+FSKFgs2qLRuw8cEKveMPDChV+23HwYL6pxvoUI&#10;5a2t0uYmxJHq9jYEFxpTShsbcB2UHw5gK4yGsEXrNU8mY41EJoaV8UFh6DnALKaSlVWJ6xdJUK1G&#10;m0GWBOPNKnsYDGtSYfU4YBSoCugSz2Su8hiAetqc3E2zBsc0QGwfZwAKaIa93LCOyT3WHzkpZ0xd&#10;rX3mBuwLg67JkOPCoj9G18mK7w4CxpGtLYgpdXIpBLMVmLxUtrYguBQ2RhBQcjBVabeCpaI7nYbZ&#10;yj0/+pFYFZnsPBKqcwHVyP64s3nVoNJxo0OF4hCSTQrEn0w0yb4mm09ymM6QQyPVVpqRMMyZ3m41&#10;sjLS9wOmJ4VtUW/AeKTDOhweV3qmKEHrhQPHh5JGjXrNLipj9rEyVagp0O2LSBXw3aB4KljVSlrf&#10;IObI54U0fBxyTLhaY75jCBBEGhcu0CXb7pUrzYsXIdDAVCXb6yU7bbKw0ko0GhGyXmuPxdRhxQAT&#10;R0DwnBCks4SypsinkopNecJIG6KsyiEkQIAplpHVi0bSepKISgvJhByVWVKmApujNCphmKNWMD2y&#10;MmwTdYid0CK2SMSZn9XHWipjiOlsli5DRN8LCU2JZlfVImus9gDoTFODVc2LsbLZEcWaSpmqGdJZ&#10;dZkKKNJo1vSOI4gx5ZNP+p980rl8GXYhrMBsBbZcr5fudJKtVqxWCxaL9CLoWsIKgT2fGtlrPTvk&#10;ZOOfkn1oUbvXRFBckif+JjXFFlBIsZhDe0ZkTDB7AOdUUPWQIEcAdJi0JBpLLBN3x9kEgDKUvvW4&#10;h7xqD6vcsA51CdWhCGr3QdxYj05QDVqvLTbrEXNsdVqN7JMqYFqui8rpDttBdWc5UljpXLkCU5WW&#10;9DFQaWOjOBrlBwOYthQGg0y3G6/X/fk8zFbuffBBsaoJExxBPjGeAwc88hkjpxG59rND28dRIPuC&#10;HtqwxgFV8rJpCrKRemhX1NajdilD8TtNmwTajnRgrgJZvWS1iamMeqk1I3sY5BqoUX9y5IZ1sCWy&#10;NcbaxGLGOAXjZmXQevNirKzXapRr0Aw5MCinksdcaQcKxDrmh+EmReh/+ilMVboff4yfLpNPgspk&#10;YQXCCt0grMAFUabTgcjiy2bve/ghsaoJBmdIBTldVII9R4h0dlAFW0D2pz1vJu1jNtuWBmIVWz5B&#10;HtGaxeogZXJ9qWPqJEFpB6urWtRlmKHoIKkD0iqRaBB50zXKypgjt49V9IcVauszVZCmUEgxUkaf&#10;RaWZPONmZdD6CQZMxbhmqE0Mml4Akw/DTYYw/PxziCwQVmCqQpdsa7u79V38TlD30qXm7m6u241V&#10;q5FSCTZ/NsveDjfBJTUYOJDmXFyXs2PiIWirgVczkjr3UXP1lqm6Zd5HTQmao3dgA2g92Xpx4iSm&#10;RRmlc9qJnOq4oBQVEFEr0Btu2htUO0kB5mC5ygSlqjHGzV0d8kFBGAum49pqf7cRxKkKuQKCrQnB&#10;5cIF/KR5a6s4HOb7fVxbgbBSLgfyeVcicd9DE2YrnO8k+wwrnJsa/CQIt+1t+hlz69KlNrkagsgS&#10;bzRi9Xqq3c50uxBcQqWSIx6fuGTL4XBucgQMIhcv0qseeIU0fkvowgXYTXXaiXYr3mrGm41wteLL&#10;55zJ5MS1FQ6Hc5MjjL74Ai6CIKCUNzfxvjhyG0sDb4rbLuETs0fpfi/eboZr1WCl7C/m7390uq8a&#10;ShfOk4BptCK23zn1PuSnteerBaz6Ci8ijC9kOJzrjRhWcEllbw+CS213l963Ut7eKm5u5IaDZK8T&#10;azWijRqEFXcuc69qtoLLa2Sw0gGOu6ZAOfq1tMMsDBK01Rm1TDsi4gCRimVYDSDPjCNMihp0o0uq&#10;pdalg1jPWnHtgEpto6QVFaZNMn0yhuqSW8BdaUdshrkvVgcRub795dwc4EUQhhJy/1ttZ4d+EgQz&#10;l/xgkOp0YuTyJ1AqevM5TzbjSCbuVS3ZysOdHeByJoH1fUijlPhGAGGxVFGhlEt5rEpUqCmW0cij&#10;qDHqagDW0GWqIdqUjl0PmH5JpmMrSiPqPQ1jCw1A+Ql9ZLkB/eXcHOBXDSGOwIVP88IF/DDo0iVI&#10;V7fxyfv4VcPBINPrJlvNWL0WLpd9uaz6wQjysKCDgjiiBtYvoRzdmr5BFSijr2KBMrhEpF14lxRh&#10;G9KttBpprTy+mqOryeaMr6pBrWk/UDulJNFD+icfM9WeumjyvhYsN7H1K+ov5+YAH4wAExZ6Oxz9&#10;gFlesoWYkuv3M91uqtlM1OsQVryZjPoDZnlYSIOCQpxUcnB0ZuHWAx46ZFCKvmk8mVSnsipFZI+0&#10;g1+hY+7MZYplVPIkZpmhrkdraPNUYLvX+xHcRKfYKBhAVLP90+ypiybva8HysX1kIcL8keOcq0EY&#10;fPZZ75NPIJrgegpZsoWwgnOWvb3q5mZ5NCr0++lWK1GrhYtFTzKpDysS6IPqoUlKNX6P5eIbvtNb&#10;QtGFQY6+SeMLYfWLmaIsAYppe1KmlIH1YJ/ZFdtV7bNgDW2eAlMKSszl9gdqlboid4vtn3ZPw9hC&#10;A1B+OttvTH85Nwu4tkJvh6MPW4HJC8QUyKzv7orfDCITlkSjIc5WJj0dDn0XUFyRZkhDRuus4MBY&#10;RITkOpBp6sooKY0lSU7OkzJwWEAGs4vvKMbus2ANbR6C+XJ7MsRcXS6A4kb5BqhFZZOIahWm+thD&#10;MQ1y/8ewz/5yOAZgWIGYIs9WILLgOot0JwtkFodDOax40umb5KGTZHRNGoIAkZMH3NTjfL8B4fow&#10;JqxcXX85HEPwO0GjL76A197HH7fJ5Y+8toJ3smxulkajbK+XarWilQrMVvizbDkczniUbzDTrxri&#10;p8swQxmNcv0+vOLTJ8mDEehsxZ1K8e8EcTic8QgbX34JsxUILvInQbBhfJGev48PnYSpSrVKnw43&#10;8XkrHA7nJkfABzjB5c/lyxhHpA+D4ApInKqQp0+KU5V0ei0YVD8im15qU7RX5qRs4lU4SMky+hUH&#10;Vr/uPhTVgxMNYRYTGN3GSwygXJWJUlMx1oIJQCNTV5/SIEUfHi7V4dR1nO3zV9Jfzs0BfsBMP2OG&#10;qQou05IvNENAgWiSHwwguNDHOMGEJWJwESR7rnpQ6vxXRBxF4hsBKkqur+iQU1IC3pkRIqtXaoho&#10;5Bk7MClqYHIVzfiu1qUD6zFWXBNElxbSPmMoIO0ZypvCdoTpGCqhSSU1BtLmdeov56YCwwpMVehV&#10;D24kskA0SXc6cPkDs5Ui+YVDumTry46/y1bMYRxWvQuOijv0DYvU0Exy/4vozZJalBWz0NklX5eK&#10;ZQzkpwRrqHXpmGos7g/GTsl0tn+aPdyZhCyMqqfD7EDdgP5ybg7wIgg/+rl4sUnu36dLtvTaB2Yr&#10;dMk23W5HSEzRPXlfHhbSoFAgbi16LDioNGTwnb6BABTTV0lAUUiR1ErZ6OkIFZaLZbTyEliP3deD&#10;NdS6tNC2x2vZL0wHpKTaVNWe1PtxjLMP64/vI8uN6C/n5kDoXrrUvnChfeFi9+Kl7oWLzd3dyuZm&#10;aTDM93oQUErSXbbhchnCijORUC/ZysOXHRSsM5J92ZVhD9PiG4IKmAqo5lbmfnFJrdwO1SgJSMVy&#10;pkae2cV3lGL3WbCGNo9F1Ajv46T2iaQUkLvF9k+zhzuTEIVR8/Qo7cnckP5ybhKEwcXLzc3t2mBU&#10;H200t3eaO7uN7Z3axmZlOCoOBhBTIL5k2u1kvR4hd9lOuggSoSOA3s+vlCjjQn6kKlREBVCC9/ET&#10;SUhLNbRqAdQhDQO5WErAuwxVLmXjO1Zl91mwpjZPhFgtNYkYVJdBPazsGFSicrfY/qn2iBlTYN46&#10;ajA1XIE0xGoZ118OR49w4cvfblz5pLd3sb93sbt3obW7J4cVGlAS9XqiVks1GlGyZDvuA2bq+EYe&#10;aD5ooUT99UEKyRbTEqiEoJTIWXppBIo1rUoVphkmVNZUkhar29V3xAysjaolg2RNahXSniI2DSY2&#10;o7IxHb+K/nI4Rgi/+//+z2//439/+b/+4+N/+/edL38Dl0KV0QadpxTII7LTnU6q1Uo2m7FqFX/Q&#10;g98Ox+FwxiL89n//ny//439//r/+48qf/m3nyy/bFy+WRzhPyXW7uV4v2+slyb1woVLJn8/zu2w5&#10;HM5EBJiqXP79H4Yff9La2a1v71TI94DozbXwWtwYJTvtQKnoyqS92awtHlPfDsfhcDhahK1PPx9c&#10;voJLKlvbta3t8sZGkXy6DNc+hY0RbOleN9aoR2tVCC7rkfCdD9wvVmXAy272ohv3J1zEjynmaKCr&#10;GiLicdYe8kmA/Fd3yCcs4kziK7WVcwMQ+pev0K13+TJcAdFbbPFBk51OvNWMtRrxZoOGFX+xYI1F&#10;7/6RbrZClxVVvm+A6ChTLBuqipkPOLEqU0h2paFFdva/nCgZrbFoGr/Gqvtv0IiJtsvmoCQITmve&#10;FEh6NMf2GkFtZsrEPlCMD+I0/eN8kxEGVz6GK6DBJ58MP/mkRx68gnfZbm7kR8NoqxFp1mPNRrRe&#10;g6mKO5NxpfS/E4SeIToB8U0DWN8V01p/kkbBWHci+qVaZIcRN/ZQjRsbwXRAArJIjmSVFtRn1t7+&#10;UXXLCJUZJm3Lx1bsL+0CUW2O2G1UpzkCRow9kiqTZGPEzrHKVVoMOgJQ28UdzrcQYeOzzwbkQbYw&#10;VWmSn3bH+/d3d8rbW9lhP9XvJnudZLcdbdb9hbwrnbr/Efa+FdFtWRcyQO0jks+J0kaOit4mF5Ad&#10;xEBSadHUD1HEqA0Z1K+prfdrw5zxeqeGdAK0084YdERuXOqLQdtYxFZlDB4OpYMNdbRyYvPsLzeb&#10;9QslzEtYpZp9NFfeVWmROqKuwNjO+VYi9D7/tPvFp+3PPul8+nHzyqXahb3S1iZ+ANTppHodGlYg&#10;kei0AuWSK5NiHzrpOSD7qfZXfwwAWfQilWeSDANYGQZsS/Q4klSJqZxXQeXGRhjUm8avsdpYvVOj&#10;6wo5KowBZF+CCpq3DiVQIPVaJYeZilqpiDSv6q7OIIqkU4veFnVDANOGSgtTlcmHXFVtzrcNoXrl&#10;YvHibnFvO7+zmd/azI2GmT5+qByr1yP1WrheizRq+PNjMFspFx2p5D0Pan6DmXEh4jxGGDmjBpW3&#10;mUEaULxTXQFd1EDFRMVYT+3FTBWthytFzIi4RvRd0SAbQVvH11tvVdXRqpCNU1lJKsq9UYq0XcF9&#10;VQaFti7uSECm+uAh6oYokokqLdqWKZCr18n5FiGkNoeZ7Q0IK+W9ncrOTnFrszAaFsnDEBLtVqRZ&#10;h4ASbzdpWLEl43drf9rdyIUAlfcoEI81cloTeaUGohUgriphWHsKsAFVB1hfZ1uXoGWsFKLdnx7S&#10;C/OqzJHRHCTGOCaXqJM6pLIKS5Seqg0mtUQYZVcHqjYLDKo+GB40tZmcbyEkrGyN8lsbBbJBWClv&#10;bzUvXOhcvlza3MgOcHkFroCijZonn12PRu7SfhKkcQLGPa/ZO78WwNPHGM6OPtb1VYNlnxCd386D&#10;xeEYIWS3N9Ibg/Sglx0NSztbtQt7zcuXWpcvNS5eqF/YK+9s50aDZLcdqlZgqrISCtx14AGxKofD&#10;4RiBYSW3swkBpbK3U7uwC2EFNvqsbJi55DeGGZiw9DqRetWVzcBsRbe2wuFwOCqE+uWLrU+utD/9&#10;uPPpx43LF8t7O8XtzcLmKD8a5uGVhBX8GKhSWo9FlwL+u3lY4XA4YxEq29uV3Z3a3m7z0sXWx5eb&#10;Vy5BoKld3IPJS/XCLoSY7LAPF0EwW/EWcvZk4l7t7XCAwcLCmLUGLBKXJciqggGqmqyQViUu+Ylc&#10;/eIEKNGsEDJqx3I1bZr12RjSgmygfFTNDBxjEGl3rMGs0qvpmQK2pTmkMrr+65vSnxDOtwuhuLEB&#10;W2lrswrB5eJe/dLF2qULlUt7pQs7+a2N3GgAs5V0v0fvWyEfMGuftyL7+jQoHgMpTa2Jjk8EJIdT&#10;7QA4KPY1GKQK+K7xYsVKCcOc/bVnysR+y42TQ42/cG8Ma6He4DGg3umljWF1KGm9ZtIHqbPkIB6H&#10;HBOu1SjO14MAISO3MSxtb5Z3tss7O6XdbbLIslfd24VLoVSvE6yW3bmsM5NypJOORFz7GCd0DOns&#10;qzxGQvFvLJaRHYYokIaVJGI0yEgZ62ekpihJCo1qGRvFgmo07qvYLGGYM17v1NCO4Y0omiYk5Mal&#10;vmDbBojViTjzWydYS6WZNKhkoTZVuQnjjqT6aKhaJK2py1RAkUaz3F/OtxQBpiQQSuqXLsDlT+vK&#10;5ealS/WLF8rbW/nRMDccJDvtYLnsTKet8Zg7nY6Uy+wjsok34N+afTiB2v/2BVZlKhP/VI0NRjGV&#10;1WPQNIpqOgBZkGOmA6FfrbzKjmhgxx0ddIbmQEIafiaWidWoDro7rg8AKhPF5Tbpvtw1Mw1M37GG&#10;ymRtBlHJ9FClnO7IfdSkOd9GhPanHzc/vtyAmPLxZdjgIqi8i181LGzgqm1lZzs/HOAjEaKRtVDo&#10;1+fO/be//3uxqgh1IfHJtGZQX9J4qEpe5W2mEA1ETElJsL7LMFExatJ4seLXGpMJVBuWjNU7NUaG&#10;q/Jkc6S+kFI9jA7JOiP7GUgNlFEdAKJeP7Cl1tUY5WKe/pDS5lTykpkIFCgHXd8651sEzlbKezvl&#10;3W28F25nq3pxrwlzlsuXIKDg7wQNBoFi8cOlpcM///mDhw7d8/jjf/Ff/otYVcTAhRAjb2OQvUzC&#10;WB5ylUwUYSqpVZC9q3JGrKmuyLg1kyQoZmI1lcG6jGkh/RpTU2mTpA5Ii1LYICTJm85IVsYcsVWV&#10;BXp9+wb1mWkgbbFI7SqABdfWPudrBj9gxu3ShcreDm4XdvEWuOEg0W5le91cvzfjdDz+4gv3H3zq&#10;oecOwfbn/+VvxKoiJi6EzqlxGI2kzr/UfG2OpXJqcw/XlGBv9ANkKsiBMK1L25EPFvtVY6WOnKed&#10;N6pOA0qpvhV6lQaboBgG7Fv1tdXmfKPAsAKTlOI23hEHlz8YVmDmQh4Kl+521iOhn73/3sOHDz92&#10;5MjDzz334DPP/NV//VuxKofD4RghlHa3c5sjvALa3oT4gl84vLCbHfQ92eyxs2ee+fFrDx06dODp&#10;p/H14ME7H3r4z/76r8WqHA6HY4QAMQU2vKGWJCCywKVQstM+73C8cuzY06+8+sQLLz76/JFHDz//&#10;1JEXHjz49F9q11Y4HA5HhZAZDdLkKXDwmiSvxa3NVLdzYnX1pTd/9ewrrz119MXHnnv+kWcPPXH4&#10;yEMHn/nzv9asrSCqK3gA98esjUwo/q6D3VfAA6FaV1AQj5Hu90pBgWrxAaszGZpdEcw1OehDj8co&#10;n9j5laxyjLFtGsDQa6jNuf4I6dEgOejFu22IL6lBL9nr4LMmu50PlpZe+tVbz7z86pNHX3z88JEH&#10;Dz7zwBNPHXjiKYPZCnVj9WDRI574CR6EWoyLRf1MIaqS3J6k9+db5g/fnspP0Z6rG3NyTXrgxISm&#10;QXWWaBCxcyyyRaSRMfevEtg2h54DB+gutCIWeI4zAhqwAa2Oq8Wg/zJYpu6V7qCLR4fzjUFIbQwS&#10;o35ma5Tb2SzsbGU3holO253LnrHbD//850+9+urBV1995PnnH3zm2Xsee/zexx7/c+3aCp5p8aSa&#10;eb10zhnv0frHeCelFclHGLIA0y5Fl0FRuaUZxHJFClQRTZJVWlASyybqNUSsCW1K5pLm9Rj0hkEy&#10;UoO+v0Q7I6qqSJtmSpX6k3uIEuZG6i1hUClHSVGP1li1FmOTVB3ifAMQUlujxMYAgkt6c5TeGOKc&#10;pd8N16vWRPzFt9564uWXHzly5MFnDz146NADTx2888GH/vyv2LBCnEB2A3FPh/qcSz4kShs5HnqP&#10;VEDESJqkJF2sCEURVIHZRm0ARAeiLdf7qWGOmd4JiDXRMFEnk5SQszRGGogS1AZKUnJlQ1jz8Tna&#10;tB7Vo23HsLuYaWQMBVUYHyGtcs2+Sq1Ki2SFugLkmlvB+RoQypcv5Ha3ctsbqdEgPugm+t30oAdb&#10;rNk4Y7O9+KtfPXrkyCOHn3/08PNPHD5y36OPsWHlhj8iW+VfpCV5V6eKFqtyCCq3NEWlG5VP9FM0&#10;YLJeI5SaUop0Ro+667QKpoxs05is7MqtyTrkHAWilTweF66bbj1wAFMHqAqi6bi+CoKajIyhKEar&#10;0bev6xRmiDkqLUxVJp+YaGYF52tAyO5spuEKaHsjszlKDHuxXjs56OKnQqNBotU8vbb24ptvHnzp&#10;5UeeO/zk80cffvrZv9Au2TIuQZzBCCPn0qDyHmOIetl/yB5Tw8zFp1AMqHQzVbQeqxTpB8e0KDVp&#10;StsTAmYqLSvNqvMVVIYytinysg65VE4o6jEp66F1yV8MsVQDKjAyhsJoVWD1y9CG1LmYh9VVWpiO&#10;MUCuuRWcrwEhuTGArbi3DVtmaxTvd+K9NsxWUr1Ost3y5fMfLi4+88qrDx869ODBZ3705MG/+lvN&#10;7XBGLgGovEEB/cIw0JjIsxBHUzclqQMmVDaAqayqzfouKyNBy1gpRLtvjkqSNGBQT308lD1MGY0h&#10;0CNlo0qaVlKArENKyBlMXcyU08Q2ipynQqX/GhinR7YSQUF5RwIlrocVnOuGULywk9/dyu9s4oRl&#10;a5QYdCOdZrjViLab8XYTJizLAf9Lv/rVvU88+fAzh+577An12gqgOam4K6I7/98KwHPHGM50T+XK&#10;Kue/rrD24Kgaz1XYoD6BsEeveXQDVS3H4ZgjQExJbw5To35qhAu3EFai3RZEFth81VKgVg5VyyvB&#10;4JFf/OL+gwd/dPDpv/rb/ypW5XA4HCME/FB5a5TFz4CGGYgvGwMIMXApFOu2A42qv1b2VcvecsGW&#10;jB95441Hnn/+L7UXQRwOh6NCgIAi/0hQfmcrB1dDO5swf4FpS3zQDbbr3mo52Kgmum17Iv7KsWN/&#10;9d/+m1iVw+FwjMCwQh80WdrZym9v0vtWYu1msFmz5bOeShHmLN5qyZ5N+wq5kysrf/t3fydWVTBY&#10;WBiz1sBco2PSCMOaVFh9dc8ouIrLfrZ5VZOT1zAoV7GSASjrjlKKOSQSbBaIqUuxnpRDOqEyZDjE&#10;tRH9ASG9MjCZ5NMiKWmKprrOsqvDoP8y7Eki6HtwnazgXDeEys5WEaYqG8PcaIDbcJAf4Jbt9eIQ&#10;XBrVEGy1qiubXg+H35+f/+/ap8OR827grMYoHgApTS39AFGQnUv2H5LDeBMZEVPboUGjTO+nhjlX&#10;2ZxUUzlwmNKo12TBrkbAyCZTNP0bi2KWaRelAnyf1gQtbAeVNJtLUcwBSMP8kdrfeDCsFLbhCmiU&#10;3xoVIMTsbJW2NvPDYbbfp2HFXy37SgVvLudMJl9/++2/+q/qJVs80dLZVHmABAgwxTKyAxAFkvtK&#10;IiotJBNyyLtUT8pU0OcQMFufq0KlGFFsljDMmaTXBFqTrY8GaNQbZBGIrcZQcXGuIunGZnR2amyn&#10;Oml1KBKbJTVV6LqLIkZGUlCtroqI2gJVZ4k16jIVUKTRrNjM+WYgFHAlZZDc6MVH3fiolxziBtdB&#10;yW4n1KxDWPGUCzBV8WSza8HgwZdf/r+ZD5jJ2b2xj8gmvi3KEweTmmILKCp3JMUGGDdNpZUy2Id2&#10;zHQg1/KIbLmmPDo0wwTBLOWwKgKkl8bsc2jRToo7BFE35NKUeAywYePeYq62Vcwzgqmt7hugzSDN&#10;ixUwLddVzICUXINNc74JCIlhNzbqRoedyLAThq3fjvTbsWEXgku43Qg2q4Fa2VvM2RKxDxYWHjt6&#10;5M//xvAuW/WjDnVQ39B4nEpe5T0U4lzGiLemqpwJtRt4l4FiI4htkpzipxqTCVQKS6bQa4BSU7QN&#10;37SWq/OUTmDKBEYFY5zcF1mHgeWYdeuBA8eJLSBOviEky6ltYSDVjAoIitEsRrkGDaBqIqeSZ02H&#10;ArEO5JpbwfkaEMKdRmTQhrASHnWCg1ag1/R16sFOM9Bp+Oplf60UqJYDpYIlFn3t18cfOfyc7sEI&#10;Bi6BGHkPg+w1EhPkERRhm2J1kLIJ9VVABUWc1FaqM26q9VjFTGxd1aAuwwwiKP6IGFTAXf0BxIaU&#10;XKVZaqohsjhjCaNG1iEXQ4KUsW1BWmlWak1UpsPY9P3DGqBFNEFBb4zUD843BcHXqPhaVW+z6m1X&#10;vZ06xBQ/bK26t1F1l/KBailUKwfLRWc6+cSLLzxw8OC0T95nXFtCI6nzFzVfm6OonNTcYzUl2Buz&#10;0aeBPTTaw4T7EmoZUjJNCygIlpHDy8orFiqNkH2qHwsAkMJuiSJiD6UKJofiKlE5wDQ9U3FttTk3&#10;FMHfqLiqBWe14G6WIabAJCXYboRbsNW9pUKwXo3Ua55cds7jvv/gwTsfeeTPjJ4Ox+FwODKCs5hz&#10;VfKeesnfqgbb9XC7EW03Ep12steJd1qpfjfRabky6VOW9R89++w9jz/+5/xZthwOZyyCv1YOt+uh&#10;Vh2mLcFGNdZpZkeD4uZGfjRM93rpPj54xRqPvTs/98DTT8NshYcVDoczHiHZbqW7nUSrGaqWI9Vq&#10;ptOtbm03d/dKo1Gm1033uuFqZTkYeOvMmUeef/7uxx7TfRJkyPDYLcItx+iFOJvGq3Q5rQKlVFfI&#10;qmrfIEzsUi1QsOg6RkDxa+6d6cHkcL5WhFSjGa/WErV6rtOtjDYam9u10Wap28+02qFyJVSt+IuF&#10;RZ/v5x9+CGHltocf/jNNWBFHmWpUqXYMhqE6C6VZjJ+2rRuZktCEgYVtGQzrq8egP4iqzywoDwXE&#10;jrEotY26Nhweg1wmx1yhpEi01NQyDucGIUBACebygVwe4ktpMCwPR9lWO1IqBwsFTy4bKBWD1bI9&#10;kTh25szDhw9DWPnr/+e/i1VFwGup7xqMNdNBqIeMvmNE2oNJ9nYzUmY0MFBmgnYy+q7nqGJ6xHaa&#10;MVeV1hiPRazJxDyjLph0DeQxl2nBtGGyC8L0VczicL4ChFilGi1XIpVKtFpNNBqZTqcwGBSGw1y/&#10;H23i50GxdsNbyL0zP/fg4cN3PvbYf/uHfxCrTgEZNCZIri4OU/XoIwNEFpPKNDK6sSdXmoarHWqi&#10;vZhkByy2bTi6idHyz7EjUGyyw4A6jEwkzw9mQPVX3RcO54YguNNpCCi5bjff76fa7VijEW3U460m&#10;fgxEHm0bbtac2fSx8+cefO65e5588u/+6Z/EqhORRpfngNrtmYGpoIQMrKYpp4WKiITZ2JMhTR04&#10;cIvhyN03xDJEbFPeN4B2HN5xBjaxebBTI2PYNcg0OTBjjwKH89Ui+PP5eL1e2tjIDQaZfj/WagSq&#10;5WirGWk3koNeot8N1ivrschbZ848eOjQHQ8/rP2qoQno78xoou4vJiaPsmkxHHsyTOl1HHjYA1EX&#10;O8qxMalfbFrpujqfyValJRjjKTohxhDNDofz9SLEyfQk2W5lBv3MaJDsdSCgBJu1QKMa7jRhthJt&#10;NTy57Fmr9bEjR+999LEpfoNZNyKI0wM4bzByfmZMsMOD1BJHkvGw0bdEwXzdQFXpu3oYS6AZuXVs&#10;UtLNpom8uMPmM9mqtATKMl2DXVkCiwy7TUu0mjicrxqhuL1V2NqIt1sJCCidZrTbIl8yxMc4wW5q&#10;0Mv0e7Fq1RqJHHr51Xsfeez//ou/FKtOgLi4uZMrxZBix4hq8KOUrAFKDAeTDNE5XoRA297/8COm&#10;MU1oLJdRWc3h3HQIuc1RcWcrtzFMD/uJQTc56mc2h9Fe21evxLvtdL8bq9fc6fSi0/Xyz3/5wKOP&#10;/9lf/pVYlcPhcIwQ4MInVK8GapVAvRrH3x7rxbqtRL+T6MLWhllMpFLxptNrHu+HZ2cOPnfkL7Q/&#10;6MHhcDgqBAgoEFaijQZEkFS3k+62U+1mFAJNMZ9oNrK9XqrVipTKgWzO4g/+4u13dT8/xuFwOCoE&#10;f7Xsr5SClXKY3LeSbreynTZsmU47Ui6FyuVIuRwulaKVSiCbXfX6/u4f/1GsSiHrFORTVGadQbW4&#10;wO4Mh+SmT4OlB92yJWZMXCcBZSoZafVjIhM1m2Jil6rLLLqOiZjlS2i7BvsacX2OGjRJd2o4nBuP&#10;EKjiHfpxCCjdbq7fg7ASr1XDpWKwkPfn88FSKV6rZdrtdLMZK5d9ydTt99wjVqWIo4wdVcSdp0Qe&#10;F7pRxmToyqTW8H3CiMG66spXj6Zj0qOYDJHMk2FsIDaZWDW2a0wmJA16rqqFzcCOpJHD+aoQ/OVS&#10;uFrJ9Lq1nZ3WhQvNvd3yxijX7WQ7nUi1EiwWo9VqutWCQGMPR5Zcrrvvf0CsOhXG3q9FHGeiKMxo&#10;1ONOF1YkVKPIGHFsiXvXAUYh2zl28KoGsmy81EkVpD55xKOGsV0zbnhsFQ7nq0NIdju4qtJu5+jv&#10;eHQ7qWYj2WykOu10t53An2FuJFsNfyG35vfPOx133X+/WHUyZAQa3eOqGncUefQh8gARBeENy+BN&#10;PWxkOVPoWNYZcA3I0eGWY8cmhxVRGsUw1wx9J4y7RtSxvcGMW4CxB4HD+WoREp12qtfNdLvZfr84&#10;GlU2N4qDfgYCTacVqpRC1XKoUvYVcq5Mai0cnHXa77jvPrHqBIjDU2+HpOL3upEhDzfMJDtsqYgo&#10;pCkxHnsKWE61Xr9xx/QL1Mt6paa0aSIv7mC+GZqeEVmN0YwmEdkAOcHhfAMQssNButejs5Xy9hb+&#10;GtloCBdBuUEv0WpGGnVfqWhLxNci4WWYrbhcd04zW9GFDoDkAUbuLw9VOcFmAjBstOMOMRh7EjoT&#10;rtfIY8xiVaIpUnNsmsiLO5hvhrZ7KMvay7YF6LqnaZXD+RoRmpcvVfd2SxsbMFXBHx4bDZLtZhgm&#10;KdWyr1z0V0u+cslTyLlz2fVo5LzDfvu994pVTVB7tzSSlBwyIFQDQFWDGbXqElWBObRBU0FazDS+&#10;bxg7pM4ZgU2IXZWtmSQ/BUTlONmJAhzODQfXVvIbIwgrsMFspby9WdwY0lUVP1wENWqhetWdz1ri&#10;0ZVgACYsd//ogFiVw+FwjMC1FQgrMFVJd7sJvCOunR/2C3Bl1OkkO61IvebKZuAKyBKNOmKx9VDo&#10;rgf29UkQh8O56RBCtWq4Vk22WqlOB7Zsv1/e3KxsbMSq1VCxGCwUAvm8J522RaNr/sCSy3XnvVMu&#10;2XI4nJsUIdluh8rlUKkUr9ez3W5xOCzDBVF/kG62ouVKuFQK5gu+dNoeia75/PN2xx33jF1bUX7j&#10;ygTPAbPfsJJXHq79R65QFWsF7o/ROqGYY4DqRBsvGmkPqdY3cN/wsKvUiTW0p3QSIH99TqmpldNx&#10;3ez4ViGkWq1opQIRBOJIeTiqbmzCa6U3qAxHuU43Ua+HCgVvCsPKutc/b7XdfvfdYlVTJh1J9BAq&#10;cI2nzATqvtjKOMR2J5ig2CrChEWsyhSSBqVdUrafYSBaLe6odJFdlRFGYJV9NTgeXcclSM9UkGNN&#10;ZRVD1SazhwM1G8L2ntYVj4lalzGmWtVIZsr6iGXjtKOAWbloHwUt0J+AaWz/7iFA7Ch0e4VWp9jt&#10;10eb1cEoU2uEMjnYAtmcL51xxROuSMwZiVr9gRXn5IugcadBy5SyE089C55dUZbUM0BSxTSv9QnJ&#10;S8e2SvSLtdg0xdjNiKBBthaVPsk3Jau0oJxJc1cBaXqSMlU3JPuUhDpFBdHCW281PiUS+m6a9A3b&#10;J8KiIbQ90XQzRItUkCpq5arm5IZEUVaH2DbFwEiA2iXu3DQIuVa70OnlGs1so1Xq9vGnPGqNcK4Q&#10;zubDuTw+lD+dDaTSvkTKGY6uuNx3jr8IUp0GQ9ijr5G99lNATrx86sU9HepGJCNEab1nUJvlArKD&#10;aCRVQmpDWLDEqA0WWluR0h8Yw5yJeicCDaMO0j4kUKe2C6SbKm49flyyRjFLY6BinXhkDJCtl+tK&#10;x0qpLYNFmgakXfwuBG0F6mjlRFAjQaNWr1izjxXlXSxjrSY76gqMXTcRQrxYzrc6pXYXJiwQWZKV&#10;WiRf9KfSOFvJZP3JtIfOVsJRi8+/qL8Iks/PWJiTJx19hJ4BD7ySrGs9BeSp9IzO8YAsMZ6xzbQ3&#10;rAwDtmVqMttRBpUrahHb16qc5sCYNDcl6rFA+qU/LqwNmCPvS/YxNkhZoiRMUtjaBHWbDFhDhupj&#10;NGuAEiiQjqpKTt2AmQrSWUlML6SzkpGXWiUwVZl8yDXs43cbAWYlsUIpW2/APKWxsVXb2Cz2+sl6&#10;I1auhGCqksp4YnFHMGz1Blad7vlVy+13TVhb0Z0GDXj06VSY+StHwSKK0emfEqZ94gBGTKFe5TFm&#10;kAaMO6v3TxEzxaTzxi0yVbReqhSZNjge0gVtPcNMFrFZfFPMQQvImTWoqbUbUddmkIVpM0ROrRez&#10;2GbkzquOgt48A8uoLiIGKb09aiUUqXl8l1Ua65f7clMhRHIFCCu5RqsyHJUGo3S7Ha3VwpUKfrqc&#10;zQVJWLEHQ2tuz5LNMbeyfsc1hhXl4EvnRsHsFBDJaU+OSfsqD1BAcwwDjYm8UgPRCBA7KYZVx8Gq&#10;VSBqlENmLEbLWClEu78fSEfMK4Nq5gjj+iedHGINpln2EKqrULB8/JliNQCoW4TJJcZKelS9VjfA&#10;FjGaWFVGoKiBlQSVfaqmJdQmyBVUFb+DCMVWFyJLOFeIV/AnU+PVGoSVSK3my+d9qTRcBPniCXco&#10;avcF15yeZavjrklrK1MCB1Z3suDEmJ3A6TE4kSLfzvMIB2WM4Uz3VMfu2vyWaDWprrVHK8tapGQb&#10;nVqUvPbz/S0Dg4/60HwXEWqDUaJUgYsdCC7xUiVZraeq9Vip7E2lnbG4K57wJFK+RMoTjTtDEavP&#10;f8/+nrfC4XBuOoTmxhaElVAmlyxX8802bNlaA9JwZeRLZ7y4pSHEuOgKi89/7wP8O0EcDmccQmd7&#10;N12tQxwpd/v14Qa8QlhJVWqQE87jzfu+TMadSDqjMQgrFi8PKxwOZwJCqdOLF8swYcE74tpdCDHR&#10;fDGczYfSWbwdLpt1J1NwNWQeVobD43i5SK4VpQtHA+i1JF5iS581ojDk0mtz9rGwqstOUUq/M+Zp&#10;26BRlTnVRTyappah6iejM4DDubkRYGISyRUgrGTrTdjo5Q+ElUAKJikJRzxmj0bskYgzGnWGw1Y/&#10;hBV2bUU16E1Rxrk4dkmGGEnoWNYPasK0IxuR7TAMK2KGrkzqAb7rw8o0OWp9HA5HiBZK8VIlUa4m&#10;K7V0rYEbTFgKJV8yZQuF14NBazhkDQYXHI41n2/F5TINK9ohZziWUejAAeWjAgrUQ0UaNAPYYEwb&#10;gW0ptWFGQ/eloa8LKxJogEa9vkHDHGN9HM7Ni0ADSop8AAQJmLZATAllcu5kEpdU4nFHLGYPR1Y8&#10;3hWne2Z1/Y672R/0YEYVJrWIReqwQsalIq0pYFIsqAIDkm4IoyJNpip0YDnRJwrCG5bpWpHlFKgM&#10;FphBv9Cos4nDubkRCu1uttGCSQrEFwgouKqSzeNFUDYXK1fCxZIvk/UkU+54wh4ILdoc48KKalgy&#10;g1sTVnAtBnbFulBIb6cy0QOQmELziLRUivlSNQKqFMe7uMOWiohCmhLM1bSrWCLrZaD1scSgDQ7n&#10;ZkZobm6Xe4NcowWzFbgaiuQKQenry4Ver9DvJ2q1YBZ2s85QZM3tvUv1DWZmVJkPPW1YEceuUpcJ&#10;G2oRQBc6AJIHaMIAQdbFKmXToF+jjoDWqPUxhmhsIvrkDhmq43BuYoTqYJTHLxniN5hzzXaGrtoW&#10;y9F8MVooJirVBLkySlWq3ljcEQipb4ebblSNlVKGKEU9mpki3EOUHKyqylDXYIOJqkRVYAJjhmZH&#10;hXkJh3PTIrS3dhqjzfpgVO728UvM9Wa6UqP3rSTzxUSuEEtnI6lMNJUNJVLeUOR+ft8Kh8MZC94O&#10;B2Gl1h/iE+F6g1KnV2x18s1WptbI1xqFSj1TLCezhUgi7QtFrS7PPfxZthwOZyzC4MKl4cXLuF24&#10;1NvZa21uQ5RpjjYbw41ar19qdTLlSjydC8dT3mDE5vLec9/0P5bK4XBuRoT+3sXRpSu4XbwMYaW5&#10;sVUbjGDyUu0N6r1Bud3NlKuxdC4YS3pDUbvbpwsrQ6OHVJjBLkWwqx0qsEBZMmEXQrSrJcYNo5RK&#10;8TRrKRwO53qBYQW23u4FiCmd7R0IK9X+sAyXQu0OXA0VGi0IK/FcIZzK+KNxh9d/r+E3mMevXCrj&#10;nMjhp8kgTcOKWNNMARUSdwzCgzoLpVmMH5Sti2WSkEa3mU0sKvs4HA4iwFUPbO2tnQ5sJKzAbAWm&#10;KhBZSu0uXATlqvVkoRTNZAPxpN3nv0+1ZMuMqjEDWBNWxJGqGpFsgQlTzzlIc8eJNL0fhmlJMUUD&#10;ypiEFSwyAvUwqjkcDkUMKxBN2pvbEFY627u4vDLcgOsgfMBtvZmt1NKlCoQVfyzujyUefOQRsSrC&#10;jCppEEowA9gorGCeYVjR6hGh8sZI8igDaaZlBG2UxaQyjQyV0rSrt8QwR62Hw+HgY5zgqgemJ/CK&#10;qypkq3T7pU4XtnyjmSpX4oViMJWG2QpMWx55/AmxKsKMKu2QYwaukhSFSDX5S8tijlhbq4dAKoAG&#10;7Y+XoWadtKo5bbCghYxxIiiq0WRoiQbJMA6HI4NhpQxBpN0twiUPXPiQa598s5WtN3P1RrZWT5bL&#10;0Vw+mEzDhCVfrT56rWFFHujsiGQqa/WQ2szQlZVp8q8RtEbfrqhea5O6Q9fNBg7nu4FQ7QzyjRZc&#10;7BSb7QI+Gq6ZqdRT5WqyUI5k8zBPiWbzvnjCE43FcoVcrTb1bIVBPQo1yN8RElHpQXmDIAOZ+D1o&#10;g/awWMxmkrSW2Aabr6BrCTMkqwzMZjqk2M7hcACh1hkUaq1CrVludQuNdrpcSxTK0WwhnMp6I3Ff&#10;LOkKx9Y9PqsvEEpn4ILo4ccfF6si40YVOxYNAsA+EDVNaAiKIcW2xAYTtalQMt4kkDZrDiCKRa6t&#10;axzOdxAhksn7Y8lAIh2BUJLNB1MZXyLljeFPjll8/nWvf8XlXrDZlx0uOmF58JFHxaocDodjhEB+&#10;BTXiDEc98aQ7lnBGYo5QxBGO2IPhFbcXosmy0wWvK063KxwNJtMPPPiQWJXD4XCMENzxuCUQWPf7&#10;4dXi9y97PAtO55LHs+hyzdlssxbLot2x7vGuezyOQNAbjd134Edi1W8seIky5grma0V1KcbhfDcR&#10;ArmcJ5GwR6PWcNgaCq0Hg6s+34LLNWu3n11bm7XZlt1uCCsWj9cVjnjCEfUjspVRIqUMFkTZLBBT&#10;l2I9KYcsWTCDjl3CmIysVxVWdA2qs7B5HZpxz9gvPg9cq5Gq0VTTo+2fIapOaxtiCnU2jEeldhz7&#10;1Mvh6BHwaZIe37LHu+z2wFQF5ikwW5mzO85bbfMO54rXt+6HWUzA6gu4Q1FvJHa/araCwwnHCTot&#10;HS+Y0nimJgt2da5rMPjNANEJI1MxBpA1K02wjemKlcpykUGXGLB0TDGqkaxRGmZMZMr1YKFYqm2H&#10;Kbo6iMJrUcDhmCCsuL2rHh9suJLi8iy43ItO15LHu+T2rAeC1lDYGgxZfAGYsNh9AVcwor4IomOC&#10;HRkGY9Agi0D82hjjYSr/2u/4wYB6ZQmwjSqTE0zKoFipLBfJ9otzFUk5COhNwUxVHpMha2RN1FVg&#10;IEdIMUItp88hMKrHg4KiORzOdUVY9/rXpJiyApvbC0HEGY66EklPMmWPxWwQWfzBNZjU2J0Wl9fk&#10;O0GyMxt4tdp/FQFMmaB1dxBlBqS6vqY1dvQyO0qzqnJdsSIni2GWonAaNC3oG1ZbIyVZMJvtHNlX&#10;yaEOOUcU12GgWYRUH1PO4Vw1gj0YtgVCEDggmsCrIxRxReP4GXMy5U6mbJEIzFnWff4lu3NmZW3R&#10;YlN/g1kZE+JAMRqC6jxRUEyZIIkTEZU+kqMbDOygwzT+xhndhT2sLw07zBSzCFJazlPMU2XJFYgm&#10;pSVNJaZQwkieaUVXBff1cZX2W5WLgjoxleoxSK1qvw3B4VwHBDIT8cEGMxR/Mh3M5nyZrDuRdMTi&#10;zngCZiuWUGjV61u0O2fXLGcWlm676y6xKkK8U/xyD3ipsaerh6Xi9mSkGGPu66TSmGHDjCqwhupB&#10;syBTGkoAI4Uw3TBQjcKSQRodYrasTi6GhFjG1FAy1VZKSbojNaUDCyVRVKBU2xe6qopZHM51QYCp&#10;iisSDaQykVwhmi+GIKykyY8uxxPOWNweiVqCoTWvf8npmlu3nl1cNggrooeqxgdARoGIWoaUXN2Y&#10;GD+etCaIRohZ6rFMRxJRpxpUmEMySJGIUg3LdDYomkl7BNhXdqaBVXgjoNaYBhBafKON4NwUCN5Y&#10;MphMh7N5CCvhXCGYzvrwZ1IxrDgiMUc4aguGrb7AqsuzYLWfW1q57U42rHA4HI4WIZBIBxIpXyLl&#10;jsZd0bg7lnDFIKBE7eGILRiyB8OOYNjuD667vUs258zy6m133ClW5XA4HCMEfzwZSqaDqbQ3nnBF&#10;o85o1BWLOSMRezhs8fktvgDEFLsvaHF7V23O+ZX12+/gsxUOhzMOwRuNJwqlZKnsSySt/oAtEHRG&#10;oo5weNnpXPP4bL6g3RuwuXwWp2fN5pxbWv3X2+8QqyLq1QO8bmdXJBjES3rdBw+gQHU5r6xSXD0q&#10;HcbrG6YrDEagPrGCsXmMwATQGr58wfmugxdB+Xqr1OyEUlmrL7Di8sCrLRBadXnW3T7Y1lyeVYd7&#10;2epcWLWcnV344W23i1UReZjI481giKmzoAruYOZ4TIcfNmo4ivU6yfIwlZUTTEqdJsgdUYq0XYIC&#10;+qzccbAtTETpqtI8QKoqLZPuiYUkrbZ8v7DqOJzriQAxpTXagi1ZrDiDkVWnZ8XhWnV7V5xueIXg&#10;ggmHe8lin1leOzO3oF5bISNM/Hl26uLEWfWMHwHyCJ6EqH38YEAhdmhS1UobbGu6YqWyXIRZmjIJ&#10;Yo+sTK1aBLKkSkopo4kp10P0y+aodesyKHojTWB0czjXFaHWG1a7A5itpEpVmLlAZLHDhY8/ZA+E&#10;7YEQ3oPr8sK2ZHOcmV88NTtvFlbYAaNxdjkLpQnUmQ1ECSBmPFywGlbC+kaDStYvQx49R8UUrax+&#10;OS0lUD81Ty5S2yntQfEYqAoE5cQ9WSPTCluugXSVFVPLkWJ9TUa1wnhjNSh95XCuCiGYzLjDURJE&#10;whBTHIGwzReEV1c46gxFrP7guse35vYuWGwnZ+c/OjfzQ93aCvVhKWXiwOphSatgysiFQQWbrRbT&#10;DSbaIFsBc+R9SRlmitVY/VJatkoxTxbT2KlUl3XKleQcBSZLqam0YlZF0yeap5JDHdqaAKN6HKRT&#10;Bw6QUM3hXF8EvNKBSx6XZ8mBj2uC1yWHE14X7Q5IrDjxMU6LdvvM6tqp+YWPzs/84HbDtRUxZejq&#10;xIPlIaK4vTpfAVSRbFNlukwWUb9aOVqHN/TraoptEa2kUKyuFGnspP0kSSVfriSXKmJMBVkj0wpb&#10;DuAes8uAVdgSlJStYmBUm8LUBXEjLRzONSBAQKE378P1joV87XDV5Vl2upfsTtiWMcRAwjG3bjmz&#10;sPjhufPf/9fbxKqIakyYDQm1oyt7mDJyadBj7ulYacywUdeVv/JMajDGsiaxGkkXtOoZYSyn+pUU&#10;IEtICU0VJSlWMS6nO3rkYrZcydwPRIGuKppzlQo5HD2CPRRxRWIuci+cMxKDXbzw8QUgvlh8EG68&#10;a24PbBBfZtfWTs7Nf/82NqzsD/DpCQOIxdjNx40AVj+ilSX7IpiNNpgHsO8S5GhP0VV6VkwOL4cz&#10;JUI4n48UCrCFcjl/Ou1NJt3xuAe2BN4dZwsGLX4/bOte76LNfnZx6QeqD5g5HA5HixAvl2OlEmwQ&#10;XwKZjD+VgsjiSyYhrDgjEUc4bA+FILiseTwLdvu55ZUf3sEu2XI4HI6a//zP/x8+pJMarHbNRwAA&#10;AABJRU5ErkJgglBLAwQKAAAAAAAAACEAjAtwN0WBAABFgQAAFAAAAGRycy9tZWRpYS9pbWFnZTMu&#10;cG5niVBORw0KGgoAAAANSUhEUgAAAx8AAADBCAIAAAFWHaqmAAAAAXNSR0IArs4c6QAAAARnQU1B&#10;AACxjwv8YQUAAAAJcEhZcwAADsQAAA7EAZUrDhsAAIDaSURBVHhe7b3/r2xLdhfW/4yVP4CLEJ38&#10;A7aUSPkNKbrBSkSbsY0VGDw2ikDNZTIQAnH7ZDzHxmY8zJt7HYz7zRhudhAhwhwe3AsYBuzH4Q4d&#10;YVvzgDe0rLxISPzADzeftVZV7VVVq/au3b37yzmnPlrqs3ed2vVl1apVq74vfo2xXq/lIeDrX//6&#10;d77znffv3//oN3/rP/vJt86VIZ7lF37w+7mf+vb9J5985rFYLPQDfhHO13/wC+L4cEHZOB4usDE4&#10;3w8Wi088vscQ108/PS29fLbE75vni5cvuk/fbsRx/WwF95tnCzzf0AP5uSqam1mS87cdfru32X8D&#10;vVrhF8xaL1Y3iyV+8bp+tnnznBn0thOXg6h7+YqCGord0c49vNKOEa2fU0bevUAKkdTlZSRLCMzC&#10;L5ilHUEvn62IWW99ZjzdPHccXD+P3M9GNrMuhbtu556uEotPPn6dM2u/WcpDAOTQPVlYLzfuSeHO&#10;yrjz2a3wc7+iani7cHHhebvhb7rNvf927/46JBHl6QwwY08w8LlEtF518nrLCTtKsqwEkZMkYjS5&#10;YNbtqgOzEo4AYJx7YkBfuCfGerANR8aQ1RpmOZR9glnIy90ShbpAOq+rGl45Fq8/+jhh1nr1Hryk&#10;ktn1Mp9Ww7uk5AfK2kmyQHyiuET6RM63IjhcN3u42I3Pq6ASH5B/Hup7ElECYQh01kcJs44BqyGX&#10;oIGKsF1CqheofevlEg/4ihxXKxBexY+ZW0GIAlVjG+fxdrkofFhMTVKp7zd9mSXMNaohJOvpQEnW&#10;OK5EZ6VV4L7rdAlfCRbr9QcGsyJJJuYPKwtpWQV3K9SsJeqgWQ3FJxTW/W6335HOQtVLtZXAqk1R&#10;RFSX05aUanH2IXxuFwtUWPk8bUzjdErLi2ZaXh04TDBrbTCLIQyy2XTv/mqIz9sl7G/SXOCauJu4&#10;XW3skD32JgcZiEKacyHSUyGd/BVpQ5948Xm76TNfZha6WQvoU/qKE8+BkKP8u5kOE2AzS5onjcBd&#10;E4kNKTCrofYpYYaaRcZEXIOiYPlf3B8SGekQPlQbP/fY7+CBAjSTZDqmsKq/YG7JUnVnwHQwEwQt&#10;5p4ykH3gP7knnUhc3q42rrJYna0apJYHEg8qMAuxtGo4AZdnVuj33ZNNH1WrpEsIQFohDvKc6wpB&#10;/tVcWHx8mAVf6MtKJ0YwUA2TiiPVSr5FM4v2i53jIYegs1RtZQ2lUFY3JvIOQKkawvLAryFZF7bg&#10;d6nOTrDdDHFk39F/w9DKvLhwNdRG5jbLIQRHewBYlLqkEcxHeE6ExQfrG4NZ3KhJ065/e9zaxYuq&#10;BJ+6eO3PM8DOdE9xLUiqCdvCcdVjR10fM3t5J130ZBjWTBL8iMrbc2eL8iI5Ynmvkaw0cQRh1tpQ&#10;peAUDypUVWZJ2R16PAJKk2cPF1jOLFfFdl3oA4tLkEHinTx5BJ8ZH2PsNrc0CpIqMuRIOgDU3ZHp&#10;0gB5ldnT3/vF3/yRD/81OxMSnzIR+9lnn/3Lf/Pv/suf+JsyOWgCMbmnh4yR2lEDF1IF3AcPFnY1&#10;TKaA5iVUvZcLmgQDdWom9eXzFQgP0BHJJCtcwvMFKWMW69fw7+4tTVjKM0wr5/7GmgH1E8sGxbOY&#10;6KCBWTfPyX+YNHzH87I3PKkJbuK3e7aQuVh6HpwxffdiebNYvCzMlcq3PF1KE5EDPj8VnyGbCb3N&#10;uzsxswbo3YvUpZ6CZIFunq3ePF++dGzq3cMzPNADc/O0NMysa5tkDdiq4afrQS5Z7h8B6Jqk3fpt&#10;2ixACsxegu79COAT1VB6DwANdW6WZCV1GzyIu7Z0BDy0QuyjiCZiaPAjAfuUjpwZ0QizEFPgVN8d&#10;hGtusVjMcsiSG5iVYK98hh7iMMBi+DR6eR7CLLbF6GnAp2aWhd2VVsPrRIlZPfOpGuaCEPe2S7UD&#10;ZZ7UAqmG7oUDx2/orLhpArbdAfNz93QQks9djfOTyuG/2pt/poSlzMqFMFVYADzlQxNcDSXo4dFb&#10;UUkC0l+sy6X7RjM96JQUBqoEyRSZU4sqdo0QVP4vwKxxwScedFKBw6thpuVPhdNFFCSrEhfTWQPj&#10;KhCWfCbiGpAxK9YRaDtQDe25SQUSXa4IKQvY8V4VHcs2jUZKVUXg22VqXriaBWQtbKgaWjnQDKNE&#10;FA+cIuR71ZoDoYoJ+hxlEd3TyEw6gzvALJ5c3PVTjCmzYrYCCFrmOwXrwIXMZ4CsXsstCT0+lXwu&#10;k6CaBdIsIHZJKv+qZLPP8KqR5Ej8yCTx7Qpf7UKYgotVw4eIkWoIoGTS1i1TicT+TJKBwmQtxWG1&#10;mC7uZChZv+rmCfJ4z0OyfbVVQEQTpoqtxOeoYpZ7CoAJnCqnJL4slAIQeL8gKwaymnMBzNry6DB4&#10;fbfZ6FSgT+GMssGcp10PsemsTxB40oto1XACLsCsxNITQKPfLrlHPYj+292mH7k/F1JmbbOMGNUQ&#10;yKcqtCT7/koFIu4Uu7geYBa3U0CHllSYKzUrVBk7wSWcpxreGfJRizAJesd9FzKIui62kgwRu/dK&#10;6q7bybxWmN3aOg4aOCadCS6os3p25K0FAKnJa+V+txHjnhbQk0HkOBFaTLOOA6jj7ukIZMxKkrej&#10;Bfh+ulScCmB5lrYZv2jI8EsPXo76z9knDfs5NnnpiOtgMt4gCOY+woeHpLkUW8HxC52EVQdC5xwu&#10;0kUPCKLtIEniSieJ95U9ytEIs6S7I88ps3jqMjWCM30RijrxiZDdE9em0nAgoaABidEiejuqnttV&#10;1zPLTdb2HFnzjHeyUnS4+NFVCL0lGepwO1lHkUyvCvD97/sz/3T5Z39j+aVvf98X/p5zPQifffbZ&#10;j/2vf//zP/Prn//yP/j+z38o84wNDxd9LQyQ6iggafRIpoUaNRqgCsHy5tob3nZqksxZo7eGNkO7&#10;J/SfunRrqqb+84GpbaYwPT2QJKEQJh4+fcXz4LwsQD6EI285Xn76aT9/i3+RZ5oi373zKWFHnjp/&#10;u3nJM+lCNy+iHMmH+nWAIaOJN8mcmh+erzdpPHYVJtpB/9DnSHZEa9LcmCBY4ZucwmKIeSgIll/o&#10;4Mml+wA+yhIKCJZ8K2wFmyAlsthCr354E75SnMKHkC1ZunJjiYuE+e6FW7oxgSSb/JsnBvSOf2nl&#10;h8p7SKR2BLnyVqwzwxwnS7A0RRHxr4gB8eHVqjWFjU5CEwTrQQPKCT0m6U+hWxT6RLfc32MvPcgz&#10;dVP7Xh8+oQ6UB/dmDWg/TxwLt7NCwckUAz7ygcAcE0bazGGEBL7xTYvc96VrwkiAIr9byWIm6ml7&#10;waLzJKQzL8LED27UAIKFT+7dYD9MMTIvaCEz7+iGYzIoCJQErgp+GAa/ydCLBCvRmXnXjm4oRY07&#10;6DAnpFCHmWaUEI3ZcHRuuIGnTao0Vv0ygErMOGw5CSIlCfqNChlk2wM98G+oP2GYy8Mq7RijQ+VX&#10;B1pP5B6HB7FMPJWmUKFUwqlwhP0Ygv1mJSPce2tWoyFBf7hRgJMpBnkJ/FXaFY2Ce9rt8CxVmYa6&#10;vbsh42PLq8LnFCCP2cuzzNyEf0HNigf6t0qSKTAqzBU+BN13XZj6pv+KEkI4fVAiPT055+AhCJaO&#10;3UKIfe+X1XAaVqLwuHl1Kbld0tFF7NjnHY4h78ExfALIsw4TiYOjaMeR4tCOVhEHhMQDsA1EwUOX&#10;65Q4qM8XN/40hwAnUwzyEmK1wO03zfu4d4+i8hzZjtVDDGGaQuSiFb477i83oZEKuF9VGRBySESY&#10;rwhnRiBdwcwy0dsx0zXW7cY49iQxfeKTb9zxA3reThgSsGWTK1Gr4ie3w2oFy4JOPPgmzxL7wI6/&#10;J9gUNpwD/WE9AU6mGOJJjHfpSTmNE9da1xQq3W5Avixrlf7zMZUQamSUJAshTGkK8aCXgElTSEsr&#10;VugJrmQ5XBGdt7G8t/rYJ8DMu3YcY07AaOzQWEHhGUU8Hfrz/mCjACdTDPiYc7ihchW7550kNCCs&#10;bTC73MMIggWrJTR/ECw0tfhFT35oyQCj91BdtAGyXiBBaAolYQ594LTi123wKseYsEiQtI8lhKZw&#10;uIjNxI/iMk3h7UghPjw8vhwdiScz8q5H82K4xlFpBa9Cip8ANW0cNCvaI7ShbliVNS6Pc/Yh13Q4&#10;BhJ/tVh89NodpxLgZIpBXgb1qrRKdb3CHTo57nEYoYx1E6AO8LGbwjHmJ3sPFNjdt49btJVijW12&#10;vbWhOtKCLA0+epXm7QYddQTV3a7cas4ANM1k23V0nlxwcU9At4LZ554Z5cQfAEqJVCfuk6qQ4zbX&#10;VbDYUeBGNPpyp3fJgvyrQmPNmCOPvZHUcyCRBjeE4WwIGgGiV/4NCimft4lG6ncQGv+aCh/zmli/&#10;g9FDE0p8dpWuhJbai5KoPdjViXEpfg6gDTfA/k31qOv3jR1y1jCACRor6rzEkFqI3yHLQ7arlOtd&#10;/7mlezVCGANJEphJShxFdWsgWOo8xoEnxpBvudzHfUOmEo90SlMYNsYD0rxCL0bD+oCV64HEH5b3&#10;EZicHysOE8c2hVLGyAO/9TCHejUGFLvKSe9J89H+djCdJUgx5+0dIF1907hmcUnhmBAXA3xCRunQ&#10;WW+A57wqwYylhCF+WlDj/upLn3jhtmOLJVhi8yV50Y6tKWw4CcYHSAEZlpV+sqsZSb1kIYXiHdG9&#10;odVB97Dcz44iqsZw7DpM13nh5iloBa5tnDxlg6PBMgcbQ9ryZlQD6pCDTYOQFjDp6N2TaR+7rBbS&#10;cwSFrOkkJfmt0XD1XDoSC3djjIKTKQZ8jDZqQK16L5z5OoCQSeGI550vT0tLj0JaASkw6QMCfI4I&#10;GT2jQ/BAGIboBUtbSx7wRv2AOJHSymw3PNbg+w2u0eGWNwhcGFVHOLnQyOBWMsQ1LOiTAG7LTks9&#10;WZ5AUhjK6H5DayHlOb0hc/ThO4yvfOUrX/va1/D63/3SJz/y4W/9wW/8DnuJED4U4DVxCUEhHZ99&#10;9tnf+xf/3/0n//b//va/l41pGsmVmwF4DS4f/g9/TrKEZ6RNHBsuhdoNq0AiFiJYv+/P/vPll/7Z&#10;7/nT/1gcTSQf5hBp+LGv/OPPf/kf/qE//3ckZcNIJCxBE6yLwymui8MlZyZAsFy4DRfCUK/QeWEk&#10;m3saNRqmpyJYtMuUN1h2ah/zO740WHZyoqsY3GVXqlDYiytbqAMFz41MqhAs7hTAK1gPm19/rOnN&#10;+IbxHfowmaMj/fnIRme1AX9SkhCs3JAdiwXJ1loOSvfexAViF9z7vdHRvvKdFsdAIq+jDBlOvE3m&#10;4QNjJxKYNBr7Oux+Dnuvx4u4pwmCpcnv2+ffPGPWbu7PPqXOceJoUhAsV8aiad6SziD3Ah97RhTI&#10;S0ye2ihVYVv9S7k9Xhy9PKHbHxwhbZFgvaJz/vvXw4nikl38rE37bf5J3t12foshTg33maUwJbX5&#10;XnuTdblg1RNYfZRgTT2nYKpgyZkFQuCRK/KDKqgn1iUvnJT09HYTRCdk6p0WOH6mlnGxwG9w14Il&#10;Wi0kvp70KQyB+gMXdDJC3sVRfi2G6OMeEjKqlkWVgmUmHrEfKFhH0vp56nJm0iIbSDeIRG+73Bs0&#10;lmVgKaVCftLiPObyk0vRMRoL9FSM90ZnplrBesQoTFrOMWH2hPGEBEsm+PRU4D0vFxbBGpzubEI2&#10;GYvX2Sy0EysvWGhr3cPgwrHRdWfDGF9uFaDmdCclSYJN55h5LUMeo0hbrsx0dAgfxrt7URA/owwZ&#10;TrwNc9L9oJn40dhDuYdqNamIxzVWH4GCTKpPiqkeSTHLPm65xYRwEB/vNhsJ9nazS8IPyzhpG0XY&#10;jMqr/GRNgdvch2+XNAwWb3vvBYtWKByUNhP9mgK9lD4JX/5lRSpVIiyaENQs3AgI5V6zsTTHUYLl&#10;lq/kGYtLjqH8F8IMCAWvVyyBU25xeqHwhsMU8JonQqKKUEPuvLiY3A8llCxfyTVWvr5FkCvFYZx6&#10;haeGXcTBcWLKAUR0oGAdiRmXDR0PKDN5YGmLuOjkT+2q4PvdUk4nFxjkB5Zc6jywY4By71cUptVn&#10;HK1X2HASPDnByg7jQ9Wk+picUBBWlgbIphqQbqAbShgXrDvPcNitoR+hmStlwO392HLpcrNa9XkG&#10;naQcSZgy3GBYGOxCi5J9piBquWCFcEI7Pin2uVAp1uOxq5Mg8yKGoZnv6zej1j41Q6YMN/gT4pKw&#10;3I3OuvOSJqkC/nOYpSF9MFbcAxx97PJfsX6CIz27vwo6SSwZvNJ8E1asAxQy3fdJN2Q5F1FL2b4/&#10;Q7BU7AZU7OpsPne0EOJVx/BRpsQRD+5ZHQIYHDXn1SGALkxy9AcgjhdHn7OedRE/VUQSJgSr/2+I&#10;SPnUny8+yI5NdmIlgrVDcOwxhoTF1aIa1ZU3eEQqmcT09ewp9AqHsV2tJFhIpM/8TjaRyhWnvsvp&#10;NpfCj39whncQxwN6HgjtmI0JmnPCeUibvAI6TAiWXB89jhDmYBHTQ0g81z1EjaTCMSQv+NQY2qUj&#10;PszmS4clGdOwT21cL+kf8miFGQAVIh2rgfMI8179cJiAqB/Ucl0qJGdoCmPdBqRNofJgisVQ7FwT&#10;ZPTLFCx96GPIuz6gMTjSs+c8Ui4edJhoPcLpXwF2cWhhtRLvItKJZ/0qEYUjPAFbsJw0KTixymys&#10;GWHk84Hj4eXIsrFmRBtuaDgJnt5wQ9LGcUOD39DlcS0mewsHLgCyxZT2uFqavyHBuGAFhRn1PrKe&#10;p9ieusMVg/2Xz3HSn49Y+cp410nKkSRJHsg0UeFTn2u52nY7SEyw22S4IUwRCtAJkn5isJAmxV4J&#10;M+/a0ezz5xiPXTWFZhHnllMp6uBTfz5BsBCuGasz3lV5exs9w8DUgPo88FFKujdfZGpF+YyS5NPZ&#10;Q/kEECyPgkbc4c78EgWQcC1XbCFVQbB07AY0Q3j8Ag/CK8kRNKV0q+XQXhH3JO8CLVia8+7MehUm&#10;jPd8RtUuDh2mz4RZxH3ilfGO6ML5AMGn/nxsuEHFqiFhTRtuqIbmY0DflYvFpR4I9p4D8YyQaOj2&#10;A/xLdxWBXLACgmBVoz//2OwVCkTH9IKlZgJywdKpTcLMe4U2LMHSCFzqE891D1FLUgOCYGkcIliQ&#10;SiaKDA+oJUl1j5VCQO9q5iQAVUHGlvAJhQ+uIToefBPdLo4JhsMUmEyHYOlKL0gESzwITLEYjh0J&#10;lgELeuBf1EnEK6/BHQh53y4XfPc8uQdHvDJxMatbUsIvlJ9x55RZHMpxtIgl8VohUewckfap0XqF&#10;DSdBE6yGk+BJC5Zu77QylwY3bd/LMI2MMFh/qw55B9CShsZ0q1pYjdDiPFxMGm7oZ69yJAadjWJ3&#10;MfrcNN57KOO9PklBSrJ0GjIhgoVkyBAXA+aFkXg/S92nuE88372DvxK1fB5mnWVITLp+8i9t4SVx&#10;mYmvz3s9TM6PFIcFxD50da94Ms1SX0f5N++mWRUYNbcyjcGXPEhceHaVvtArHDPezTThK9ch0PqJ&#10;XehoP6g0WfUAl6iwywf891mEH94FBGHSg2Tkc+fGWhGFOCbI+GQnvh7SixQNrTof9CSvUoWyeAna&#10;0Zd775SF6f61WN8UL8IUHwOClXTRK9DHP4CQk6gS0+IW/sehww0q8yn0oJEGrQgKU61KsIJK6+FT&#10;1SfeYg7Ecd9taGfHZkPtoxMsHZBTNsnnA4kfgbTI0q3jbCZBCZNl5CgkXjIoMATLt/JAaQBlQlM4&#10;Iw5YQz0DFDsC9n49O8pY+s+BRwVpi4RAN0aRnHGBudUZfqSAXFUa8F9dfoLqay8iXIafg2i9woaT&#10;oAkWqRa3CNZDN8HHwxv4TwtPWrC02RTWLEAOaBUbtYk7PeA+ALvRLDReaDFDa5u0ngElm+8BYcpw&#10;w0PeYh9kKE2nVfzbzep+Q0vjw3ADvop6hR557H3ifci0eoKWONMrW+skVhBfIXLkTonOtY/LCaCZ&#10;+FMUh8n5keKwgNiPmoSelvpbtQNyEElOZtliXwJ1Nr2uCoBI0WjCboMOWhhH0IJFfag4GUEEtWC5&#10;RpAlLGRdDHaRqjCLnwxezNsWEzgN9b1CDe043CvUyV7clC8bFx8DguWqVF7SVvoI/oLb4Z5myEko&#10;VACJzheEaIz2XkPZB4SKof+1xbNfYB5pCCVYArPBCon3QkPv+z7NEWskBOk8BpjB5onXGMi7ZEES&#10;YwqWMFnCrxUslYvrGm7I03EB8EBD2MMEmGxNMLCb3jNdowunRSQ6iZHHV5ECC1fBzxitV9hwEjxF&#10;wXJtTWy213fE9hsynpiGmqf7zRJ+0LWUxfI+fK2Tgp5xjobNOhjFNWN8J/RsW+z1JqPB9lVHVInR&#10;2NMwdxvZj+peuWhl0SZEgV0IdjKCRA4Llp8GliYyNdGsb8nQUYNeNJnod3AEuzgk6W65rGm7NSZz&#10;6QhMGW7wG6iP3WIvFkHZLggRST6Fp3gQeyj8C/VbPNC/x2IPYboqEQ9a3rvb5JyjtqaNYjhOsCg7&#10;/kMnLjylHbanhkqL/0LUcjWWJOmWhzNA4cH9I0espHMELukN/uEoAChdx22KtF+/CpKMwDGU0Zhg&#10;zbjFPmBMsHr4AkAhSQbkNRTS1CobIGqAVAIzgicKjaZQLzwPCBIzKlhoCiEZrtsVC1aihwBINstQ&#10;zxZTsMwkAYE5s0Bv8A8IHcAoSYoJ+EQ248PxwF6hCJZA4tOw93T3qBApBbFOwp5uqSiuuqi95wFj&#10;sRuABOSCJQKRy27voniaTyd7+XOZFcGi0sJXSZo5HF9gPXNywdJJ0hMDocvZC/1EJifQG/wD9MgC&#10;0qY9UBlxLgIb6epeuTRQHvCbu4TX5BmQV0Ceg2N4+Et/6S99nfG1r33tF37hF25ubuAo177h4fd8&#10;8Tc/9yuf/IFXf0to9Vd/5/u+8PfhLgiB5A/yHH4FwSU4Bhf5FeDZTBWSJLfSrX7q2//8tz/71se/&#10;IPTr39l//x//G/IvgC/fpNsS8wd51i76gf7NCC7BMbjI76/8yJ/65hf+wjd//M//6h/7M3/9h3/y&#10;F5//MfbV7mFseOqYcMHqjAgK66oQFNbVoimshieOBepAQ0NDw4OAMdaQw409xIA9YiK5AqrRpajz&#10;1y8GevdiaV6mB1ovFuFfb16M3Gb4UnkepjfPF/mlmwdQuyi5kdBMCmu1fO+HSxFo94xGyD/9lKYE&#10;ottG3/obUjO6WSzCrZ/Fz6fQ73bL93WXuSY0S+w1dGRE5udrue311eoNqxVxDA9QH/IAEp9yhyuC&#10;+vTT3bu3jm6ed+/edi9fuZK64XJxIYNerdbqsnZNUoJrCnMHFZNQescoK9A+2Iw4nNRR6BSsu1Iq&#10;V5nDaIa8v0XREL2JP++eR5fbmhFBFPHqL/0uEvyUcj2Hwtpt5GZfAYVLMk1p4hS7mOy0vqVDcUDv&#10;wIVwTbH1ObsTmyKXAv3HNX14mMLKY+d6xYmXpHqf717RgnNQ5+u28+k/B/WOnnrb5MhsWp8HhQUR&#10;CXpKriwHmQrr5fONu3qab7oWitKp/XOMb54vodEk9pxE0eC3e7EBhQckQ4u4JE8pLOg4F7tPA9Rc&#10;5BL4XGRdJVmfI0c3XMfi0ly+e0HcuPE62nQUks/1veJ4DdSLjR2R4bNUva2IzCTtyA7giHo790ip&#10;A7HCGncsl1GSo5whICis7jmxBTIQHFHjjlZYpK0W7/0aDyCEbpJOKzfs6l9196qP0vsbF86BCsuk&#10;t5ukOULlBzcVaXMArUocdfb5iShXWJBmrgBoGJaxwoKqIqWAZyis7hm9ios8gMQnp3wnBQcZevN2&#10;9+aVK8Q3upJwpHjwdpb7PHBGF3co65RRnhCsPMzSo6whyQtlR6VTVLlQSEnuCCYHF1DPZ6vczYgG&#10;JERXmVJEZjqDwnr5IlIQx1Kum9jlpvou/URh2ZxXFpbkWmrcaSysMiVp9YwGZ9FlGFFYb2BzLt4n&#10;Lf8A5QrLaBmqSZLHVpUTjpfPYDIwW9GN8hUvtHvJc/55iaZms0RQWNAsmqAyzGCDuLuHrPKootm9&#10;fE5GGXqO4b+alJ4aUliBcoUF8y3pa5CkZt3JEh1YxNTzosJC5UHvNbibisB0hDAIbxGCTn9a7oWI&#10;QCUJSaqMGZGZJISDjgse3vm2ZIAmSF2lhVWmKEclzsPwZ29w10w+yRjWddLLObRAo2umVsTnINZN&#10;oOExrBPRTApLIYmgUaNGjeai+RVWwwXhDxyhXT/bxSJsQRK6Wy4Ku5loDxF+Zc/Y2m/iKmG/0RsZ&#10;6cIKjei8l50/1pOwK8Tegw7NLNDdUXtCGh4JFuv1jVNLZTgVFcMFwCATUe0Q4r1/NKoF0Y82Q0Xi&#10;m4LrDKH4eSW21i61atix7+iSncNhfX5kNs3P17JlsVvBJZzDLA9IAD4RF0B8yjYuCmfX0Tm7sYJj&#10;j7RllHafhQ2ctBXVeQiOAtoPKaF53Lu95LSlzj/3QOxJCBo6nASnYN1JUC82JZ+DVeYAzJB3viwO&#10;lJxEVqsE4KJ2jJZQyvXiow/WTi2V4VRUDBcAoG67c/BcRlrFISBJq99mSfstg8IqfX6/yiIyAYW1&#10;XZLXmg3WOczYLXlCeYhxcbdyD4DPET5RJyOY4nhkNq3Pg8JCdEFhBQ+mwkLKJc0+NEuD0C77lbq0&#10;0V2YZYB8ipg6z/IKJHvlRRLs6ADO3bYk2QXW1cJm3VKOBfXnohOCWIrWFpiOch8gsEdrQcEwCmKT&#10;R2T6FCRVxozIThLKiD3cr5Z9VThS6oC8vgNHKAGb8yt3CuL9pk88fM7QJRTlUAmd1lSCg8KaEeZh&#10;Ewcgkydd+ROgxxSkyqEsjvPC1f9uA6kVhRVu6IHcmAor/DJ2KCAjqbvNttvBBJO3fbeh0Jy3xHfn&#10;xXRIYeHzQFazIl1UQumGobmBGFdS1ZVe1pzpm7/cMTq/QsuGUe52RAMSoqtMKSIznQGRDj0elsI6&#10;WAkUOc9SJJBcS2bptIb8UKwETkXF4KAYpsZNQQteFfmU8QE5IDQF+NWpNFAVEcD+QEkp1X5ug+6f&#10;RFKXvTGFEG+XlPhbz3HoCPLD5UEPyhi2Pi/guHQGcAPrTmMWQpGbsTtxJ63E70rLEDqXuwBRWNG1&#10;GYLdJrB8WGEJhEVRBaPrN7IKJz5PzLqtL0rkFw9wQYI5XlKd9FB2FDhhiNOfl3sekSDzWagyWUSl&#10;JN1uOjSc5LNwJlGEetaZPqs+t3OUM4ReNzthSLjJjLF7QoPu/ozmhkeLVsSPHm2WsKGh4cGgKaxH&#10;BXf9geqaAaEvpkfN77mTiG6F9BbRodjzQBXMcmPyqFuFixX6kdEddQyNbhoP+UdQnc2GhmOw+OTj&#10;17OPYd3TjCbVDemRViKMsx72eYS1GoKZCDv2I0fNrc+PzKb5ubjsN0uvdEglyVMSixto80flEvNJ&#10;VfmlUtm4FXDPIYnCCtkxFVY4jN7RZpUorFPk/SSoL/cjJaQaM+S9bhBqIKJ41NzGyHh0hiTMUuyL&#10;m1F1Nc+gu0OcrGjiPyisIrq6iKCt7jfk9ZYyPA9ycYxd+nz51Qy3eqJwkjRXZtOClDF0kI4OFpYY&#10;XHooPVZYnSgsaB+83m6GxDGajLfAsfcj/UTdWS0sUcECldoupMFy3OkU9qI4WHA6ogGfsczbEZnp&#10;lNJkRF/ZqBebOoU1gES5BGiGaEXjBK9UZRilMBNQl3B981oUUwlORcVwAQCHZjUqb/xrVGFVQi8c&#10;vY2iOBy5OFo2iIAzsotamEkK6wgoEae5PFg68pw1krvQxUMpICOSZtQKCmFHqyJKGFVYRst/hi6h&#10;7smqW1wq1yUkpRk60Wa5mxENFHFUFQsRDa9LAGarHcC8CqvAEJ1gmEv0p1xlgAkKaxRORcVwAQBT&#10;snpB7GF1KQF79LhbLYPCEtBCB/dI2Pu17ACJlx756lal+3mGFFY8dgbsdx38Q4VV6uunVkaXwdEK&#10;64Jog+4NDQ0PBk1hPXKgY+ieBiF7I2pwNzjC1dBwUjSF9aiwXizvu446gx3tNzbIqRtaxwCf6Pfd&#10;b1buQWb01PYdDfTspLsXuoRhLD9FW9bQcDIs1usPnFoqw6moGC4AIOv97jduK6Yx/lpGGKU77HMD&#10;Bx3bYMd+5Ki59fmR2TQ/T2YJ+y2N2SSsjHHCEZ7lgUZPOxpxh7Wlzah9WJ3ARJorvK5cGiJUKKxT&#10;5P0kqC/3IyWkGjPkvW4MayCimgHyI5c1lGKfQWEdvO8RaXJPDEnffOiMe74PRiaOSeJv1fQcqQlU&#10;fu3/XNJsLWsgYwp/WAL6RAaFhd8gHPK8jXZvpUgH3bMpRYo9aDShbB3WaXHSWUKNE88SJpMks8FS&#10;WEfsXlYYnCWEYMirQFcZoBhmjJNYWAOIkzVxHdaUiBCTe1DA5wcqDkMc44ULHigVETJYH/yXMUlh&#10;TcpmjH5acNeFZ9QK6iEW1NAts90zn05rwO+AfkkVVgajHKd0CQ8rI10ZenVTUASWY1SafRaygitF&#10;NFDEsczbEdnpNJNUQr3YmD4PrcUlhmjLyOfOrjKCWoXldNIgnIqK4QJgIKvXPxt9t+xF4XECIvIg&#10;qIzHX0bXANZNoGQI8kHU4jbo3tDQ8GDQFNbTRVjxAEtehvtg3tP+Zwv4l+ry0KyiezwCt8kxh/Xo&#10;NrLp586HgI6qPdyzU50X91ehejFHjsMT33AE6AA/p5bKcCoqhguAcbeKjElUAO7B0nldUcfen5qa&#10;AwIXeunFz+shJu9BI5YzxF6HIyMyP4eje1KwI1JloTf0CLR6knUPdys/lL7CK76lYx6ic/488G0e&#10;YID5icBMvA0/EcmhdXe8CSmM8evxoIB7Pi4VUdhLMRgkhP1JqgamJt7kvF0c1Tjy87OiXN8PA/I+&#10;h4WVD9d1KxlCY8466NM4e5DQkzudOBqGFa3PCbWbn31t2W8O0VlZ7FwDOfGSVHGFOx+8CdL78sjF&#10;fw7qHT31KToym4XPwWf3FFCKiHG/Su8IyIbnd3d8lU6oHsGcyUeCJXalsHa3S7qJJxDqfOISuAck&#10;iR9gnVJY9B6NTyt1iRDgE7/yauqyFP3w+VGJJ5icHyyOcVif0xYoVmSxKC73Gyq4UKCmoyA5xbTE&#10;+UJEhk+7vtsRmUnaSfuBiPphzW5FCuuozc+srepPTtcZSBql8XmQSoTUQGHNhWwOiI+/0KRrAlq/&#10;2MSYNEt4NIyaU4Kv+X5OE+1HbhztYFvdeb0WVAOLJhlZoUxDCZYsLDBKHgZG1tPEm6zzG24D2/FV&#10;WBwbl4WbUzeRM2qgq3tI4s8FWMEih1AHzinWziHNuSNUBr859OyyOG9GNCDeur6XIjLTiUBFYSX7&#10;YRc3x3cJD50QBXxa41tzCpCLPfpmtoTt0nnKjmqoT2cOSR5bVS7YLfUvuKB2SL8T9NB0APo5/7yE&#10;2mwOAoXtnsrQKaGEwXZY9k2fhi+1cLpWOHmdbhDghwi5woJCTLpapPHr9lcbnPfhw+W+F2iy1t1j&#10;Dz45p4A+nTAcehstvYbjmMRPwoHyST0vYgK0iR5Zq1RY9ODv2qHuv8ppyvlCREBJvJP6bkZkJgnh&#10;yJU/+3gd8jyD7skY1nVie7QWaLg+xIrkIaPJZw3aLGFDQ8ODQVNYTxd3vAIeD3rkBT0aczxi3x+7&#10;DESD3KMIo0s5HXgBvT+F2fcB06E3nYV1WPqgBsuFSpnVSBKsqd2ef37Mo7DQ99ZdQurhc78U8hTN&#10;QA1Oc4axhuLnlbhfvRdR2kbd6UrYsR85am6OXx6XTfvzfONxwSdpK19vUaXDs6Jo6CdSWH6rjTm4&#10;TsORlrtAUmLDSrzN+V5hLe8onVCg7jYNvdhirxZhbVnwknkeGSUR4F88Itl/nmNq4k3On6TcT4F6&#10;mS/5nHtZA/I+h8LKB919QsFTcQioGnQvfF57m3Z/Ox1SNn1ozYzdKhLIjQw63F3NVfUANEs6FFIu&#10;DgDmFY2A+kVM98m4Kd90C+2gFRYMEyksUUz6Qnkp36LC4pQUL6AvJN5gndcOPqnJsgaVfh7k2nrR&#10;ShNmLRxFrXBPCQ5KvMH5weIYh/U5sizzP3rIP9Qp6GItn7mjef29yXkzItOnIBt0NyKyk7Sw79kn&#10;hfXB2EShU1ExXBCUCGTDPY9CZyBp7nqFNSOe2FX1AqQtrTkFqM4gbUzFh3Y6WW3h790q1USQp6AF&#10;4CdQL2Q93LkRwMAF9GniCwpL/ATdhO6ePOBfUp8JO1ndapSUzHImqxB0hclwUOLPBJqrlXij295V&#10;OkNx5I4QV35z6AXb4Lwd0YB46/peishMZ0Byz/5ifXOe0xpI4hX53J7iqnpYWPC3zVRV5ecFyMXZ&#10;8YXp13tVfS92JURtadhqw4tffHYcdpsgdshC8hC1tAzJeCR5Ey+gTxKfsw5yIqd0aWNqu1zAZ7rq&#10;tUOHN5WEe9d/7PNFeeRkC0XV77jET8AR5Y68Iz2QQ8ovlwiUL6eQ8k4PZUdBsp5TkHM+j0iQ+SzU&#10;9yyiUpLQx0erTz7j5SNPaNC93WPecM1o8lmDNkvY0NDwYNAU1pPAnrfUwcZOJuaFZAZNID4ToJtT&#10;GqSoRT6JdsRB70iP9LX9MGinx0qSkXV47iPykcqxhXjXfTrkncLZbRL+CGkuBfgEzIzQM2pIsPj4&#10;9c3o1c9ORcVwAQBZ3xsiIkIzie9hrOGwz1Mkw+3B4D5og6GdpCOH0q3Pj8y7/TkNN4Sxnv5iYUA8&#10;e4SdN/1ANerwtqOrm5OhhPAhPOTjOAYq7q+vB7JJCqs/kJcOSlXLGry7uARd2dGGEkV6a25/IiuF&#10;vAOX+rKBVgpjkQIkQHItQgsmiAc9pgaYXOp1XPnC2rhc3iMX7mkKTiJLp0B9PdptFusPPnJqqQyn&#10;omK4IIApg4W6JYQE9QmtOSJ50h3uicLSlePgipIgZ3Ts0mf2cvfXi6zLRIzNYdTnqHJGVU5DT9YE&#10;JFWrBNTYGe+vdwqLQKoKeUDWgipMa3tQFjHDTVUrSaI5dY6F1VZkvgkqFVaATpIOLQ+ZwBrWb0e/&#10;UiDL7omkK4hm3xxajvY1/cMVQUcEn6dZh1WGLqEoKToDsyBRWP2CLMiCezoWOaPLl3Fz7uIzrScp&#10;rOOgZ44FpaqVI5n79+in+WtgtNJGl5CnliqC9QrLmUVBfQgGFJa28u7U6jmA1mf4qCUE/6Fb5HWv&#10;1Hq1wjK4pC5fMM7O91kjIFhLQnbSwJhzl6eFPySDcNKbPgoRwefi1zzW67V78khc9GvuOSD8Sx5+&#10;6Zd+6Tvf+Y78/uW//JflX5/73Oe++93v4uEHvvLbf+Sbv/Oj3/ytH/nwX//oN3/7v/jz/0I8CJKg&#10;kofwnEC7h2d5CK9mqpCkzxhffv297/zbf/8v/82/u//kk3f/5tOf/PnfFHfBYrEYeBBoxxK0h/As&#10;D9/8yRuUzq/+5F/E77f+8E/KvwDwzT01NDw90HGjqKi6hguCu34AtGNAeM0ffvEXf/HrjK9+9as/&#10;93M/J45BW33/V377v/2rf/cPvPpboB/85Y9+/5f+uXgQUDQ+xvAK6H/lCP8Kv4LgApipCtrqp19/&#10;72//q7/2rY9/AfRr/8+v/tEv/yNxF0ChiE4Jv4Lhf+UI/wq/Ajx/+Ee/9M0v/IVv/fE/+9d/7E9+&#10;8w99nnwzmrZqeMrobavjoZWCPJQQtNXv+5/+2fJ//o3ll0DfBn3fFz4SD1MxGmMNgrb6Iz/9Dz//&#10;c7/++S+D/gHoBz7/q+J+PII+OgxNWzU8ZcypreoRtNVVIWirq0XTVg1PGdUj5E8AD0JbubQ2NDw9&#10;LL7W0NDQ8BBQtYjBabYY5sKFTz9t1KhRo5NQ01aPlbp3bxOX9zcvusRF6N2Lpf7Xm+zDmLr1s03m&#10;aNN6sUxcDqG3m24kSY2eBDVt9XiIlM7z1cvndL7Hu0+7mxc7du+C9lk/9yrp1ebd2927t93LV+Tn&#10;ZrFw7vSv1Zvw7OnN8wWCDbR+tuyfKS7l+dXq5tmyRN0r5XOQkJeX1Z4bPRGaRVvt3vvFyhIoJBii&#10;9pKOsIma1qhWaHpLRw6F19LnkwihfJY51tAssdfQkRHln6OGi6JZL1ZQUkFbBSWltBWrJGez7BAO&#10;Ky+i7tmCf32SXq2gjELIIMQbqSdP8EPur1YI883zVE/hq1wJmo5CCG3AnpqddVdLxSpzKB2f9xs+&#10;U279LHWHY/yaR+ROwgp+TELRl/zMoa2gqvzaeQkUkUEK0SDXdxmQxPB8wOcJ/YebxadvVgdrqzz2&#10;m+PE2vz8yGzmnwedwvJB2sppCv6FGWVqK6gn0QsQLLMPiNBCyIju5XOxy3bkn00z5XMl2iq43Dxb&#10;vHmxMoNFvC4ZFiGi+F9JRDOz7kRULzZHClg9HZ93aKu8IckdSxHBRb+aRLKROYJOpa3wCxH3zTvI&#10;Vqvdc9KjN6gAsbbCb/w5ETgCba1dCtT9xzfvj9FW+NWxS8odKda/fCYuUcpBeKBCQr44BHF0pD7H&#10;K34Pzmb+OZ6lhgdtRe5vNyE0S1t175yF1a2fhb4eFFwkYRLyuxdkZ+EVIUNVmRaWaCv4f/li04Ge&#10;o8/IDy/QZ4TFF3yiE+qTwQRzLPQuQbApkAztAgqfl1hXSebnIopJaSIvSAkeQmZNRxCUMn0Oza58&#10;9qT4aUZk+bSrjBmRnSSpXM9WuvJLgDnrqisX+WSBGXEsRZRrq5whnGA6EQSkm7qTaKsSJQl9qdqT&#10;Gou3kqHv1yzWh2ork/KmT7vofMGKoYe3G83lSS1nvdwkBMnItRXS9kb6aHA3e4L8+5I9hxA0vXy2&#10;DCEw7aDXqLZkIguf77y2cuH0ppay7CiFXEZl24qzYNSKM1CvL95ubnyaoZ0HHCNbgPvO8jxc7lqF&#10;lXwmVcaOyEyn4m3JVNE0u7YqUZIjTYEhSLCMqBJ5EQKLjtZWUFV+0ApwERQoSahWupDv8HwM/W63&#10;/F15PrG2EsUfSBcVbK6kEk7SVgeTqa1EAlD8SKHWVjwez2NDpK3QZyTjBR036jOyISM5Qvssn9NX&#10;bzt89Y7MMS44fOVaP3oVNY0ipioUqoqlrZBOV81K2urVSmrOgGTPTsg7F6WyK53VSdRXeMtR6x1Q&#10;EGyz3I2ICj5BCQfsiMx04tnZVrqlmYFyxQSXZNBqgPIyzRmicwESd/i5pG2lG9v55fLk2kr3a3qS&#10;qtiPUjOdTVspuSRtpZLBmktpK1ITYgAqWScL921UH4TyzJZsYbGJEL7MTsLacg/PV7q4HRW0lY7O&#10;BXhiimIMGqFeW0X8oVkLeR4Wm0O0lRlRQVsFmssUEJrXtjIZkuTCtbuL1SW1FTehlA50xdHOR/+y&#10;CDHmMxFFyrTVS3z+PHKpJ7CPOz476hZJqZCh4ZgbBpLFEnGOz3vdYXxepmnZLBIl782rTpOuHj0F&#10;WfcPSc3RSvDNiw2Ng7zK9I6QMqkGbKueDG1F3czUJR68GKCDi9grX7YWp2sr5rbkjqxU72iUux1R&#10;WUKyVtyKyEoSHkL3sKaxrJe6ebWVyRBKvBuDg7tP/NvurNrqsoQEJy6PmvwouyJDX4BY1t9BcShp&#10;g4LoZODg7UbZaz1RLyPVff3CLig4ra066WNm6UmoNHsIkgkNl6QyPbEivgwdqa2OoTm0FXSVH7pK&#10;Qr8qmsNgaXTV1Ir4DATFZBpiZ2gqZtFWPZLQGzVq1GguatqqUaNGD4MO11YNjwh+3LEC96vomoYB&#10;7MvXajQ0HICmrR4P9p27YWVLl8F0t6v+6iqhdeGqm7slXeJyt1ptiZbGfSrxxXY6nLtN5HnfRa/q&#10;sqahG8AE0G7xxX8ROU8NTxhNWz0eqKuiYP64q6Xw0N89FdQQ3SRIF5GKH32RVH+llYD1lL45qnTb&#10;3b2orfx+ZsHEizwL91M1PGksXo9e2Tymre6WNIalRXy9oEvJ0WJztemhW9oEkE73VP68FseJuRl7&#10;fiXfJJifH5nN/POitlp1+w350dqKfMpVbqRfdjCs7jaRLbZ3XKRL8ULI/LoSD3dQYRGnWS1G2srd&#10;4U5qcZVdUIzYN+rmuBjD2mp21p0I9WJT8jlQZQ7D8Xm/lTnBOL31SgAtn3sqA1+5pxiLm/WN00ll&#10;OL8FIPWJYCGh+EWy7AtpLSTaCr+TPo+QpGYizNhPpK3we3A288+VtkJ0vbbyD7a2QidLGKb7d1rs&#10;7rpdHzLrI37sTbYAupiTtVXfH0Tnzseu74UGSIj1PZcxkC/9r+1yEcIBZmfdiXC8tpodx+c9r+9A&#10;vRKAi3sqo6it1jevnU4qw/ktIE+oaxC6VXIbbZpQ8kBfou3dqv5F6XPS6DXtAT4jr+NMMWHGbggT&#10;daYo8fudqrfq4lk91GLK4pHZzD+3tZXyYGgrZIHT7FqLgvqAsoC7FBYAYSrdFXy3It0XUoIAPUPk&#10;IngHJwllbcW5s6MASqyrhPE5tCrf/LzvNr1a3G1ulwuyMXfq1mXTkbjtwrpd9oVnio0RkemTkdVt&#10;K6JCktwzHCW/jCOlDqjUVqWIciWQM4QEjK/4R+r7RrQ7YueNYL+hfJZkLkGSUEN858V2tjBzYYpa&#10;jN2m58CuQ63WIguUZHFeQEdsN+hebbS2kqvhpcgNbUUijl8nJUHLSM8RgNDAD0rHW1vIGg9sQUcv&#10;Flv079y3cF8g4y6Efrx84R+WimP+kv2itnK17gL3p4NLSjGFGti39pZj3Nnpr4wfLnelWYo+0ypj&#10;RmSm8323VdpwRuSK6RgloBEYonJBEGmB/BytrdiOOSyhum1xbfu8uK9rLCowoq1iQFXprAFn01ZS&#10;EFtqfkVbdU6wuIkraytxJSkxCwI6636zufdKDabW2qtjr60cRDn2asiyrSAG0HSBxFGDkuEeffpP&#10;DMToO6qRGaU5455MbaX0DhBKPy93O6KyhKTayozI1lY9krbzSBja6gglYDIkyYW4z6CtANMyNJEk&#10;dKtKyNmNg0BEiVVpAGwL0M+su2KHCTDFzj3FuHUc32m7YJK2qsrmOEhbxaPgStY7NeatZJ099KaB&#10;hzPTIuzMJHqVNKiteli2FdSlFifITOiBjuLgIlZa4BBtFQmDWmWWl7sdUVlC8rrtnoAQ0ViSakyB&#10;eqkz6/vBSsBkCBLfF7rPHRwX6xOMsudAk6ub0yCjdys6gocmjDb04FwLqGXolucnbtMSqmeoBXeS&#10;IZstDvcbOcVx4dccucMe6V/OfAhtmvF5CbXZHAENcMDw0aSrRw8vDaHCoCy0gvD6N2BHthUKMWNm&#10;aMMRwqi28iyKCh0S2atRD5GNStYdWMQ7uhlAMoVf0c7iQv/tuKCZD6Yj4IUhXv+Rl7sVESP1Waoy&#10;eUTigZ5UksBJmMPiMy+pHPVSZzK5hvN2jjKGeFXgGKITP4NtlU9eXicONqweJiokVAADZ9d5a9wh&#10;TOrdl+0aXoPaQ2sTpa2cEWeqIY19h56mezZxV1GXnlgRXwZQTODz6AqGU+DJrA7dzWKwNFwxWhE/&#10;djwZbdXQ0PDA0bRVQ0PDw0DTVo8cW7fKbgg0zOTHjGh0dmD8aLcJaxdK2Gaj+zUTvg0No2ja6vGg&#10;X9IZKRS/FJP0iHu439CqTjnRBQ/3pK1o2Sf+lezqEvQB7voFx9BB5upNWYmq0bRVwyyYR1slczHr&#10;xWLbyYRlJLhFqeVZTPdc/nwKdm7qYvosxRyxV+HIiPLPw0yc1jjwlttKsuYF/oU94eH9e1qIL4rM&#10;OXhQOPjjtdX9Kpmq75FnJy/32fN+tZhdUx+fd3NSD6ioxf0anQFAnEb9KNhhwiXP5ql2NUOyaUGN&#10;ucDHAnLong76PMLd8pipVDP2Scs7c5ifH5nN/PNcW6FbJw/4l1raQ1/hV5TUmk5o4IfFKhxBla2x&#10;AtiMYm0VDtKCXpMHDYhXOMhByNRW8+b9RKgv9yMlpB7H591cG1Vfi0V4hhEErxJ5mGbsJzyDIa4h&#10;tgbVq0Odk/05ARFB3Y5jdJnaIPLYJeWOFO9kkeRa7V4WP3ggLseLDB2pz/GK34OzmX+OZxQwIM0R&#10;6o8oi7vVKunfiXDAf6yt6CsJVgMhkLUlRFtP42Ep56uHbgwFprbCb573SpifiywlxQFZQOx4COk0&#10;HYHSqktHquDMiCyftsybEdlJktqxRCvSByIB5qyrrR3sM68idbWYkGuWnCGcYGN5Z15lBKa2wm8S&#10;+ww9QTPzJpI0nWTnDUwAFDi8wq4dXm44BXnLqV10vmT0BzaIjnxSw1uXTQMoWq2tPCA0pKqQyLBC&#10;XRIM/2AVtBXsbeIZV7Nc10RQ41YlUD3U6uzso+y9vkBq/cga8igPpmNkCwxundHQKqzkM5F5OyIz&#10;nWpbUo2pUi82ZoU1HU0kOdIIDEGC++0Qfj9DqcoAA2FqLD5Yr51OKsP5tSBqoRJJmrTco+a4pyMh&#10;+8Ed6thfgVwWpd0IpEtazlfRmKStDgY1RHxaca9xQjXoVpF1AGGCT0kn/CyX2yVUDP0LykvnxR9/&#10;HGi5Xsavcd6BxI4DzqOtbqXdXiCFvbYKaesrvOWomQMEyTQLzoio4BNIZN6OyEwnMV9sq94KmwW5&#10;YjqmFgM5Q3QuAHFnPz3pNNRqq49fn2OfoCAtOTWjVJncKtwqgZipnC1tldZJgRgsyRnkZ9NWWkuS&#10;AuIHuGtWA9BB7glp8z1BSjO359aglQdU27BtZZ05dQZtpYuj1wj12ioqzaEjX+yIykWcyrwZUUFb&#10;BaCA3NMcMCvs4bXYYkiSC5GZOO8RarXV+oOPnE4qw/kt4OB8smTTl+jJ69P4SoD6zycyDNwtXR8w&#10;bi+2+LzIrhGA+2x67KACXBdvR9c08BOlXxz1meV61sz4vIzabA6hjwOaQpKB1iykJ0AsL9FWgMhT&#10;ovUijGmr3qxTqNdWB5eRj4J6nQdoK8ii74tFZ5PlBWdHVC7irB5aEVlJwoP3iUjnqx0U2pzaymQI&#10;Jd7JG9x9sqwqI6jVVk4hDcL5LaA+n5dFva37ICFCE353HX5JXHp3cvHP9Evi4p9jn/RL+5xjF/kl&#10;bWW5l36hJSOXQTzyMroOHKmtLoiTrLe6ThxtsFw9YjVxvb9lPP4yugJAMZmG2PXX4raWvaGh4WGg&#10;aauGhoaHgaatHjlGB/WBsDZ9HLsuH6pvaDgPmrZ67KBTE0aUUZgTBPrViT2UwlNzgvorjbW186bp&#10;uIbj0bTV4wHUB90X39GGDzzf+quxNInPu+UC3u5Wy/v3O3yCB/lwv4sWwfWgVaas8npttSsdHZMv&#10;YvCT3A0NR2ExvtpqTFvVXyo9ILWoXe6p/HkVblUUB80wmbEfubzT/PyobFqfg4eyTqoPEIaVX93D&#10;vw6yvEWMI6gh0VakZTp3a/x2uUhuo8MnbuE7u+trJhIgnNGdN7Pn/USoL/eSz9k19fF5N+cE62tx&#10;zdoofOWe6pCHacY+g7bKV2ogJvwiBXZDbSHRVvid9LmNJFl1MGM/kbbC78HZzD9X2oqj2/X3XyZ9&#10;MXyFX9FW+Nw9LOgaxC1ZTNFeZdFfjjZ0s254RRq0T0GNbTV73k+E47XV7Dg+7+bSqvpaLMIzjFm0&#10;FX6T2E+irZx0Vlwqba5lL31ODUJ9c3Lo1adm7IYsdld+szx5uKPzEkh0eKy9LyQpCKekaJMgbRuU&#10;RkykpIixtexAjbYq5b0Sxuftavjq2lGprUoR5bU4ZwhEDp9zS4bEe86YVYaRccmO/Vhtdb03yyNZ&#10;8yGXxajBuZqb5SPbigG5EfMHEh8uWxZui7YC8K9gIq2X/QkEBjJtldzTBSD2YHwJOck7F7RiCjWw&#10;b+0tx7iz066GH8JAVQ0MUbkgiMwUq0x19V+sjzuD4Xpvlk9ahOMwoq1iQFUlVfpC2qpXmlofASJM&#10;snABz6y2pA2Eqo3KBYG4v4Jx26rLOXMGbYVc5BeUT9BWcVMf8pgXnB1RuYhTbWVGZGurHknjdyQM&#10;bXWuq+HlNUettjpFT7CEJE2nOd+KYXUDH/3N8vtNbxbdrcIzqSE+ed29R5Cj2b2RJZkqZY0wpq1Q&#10;xFotCuq1Vbsa3kxSTVteLzZmhT24FpsMQeL7eRifuyjvMWq11ZG2FVCTzy3vbg0UtLg7wWfem+UB&#10;S+Try8MCjR2A9I3E91d9szwA26o/uZGSFDdu4dYJp636OpMOK/QY1laq1jFoQhB/hCc1OLyMsgvK&#10;4SYu9N92NbyCyeQazts5yhji67JjiE58VmWKXDIxw3qr81wqfTwONqweHO42qzt/NbxGSRz33Qpi&#10;pEsw3CyfYrcprV3Qlp0GtGS9Ano6ZXRBQDGBz6MrGK4QT2Z1aLt2/PrRyqhhEG0te0NDw8NA01YN&#10;DQ0PA01bPV345Ve7sOPvtnxhAa9vcNjGQ6cHIh2Sn4CtXNG627lBtPLObT+5/v69NRJHCzIPwxGJ&#10;bzgYTVs9HlROAzuE2T0aOGcXxm1hXkYva4S2ck8Tsd8sSyNTkxLvVKe/+mm9oIthNN31sdDMFP5Y&#10;ae5qpmgD5kp8w8FYrG9eO51UhvNbRjKVA/lAufLcZDTxUFx3w5Og7rn8eS1k0c6tseSqBsfGXo0j&#10;I7I+35kL8MyIQlmgpuXqSYe55Y2BcJGF6ajhpNG6bu+VRQJEV5qHRoUvmyR24k245HECtny9mKSN&#10;aLMyZy3ZGOytyBwyuT6wDvOAxJucNx3rceTn50T9OrtKzGBb5Ss1RF5RDYrLdjJAFNzTQZ/32KtP&#10;9FVd1TBjn7S8M4f5+VHZLHxuLsAzfYZOEOTePQ1CbCtZPyXZQZHl3UZKgLq2MwHSEP8rkhsz8QXW&#10;8TEPXl1GWVCxw116rH5lGd25EvQa7Y70eg15CV+ViuOAxJucP0W5nwL1Mn9k7ajHqbQVfiEBau1c&#10;v3JSQ68OdU725wREhFZlBHoV+6EnxuBXxy4pd6REBOLOLlHKQXggYfJLB8XRUSy1+D0wm8XPd0lo&#10;QCkiQbxzjbwlOmjfdXy9pfMGD5KL3Cf1rZBypS/uV0t1VeoKje02dgE5r4Q08Y5pBuuY52PaChCf&#10;Tj7rBptC3Tsy8YDJedOxHubnUo8SUURmkWY8hGIyHYHSglVHivNmRJZPu76bEdlJcje/RrfqL9br&#10;D5xOKsP5LSDXViWgDrsnxql23sAf9QTHA6xH3npoF52vWynIS9wsL6i0lRx4j7u+DDWVMH8IctBW&#10;LD2QxZUb8NppJcJ+yrZVpDss5Ik3WYdwuNPnumb4iu6ddj3BtL+Gii0P8COHDnra5B1DeJ4x8edH&#10;ry92j/BW/WPvahbNUIkk9bpxCCJ1LI7uCZrIy4ObiJ60EFPNcY8Ok7TV0WADpw5SAwEpC0hGXlfv&#10;NzJuRRU7XO8qi93hH2aXcwmmVklb+dM/EjGIkSa+oK2cWvRsp2E1N8ROwzqRRikPh3WJdYPclVTV&#10;YYk/G9j4BT3yW/Uf3c3yd4pxB/UETVjaKm2WBVJpL3KzfECNoQqA570ooImD6VEqx92UWljQVppj&#10;QUvmSBJvayuRHK+tIPduZEo11AQ+GQqJQZftbrMJREoN3uLJUFQVXTESHJb48yBK2wHaKpLkq75V&#10;/zHeLL9lPu675AiMJ3SzfFwPbfSGCYHswR2NNeRLkIK4BGHSnQhDMRnaKp+MYz1isiJXIinrOhc+&#10;ZaE/5hQ+E1sJQFJLOgjSGNLZ90HoOeH+4YmfhHarfkgSHkKro1XhSUbZrxP1PdZHgIH2H9ir4QmW&#10;sL78wjioOwpOLy4JBzn2mm582UFQ5TlkmqJfwOkxnPgt15M9J0xygey4loMVLmrCvQ8z+NGgsyup&#10;vo3rhtkTP4AnJZ+HYZ7VoQ+C0fP1Cx8JSkbHA0JuCT5cNPkcRVvL3tDQ8DDQtFVDQ8PDQNNWDWFv&#10;8FC3Sg/QhFGhhoZzommrJ4udHw9W9z7QSbv28ImeftYzaKOgIXC/2Tgn52kikEhZCCpTAXfx1KTc&#10;jiG4Xy3dvHO2DB00OiJ+isQ3HIymrR4R4kUJw+jn7+OvUD/dk4M7mwXaClpAfNKyAHLcJOswR7Ef&#10;2Bg8JfFOy8gnY4sGZAp8TRp2py3EcCx9JeZKfMPBmEFbXdfN8oDMUO4RxCESZMZeWv9WCfPzI7Np&#10;fm4aC5ZPMqzEvkChBFtDUzJzH3ODOIwiy9ZVke642xR33gxV+ELiC6wLO286CJ7XnkxKcSiZFH2W&#10;bOWLnmVBA0ywUgoPSHyhjOYv91OgXuZLPgfq+2GYQVvl663AUPyi9R5djBOQaCv8Tvq8x37TC6le&#10;114NM/YTaSv8HpjNwuemBhmOSP47CtTGW7r1i8wTqSeIK18DQf8q7xNEGvS/tvF6TjPxJW1Ff7xi&#10;grbq9exSBUJrsiipW8k4G4O9XmMid+5LygNQKusDEm9y/hTlfgrUy/yRtaMeJ9FWTqeGxYQeYLF7&#10;EhTWspc+h81UsdgX7Y5PDVI2HWbsRnmgqnDir+dmeUHe5JZ8MijxqMx+oy+fo6IqIRQBVAPs1D5Y&#10;XpZJlpfTSn2grnzL2opTYiQiwEq8wbpcW9EfQdwpY31E9hchS1iubQG9SlvjoMQbnB8sjnEYn5uX&#10;3fNWKlqPpm+rNx3Ny+4pIkPmjYhMn4y0vpsRFZLknnnvFLsQFh/cHLVP8Bpvlpc03S7pwZTH6cjL&#10;I2rZruNmeYFp8pQAm4I8h3MUoIkKLXaoirIlQuoMHBEdOwO+n1XUVk4cw6aKHHniS9qKLCOvmO5Z&#10;pkniCX0tEmx9yukOsciwMq6VzjWOxyGJPz/6Cl+98ybO8tA+QQ2lWYo+0/puRmSmk451TcsRgG31&#10;8ehOQefXwvXeLA8c1BM0MaKtYkBV6awB59RWgJakQfSHELCg0GCWvCbwvZ5olJpBakJKH4WL50Ds&#10;FsFpRkKnzZ8ESeJtbSV+grZa9Ucb66jvux3NG2YF5a8+TI5M0G17isMSfx4gbb5cVBbqtVXCcC8S&#10;OeftiMrinWorMyJbW/XQDf/ik49ff+yUUhHObwEH72o+4c3yhPR2ukd/s3xAwucSkrYO9bywJ871&#10;pEJzF6YCbUPDsq3QGmkhQQpL84lJ4i3W+WaZtVU4nAu9jFyKUExFe0f3GWmPepHpByd+Etqt+maS&#10;tB2zeP3RqLKaQVvx8EdPQZpPcLM8G3trdAPde0C9VrVAlRmk7x3wG4Cv8Wb5AdNPoJsslIK0mZKj&#10;cOu3IKgAlJEkLDxA1JKIfMajooTw5SpDStxkSBxmyjoW352fExQ3GklZLynx2VRmHjV9i56gVm14&#10;lliYorp3XOIn4HD55JFEEPKOX7FZxIX++4hu1T/JCobrxMGG1UOEbp1yiATsd93WH3qjwUcUhBq7&#10;Uyc0KMHxGC53KJFEfSRQl9P0GEm8+/uetOpux4stVBykhnp1g7y4pxiwyEYl9hSJH8CTks/DMIO2&#10;ehhot5Y3XDOafFbgyWirhoaGB46mrRoaGh4GmrZ6ErhTd+cBblzTwp6ufsr6JLvNkeOS2w0NbGuq&#10;mQUuAXnxgdAQ1dbfzAqinPajv5TxkHJkLQxj0/L3eF7vPsv1AJcCkIvS/OA8UFNmDU1bPQnQqPmu&#10;0+cHaHKeGGp8vYfpOAl5CMdoKz/Z6s5Z1mvZoZKS9RNa6bhIvfKFduO/DuJzm/FHSPzEMO4QPB7I&#10;QhvDMrFYr4+98wZIpjNQ6mA3z2JGZVwUUJ4Zdc/lz2vB+0Tcc4AsY32K183T3HCowDBG9Ja6xC4I&#10;81kIITTpumgCZCo6WbI/gDw7x2ursJxHT8Pl2koAQ0weRuN1isxfCOSXyEe45Tuf75bqRnvQapmu&#10;5zC5NHYqvLYBj4EtDNU48vNTYLG+ee10UhnObwH5OhHkExJDS2/UErJhoITc00Gfp8hXsff19ZAw&#10;zSSVFsVVwvz8yLybn8NR94DcE/M8cAW490Ww3/R70ERSt3QjTl/G+sPKdCKcqGJ3xkrOeoi2Comk&#10;7p7vYCIXIW3iEvgMPmhbCa+hk4gQZLHCPa81jS9Y2+WaRXINPksIztZLtigWuBSS7RcSp0CwulyQ&#10;APd3Ik4hS6dAfT1ajK9kP0hb4RelpezkfuWkhl4d6pzszwkTlk0m2kq/bg+pJHmSJDuOtCzSUR5w&#10;ibIDwgMVvF9TJ46O1Od4xe/Bec8/J8aqsQ+oCfcE6GVKVBZSJ2mfI/7ALojXMVEJumeFSlE7hW3F&#10;SaU/w7ZVYG+S1KQSSpjCqGTZJwrOPXnIt3Af0FYaIWoqDo8QbHJSIDgzeIV9LUqyVAnzc/NmeeQa&#10;acZD0P6mI1BaHepIlYgZ0QzjVvVrcJNSP+HOmwFtlZtdhyKvqNpFZ9aNelzqunnWVhA7LTcBcT+l&#10;39SawlpmmauGEkhAvfnjTZ7xEi/Bayunp2AwBpMNUn6YtgJ8kbldOM6uNFbDT9NWmkt4dk/xs4bE&#10;W1mnLoWee+rG2d5ytxx1owJeBa4OVwRdTMdqK9Si+jW4ibbSOrtUcgdibtvKRM7lvpVg0gJHnSn3&#10;6DBJWx0F0VakI/qOGBMauj4N6ADeomFfLr1lIReLptevB8AiqFRVQNAvAaa2MgeJciC0oPKQSB1U&#10;rkC1ttLZz7RVGDJ3WRYPuu8cIP+q0VYJl7ScJ9XBwR8FY//30jBulrc2+pmOCcODXJkVwYholjnB&#10;g20rPSQ5c9kk2mqv2DTfBgdLW6V1UgAZhVhf7Lp5JToO5T5LBltbQQRD2zgO6yynXFtBL0BAa4IV&#10;PpMZxUnTAn2otqKdbi5qPykhHry2ipgg/xrVVgaX1OFCth5UIqTbkgCRouxA6nMgSlvgXr22imrH&#10;0NE0dkSX1VYsxPQlerNz3iwP5N29W3a5T0+8ehLXzVdrK9Rhmr+PNg8a2kpXs+wedgNmrTNtq1ig&#10;i9DekjqvtRXUmQiY9HaT0ahEj4T0hIdYW0XfDmirvR8ZLHEJHMbv3h9yr5AP55MOTWRjK37CkWTT&#10;8XCvsF/8msJ6vTYfwitQ8pMgcRz2LMj91Dx89atf/cY3vvEdxqtXr16+fBlef/7nf/7LX/6yeAO+&#10;9rWvfe5zn0Oev/vd74rLsy/+5vd/5bf/8K989w/80v/5X3/jQ03/zf/+f/3QX/2d//zP/cb3/cQb&#10;8ZwjpCFg1CX3UILpMzjWPAD6GajnlXDpM4Uf+qlv//Tr7/2z3/p/v3V/+/Vvf1HT//Huq//kX+1/&#10;/Gd//Qe+0DnfGRaLhXvyGHUZeJXnPIQBmJ6DY83Dhz/2xW994S9yrXn/q39i89d/4n/5Gz/+Jff6&#10;Qz/+wR/8Y+ItQOTNvTQ0NDQ0PCVE1tW1ITEOgNzlww8//Jmf+Znb29uf/dmfxa/gK1/5CmyFm5ub&#10;X/7lX3b+LOvq937xN/6rn/utH/3wkz/04dsf/Gt/V9Pqw38E6+r3f+mfft9PfCSez4w8p8ejnlfC&#10;JScjjB/+qX/yC3/r37775LN/+N2/+Xf+9V/T9Ouf/O1/8q/+/R/93/7+D/z4t5zv60Mwkg7Gr/yF&#10;V1/9oT/5iz+y/sUf+dNf++H1X/nhP/WNz/2P31j9iQ/++x//Kz/4+Vdf/CvOn0ezrhoaGhqeLK7a&#10;upoXuXXVUEJuXTVMRbOuGhoaGp4smnXVYKBZV8ejWVcNDQ0NTxYLNKINDQmcdDQcDcfQhoaGhoan&#10;hAW61w0NDQ0NDQ0NDXOhaodzDd6/f/+9732v8rf+TIRPP23UqNF5aPcudZmFdm+er7pXu8z9KHr3&#10;avXyRXeaBDdq1KjRsdSsq0aNrpHevdq8eatdupfPN2xMdC8Xi5vnmzevugHqntHBdl0UwjDt6JNn&#10;EsWue7562RMdQXzzvMKUeVs0od69QCBmenbdoJH0Dtkp5eLt5gYJe5FHirxMyrtBsN5uni0PoO5V&#10;GlSjRo2eIDXrqlGjayQ2R1ZvgsurlX9l6yoyKcjFG0aO3jxfrJ934dURBYLmny2wFyttmlB0cQiB&#10;Bv5FpCwqilSnuXdfvpwwdrV7o+0tSXO9qfT2RCNwjspmYqNGjRr1dCXW1e79cvF+waSObwdCQllx&#10;991x7prbqtxRsV87QtKWJI6TYz8Rvdv8p/XyP3Sr9+vVZ8m/TkYT8k48v1zDUx37ZUuzMvbJ1hXb&#10;Uu9erCRYisW2rnyYml3Ogtl9+rbrnq+6FxsiPwyW07uIyf2gV5rm/r+rJLSOmLAqDkppe7FoXe3e&#10;vNKGFGwyHm2iUb0xA0vy/kJxo5oOtq4ehNQ9JDqFtpkaJvk/pJU5G11Fub99f8P3Tzl69r5c8ZFC&#10;7+35e7MWH5AjWxlOJ8Q1qayvw7rabdi0WuY31YaEslIjhSuvjsVzsCwh07o6W+wD9LvdEkbV7+L5&#10;zVmtqwl5P4W+q6fq2C9bmpWxszelMnojw7aukmpPweY5Mq0rmQJTrOOoDU6+Kw0LvYIpRrEnaaZX&#10;byG97JOnLKcB8mFq68qYJaT/pnknE7M8VCaJlFQNK2WTuLxKX3UvWdebKpjjvXape0h0Cm1zWQ12&#10;ArqKcvfW1ThjK3wekCPyM0eWH611xXKv8sZa9eXgEocRnqJRWegJC+77wuW5YV1Njf3Nc7a+2QBP&#10;/nUYffZy8f6lz8t5rasJea/UTRTCEu1faF/f0ZCJNf1kBvi2o9UteSyVsYMuW5p1sYsRUGVdWSHY&#10;wk8+Y+tKSkGxDvHGaau2P96KbUH+Yd9kU4E8iIWU16zfCiSCodKWpqdnSyCOqFDxI7ZMyp1QX3bd&#10;y6n6eqLUzUyVsTM/afzPT/i+exV/GIhl5gasRrUV/r/tRzEP9EnmKcQvYiwvgLOGOTnY8fpenyNQ&#10;ZZiKxlru6hxN4hKbF/0Q8tvdG6omVoFSsBOkbvaWi2hW62pqjkCjlkClhKA44I3+1SsxmA2koNIE&#10;cJhXYF1tVn5a0LiqMUrxRBrgKanpwr/oq9y6uiTt/sPN4j91qqTPbF3VU4VuGuA8f261dtRssx1c&#10;0rNCFbE/IGJLYvlSJulAvZGRWFf9K4mu54At/FTnPYc1u9zz7p1aRAXKrZnEbBI1FEWaNgZuwg5f&#10;OXdnMNFXL2UWL4p0hyiojfE9nygNrElppK0nttgilyUlyZAxaqsijam5UUVxawemlST5kREYZXc4&#10;vfwoAovSlqbSJxdHZkkIEecrg60iM0eg6WEOtDLTclTPT67yL1+MTX9fD9VZV+9evH/ppwWn1Mpx&#10;GiqjElkSgrKwxYajCLoltHFXYF11m/NbV2BTbpkKEWuuybqiUSuRuIz+45vU84WpQjcdIuhcKLCr&#10;uBdolxrRMdr2+ii1bF5t/AEE2rrCc5xlUuikjm0+s7p3YWp22axjYwK9tBd1XKVAEDXMKTIHQ0dQ&#10;CHaYzJqtU/s4Neliik1Jnf7eJUmeS7ZyISKGkElnUNZ6mRSbVo4y/j9skjzSvKrKJtm7hkosVDeE&#10;UGkGJT6HFS+KL637hWBjmpIjUFWYEQ0otGk5quenRcURvmugSuvq1UWsqwkSAp+lBkiXdYju4cwM&#10;TqdBnhbUIok46dDUfSp5eapT3BOpYuwqDPBO0hTHUrW+K8loTpDam6hJozFwe8xgumaspZOW5mRy&#10;BgeMmAFlSsKfmgJkotkTcxbrRF+wZxRZNvSdUmwGDdDbZFH8ALHi02V9hHVlUB5agYgVZdEiVvuR&#10;tnnpzLW4YA1I85O511sDtT7LmgEllQtzRX2fliPQdB0y2MpMyVE1P0thFjI7kU6h6+qsK6J6n1No&#10;oIwmSQg5cgcycc/KzpX7Yi344CNnJR0KWELDFpX+BfsizGZdkYrXvdKYMk3aT1IQ3TynmWzWpPxa&#10;bQEYdJr2OBnHKo5dnUZG62inWbpGq2yfZiQTRt4buI3eQ+QzLkpfN7glC5Q3jZWxT6TTlOahJHYM&#10;bBQa9SmRbV2VKNEO/JpklutFwYagfvNwXLt+7IrLeryTjTRk3jgNM1hXsRSVxwagH6Al6xaKBb0x&#10;u9SdtRa/7YsJ5IqAmMyvXiVKM+MoNELem3as9xko1gzUlSozs6K+1+VI0WiYE1uZihxN4hLJ5IsO&#10;nauXz0I6aWh/vE7V0Cl0Xb0kzybzU8qoQkJiqyCSEF6wpULraXcdY1cVJzI0qifZ1HodpkCj2YlO&#10;IsgcjyM3rdDxQQxDgb97lTQMhySGLC13MqpFb7uSdUI67tkmtq7ChKkQ9xoHAh8nNgSLGnOc8Pks&#10;B4q2WtzokZC3mRwddyLDA6Irsa6KSJLbaJxYlJtSbtToAVOrxY0aPXBq1lWjRo0aNWrUqNGcdBnr&#10;qqGhoaGhoaHhsaJZVw0NDwvd3arbZ/s/Euw3y9tNt3dvVcAn68XC/Op+s7kfi3EQ3XaxWC83k9Iz&#10;ivvVYr1YbqOFmpfDbnO7XN4dxaWGhobHg2ZdNTRcI9jWWd6uVluhJZs+sKvYUrnd6GYc9lZq/ZDl&#10;EW8QIXSbLYyn3Y6pu1vCNPGfwThYLGxLpVutF6t79zIEinTpE5wQ0o/oEsfV6nbJW28GDC+KfQHD&#10;5QC6O4HhJTbotZh0DQ0N14rFRx878+hIIKxhi0r/mrhb8U4B40hRwp1oYafXuCtMVO4scmsRN0Jj&#10;4E8o2OXGuXhMjn1ebGUTRUy3aSJPhAvn/QS4bI4qY+dWXNk0vYlDnyTWFQUS21IF60rZSSTtIdId&#10;UsXpEcMrIvyLrDp6jg0yQQcLydlGaZoFbB6tVxMGriicYG/R55LO3f0qtZ9yoriW47agGEmVVqMG&#10;f3iIqDwIqWuYhgNamfPiKsp99/5Wt13L98MD4TNZAuFfTLkynAKvLqaV9eLj1zfrm9fHm1gIa9ii&#10;0r8pPPcHipxnAUBOG7rXzAw6HqLZ3YvH2WK3AevqclpwQt6jBvvsqI79sqVZGTvXZ+eH0BsZpDVQ&#10;yeEhNin6VxhAFGytdUX2U6yeWDHBRqkrSs4CfZ6mWf5Fo1kbba7tdxsXfmKoKXCYHFSf8QzIAlt+&#10;9xuKonruku1FaEnNjWr0CbNBGXSPMfjD/lv3emVS95BwCm1zWQ12AlxFuVe07w6nsQTIz3HWlcDp&#10;jWosPpnJvEJYwxaV/k1Rw31ShT2PxJa0sjrFYkW/fOVsUtAttQG2dVUdu0fncsT29dG4qHVVk3dx&#10;tMma9Nl3m63vgrCf5V3W0EZh+th91SIKaZga+4VLsy52dletOH0let9ZV+JMoCZBenI9bIVCgfgw&#10;XUPSsemjGxVnWiVTeFupKQNTeHGa95sVz2M60LATLEJEx3kfCCRFn3EJf7ndbO4CUaqWyELvgngR&#10;BZKRclRACXC80tzoISNkSd574sAR45AfUC7PleV+KlTHTiOUlLtQgwbqJpULFbT4RIDZCGW9zwDY&#10;yn3sNDmeSosP0yJT20zIkUVGmFNamQk5qucSS2nwtiR5Q9tvKKipUjevrhPMal0dUI9GrasaCQG8&#10;dRWbDYVeKNq4xQzHtDMQ3LBFpX9T1HN/CgZ5iuoRmhMFbqhQndzrwZjdurpdqeHUHcq5OHJ6QdT0&#10;/Mp+7PLadbeQ9T7rtHbYbjhrYj8Mp9A4Y2CtUWVdEd+Wm/sNtHavi6utq/i5W21VyGkaCiCbaUnG&#10;E9JQML+oMWCLDQFy69JHUoCECZ99xq30qP968FCcWfF19oHktQYqOuQojvfRgtieq0SSGRo4dK8O&#10;yngNqPVZsA8AsD2XqyPqu50jYHqYg63MlBzV89OW23Jck3D91tV0DJaRDVNCSLFQcWSJU2qB4KXo&#10;0qvaPTdBs68jGuAp2FSydosV79oAA+tcS69qUaGbqFC81W9R6XO0tfjvYFt4hLa9QqSWRF+BI+tK&#10;xNWraTYs2FvZuoLJIuMrZOg4djnW4fNoSIY7c3BJV6NrJisjg2MPkUp3cIWOHQ1Z3Xe0csv9C9jB&#10;FIv66PDm/kULuUKYnJGQwbxdSfQaIU6GR8woRh7aMMh/1IAhbXM2QteBeKAFxH1627pKOE8A81Oe&#10;1PkcVrxgdaqxq+t7bY6A6TrErmiMaTmq5yeBhk/66oMaOnGD8FlRYzNdyBIQVEoIyqLGbKDoOJzr&#10;2DN4douVeFH4F31VrhJXhIdpXUmTNkkRqHaRm/+CfB+gGa8ZyDWN3Lg3jWBdETey/MJqIcG2hV/b&#10;E7tNv1bJZB05smbHw6BuElAxjRkre1hOyjQcR2I88Wu/jxLktlIqF5m8q0hwxI0xsMY0PHOuH4vU&#10;lRgC91wlFqrbwdaVxF7QDGQxVwYbYVKOgJowYwy0MtNyVM/PAkRPuperQn37fnZLYJKEoCxKHEYU&#10;vVrz5Q7r6qMPHsS6q+kY4ilAil5vgJLONK2oOF5G72XXA2j5vlC7qrHfUEC3q/dhNuWeXQbrnNtl&#10;ePbJQ5E/n9Idr6+i5ieay6NJn3i4AnCDGdEcNq0tsEpQ3HPGVsU+HXOW5gxg6wrc62hAqESOFe6T&#10;MeSaPXEZa3WUBayBMoUNJ+Nhm7tk+GoUueKzXZKE2WNXBvLQDLg5zUER4j0EMOmq9wFU4ty1mEoZ&#10;jURgnRtfvEUlylVivTVQ75OHqOOqzWkoMHa8vk/KEWM8zBgjrUx9jqq5RCmkPkY0vc79lqEaWomT&#10;6Lprtq6mSAg4D8VL/+0LVPxnp+5xG/eYx66eLMQeu8J1WQ1zIJoZLEEUSq1+VJqd1HShMSM7g22I&#10;aMknjYHVR0TThRzIsOUH3WSkwRgeC9YV7VBBynlIv4I/Yxhq1ItglUq5I/1rLWyfglaLGx4JLm1d&#10;XQpXdJro8CkXDfWgLu9VjLI0NDQciFaLGx4JvM3k6Ljzrh4Qrsi6amhoaGhoaGh4BGjWVUNDQ0ND&#10;Q0PDnGjWVUPDA8a+qz+jfAQc1NzrHXbd3TXvFW9oaGg4DZp11dDwwMHbXsbWiY+jsO+vahE9EmHv&#10;B3RbctJ/IS5z16cJXsxOJ/ok+yIjkp0+9evrGxoaGk6JZl01NFwjxKS489aDbLXbdtH1guPU7zQG&#10;+KiCpTvKgQJcru55c5zEIi4hRtC+dCppCWJL6Sv/DOtKkjFlO55x7EIGjmjwlJKGhoaG82Fxs17f&#10;zHEXDsIatqj0bw662UU2FKzsbTLuRBmvZPnMD1D5uJpCp3kU0oN3Lx6TYz8F5CiS7ebM+4gm5J14&#10;PtYKng7VsV+2NCtjZ+uqd0xeHVjI45MXdgNWC0XtTSWRc3xI5hqfntVbV2TJ8VFwMGtgBvX2ltwO&#10;udS35eTgDPqkxtVwv1kZ90iMQqwrWJbRVdAxdRTRsHX1IMr9IeEU9X1qmLGAXSGuotyn7Nqbvy2W&#10;T+o7aWUgrpOW9Wg6J+Wdxq5e38xw1yDCGrao9G+KilMuuHWhnre8ukzOUWAJpNVxLx5ni90GHX1z&#10;sc3ZE/J+Cm1bj+rYL1ualbGzt77S8qvKHV/Dl1o53NIg5JKkUFw+IgrQW1fiGFzcMZvdihTZDhbV&#10;itdj7UorqPa9+ZWRm7Czzj7l0biB1PaYaeyKeXjt5f6QcIr6flkdcgJcRbnPeuLUATnSmucYXNy6&#10;mpR3Grua5R5nhDVsUenfFDVlz9qz5ywp3Iqu6gCnJp3VPjH2/sTbGQ7tYO5csIdbn/dKzSiNZbcL&#10;zapcUQ62pw2tGWByr3NAZezAJUuzNnauxgXrikOgcaZNx7f4kRP3osJ0mzim0DWCAgzWldwkSCHI&#10;g4qak9endiqSzB6EKO8lcETDCmFquc+MytjJnUcT/To2GZYzeEgBLuVCNFfcdFMkv/Jbj3qfdI5r&#10;MqFcPmCWgx2vcfU5AirDVBhrEatzNIlL3MT2tWzHZ/qbBUrBTpC6mbWNYFbramqOgNG2uFJCyLoy&#10;Tksn/ZAmgMOsamUUxmRpWt55ZvD4e3COsK72m/dbPxQ5rwkxwCnS14V/0Ve5dXVByMCVnLAWinHf&#10;vb9dXtLkMlGhGQc4z59bQ6wyTsMTVUPHZ1fE/oDAJkV57KpH2gCwT7jIgFMEXSPIm/FVqnrYG91j&#10;M6CShpAooxx83eFw4C7vydBXQjxINqziHzCgxO0unyESkIeUD5U+qamY+6a/EswcAdPDHGoRJ+Wo&#10;np9sXW03fct97aizri7SFhdhSQjKwhYbjiLoGdIYU1sZxiHpLINmBj9+fQMLS4ykg4Gwhi0q/asB&#10;O+H8JYpCKml8aXXcy1WgI9YYFzbv5mfZkajQjIeJLwoFdhX3QcuhH6Prrw9sUgxYV9RjA0/0dSvo&#10;kZOFVNw3x3aYZ746f8G5i+Tv5dXFxa1Ix/wvcr7kzqBCGbSuxsHjBKMywxFlreCDAzOfi1UV4m6/&#10;OYd1JQLgXjLo1suhqsZNyRFQFWaEAZUyLUf1/LQwcIXU5VFpXV2iLZ4kIfBZUia6rA9rZYCDPzQB&#10;6+qjD+YYvkJYwxaV/k1RP245BYOcgsq26jBVsKJ1PAE+R/Ooe7lyLJF3ciyOHYfh5XlZOoJqbVvf&#10;3FK7Hg2o0Aj8rVms0/VyLeYtzTrQAvB8nRMNbufuzh7admxy0QC7+8c4qElw7BX1pFlNwTpW0/Mh&#10;2ecKdYx1RbU4G1EzwBHNXkBnrkcFa0Can8y9IPBGSdX6LNdNHkjIpHG8xk3LEVARZoLRlrs2R9X8&#10;LIVZyOxEnELb1LewZ2+LJ0kIOVI1zxKXll253Acxs3X1+qMZpgUBhDVsUenfFLOVKHdzi5SNB4Y7&#10;ZZnQLO13XNjyekSTcJIacr9xgYJuV0O7Pk5TQ+qw0yylBT32Umhe5cZVRYiGYSKfcVF6iSfp793z&#10;Ad7K2CfiFKV5LHbcV46PP/BwXBpUE2y9RV+KmnPsMloaLpEaQ0eDwjm0Ko00tG63oLzIuN3MBXSR&#10;ekTbCLwAc72g8pVRScVJaWYchUbIe9OO9T4D4rpJnZlyoVfUuLocKYyGOVHPV+RoEpe45e7uN8hX&#10;SCcNJE/o1QzgFNqmXpJnk/kpZVQhIXG7HElIuT852soAk2WpHtdy3tXoLtCGeggzr8kUaJiIxSL/&#10;vdus6LfrzP/mv6Qfx/zoXxgo+IU+oufsv/K7r47d/e42+KW+5oCf7BeWH/1m7qVfWJP4HcrvQWj1&#10;qOGRwNtMjo47kaGhEu000UcHrkitSWhoOAqtHjU0NByBZl01NDQ0NDQ0NMyJZl01NDQ0NDQ0NMyJ&#10;Zl01NDxo0KpM2pDhXg8HrxvNV+bK5p1DV+zyqvbDP2e47ZPh0hubjlg+39DQ0DA3mnXV0HCNgEmh&#10;z7IiM6Vooxjbj/MtgfB2v6Ezrpw50q1k51QwUOjI46V4QFz+GgPauVO3cYbP+4nSDJhGj5hcZBRm&#10;+8tMUBrGdulzmG2ZVENDw5VgMc89OHNYV3IaeekIp7BjlhVo2EVZ1rmmWh+GV/r5FuXJsc8GPkrU&#10;pjPdPHi5vJ8Kl81RZexuJMm9pa8BbqMyWUXOZQD6NBf6MD5eIXfh5JGZFSww2GTDVzj7fdQ+qVk1&#10;lOPKpknuTNbVgyj3hmk4QM+fF1dR7lP2DAIztcXhX0zHnSPlFN1JynpCOieV5nVYVxVnbPiDjpzW&#10;dq+ZGXQ8pI1xLx5ni70Wd0vr9PaTYELeSdNdrrWojv2ypVkZO2sT5wdIXhk8ZBXrAtFBJQVEcWXW&#10;FT2wY3Dx41UIP+anOnp0EN19SJRq/PbdJikdMtfc4yDYutpu4qtvEqq4CedBlPtDwinq+2V1yAlw&#10;FeVe0cI6nKYtJj/HWVcC0nintKRH0zkp7w/GunJ9Yt022K3IFHt5lx5K5k4TzZlVG7tH53I0rO4P&#10;RXe2gStCRd7F0SarPUZDq4+PW6MVz47fjcL0sXvhJgppmBr7hUuzLnZ2d3UY4FfX6uAZLVBsbWzu&#10;VmRe6E9yaN1BAQ5ZV/7iW07tyHjV+x3S0I9vaXK3sQ6umnKBlMHpGWkY2IwbKaCp5T4vqmOX62b7&#10;UxCHagexZc+WpXjOV+DV+wwYPXvTh2mRWd8n5MgiI8xp4yLVOarnEl8aEbzxnDjafkMCp0rdKdqO&#10;Wa2rA+rRqNVSIyGAt67ihruwZKKmlUkwms5JeX841tV0DHIKldPS16yjUZnd68E4qXW1vdZzeGr6&#10;nWU/dnntulvUiuAfny+X9rB2TeyH4bS2sg2ut7Z1lYEXnsOz/y9xkmf03LuH5jAFGFlX3Fx56yq6&#10;HidYWgeAK9Sw5h2Fz3tmlmliM+46q8XxkMJyLwHC27TKUDmmfKj1WbAPADQquYlzRI2zcwRMD3NQ&#10;z0/JUT0/qYnNuzHluCbh+q2r6RgsIxumhLCiA5OzxFGJKLEpS9FwSg5I5wAubV35sgTNPtM1wCkU&#10;UknjF6v9lYBuPiteL3hhVGhGKhTpSdhU+rzjXsjQwMwxuv4KISbF7Wq1FaLsZ7nz7UHfSEjXKm8I&#10;CWyELZcqQM9PCWcJyV9u5eIRH5FUInTTbcbKvYdDhFwg0sQxUOj9DxUcy8xg0QOchTkbpMshub6D&#10;xIAKzrSuDL4ZbXydz2HVh1JIdWYh2By1OQKqwwwY0PPTclTPTwINn3jppbqTXddzTaixmS7UFgsq&#10;JaSy4WaNMUBFARtN5yQ80bErKonCv+ircoW8NHiR+0g7cznUaEbu9k1SQ1Jt+BPYB8viQMh0vXzN&#10;oFwXTAoe8U61OfsfVg1oD7I9ffyh2GcJn6lFCX108Na22MZAhXLc2BXbi+NmE0c07u3KERieAO65&#10;UioI/MHW1WDdtAZmCsFGmJQjoCbMGEMt4qQc1fOzAKlB7uWqUN/Cnr0tniQhKIsShxFFr2eGyn0I&#10;Q+mcjic7M0gFgLqkxhj5xke4oLd9dA0JV+vPvD6qek4QHin2sw9yifT7kQ+ar+GLTuO5vB0NRN3S&#10;1ZvKlU4EAP+jGXTZX+ZeFEr7zqpin45TleZk0BSYe/SggxXi4Ssxs0z+JAiHMgiUdcWItR4HaynB&#10;YVCLdYR1RWmoa2s5ospWsB7nrkeOXSEbUilkWDFTSvXWwAS7QeqmFh5OQ2Fpy3iNm5QjxtRaPNYi&#10;VueomkuUQhpX7od4Aa6JdbI6iJNom2u2rqZICDiPhoP+2xeo+OfeoEZ1K6Mxs3XljKOjgbCGLSr9&#10;m+I0Jfpksd9w5bzW+cOGEeiLh/NnXv6J537syvBPi0Xw3Gvn2M++65x+id2pVcMDX73cK6Dgh695&#10;XodDreJv3QMQP7PqnODfPZTSAPjn/Y6ulEb4MuCP516BaP+HotWjhkeCS1tXTxNXdJro8BkbDfWg&#10;DveFR1kajoZlTxDas2Dq83S0etTwSOBtJkfHnXfVUIl2VntDQ0NDQ0NDw5xo1lVDQ0NDQ0NDw5xo&#10;1lVDQwMdjUg33rhXOOz0it167LvNnQ4nYNfd56fUNMTIdy00NDQ8UDTrqqHhqYEPvoo2zPJRovlm&#10;Gd6QWLtrj1HeWkhRHHU0Qxm0XWu5PIDuZtseVAHe/9ifsM9bO9Uh+FIoxV2ZZLZazINZTKeUKcuV&#10;d9Qm54oZNLVkTTwMzjc0XALNumpouErUH0YwEbTrOGnFB+OSgxvciwF1YDpteGbrSg5P14fss3VF&#10;w2POJ+1+1zbBKcCm3nQenojzSbD61XGDnw+AOkqAC1dOELCPNxPsN6v5M6hwXZxvaLgErsW6ulv6&#10;7Qwre5OOaI1Q97iflzUSGu4Ujck1VU79cS8ek2OfF+DOdtPzZX/WM0Un5F1p+QugOvbLluaE2Ksb&#10;m+ow/ahVPoyxTB3LtBnYcFQcu+L6GAyI8hBXBinWDVgxuYAObOOB+ma+XuY5zHjsCh92d+4mOxnb&#10;sy5ktBKz3+kDnAK6ZDCsrAARsnuKwRJCZ0HJv2nK+AAenoHz9fXowdT3h4JT6PmpYbI+OdFY+CxA&#10;uV+HdVVxxgZXVzqPR16dyM538FcARZRZV2eL3QBMK+NigvNd5Dwh76eodfWojv2SpTkxdvY8roiP&#10;yhG1Z/mpkgeCUwIbYnXLAyd7OuuPV2LFGaFXfXJpAfIVeaNETm6QmA+lr+RupaKCThJcRL3MJ3ZD&#10;akbw5Kx5ZRCdpWmlhBsY9a9uq0uc/6sGC21ynj1sg2x6vT4D59lblczX+zwFLhv7STBdHsZxijAv&#10;CpT74uaDjz52BtJRQHDDFpX+TVFzghkri75CVjQJJMcDQsxH66q5CX/kq3lW+8TY+/N2ZzgyhLkT&#10;RZa7nBL1ea+sIdKuqLXPckG60dyaASb3OgdUxg5csjQnxy6NzYghMjFMBWnUNxB+tM1uWCWiDbeF&#10;MJgszu74cyK+mWfnUps2jZw88oaIJBhKYcEs8Ijqb+S/Dj1P7PBHUc35OqmjLCifySsXRF+CGqlP&#10;jWAhwWSJq88ox2BduacRUEHkKnEA5+N8nczX+zwFKmPnUtZni9PcuikSLHJyDZ8bgNzJiKOtP6t8&#10;kvykl7XzojrrWHMOdlzm63MEVIapMNK+1+doEpdYifXjvjsZ3LUKdLehsauPPljfvD7WxEJowxaV&#10;/tXYb95v/bTgNO05hgHuU+0t/GuyKjkD7pax4Qnr6ipPOayoIQOc58+t9oDuNGA7uFTbBdPr50MB&#10;Mc2o6scjViJgYFI0xNJp/WxpF3Uh8iJrHwIHKJqIKhr7xCeZwqWERY6kqSdZV2NZq8M45+uljhsb&#10;6lTIuJG8hg+hptEIkSNd39GrbwL+5Z4KgNJPmbOHubzxcRnUEX/GeMItxyS2A+fi/FMA5MHu6hsi&#10;B7anbXylT65cBVZTaVYGWwUzR8D0MIesq0k5qucnW1dUrdzrCHhmkM0rtpEOB8Iatqj0r8a+u4B1&#10;BcbZFrSv1e7lGkCLrvJcnG9mcAIqashQlSiDGuAlTZGUSo1wTJ2/eojRP2uBm4MlwaxBn4xGpCbw&#10;ky/2IuPAhTm0qtrD9fySJpyjtsmoCgbiBt4B+T1EPEY4Xy913K704VADEH3IZig45l4dyJulrPiE&#10;C9hJbu9hBVtgb8HQ8QngdqL4lcnAGpyR848KwjeZTA/YocjAAfcWUG8N1PkcbvJQCqn4Vcn8lBwB&#10;07U3iUehKZmWo3p+WiiO8LF1BdtqhpucEdawRaV/U9TMDE7HAPeLFZ4YTVXavR4Mn6Oa4hnB/cpY&#10;d0VXoA1NU4XJrHlZOoLqWme0FgWwXaU1LLXHdm94ev2sxYyleQSksXEvx4G0T3FMgtUi14KxIRON&#10;eGaq2yQziTSUEltaVLLR3bqD4M5oTe+Ls1YUA+JhtB6gCkOcr5U64mokP711lZqhJOE0zUq6aGzg&#10;R9qw6SZIZts5uLtvDxH0c3P+lDiz/iTWGdl0heveAgoilwoYUOuzrJMhJ7l0Vcj8tBwBtfWoB8lG&#10;UVCn5Kian6UwC5l9v3g9z7KrK7GuqEMmfVyLMu0sy328BxmQZx3Br9UWgIHZ2+N+7c/i/W1hX2XA&#10;aazVOqCp6FlKO9HCZcMReJWbtOLCbfRyIp9xUfpaxDo6UN7cVsY+EddhXQGDCqUOxbUUsvRNN/Oy&#10;ElE4mZRODFJPacKkHmmO5S7mhwniEs/ajwCe6qo010Idr5eQEVU+JnWIkfXJju7PFqI0GDp9Lwvd&#10;wHAOk5etuH8ZICMJnketKxQlReqnBQtsF3ebyi3fJTl/GlxEf+5kgaMjV0mlfFVjBFYHP32L7r1p&#10;x3qfAbFOHu78VGjauhwpjIY5sX2vyNEkLpGcox5tkK+QTppUKdXQB3MiQ0M9hJkXNwUaTgFSB4c1&#10;NrtOawFaeUMr2WlDn3MaBPyzTslb2R3ZCtnuM3I3HDPYJwtUgk7VGj4hYhj4vP5Yy4M5D3Wc6X0w&#10;nzNOU3vIwmoLPyV28cpZ6l5bJUXlOGFACA1YMllzGB4G5w9D058Ns+BarKuG2cAdr6YaGhoaGiaj&#10;6c+GmdCsq4aGhoaGhoaGOdGsq4aGhoaGhoaGOdGsq4aGJ4d9l6zykb080bJQWoi9pE1ek9bo8LJl&#10;cwU0r0gtrwA9K3bJHYhnQbchZvYnToHn8R46WVQ+aQOgueiqq1vKRmlwj+fDRTjf0HAJNOuqoeEa&#10;ccKtUtyKR3t22MVeayJNft1pCABbV6Znsq6O2oc7HbJDbeoamlNxnjYiKcPCeF3A8hgmayU4W8Z9&#10;NonPFVmGt9pdewfgujjf0HAJLNYOx16Ig7CGLSr9a+JOzhwonOIkGsTX2LAzs9wNypuQUbiGJNqE&#10;KZgc++zYb9wuYdDt6v0ZRwAun/e5cdkcVcfOrWZdYzMhR1a9oFatwn4qjEvRwQ20fYwPGuA91TAC&#10;/LkDINoQhweJl1xo5CaxLQYhTXW9hRdQSPAoJnB+AorWFW3GvKODGMjc6fkWiM7FqD0pivYnOo9+&#10;PHJy9nkfuxMhv5F+Is7A+XqZn1A7ToDLxv5ocUD7fl6g3K9j7KrifBFuAEBOw7rXzAw6HqQX8oNA&#10;zhW7BeZOzprtmc5qn5B3kvjLaY3q2C9ampNip8amRoNMylE2H0Qafy49xc2qSwbSD0PKP0alI7Ws&#10;Qn49B8gWCcHWgvkw8JVKXopazk+QeTGnwuRgal+WS8HOO/uPz0TYb1ZpgN7qjUkOIjIstrj4HKoL&#10;q8cZOF8v8/U+T4HLxn4SnELPX7btOAFQ0A/GumIV03drWAuYlTB0DpiGu0G76Piy/jTRXPRrY/fo&#10;XI64v3Ic6Fh2y5C6WxpnuJ8CFXkXR5ssvUyH5fguHfsxzvKJwvSxe1VFFNIwNfZLliYwLfZdlekz&#10;NUcKzNKBhpBCo6rh3kzQIZl3q3Bwn27jCRRCXBaUwvEGm+qy4zllME8kHwS1XNF5URbxAAzdyz7g&#10;B1Q4L2qE88Jkm4pSp9qP5HWydUXgNLhA8Byxfcbmygjqkpx3qJf5ep+nQHXscpl9f/rlkFak4qCr&#10;jcQnAsxqaL3PgNGzN32YFpl6fkKOLDLCnNK+T8hRPZfk8DnvjY9fRn/AaBo6KNabD2Y5rh2hDVtU&#10;+jdFjXU1HdRsFLmPQrJUD+kRKlT3ejDmbY/loPaw5kLmUG+Xw5fhXAA1Cr3sxy6vXUfLTYJ/fL5c&#10;2lMVNbEfhnlLczLK7e7xYNXP+aJzJo0mnD0Mxc6Ltd2z01ZJOGE0QjQj/5crmuPnLr02h0DxqnCS&#10;1xrQJ04eoBAPEowKztdLHaenn/sjRukPOa4V9Trwq8aZiqe6a4DtUTrdnY9Q/SqciDZUFmgbxlJu&#10;FegYzsP5JwBift4Ycd2BoeBeHYhjqYKq9VmwDwAUZW7iHKFp7RwB08McbN+n5KienyTYeV0oxiVj&#10;Vx9/cPRNgwhr2KLSvz28XUXWwtwDMQPc9+reQLH4rw1kcj0864pHSgao9LlrLYa0/BF1/uphVfXj&#10;oVpBAXXL+npBWqOuZaUDx6Uhv6Py7T+JAyTs+x1tEj53beN6KnUw0oC2XiuD/Eccg+AdxMAxztdL&#10;XZKFjPkSFzMkJnYcWHc12MyUQHENmy8ou2QbaRXOxvlHh3igRSTB6uoXRM5o4+t8Djd5KL5UTqpl&#10;vjZHwHTtPSD203JUz08CzXdxlSRC9RzYGuJmBl/f3Ly+4Kr2s49dEfcL/6KvHoB11RG/Jmu+E6Om&#10;hnAbUxJHE6qtRXucttY9ptfPhwTK3ZyNjci5URAcEevE6cyky3Zqv4mWf41+lZgmg6CsWZ5JkA7J&#10;1CDnq6Uu1TmxdRXM0Oi6aymLkuXEN+SwlqfM8tU0K7raCJZuTghfbDWZHBnKFFu9pmyM4aycf0wo&#10;iTfcT29dDepka2CmEGyESTkCasKMMdC+T8tRPT8LkBbKvSgsPv7ogxvaMeiMpIOBsIYtKv2b4gIz&#10;g1QA4KnqEcqdtbRWwC7+KejvXJ5l6Xm0cpWnqcaKfSuxn31sCxJJetmlly8j48vpork8dw9/fOQS&#10;XbgG/kcblKjJsUpQ3HPGVsU+HTOX5sEgLVBb4YdAqsdWZG49HG0Tk8FCatqzVfAGUtOBVVhcdjxY&#10;kvmpHR0pKesIbG2M7HGDH8rXmLcYg5yvkzpkP06/KwWIfS7JzBmwa3BsicHDXdMtIdsMQqHbkcJ9&#10;uOW7DOdPh3PrT87m7SbkU5QhDY0YjVG9NVDvE0XMFVYJEqehUFjjMj8pR4y6etRjpH2vz1E1lyiF&#10;snhLed6zIWHWjoezqr2hGrQO/pyqoeFsKBtGNSBFkFmlcj0zKx0zXKcWeYyElctyFS2TYjWKf6X6&#10;mpIaOxqJZzNiSEXWYKgZKMKbj6Db4vJqhaM4j7h6A2i/YxMWUUdWEZoT5AK6W20D5EXBLpHE9s19&#10;kk5mchxOEVzQLsu1Ru0Irp/zh6Dpz4ZZcB3WFWP4vKuGelDH67KjLA1XjyYeV4Bdzbhgw5nR9GfD&#10;LLgi66qhoaGhoaGh4RGgWVcNDQ0NDQ0NDXOiWVcNDY8H+/R6Zo9dRzuHD5uH2k27yLlhbpQnEItF&#10;UzwMPdqTeBD2HV1tNJNI7O4nXhPe0PBQ0KyrhobHAllgXl4kTrtsshXQaCwHVxbzrrRofxmvgo8P&#10;3WZyx8BU7HQ7FWTnv31bXyDZu5St7j813DY9uQZHiFIbUsJ8pu1IygMTnyZaXoQuhW6tUpc9enpj&#10;AW8dr1iELhu+hlhkbkegnYOTSl84kO1fuyTc3oLpZF2w3fCk0ayrhobHgcn778aHsriVjZrn/izQ&#10;CNfSTNbsL8sydR4468q9STJ0Up115d4UmLfDW/y6OxlMgikWm5JwD8+wibXdae1b1CidzgCIwV17&#10;sXQRKKzB3Y6wLN3TFYBL4axbFxseOhaffPz6Zn3sUaIAwhq2qPRvjrslbxjkPYNmfZN+WJBvPnkC&#10;NNKlO6Abzd279ECOybHPiPsVXXpzt6HGEGwaaRY68hw6p3Q41vl2v0zgUtq0nBfVsV+y3KfF7k9I&#10;SsYbypbEaJsNDwjNvTA4PSnfqK+PVPF9W86pCE4kjZ2ITz4kaV4xEOsq3JRsUlfkyUnB3AsMh3GT&#10;GBbCHOPSZT6UYaLIUU7dI8lAHpc1tUemc14Wu43iFY9OZSYgHGvmCokDKiXJayqQI4byJFkiy7KX&#10;z+RyrTpclXU1RTPMj8vGfhKcoj3abRYffTCHbXWkdVVx3hULN9VGeXUFPKWnXgmKKLOuzhb7CIZv&#10;bqZzWqwDLcDcswj+BC49EOvqsuVeHTu1NNuNlSm2ruiopHQWb8VDF7ZCdPEyoR3i47/JJRqr2HV0&#10;br4+nIngD8fCV5mxhUQavZ15JeHBjF3RrY5xOtlcsESLiyMrKRg9/jpCNr9ihg9ylQIsDhq5cSn3&#10;LcKRIhMbOr+lB7lwx8FLuZeCJRAHZrKuJsgSORrHdlOVmSIDcfElcAOBB3TmD0O1ZjgJLhv7STBY&#10;Xw4ErKv1+oMZbKvTW1ecfyW+VPdGqgeV+kCRk76oPqt9Yuz96d7zHt81bF2VRrbGR7xmQj2XKqVZ&#10;NKxa9yqXrmul7GAGWOqkVsYOXLbca2IPVyBHmaKhkTD4MUYcS3GRDVr9UE2ojlCj7lNUBrU3fcrL&#10;kCbWvRwN1vtjJctcPU+F0DCa56TICk1UanZkIA9JjeCQS+vP7BqUA4H06UHy+gGq/UZvnoCdHcaQ&#10;hiBlHeJNXtNsSt0fD7WHKUsUbImr9QYBywzLc7et/+p06NPDGNNLM6Mydi5BfSeHDBsbaoHFVa4g&#10;dKOnOzeUm0ppvU9SQUt1WDyBF9VZ6w452HFhq88RAOvq+DtwBAht2KLSvxr7zfutnxYc0CAHgCpb&#10;oSYMVC2zil4Lrty6qkeFNA+pP/rcam/42HEyBUq1SFBZlx4WQqbowVQ3GfhaQHOSiMDMVFyiaTW0&#10;zfC8zxrsnmQMo4K9PJVjFiKnv0hDIXMLDXM8S5UmTuFVWFeR4/zWVWmGlJbJj4oHGpLIDyUvtCJx&#10;jNG/BiCqNYSZvKbZ5JasspIWZUmCLXG1pF5SxO03eFv7YUMGliv3HBB0VwxjfLHSJwnP3DcnlmDm&#10;CIB15Yyjo4HQhi0q/aux7y5gXYG/JXUgisO9XBtGrSvzv9vxewnPjQppHii+AaD4aCKMei3l0I+p&#10;S1cLI1PcmrpnRn2LRaGhRalZTVXbuHqU+prHo2igROCsjVUITiTbc1OyNoTekFL324BcSspFk5od&#10;GURlRfwclHDDvwDWNhmgclFP/HnMtDiEC1pX47IkSXUvCtXqxYwCWa6rRw47lLjMpdYsUHsUEL6R&#10;AlH53e0357CuSoUuQNGn4jpYXzym5Ai4BuuKcIFbnAvVg5XIQMHUwudoTIlPxLB1BcCQSnJFk1VD&#10;01RhMmte5o+gWprr2zbUqHj1rr0Cl1AV+0E4UbnXoCZT9daVhT21vptsrKvauuIL5k7X709a6yK4&#10;jo8WEF0iy2dMzG9d5aByKSYpNTs02FCjqYpNfPmjFPTA2NWQuWYYqQlvpfXyr4kA0Gioe4yRBGKE&#10;WW9dTZElRJQWIgVeGtvowUkqpoEL1FhfmALyFokl2DXA/FPhzHpeJMS99HCmqnsLKOiug60riciu&#10;uSj6qDgYFcpzWo6A3eb/B0mSiW3jiVrHAAAAAElFTkSuQmCCUEsBAi0AFAAGAAgAAAAhALGCZ7YK&#10;AQAAEwIAABMAAAAAAAAAAAAAAAAAAAAAAFtDb250ZW50X1R5cGVzXS54bWxQSwECLQAUAAYACAAA&#10;ACEAOP0h/9YAAACUAQAACwAAAAAAAAAAAAAAAAA7AQAAX3JlbHMvLnJlbHNQSwECLQAUAAYACAAA&#10;ACEAFbjJfFkEAACDEwAADgAAAAAAAAAAAAAAAAA6AgAAZHJzL2Uyb0RvYy54bWxQSwECLQAUAAYA&#10;CAAAACEAV33x6tQAAACtAgAAGQAAAAAAAAAAAAAAAAC/BgAAZHJzL19yZWxzL2Uyb0RvYy54bWwu&#10;cmVsc1BLAQItABQABgAIAAAAIQCFskNG3AAAAAUBAAAPAAAAAAAAAAAAAAAAAMoHAABkcnMvZG93&#10;bnJldi54bWxQSwECLQAKAAAAAAAAACEAzjkmZBoUAAAaFAAAFAAAAAAAAAAAAAAAAADTCAAAZHJz&#10;L21lZGlhL2ltYWdlNC5wbmdQSwECLQAKAAAAAAAAACEAH+ot6dlzAADZcwAAFAAAAAAAAAAAAAAA&#10;AAAfHQAAZHJzL21lZGlhL2ltYWdlMi5wbmdQSwECLQAKAAAAAAAAACEAWS31LPhYAQD4WAEAFAAA&#10;AAAAAAAAAAAAAAAqkQAAZHJzL21lZGlhL2ltYWdlMS5wbmdQSwECLQAKAAAAAAAAACEAjAtwN0WB&#10;AABFgQAAFAAAAAAAAAAAAAAAAABU6gEAZHJzL21lZGlhL2ltYWdlMy5wbmdQSwUGAAAAAAkACQBC&#10;AgAAy2s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29464;visibility:visible;mso-wrap-style:square">
                  <v:fill o:detectmouseclick="t"/>
                  <v:path o:connecttype="none"/>
                </v:shape>
                <v:shape id="图片 43" o:spid="_x0000_s1028" type="#_x0000_t75" style="position:absolute;left:889;top:571;width:14795;height:25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uTWwwAAANsAAAAPAAAAZHJzL2Rvd25yZXYueG1sRI9Ba8JA&#10;FITvgv9heYXedKMpVlNXkUDBk6CW9vrIPpMl2bcxu2r8925B8DjMzDfMct3bRlyp88axgsk4AUFc&#10;OG24VPBz/B7NQfiArLFxTAru5GG9Gg6WmGl34z1dD6EUEcI+QwVVCG0mpS8qsujHriWO3sl1FkOU&#10;XSl1h7cIt42cJslMWjQcFypsKa+oqA8Xq+Az/VtMz3KXb2szyU1Ik/vit1bq/a3ffIEI1IdX+Nne&#10;agUfKfx/iT9Arh4AAAD//wMAUEsBAi0AFAAGAAgAAAAhANvh9svuAAAAhQEAABMAAAAAAAAAAAAA&#10;AAAAAAAAAFtDb250ZW50X1R5cGVzXS54bWxQSwECLQAUAAYACAAAACEAWvQsW78AAAAVAQAACwAA&#10;AAAAAAAAAAAAAAAfAQAAX3JlbHMvLnJlbHNQSwECLQAUAAYACAAAACEAVDrk1sMAAADbAAAADwAA&#10;AAAAAAAAAAAAAAAHAgAAZHJzL2Rvd25yZXYueG1sUEsFBgAAAAADAAMAtwAAAPcCAAAAAA==&#10;">
                  <v:imagedata r:id="rId15" o:title=""/>
                </v:shape>
                <v:shapetype id="_x0000_t202" coordsize="21600,21600" o:spt="202" path="m,l,21600r21600,l21600,xe">
                  <v:stroke joinstyle="miter"/>
                  <v:path gradientshapeok="t" o:connecttype="rect"/>
                </v:shapetype>
                <v:shape id="文本框 44" o:spid="_x0000_s1029" type="#_x0000_t202" style="position:absolute;left:825;top:26606;width:12319;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rsidR="00EC38EC" w:rsidRDefault="00EC38EC">
                        <w:r w:rsidRPr="00EC38EC">
                          <w:rPr>
                            <w:rFonts w:hint="eastAsia"/>
                            <w:highlight w:val="yellow"/>
                          </w:rPr>
                          <w:t>原始</w:t>
                        </w:r>
                        <w:r w:rsidRPr="00EC38EC">
                          <w:rPr>
                            <w:highlight w:val="yellow"/>
                          </w:rPr>
                          <w:t>未标注数据</w:t>
                        </w:r>
                      </w:p>
                    </w:txbxContent>
                  </v:textbox>
                </v:shape>
                <v:shape id="图片 45" o:spid="_x0000_s1030" type="#_x0000_t75" style="position:absolute;left:39243;top:571;width:12671;height:2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KB2wwAAANsAAAAPAAAAZHJzL2Rvd25yZXYueG1sRI/RagIx&#10;FETfC/5DuEJfSs22WLGrUaRS6kNB1H7AZXObLG5uliTubv++EQQfh5k5wyzXg2tERyHWnhW8TAoQ&#10;xJXXNRsFP6fP5zmImJA1Np5JwR9FWK9GD0sste/5QN0xGZEhHEtUYFNqSyljZclhnPiWOHu/PjhM&#10;WQYjdcA+w10jX4tiJh3WnBcstvRhqTofL06BsftQ0O77a5h3T7OwPb+bvtNKPY6HzQJEoiHdw7f2&#10;TiuYvsH1S/4BcvUPAAD//wMAUEsBAi0AFAAGAAgAAAAhANvh9svuAAAAhQEAABMAAAAAAAAAAAAA&#10;AAAAAAAAAFtDb250ZW50X1R5cGVzXS54bWxQSwECLQAUAAYACAAAACEAWvQsW78AAAAVAQAACwAA&#10;AAAAAAAAAAAAAAAfAQAAX3JlbHMvLnJlbHNQSwECLQAUAAYACAAAACEA1oCgdsMAAADbAAAADwAA&#10;AAAAAAAAAAAAAAAHAgAAZHJzL2Rvd25yZXYueG1sUEsFBgAAAAADAAMAtwAAAPcCAAAAAA==&#10;">
                  <v:imagedata r:id="rId16" o:title=""/>
                </v:shape>
                <v:shape id="文本框 44" o:spid="_x0000_s1031" type="#_x0000_t202" style="position:absolute;left:38100;top:26120;width:14627;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rsidR="00EC38EC" w:rsidRDefault="00EC38EC" w:rsidP="00EC38EC">
                        <w:pPr>
                          <w:pStyle w:val="a8"/>
                          <w:spacing w:before="0" w:beforeAutospacing="0" w:after="0" w:afterAutospacing="0"/>
                          <w:jc w:val="both"/>
                        </w:pPr>
                        <w:r w:rsidRPr="00EC38EC">
                          <w:rPr>
                            <w:rFonts w:ascii="等线" w:eastAsia="等线" w:hAnsi="等线" w:cs="Times New Roman" w:hint="eastAsia"/>
                            <w:kern w:val="2"/>
                            <w:sz w:val="21"/>
                            <w:szCs w:val="21"/>
                            <w:highlight w:val="yellow"/>
                          </w:rPr>
                          <w:t>模型训练</w:t>
                        </w:r>
                        <w:r w:rsidRPr="00EC38EC">
                          <w:rPr>
                            <w:rFonts w:ascii="等线" w:eastAsia="等线" w:hAnsi="等线" w:cs="Times New Roman"/>
                            <w:kern w:val="2"/>
                            <w:sz w:val="21"/>
                            <w:szCs w:val="21"/>
                            <w:highlight w:val="yellow"/>
                          </w:rPr>
                          <w:t>数据</w:t>
                        </w:r>
                        <w:r w:rsidRPr="00EC38EC">
                          <w:rPr>
                            <w:rFonts w:ascii="等线" w:eastAsia="等线" w:hAnsi="等线" w:cs="Times New Roman" w:hint="eastAsia"/>
                            <w:kern w:val="2"/>
                            <w:sz w:val="21"/>
                            <w:szCs w:val="21"/>
                            <w:highlight w:val="yellow"/>
                          </w:rPr>
                          <w:t>的</w:t>
                        </w:r>
                        <w:r w:rsidRPr="00EC38EC">
                          <w:rPr>
                            <w:rFonts w:ascii="等线" w:eastAsia="等线" w:hAnsi="等线" w:cs="Times New Roman"/>
                            <w:kern w:val="2"/>
                            <w:sz w:val="21"/>
                            <w:szCs w:val="21"/>
                            <w:highlight w:val="yellow"/>
                          </w:rPr>
                          <w:t>格式</w:t>
                        </w:r>
                      </w:p>
                    </w:txbxContent>
                  </v:textbox>
                </v:shape>
                <v:shape id="图片 47" o:spid="_x0000_s1032" type="#_x0000_t75" style="position:absolute;left:11340;top:2794;width:27077;height:6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qQHwgAAANsAAAAPAAAAZHJzL2Rvd25yZXYueG1sRI9Ba8JA&#10;FITvhf6H5RW8NRttsWl0FWkReskhtj/gmX0mwezbsLtN4r93BcHjMDPfMOvtZDoxkPOtZQXzJAVB&#10;XFndcq3g73f/moHwAVljZ5kUXMjDdvP8tMZc25FLGg6hFhHCPkcFTQh9LqWvGjLoE9sTR+9kncEQ&#10;pauldjhGuOnkIk2X0mDLcaHBnr4aqs6Hf6Ng+C7dSHIqquEzHOktK/jIWqnZy7RbgQg0hUf43v7R&#10;Ct4/4PYl/gC5uQIAAP//AwBQSwECLQAUAAYACAAAACEA2+H2y+4AAACFAQAAEwAAAAAAAAAAAAAA&#10;AAAAAAAAW0NvbnRlbnRfVHlwZXNdLnhtbFBLAQItABQABgAIAAAAIQBa9CxbvwAAABUBAAALAAAA&#10;AAAAAAAAAAAAAB8BAABfcmVscy8ucmVsc1BLAQItABQABgAIAAAAIQAeoqQHwgAAANsAAAAPAAAA&#10;AAAAAAAAAAAAAAcCAABkcnMvZG93bnJldi54bWxQSwUGAAAAAAMAAwC3AAAA9gIAAAAA&#10;">
                  <v:imagedata r:id="rId17" o:title=""/>
                </v:shape>
                <v:shape id="图片 48" o:spid="_x0000_s1033" type="#_x0000_t75" style="position:absolute;left:15684;top:9928;width:17314;height:12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nTFwwAAANsAAAAPAAAAZHJzL2Rvd25yZXYueG1sRE/LasJA&#10;FN0X/IfhCm6KTpQiIXUSfGDprj4idnnJ3CZpMndCZqrx7zuLQpeH815lg2nFjXpXW1Ywn0UgiAur&#10;ay4V5Of9NAbhPLLG1jIpeJCDLB09rTDR9s5Hup18KUIIuwQVVN53iZSuqMigm9mOOHBftjfoA+xL&#10;qXu8h3DTykUULaXBmkNDhR1tKyqa049R0K4/d8fL5rE9XBuTx/F38/bxnCs1GQ/rVxCeBv8v/nO/&#10;awUvYWz4En6ATH8BAAD//wMAUEsBAi0AFAAGAAgAAAAhANvh9svuAAAAhQEAABMAAAAAAAAAAAAA&#10;AAAAAAAAAFtDb250ZW50X1R5cGVzXS54bWxQSwECLQAUAAYACAAAACEAWvQsW78AAAAVAQAACwAA&#10;AAAAAAAAAAAAAAAfAQAAX3JlbHMvLnJlbHNQSwECLQAUAAYACAAAACEADzZ0xcMAAADbAAAADwAA&#10;AAAAAAAAAAAAAAAHAgAAZHJzL2Rvd25yZXYueG1sUEsFBgAAAAADAAMAtwAAAPcCAAAAAA==&#10;">
                  <v:imagedata r:id="rId18" o:title=""/>
                </v:shape>
                <v:shape id="文本框 44" o:spid="_x0000_s1034" type="#_x0000_t202" style="position:absolute;left:18119;top:23199;width:16171;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rsidR="00EC38EC" w:rsidRDefault="00EC38EC" w:rsidP="00EC38EC">
                        <w:pPr>
                          <w:pStyle w:val="a8"/>
                          <w:spacing w:before="0" w:beforeAutospacing="0" w:after="0" w:afterAutospacing="0"/>
                          <w:jc w:val="both"/>
                        </w:pPr>
                        <w:r w:rsidRPr="00EC38EC">
                          <w:rPr>
                            <w:rFonts w:ascii="等线" w:eastAsia="等线" w:hAnsi="等线" w:cs="Times New Roman" w:hint="eastAsia"/>
                            <w:kern w:val="2"/>
                            <w:sz w:val="21"/>
                            <w:szCs w:val="21"/>
                            <w:highlight w:val="yellow"/>
                          </w:rPr>
                          <w:t>标注工具</w:t>
                        </w:r>
                        <w:r w:rsidRPr="00EC38EC">
                          <w:rPr>
                            <w:rFonts w:ascii="等线" w:eastAsia="等线" w:hAnsi="等线" w:cs="Times New Roman"/>
                            <w:kern w:val="2"/>
                            <w:sz w:val="21"/>
                            <w:szCs w:val="21"/>
                            <w:highlight w:val="yellow"/>
                          </w:rPr>
                          <w:t>导出数据格式</w:t>
                        </w:r>
                      </w:p>
                    </w:txbxContent>
                  </v:textbox>
                </v:shape>
                <w10:anchorlock/>
              </v:group>
            </w:pict>
          </mc:Fallback>
        </mc:AlternateContent>
      </w:r>
    </w:p>
    <w:p w:rsidR="00EC38EC" w:rsidRPr="00EC38EC" w:rsidRDefault="00EC38EC" w:rsidP="00EC38EC">
      <w:pPr>
        <w:ind w:firstLine="420"/>
        <w:rPr>
          <w:b/>
        </w:rPr>
      </w:pPr>
      <w:r>
        <w:rPr>
          <w:b/>
        </w:rPr>
        <w:t>3</w:t>
      </w:r>
      <w:r w:rsidRPr="00EC38EC">
        <w:rPr>
          <w:rFonts w:hint="eastAsia"/>
          <w:b/>
        </w:rPr>
        <w:t>）、</w:t>
      </w:r>
      <w:r>
        <w:rPr>
          <w:rFonts w:hint="eastAsia"/>
          <w:b/>
        </w:rPr>
        <w:t>模型预测</w:t>
      </w:r>
      <w:r w:rsidRPr="00EC38EC">
        <w:rPr>
          <w:rFonts w:hint="eastAsia"/>
          <w:b/>
        </w:rPr>
        <w:t>数据</w:t>
      </w:r>
      <w:r>
        <w:rPr>
          <w:rFonts w:hint="eastAsia"/>
          <w:b/>
        </w:rPr>
        <w:t>标注前</w:t>
      </w:r>
      <w:r w:rsidRPr="00EC38EC">
        <w:rPr>
          <w:rFonts w:hint="eastAsia"/>
          <w:b/>
        </w:rPr>
        <w:t>处理</w:t>
      </w:r>
    </w:p>
    <w:p w:rsidR="004305C2" w:rsidRDefault="00EC38EC">
      <w:r>
        <w:tab/>
      </w:r>
      <w:r>
        <w:rPr>
          <w:rFonts w:hint="eastAsia"/>
        </w:rPr>
        <w:t>模型预测输出数据如上图右边所示，</w:t>
      </w:r>
      <w:r w:rsidR="00893CF0">
        <w:rPr>
          <w:rFonts w:hint="eastAsia"/>
        </w:rPr>
        <w:t>而标注工具对导入数据格式要求只有三种，第一种就是上图左边所示，第二种json格式如上图中间所示，第三种类似上图右边所示（但是略有不同需要做修改）。</w:t>
      </w:r>
    </w:p>
    <w:p w:rsidR="00893CF0" w:rsidRPr="00EC38EC" w:rsidRDefault="00893CF0">
      <w:r>
        <w:tab/>
      </w:r>
      <w:r>
        <w:rPr>
          <w:rFonts w:hint="eastAsia"/>
        </w:rPr>
        <w:t>由于模型输出格式与工具导入数据要求格式的第三种格式最为接近，因此我们采用第三种格式。将模型</w:t>
      </w:r>
      <w:r w:rsidR="00DD40AD">
        <w:rPr>
          <w:rFonts w:hint="eastAsia"/>
        </w:rPr>
        <w:t>预测输出数据进行处理，再导入标注工具。字与label标签之间的空格替换为\</w:t>
      </w:r>
      <w:r w:rsidR="00DD40AD">
        <w:t>t</w:t>
      </w:r>
      <w:r w:rsidR="00DD40AD">
        <w:rPr>
          <w:rFonts w:hint="eastAsia"/>
        </w:rPr>
        <w:t>（制表符）或者替换为两个空格，去掉标签中的B</w:t>
      </w:r>
      <w:r w:rsidR="00DD40AD">
        <w:t>-</w:t>
      </w:r>
      <w:r w:rsidR="00DD40AD">
        <w:rPr>
          <w:rFonts w:hint="eastAsia"/>
        </w:rPr>
        <w:t>和I</w:t>
      </w:r>
      <w:r w:rsidR="00DD40AD">
        <w:t>-</w:t>
      </w:r>
      <w:r w:rsidR="00821688">
        <w:rPr>
          <w:rFonts w:hint="eastAsia"/>
        </w:rPr>
        <w:t>，只保留实体类别。如下图所示</w:t>
      </w:r>
    </w:p>
    <w:p w:rsidR="00EC38EC" w:rsidRDefault="00DD40AD">
      <w:r>
        <w:rPr>
          <w:noProof/>
        </w:rPr>
        <mc:AlternateContent>
          <mc:Choice Requires="wpc">
            <w:drawing>
              <wp:inline distT="0" distB="0" distL="0" distR="0">
                <wp:extent cx="3498850" cy="2533651"/>
                <wp:effectExtent l="0" t="0" r="0" b="0"/>
                <wp:docPr id="50" name="画布 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2" name="图片 52"/>
                          <pic:cNvPicPr>
                            <a:picLocks noChangeAspect="1"/>
                          </pic:cNvPicPr>
                        </pic:nvPicPr>
                        <pic:blipFill>
                          <a:blip r:embed="rId19"/>
                          <a:stretch>
                            <a:fillRect/>
                          </a:stretch>
                        </pic:blipFill>
                        <pic:spPr>
                          <a:xfrm>
                            <a:off x="276802" y="0"/>
                            <a:ext cx="872548" cy="2138599"/>
                          </a:xfrm>
                          <a:prstGeom prst="rect">
                            <a:avLst/>
                          </a:prstGeom>
                        </pic:spPr>
                      </pic:pic>
                      <wps:wsp>
                        <wps:cNvPr id="53" name="文本框 44"/>
                        <wps:cNvSpPr txBox="1"/>
                        <wps:spPr>
                          <a:xfrm>
                            <a:off x="116500" y="2190693"/>
                            <a:ext cx="1375750" cy="254000"/>
                          </a:xfrm>
                          <a:prstGeom prst="rect">
                            <a:avLst/>
                          </a:prstGeom>
                          <a:noFill/>
                          <a:ln w="6350">
                            <a:noFill/>
                          </a:ln>
                        </wps:spPr>
                        <wps:txbx>
                          <w:txbxContent>
                            <w:p w:rsidR="00DD40AD" w:rsidRDefault="00DD40AD" w:rsidP="00DD40AD">
                              <w:pPr>
                                <w:pStyle w:val="a8"/>
                                <w:spacing w:before="0" w:beforeAutospacing="0" w:after="0" w:afterAutospacing="0"/>
                                <w:jc w:val="both"/>
                              </w:pPr>
                              <w:r>
                                <w:rPr>
                                  <w:rFonts w:ascii="等线" w:eastAsia="等线" w:hAnsi="等线" w:cs="Times New Roman" w:hint="eastAsia"/>
                                  <w:kern w:val="2"/>
                                  <w:sz w:val="21"/>
                                  <w:szCs w:val="21"/>
                                  <w:highlight w:val="yellow"/>
                                </w:rPr>
                                <w:t>模型</w:t>
                              </w:r>
                              <w:r>
                                <w:rPr>
                                  <w:rFonts w:ascii="等线" w:eastAsia="等线" w:hAnsi="等线" w:cs="Times New Roman"/>
                                  <w:kern w:val="2"/>
                                  <w:sz w:val="21"/>
                                  <w:szCs w:val="21"/>
                                  <w:highlight w:val="yellow"/>
                                </w:rPr>
                                <w:t>预测输出</w:t>
                              </w:r>
                              <w:r w:rsidRPr="00DD40AD">
                                <w:rPr>
                                  <w:rFonts w:ascii="等线" w:eastAsia="等线" w:hAnsi="等线" w:cs="Times New Roman" w:hint="eastAsia"/>
                                  <w:kern w:val="2"/>
                                  <w:sz w:val="21"/>
                                  <w:szCs w:val="21"/>
                                  <w:highlight w:val="yellow"/>
                                </w:rPr>
                                <w:t>格式</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 name="文本框 44"/>
                        <wps:cNvSpPr txBox="1"/>
                        <wps:spPr>
                          <a:xfrm>
                            <a:off x="1577000" y="2212000"/>
                            <a:ext cx="1826600" cy="254000"/>
                          </a:xfrm>
                          <a:prstGeom prst="rect">
                            <a:avLst/>
                          </a:prstGeom>
                          <a:noFill/>
                          <a:ln w="6350">
                            <a:noFill/>
                          </a:ln>
                        </wps:spPr>
                        <wps:txbx>
                          <w:txbxContent>
                            <w:p w:rsidR="00DD40AD" w:rsidRDefault="00DD40AD" w:rsidP="00DD40AD">
                              <w:pPr>
                                <w:pStyle w:val="a8"/>
                                <w:spacing w:before="0" w:beforeAutospacing="0" w:after="0" w:afterAutospacing="0"/>
                                <w:jc w:val="both"/>
                              </w:pPr>
                              <w:r w:rsidRPr="00DD40AD">
                                <w:rPr>
                                  <w:rFonts w:eastAsia="等线" w:hAnsi="等线" w:cs="Times New Roman" w:hint="eastAsia"/>
                                  <w:sz w:val="21"/>
                                  <w:szCs w:val="21"/>
                                  <w:highlight w:val="yellow"/>
                                </w:rPr>
                                <w:t>工具</w:t>
                              </w:r>
                              <w:r w:rsidRPr="00DD40AD">
                                <w:rPr>
                                  <w:rFonts w:eastAsia="等线" w:hAnsi="等线" w:cs="Times New Roman"/>
                                  <w:sz w:val="21"/>
                                  <w:szCs w:val="21"/>
                                  <w:highlight w:val="yellow"/>
                                </w:rPr>
                                <w:t>导入要求的第三种格式</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5" name="图片 55"/>
                          <pic:cNvPicPr>
                            <a:picLocks noChangeAspect="1"/>
                          </pic:cNvPicPr>
                        </pic:nvPicPr>
                        <pic:blipFill>
                          <a:blip r:embed="rId20"/>
                          <a:stretch>
                            <a:fillRect/>
                          </a:stretch>
                        </pic:blipFill>
                        <pic:spPr>
                          <a:xfrm>
                            <a:off x="2012950" y="21308"/>
                            <a:ext cx="1010755" cy="2190692"/>
                          </a:xfrm>
                          <a:prstGeom prst="rect">
                            <a:avLst/>
                          </a:prstGeom>
                        </pic:spPr>
                      </pic:pic>
                    </wpc:wpc>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画布 50" o:spid="_x0000_s1035" editas="canvas" style="width:275.5pt;height:199.5pt;mso-position-horizontal-relative:char;mso-position-vertical-relative:line" coordsize="34988,25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gtbzrQMAAP8LAAAOAAAAZHJzL2Uyb0RvYy54bWzsVt1u2zYUvh+wdyB4&#10;31iSLf8IUQovQYYCQRcsHXpN05RFVCI1kv7JHmBFX6A3283u9wx7m2WvsY+UZLsJimZFMKzALiyT&#10;Okfn5zsfz+Hp811dkY0wVmqV0/gkokQorpdSrXL6w6vLZ1NKrGNqySqtRE5vhaXPz77+6nTbZCLR&#10;pa6WwhAYUTbbNjktnWuywcDyUtTMnuhGKAgLbWrmsDWrwdKwLazX1SCJovFgq82yMZoLa/H2ohXS&#10;s2C/KAR33xWFFY5UOUVsLjxNeC78c3B2yrKVYU0peRcG+4woaiYVnO5NXTDHyNrIB6ZqyY22unAn&#10;XNcDXRSSi5ADsomje9mcM7VhNiTDgU4fIFZPaHexAgYwmW1RDIF1I3mGX4cGVg+cfboq+MqtjaCd&#10;kfpRNmpm3qybZwCmYU4uZCXdbSgyEPBBqc215Nem3fCXm2tD5DKnaUKJYjXI9ecvf/z17i3Biy4N&#10;r9R+wnxKV5q/sUTp85KplZjbBvQAab32wDs4qIftB/4WlWwuZVX5Ivt1lxmo9GnKtmW+0HxdC+Va&#10;3hpRIUmtbCkbS4nJRL0QyMa8WIaAWGadEY6X3mEBx98jWB/okSBEeQjMp2AbDxDLdoWp/T9ck11O&#10;k8l4GgGn2z3nxc4RDsl0kqQjHFIOURIPp+lsFvA4mGiMdd8KXRO/QICIAwVhGdtc2S6iXqXDsQ0i&#10;RIeYPLtwuG0PGXYPQPtHx+KmZI1ACN7sEQ2GPQ3u3r+9+/X3u99+JqORz6XTuwE0xO2+0cg6QOzf&#10;fwSvOB6nEfpFAGUWjWdDb4hlPWrxcJJOUigE2NJRBOW2OD3wPSSPQo1lSntyBR+VItucjocw713u&#10;Jah8pYDwIWy/crvFLhyDEKF/s9DLW2RqNIqFCG3DLyUqd8Wsu2YG3Q0v0bEhLbX5iZItul9O7Y9r&#10;5g9s9UKhPLN4NIKaC5tROkmwMceSxbFEretzjQYbB29h6fVd1S8Lo+vXaNRz7xUipjh859T1y3PX&#10;9mQ0ei7m86DU9oErdePbXRyw8KC+2r1mpulgdSjIS90T4gEnW90Wxfna6UIGwh5Q6uAEOf8tlo6e&#10;kqXpZOKZF2iaxJiH3UDb03SajMde4b9D0/2J/J+moZkfKP1Imvouj9+XM57TnvH9eE59q/RpHObt&#10;lzSew+3iaAo/xXiO4mTmx0k7hKPpvWmDq+EkBY7tkPbzKASBifBZ4yZM5vtDGnMlXDIDK7sbsb/G&#10;Hu9Duzzc28/+Bg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Kijy&#10;id0AAAAFAQAADwAAAGRycy9kb3ducmV2LnhtbEyPT0vDQBDF74LfYRnBm92tUjExmyKKeLC0tX/A&#10;4zY7JsHsbMhuk/TbO/WilwePN7z3m2w+ukb02IXak4bpRIFAKrytqdSw277ePIAI0ZA1jSfUcMIA&#10;8/zyIjOp9QN9YL+JpeASCqnRUMXYplKGokJnwsS3SJx9+c6ZyLYrpe3MwOWukbdK3UtnauKFyrT4&#10;XGHxvTk6DavP5cv+fb2q1mpYnLZvfSGXyULr66vx6RFExDH+HcMZn9EhZ6aDP5INotHAj8Rf5Ww2&#10;m7I9aLhLEgUyz+R/+vwHAAD//wMAUEsDBAoAAAAAAAAAIQAY6kNaw7YAAMO2AAAUAAAAZHJzL21l&#10;ZGlhL2ltYWdlMS5wbmeJUE5HDQoaCgAAAA1JSERSAAAAzAAAAfQIAgAAAYkZZUcAAAABc1JHQgCu&#10;zhzpAAAABGdBTUEAALGPC/xhBQAAAAlwSFlzAAAOxAAADsQBlSsOGwAAtlhJREFUeF7svQdj28a2&#10;NYrflR/z3vu+e+OTk8Rxibslyy1OTxzHceLeZPUuimLvnSAIgL13VctOOb2+NRgQBJskW4oty1yZ&#10;wIPBEBqsWbP3HlRGwwUd2ZQlGXuo1/13x2B0QtidTxuj4rjL+l/tAe0BhpQyZPkSYDz5vDObvKPR&#10;fjs6hHW6u5cG487lsLuZAHtPp5HLdgDGEI1p+dB8KDzp9eIYmXeuylteCuAuNhX0zrChOwtahbKX&#10;527U7TNnsnO8OOJ0ymU7ADMTCs+FxVGP/8qDwatXD8jFLwtmyOEedXim/aFbC/Ny2Q7ATPj8Mxw3&#10;4vPeN5qwrqXFLwtmmg0sxmIPrPZrU7NEdS/bCRTMkM0+aLNPBAJfDo3IZTsAM+hwzHHhx1bbdxNT&#10;//1vRi5+WTAP7WZtNPLIYrk2id3tFIwhFZ0JB6bYwFdDw3KZBAyPd66+cGOZ8YB7lg/OC+GHJoPS&#10;scpok5YZutxOpzO6mGBMxjQCN+JyyGU7ABNYWrbn8vNh/ruJMWX8Z66+g+aRzQdeTIiMJZOa8Hvn&#10;ee6J3aQWXQfitFsPQcaZzTxx2BZEfshhlst2AGYxKlqzaY0Qngq45TIJLzc8mLsG3XwwaMtmhmwW&#10;uWwHYNyFvDebMycTk143ekAuJsigR2gbt99SxppI2DNppFmfVy6TevblhhtjSyTgzIyRyHwwIJft&#10;AIyvWLSlUlqOG7Na5bK6e6RLygB0uB0NMmy16i+VTPHYtFvVsyqJ0d1hZ3R1czCOQi62uuYs5BZC&#10;rFymwguPCm+p6CsV4by1oUD7b1+4Z2PPN/SC4M1kZ9QH+7JgvOm0L5M6cf7CrMv9jjTsKWTK3pFL&#10;sLqtrhCqS/5c9uSFi1/euiOXkZ44QC2Acpjo5Xeubh1vMGJtNVAoHh+48NGpM3LZDsCESmWuXHEl&#10;Ux+eOiWX/fe/ODIsDxwgfrKuu235TCZYLAdL5UC+8L5qd+TY6iCsYSlv2AKMsLLCLS0Fy+UDJ1W7&#10;q+OFdRdfX4dFYYuld0+od/die1HAJNbXxaWlQC73YV+/XLYDMKmNp+FKmSsVPzhxYhdcD1cuJZ+u&#10;J9ZWf3z4GJTLxS/teqJLS+FSKVqr2QVBLtsBmMzGBnYXqVZtPA910IOjzcTxUolQGVJQI9gNTGJ1&#10;NfvsWXx52SWKclkdHbW2xe7EapUrFmNLS+5U8r+ZjJogNIo0T25pY7kJSOuSa2uptTV3NCqXSSBd&#10;oeY+Qzp96935MxnsDq3zJpNy2Q7ARKvV9NOn6Fl/KoUmwA7JW5qxZbsomFCxkFxaTlRr3kSi9QBV&#10;aFdhRzCBdLr09JlQKtkjrT37EmCKq0+zGxuRWtUZa+qKlwODffnKhdjKsj4UlMt2AKb617+w+Vxi&#10;Y92dSlCbKW+RZKz21ti0JYEMv7rEL1VjqytXHzxQBhkFfqxYZaVkczCRZ2tsuRhZrh06vRuux5NO&#10;+Up5Tzb97tGP0QrVaCdNUZomLVGyRfuYOS7gLeUdmeTBk6dwoPTHFNKuZCglNNMNzFyM9xZzgXLB&#10;FY+pf0kgjdMXArOYz3BlhDyZUYOBEi+VZw68c1WxRbRQ6qatDnZUCJnEsC2d+KPaz74smGGXQx8I&#10;cNnsof5+xfUAaFF9nJIzGBR0fRMwxmhU6/FYY5GW3UloP7StDnY84Jtn/a5kfEK7G6e0ZjnWkYyL&#10;peK8wy4XNYgn8R3+VQ+VzcFYkjFzIjpoJqcpdgjGlUtNep0azi+vS83YpqVsAeaKKUM0shjhpVUt&#10;IjhphL3Mzhh7OmFJJsa9LrlgB2A0HId2zUoTCdgkEvW+dLumg0Fp9irzRUObbXddE5gxX+CJ0/3A&#10;vBtT1wUxuiDGHpjIVI42BzGD9O8Lg6Fn1YbqWt0JmFGPZ9zvv2ckJw8UP7+dId0OZjLoG3S4bukN&#10;ZIXuAq5+G6FkO5iFMD8RCEwGOkwuXxSMKZ0etNnvmxonSGBu5dwLgtHGxUGbbdTlkQt2AMaQipjS&#10;yVsLneVJp1nbBKNLCJNB/32jXi5AkWQr2mN7lG4+HhhbLv3IapzwN06KvDQYV7FkzWSnWXJGRO3W&#10;kKcHiOapo/pNAK26FkR+IcJhRRk9+D0MGd1LfV+th9wOcqLLns9OBnejH53FvC2XuWsktCp/Wj1n&#10;qbdrazBg3ZXPGeNNoaj6eF5gX+Z4zJZI6KQoWXFf5PcZ0gMKUEiXm4CcerNn0gZpX0o/knZpW7jf&#10;xr58xaIxEtEJ1A/tCIxeECyJ+Dwrx9p0ZixNkZvMDhoFlcgrXQC/nRDX1sz1aQDdVzuw8633FahU&#10;fLm8uXl293Jg3Pk8kikeIWv1SDMj2VXSfyrQTZuAcWQzl2/esu/KNJEt5Ps+/9yViMkFEqADhXuq&#10;iW21K1Qqf3zx4pGBc1ihOgLwexoZAy+wL7ZUsYXF431kXzsEw1dr4Ur18Fn5dA7VBA6QnrVSmiOt&#10;baUJrlYLFIpHz1+QCyTQvSiQC7eKNplgpRKq1Q72N51mAkcvAUZYWuYq1WMXL2KFco+GSPvSUtbp&#10;khRsBXoGbPnowIBcsAMwyafr2Z+fX/zmG6zs1HeEK+XM82dsNosV9BUtxe9fxnfw5XIEXZkj+9oh&#10;GKFSyWxseBIJsoKZHxpQ9/uKGrYJclIp/fRppFyWC3YAcjaOnN+ryPsirKgCOaJU0roMzWwuVya2&#10;vJxaX+dyObkAqO+LzgVpkCIPqc33JVar2WfPhF05RuwrubYWLhalVa361BSVG20L2qTku4FJrKwI&#10;2XwwncYKZvCkEzsFvtvaV6xWSy2vCHXudwKm+suvqadP/fmGVhX1vyiYQDHvzWfDlZJcsAMwz/71&#10;L4grXCXHCFLAh6J7mlGuqmwJJvOnX8SVJaFaISv1MYRl+yWVLQFfm2HLxY/6+uSCHYAJlAqeYu6I&#10;ZFdlUE1ISzSKtms7rWO8pTxbKzsiJAZQfgnIg0YCXaXlm4Dx1IpctWyIkVhO+mEHoWJX8r+bgrFm&#10;U458yiLFJtgTtRO0LXSSpYxtkt/0SBltVNAKrDMZlwt2AMYghq0hzlyPMcmAk1kn5xfoITMHiPHp&#10;cvgNMBqPx5/JuLIpuq7sC0AWUI5RMhubEYd5B28Uwt6UvK+dgDFEI2gXPQve7Y9u1hgVGEcmYUlE&#10;TDFBE/IbIuFFgZ3y7MLdEzsH48xknNmUNRnFvGiO5QwRYdxpwwbJhtJzkKQzXnpK/9JgHOk0WmZP&#10;x82J+KTXP+q2jziUc0VaaGHLacLvBGbY7rCmkrZ0Qh8RNRy/GBGmd2M2v3MwvlJtMRIdtJsH7dap&#10;ADvqdt2cnyMb3oEhI46T+sbX0Jv3DOZhl3uGC8yEghpBHHO77y0uyhtfK5g5XjSmMsNu74jHN+Ty&#10;XJ/RPDQRnUH51P7Ig1zlXF4NyC1+w04P0qjbN2hzPrLYrk9Pky2kEcQ1SdVkUK/waoCWucYxJL3g&#10;zDPocg45HYPWXbhBaudgJvy+OZ4bdDjG/cGpUPi23vTd5AzZ0txxLx2mvTSYeZ4bdjnQsidO96gv&#10;+Nhmv7VIBfaawcyH+Qmf/7HVht4cdpNT8o/MjZui1IDIaMz3asAMedwPLJZHNhsaB6t732Smt6e2&#10;oD4UXl3TGH0yok+KE0HPXaP+rkE3y4ZG7HvDow977DPhAJajXrdG5Ied9qtj8k2z6vhVmSRJARsp&#10;RwH6F3VoNTp5pKSSKECqvxPBMuZ0XB8XkBbEkCkVHfO6L94jt2hh74BcSTUwaQvUjaZQt0ybydDb&#10;uHbUslG3Z8jhnA1xGl6Y48LaiHBbu90b3Defbu4QzIIYXoyKWI773BqB0wjhG3PEnpE/2nZZnJ61&#10;pKCkAu15aftOwThzWbTMVSro41FzOqkRQ7cXSazx2sF4igV7Puso5LC0ZFLaSHjST29UJGfcWoAS&#10;4krrsWTjdkNpiS3S1rr+dwbGkEzYc5k5NojIEZzNh0OTXvkWypaWYXaNEumcSWsPKi2TpoIYDK0y&#10;eAkwk36fsLYWrFS8hYIlRS5r/Cjp7LWDceeyiLa9+TymKsiAs9kguf6MaLbdNCgsSvdSysCqwpn0&#10;LwEt3wnIHc6Ym9gzaQwFRzZjjsfUtzq3AC2grZH1JAHlck4670pWDzQeXXlpMOlffhHX1lK//GJP&#10;pdBKYyQy4eryDItkMl5ZOMTENja8xSImm75yCc0a97qNXJhsqEfbRNCEoAMwZmSSdzVDRp7KsKk7&#10;HZMaUvkAudtCLnpZMP5KyV8uRVdWA+Wyp5jXCbxmN+403zkwqyt684XK3/7uzuWMseiUz6XlyBU5&#10;kENFo6CuLXqqRFqt2632EbBzMOhHZzGPrmSXai74A46b8/nIBjShTVJoAXqT9pS6Nc0t63oD4wuB&#10;CRRL0L4vl794/ca0zWGOxea8pGWvHQxXLAbzOTafP3zu3PFzAx+d6zeF5RHQ7mMkHgmQ787Z7oAJ&#10;V6r+XD6QL3zY13e0f+BIX9/Bk11vPKQtaMfv0jJuaSlUqXLlCl8sX772w8d95z5svkEdPMk5ST3U&#10;i1PmKBSri3LZahDs2GqQNlVroXKFq1Q9udz7J08dOtt0drupZdSg0XwdHezZrrQstLTkq5RDtRoG&#10;AZsvHjl/flfuXdw5mNTPz/nlFX55Oby0FK7VDp8f+OPps3RbR6uhTDnpCSyQg7xaZ7Rk52Ciq2t8&#10;bUlYWhaXV0Kl8pFzA+9JT30gmGgP/2gL2getumXI78rJNiaxvhZZXko/20htPBWqlSMDAwdOnJA3&#10;boUOdmX3wAi1anRlGUlcqom1KptKHZJ0Rv7o652hJFZXo0tLseVleru9L5MOZupSeq0g12yDuRyW&#10;4VJJrFS4UtEi+QAlaKUdpjYNANoumTGZQmrkYFIAWqKgJSzYPghnSPGVFXAmlMt8qUSvnpO/8s5V&#10;9Km6ZTS/yVSFLtV4+ZahTUKlIlarWKbW1uzRyK48obBzMOTye7GIrkTL4svL/qx81UjqMRUa2m8E&#10;OZQqCloCUHbl0h0MXrk3k2trZLm6ig51x8n1PzkIk67jtkBSWCtQXjdj5Bdy6U5ahjaFCgUsSVpd&#10;DReLplCIbCEmg5h46idb8eJPArwoSG8iJVZWIDK+WMQIoGNT6jK0jFxGqa+SOzSwLq2RJ/ZIuQRV&#10;67W0Nyl2ylm0Un32j3/+9p//CoVCKJ+nvfnaweSfbmz845/ljee5jQ3YM3ssYuElzlpAVd8YB787&#10;mF//+S/ypFW5EFqqsPmcLRpxyHd/dpAXelPO/f5g/Lkst1QJVoqRVbjOaqhc3JVnmnYOJlQplf76&#10;Z7ZYEJZr8dUVdzKx6Cdzp3YfoCYM27BKSyi3NARSoz28eyEw0Wfr3mIO7UPL+GrZl04ePLv1o1Gd&#10;DMkug+HXln2lfLBUcKWToVLh9OUrH506jQ3ExkoemhLTon3KkNrgSsWkwYrVUJW/DJj1f/8bnLny&#10;mUCl6Mlnv7579/gAuUeSxhGNPqq3TDFv6GupgECxZ7Q19TWEcztomSYa9i2VMTY9haw7lzFG+A/O&#10;yvOA1wtmJhHxlArhchFdyZdLtkRULz3zojblBG2WTM1Hs62njNE7KnbA2VRUsOez1njElIqaMnGD&#10;yJ369Ao2tHbE9mys0hrJd728awKYh36XLh4xC2F7MgrOfNm08kx6uyF4lWDmggGt12sKsu5YLJDN&#10;ujLJj86Ru5fp0QNyR9U5I8/kqubftA4dAahJV6++8470rgL66pSXBDPLBhe4oCbg8+YyvmLOl8sM&#10;fP6lvPG1gpnjOW1UXORDVlHwxGNWQfBL8wCwJI99CYrEwSEYAjGYYakpQZ4SpoqIdgRGH+GNMdEQ&#10;FXQCZ4qJt+Zmv/jxhrzxtYLRi9ykx2FLxSZcNktcnHDbrnz/nbzxtYIxRHhnNjXmtC2GQ0bSrcEv&#10;fyKctXWJfHLllYExI1RMRMm9VKI4F2Q1bOCLH3+gw4rqRq4oQT0qf28w3mLenc94ijlrKrXIi4NW&#10;45Xr18iGd66qpUyzO4nrXxSMI5105dLgzBiNDdsdaNkXN38kG5pb9urBuPNZcGZORC2J5DwbGrKb&#10;P5E4e+1gzIkkunLa75ln2VGnc55jL1/bGy3T8uJ8iLWm4gscB84m/d6L0hXdFu3LOtuBt3lRMFox&#10;asmk7pt0+mj0sdX2xGY599VX8sY2vNKxORsK62KRuXBQF4n8ODc/7LBd+Fa+FiYxpIyCV27PRtze&#10;qaB/XghNBQOTPv8js/HCt9/KG18ryPPW+kTygcU2aHfOcvx0MDggPfvz2sFoxKg+kZoOhUHefbP1&#10;rs54+rPP6ewScYMS2SoR2CsDM8+L2khsJhRejMTum6w/zS+euEyibfVpbAVoq5z7/UFeTvnE7hrz&#10;+GfZ8COL/aHZevKK1DKJJ3p+j9R7tfIHmGGba8jqnPQEJt3+IYfzJ81c35efyxtfK8hdq2Ne75jP&#10;N+RyjvrcIy7nXvFOk/4AmjXq9U6HQvfMplG393zdaqif1HkNvQkz+9hu1cXjj2yOxw7nrUXD2S+J&#10;D6AWtmVi90pHwFTQOxn0D7vdD632+2bbjfmF/q++JhvqoPWovXiVcRGjj4tDLscjm202LIx6/XeN&#10;xnN7xNLOBIKQ2hTLDtrtwx737UV9n9Sbrx0M4gsYi7lwGC2bCgYxAga+6eg3X7lHnwwGF2MxNG4I&#10;obbNfkdnOPP5F2RDp1DslUZB6EFyC77LjUnAlD/wk0b7yXXMnVpBpf9KZyiaSHghwk+z7GOLZdBu&#10;u6vTX7i6N2bCs3xgJhyY5vx3DLphl/Ox2XL52vfyxtcKRp8UtTGevPkXVs3l/GZk9JxkzzbD7385&#10;DCCczfLBxbgwzQbGvO67Om3/V/JZKqopYvfbmtLtVCgJ46TXyZKTqTs7AGYhyi1Ew7qEOOJ2Djps&#10;D4yGC1eJ1VBsRN0jbedCndwyVCZN32HLzOmYKRU1JMQFITTHBa5OjEvnaYn1olwgA0iVtwZaJtEp&#10;Pb+145YlrNnUTChwR6+d44JP7NbP9sj5s8VIdD7MGxPJeS6sFcRhp/3Stb1hNZyFojWTnQ1xs2wI&#10;jXtgMp77Gn6TSKcxAuRM01NjyFO1qa8cyHd57cpdq8ZkbJ7n5vmQIU7ePYbe7PvyC3omu64z+Q9f&#10;JVfu6oCa6vqrT7RIXs7tSsv0ccg/thgVH1nM+lhklgt8+uN1eaOERrRImkuaUc/LUHOGcgwCDNBd&#10;aJk1m0bjjMk4mmVKxodd1r6v9sYMxZxOwsDOhIJo2XTQ/8Csb+HsdYG80Yk+UOEqFcypxDwf/Iyc&#10;pyV6l2s09aYsf+AAZvBSRt2bVGa7pjN3uYiWgbNJ8u73ID0bqvgfpWUH6neFkpUuOtvNsWnLZYyx&#10;6GwwYIhFyOmqEDgjlra9ZVJr8Cel1eaxSUok0EIMgl1omTYijDjsrmzWFJfMB8de/r7LTFjFkxpN&#10;Y3P3wGgFnryaPZl0ZkmHDtmt39y5LW98rWCmAj5nJuNOZ1y53GJE0ArhL27+RDZ0GQGv7h5keyYt&#10;rK6aI1FrMjnl9aBlX92+hR7CNhrdKC2T/iT5e2gKfd04RYcRQLDjltnSKaRFgXfmsrZUUseHv5I4&#10;A6iBaOIMwqfh2OZjc1dahgZZU0lPsYCMKRZF+urmTXljC+rjsQXq3lSsHYnPdgYGo9JbKGAE6MJh&#10;RyqlYYNdW/ZqQT4mlP71VyzJU0XxuEEUvoHOOkHhg2LnrGwO0jJznLynDi0zCMKQxXy5y1NxaJkS&#10;8UNsaJm6B9GlWNKSXQF5RgwKIyKLRnUCvxjmvroBH0DmI3IV+e8pl9UJVerWqPO7CMZfKZtjMXcu&#10;N+lxOzJpYzTyza3OOqMtaO/EllbSQHfnYFyFfLBSYYslTyFvSSeNEfHrPTICzJkUX1uKLK/ABzjy&#10;WXCm2LPXC2I10s9/DpYrlnjclc/NB/2f/4DIkXQR7TbF0kJttIR2H/K04zpY2l2JgjyFQqBSwZJw&#10;lkmbYujNn6iJf80zFGcx76mUfOUSCLOnU/pw+MsfSeSooMk7Sc2o52WoOUP5rs1QfJUy/Oa01/vH&#10;cwOOeMIoip9+vzfOUtnTaX+xGMgX/nim35PK6Ljwt7f3RnzmTaX8mYyJDR4/f+H2k8GFgP/bm03e&#10;qbk3ZfkDv/sMhSOE5fq//urEhQsnz1/QeD3fSZxh/3KNeste9QxFqC2xxeLlGzeOXbjwcV//B2fO&#10;fF4/G0rpaebsFc5QwpUqQm0Tx5359PNTFy4dOn32//7xA3ljC1Q8qdE0NncPTLi6HCgUw+XqyctX&#10;jvUPHDnb/96hw/LG1womWC4Hi6VgvmAXo0cHLh4+2//uhwfljc2QOpfYKixorwEoknN1XQLq/EuD&#10;vOcVUvNmsv5c/sRnX6A3D3z0kbyxGY1RqYq6sUrLZQssgZbvEERnaBxXqYK8IYPxo7N9//tBB51B&#10;TIQs5FS2g7bm92oZW6lyUsugtgWfn7Tsww/ljc1ACySaGlMSAOVyDv5eOuEAk4G89IsdgfHXKgge&#10;Q+UKWyjZhAhadqz5TbmvCwy/soLIkVtaCpTLBp778OzZy193ufIq9SPoomu/NxhxdTW8tMTVagjR&#10;tAEfWvbJt00zFMXSorOo6SI2vn6mCFDbs92MgkhAu0K+cYYOHTEZ0bIr9Wt1VNrEpJM/+MrfyIBm&#10;Qf7C0nK4Wvvq/v2P+vsv1q/wyzWaPXo71C1Do+gg3YWWpTY2IsvLoVKJK5fPfPnlwb6+C1/ujfu2&#10;xaVa8uk6X62EK+VjV64cPHu2X7ov6LWDia2u0EeF0bjo0tLHAwMHiD2TbCqtUe9N9K8ckElL5H/f&#10;GQoahMZFlskLmcOl0pnLn7z7/gdUUq95hkL7Mb62ihRbXnYJ4oEPmnxA8wggzajnZag5Q/muzVD4&#10;cjmzsZFcW8MyVCj40+nre2QeQB8SRkqsriIfyGau370rb3ytYKAt+qgwfYg5mM99f6fx/jOA1kMH&#10;KXnalXQcAMpUhVaALcZS7SReDoSzSK2GZqWfPkVvehKJH+7dkzfir9f1hL+qnDzbZKqCRIZG29tp&#10;XgLkLeK558+h/fjKCnnIuli88eC+vFHVMjSr8cdIYeepCvn0kfSK4l1oGQjL//xz9tkzNA55dzR6&#10;8+FDeWM3qHjqht3hDMOTvkcfltafSV+/tzdGAKUKHUoEt7Tky6Z/evwIG9ArZNpYF5ciMipw2pW0&#10;H4G6TSbAT2gGIKUvCwbCp/YChGEEuBLxH6XerP+xhs4oiIZohtxOUgcibCmhHBXlwh22DG2CjYX8&#10;iUlbWQmkUj89eCBvU3kjdcsILfW89C9Zoy3Dhl1rGX21AB2Y8eVlNpf7qT4CyB9r2ztpmQR1r9Fj&#10;oO3dtd5Ey8AZ+hSCQ+O4QkFp2esFeYsF3ABahuEJzrzJJPUBIKHjcdMeVEZGkzvfVRCrgbEJe4Zl&#10;MJeDpb35iIxNtEzRFqDkpd4kraFNp3aflEtdT0qkvFR3R5C/ShFbWkqurEBk/lSKenQ0paVl+Kuk&#10;NaoP5VP+OoyA3WlZrZZYXs4ur0aK5UipjLF5477snWhTKJRW0tZ07EQa4gK70zJYiuza+m//+W/1&#10;19/YbNaXSv1YtxqvFwxfLKaWV1b/9BehWGLzeUcs+t2tzlcRXzHIWyzW//K3zOpaen09kM+5kwlV&#10;rNEA1dZu9NJ2wWz87e/ZpxtkEMDYlkuBQu7HR13tGR2VrwbM+l//Fltf9VeKXKXsSSbdqeS1u1JM&#10;K487GRgNcu5VgbyXil+pkZcyFAuZp08Ra3y3R+4kYUsFbyHHVkqRlSXM172Z1PX7SrT9OsFU/vSn&#10;WK2GURldW4msLQeL+R+kEUDMuQRaj1pamqcxbd3ANV1MQbCNaJaY223EvZuD8eYy8Y11TyYdrlYw&#10;Aowh9tuflCuvLzxDkXP1rfK0+aXARJ6u+ssF8omc5Rpi2gWf9w+HDskbVS1Ds7YzQ6F1iA/AZJ28&#10;ZgBbXnI4M9A+WytjeKJlwUL+6IXz7x1WWtYFO+6p7YAJr9RcuXSgmGfLxWm7/eCZswe6XKl4xSAt&#10;8xSyUJs7k7o7NXWk79wfpJaRkKHeTUCLR2+foeB/6icwGlCHlu/EZTDwSN5izpFP+0sFep72f6Wz&#10;VC3xgrpldEP7DIWeoiKHJLV+h66MSWyQt/KwSxVHJolWHhkYIOfP2m5TV7cMia7RFkj8SvGZBFqO&#10;1Z22zJSIutGbxRyGAjr01JVP/3DwI6px+pfqTZJB/qoENI9mCKR2qCNKjNOWH74omMW44KkUyCt5&#10;CllnJqkLBvbKVcQZgXWVcr58NlguOnNpayJ68MQJ9KZMRn0EKKA9qNCjWFeiMxVnNLMTMNNi2JfN&#10;kLfylIuY1dlikcMnT2ID/orylwAlK/UmaQ1UhHaTXqvPUGh9LKU6EnagNWYhEQNhnkLGlk3CtRvD&#10;of+RriLKu1ZZDeRJa7rPUNTlMCs7HQETfMieTmh51pCMYDTYIsJ7de9EdN3FnimdqACVlSOhddCy&#10;etNfBsxUJGxNxrThoCkZwdiER+92tfoVg5kUuYWgH/KyCHy4XJ53u1QefWu0k7dbYOZY/2Ig4BRE&#10;TDYdgjBjt//hsNpqyGJp9KakenlFahmVV6MrpW6VNu4IzKzLqfV6jYGgMxpliwUjz52QvlJK/xJA&#10;67XojEKuQRtUh5Qn13h2OgJmnU6tx2MOhXy5jC0Z0/g87x85Im8kaONMOkt8gL6Do/vYRE7tFV4C&#10;jCHCT3tcwVLBEo+Y4xGHKP7PH96TN75WMAsRXifyjmTcKSUbx733Yef7NV4xGF08usCHzaLgjsdc&#10;0Yg/mbwsXXmlipEyspWvQ+q7NkNFQyBAXt8xGF1UdKTT1ogYW1oSSkVfKvmdNENRon7pz3UyDdJl&#10;OdpQYpCl8GQnU5IWEJ0ZowImKbZU3J3PYAnDuxhmLYnofNCnDbPTPveU2/nJte9+7kEC4y1mbamY&#10;OS6OOixTXqcxys8FveNOK1YNIrcoBKf9zjGn6bMf9sT7I/YCGHcu50in3LmsM5tyZBJwVa58zhiN&#10;mhMpQyS6wLFaLjjrc9MXjwEHVGNBGSMNyINCzu/QCexNMORpBVGA6TfFRGuSTFXs5Abp2JDNMeML&#10;aMOh2YD3/qLm8xvSU/0kWiM4oCXnsCll6iv5MGlyTsJLnzfYy5C+V5pJuXJp8ga0VMyRTRmiEUsi&#10;eWtO88Rqmw+zc6HA3cX5z6WHE2XGiPGXo1cJTac4sN6S2WcgA9OdJ6MSlGFgWlNxWzplId8uSi6G&#10;BV1EeGQ2jDgsl6+1+si3FowtmbIlk3CamDtBZaZ4RB8R51n2idX+2GwZdtmGnJYHJt2VH/bETfl7&#10;AYwxFtfyojOXhwkzxsSFMOsrlwyRyGyAnQ0E5zlu1OUYcTgHvpbfaUFDMmq/2sMzYP8PTHs6P2R1&#10;aDgO4pr0ue3Z5JTfpxdFUHZbszDick74PE8s1vP1F+G0U6Ym7q0w/8ZockGIzIfD1mwaw3DM65wJ&#10;BbWCMObxPjCZJ33eYYdt0GJS3rnXoCxTPxuqDiXUgYVW/pz9PgMz7WOnAuywyzUZ8C2I3EzIvxgV&#10;p/x+8ko7g3HM457wuh+bzHvkNTh7AczXI+ODDueo1zvFBobdzidO+wOLyZLNTrGhUY/vkdn8yGwa&#10;sTsUW9YDMxcWx/3BIZdnXogsRGJPnO4RMGW1j3r9oOzqxNQTu/OJzdF4QZWWfDRGQoaRz0q1QA7Z&#10;9uWoBBhQM8Vy+kQKaYbjQd8EGace5B9a7Xf15s8eD18dnzp++RP6g6vvSJdsVOFrRvUBF+VULkVL&#10;lLs/wEz4grMhfoYNz3HCghCdDnIjLq8uEkf5I4t9yOG5uaD7cU5z5nPyOhdyGoiqTFoSV9AQHQEl&#10;tA752/j7DORFocNOD2iiacjhBndTfnbcGxhyuB5ZLBM+32OL+ewX9TfgULKaIW96OwCVBUZd3jG3&#10;b8juHHa5h50uMDXi9gy5XI9t1mGXY8hhe2gyXOpNmOpghhzOEZcbURic5rjfT5cTgcB4MDDJBu/o&#10;9feNxnt6wyfXW4OMfTnotgNGI/DaiDDuIy+knQ6FRjyeJ24XeaWjzzcZDN3RmR6Z7bc0OvpSU0Ar&#10;PXpFfilR1jIqW22ZamKwb8CMed0Tfs+IxzXDsRCXRhSfuDxwo8Me/32L7a7RfGNe+93kTJ/y3sQ2&#10;ey/nJLwVHlMXi4z7EPqTUHaG4wYdjtmwgDhjyO17YLX/qNX+qAFl02e/2P7ja3Jctl/HLTMbZHUi&#10;ZkgBmLNxrw9Cu282g7h7Fsuw2zPm9T80W+8bTZd6E6Y64DH9g1bbiNMFXznqxgj1wPw/ttngMSf8&#10;/u9n5m5pdbcWFhVb1gMzzbIPzJbZEAe+HlmslnQGTvOJwwFXgLk6No24PHcW9dtV2dtwuQRjEBzB&#10;Xc6Gw7BlGJsg7onNjuWE14dReXtRf1eHuGxblL0V58vuWcwIweYEYSESAWUYpwjTHprM9/WGO4u6&#10;xxbbzYVFUPbpDeW9N1uEDkrYoWT2GZiFaHhOCFpyyVk+OBH0LMaFQYdtwu+9ZzLcNxsnvb5hu+Pe&#10;om6TT6G8bWA0EU6XEPRJUZ+MgC+wNux23jHoHtks4z4P3MKNmdlb8xr6XZseAGbE6wBfxnTUmI7N&#10;i6Exv0sbFafZwBzPIcq9PjN9Y2b6h6nJ89/UL5d0Cvqpzcpc7XCXoDKKyaSh9Tu/cBDvqK8cA82j&#10;Xn4Uk4R5dcg31dRPo796MJDVvMhqIqGZcOC+RT8V8t1cXABZhmR8lmMxJ7+rX/x2dIR+D1EBmi7n&#10;JNCD6WDspRtccdT1q+zkOjvd0pEaoHO5TBB5R8aeoEwbCxtSEagMYxNCG/W5MCTnRU4jhAet5h/n&#10;Zn6am5VeZi39oNMcSCGrZSuOilJA7uTIkE+PNahpxuaUyZUkyHOy10iZMRk1JCJIplRUHxengh6U&#10;aHhWI7DjXicV2q2FefKW7ZdCMwVbo7PK9hIYOMeZUHDIYZ8K+ufCIWMyMe7zPrKYkTenEgsiP2iz&#10;XB0fHajbsh4Yey5vTCQ1vPDQbEEci4xWjEwHgjNsaJYNaSPCVMD/wGT4/Kd6XCaZp5bO72DFGic8&#10;VFdVVPfuqyFtUe6DlCH9QL7GTM+XyBte99kRxpbLOgt5XSwy6nZpBN6UTFizaVMiPs+HkYfrvLkw&#10;/9P8HP0ABI5MNt9KRkI7ZfTEmfrwiD89wKhfj6yAblV3gnJOaS9SNhnwaiPhadY3E/IvEJMfumvQ&#10;Djks8zw7G/I/cVgfmIyDVtOn9P4yHBkVTPOV8BbKiFOjKqMXCmCeFNF1Od32JlFG3uoqxRO2XMYk&#10;GS9XqaCLiotR0ZZNa8TQuM9536j99MYLvpafktUM8CLnmoHq7ZukfTTO8SrxoBKmvC6Q14+DKX08&#10;OhnwYRiCO9ivOY6FT3iCmVPA/chqHHKYz1/tmX8ZjClGvo0BidFX0CJjz2exhEUzJmIIO2a5wGzI&#10;9+XtF3y5sGoAtpzeoHjtYnlpMN5KyZxOgi9ojXKHVUsmhVUEGUMuKwK0FsrU44Wi3fzTOorpA6gN&#10;6na1pbstk4E8/UnLBOvVg1mICLp41J7LGOOxBXjJRNyaTpmTcVA2z3MzoYCGD0143Wpb1o2yujnC&#10;IWkzkspQE+USR/XHNHdi/vcIZYuxiCWbDi7XtHx4JuC3pZLOXFYXEcDXoMM2H0Z0Fpj0uhtxWXfK&#10;mtBMzZbDsBtl6ACUY1W5dvX6KRv1uCAoXTQy6fUYRNEYiYCyhTAHjwknoI8irPXf1y/Sj2X0ADDz&#10;IRZz70C1kvrlF3FlxZ3JmGMxVz5nS6dmWPK1GKhs0GLa9e9yvcnmv1ggXxLhw/PBoEkQ3emMjudN&#10;0agxHh122nURUSuEp3yer+krPur2vGVstoey1KqBFbpJXR9bSbnqIVngTbJlnnwOoRlYo2+414RC&#10;jmwGq6Z4zJFJazFCw9x8MPB1/e075EDBxabRP3D1qvQiWHlNBfp7FWixwrICWr4XPaYrmzXDS6aS&#10;SPqI6K+U3YU8WCPEpZKmaMQYjcwF/MpHHySmWq+YdDf/5OwN2Ggc5wt6TNSnO0GGdtLrp8wpSUwv&#10;ErLoF3XAoCEiGmNRkKUXBQ0bHLXbvtgb3xjcC2DCy0veQkFYXQ1WKkiOdBq6s6dScJ1GyYHqBX7G&#10;6+n2cZ23EKBsGQRZ4nHw5cnnQRmWYA1kmSIR+mGdKbf76y5fsAE2CcrocGs594D4n3mn6bpJx1HZ&#10;ZN2kl6ug8LWPSoB8qUPLcQuhkIYLeUtFGl5AXzM+32zAPxP0z/p9Gq/v0+4X5dopI5eNpEL5gBXP&#10;+OaH/gATWV8nJj+fg7j8pRK/sgLdTXncmAzAliHUsCTieo77uvkrMWq0UKY9QL5qJlFAntmEouAk&#10;pS1km0xhHbS4I2XquuT1BJLx3xOUIS5DHAvWAuUyV6na4vFAqQRfCY+JOJZ4zIg45/V++0K2rFlN&#10;W6KbyvYmGE+5aEjEMCR9+Xx0ZTVYKPrzBU8hb89ljYkY+YAfF1oIsd/ujbfV7QWQL2m6ykXEFomn&#10;G4n1p3y15s3m3Pm8LZc1pxKL4TDM/xwb+FL68CdB73IJ7BesmCeX45aWQrUahidWnZkM3ChcgSEm&#10;mmLinN/TR6+W9y6XoBnQFxIifnapFl5dAU3Ub7qkj1ea44jLwpMuu/wGAxwZFczbfLkEfNGT195q&#10;GWQhwrg1N3d7ft6by7tzOTPm56KoCQQ+u967XCKDTMstyYQzmwlUyq502iSIV27dPnj+giuetEdj&#10;llhMx3EzbnfLp+jeZjCBfMGXzfnzefhKXybjTiT7vvzm+MXLfV98qfN6HZg5CYImwF69Td48+wJQ&#10;DUDoR86p8NrF8tJgPMmkL53mikU2nw9ks/emJo9fvHj8/Pnj5wZODJy/NTluj0YWA8Gv6y9R7eAc&#10;OxXSMaWYPoDaIJTTImWgkW2b2TIZyO+RCQDDlyvhciWQywfyuWA+f+7bb98/ffr4+QunLlw82tf3&#10;wdkzX929q3F7vr/T9C0FHJL6CClldXOEQ9rXl0u4ciVUKrPFEpbhSuWRRnP4/PkTFy+fuHARKjva&#10;3//h6TP/e/jjwydP0x9QXtTuEuggvWZqthyG3ShDB6Acq4hNaMkeoKxUDZVr/nwREWywWApk81/e&#10;vnPswsUjfedOnr/4cV//4TN9B0+e/p/3O3/r7S0EE64uBUrlYKlCPlJWKoOycL70aFZz5NyFw2f7&#10;jp87/3H/wIcnTr3b/GmkHeLNtf0Ag6l4uFrja0tYhivVyPKKVYyAuHmP7+MLl4+c7T90+uyHp04f&#10;ONj1rX7tcaxk0fbntRKAwSQc5ox+DxIWzZfLh8oV8j3NQvHT23cOY2Ce7f/g1Kl3D3Z9SWm7IdvH&#10;10oAhi2Rcz5UZTSPJSgDdxM2+6G+vo/O9n3U1/dClNVt/z68VgIwwWo1UKsEqpVgtcJW4Qoq/hwJ&#10;a9l80czxh88NHOrrf//UqQ+PHZN/8daDCdVq3NKSr1hEAmXIYxlE2FEqWyLih+f6Dvb3/7+HjvR9&#10;sie+c7gXwMQ3NoTVVTCFFF5eRkImUC4Hy+VFNvBh39mDJKDtUz6OKsfuzYOx+9iUB13L6Yc3+ooJ&#10;k3r+XFhaRoI5Q6IOFMMT3mDB5/340sUPz5796Nx55aut1ILTvIJ2yvbxFRMmufFMXF6JrKzG1tYR&#10;msHw05gD3vOn8bGj589/dO7c+2fOXmm+woRjUB9hC2X7+4oJA0sPyqKra6AJWoPKEJqBL8w6z3//&#10;/ZFzA4fPnfvj6bMXX/TNUs1q2hLdVLYHwaSfbaQ2nibW17DMPH8WrpSx5KsVvlI+/cUXR89fwCz9&#10;w76+c599Jv/irQcDpsSlWmx1BSm6shxZXkKGLRZCxcKo0XjobN+RgYEDHx/7+MwZ+Re9yyXgCJRB&#10;WfRju2CNfhI4urwUyGYfTk4e7sO0/OR7NJTtXS5BMzAGQRBdgrJAPgfWME6T62vx5WWhWByamTt4&#10;8tR7dI6JI6OCeZsvl4Amrlyi4xFMEbKeroM1qEyoVUP5fCibdfPipc/qL+PaJihZzQAvcq4ZqN6+&#10;SdpHwy/TCINsUMv7dYB8Zpd8+HR1Nf30qSB92jm2vJxaX4/WauFSyZ1M+DNpuyDcHhyUf/HWg3xn&#10;GglkgSbQhzxfLoM4oUw+b84W8kK14hDFa80f7G7EWduHakhCUXJOhdcun22CyT1/Dqa4YpEoa2kJ&#10;fNFPTlOVBfPko6OWcFj5KjasN/kZufGTPOkNItQHqti6dlLoKFMqANQqoZwWKUOPbJNq0iUZjBTS&#10;3aYtvfUynbczkC8mk+/+rqzQgQn6wB1WI9Uq+YZyPv9ylOFIUF4/XlDzMhdQlCVYxXKvUAZ2ss+e&#10;IRV//RWKy//8M7gDWTEpYXgG0mmwpnyreEvKZJLUpRTN1Gx7GGqpOwY1tDdeP2VQVqhQIB9LXlnB&#10;kCRkLS8jJVdXoThvMgnKXNGo6nP1bzvkz3JTcwa+IDcswSMoQyZYyHtSKUcscnPwsfyL3QYdem8Q&#10;GGr1wRGxX5Ihg7skoYbkCtyppDUqWiPCDfoJ5U5vp6CGRkZziAvQcYqRqpg5apIoaDl+Jm+ToIzZ&#10;lkHXMpa3PbR3GUxmYwNMUbJAHHWd0B1URlYLhUAmg+Gp+u666ouKBM2xeBtlmFmBo9ZqEuQd1KGw&#10;RrmQlsRSglO6Ya9QBl7ol/wLv/xCmFpbo9yl4TeXl/likUX0H48rn/dXTlfVWyw5AQVtlAFUVpIr&#10;zBy42tCpWm7YRCkDd8oeKJXK/vYKZZh7YwCCJjhKukQiolsjc0wRziGf9yQSe+Tr/nsBJPqHyuic&#10;CY4S5h+rxHXWaqASQUYwm4XH3COfg98LIHEZhiHiDCxJbLG2Jse01SoJPkol2DJMmK7fJXf+qMIu&#10;coaaGn615d5kYNIM9tA8nFrfx0X3TwedYsUo9srATEjTIzAFlUFiGJsYlRAdKMOYhcrYXA4qu3Gf&#10;fD4cLozinavkNVHbokw6rYhC5bfKoXa0ZQCtIC33pPmPrizHpdMYuY2N9OpqZnk1Vq4kakvxWk0o&#10;FpFCGJiRiGLLoLP6MWjfab6wRtBGGSpQagi/23wfFwH5gjSV5J6jDIJCXAYzD5pqv/3p2d//ufqX&#10;vxWfPY9XqiIklslgtuRLpRSV0Z/VZ9004OgQQKjRrKaXx16hLFKpwNLH4CKXV5Z++e3Xf/1n45//&#10;Kv/ya6xahSGD7XdGo1ae75l/BUxyZQVkZdfWV//6t9LTZ+mVVaxGq1UEsf5sJpDLelMpVzz23Qs8&#10;w7Tfv12SXF7GMNz4x78qz34GZeAus75OAg7MompVTyblTacsfPinR6rov/tAo+c5FGw5Zt9EMCs/&#10;//bLP/6VXVlLP9uIPl2LPVsX1pa5apnFhDyZ9KRT/lzGmYjdeLitgUmcg5wF9um3S5Z+/S29tubP&#10;ZUPVsr9SdOUzoVo5XCnz5RKE5s2mQZk9Fvn+XtMd2W8zmMTaqrBSE1aXIk9X7emEr5QPFPN8rYpy&#10;RLZcuciWCsZw6NrdF3xUYv+CcaeTiDAwJ/dlM+FqGWFa8tnT+NM15NlyEUuoTBvwXb/fdIrxZc6F&#10;vuDlEoRjWEqT+WY0n9199WDyP/+cWlmBu8TwxNwIXpIrl4SlqrhcE1eXAoWcK5WwiPyNByQuA7Z5&#10;7r+dFLCMLUoFgDoHlNMiShlcLdlWp0zdN5Q+GtkqUwkKWuHVgAlUit5irvKvv0c31tI/P4usLkNi&#10;qWcb4lKNLRbC5ZKZD7tjsSv1LxdukzIcKsqVKSkKXuhyCaoBNCMVE4BTwiOtL00kSOXmWx1eARgY&#10;L7ZWxjJYLYVrFX8hxy9V4TET66vBQp7NZc99883/HDny3uHD9AdbUiZx1MlVNlOzpTNVVNYA/QnZ&#10;j/xXaWOo7l4ZGHapEl6pgTXIDcYLZAVLhVClFF1ddibi3z188McTJw6dPfuHj/bE1/z3Apj8X/+M&#10;IekpZB2ZJHylL59F8uYyiGMfzM2dvHT58Nn+UxcvHfiwcRP7JqHsS4Cq6Q0CA7IQRvjLBWSQ3PkM&#10;uCPE5bK3xsc/6us/dLbvjx8fl+/8oQNKsiMAtTtNaDuTIY+pbV8uqVeX70STCw8o3/x+/dMJJv18&#10;g6uUYcJgy3zlQhB2rVwAcfCVFoE/ceXKwTNnD53pU55hOqA64O1Q9jKXS1Bb27QVhVfJ/coH3kEt&#10;8keJGd1dsW8fxJYFqiU4TTckBqEVc7BrWPUVsog25hyOU59cOdp37o8fHZJ/IQ0lan23QxlAj00+&#10;1K0ulwDUzCuryshFfXgDqZReo2n85FWCmRNYfVz0VYveUh76ghOA98QIdWZTzkwSHoAMzzNn/3hI&#10;9pg9MJN8YJoPuip5RyEDpuAB4DEDpUKwUoTorMmYNRG9Pzvz3uEj8i/eejCzcWGCC7rLBUcqESzk&#10;Qogw4A1ymAZkvZm0OSraEtEFj+dYX5/8C3lQqM5H03WK7gOTZjDKVLWBTp8vITtsXNYkv5L22TyQ&#10;XxuY2WR0Ph6xZ9P+fA6TcCRfKUfiWwQcuYwlHjFwrCEYfFcOMuC5yBfLJaPcgLRJQjtlL3u5pBX4&#10;/TuNW7s7Vnk1YLTZ1GxEcEixWKCUs6fjjnzKkktas0lXgVBmEcPfP36khLLKDEY+sOaYvp0yVKLU&#10;vMDlEmnPyqra/GNF2ihPPFr+1quBRFlMtMLYZ1PaUMAYE7QRzpCMWDIJWDFLVESocfDs2Xc/lIKM&#10;ulTUbe3gN5uxRwbUboF56HdPxYSFqLDIh5yJ2ALrN8UES1z0ZjOYlgeLeV0g8MHp0wd6E6Y6mPsW&#10;41TQOxf06UJBW0T0xGKeWNwXTyQqVb5Y9KaSEybTxxcv/g9VGX7Qhiazsqn5hx7xH83L0/dm0F1J&#10;/zRMm+Ix6H7kqhLUf/mVgXlis877vSYhPGG1Lnq9TkE0syFfMhnKZj2JhCUiGtjgwf7+Q6dPyT9o&#10;HWXNpzI6UCZdXmmuBXLkg26BVEu2ZXIRgbRL9WWa12r+p33eeZdL43Lp/X5/Iqn1eCCuQC5nFnhb&#10;LIJodt7rwcA8OTAg/+AFKYNYZHVIxGGjsofmXbV6TJktCVjFRnk/ZCuhTHFErxiMThA0fp82GNCz&#10;QSMX8mUyiPjdmZQ7l7ElY558xhmLnrx0+d33P5B/0IYtOxyHisEl15ZAeOwIafpNd6gemDRDKaO7&#10;au6XVwpGGxVNydh0wDvt9xgjvC+fdWfTmJb7S3l7OuHPZY2BwLWbd9597335F289mJkwOydwCxFh&#10;QeT1YlgfDpn5sCsWDWbS/lTSG4/bed7g9R46dlz+xQuCjiNFMgqaR2UDynB7XeNuSzDTbEAfj5IU&#10;EXV8SM+xnmRSut0/5YyIFp6HH3CEw9duNt5ejINpIQBDjfzT6TQ8HWYqyuozIUKZchZMAqnZsIx7&#10;lzJ7JmWIRh3ptDkWcyTjmFf6M5lgNgOJuRMxezTiSsR0Ps83qteKd6WMZDBblO0Ujp3800wZNUwo&#10;pCqTYg5iy2GfsEpsusSbsv8t4+RXD0bDBc2JqCEqWFNxSzJmSyewqhPDpnhkNuC/u6BBGjQa5Oo9&#10;gDIS9GdTHuncPzlHlk0ZIrxB5LHUhAJI4077qNX8cw91MIZI2BwXteHgXNDryCQwWxp32ZC3pWLG&#10;GD8b9GB1yKKXGe4BKrOn42AHHI05rYs8O8/6kEHShPzGWHiO9Ux57YOmRbl6D3RgImTFeHTl4Af4&#10;EYdlxu81RkRrMoFNC2GMTe+ozShXxw9UwQGMertfq0+FZIew/8A4Ee5nSOyKUWmMCbD6tjTMWdSa&#10;zJKvcIQCWo4ds1vl6tLbVRR0iLZUpxvV+f0ExhKPWyWVwaJhhLoLWUsyoeHCc0HYuLgWgW7AO2SW&#10;PSZcPqIE8KSeVdcDKaDp6S3UVG3aP2DIJ5eigiURNcVEZzbpymesqeQcGxo02Ra40AIXHLGZH+rk&#10;Y5dJQrAljTtCkPrZueZQFpS1qXA/gPEWCq5cGipz59OufBrRGSib9gduzWtNifh0wPPj3NQP0+Ny&#10;dYkISWWdKGu+jXYPRqG7AsmWEdsP1pKYhzuyKXsmPeHx3tMa5rnQHBcY9zjuLs7LtSV0H5iEUCot&#10;JbP/wGCqhCAWlMH821JxUGZOxGHLJt3+JzbrmNtx36AddSjmf3OVvRVgyCeEpIGJIMOWjmO2BPNv&#10;SSQX+cgCH4bKbmlmn1gbQUYPhDLwhSHpKWSgMhpkLAritI+d8vuhsgfGxXs6jVy9B1BmT6XNceI0&#10;MTxNcdGZSy8K/LjbM+HyDVotox7HQ4serMnVewBliCdsaTjKJCKyhTBrjImzwYCWF6Y8gRk2oI9F&#10;Rl2OR6bemYwGGC0fMcUT3lLRFI9q+RDiMgxMmH8MTLA5HfBN+jx3tbLKqO2XTX7LdXIJb4XH1Imx&#10;hTA/H2KpxMyJmJYPg7J5lp8OBGdDQVD2UC+rDEQ0AgtKWRNxrXHZvuSMmQ1wIw4nAos51r8ocPOh&#10;gIYLLYrikBXhhXGWDdzTL96al81/u8rkEoq3JPq3pvPzYd6SSc2F2fsm3a3F+QWRXxDEMbfvoclM&#10;RqVOe2NmitZWU0bPYaBE2kLxlswxE+kZNqSLRWa54BOHZczrBGWzIe6JzTnm8Y65nSMO+635WVpb&#10;TRm9KayZspYzGU2b9g0YfTQxFQiOuJ0aITQZ8Ohi5Ivlukj0ock66nJPeN2DVvP1SVllYESx7lRO&#10;7RPJ+lzq9d86/TuBGff4QdmY162LiVNBrzWbRF4rkoH5xGbHwBz3uBRb1gPAPLG7Rt2eYZdjhgvM&#10;hgPaKD/u88zzGJv8uNc37LQ/MptuTM/I1XsAZd/Pzo/5fIZkciLgf+K0/6Rd0IiiIZEYcXsHbfaH&#10;ZiNC2duaBbl6D6Bs0OGaCLAaMWpKZ2Y4/onT9cjmGPMFUDLq8T1xOCf9/hszPZU1wICvUa9/MhgC&#10;R1MsN+LxPbY7CY/+4K1F/Y05zajb+8BgkqvjB/VgFYZfub9Ojf1/uQTK0idShmQarEFc4/7gkMsD&#10;4h5Z7T/MLtzU6B4Yrdfrtkxmo8sDSQC2ybnm/H4CA4ktRGJI4A4qQwJlkN5kgH1sdVydmPl6ZPyL&#10;x8Ny9S63JMq5tySUneUEjRCdDQtzJInI6GIJ0Ddoc9w3Wu/pzdcmZy/clh8sx4wIlHWNud6SCdN0&#10;kEM8McOGF4ToHCeMuLxYLgiRQatj0OZ8bHVen5lTBiY4oCORag2ENA/Mt+NyybDTM4qo1e6SAjTf&#10;kMMNEid8wUdmG8zZoN3547zm6tiYXL3OkURH02NvFFCWMj3YnxqjlCFBXEjga9LPUsoQ/SMuG3Y6&#10;R1yum/U5JgDKQIfkBGTsV2q6gRm2u4ZtrhG7G8txl2/aH5rwBMiJf08A0/J7Rv0dnfbb0SG5eg+g&#10;bMzjH3X5RpzuIbtzxO0ZtDuwHHa5hxxYdQ457U/s1lta+TpmDwDmmBh6HkwnRzwezJyG3W5kHjsd&#10;Y37vmM875HQMO+wPe+f+VWCgJkzLR70gyDfu94OyyWBwLOCf5kKP7ba7ev19o/G+XidXrwPmTM69&#10;fWAm/QEqsSmWRQJlMxw3HgwMOh33TObHNgcG7C1Ni2Ps8NwpxVvhMRej4izHgjKIC+mxwz7s9Qx5&#10;3JgGPLI67hks9w2WH2ZUHlOaBlGVEdfZNBF4Oy6XkHOwscio141hCMoWIpFHdueoL4Ap5z2T5Y7e&#10;9MOc5quR1risjuZnIN6S6H/c5x7zusf9XozH6VBoIhAYcnvH/MHHdtd9s+2mVn99dv6b0Qm5+uaU&#10;vSVzzKmgD2ki4Jvjw3M8/8TpfGRzPLDaH1jsd43mm9pFUPbt2KRcHT9oRouQUCLnSH6fXi6Z5YLj&#10;PtcUG4Dtp04Tc/IRb2DQ4b6lM/y4sADKvh5tDMwtsf8vl+hiAsz/Y5sFvvKRzfbAYoEVm+b4UW9g&#10;2O29bzHfMehvzDXMfw+MhuO0gjjsdE0FIDf/Y7sd6aHd9tBmh9PEtPyh2XpX13tUogFm1OlaCPOE&#10;L69vyOmEB4A5g+ImgoFZLgzKvpuc/nJoRK7eAyh7YrMP2R1QGeYAIy64Tj8og9DG/b67BuP12bn7&#10;RvO1CfnSbw8AA5rAFyT22Gob9XgnA0FQhjTu8z1xuB5Z7eNe/09zL3Dpd/9fLgFTYG2OCz+xOzA8&#10;FwQRTgCucyoYvG+yDDldjyy2WwvbvYsRVMm55vx+AjPkcmmjUXMmM88LoAzEDdrsZGm1wfDfM5pv&#10;IPofHpWrbzENejtCWVAGTWGqhDgWodmQwwnKyPlYh3PY5b6rN97RGdqm5V3wlkyYMAmHsR90OMhp&#10;MmQkvkYcznHYOJf7llZ3W6u7r9/mTexvx+WSQZdzlg9rRBFpKshSP/DAYLyv0w9a7fcMph/nNQ+N&#10;Zrn6VucnoCwqLSWz/8CMB7y6RFQjhrXRiEbkRz3uR1bLI6t10GoZc3sf2+w3NQs/9O78UYGZE4K6&#10;hGDKxMcDbk2Ew3LU6x5yOe7oF0ecrgm3Z9zt6d0spQYzL7KaSEifjEwEPdOc/4nLesegu61ffGgx&#10;TfkDEx7vkM3+0NB7IKcBZjHO65MiKNMlxHkxNB7w3Dcb7xr1ox7XmNf7wGj6fnLqx97NUiowhhTI&#10;EgypKPiaCvmQgUWbCPgmA77HFsv16ZnPHw9+/vCRXP1FoXoqgL48pAXN58HfDBBbZkxHjenYYlyY&#10;ZL0gbjYcmuFYpLv6xeszUz/OzVybkM+XwQ+Sf7QHWkJWutYh3K9ThjrItJxEO0BuUGsKd2k1BTRM&#10;QSGZgFEc0FKWO16seTVgpkLeWT4wJ7CwZVDZTDgw5vPMC+HpUHDM4xq0QWiTXw8/kavXoT54hbJ2&#10;HdFX3SgVAPpDlNMievyggmzrQhmgcIb866cMHMH8a2P8kNs26LQ8spvvmQwYm4uxyJDTPuJ0XJsc&#10;/6z58zg4sJYonx6PSnkyyKU7aX5OKwC0XD1gAYWa7pQRgujq66dslg9KHiCCzEI0jDTsdk6xAagM&#10;A/ORxXRPv3h7oXGDwYG28/2KiKAdHE2dQBzSy3x4u2P53qIMQQaNy+AxQRzG5ojXCb4WIsKk33dX&#10;p4UtUx7IoaS0oIUyBdoDB+rUkLdrwG5R7qSC+imiOmhxR8rUdd+5Kv+x10mZJRM3IsKI8cgsRsNI&#10;2gini/Jz4aCG5yC0zwYfnb8lv7xMfaC0BMBx0hL1aJXRrKZONZrQTWXYN8qxigbQktdJGfiqp+g8&#10;xqbIGRIR8DXhc83z3ITPg7H53Xjj5M+LoZmyLdGNsj0FUBazZJKOQtaUii1GhTGv645eO+S0gbU5&#10;jh1xOYcd9iFb4w0GPTBz4dCY1z3h904F/bpYZEHk4SiHnA6NENbHozNs4CfN3LejvcslDTBaMTLp&#10;DyDNsCHkFwQRyzkuPOnz62PR2VDwHqac2l1+7AsDUM69gWDMqbQhnhhxuZ/YHYQpf2A+zE8HWczJ&#10;NQI/i2kAG3hobFzHpKZeXqHYlZc8N0P2wfJ7S8jLGhUns4UH+f3BuEtlZ6Foy+bsubw+FofKsARl&#10;Gl6YD3OjbudDs/GbUflRCTSbkkODeBltlNFjI26uHn8oDAK0HD+Tt0lQVwBHHSlTlbxOMPZc1p7P&#10;jvs808GALhY1JhMoIe+Yjce0EWHQbr1DHpSeprXR0S0Zgl15L/Y2KKPVXz9l8JKmVHwuzIIgjcBN&#10;BX3aCK8VBX0coUYItgxBxtUxOchAi2lmc8o2eQiFHrYCRWjyeh0KZXQVlMlh8F5QmURWeMxLHpRG&#10;ZsLvvm/SjftcCNMeWU3wnoN2y2OL/KScwhQOimYIduVV4lupTJkDvH7KzOnkNBtA1DoZ8MHYG5Px&#10;ETe5fR0ZxLSz4cA0631ort9ejEkQmtx88a2dMoBSIMWi2/v2UrfyA1ppJ/VO2gsqs+UyCMEMiZgp&#10;lUAgZsmkkFCCVUMyOsv5B+2Ymb/wU7+gQLE+FCiQcy2Q6JfzdVDKFB6p7adCoyWvEYyrmAdfi1HR&#10;mk07CjmwhoDWmIhBfRibkwH3I6vh2uTLTpj2I+AxM6AMAxOjEhMA+Eqax+xyMuAddtmgstuLc3L1&#10;HiTKslAWOMK0CcYeJgz6gseUiAuAsgdm3WDvlW8qMJAYOHIW865SAUvEaEi2bBqFpnR8XmDnw8EJ&#10;r1Ouvm00zDnsUJt3kOPSNxOMKZkAa+5yEX4AtgxLEOfIZ0GZPhHRiAjN/MMOi1ydnjJr8m6beUya&#10;AUHNbq7TR9E6eUxi7euQWd4jHhOGHzRRdwmmsGpOJTBCEawhwkC8Nu51yNUlbJ8yJXyDs6OHioPH&#10;kh4/lvIMs3WfjbiM8oVae4gy+Eow5amUIDGQhVGJ8GIxQp7SuaNfAGsYmCPOpvNlW1P2Et+R60KZ&#10;9LM9Nsckn3tJJRxwAtGIVuCt6ZQ5mTAl4zr4hFBwjgtquNBjS5P570JZ42MSBzBbkurgyOlEB9SR&#10;mjugjO5nT1Bmg7HPkZcJ6kRhyuddFHh9RERcZkwlEHDMcewsGxhuPivbhbIGcFS0Dnn97DY/vdeJ&#10;MrmSBJn0vUCZIRmH7fcUC3NsUMuHnbmsKR5DkIEYbYYNEKGFgi9KGaCuI4+pTdGRMmIByacxsXpV&#10;Htp7gTJQgxBsyGadDwb1guAp5M2JOMy/CUFGMr4YEaYDvnv114pvH620boWOlO1NMNqIAFtGXozK&#10;cQZRdGYyxlgUc0y4BfCF9Mhs7L0kVQ3yHSZXPsctLSGBL1c26ykU7OkUmXhGBA3P/Tg3M1g/+dMD&#10;wIx73ZAYv7KSePaMLZVtsbg9lXLnc1AfVdmY27nrKtuOdduzYLRwi2wQ4nKm0r5c3p5ISK+zz+hi&#10;EZ00NudD7EjjQxyyF5NXKDY1/whX99vlElh62HtbMrkQDDqTKWs0puN5SyKOUBYRhj4WQZAx5fXQ&#10;2o2zsmpr3UYZPTawgeOkm9T1aTl+prbxnc1/M2WqktcJxpEhL8gO1Wrk8xKptCOVAn2wZYjOZoKB&#10;BSGsCYc6ULbpiWwcGaFgv14ugbEHZZZkwl3IIyKDu0RoZo7HUGiKRbVhbjHMTXvccnVy5AAOfjPK&#10;9vnlEmsyAY4Q/VPiKGWQnj2TxvDUCbyWC4077HL1OppE0UYZDphWIMv9d7kEZMGWObIZSAyseUtF&#10;UAbzD8psktD0Aj/hlM9kQD5YYog0UdTd/KMmOeB9drnEnk6DNSSwhoQYjSxz5GtMEGALZdsHKFCs&#10;DwUK5FwLqC1rBqVM4ZHafio0WvIaAcpSGIwwZP5KGbICX4ZoxBARiV2LRmDLZv2+J6beiewGyBdy&#10;3LlcoFwmcX8+j2mmMRLB5AnRGfiSvpHGjtltcvUeQBliC7ZaDS8vBysV5BH6gzhLLGaKRk2S3OAx&#10;283/2wwGTEFiiefPs3/6E4iDuEhclkyaYzFrIgHKoLIXtWUNWw4j1OYa5KD0jQXjL5UgKCgLxGGQ&#10;koA2m0VAuxgOG0QRA3Pa65mph7Id0N1d0gwIavZxb/a1EoDxFYuQ1SLPY0iCIDP5kGHCGo9Pud0Y&#10;mOMu5yODftLefWB2p0wOCyRPRw8VB48lPX4s5ellvX4djaCM8kVDf1qyJyiDlDCpnPR64CvhN33l&#10;EnwlSh4bDIt8eMrnmff7Zxzdr2O2U7avr5UA5GtfGI+eYgERGRJCWRAHv6lh2Vk2OO3z6viwQlk9&#10;0lINK5myt+VaCcBwK8vgC3EGRihcp7i2hnE67nZhWm5NJ43xqBHmzN7d/LepDEdFKdiX10oAJrRU&#10;g7jId94l2w/K4CinfF5MnkiUG40shEIz7sa0vBWbmn9AHlOboiNlxALuvWslAOOvVRD3h2o1f7Ho&#10;LxT8eaI4kGVOJY2xCDmZAco83T1mJzRTsDU6UrZnwbhKBQxMRGdctSYuLbPlMrTmKeQdhZxOFBCX&#10;EVu2icrePpDrmPZcBk6Ar9aQAoWiN593FXLmTGom4J8LBhD9z3i9cvUeQBmocRZyMPzRlVUkrlzB&#10;wIR1sxdy1lTCHI0aRGHK7ZKr7xK2Y+D2LBh3uQhN8SsryacbsdU1qMyTyyHOsGRShiiZYGJgjrsa&#10;HpOGGfIKxaYeAHHJfrtcAsuFeSVfWyr95a+pZ8+xCteJuB8ec4ELzvjci+HQjFdWGZpNyekUmjVA&#10;jw11cJx0k9rA03L8TG3mO3uAZspUJa8TZMJETv6UyuEl+WQGVjHHdGaz5mTMEBP1AjdokG9iR0e3&#10;ZAg6qGxfXy7xlUrufN5XKhK+ENOSryXnqDmzJGPmeETHhzQB2fyjxTSzOWX7/HIJnSFhahleXQlU&#10;K3TVlctiymlNxk0xUcP6R63yjZ8KU8qUm6CNMhwwVQ1Z7r/LJa5int5b7KuUwRe7VENkSymDRUMc&#10;q+O4cVv9rGzv6RK0BEGZPZ9F4BqoVWzpFFj7+skTTJJsiQQsmikSMQrCqKVxe/E2AQoU60OBAjnX&#10;Aol+OV8HpUzhkdp+KjRa8hrBhFZXMBLhHzG1nPX7NcHgH88NfD8y6k6l3ZmMJRaDyoZNvTt/GmCs&#10;6RQ93x8olizRqI4NffzJle8eP3Elko5k0iiKIHHU2nscvwHGlc2CMlc6w5bKvmzOHo1/NHDh0vUb&#10;zmjcmUwZIpEFNjTt6s0xG2C82aw/n0diiyVPKqX1+U59cuXjgQu3x8bciaQ1Hl8MhWc8LzzHbJhz&#10;2KE27yDHpW8mGE8qGchmg/mcL50KZNNf3r516tKl4+cG+q9cMQT9lqi44PdNWuseUzpl2IruHpNm&#10;QFCzm3vDny7xplLBXI4rFrE0c9zJT6+AsmPnzh3vP/fpjR9mnU6bKMwqA7MTO5tQpoRv5HyhlMHB&#10;Y0mPH0t5hlmvX0cjLqN8odYeoixcKoUKhUA+xxbyE2bzscuXjp47d+rCxaNn+g72nf3y3h1nPDbv&#10;lk8xkoOUQFdltFO2r6+YMEKlGiqW/LksocxqOXbp0sGzZ09fvASVfXDy5InPPp0wW3S+gFxdhhzc&#10;y5Ape2ueLhFrS+FKlcXALBSmHfajMGQXLx4fOH9y4MLh/v5D/f0fX7r0w+OWb8p1pKwBHBWtsD+f&#10;LuHKlVCpjMSVy4547MRnn524dPnE+YvwAEf6+g/3n3vv+Il3jxyTq8tSki2UjO62jEIeU5uiI2XE&#10;Au7Bp0v4ag18udMZbwZjs3jlp59OfPLJyQuXTl+8/PHAwKEzZz88eer//eAjufq20UzB1uhI2d4E&#10;w5VqwWLFm835cvlwuTLrdJ+8cuXYufNHzvaf/eTKR6dOHz7d9+5hRWU9wPxXV0JlcpUEKVgshUuV&#10;7x89Odp/7mhf/8dn+4/1nTtypv+DY6fk6j2AMrZS9ZdKmC0FC0W2UArliw4heuGb705e+uRo37kT&#10;cAJn+g4c/liuvhvYjmnby2DYajVYLofKFUyYiBMoVQLp7PCi4cQlMm06erb/o9Nn/3is+8Dc1PYj&#10;jNtn10oABhFGuFqjSagtIfnSWW8yfeH7H45KEvvo1Jn3T5yUq7ejjTJ6bGADx0k3qU07LcfP1Aa+&#10;s+1vpkxV8ppBggw4TTCFJcamL5sDif5sbtRkPlyn7I/HT8jV29FBZfv5WgnAYDwSoUnJny/AqMEP&#10;YIRao7Fjly7DbyLO+MOLDMz9fa0EkFVGojPEtOWKsLSMZUC6G/T45U8On+179+jHfzh2XK7ejjbK&#10;cMBUNWS5766VAAxkRQ0Z8QClMl9bQqgBodnjifNXvzuIUPb0mXdfyvxjMJED3l/XSgAG7pKr1pBY&#10;iTKuUiUxWr6AycCnP/740dk+zJn+58gRufr2AAoU60OBAjnXAmrLmkEpU3iktp8KjZa8XjCBWjVQ&#10;qwSrFUQbbIWwRgK0PGbpxUvff3/k3ABY+8Px7gPz7QMTWK75KmV/pQzKQmBNoiwkhbWXr18/fG7g&#10;gzNn3v14N0PZNx1MaHkpWKl48nksQ7WapDVCnC+fH7j23UcD594HZce7x2VvHxhhdZVbWgpgAlCr&#10;hZeXKWswcO5c7vy1awf7zn5w5uzRi5fk6ttGw6LDFLU5CDk0fTPBRNbXwRR96QO/soKlQln/t9+C&#10;so/OnTv+yadydS2JtlpJ6O40aQb1mz3dG365JPZ0g19eCS8th5eWaMLA5KpVTy534dq1Q+f6Pzh7&#10;9uSnn8vVKbZ9T4YcHEj+jv4CB48lPX4s5UlmvX4djdCM8oVae4mytXXEYohgsUR0hiUCNMwEfLn8&#10;pR9+ODxw7mBfX99XX8vVpWNu4gtop2x/Xy6JrKyCqejqGpjyZLLi8gqJaYslzArOffPN0fPnD/b3&#10;n/riS7m6jLf7ckl8/SlowhLEQVmQG5kMSPPN0198Tig7d257lDWAo6IV9uflEugLlCHoB1PgC6LD&#10;EhLzZrMnPrly5BwJMo5eUjymlrZfXqPY1PwD8pjaFB0pIxZwD14uATux1TXQRM//iFIGEyZnIolp&#10;OaXsyE6CjO2hI2V7E0xqYwMpurIqwl1WKkKNnDsLFYtWUTw8cB7RP8z/B319cvUeQFnm+bPk03Wk&#10;9LON2OpKYn0NS75StkZERGSg7OiFC//36FG5eg+gDASJSzUwldp4SsiqVqIryzJlAwOH+voPDwxs&#10;dvLnpbAd67ZnQSiLLC/F11bBFPLBQl6oVQO5LFssDHz9zUdnzn58/sJ7qjMZ9JyOvEKxqflHuLrf&#10;ni6BvsAXElcugTsojuRLxfjK8ohWe7S//8TFi+/Vz2Sg2ZScJqfZRhk9NtTBcdJNautOy/EztY3v&#10;bP6bKVOVvE4wGIngCBYNKgN9lDU6Nn3xeP/nn58EZUdkW4aObskQdFDZfr5iwoQrZYxEOjDBFxIp&#10;qVaQxHJ5VLPwwYkTh06dkWtvj7J9/nQJ+IKsKGtQHPhCBnJLrq2CMrcQ6bvy2YFD8olshSllvk3Q&#10;RhkOmKqGLPff0yXgiDIFlSHUgN/EEn4gAQbLZX8yafT6Pu47J1fvPV2ClkBi4AscIdEAjfrQKIxa&#10;tcrmct5YbGKx/rmXbQMUKNaHAgVyrgUS/XK+DkqZwiO1/VRotOQ1gonUalBTan09ubYWW17GMvvs&#10;WWJ1NVwqBcBXOhUuFl2RiFy9B6KyajW6tJR++hR8gTswCNbiKytCuexLp0FZIJuxcpxcvQdFZQJm&#10;l5UKlAUGwRdSpFpFpObLpP2ZtN7vl6v3AMpAEyijQxIZypoIBsvlUKkYLpdChXw7ZXLM/iJoGHhY&#10;pjZ/IUeqbwLIwGTzeUgMYxNLrljEUmatVg0VC45Y1BgMytXl82VqNF/1kPwajr+dUoUyYtu3uoBS&#10;3zephcpqglt66yU6b4dgYPihLGrCoDKQBdsP0RGVFYuBbNYZjapUJkX0UqhV9/0dKMNRdqNMriC5&#10;P1oFzGBJVYalQgHNUOooKHGvnzKYLWr1qS0DX/CYoAx5fzrtSSRcsZhaZaSFm1FG0TbKXuICCqWM&#10;/j1pwrRXKKPmP7OxAb8J1kAZdIfCqFSOuAyUvbDK5PKdXUCRuKCUoWwPUQamMBhzz5/DliGP4QnK&#10;UMKXSsQzlEqhXM4aDsvVX4yyBvAjSs0LXEAhOABGQBZ+vocoA0HgC6n4669YYlRiqIK7+PIyhif4&#10;CqTTrmhUrr41ZTLkdRXUasLxy7mtADFSDpV9vn7KwAsIAlP5n3/G8ESilMWguJWVQCrlFEV7Q2Uv&#10;j+YB+PJ4/ZRh9CGwAEewYoQpiUHkoTK4S18q5U+lzKGQXL0HUAaCYPVpeIEMTRBacnXVnUh4Uklv&#10;KmVgFY/Zw38ZOqMklr4+OQdlRGgoLJf8uYwzEbdFRbn674BXP7J2CBL9gykksIZRiQwoQyEGZmR5&#10;KVjMe9IpR1wx///NwHTXAwViksnV7AY6RGSSr5CQYd6p+8P66dYWSNsI4FvUQEkjoKuD1nz1YGC2&#10;QBBkBa2BMiRQhrgME6ZgPu+IxyAxU1g+k9FyU5gEEjQpaKEM9NLDg5DoJhy5Up1GD1CZEqMBameq&#10;BBwA7SQFLauvEgx8JfiCBwBlygQTeVDGFvKwZc54zMo3PCaNLWRIIYca7SpDfRy3OhYBKQcQb+H/&#10;NtCtypKCutq9pTLQRFykRBnogzmjHpNG/4jLnKpTjC1DZmvKrh7AMO5grto4oMVqyqj6FMqwVPA6&#10;VQaOICuE/khgjc4BkNIwapiZZ7MIzWxtpxjVKlCjfWDi4Mjokpbk4BXT1rBxBIp41ZTRa8Z7UWXU&#10;USKUhSFDKEtNW+bpU3KWsVCAymw8L1evX61QKGsap22UEcjUkMkjKjesYSfKJF7qe6Ak1QPgPaQy&#10;UEYTHY9Y0hgNKoMTCBeLm1BGDqmDQ2gG1VczCHmdIP+EnJVrUE+H5x5SGZvPQ1wYjyALS6gMq1BZ&#10;Srp6grEZzGTsgiBX7wGUwfaDGsgKc3KoDA4U3JESaRrAl0psNtujTA0yMOlghEWD+QdlKCE+QYo2&#10;YMswzexdYVKDwWAEXwj9Fb+JDKwYbBkyQelEtlb1WnFqv9WGhZZ3hcrMw4DJORXevAkTlBUqFKjJ&#10;h9zk07PlMkmVClWZISC/80cmiZz6g3kmcX+L5+ruMYnHkPxAk7vAfjCLUjhTbDxdVdwlsIc8JgQF&#10;akAT7JdybpYUlsuIbMlZ2XxeHcrWVbZdylABTIEvZfJDWUM5LaIqU2iivrjJpe61UBZRPo1gqe1H&#10;ng5MDFWSikW1LZOP4UVURi62SYXyL5Wx2SkuAxTKsKThxd6jbGUFBCGORSYhpfTaWlQy/KAMS0ck&#10;ogxMgB4/oUw+p93UdLq1LhGoSYvZEqih1SRZ1WdP26KMLPccZeSGn7W13MZGdn09s7IaL1fjlWoC&#10;c6ZSWSiVeNiyZLIRykq3etFjkMxOk2ECWlSmPXCgTg2RJOxW41CRawYtpkPyqkQZ3f+eo4zcKbW8&#10;nFheTi4tp5dXYsWykM3Hq7VYuRIuFPzJJJtOK1eY6g3VaqXr4fIhybIhaB+YdcpkbNs/yhMA/EVq&#10;8vYQZWKNWK5IpZLf2Fj/29+f/vXvS7/9Kb2yGoHHLJUgMXUoKx9v/WI4HYBbcNBM2UtjD1FGYn24&#10;y0oVTP32n//+6T//3fjnv1KIPHI5MsHMZGD+e9G/GiTIiNVqGImljWeQ2M//+vfqX/+WQRwrvdYS&#10;fMGQ9aJ/NRiMO4xKGLL82tPaz79Wnv0cLVeEYhFBGcasP5uxiYLO75Or90AG5spKanml8suvy7/9&#10;CR4T+USNRP/BfC5YyPsyaV869UKU1R1hmx/YL2Cya+vVX3/75V//gcQK609zSNL5n1Cp6ErEnYm4&#10;IxY1b3tggio515zfT2DgHJf//BdYscLaU5gzRGcIZUl8u1TzF3LeTNqZaL1c0t0DNj1jgwhrmwHF&#10;mwVm5dc/rf/lbwWQ9XQj+2wj82wjsb4WXV4SKmW2VPDlMoF81ips756M5jvxQJmKwP0D5td//Gv5&#10;1z8lV1dTzzciT1eRuOUqVyr6EV5k0p5Myp/LWLZJWfMz58ocaJ+B+dO//4MgFrLiV2reYi5QLYVq&#10;FVCGiAy2zBGPedIpA8fK1bcYmERZVFpKZv+BKf/yK7leWSoEqyVPMecrF7haJVwuxark3mKozJdN&#10;60O921gaYJLra8Finl+qBmtlXynvLWRh9flKOf2UnNfGJmcyPu/tfVWiASa+vsotVZK/PANfzmwK&#10;S7ZcJM9mrq4KtSpXKUFlmk2+KP32gQnkc1y1HCqXfMUcWy2Fl6vRNfK0ebRWE5eX/PmsIxHT+nsf&#10;e2yAgXXPPX8eqVbZYkFcrsWfriWfPRVXlqCvcK0CGwfK5jytH3t8iWscDWfaKfpAmZyrQ/oTjRu0&#10;Faid8msBU/z116f/+Eftz3/mCgU2nw9harlUS2ysxxBwrCwTt1DIqYKMV/R0CaCmjPwd5CT2Xj9l&#10;iPURxz79xz8xPw9mybcl+GpFWKpG1pbDS1V4TKjMyCn3ym55R7Yklt17ukSlsjp9ZD/NPdf+x35P&#10;MN5cRlhZKv31z4mn6+5UMiSNRwgttrLsTiaccRgyn67x4dotKaNoHWUgA6U4ZDAlQ6GmSTWtj0q0&#10;Ar9/p3Ev5KvlSgbjyqVjz9ZL//grTBjGI2w/MvH1NYRmkJs3ndKzQdUd2dtTmVz+8k+XkJ9JfCgM&#10;UhmiUN4P+UOEsnde+eSf4VeXEGGAtUCpEFldhuFHjIZMfHWFK5XYfO7uzPTJK1fk6i9GWQP4ET1U&#10;ctFom0+XdKIMIPuRB76ksk5Ptv+uYAKVIuJ+LEEZhiQSxiZcJwYmW8hN22z/e/z4H08qb/zc5sDs&#10;0PNqNSnHvwkoZfLuJMjl71ytK1RqTPOeXwEYtlb2FLKYirsyqdj6KvQlLCMiq0FimAM8mJ05dvHi&#10;R7vxZqlXfGC/Hwhl4AvDk62UEPdjtoQlpWze7Tp+6dLBM2feP9H95fVvH4gtw8DEPAkDM1gqBIpk&#10;wsTXKr5s5uK1ax+cPn2or//d+qtFegCY5K/PQ0sVUOYr5CAxXz6LRE4ugrLvvvv43PkjfeeOnG0M&#10;TJih3bW2nYOJPQwmvFKDyogHAGv5rCebRqTmzaYx97z03bXjAxcOnjx98ETjCznUJMkGWYL6kDtE&#10;ZJKvkLCtp0uoZ6C+hUL2MHQ/jbgOaPI8rwwM0VSlCIvmLebgBxCmYYQi6Pdm0me/+oq87//EqQ+O&#10;ybaMhlT03nIcnRIBKGihDMdPDw6s0k3Yg/IbbCXlqqdLFELo7+j+UaiU7wVBMhiAwWKenCkDZcWc&#10;I5/2lQuBQs4Y5kDZkQsX3j99+n8OHZZrS6D57VAG4OBRSa0IMLXl0yX4Ry4CJF3T/VCoNfjqwcTW&#10;VkAQicuqJX+lCL7AHaSHsfnNw4cIL4j5/0imDF2uIml7lL340yXIN20kv0b4Sx6ZxtQcf5TQt9sm&#10;dftgqn/7qzwqpeQvFzA8nZkkPIDO7z928RIoU2wZjkZ18NsamKCGVJKWRC+KaWvYOAJFOFRlLZRp&#10;D8j7QTm20sqvy2+QuAw0uQtZJFDmLeXhCty5NFcpBfO5q/fvgzK1xwRwFNK/21JZnRpZHZs/XQIo&#10;lNFVQKZGqq8MUmX56sEs8CFnPqPwhQQSXdmUO5vypJODGg3i2PfrX8hRnBftfhmbh/X0UJtByOsE&#10;Wi79qDNlZBXY/C/+zmDmeNZRyMCEIUFu1A9AZc5sypVO6oKBg319iDPk6j2AslmBtRXSvlqJOMpK&#10;kYYannwG0YYxwltjkduTEwfPnpWr9wDKxkJeQzrmLudd0FoxR+dMQbhORGeFrDkm+nLps198IVfv&#10;AZRNhP3GTBwqgy0jYW25yFXLAYQapbw1FTfFI/Zk7Maw/K3fjhZoC7+lMvP4uZxTocXxUfPfwbQ3&#10;u4vXCGaU8+uTMW8pB2MfKhVC5SLCND8mTLmsPR6zJeO6EPt4bk6uXj8YxTzTI1TQ3WOSmpIfaJrl&#10;HGh+ugRQU0bdTOa/0g72EGV8yJhOYAKAkIKvlMAaW8qTs9glctHXFo+aw9yPT57I1eukqD2aGu2U&#10;oSYOFUQoAQllDeW0iKoM1JBtdcrU+6f0UcZbwl9a4RWDmYqJhlQCs3EOQ7JcDBKPmQ1KcyZXKmEU&#10;w5Zw+Py339LaaDGOr2V4qqOzdspe7umSduCHyrjuMGxfIRhNKgHKEFJAX4FS3pVP2XJJcqcB5pvp&#10;hDkqGELsscZXJRpHLqM5RKLs4JAkQE0v9nQJqgE0IxUTQIaER1pfum5AKne67vdqwMzGIrBlnnzW&#10;L8UWdlCWT1mzCQRroMwWj2g8rqMXBuTqUI3UUEULHSlT8HJPl9CNdBVQh7JUaJTflr/1ykBsmTYe&#10;gX+0xERjlNfHBUMqYkxFzem4TgiZI7yF5w71NyZMzZQ13ekJdDiMZjW1+Md2KJQ10KBMVig2Yoma&#10;TX/7VYGZTcYWk1FMmDAGteGgNsItxsKmVMyajhvEsCMem3M53z0mv7xePoYmXjrMNJvQTNk+ADMm&#10;cnMRHvGXNR7R86EFPqiP8ZZkzJlJ2uNRVzL+ZFH7v70PcajADPHsfFzU8iFLREDSi5wxxjtScbYI&#10;p5n3ZtL3Zmd2/UMcbzSYJyHfQjyyKHCLbMAWFV2puFHgPKlkdKnmz2Wd8fjN0dG2r7BmtjRJ28cu&#10;7urVgBly22dZ/1zAa+Z5ZyTqjSdckaiQzSerNX+aPI3z7f37jU+Ktrk5QN4kYVPzv18ul0x6XYt8&#10;SB8OLfr9Fo4zBYKBZCparniiMWMoZBH4qw8f/n+HDsnV22w5dV4KWijD8dODg5DoJhyysgdsJeVv&#10;3OWScafdwHNav3/aarWFwxY25BBEjrwdKW0RBWci/uPIyP9RBuYLUgbg4PETtSLA1Jt9uWTO65l3&#10;u3V+v97nN7OsQxBc0ag7HidPSxRzrkzyp7HRd5WPCindrYK8SUIHyvbf5ZJZt1vjciHZeQH6ckYi&#10;QqXijMcgMX+RxLfXHj1qeMwXH5jyT6Ql0Yuyh+ZdKcKhKmuhbG9dLtH4fHMu17zLpfP5Fr1emyD4&#10;s1lMyG3JuCuXtsdjt8fH31XisubjBDanjED+yT66XKJlAxq/Txv0GznOHol40ilPhlwrsaXiLkzO&#10;c5kZu/0PR7brMTuAHmozCHmdQMulH3WmjKwCzRPbVwxGJ3B6MTzj98x4XJaoyFXLrnTSnoo7silQ&#10;5k2nNHbHH4/2QtkGGFM6rhU5UKZh/ZgkeXIZZyblL+XJZeBCzhWPTxuMR07In67qAWDm+JA2whti&#10;EU0ogHk4Ag6zyHsxNtNJsozHDW7vpS+/kqv3AMpm+dC8EF4Q+UUxrBc4UGaFB0gm2EzaE4u5YzE7&#10;zz8cn5CrvyCoLe9gp5ttvxrKeREls9fAaKOiLh4FZZiZ64WwWRTgBLzxmCces2EKFYuFMhkH13iE&#10;ldj/ZusLXujRUcuthpoy6jm2uPaB8ra5lLxpz4DRiLwxGddHREOEX+RYs8CT15kV8u5Y1CbwGJiB&#10;VMrQeFSCoBtl8HZSQQOUMrX7o/ShHL9o8b4oV4cse1dl0JchGjHHYq5MyhaL2GNR8jqzaoUvFvxp&#10;8upiu8hPGPRydQntlNFjbj9GSlk7UFnhVzVsyWM2+Ee1/9fz/MjmYIwI9BMIXJPWeAwm35/L+jMZ&#10;YsgScWcsAsqc8eiEySBXl9BNZVATDrBOoDTblihoCbIIj3RgNl/70ErTTlJnj1O2EGY1XFAf4Uns&#10;ms/YM0lLMmZLJxyZpDUZM8cjTswBpDzCNySUYKnlgrMB/6THOea0DVlMSCM2y4jV/NkP13/toYdm&#10;MFQ9MP32dMJbzEFbxqhgSUTd+YynkEEhKmCCMBvwzge9yFiTUWxdDLPIE4fBh7Bp0u2Y8bpHrKbL&#10;3zUN2R56AJhApeDIJCyJiDku6kVuwm1/ZFx8YjFMehw6IWRLxUwxYZFnx122UbtlxG5GBaxa4qI5&#10;LiwK7GzAPe6yYuuY0zJo0n16/Zq84x56qIOBGYNoDJEw9OTMJqE25I1RHppDZsbvhuCkZJz2uuZZ&#10;32zAA/EZRE4nsgthn4bzLXD+uaBrzGketuq++PG6vOMGEGB0iElpKYlC9mzA2sMugXFi+oiYP5W0&#10;JRP2VAL+ER4TakPSidyk14VwDbGaI5uxJOJmTAQyaWc2b4rByfLaMHQW1IaDGtYHjzlqM3/50w15&#10;x1J4K8WzDXS8PCKji9ToTtQb20t62ONg3Lkc0Rlmktk0vRPbmU3Z03HiQ5NRY0wkZ2bzOUsyoRfF&#10;RUHUiVG9GNeGeehMJ4Q1oYCGDWA57XEhJlOLjACWSpoctYuis31rgiSnzpU22dTDngNjT6WMkYhe&#10;gIsk8T7CfGQQ0cNdQmqYWnqKOWcuC5EZIpH5EDfh8Y07vdM+/yLPQ2QI/BegMC9R2KBR9/mNH+Qd&#10;A0QJZEKtEllDWo1cvVorJCF1m5D3VPYGQXKX6bQtRWaRtlScukuYMbhLMsHEfDObgsJs6ZQlkZgN&#10;sg8MpnuLhvlgSCdgasnNsf4xp+2uVvPD1Pjt+ZnPbrTHZC0i64iOWiKVu+loUwX2sLdARObJ573F&#10;vCuXluSVRIbOACA4iMyciOpEwZpKWlOpaX/g5pzm1pzWFIubEnENH5ryu4cdlgfGxRuzkz9Mj1++&#10;1uEUhiQIgneuXn0BSwZImuywbTP59bDnwMCMSUmWF02wZPCVMGy2dAIe0xiLwpJBWJNeHyzZE7P9&#10;gcE44nSMe10Q2VTAM+qyD1qMT6zGL2/9JO9YhWZL9iIikyFprYGeAXvDAEuWhjFzZlKI98nDqiqR&#10;EZ2lE/ZMEgozJ+KI9I3RmD4S1YSEGX9gwuedwaTS57pn0P40Pz3isIzYLZ/+8L28YxW6i4y85ohA&#10;Luthf4KBr0Ry58mbRBSdufPEY9rScfhKQ5T6SjjQJESm5cW5YHgxLMxzoTkuOMv6Rl22xxYDRAZL&#10;9sn338k77qGHOoi7dGWzsGdwjphdIkk6I2cxLMkovY5pisfo7BKB/5jLM+UJTLg9Yx73iNs+7LQ9&#10;thrv6DQ3NTO3tLOf9M7499AGRidEEGxh5miKRQ0RwRgV6ASTXtPUiWG4Sy0fng0Gpry+UadryOYY&#10;c3ju6w2PzKYxj3M25J8Kekc9jgkfmQF82ml22cNbDmZREBfC4iKkFk84sllPseAp5hHsw4Bp+dC0&#10;3wNjZs+kDdHIIs9reWGO5Yglc3nm2NBiRNDw3KTfO+Z2Qn93tYsDX38j71iCMq+sox6zk1B++/F7&#10;S+Dfi+DeMDAI5BcFpIghGjMnkgjwiZ4EDgrD0hSPuMgrgPJwlzpB0HDhuWAIMdkCMmxoNsROB3xQ&#10;mLR039fpzn8jP6lPoQr5lVlki2IkdJONVLfDRqm8N8l8U8BYU+lFPjrtC054vFM+H9ziHBvUcCxE&#10;Rl69QnxlaCbgR9KEQgthXsPx0z521Okcc3umgwFYsplgYNhuG3e77y3qLnzbendem8gkQCVKuTrf&#10;BCKlbvKTbGRPZm8GGHs6P8uGh53uCZ9fH4u7SgVzOjnN+hDOI9JaEDksJ/2+xahojMcXRXEqEBy0&#10;2m9qFm4taJ/YrOMe15DdeluruafT/jQ7c/6bbblLtd7U+SZsqiNpYzcF9rC3wLhyRXu2aEykFgRR&#10;K0YsmZQtl5nnQ08clgdm/UOLAcsxr1t6ckKc48ITvsCY2/fE7oAlg/gmvG6IbNBqvq9fhMgGvv5a&#10;3rEEIoUOlqxJV00rTdhESNKmbgLsYY+Bga/UReKT/uAY3GUwOO7zmFKJmVBgzOtEgkmbCflnOXae&#10;5xYEHiIb8/gemmC6FofsjnGPZ9TlHHbYRhz2RybjzbnZi1c7uMv6KVeKd95RCQ/o6i0lSGpqqtBe&#10;0sMeB7PAiXCXs6Ew/OAYRONxTQX9GiFET0xMBjz6uKgRwhDfLMsuihHUhMhuzM49sdknfF7qLh9b&#10;TDfn5q+NjV+ov6KrM1SCIgEXRU8v+x3MqNMz6vbBCSImG3G7RzBVZAO6mIAEqWkjYXs+rYtFIDI4&#10;R60o6mOJOU6Ar4Tlm/B6J30e6AzpicV6Z0H7yfcdLiv18JaDuTY1e1tnHHQ4h1yuJ07nuN835vOM&#10;eF1DbvuIxzHmdz12WAYdtgnMLuEueX4yGBzz+kY93hGnC4H/A5PhzuLCXZ321jyxZP1ffinvuIce&#10;6mAeWewPLfaJADsbFmY43pBM6eJxbTQ6LwgTgcATp+ORzTbocIz5fNMshwpI0/CtwdCYz//Yanvi&#10;cMCejcIEOhzfjY+f/uwzecc99FAHMxUIDbu9o14/lk+c7imW00bjxlTGnMlBdg8sNpQjIXPfbBly&#10;eaCweSECwT2y2n/UaO8ZTPCzSEN2512d7pPrbZeVOgb2m0wce9h3YDRiFMYJekKCgOZ4ERqaJIYq&#10;MO4P0syIx0ek5vJAhYMO12MbzJvj+uz8N2OTP8zOPzBZoLDHFtttrU55N28DbSKjU06USErb4jxE&#10;b3a5D8BQMUFhunjSlM4akmmYMcgO8kI53QqRQVWDdicMHoQ44Q8+tNrvG613dKbrM/PfjE58PzUH&#10;hX03PnniE+VLhjLILLKuiI72S5pmdpRax+oUm2zqYc+BgZiQoKqFSGwxlqAZlMBv0iiNGjlk4CJR&#10;iOhtyOm+b7LcN1puLxp/mNVcm5yFyD57NHTh1r1jly7LO6bIXJXeHd4wPY0zFwq62TJJSJtu7Kns&#10;zQCJyWZD/Bwn0KThI/pY0hBPYTkfFse9gUk/Swv1UenkhQfhl2vQ5hy0uUZcvsdW5/Xp+a+Gx74a&#10;Gf1yaOT0Z5/LOybQHoAMVO5SyTaXdVMS2dRNR5sqsIe9BWbE5YVuoKQJXxAZrCJBW1idDnJIkp6c&#10;0OICH4HIRt2+x5iQmm0I0Ubc3iGnCzHZT5qFn+YXbszMnvm8ITLtAUkEKkE1VohGSKZpYzuIzDpJ&#10;aTP59bDnQEQ27PRQbSEz5HDTRPNYQnmQ2gwbnvKzyD+xu55IsoO27hlNg3bHiMt932i8qYHfnDj1&#10;aWtMtomOiNK2ZYwkrTXQM2BvGCSRQVV2F9IIVZtTkp3TQ5dT/hAUBlM35QvOBLlZNjztZ4ccrjGv&#10;b9jlGnI6hp32EZdjyG69tTDX/3XbydgtjFUP+x8MMVd296jDM+b0Io3Y3U8sjmGba9TlnUBA5g1C&#10;ZNP+0IQnAMHBjA1anbBkQw4k+6ANxkz/k2bujk774/z054MP+r5Ux2Q99EDAwAMizCJGiwRnvjEP&#10;/KYbJkq6jul54nSSM/52x7CbFD6B6fK4Rr3uIZdj3O8d9bjGPK4JH37reGKzPDQZeg+S9NAOZtAG&#10;g2SHZRp1e8a9vjFfI00EAlMsO+73I4PlsMc96HI+cbvG/D6kYbfrodn8wGx+ZLEgPTSZHhr1V37Y&#10;4kGSbcdhPewfMNAWEgwYyWDpJQmSmgwGsUQeNgyZGY6b4UKTIXY8GBj1eR87HQ+ttntGiMw6aHM8&#10;NFvv6Q23FrQXv1M9dymdZtgmNhVeS+DfC/HeMDAzodBcmJvlQlOBwJjXM+LxQFIwYLPhMHRG3SW8&#10;5JjfPx7wjyH5/WM+/xBmlCbLHb2JnMtweJ7YHPf1pp/mNOean1ZSoJzWqluy7Z2EkNTVoZpU3jOI&#10;bwoYjcDrYhG99J71KVgprwemixqzaeiP5yfZILQ15PEMOh2Pnc5hj2ciwI75Ao9tzrt68129Cemm&#10;RvfDzNx3Y1N9qpf+U/uz2Yvv1Oggmc2EqKi2h70PZtznmQr6Z0JBLBHLj/mgIRKQDblcsGSLsRhM&#10;2ojX/8QF8XnH/MHxAIvMfYvtnsl6x2CGMbup1f8wp/lucubr0fG+L5vu8SegWuuOrvZsUx1JG3t+&#10;880AEdmE3z3h9yAz5kX45Z0OBecFfl4QYMbgN2HYHtudgw7XE6cbUnvscD20Ou5b7PfN1tt6402t&#10;7sb8wvXZeYjs27HJvq86iWxTHXVXyiZC6hmyNwnkaxEzocBkAPbMO80iGgtMwrBxIW00Cnf52G5H&#10;lDbqRRDmeWRzPLBKiSjMRhSm093Uan/UaGHJrk3NfANLtpsiI5DU1FSnvaSHPQ5mMSpqBG4m5B/3&#10;ucgTSpK7REAGbSHqH3Q4EJ/NcDBskXkhOs0J44HQiIdoTrJk+lu6xZ+IzjTXZ2e+HR87q7r9mqph&#10;u+iZpf0LRisIhljUlIgvCPyo2/3IYhlyOkY9nmEnueUf6a7ReNdoeuJ0QW0I/x/aHXCd9D4zzDFh&#10;6h5arIN2O354T2+4eK13MraHVjDDdseYyz3HhrQ8edXFVCA4HWRn2NC41zfh9yPqnwgEYNXIYyYO&#10;ByaYg1Cey4nlLIfZaOiJA3NM44/zmu+nZpAGmt+F0UMPADNksw9arJCa9C4MP7RF06jbM+R00jOx&#10;SPCbj202rEJz01xoIhgYcXsemC13dIZbWh1EdnV88qvhUfUpjB56oGA0vDDm8T6xO4YcTnLV0uka&#10;tNkfW21IyNMLSsRRulwQGX1yCc50MhC4bzJjXvmTRvvAZBlxuh+aLDdm5rqdjO3hbQYD//jIYr1v&#10;NEFk1FFCc5AXXdVFY7MhDu4SsRcMG9Q2GQxOsyw86bDLQ2748ZAHg0cwDzCabmm0F67u8us8e7PL&#10;fQBmxOOGlRrz+eZ4Xp9I6OJxcm7M5YbIoD8teS8BB9dJhXjPYLyrNzwwmh6YzAjF7hpM94zme0bT&#10;TY0WAdm35GRsu7uUVPEyotjkhy+9zx5eAxh4QIgMbhEiW4zFqM50sdhiNDrHhSEveFLqPQelJdT2&#10;xGYnj4/bneS6uNGMsAwi+2F27trEVH/7ebKXhiSk3hn/fQAGsTy8oXRa3/7AYsESPpEGYU+c5OZE&#10;qAoJGfL+C7dnWMpM+SUXaTLfXtTfXFiEVUNM9sBguvJD87eVdoTetct9AuaBzTroco54yc0XcJrw&#10;lfOCMBsOI4/wC+4SkRkURvyjTn9Hu3h3UffQYCS3oNldsGQwY4j9by0swpnutsjk654dpLSZ/HrY&#10;c2AeOayjfu+sEF5MRLXxqEYU5vgwdKYRxZlQiN5qhnnAQ7PlvsGI9NBogsjuLOoGrfbHFhts2I05&#10;zdWJKbhLqLCTyHbu2SStNdAzYG8YmEd283jANS+y2hi/GBeQDKmoLhFZiPDamLAYE4c9zodW87Db&#10;OUnuzsA00/rYah7zuGaCwVk2NOXzjzjIq69/mJ65Ojrae6tPD+1grPmUJhKaCfu1sbAllzRl4uMB&#10;96DTMuyxz/JBKI+sOmxPnPYhpx1qu2vQ3dEv3jcbR11uRGYTmBlYbdDZoNlyV7vY8mLiHnoAGE2E&#10;g8gWohxEpksIuoQIYwZtoRwig8KeuKx3jfqftJofF+ZvLi7cMxmgNnIXmt9Pwn+n857ecF9veGKx&#10;PtDpey/B66EdjD4ZMaQi+qSIpTEdha+EwhaiYYhsTmChs4UovxARJgK+YZdjyOUY8bigsBG3c9jp&#10;fGgy/zQ3//XwyGePHn8zMvLVk6GWFxPvcZBosRfg/f5gYLqoyBbjCMJ4iMycTUB5kNeI1zHkts2L&#10;IX0iNsdziMkgtSk2MBX0D7ucNzWa7yYmr0/P3NIs3F7Q3tYsXBsbb3nFuhz117FJ9N9UT8K2er/D&#10;zWp0ntHy9uNOf6A7lD+95Y+a/gap3fRTutK2k7dO18xDm7Ee+IeRaOxPzRiWdDYASwaRzYVD80JY&#10;I/IzHDvmdT+xW+8b9Xd12puauRuz099Pjl+bGDv/zWaWrNsZCUDqCXWXbXGWomPPteyk2y6kavX6&#10;5N+uf4tU6NqIto313bWsdCl+i8BIDpFDmhOCCP+xOhH0PHaYbxsWHtlNUyEfljQUg7AgNSo4GDNM&#10;MEeJ07RDZ1fHR78aGvz04f3T7e/CaIAQ3K3PmrdtVlMFVTWik86dJ1WSH2d50adayG+7NqNtIyno&#10;oCapAWq8fSLDRHLM74S8pPAfsb+IJbQ16nNiifxE0PvYboHIHtssYz7PZNCPgOyeUX/PoBty2Mbc&#10;zic2yz394j2d9seZ6YEulkyyYZvRK/WEqsukH2wus8zVA/LnprsrrBVyO7qi5S+26aMVbSJrAm1T&#10;U+sa2nuLwMBuUV+JqaUU/kcRkMFFYgnBwbBNc35oa9jtHPW4pkNBWDIkWLJHFtNd/eJtrQbuEukO&#10;MnMzbe6S9urmaiFoFVmnEjWwlWzD7pUqSr49o6C9pAHyB1s2dihqoG0jKeigJvzNZrx9IqPuElF/&#10;fYIZg84WpQmmIRkxZ+LaaHiG80NqMyH/HB9CoDbPk6SLipgKPDAZfpqfvT49eW1y/Lux0f4vv5B3&#10;TEDo7dpHzSB9oq4r9czWv20SjdLrUgdfVXd5Hb+ryADsn/xN1aYWDqSmvXUiM6fjlkzcnI4ZkxF9&#10;XNDFeFMqihJDQtRGOI3AImPNJpB00fCCGELJuNcx5nFiHkCmmU7HfaPhpmb+m9GRKw/vd3g/2e+K&#10;umhI33UHqmxeoRV1GWz5K0U+LVqiUCuKVKB46zT2X8aQiBiTUUjNmk3acil7Po0lVlGoEUITfvdU&#10;0DsZ8Iz7XCMuGzILIjfN+qYCnvlwaJoNIPxHZDZkt0nf8NJd/r73IEkPrWBgkBajItKCyCPpYhGa&#10;10YEfTyKVZirhxbTTa3mp4X5R1Yz6iNpRZ5aMojsiXQ186HJ+MCg2/KtPj28hSC3X+uiMa0YIR98&#10;cDgm/P45Ljwb4jQ8XGfMmEhg04IgzIf56UBwhmVRrhEESyptSaf0schsKAiFXZ+Z+nJoEOnc170H&#10;SXpoBWNMJK2ZrCWdWYxEobNBm53cGWYyP7E76D3+M2yICIsXZtkQ8kgTXt9ciHyZEAaP2LOAfyrg&#10;G7Jbh2zWz3/6Ud7x74R6ENYEKXRqL26HOkjq4ZUBIktQDUFPEJwhntDH4uZU2p7LYxWSgtRQsiCI&#10;M0EWedg5IrUgqxF4jRCGvIad5L2e309NYIJ56VrzgyRS98vdurkUOkbO7WgTGdmrVKL+U51Afnng&#10;ACq/s4nQlL11QtNG6c91wgEt2aT8haaVtxSMLZuDJYOkHPkCMpAaEla9lSpKIC9TMoUMTJ0WOmND&#10;8JuwefpobD7MTfi9iNJuLy48NBtvLczfmJk+/6362mWbcDZR0vZEpq4ldXPrT0gFVadKq41K6h6X&#10;VdIsAFLYtRVtG+VdNEB3pv4rzStvKTC7jBmTcUsmhYRgH7oZ93kwbZzlYKvCCPzpJIBUSCd15MUZ&#10;YfKTREx6iUZ43Ou+Z9Tf1S/+MDv93fhoU0zW0uGA1CudKd+OyDIv/n0T1Ni+aDoWNdC2sUlAjZUu&#10;xW8vmHmeXRA5fVw0JCLaSHguHKSri1F4w9AsR74T/chqxHKG9WEr6mPrfDg45nVNBnzT5FSZfchu&#10;u6df/Glupumy0suLTKrXAP3FS33fRLWtDeSvtGzsUNRA20ZSoPy1xkpTI5rqvKVgYKVMKWLJ9PEo&#10;LJMplUCCgB7bLBN+DywZKsC20RtiR9xOlNhyGVgyKHKK9U34XRMB92TAM2gzPTAufnpDfQqDEKxm&#10;mLDfrQs320bwkt83IbvdDC3163vqiKaN3XZMP7ne2EdPZBCZI5+1ZskHoMlJL6+b6oyeM4O8sIT+&#10;UAEZxPhwpphOQo4GpGQUOpsX2JkQfuh4bDU+sug/++kHeccKVL2xGdmkWtfubaCDjmTsSm9uX2SA&#10;dGSI8zNSEd0qfdRf3YyeyCAyez7rKORgnBBpQWrmdBJ5JJQjj8ALmsMqdGaGkUvGUYhNzmLemIpC&#10;YVNBz5DTct+0eHtx7se5qYvXfue3+nQX2a7ghUTWwzbB2DNpGDNIByKDpOalmxORp1MBzAmgPJg3&#10;zAPmpKkA0kwoOOZxITib44Nwl8Mu67DTCkt2fWa876veF0l6aAXjzucgMqow+EfMK4ec9mGX46HF&#10;dN9keOKwQXYwZuT12AKmBSHyCuOAb9TtHPe7R72OQYf5rmEBicZkl7/f5Reu9LAPwJhiUUvdRVJ7&#10;BtNFE1bd5aKnUsKSukvE+7BtZIrAkxnoQoSbZr3jPifs2SQ057Z9efsnecd7Er0A6bWAcWRJNAYz&#10;BulASTQ+o8E+VR4iMBq3IQ6z0+AsnURwZkpDbURn83xwPhycYb0Q2ec3u7ymYMtY6uUDf6Kc3pMj&#10;exmMr1KCpKAzSAcygtGCpKAkKiwqOCR5NZtGHjWtmRSZV3J+hGUQ2RwXmAq4R5zWVpER6RCKt5bQ&#10;VjU69pxU2PhVt31I1er1N20OqdC1FW0b67trWelS/PaCnMKQdSOZMSREYPCViM/gGbGKcsV6GaSb&#10;f0j0JvIPzPr7Zh18JUSmjXBznH/c6/jq9k15x83YucgkkB6Ta5H6nTtPqtR7cmQPgaETRkiKziip&#10;c4S86KkyWohEYrWouBght5phpjnp9z60Ggbt5smAGyKbCflGXFZynuzHtvNkEnZFZL0nR95QMIZk&#10;3AInKJkrhFz2TNoUjyHpRGEhzC0KvCEaMcaiSCa41FTCls2gMjm1ERUx38QMQBMOzYfYSa970GL6&#10;tMtNizsXGTqLbEY1pZaSb88oaC9pgPR/y8YORQ20bWwSUGMFf7MZb73IdPGoMZWgNsxVKkBkWj48&#10;7feNOOxjLifUo4+I0BxEpo+KEBZs3hxP7r+YYQOzoeAsG5gJIvkhslGH7Ysu95MR3rt2noSta0ho&#10;Eo3S61IH954c2atgZjgWOjOlk9AZjBnEpOFCxkjEEo+7stlApRwol525LMp1EQEigw1bjEVmQkFy&#10;ZQmhm8hTSzbudj006D75ve/xr4uG9F13oMrmFVpRl8GWv1Lk06IlCrWiSAWKt11j/2VuLS5MBf2I&#10;5RFsTfi8T6yWYbttxueb9nrnAgFTNOrMZFz5nDWVJG5UuqykT8RgwyA4fZSIDJZsxGl/ZDLe1y12&#10;c5c9vM1gEMvT8xeYSHpKRXs6pRdFCAsGzJPPWxMJdy7nymUNkcg8G4S2MEsgE0xq1TDZjIoTPs9d&#10;nfb2wvwTq/nr27fkHffQQx3MhMc95nFPeD3mRDyy8TS2sRF/9gzLUK0GkTnSaVsyiWRPpZzZrBNR&#10;f4pcNUdABp3BkiH2n/C6Hxj193TaRybDFzf39Bn/Hl4LGEsyAcU8sVmgNpgxX7HIr6zwtaVwtcaW&#10;yu50xhZPWONx2DZPoeCG30ynYMmgLdgwXUSE1BZ4DoH/mNuJ2eVnP+7qi4nbUY/JmiBFUu3F7VDH&#10;TD28MjDeUhEhvD5GzlOYYjGIScfzOi5siUSdyZQksrg5FsM8wJZK2VJJYzyG6G2OYxGNQWT4oVYI&#10;z4WCUz7PhMfV4i6l4Lfe+5IUunZxx0C6HW0iI3uVSjbfPf1l70GS1wLGWygQ9aRTEJk2zMEtEklF&#10;Y65U2pPJOhJJazRmEEW9IGASYEnEEf7Pc+ywwz4reUzYM0VkU17P13duyzsGpH5oIpgoqQvj2xOZ&#10;upa0+9afkAqqPyGtNiujvlH6eWtzSGHXVrRtlHfRAN2Z+q80r7ylYNy5LLnbJ5tBchfybK0a3dgI&#10;ViueAon69bwA6+XO5xH7Q4jWZALuFdGbCYrkwxouRE7Y8mEtz82xgWmIrIMla+nVLn24HZH1HiR5&#10;M8G4sllXTj5DYYhG5kMsTBqUBM2hZDYYWBR4yAur9kwaIoPCsBXKM8djOoGH8VsMc1ouNOf3Tbqc&#10;X9/qfO1SBhFFF8abREZ6RgX6k96DJG8qGARhEA0JyOIxiAlKImJKJZGQceVzNDlzWZIkg0cEJ1k1&#10;YySiFwU9pMaFZn3ecYf9q81ml20KUINs7Nq9QO9BkjcXDDk9kU5DN9AQlvS8K8wVrBoyvnLJUywo&#10;IoPTRB1SAYqUljQZI+J8MNDJkhGOZWxONem0rt3bQAcdydiV3ty+yABJZ70HSbYG40jLpksnCtRX&#10;Ig9hIT6DtpCBtmgFYudgwCQJGqMRMgmIRgyYYAr8Qig06XaNWq1f/vQ7nyfrLrJdwQuJrIdtgsGc&#10;ETNKSA0J8VmwUglUyr5i0V8uI+PJ51GBuEVBWGBZDcsiDw/rSKU0IXaBC2GJSeWs37eAjNv19a3e&#10;Gf8eWsF4MXPMZt25nL9UYqtViAzCoiVYYoIJkcGlQoKWGDmXAZGhEHkYMOQxzUQGsT9isjG7bYvA&#10;v4e3Ekz82bNAmZgubmkptrERffoUCYVY0itLZPopJXKJSdIctGUURQsJxSKYYOr4MLFnbveE0/HN&#10;bdV5sr2EXmj0GsFAWLBh8JhI3kIBwoqsr0Nh4eVliA8lyhVMUieZhBkzx2JEbbEoAjIEZ8hAZIjJ&#10;EPh/8xIXyF8+5CfK6T1CsvfBsNUKXCScI6QDK0X9JpaQFAzVYjiMDFYhNSyhLZTMBQK6cBiV9Zgr&#10;sMEJt2vQZBy326dcrs9e4lafrUTWseekwsavuu1DqlavT/7t+sdIha6taNtY313LSpfitx3kPBm1&#10;UjBRMEhPrJZpv8+STGBGSWaRsSgymHguCjzmkuZoFBPJEauVOspxt+uJzTJitRCF2R1TNvvl1m8r&#10;bQPbsmSkx+RapH7nzpMq9R4h2XNggtUqbJKW4zB/tMSJqkzxmCOb8ZaK7kIeCnNKF5RQSGIvlp3x&#10;+WC34BxnA/4Jr2fK58GsczEU0rOhGYfzy+u7b8mA3iMkbzSYxPPnbK3qKRS8xQK92dpXKnqLRZT4&#10;SiVIkFteQnyGVR1PLiKZYjHEYeSaUkScD4c0YQ6rBlEwhcPTdsfXP774O2O3Ehk6i2xGNaWWkm/P&#10;KGgvaYD0f8vGDkUNtG1sElBjBX+zGT2RETD8ygq3shyoVlz5HLn4jaA+maSRGWI1zAPEtTVMPA2i&#10;OGS1wJnOsUHyCFNEJP4U9eNxSyJOjFwg8DuJTEaTaJRelzq49wjJ3ga51QcWi14+ckvRPaI0LCEv&#10;LKEtmDHMN13Z7CIfRnDmki4AODJpezpljkVhxpDIGX+nc8bj+fb3u/26LhrSd92BKptXaEVdBlv+&#10;SpFPi5Yo1IoiFSh6GpPAwDn6qhVfpQydBasVGC3IK1Spissr4WrNm835oUJ4T+gvn0NCiEYeakqQ&#10;WzYQ/tMLl4thbt7vn3G7v+mdjO2hDYyvWrblMtZMCu4SwT4xbIUCRBZZXhFqS6FSmS1LgVoRgVrB&#10;U8xjNmDLZy3p5HyInWeDiNL00vnYhRA74/X0zvj30A7GWcgZYJYSMXsuQ65XlstcpRpbXUs+3YDO&#10;ILJAoejL5T05YsYgRHsua86kTMn4QpjTQGShEMxYXWTelzkZ28N+B+Mo5pHshZyrmIfrJJH+8kp0&#10;ZRUKwxJq48oViAzxmQs6k97IgsqOPCKzlCUWo2EZZpfzoeC4y9HtCfJdQz0ya4IUT7UXt0MdOfXw&#10;ysDYsml3qeCWbunxFAri6lr2l1/zv/2p8NufEutPg4WiJ5N1I5EbaMnNZHCU5FV48SimmVNez4zP&#10;Ox8MaLkQllNu51c3m0Umdb/crZtLoWM43Y42kZG9SiXqP9UJ5Je9B0leC5hAuUQdIonx8wUE+4mn&#10;G+nnP6eePY+srgXLFURpdMppSyat8bglHrenSABnTEQWRW5RDBvEsI4Pzfk9T4y6/s8/k3dM0Cac&#10;TZS0PZGpa0nd3PoTUkHVqdJqo5K6x2WVNAuAFHZtRdtGeRcN0J2p/0rzylsK8kicPHmEN8zlICmE&#10;ZfTSOJkESJuUrcSeIUlzTHMyZoiJpnjEFBOhswXWP+m0Xb6qevt1S4cDUq90pnw7Ius9SPJmgvGV&#10;S/5KGVLzkMljAfnQ8hK3sswu1ZCHnjCdpHfJklS/A9uWStpSCUsiaokjJhO0HAtLNufzfHtHFfi/&#10;vMikeg3QX/QeJHlTwRDpFPNOhP9SUO8qFbzVcqBWDdaq0B/kBakhQX8tIjNHo3qe14XD+nAY08xJ&#10;l3PUYvn8hvoJckKwmmHCfrcu3GwbQe9BkjcXDGSEqSKVF02eSslXKVPrBZ0J62vknD7HmaIRVybj&#10;yefIdad8HvGZQRAgMgPPGwVBEwiM22xfNIlMgqo3NiObVOvavQ100JGMXenN7YsMkI6s9yDJ1mBg&#10;pZzkjcMZa4a8bBEZTDb9lZKnkDfGovMhVsOFBm7c+OPA+WNffnl3YcGTzTpTaUci6UynyTwgFjNF&#10;ItDZnM83bDJ9+v338o5/J3QX2a7ghUTWwzbBxJ5vhFZXYLqoQ7SlySsLzLGYhmWnPJ4Zr2+RDX3z&#10;ePD0V18f+eTKtaFhRzxhESMWQXSl0/Zkktz4z/PaUGjG7YbIXuamxR72O8gjcaZ4zCS9UoXeBMtW&#10;q+HaUrBYIuc1MlmzIF784cZHAxf+eLb/q3sP7JFYMFdAuSOJsIychtVxnCYYnPV4Jh2Or2/2Liv1&#10;0AqGh56kS5PkPEU2605nvNkc5OVKJp2JpDeVsQrihWvXP770yUf9509f+fzag8fTFps1LDiTKWsi&#10;aYrFdbywEOLm/cEZj/fb23fkHe9J9AKk1wImkM95sxlfNuPP5wL5PJb+TMaXTvsy6QBmkTx/c2Tk&#10;wrdXT33yyfGLl44PXDhx/sKlb76dtVjcibgjEdOHQ/M+n8br0wXZSavtasvTSqRXm9C1i18+8Jf+&#10;Ru9xkj0MxpNMInlTqUA2GyoUkII56CyN5E7EZmzWgW+/OXX58qlLl46fP3/s3LkTAxdOQ2dffz2o&#10;mdMF/daIYBbCRi4043RJNy02P0G+TekAW9Xs2HNSYeNX3fYhVavXJ/92/WOkQtdWtG2s765lpUvx&#10;2wsGdgvygrDYfJ6KjCaszrtcX9y6eezSpY8vXjx58eKJCxcgsmP95z4+24/l4XPnznz5+a3JcVOY&#10;s0cjZl7QeL1XbzVZMsLwNinelhyl/dFapH7nPdM/2nucZO+ACZdKfLnMFYsQViCX9eeycKBsIQ+R&#10;TZhN/V9/dezypQ9On0Y6fuHC2cufnDx/4eiZPiKygXNHLp6/fOOHYZ3OGY8t+gMaT6vI1KDUd+3B&#10;bYis9zjJGwqGL1eFSo2v1rhyJVgoBiGvYiFUIplJ+Mrvvjty4cLBvr6P4SvPE0t2YuD82YuXj/b1&#10;fXj69Ef9fYfODxy7fPmrO3fGTeY5h+vapoG/1ONdGN9KZOgsshnVlFpKvj2joL2kAdL/LRs7FDXQ&#10;trFJQI0V/M1mvPUiE5eWhdoSFRm5D7ZYgtTIDCCXXfD7vnv8+MSnn5345MrH5y8cv3DxzOUrZz65&#10;cvjMWViyIzBm/f2H+vo/PH3m/ZOn/vfwx4f7BvoufyLvWIJ0uVHJb8o32dy1extoEo3S61IH9x4n&#10;2atgoC0qLyTIy58vIEFqxLDlC/Nu95mvvnr/zJmTn3xy+pNPT5y/+PG586cuXDp5/uKRvv6j/f2Q&#10;2sHTZ947fuIPx07+Px8cPHDwkLzj3wl10ZC+6w5U2bxCK+oy2PJXinxatEShVhSpQPG2a4yIrBou&#10;w4zVgsWyP1dwpzPkVFkGkVmBK5Wcsfit8YmTn36K8P/UJ1dOXrh0tH/g+LnzENnpS58c7es/dPr0&#10;4TN9H506e/Dkmf9z8PD/ee99ecc99FAHEy4v8ZVlrrIUojqTLFkAwZlkzMLlijuRGlpYvPDdd/CY&#10;R+El+84dOn32xMCFUxcvfUxEdgYiO3q2HyJ7/9jJP/zelqyHNxBMuLJEFcaWqmypwiIsg98skttl&#10;pXlAMVyqRMq1oQXdwDdXPx44f+rSJ8f6B5CgLfhNRGkf9w8cOdP/0akz73509N0PDso77qGHOhiu&#10;tsRWqv5SiTwyXiYio/KCGWMLRV86GyqUhGKFzeQX3b5rDx4fu/jJiUtXjvSfR3AGeX3cJ9u2D0+c&#10;eu/osXc/+FDe8a6jHo01QYqh2ovboY6WenjFgMhqoSp5mperVMOYY1aqIWkqEK5UMeWkyZNMI/kz&#10;OTPH352YOv3ZF0cHLn48cAFeEvYMCoMZ+/DUqT8eP3Hg4Itbso4hdDvaREZ0I5VISttEQeSXvUdI&#10;XiMYoi1JXkRP0rkMmlBI55sQnD+bwxKzAXcyZRbE68OjJz79/MjAhcNNIjv9/omTBw5+JO94+9ie&#10;yNS1pG5u/QmpoOpUabVZGfWNskqaBUAKu7aibaO8iwboztR/pXnlrQYDGUFMRGdSUkSGQvhNCMub&#10;zUGCiNKQUOjP5RfZ0Nmvvz1yXhYZ0kenz35w6tR7x46/+ztZst4jJG8yGMwlqblS6wzmjS2W6DQz&#10;srIKB4pEZgOYe+by1lj8p/GJk1c+PXSm70hf/+G+/g9PnoLI/nDs2LsfqmMyQrMKXRhvElnHn/Qe&#10;IXmzIZ+MVdswYsYkVZHgrFIVlpZpoBYslwOlkieXM0ejIybzmS+//PD0Gejso7N97x0/cehs3x+O&#10;Hf/fJpFtD6RnunYv0HuE5E0HEyyWg6UyAn8SlkmfuUSCpOi5DBKxSb4SJo0kyZK5UukZp+uTH24c&#10;GRg4eOYsREYuLp05879Hj/7P7yAyGR10JGNXenP7IgMknfUeIdkumCBMVLUSrFVZpGojBSsVtkKM&#10;GTmpIblUkvIFtlCEzgzB0BUisvOH+89BYUh/PHUKIjtw6Hc7GdtdZLuCFxJZDy8Ehq3VAktVX61C&#10;UrUSkJIstbrIoCoqMjYvpULRyouXvv/+8LmBI+cGoLCDZ/veR0x2/PiR06flHffQQx1MqFZjl2sw&#10;Y+RrN+RtsQUsiRmrVsn5M0itXEEoRrwnZpfFEpYwbFYxcuHatY8Gzh0aGDjU3//+mbP/c/RjpFMX&#10;Lsg77qGHOhhuqRZeXkaCqvylkq9YxJIorFZD4paWZKtWrQbKZcT+SJ58ziTyF65/f3Dg3MFz/R+c&#10;PfvH06f/79FjH/b1n//8C3nHexK9MOm1gImsrYlra+T1xCo9UXlBefLbPWHtVCJz53KGcGjgu6sf&#10;9p092Hf2w7NnD0rG7NjlK5e/bn2PP+nXOjbr35cP/6W/0HuQZA+DSTwnn1GiOqMmjSa6SqWGBJHJ&#10;U4FqFSLTBv3nrl492N/3UX/fwb6+D/v6/nj6zPFPPr38jeqtPi2QuO+qo61E1rHnWnbZbR9StXp9&#10;8m/XP0YqdG1F28b67lpWuhS/vWDSP/8cX38qLq8IS8t0SS4u1ZZohp7XQKKnyvhqTagt+XJ5rd93&#10;6fr1oxcvHDp3DpaMpL5zZ7748srVq/KOW0HI7t5/27Rkqp2Q+p07T6rUe5BkD4GJrKxCQ3QWSU+9&#10;KlIjwX6pjFWqMFJHCvwhtSmH/cJ33x2/dPHowABxl3197x4/eeKzzz/5tqslI6rYhO9tiKz3IMkb&#10;Cia5sRFbW4eSkKKra7BqWIWe3OmMK5UOFIoQHERGz8pyks6CxdJ9zfzZL7/8+Pz5o+fPIyA7eO7c&#10;e6fOnPnyq0+/uybvuBOkHu/C+FYiQ2eRzaim1FLy7RkF7SUNkP5v2dihqIG2jU0CaqzgbzbjrRdZ&#10;4qksMmq9qNponlovZRUpLN2a4cvlrj0ZPPnZZzBjRwYGPurv/6Cvn8RkVxCTqQN/8N7gl3TCJnyT&#10;nunavQ00iUbpdamDew+S7FUwMEuwUoq2FKOFPE3wp8omKAyWDEbuyq2bxz/55Ag5GXsOInv/zBlY&#10;siOXLl386mt5x78T6qIhfdcdqLJ5hVbUZbDlrxT5tGiJQq0oUoHibdfYfxkE8tGV1cT60+TTDSzp&#10;NyIQdVGjRSMw+thcsFD0ZbK+bNYWjfV9/fXxy58QdzkwcHhg4P3Tp98/03fo/MULX30l77iHHupg&#10;kk/XUxtPkZCJr63SRAtjqyt8tRJdWUYmsrxEE18pWyPi2a++Qrx/+Ny5Q/3n3jt58ugFMs383+PH&#10;zn+xp0/G9vBawKSfbUBPifU1tbxQmHn+DNoKV8oozP3yM5bIQ2FUZEcvX/6wvx8K+/DMmT+cOCHN&#10;Lo//PwcP9n3S9HBvDz0ADORF7FO1ItSqyFCpoZDKTlyqscUC1IZMqFTkSkWIzJVMfHb79rHLlw+T&#10;h8jPIfb/+MLF906c/OPJk2cvXpJ3/DuhHpM1QYqk2ovboY6ZenhlIJYM1gsygqSQoZqD4KjmkLhy&#10;CeVUbf5shi3kI0s1byp19f6Dj88NHDx95vC5AURm7x79+N0jR98/fETeMYXU/XK3bi6FjoF0O9pE&#10;RvYqlaj/VCeQX/YeJ3ktYBByQU/QEHQGhVEXCaOFJRSGrUj5X3+hhg0pCuUt1bhiUet2f/Xjj0fh&#10;NM+cOYbY//jx9z7++N0PPpB3TNAmnE2UtD2RqWtJ3dz6E1JB1anSaqOSusdllTQLgBR2bUXbRnkX&#10;DdCdqf9K88pbCgbyIsGWFODTaIxKjTpNZFCu1BEhx1o1XC4FslmhWDT5fNfv3/94YOD4+fMfnTz1&#10;4bHjB9Qia+lwQOqVzpRvR2S9x0neTDAwY1APTdRFUuuFDEpg0mg5TSiMrSzHUWFpiS+V+Hxe53J/&#10;cf3Ge0ePHTp15qOTp9/7UPVI3MuLTKrXAP1F73GSNxUMQi6qHpgr6AkWCxkan8GMYRPyMG80dINt&#10;S8BpSiITy2UYM38iafD6BmfnTpy/eODQkeYnyAnBaoYJ+926cLNtBL3HSd5cMNSGQWrUIVKLBUsG&#10;PVFVwYcikWhMsnDx1ZUk4jO40aWlUD7PZrNsOu0I8wtW+5c//Hj4+Al5xwpUvbEZ2aRa1+5toIOO&#10;ZOxKb25fZIB0ZL3HSbYGk97YQCwfLpMTYDBdqafrVFvJ9XWaSKC2sYEMjfpJTFYqBQv5YD4fyGb8&#10;mXQgnQ5lMr54whOJXO/+Os/dQXeR7QpeSGQ9bBNMpFYTq1WhUkEmsbqaffYMKbm2BkOFktjyMhJW&#10;00+fIqFCtFaDyEKFgjeVcicT3nQKOgsV8t5k0hWJ3Hr8WN5xDz3UwVAxQWdIyGCVxFtVYq6QaDlK&#10;IC9ILb6yApGJlQpfLsOY+TLkdf++dArJGg4bg8GfHj6Ud9xDD3UwVEYQDRJVFdUZLYGFQ6KFMGlY&#10;RlBfEhkmnoFcNpjPhYoFNp9zRaOGQOD7O5t+kYREMXs9QOkFUbsOhmqLJuShpMzGRmp9neqMKxaR&#10;sIlKDfISoDz6k3IJ8sISwRxcpyUc1vv911q+SKIG6b0X6z7pF03Y1s87xG3SnnbpYRMVNvu98pek&#10;+cGm2O+aZqAnOEHoic3ng7kcMiiBZ4TrVPRHIzZq4eAuiTGD8cOctFRENBbIpB3RiJnjYMmu370r&#10;71iGynY1+p70TaOwO8dUGipZkNqt+lGhrc/Jnlt20m0XUrV6ffJv179Vr9CExsG1YdND3GLr/gCT&#10;//lnRPQwYNANxETDfBLg1z0mMjTwp3KEwiA7KNKfzSDqhw3zYQYQj9sFATHZD/fuyTuWoeKw0Q+q&#10;btqU42Z9NK91hapa951LlXbwsEmnvAJSqGonacXm6ErAPgGDuSSkQ2MvRWHEUEkKgwHDKhwoEjah&#10;AkRGUq2GCaY/nYbCPImEIxKh7vL3FJncXZvL7BU9bFLfcccj6SCy7g3ZfjPfXDDQEOQFxSD2gtGi&#10;elJkR0UGG0bNGLF2Ukwme1KEa8Uim8v5UymHKMKS3bh/X96xDBWHyMrUv6zIOpWoga1kW+MPqf5o&#10;e0ZBe0kDLYIhULVelVdVbPkNdr8FuhKwT0BiMnoODCn3/Hnx119Lv/2GJfJKORI1Y1AhYn86u4QE&#10;eUlnoXweKZBOQ2c/Pnwg71gGYbihJ1UvNAq7c0zqtXVXS5d3QOMPAUqPS390Zw+bSH+/UxPqGwg6&#10;buwuo8237g8QkUFANOqC6yz88gsURgM1WgLDhgzMGIn6l5ZiS0txSW25p08Ty8uhbNYTi7mjUSxd&#10;onjr0SN5x83Mb41dJBp/WJFVd6DK5hVa0dpCenxtmiIgm5QNW/Ow70UGhwibBN9HIzCoDaqCtiAs&#10;6iVpgshoSqysQGfkV+VyKJcjMVk87o7FnKJoCYV+fNBiyXroQToZC3nR82HIYBUCojNNrFK3SBON&#10;z9KwfKur0Bm5jhSLIfZHTBbMZqEzE8u2ncLooYe6u4SJUkwaEkSGElpOZpTSJiyxmoJvlU5w+LMZ&#10;TyqJ5E2lXIm4TRTMHNcWk/XQw38ZqAcygtRo4AXTRT/hC6lhFeE/NkFeivjgLpHIDGCpxlVKgULO&#10;m0m5UglXMu6Mx24Otl0gbwqdlXiJQgqKdh6RNO9UhrTvjhFTC0jF/R4VvV4wMFfUY0I3iMYQ+GMJ&#10;t0jtFhUZMtiKEpKk82RQmFCrssWCL5fxpFNIEJk1ItxQW7IXiKu7iKEpgO6ONpEpwt5KxeSXmzxd&#10;Qv6+Gqoqyp9oB/lV97+5+dZ9CeIuoSosITXYMCQYNqgKq9RpUgkiIQOpIRoTKxUEcP5sFl7SEYta&#10;RcEq8BY+bOJCN9SBv2wiNtcaKrRpRAHpkK1Fpq4l/bHWn5AKqo6VVhuV5GYq+aa6BB0qtEP1N8n+&#10;m/egxuZb9yUYeqoC9gxWCq4TMqKhGJwjPUMLbUF2VHmwcMRX1sjTSuQCeaEQzGX9aenKEgQXEX9S&#10;ncKoQ91HzdiSb1JhK5G9mqdL6ntQ5Rutb/nN5oe1+dZ9CQZmDAKCoYKqoDOYNCSIiURd0hyTzCgl&#10;FUJkSErgj/p0XhlIpZDo5cufOpzCaBJZ08qWfJMKSu+Rn6pAf/iqni6p/16Vb+yl5Tdtf68Jm2/d&#10;lyDnyYgTlAwVlATNIQ7LPnsGqdFVZUJAA3+ILA0VYtZZq4mYDeTzwXSaiCwatXFcq8hahNEFXTkn&#10;HdJVDsCre7pERuOSgVQoN7wnss3BQF6QEVUVdYjII0FhVHnUttHIjJg6KA+yk+7a4EslrlCAPQuk&#10;07Ila7kzltDfxOjWBWqQDmlVSAd00JGMTff+cqAKbfy91vWtZLT51n0J+Yw/DbwgLIgMwqJWDYlm&#10;sJQtGbyn5DEhMtTHNBM6U0Rm4/mbHWKyJvwOvb6ZyF4LeiJrAeNNpRC/w2NCXtATrBrcpXJ1HCYt&#10;//PP9FImKiApMRnUSW+UpQ/GeZPJDpashx4gMjafh2LgEGGZYKswbYSSIClYL+pJacKqIixYL+gS&#10;9o/chy3d6kMtmTUc7l277KEd5NolFEZjMioj6iKp96RmjIZoKCebpLMY9Bo5UZt0k48nkaB3xrbd&#10;T/Y7OcjdxJ5v4BsP+TwZ1IOoi15NQqIxPgqJf5SmmdAiymG6opiNSrf/kxLJjPlSKVcsZuY4rcfT&#10;4Wmlpj7sED1tFlCR+GUb0VaHXZC/2ntyZI+AoZeJIBo4SnrqFfKCSYOwMtJdsjBjWEJwxFdWq1AY&#10;pAYnS7RYv2kRMRmMWWd32VlkDV10UIgC0l1dNwJtfU7+ENWX8qtu+5Cq1euTf7v+saYjqGOTZpMd&#10;tdVXsPnWfQkmvrRE/SD8IxIVE0QG84bwH/KCMcMq5CXrT/KSgWyWnPQvFpEnZzGkwN8hih0C/6Yu&#10;Urqm0Ueb9JbUIV031qESVfcOpJLqPTnyWsAk6E3V0nVJWC8qLGRgwJCgMLUEiTGTbgeilowG/oFM&#10;hp6/QEzW4X6yJhHVV1R91bS9BaS7um6k6D05svfBJNfXE2urVEMIv/LPn+eePUuvraUQjSHMX15O&#10;QHzLK6mV1dTySrxWi5TLQrHE5fOwYQLcZaGAwB8xGURmDoXaA3/CaeMeB6yR3iCFBKRQLuoI6ceb&#10;iAy9K+9OqaXk2zMK2ksaaBEMQWeRqSq2/Aa73wJvm8j4akVcqsVWlmmMn5FSemU1ubScXl7JLK3E&#10;imUxV4jki7FyJV6tJao1ZCKlMlFYPs/lcmwmE5Ruwt78jL+60wnN5B95k7oXm0DqdJVDA8quCZQe&#10;l/bae3JkD4AhrxqolEUpDkO8FZMSDFh2bb38/Ofaz78W1p5CakippeVEbUkRGbFhqZQ3HvclEmw6&#10;7ZUC/6bnLtvplPpGLuqkv5dE/fdkl92BKptXaEWrFKTWd24p2aRsoPU2w9smMhpyIUFhkUolWqnA&#10;jFV++fXp3//xy7//89t//vvbv//z67//8/Qf/6z++hs2RYolHiF/oUBOeeTzCMjgLoOZjE969LJ3&#10;MraHdjAJepcYYjLJhsFWZVbXahDZX//+8z///eu//wup/fzv/6z//R+VX39NrqwIxSICslAuR24m&#10;y2bJnWTxuDMahcJ6Z/x76AjGn0rBGsE4QWHkdEa1Fi1XUrXl0tNn63/566//+vfqn/+Sf7qB8ki5&#10;IpZKYrlMTvRLl5X4csmXSVtFwRgKWXnewAav3fmd37TYwxsIBvE7dAMvGatW47UlEor9/Ev1518g&#10;MkRjxafPsqtrMG9QnohgX3KULHmRZxYzBvKu9VyWPrPkjEUXfd6rt27KO+6hhzqY/Maz3NOnufWn&#10;hY1niLrW//Z3RGMrf/ozRJZZWUUQBu8J5aXX1uBYRenenmA+55Ne6eNKxt3JBBWZIxrRBwPf3930&#10;JXgvDhqqq4Pt9pIe9jgYyCi1vAKHuPSnPz//139++dd/ln/9U3njORLMGBQG/eU2NpDS9LGlWo2v&#10;lLlyyZ1OOhIxVzIBndmjEXM4bAl3fO5SUsXLiGKTH770Pnt4DWBgrgrrG7Vfflv9y9/W/vb3pd/+&#10;XHi6kVtbz68/zW9sIGXX11OSGYtJ1wZiS0vkHdhLNbZc9OUySP5cxptJ2SOilQ93epDkZSEJqdtk&#10;v6eyNwhM9enzX/7+j9/+/Z+1P/8lt7qO+WMGduvn55mfn6efb6SePU39vJF8vpF89jS2vko+U1Ih&#10;V8fhLv35LBVZIJ9FciZiFiH846NdvGmx6eRTCzZVYA97C8zPf/vnn/7175//8c/qz7+mVsi9r+ln&#10;G9ATV6uwtTK/uhRaroaWKsFqKVgqsoU8In1fOu2Kx12JuD0WdSbinnQKlswRj5rC3PX7LS/B2xmk&#10;05odpLSZ/HrYc2Ce/e3vG9I5sMTyMrmxolIWlmuhWtlXyrsLWSRfuQCRhZfIS2IxneSKBb5YJMYs&#10;k0ZM5kzGoTAqMgPHfn+v/YUrO/dsLafQewbsDQNmlySiF2vVYD7vzWYQabEwWrVyoFrylwtEZKV8&#10;EIVIJfKua7FaSa6uZp4+JT8p5IjTzKZhzCwivxjwXdvt2WUP+wBM4ddf0j8/i6wuc9VyeKkSeboq&#10;rq9AZJ5iDgkK8xayXkT3hRxXKSEmS66vpZ+SGzeQEP6HykUE/rBnOjYw73V/1zsZ20MbGATyfK3C&#10;1cpwkeGVWnR9Fc7RW8y5cmmPZMYClSL0xy9VxeUa/RQhnWkKksKCxTyifncqaeLDsGS7HJP1sC/A&#10;kBNdqSRbKIjSly6Dhbw7kwoU81CeuLKEFH+6hqklUnRtRViqhmHwKiXyVblahYoM7tIejy74vbNu&#10;Z6eYTAUSXO31iIqEkL2ob1fBwDJFarXsxsbK3/629o9/5J89C5fIp0Y48ll76aESesPZ6grURtL6&#10;amxtJbKyhCWEiEAN7hIytUYEIxdqenVUC178rIP0iyZs6+eQcus8g04+due5EpUKSbZ9SiPtVdVS&#10;dXta5jANvBAxbxiYpb//rfzrb6Wff1n+8182/vnPtb//PbmyEsrlyIcspTdJhQoF+uFVWDUYM6Kw&#10;9RVhdQnzTSgMlox6TGci1ukUhsp2NbhWdZNqezuk3lJ3Iqnd3qkKpPpqkD237KTbLhRl1BvXoSIp&#10;UkO6JVJBa0PpfZlN6Hqk+xsMwqwwjFaxEF9Zrv75z6v/+AcmmxCWP5vxpcm0MSCF/OFqBQmmK7JM&#10;rBocK/JwlLZYBAbMEGINHGsKsb/ne/xb1NINqmrddy5V2oXnSuiOOqDRzm7NbtrN/gbjK+bs6YQj&#10;k+RXlkp//wtS/Nl68vnT2NoqVykjOEPUj7lnbH01vr4WX1uNr66ItSpsG5I3nbJFRH0woPX7zBzn&#10;SyZ/328rkcqd+kuFV/RciQTsvetP5b+MuvRrvge05GfYk/yPQoKyvo/B8KtLrDSvTP36vPzPv+X+&#10;8hvywspSYmM99XwDQRjkRRQmBWRwl4jPMCENSymyVEPoZhUFjcetcbtvjY4ePXtW3rEMVVcjK7Mp&#10;8ysX1rPtIPWae6C9RA1sJdsaf0j1R9szCtpLGuigAVXryU87Q6ogvTytaf+kvvzbxm5UhfsTDBTG&#10;LVeFtWVxfYVcRJLOX3hz5KxsqFKCJcMsEomuIixLQnxP1yNLS+Rh4ELByvN3Jyf7v/nm4NmzB44d&#10;O/DRR/KOZagIbHCt6qZNCSb11F1MKnfXg4LGHwIUlUh/dGfPlVCoWt/5p+oKBPVKpPmN2upaHf7K&#10;fgIDhQUqRX+5QM67FnMQGSkpFfilKrFbK0vwlUhYpafKMAMIlYqI1dhCjs1lhxa1R84PvHfixEd9&#10;Zw/19x346KC8Y8rp9vH/t3fmz20bZx/Hn9pp7NixJeuwLFOXJSt22pkejuO0btxO0jZx08SWaIuk&#10;JN4XQBLEfZ8ESEq2M22nfd8278w77Q/pswBFgSRIyc7l2PjMDggCuw/Afb6z+yyAJcYq7fk5cipy&#10;3Xggy+QMw/g9Xm916FADBOWDGMx0fNBXWFaDYPxfnkFjBok67IDaoK+EZcNtUZ7OQGTQgEFC9wOe&#10;HIDIxKeH6IFYp9Vs2Y8rpZ/d++DS6ur8+vrM6uqllZW35mZ7hiMijsA4r4sEbcES5AVLaNKYQyQs&#10;P0GP6feVkISnh9IXT+m2m6XpO598fPWdmxeXlt5aXJxeXr4Yi52ZmT1z8WLPcETEEZj15T+Vv/8V&#10;YjJoyfxbSTDYrDs2aIt0W5BgBVo1SCg+g5HmsycN27q/t3fjzp3Ft2/Mr2/Mrl2DtLixeSm2fP7S&#10;TM9wRMQRmPGv/1H/8Tfpb+iWpX+nEqTmCwsUBiMASDXbhCVhGaRjw6CSbNkfxuOb796OvX1z4drG&#10;7MrazNIKrMDyzYtTPcPHoNjsG4y4QhgbGZ0q7BkOoUYIZECrJ9sMPZ/XGIyECKzjUAdtFIrBymEH&#10;GjOy45AwxnTsGmjLNqum3oB126xZBnq8p2X/9uHDzdvvXd28cfnaxtzqtanF2IWFxakrV0dasnH1&#10;fWpvncZdIwfpW0crkxSESk54I4nPOJGhs/NBmyyrfwbjfvTrCrpBDt0fhFkM6KzrgsKgJfP7TUiE&#10;Y+GO1ei6zcMOfdCh2k7NMtMM/cdUauXnP1+4cePKjRsza2tTsaWz85fPLSycDbZkx84Z8I3H6JYw&#10;TieyYC5kd6SIp4ZjDfni6Gc6Ps1e8WFZBjOM0c/Azwl88Q81hsGjvMJgTKcNCqNcp+lFYCToCdR2&#10;2EEtXNcl2i0c1AatGnqwrAV5Gi27rMqJGnH9vffmrl+/tLZ2cWl5annlwmLsjemZsxdGAv9wtwx4&#10;ZSzIRyfl+m7fSHIy/uFR0zhk5/nMvEpgT//zb+fLf8p/+QKCsMaRyJC8vAev2S+egOBgC7RqVduA&#10;rhPCMojYoP37OJVaf/ddaMZmVtcg8IeY7Pz8wqDIULUGCNb5C4hsyJrvr2/3jSSopM9R+dCiffn0&#10;VoKZju0d5UKfg+fzqoO1////rC//FwJ/+kkXXev3EjRd0EuiJ2O7LrRhfrgGfWjV0iFQYw86TLfd&#10;MI3fP3q0cevWlc23QWdX1q/PLq+GBf6hHNf9JJCTJ+X67t5IciSKEGuDGRD9TAN6CuRCJzBq5pUF&#10;yypiQVeqEIR5fSI0YCAvX2H+Oixh4OmPPXGvMUNXNxybtMwcw/zuwYOrN25eWl6Zji1NQ/g/M3gx&#10;1qvlUbf5O06u5lM6I9TzHsPufyGCRtAZhRIiMpQ3sHng6+l+/ysC9oglH7PNfUUoO2b9wEWxV8eB&#10;BgwSNGD+nQD/ZgCIjGiZFUsvmxqMN+uWUdO17WJh8/btNxeuzCytvLVwJSQm+w4YL7KIlwEsKXMJ&#10;kUnrUqVjk8+6jScdX2EQnPnxGeo9vZEmGmxCj2kbKFl6XhHzslhWpHi5vH7r1vmrV6eXli/MzvUM&#10;R0QcgcUF+iFL7khM3taIQ7d24FbbNtG2QVukNxnOu2bmwJigASGal0BtEJ+VdAVEBlLLSfweRW7c&#10;vj23sXF+qLuMiEAiE+nPmXqcpzKmgh+69cN2X2RIWI4No0406bLbpg469GEHOtDmQccL4FpFQ8kp&#10;YtlQm+1Wmmr+5O7dC5cv9wz/cPhG4raICWA7Cv+QI+MClbXU2pM2iAxF/d7dJFAYJH8+HCyhVfOv&#10;kxGWAc1YiqMzEl/UkM72WaYkCR8nErOxWM/wGELCpwlORrHyKaKtMUajmSMvCdgjTfyMo7ZAMYZa&#10;67jQM+KG3rBMtuPyBx2u22agJfOmikCinRbjOKz3NwUQ+BdVqawpFU3JskyKID7a3l4YfjJ22C/D&#10;de7Nthh1Ww+Ue+xOYEQzyHPexsEjhtnoKwOtoM+QjCNnG80ceRFAZNIDkXssC1lTI0BMbqsJSuq4&#10;HCjMExndhe7SpWCJppN00Z+TdTq06/oiK0D4L/JFns/S9M/u3bswN98z7BNQge8ScEOYx8cQ4vdR&#10;AqLyXe1vHsSXVDRz5HsBS1r6jqYkVTljaEVv5Eg6LbbbhoTm7nbdOgrRrKpjVB2z5lh11/afzqgY&#10;WkGVsiKXYag8xyZwPPbOO28EL2GECer5avoUIotmjrz8YPuOldDVpCpBd1nybo3XIdhHDyq6DXQr&#10;Sa84RtkxSi292NJL8LVlEh102bZq6UVNKqpiTmD3mo0Pt7cub14/O3X8+LUPeCXo+V5N94HdE2oc&#10;uXSSQ8Aa2h000l8fXekzuuWYEA0EzxmKhuNliGaOhILtGMqWyMcFdl+VK44NDRVhm4Rt1NB1V60A&#10;MrI1EFnR0Qu2mrfUnKUWbb3o7crLQlERiyKfatR+evfXc+vXzs8MP7Q41it9xvrbLzxh9xEBpwZU&#10;4jk1mjnyEoAlTHVbEeMyv6vJZRBZxymbGqgnzTP7ApOWuLQqoKQJGV3KGjLoLG+qOU3OiFxeEsqq&#10;BONK6DEXNjcvLsXODc9WCoAqdgxfs76PnDrhCABkmZxhmGjmyDcE9lhX4qr0SBaSipjRlLKlVywd&#10;wvk9ltrjqIzEpQQa0p7CZXUpbyhFU0OTgQ01B/G+IlVVFYaWn+dz52OxN+bmzkyd8gZ5xGsE9jFd&#10;/5SntyTuscQnJX5f5LLQCaJrEzIE9UmaTPHUvsRmVQH6x5KuVE2tbqNLaHXbbHh/SZyhqT8mk1PL&#10;y2HzLiMivsL+QBJ/4ultRUhq0q4i7vJMiqUyPFNWpKIsZAQWtAUpK/MFWagaKowJ/L9Yb7roWQxc&#10;15L12r0Hn1/wWrJIZBGjYB9VCvcb+BZH7QhMgqN3qEaKItMMXRD4sizhqlI3dFxTCwJXEoSmYcoH&#10;h/qzL4Rul3JapG1VFHm7VLzzySez6+tnFxbOTg+PLo8ZDIO/ScYGSqc63nBENUIgA1o92Wbo+bzG&#10;YJ+Ui58R5W2SSNDkLkulOSbLsQWeB0lVBJGQ5Kog4qLU1A3ecZXOgdLuCi2XMsyKJJckqcBzD/P5&#10;X3744cz6+o9mZ88Miezk6kbSG+viU+py5Ch9LXhKm6AgVDKaSPJtg31aKW/Vcegic7IAo8W9JrlV&#10;Km0XiymCKLAsKCzXpCDVZIW1W4KD5AUbSxyXZei8wJcUabfR+NX9+zNrayCyqStXeoZ9Tq5u5Kmv&#10;KbJgLk9Vw0VQhsBBvK/HmQIa8osPn1AwA5QNO6EB8QW++Icaw9if/aqBPSDwrWrlEYGnmo00Te+R&#10;5ONqNYnjaZIEkZU5HlKJ58uCgMty0zBY7+3jjOsShl7WFdzUcjz7wYPPp9fWziwsXF5d7Rn2GeOT&#10;AMgNY2sb7TyhPLg0mkjykoMlGSZFkgmCSOA4aGuvXgd55WmmwgsFhtmt1UBe/mtTa5pWVRT/7RBo&#10;om/XxW2joqtphvrVnz+dXl19c3ExtrHRM+wzyZ0+yCenExlyUgC/UDSR5AcAtkNR8Wo1Xi4nCWKf&#10;JPcbDRBZlqJgZb/eyDSbVUli2+2mbTcsC73bRhZxU6+aGtlxao5VUuWdGv7+/fvTKys/np29MD94&#10;g3ySO32QH8fWONo5qXw0keQHAVY2zQzHJmq1eKUCabtcTtVqGZrOMQyE/xVJgjEm4U0ARpPILaNi&#10;akVdKWpy1TagJasaWpZl/rS7O79x/dz8wvAM8lCfDIDqO+igAU7pjPFHGXb/CzEksnCCR+mdz9BP&#10;G/iKbL42MsM+q1bidXyXodAD+5pSVCT0j/w0lajXIK6nO+hFJFVdg9arpCugsLprVyy0DgpruDbl&#10;tGqquksQKzd/cm7u8o/Pne8Z9hnv/iOGPPFCnHyUiO8T7BFNpWFcqclZRdz1rpNt1/B4DU82G9Az&#10;km7L//eoessCVYHCmhCKOVZelWALCRtVNdtsbmeyN3/57sX5hTPn3+oZjog4AnvMMWlNyhnKviKk&#10;BGZf5FIcnWSaIDhorkBJeUnIiXxOEtANpSOp1byXEMIAsyrLuWYzkS9+9OlnsbXrb34vU+IiXm6w&#10;h1TjIU1u0c04Q+3wbErgdwV+j2cgpXk2K3iPWvivHDR00tQbpo6rcpFnG4ZO2TZpGLgolVl+t4Lf&#10;vve74cm9EREgsoTApSRhVxYhwUpK5CHtiVwaksBleBZSnueK3nUyUtcoy6RtC5a4JJZEEcaeVVGs&#10;q2qV51PlSuzaes/wECeFTd44bIDTBGqBkDw8kvbMDgbf/UwoGgwleOSQkDGKAJ8X7BFLJ0U+rcoZ&#10;DXpMaQ8U5rVk0F3ucUyW5yD8rypK3TCalgkiIxS5LPAlji1ySHmEqtKWxVgWqWoVlvvF++/3DPsc&#10;+Qh9niyyYI4TSqDdQb6dKR5QavQcQjdGTACL000kMkXKakpWlXOqklfVgibnZCHDsRmWKQh8wzLF&#10;w0P12TP16ROx02ZaNjRmuCIXeKS/pmnispQmao8LxTsf3OsZHgT5eKJnBkU2IrkxoHx9tXiFQji2&#10;M87sgJk+vr3e9hGR9jmVWl9vsARLQ/+4L4tpSUyLQl5RqpZVa6H/VSQg/NI1FI3petO2IQKjTKOh&#10;a5BI22y2rJqh1Q2NNI2yyCcq5Xg+d/s3v+kZHuQ5RdZz6oky6+sKPD1WBj0VQN7nmOLhbUKzmiKR&#10;fX2wRqddsa0SxO+2XXfdimlmJSkviUVFQm9/9m4iNUyThD7RcaAZ45wWBGSkZVRksSSJZVnMw/iA&#10;oZME/jCfvXX3bs/wIM8tsrAto/TU4TFZZC80xSPwbaz1QPaIUL766r9W41TuyCAoSQAAAABJRU5E&#10;rkJgglBLAwQKAAAAAAAAACEAb8Xoh8V3AADFdwAAFAAAAGRycy9tZWRpYS9pbWFnZTIucG5niVBO&#10;Rw0KGgoAAAANSUhEUgAAAOkAAAH5CAIAAAGc874NAAAAAXNSR0IArs4c6QAAAARnQU1BAACxjwv8&#10;YQUAAAAJcEhZcwAADsQAAA7EAZUrDhsAAHdaSURBVHhe7b13m9tGtu5bH+Z8Cf9zz3jy7NkzY49n&#10;nCTLim2lVmhJnVvBYZwlW7KVW+rITuxmzjlHMGd2Vpp9zn3uPs/5Ar6rUEUQDB3JJtkUfg9FASg0&#10;WHjxYtUqFEAiedB3UzT5yx6A5l12qdeBEKIL6gcyJJOTJgNsuu5bh02nJsx403RB/UCqcHjSYoKp&#10;jrrXWh4OjRkNMPXGG/Xe9Lw/KLLZ6FxdwZu+OS3GU3UXROz2jZmwIHUHLQQDTw3GX/K36l/rcZvj&#10;9oKUztUVNG613leo6FxdQcNa3UOVhs7VFTSs0d6el9C5uoIm7davxsbp3FagDjWd2gZo1GwcMejo&#10;3FYQF23TS0hkN4+yJ3rdQQs+/3ZOmfytN+AdvYHfyeyW4qCHauWU0wIr5+mSKqg7Om6xxZwU6g70&#10;xq1bZHojIPIx95V7c8roUokFv4vObUoHRPSdBAOkioYlPg+d2xjYKNa34BAQZGutnUtLUr+Xzm3F&#10;znxtyWZkPrzpTf9oB1vkQHK/f8ZmpXN1BTny+SmLmc5tAKsy6+sdCTJhMuoiYTq3MW8QY/NRd9CJ&#10;DUCOxTzRuu5gQTThID7hNt3XHTmagC59/bWGYehcXUGXr99YsNvp3GbkuaZ5m3uALl29dvH6dZja&#10;RA9wyCbBayNQ19Vrnd29dK6uIFc2d+ZKD53bGBpUd+Rr79Ly6Z7d1HrLzBZ5V1dP9mxda8LOah1Y&#10;XTu1/U3vyCG+peXOgQE6V1eQf3mps3/rTe+m2U3917+VNjhl9qDZTb16ZU/E6VxdQel//9sei7HT&#10;W5xxZc3ulgcTxZ49s4bDuBnddFUo5ZpdwtabZlZWbEksSJVgX8HOfJ148cIZx5ve9M92sEUOlHz5&#10;0pPJ0Lm6gqLr62TTm+ixy2Y3vrrmTiZhCo4kWVQV7kjg1bZqcAkourqmDwboXF1B8efPHWlc67qD&#10;/CtL9lSCztUVlPivV9urdbHZJWx9ysCmC1pvaJGyZhc2qu6gIXATUGBtpePSJTpXV5B/beVMXx9U&#10;jC7YgMpmd2tB3CuLkOXQue3BbXTjkwyDfGsrhtjWmSphZ2ejbTGj9LjwSbaNPyP1Zd/zW0ZKpE1F&#10;1d6tu0m7AIUWl6a0Wjq3MWXN7nZA7mx23rpFh6Oy2d0OyJZJalzb6pLuFJR4/tyV2DqG8Ou7zbqj&#10;4MqyeqsuKREa4ByyhTlYkD4e+fDYUTpXP5CK8X147Agcos2bmJ2CJG7vB0ePQIK1o+O+JdB/Dr57&#10;+GM6Vz+QzOd/56OP8FR963tPJv/HoUP13SiAZt3ev77/Pp2rH+iRRvfnf74LyUqddRgzWd8+eGA7&#10;Vt8R6KnZ9I+PP4bK1rm+j3XGtw8chPpC5kaX1QM0YjG/89EhOlc/8AVkqC+cb3RBnUD35Yr3jh6t&#10;/3YnbJa/HzxI5+oHvgL7zkcHNw9meTZHJp7hIEUbgWZd9j2JO2K3558fb7FdcCFCNK0njty6vupY&#10;5P2jR+jcBsC2QCjCdrc7abPsTfxlAgc6jm9x3Nh3trq0vmSWXVwdJPa63z18mM5tAGyLbJQDFpL3&#10;jUCyoP+DrdpjUt8dgQyJ+METx+ncBrDbVRMFOB02B5kSiYMnTtC5+oEUfv8HR7bwGUgJB5YkPtut&#10;ryrEHDx2jM5tAGzrDdRRqgP8vxlIE49+1LEHOljSqXcP4fxhE0irWlrfLUCmWPz9bfiXY7vbndfp&#10;Dp3AJz9dUA28rXzJqQELyftGoPN9fR+f2OISBK6vuuy4bbXdS4NXf/37P9C5+oEuff6vLbeL68te&#10;ZYE6kvpuXlkAiS3WX/3ud3RuA2BbXFeSU2NzkIYJvPPBh3SufqBZk/HdrfKS3bSbfd98848De9DO&#10;OxKJ3/7xT3RuA7C+O203w6urb27juO243QwsLh4/fZrO1Q/kyWSOfPIJntz4wh9xFVtdWk3+dFWw&#10;DifOnNl8PVZfCnw+LClMbwgKr60eP3sGwgo566tC6rsjcH2PnToFZxN3xCtht0vbTXYBZvOUA293&#10;r44b1Hfz60ggJdducmxR31Ce+myTTYMCXLsJsyS532K73mz2cMcWcX0XIGZ15fiZPdA39erVx5/s&#10;QX1Dz9aOnj5F5zYAK1toN7kl3HRVkH9p8T/eegtPbn4eF9pNmIQt4iWbgtQez5bt0C5AT2QyiJOb&#10;nMQAqR1pN9nJbejgzKR++8c/bn7FFG+l9HpzfqtRIWTPpX/7H/9B5+oHcqRT//O3W7UXFe2mOn+r&#10;7LQuA/L16K9+93s6Vz+QO5H81e/JdjeUjD1KRRdCfTc7GizInIz99k+kPd5su1y7yS3ZHGRPp369&#10;lb67AHlSqcPHT2we9ACoKVdHrtabgIxh5uDRbV2nJdslerCTm4GkPpfc7xE7be9+XP+riXsBUkci&#10;Mn9A4nYeOHYU72O9LyHVHaSLJ4ZV6hmn9cCJY6TGm4ah5oPELvdjpWrGZdvyWk+LgLSJxM9S2ahB&#10;vxdX2/cCNOdxi2x2kdW85XWkFgFN2p1PDKbHGh250gwehsZmk7y46SB5KPpEa4Aa/+2DD9QdbIpT&#10;7xGp+gIa28esJpHd+u6RfeKKMZtV5HA9UGjeOoCvj3PQ8tYDScOxMav9jkz21oEDrIMptLz1QKNm&#10;84zLBT7++8EtrgW2CGja4Zx1un6Syt7bXtbSdPDI0WOtekRv+Meh+o+j7QVIwgREDttPkvl3PqJX&#10;wrborWxA4Rx4g0RGPMu7fAhs3h3bPmgh4JEEfHcWxG8f+HC3taVAzaA3BzUl0wCpZWmNcbRnJ3YJ&#10;mvf6dInkE7327wcP0GWtDTJkUupY5KFKgWvM7v02biuqDhlYAGB6Y41rBenTSUsuM2rS/fPjWs88&#10;UrNK6lxj2/KiJh5d8Ls+OM5GtxpMxtYMuu34jYgNwCI6xWuV+NM7BemScXU8KvF5SEa/6xwIggOu&#10;Kkyx+8zXlT9NqKnGUr9PHgpO2a0H92BcbS9Aulhs3GSUBXy4xuz9jbuOcKAl10fEF7o61ERLvsa1&#10;qEtAtnxOG41ow2EyNlzLFknNKm9h5NcYpiFBZBfsEmTNZNQMI/f76j7aWln1uoBHnGdsVqnbfWCr&#10;8ewtIRf8CHCsCJXTbPnuwY9OQQuiYoIfbXXHQIuA7PmcOhpecDkPHN9ibH9LwKP8Xm3xgRH2HUpo&#10;tlSbW5B9MW9IxBU+3wc4P8YbJx+wU8p6tbhmLDDN1Zj0yrZ8JmVz0Mn+QUcqJfd6Dx7fJ664cu3a&#10;xf4Bjc97qOY7VLiDQx6ZIcAspzH7P4Ys3x2o97MvLg9dO32l+82a70mAmpFaFrJ7DCynU+wQIJ4t&#10;tCy7Aykd7nP9Q+d6+9+seVSB05iwV/HYt7zy09R0Z2/fm3i8ojiGtHPwkC+ZgH98J1S6ohbww3P6&#10;AHOmt+9Pf/sbXdbaIN/amsztPN3b+y57NXbXFLy79z3T0Pqzm6Mjp/v62BqXWXFnwB83omfKrK2e&#10;v3Hj+KVLb737Ll3W2qDQ2porlbowMIDvhNkXPdPEq5fubMaZSBypXwtSRp1rHFlb8+fz/sV87XdV&#10;sDWr0jMFuGkyAZDluwA/nRlYXHSn00dPnqTL4KN3fnJAcMBVhamKnikfWt9aahxdXweZocb0DqmW&#10;B7vCl8vpg4Gjp07xjuZuHAK6Vu2ZAmSjZBrY9TUGAIVWV0Fm0PhY4S4pNvIXPnknkL+pmk5wLQuh&#10;phqDj0FmiBXEx7uNbFXYq0wo/vy5J5NxJZPEx/wju1M26plWUpPGa//9f/zZLGh8DHy8H0DJFy+g&#10;12SNRQ/vwV1jewHyrSxbo1FrInbk5H6Jbs/XI+vrzkxq39SYWVsLP1tXeT01tnkAd8aW9UwBbnq3&#10;Z3URfH+iPZk4NzT45h9+D6cwBy3fCVAb8rf8nilM02IWsg6d2RXIkU0/nJvr7OkjPdNaYmiZflXj&#10;cR00tuXS1ngM+nlv4jvT6t8z5Ydeki2R5I4u2jnIuZQzp+KzBsOW98y3CMi7mIM2zxgJ/5m9KxYE&#10;wO7buTkK3i3vmXLnBjeN164BZMgl9KmYPuj/zR/wNSF24xhSvCPgaFftmfIhy2sBGWJh32JeYrO+&#10;yda49UH2WMybzWr83v94+226DLObkLFRz5QPrEGndguC084Qj1jD4f/569/QZZjd1Lj2I74dsMbu&#10;VNIUDP7173/HC3bV2lUCtef0rm+ejJ+tcaYSWr/3I/aJQX743AWkluqO8q9BI8vpTG0gUyr+RKP+&#10;aW6WLmhtkCEeVocC0xYjXdDaoAW3XeZ3juvJt8DSaN+Ys2cXICUTVgb9U2b8laRc48QWtSJoWK1V&#10;BPy3RBN0wS/4wkLL3l2KqzvtsA6rFXTBL2pQlzStLQiSB5kFv2dEV9cIuWegcaN5ym6ZtO6TyCDx&#10;+OZ93nEjri56A+eC2Lqt+mQCmnN7Ro2Ge9IFPMOeZBAfdpEENwY0ZXdO2+2PFPhUA1GhvjABiSxb&#10;2nIgVSQ243A8Ue/JN3rXHfwl8k8NxhHddr9vu7mgUbP126nZx2r2q8d4V/pbEzTj9t5XaD599BRm&#10;Oth7SYh9WxMksjknbY7b4nk8h9VVv8F+v2Rrgha8gQmr9amOPdXq1KHYO9C43SqyW59o90kjPO1x&#10;P9Lo7snkeIYHKW410ITd/lCluzk9BzMdvKuhpLjVQCNm632V5lvRNJ5rfe9Ou333VarvZ3B1qbAs&#10;pLjVQKMWy5zH9x1Rt+XBD/jckcgeKvdJZHioUj9UawvqtnIDjEETZstjrX7fqPtEo4WM7NYMDmT7&#10;QN0HauWcyz2s2ifqTtqtw1rdVyOjdEFrg2RM8LFG9V3hssiuL+FAqCYHiPgJpqGFxLO8gTfot+Jh&#10;jQ5I+nbZHqFZj2vcbCRdSzy/207lrVu8v4SdLrQ1hXEXPE2naqmuLOSfdTuJujX1KHEDjutWmKbw&#10;1YXl8BHwIbuvrpzxi73uYc2e/A5V3UGyIKOKhr94OkwXtDZI4g9Ig/7v2J/zA2/tfpSGNQBnpg70&#10;Bj3zeGYg1q3Nuwyu7q2ZKZjBJ8tuB3JLuqUbeLcOkUEZCc15ncNaJZ7pwFdLScGOwVUsdEtLIwNe&#10;wkIWcmOduwA/MCcJen+SkEa4BniK8imJDDWD5n0ekcM8rOUuR7c0yJBOqmLMtMNC5ncfeFl1yUM6&#10;5KATQF0yAcupdzE1ePexTjnroj+wtevqsvXAlYD68buoVU41zG6ra8ykZEG/iP2tTKAmdfGoBtsw&#10;bh4ZaqmuJh5VR8MTtf/cZCEalME3A6fFrjMTHHc1schP8/iHN1sfZEgmlGFm3KinC3YNawBQkszt&#10;EUgbjShCQRH7+w/4EG0QPrcEvEBsilstXltT6l2WWlo1XSyqDAZmrYWf3tttdfNqXEs408r2ucqp&#10;Vkt1zemUPhYV2/Hv0cK2yNLdsMF+8qsLNSUfsfvqakIhmd8373TQBa0N0obDmnBIZNono5aKQEDF&#10;BCdqHvmBU4gmuOw7TO9J13Le6Zxx2GUOJ12wWxrUtZR4PfpEXFz7Tz/jUw3XrTBN4asLy2vtWlqy&#10;GfCumAtkrQ0yZdNSr2ffRAZ9Mj7nsJO4C96CFynYMawBuCRmr7qW1nRaHWXmHdgM+6Brac1mVIGA&#10;yIBTHNgQv7nfGbiKUA+2cqWRAS9hIQtr6lra0xlDLDZX+6nGU5RPSWSoGWQKRXSR8Ix5i1/kahHQ&#10;5aGr5nhUaseRgYRxUrBjWHX3vGvZNTDQ89W/VB7881673grA1gP/OdRvD7uWlweHzg70TxR+Cb+m&#10;U40kvGS6QJ2re3Fg6MLAwLHzXXTBrilEgzL4ZqhD1/J8/8CF/oGTXVfogtYGdV379MLA0CcX66Au&#10;vIGSZG6PQDqGOdc38Mmly3TBbgEvEJuCL/knQKl3WWpp1VzZXGdvf0cX/hlO2NQuPQXVakzXEqp7&#10;fmjokys1e5dXRT786kJNobowsfvqenOL5waHTuzNj5zWHeRZXj4zNHio8zxd0Nog3+rqmYH+E5ep&#10;GXZ9anO+39uupXdxqev6tcMXaCCDTyUTO6VBXUvf0vKFoSGiLnwe2e5uwKcarlthmsJXF5bX2rV0&#10;pjMXrl49sY3f2m8F8K+tdg4MHr5wgS5obZA3n7swOHSk8xzMgLd2faoRA+x515JZW9U6nae68Km2&#10;D7qWsZcvgvn8xf5BPNP6XUtQ151JWxmGLtg1PEX5lESGmkHhtTVnOqVxu+mC1gYxy8u+fE5dqG6N&#10;p1pl1xJmCw0F/dI+AK+/K/B3qDhSSZ0Xdy3x1t7ArVOxfdo2bJ1wjeHol3UtiR9gy3WoLqjrz+d1&#10;Ph/M1FJdrC5Up1rXEl5wCtanupH19fj6ujkYxDM8SPEO4OpSCpSABvAOxXWobvLVK2s0amSr2/qg&#10;2PPn/uVFQ4gNZDV8RQExwO7P1O2BzWCNx9QeHBnU7Fc3AOBBUrx94EDTUwoam9KuJbzwRlnv0qW7&#10;BSVevvRmsybaTHBt/o7ZpGsJLyipW3UDi4ukulzbyMu0tw2vihXgzcGe1Ke6EMssoRBd0NqgOPsF&#10;bKSZqOlUawg4Z4Dqmol3cXWxA0mw3xFwLhEHkb+EaQiyeJY9/wqtR81mYFZWgktLWo8Hz2H/4WR0&#10;F9XdpGvJnmp1igyx1TV/NkvUJRWFnJdIsjPwrsLfsRXinXakSSNVr0N1Q4tLvmzWGg7TBa0NTnEC&#10;S4saYoaWB4FxrYmYLuCnC1ob3Ag7s2mdHyeQrQ9yZzOmaETHBOiC1gb/oqonl1X79ol3I8+f+Zby&#10;SjYja31Q9NWLwOqyxs82wrUkrGysrTpqSYIx7snBOrQF2SQf2gz8dXDOTEruwoOspO2pe9cSFuGp&#10;N26RetOmZFcgZn0ttLYqZr+foZbqUuUKyQFZBkB1C4LCdnFOjHdsNxkqBl/F8WYzp3q68QwPUrwD&#10;aKWqACVQTqqLJ2r4rgoUer5++bNPO9hLeq0PCqwsX7n+6fnefnZ2l8cIwypXeaZypxqGZ5Ldgeyp&#10;5MUbN8j1XVLZ3Z0KcMTxWQVbrOhaklnYLExzjiGlOwW5cpmh778n6sJW4EzZXXU36lrCNku8m8fx&#10;Ybdn2i/Ilklqfb6TXXhMmBzK3VV3owNdFhngDebIcdgFyJJO6CPM8f1yqnnXlg3JqIy97a31Qb5c&#10;zhALz5vY5ybYnjAct1301bBH2YmyriUsB3fhPhVrid2aloIc+QxUV2zAz03suI48Nulact6FdW7l&#10;YcHuv+8MaVNRXST46Y8/wEzhU3a1OXyq4aoUpimkujBBTjXQGdbZ5dkMGzEkY4ZoeN+cap7FnCub&#10;2Tf3M0QWl43h0Jm+PjxTSD52E8ZZA3AugqNOzzy2EQYX5KFwg9i8fZA/lzMloid7e/FMDdXdzqgl&#10;Kd21cQGkDzP2bPpkN5tA1qpu9VFL/qkGDSdUl1za2QU4kDlzme5rN/BMzWbYa5A1nbAlE/efjtEF&#10;rQ3ypJJGhtEXLjrtOoCTUwomoD3ASlM/YIfAwl00k1VBzNKiIRCQmejtxrVUF/7hGpZ2IdlKY3Zj&#10;sApQIJc1hhlx4eHFWqpbEBSfUjCNTyn8P6U+1XUk47pwcN5S683cUCF+BMAT7InLVRfA69UGUkcY&#10;XTQk87ln7ZZRnWZUq37/yJH/K1An0JTFMGMz6aKMIugVmfXjetD3Yyx8PY6eAH741pRKaiIRud8r&#10;87lERt0B9heD/8cFNzlH+Be9gPrE0NcGpIlGZ+zOOYdTGfRLPa4RjfID9veN0f+4AOGSDUlqaJhI&#10;qNr1bVWvLciUTt+VyDSRqDTgGzPqfpgRvXsY/0Y3WJW8Q9sq6LtrkC4eV4XCYqdL7HU+VMpGdOr3&#10;jx7GBURfnn9xmCikxgLbBMeHKat92maftJme6FW3xdPvHcH6CtQFpAyFJF7/tNWuCAWnHbYxveGd&#10;g/QXP8GvLGxuKESGXYFk0BPyByfNFrHHPedyThhN/ziE4y8uY6MBiblkWogPOwUpI5EZp3vUaJp1&#10;OUcN+vsyyd8PHqRlRX3ZMQhYUpcu2OsEkvj9C77A7fmFGacD9L09J/7HR9S/FDX+/XLSyxWS352C&#10;ZOHQrMczaXfg7/OXSe+IxW8fOEALBWoGDeuNYl9gzuP7SSoX2R1Pdfr3juD+BYZ1LqFyEFhgO6Ax&#10;iw30faI3PlBqv56Y+mlB+pf33iNlEBNAX3zRsSCzkEXsFKSOJafsrhGDedLq/GF24V8jY3/74AO2&#10;SJ0vRF6YYTVWC83bTkFij3/MZAV9H2m042bLbbH4r+9T//LjAyAkD7sA/x7FqMEyZjKPGA13JPM/&#10;iqfeOkD8K1AH0KTTMWazipyOYb1+WKd7qFQU27cCgnN3DZrxeqZcrjGr7YFKO2a03pcp/l7oHwN4&#10;zIfVF9JfukhgJ6BJh2va7X2sMzxQ636SKb4VTb91gPbfcNNWCl0usG3wj5QMQ+OmNdxVKm9LZN+J&#10;pt/m6ctv38jgqsCOQBAcnpjMIodr3Gp7rNM/Uqv/+bFwfbJu4N9VmXG7p92uYZ3hZ5n8mwnRW0L/&#10;uH6gCZtt1uOZdjrHzFaR3flAofzHITx+LFAXEGS+T/WGCYt1WG+4J1fempl7u3B9UqB20COV+qFC&#10;OWIwQny4I5GBf987gsfnBeoCmvO6R0wGkd067/WNG023piB/EOJv3UA/y6WPtOoph33O5QYjP1Fr&#10;3j0s5A91A/sXXuNW882Z2Z8l0p/E8+98RPtv+Pa8XT0dUCvFvDtffPCd3OlYAVvCVpQH+wd05LD0&#10;nshGX19F0y6HPMTMup0im+W+XPbF0+Hi9TMWqF+DBSafyNcCFOzoKL9Ti0BK+TUkggItoe+U0070&#10;fahS/CSZ/3lB/M5HNH+AvWm8d0Es6l/2HY+xcnbeoD/Z0vqqYoyM8Yrs5jmP65Fa+dXYSJl/mwBR&#10;tpTKIECA1SuL2G0UTzty/Q8XNPxCILorl0oCPhkTAH1HDHp8fZK9v0+gLuCfPIPMbMGLJZ5xOZ7q&#10;NB8cP0YLmwUvDlQdV91H16ORIhyRBoLKcATEvSuT3pkXv3OI5A9q2nKrOxochTcaV4XlZBF3vuOy&#10;zeIvBabJn5CI3EjQgt8tDXolfjc0cWMmwz2ZhLZv7KO2mDz/4cYGsPG4ai3tW7P0FXvdEH9V0bA8&#10;7J/zOB5rFB8cK/SP2evrjRWXpVTHLWuwkb5Qd1gOs9zgSxP0lQT9EHmhf7wQ8IyZ9aDv28L4Zv1A&#10;+nRSE8c3r8tCfpHdJLIaD5w4TgtblWacU7sEWZfy+lQCXmK/a8HvEtlMH7DPt+Ay2A9eFtkYuGQW&#10;JCTPo/LrAKV4eel4a0vHX1UsImeCM07HiEkH+o4YNO8fK+a/jdcXuHWrA383B53jwbYHfMhi7pBw&#10;kOUtkT+oQd8QM+10zPs8cy6nyGL6kJf/NkXfQvuWh+QBpCuKssP8AdYnG4EJkuo1QV9dIq5Lxue9&#10;blUkBPo+UireF/pv9QPZcjn8I3MeF+grslnuSRf4/hWoEWROpzXRyILPowwzsoBPZDUf7DhBy9jm&#10;pWoPdW8pxAFy4pPOGwd04tAbb/Cjc9X4UBKUO9RNi7/mTFofj2kiYanfJ/P75hy2gyc4fXFtoJpc&#10;P7UxdLwBn4kPLVWHO8D7sf9my+fM6ZQxmdCEQ4qAf8ZqOXC8JP/lZ0INALrlBR3xc43gVWhj2RJc&#10;RvUuQBZX1Ze/Lv56B9YjzfGvIRFXh0PaSBj0FRkNB1rp+tl22Mi/rQAyxOOaUEgXiXD+Pdjy/bd9&#10;BLKk04ZYDF7qEIN/utho+KgQf5tG0b/7f3xTF4vKfT51KDRts47rdSKd7t3C+HGzAEVAUr4WoOB+&#10;Hd9UhSDyRrTRiMQPKjMKt/vgsWbGXxCL+pd93/fjm8oQY81mTKmkLhoBfUV6/aHWiA9UkAKVQYAA&#10;q1cWsdso9uxJcoYLql3V2FOQa3kJUjToIku8Hmjf5p0OoX2rI8iez5vzWVMmZYhGwb9ip735/WNe&#10;HABn0ikejbfhrkHmVEofjVozaQXjVwZ9c1bz2x+8zxYJ45t1ANkX8xB/oYthiEP8DYC+h8j1B2F8&#10;sx7g/Myey9oyGXUwqPT7xTbbh0eF8c26gS589rk5GtMFGVMiAfpOm0zvVzxfKLBrUOfg1VvDI3p/&#10;0BBPyP0BsdV+qKPRB3mnNOOc2iXo8tWrlwevXv/mG6XHpQ34pvUGrn9BLhI2GC6ZBQnbYXzz8rVr&#10;V4auXuwfOH/t6phcLrHayvoXsKt0qlG01fjm5WvXez/9DPQ9NzBw6kr3x2fOvfUuvT+VpEekfg2F&#10;tm9tMb7Z89nnFwYGLw9du9A/cLa792TXlf/nN7+lhQI1g4a+u9l9/dOL/YNXrl2/0DdwquvKm7/7&#10;PS0UqBnkyeYfzMydH7wG4p650vNJ16U3f99sfQtxgJz4pPPGsc/GN33LK65srveb78714fjQ0QL6&#10;ttX4pm911Z7NTmi0p7t7Tvf0wvuvmqpvu41v+paWvflFldt7fujqmd6+E11dv/7DH2hhsyj16ZZs&#10;5N9WAPmXV7yLS3omdHZo8Exf36HOc3/9xz9ooUDNIO/qqmd5WeX3nu7vO9XTc+JK97uF798hTUS1&#10;RH+PKfp3/49vBlbXmLV1mdNx4do10PeTnt73Ct9PywJ72OjvpAVFQFK+FqDgfh3fBHEhPjyWSi5c&#10;vXq6r+/4pSvvf1zy/RrQUDTSwSAW9S/7vu/HN4Nra6DvZ3d/Pj84RPT9Z9O/X4MoW0plECDA6pVF&#10;7DZaY3wz+vxZcGW59+uvzw0Onrh8+XRv7zsffkgLBWoG/5Yp6PvFvXvnBgbhdfxi11v//CctbBa8&#10;OADOpFM8mtHm7hKUePUy/Gzdl8t9/dNPZ7q7T1y48ObvfscWCeObdQCF19ciz5+FV1cD2ey/frh9&#10;5tKV3/ye7V8I45v1AMVePI/C6/kzXzbrTiTmNbo//udfaCHsYhOahHIdt6zBRvpC3WE5zMJukCVN&#10;0DfzX/8VhhQim7Ul4o5kwhIKnThzhhYK1AyKP38eguCwuOjOZjzZrCEQOFw2vll1qKapNOOc2iUo&#10;9uwZ+JdZXvYv5p3JhMrlOvLJJ6SMnFZs/43+BncDdotLZuGztj++SadovKaQCM5RNtsYUOrVK/Bv&#10;aGXFlUpZIxG1291cfYFdjG9y77w6t4a+EB+YlRWID/DyZDK2aPTY6VOkrFn6wgexJtzW+CarecG/&#10;5ACw4pI5MkFojr6JFy9iEIJXViB/sIbDep/v2Cmqr0DtoOj6euLlS8h/7cmELR7T+rycfwVqB+sL&#10;8ZdZXfHmc9ZEzBBijhJ9q19vLbYke0ghDkB0gImyi15l45skJABklgsOQAvFB+gfw8uRiJsY5vjp&#10;07Sw8LNZhLL93Dt2Mb7Jvbdc+waNG8QHyNKYxUVXImEKBLj4W37VryF9ud2Nb8L0LVZfYoLW0hf8&#10;i6PEyoo7nS71L6XR+XypT3dNS+iLnbuyAv3j4NIS0VfIH+oI9i/03yD59efz9lgM+m/F/nH+Futb&#10;fJ4S+L2jPaTo322NbxIK/T4KLKkIJ83wb2RtDfSFzhvoCy62hELF+MDTF1ptmGqMvqAUfAy/OYUI&#10;u/n4JvdO4OJvGaS0kaD08xeh5WVfJhNk2zetx3P05ElSBvVj+05YX6gcaN0AfbFMxL/sO1aKs3Np&#10;XK6aP0B7CO+tpO+z57HVtVB+0Z1M2iMRC8NQfbneMLnQznq5QU0EUbYUkI9OlUL/5Bc1PzcHYeG9&#10;JfRd++//hszMm057MhlLOKwT+sd1BUVWVgP5PI6/S4vWWFQfDBwSno+tHyjz739D++ZbzJvjUUs0&#10;onK7edcfmnDzTpuB4v9+GVxZdqRSzmzamUnpmeCxiv6FwK5BobU1/2Iegi/415aM65jA4cL1dcG/&#10;tYOCayvxVy9jL54za6uOdFLqsH1c+P4zgdpBsVcvAqvLEH99S3l7KjFvtRw+yfmXpWHDFttmP41v&#10;Rl48i7x8Hny+5l3MubIZiL9HCv0LkkWyIaJ1xze5JJf8HekBwUJueXMPBUr8+1X0xXPwryOVVLhc&#10;TR8/Bnb3/GZJIf7rPGxHDW95Oo4H//jdv8aAAhB///0qtLbqz+XuT0+f7O7mnr9olr7wQawQO3h+&#10;E95BXzIL0ABC+oFsE01W5v6kYSBmfY1ZX3Vl0vNm4+ne3tM9Pb/90x9poUDNIO/yYujZ2qhcfun6&#10;jbN9/Rf7B3/T9OeH2gjkzGU8+ey96enL126c6+0/cf4ipy+5Jklo6JlViAMkYpaN+5WNbwIkPpAa&#10;kiic/4XdQGk8aQrItZSHnpvEbjt/7drJK90nLna9+Vty/29J/Rqp7+7GNyuBP4QNkenGR14Csucz&#10;jlwakrNhsbjrKn4K+dfVnu9uWP12N75JCskswG/fiMSk/vxrmI0BuVcWzam4JRm3J+JXv//+9OXu&#10;on+bRQuc1/UCuZfzzsWsNZ3URRgN4+//9tvf/FHIH+oG8q0uQ/wlX36mCQe1fu8f//pXWliAGxZq&#10;0P3fRf9u9/lNeOdHMNokku2URJWG1J8H8q+tBFeW8Z3VsbA26Fc4HL/9059IGdvhxJXm9G0MoBR8&#10;3k7HN0sOQKFPwdW7Ye1HGciUT5mzSUc+Y4iHNQHvPZGI+/4HrsXgNxd7DRar4DusMijFfW5pBTjJ&#10;uPatSIda3UG3Q/aCrEx3pIEgTSqqS0U1sbA+HDQwgfNDg2XfT0BcTGF9secQZUsBEelUKWQ5+0dU&#10;bqDMEHi9xtS8AmRIRi3JmCODxy+UbtcnV668KfTf6gcyh8PhlVV880MmPWPQn+nrK/t+mMbnjJzv&#10;AJK9llF2mpP4UCXClsaTpoCCubwnkTT4/fpgQGa3n+7t/d1//pmWlZ9TDbqABmc66AKqcc0qaetg&#10;OVlE9CVhAeDiL5kFiNawHNYuaxPJCg0DOZNJSyxqSyWsmaTC4zrZ0/PXd96hZc3Rd2fPb8JqRDW+&#10;vnAAsOhkfXwJmF250Q+iYpB7MWdOxvSxMOir9no6+we46zvN8m+Zjls2+px/i5A/wduhdYZCeCeO&#10;biTInktDF04bDbmyaZXLde2rb34lfH9f/UDOdMqZjOsDPjxEH2QWdIbfCv3j+oG82YwtEjb4fYZg&#10;0J1MWhnmYOH7lfFpxhtbbAzcac7mtbRBg4Xc8spgAUV0quFdzS1BvlzOGY85U0l7Mu5IxMQ63cfH&#10;i/efNV5fAKIk1rE8nlYfr4R3ElvpmiwNaie2AWJWVwKLeW8uY45FpXbbjE53qAX0hXe+K3ntVZXx&#10;ypbWVx0OGhOxBY/79uzMD1Oie/NiWiJQM0gdCqgYv9jlEJkNT9Wqp0rF/xWoEwiUhbRXEfDCC+ur&#10;lFPZBWoGTZr1ioBHGwmIXbZJk/aRfIGWCNQMknqdyqBXEfRIfY45h+mJUkJL2NFvOsXmOhVdOIEt&#10;QPp4zJzKKIN+md8977SOqBW0oCqCvjsBKZmQiolqwmGp17XgshdjLqQ+vL55q2Xp+wIk9flFZrvc&#10;74cGbdpieiSjYeENRMUlwQGLS58sFNguaMHjfahQKwL+BY/znmT+zuwULSlcVeJ3lwRxdwQSu9x3&#10;F+SaaGTGaXuolH4/OUZLCp1Rwbm7Bs06nKM607jJCOKOm3SPlTJaUnSuIO4uQdpoTOoNTttt0w7r&#10;bfH0U42SlpSLi28eEBq1HYHFXXD7F7xesccxrFbwnStQI7hBm7G5RFbLuMVwV7YA5qUlAjWDRFab&#10;yGQb1mrEXifo+0RbDAsCNYIUQQacO+/xSgO+CbPxZ/E8KSCpAoAbsUaNVbYZSOYPQMwFcWddjmm7&#10;9e4C7USQ1ozNENREZUBo0HYEkgeCcw7PpMUKzh3Ra+/O06tiPHHpKAB9F9g2SBkKjxhMd6WyKZv1&#10;rmThh2kRKeCHBZgmS0iRwDZBEn9AZHWAcyHVfaJR88XlnEtGqwRxdwoWd1hrGDUYJ63mUYPuxxma&#10;ioGUt+hlBXobOH/QUGA7IGU4AuKO6A0QFobVqm9Gi9cWCOQaLiuycDF3ZyBFKLzgC0K2O+2wTVpM&#10;P80Jo791A0mCQZHdMW4yP9ao7skklc4V2DVo3h+c8/pFdueoyTRuNn89JohbN9C4zSEJhoZ1hocq&#10;DQSHnwudCKAYZHHrJuS4OwaNWe1PjaYfxAs/zkue6o13xMWhdU5cmAB5hR7wTkEih2vK6X6o1v0w&#10;J7k5Nff12AQtKYjLPS4BqZig745AEHDHzNaHau2PYimI23/7Li1hH62DYFC851C4erNDoBPBjJks&#10;T/VmeP1rZOLz4aekoOONW8S5EBJI94HcTyiwfbC4T/UmMC+8bs8v3JyiPTRwKREXD/OwD3IIbdpO&#10;QVMO16jR/EijHTGaHiiV306M05KCuAThwsIuQPMe/6zTI7LZx8ymMZPh9twMLSkVV2AXoDGzDZw7&#10;ajQ8UivvyiQ3Ht2jJQI1g8Zstkm7dcphE9ms4NwHciktEagZNGqzipyOMYv5sVb7WK2+X7hXjEOI&#10;trsGzfq8kw77Y53+sVb/SK25XbgqRschShEy3R2BptwukcP5UKMd1hqeaA0/zMzSEhbQk3Vu4cdz&#10;BXYCGrFap1yeJ3rIwzR3FmRfj07SgqoI1t0JCJQdt9ofaHT3lZpbcwv/GilecqSCFhDMu1MgW3AM&#10;G0wPtbqf5cqbs+IvR8sv3BTATy/SSYHtgZ4YLY/1pntK9c9y+a25+RLnCuLWBhL7mQmbE5x7V6n4&#10;cWH+y7FRWlAVIebuBDTucIyYLFNO91Oj8YlOd1cidCLqBhq1WkYtZrHXP2qy/Che+HaS3hQiUDto&#10;wm6HfsS4xXpfqQJxv3gyQksEagY9NZkmbTboRPwklY8azTenilfFBGoEiRyOWY9nzGwV2RxjEBlm&#10;hZtC6gZ6rNHC675S/UitvbMg+ZKXit3ifR+lwC5AI0bTqNE0YjARcb8Zp91fgdpBU3aHyGobN1vv&#10;KZT35Mp7UuH7FuoGeqhQDqs1owYzZAs/LUgFcesIGtZoQdynOsMDpfpb0RT/diYh5tYImnI6nhp0&#10;c273jMM5bjR9NSLkuXUDPTXq76sUE2bLtM02Zig+KiVQO+ieUj5mNs04naDvA7ninqR8DE1g16Bx&#10;m0XksI2ZTD8tSD57PPzF42Fa0qrsowFTNON2wutnieSH2bm7kOcW7yzPk6uMdK6BcNeRoUUlP3IN&#10;bDJgSmcK0OvO9AsM8M+VwfEgRQ2+YIqkTEDs84wYdA+U8h9mp78dp9dzOWAX6FRDICqQgVGiEv+a&#10;PVleNmBa/aJ+qbi8JY0DSYL+hYBv0moeNxu/nRy/fr9wCyml8d94xX5i6dPGoCnVvAx2re2IS1Zv&#10;tLiQik1YzQ9UCpHNcl8uvTVV0v2FCtGpRpG/1QFiVT1diEAcnHnpfAFOXDIL4tIn6BrvXIgJslBw&#10;WKu5J5femZ/7cYb7AqGSn55vGCANcSJ+533zKF1SpDimV305z7nc/duNFlcS9EkCPkUo+Fijujkt&#10;+nqUdiKaeKszEQtOZSzNraLddiYuLO9QsxsBazcp5spDPpHdNI8HI0x3FsTXymNuEwCxuChJgAV0&#10;qgwSc0sh4nKKk9aMmJcsaRho1u2Y8zgWfF6RzfpUr70rEb4os27g7u+C3wvOBXGHNep7UqGHVjfQ&#10;vNcrDQa1ibjY6745M/X58CNaIlAzIK5vyu6QBvzg3ym7dVjd/C8QKjZQEC8LrRMH7RHsB5DY44WX&#10;JOCfcTmeaNXfThS6v+QXWKrt3l7DiYvbpvInN9Ud+CdZS7Lg4sHA0GyBbdso9Hg0PlsA57LfCuB9&#10;otc+UitvFjoRXCrW+GyXiMV9LjT0RBSQCd6JUvBOrywU1i9QzHOJsrBW08RVRcPqWEQeCk7ZbdCP&#10;+HqM5rlkTwDIichEg9j4yc3qIm4sLvtnzb22EPCoosykzTzrdkIq9kOhhwY7RSYaLO4mT27uWlyy&#10;nSaIO2m3GtNJGeObdlpFdss9GR2JIH0boLTqew7sP/nEyic3iY85NheXrsRCD0/jxYV2DCKDKhaS&#10;BD0TFsND3hfCk5rRmQbCF4ue0ZtSVVwcqfMwAbO3aGBpvLi6ZNyUSanjoRm37YFKemum+TeFlIq1&#10;NVXFbQWQjAlA92HB74GwMGLUfCcq3s4kUCPQoPkgMkw5LCMm7T3FAhdzBWoHaRMxiLnKSHDWYxfZ&#10;TCP6BselHbOdKNwiIHMuo0vENYkIJAxij6NM3J2Gv7rAfShkLPt7gNKUTYO4CwHPQsA957E/1RWu&#10;LbCjWI0Xl6gAuoEiRCV+HchyqBy/1SqtZJU8l5q98dmCJh5VhJlHWiWEXehQjBm1tISl8eKCBvhD&#10;22OAUhkJzfs8j3WqaZdtxmXl57lA48VtqwFKfSoBL0UoKA34xG7no9LfQ2u8uCAN+VD8vt8HKCFV&#10;WAj45jwuscc147CNaEsqUFrvBkE+lO1/7/MBShBXEQmpIiE59CbczvstMMwDYnFRkgAL6FQZJOaW&#10;QsTlFCetGTEvWdIwcPdXFYtAWABxx4z6uxKhE1E30ILPA20aiKsMMfdkksdK+mNzArWDrNkMpGJg&#10;W1nQ/1Apfyh8gVD9QPZ8jjhXwQShQSvLFppCsYGCeFlonThoj2A/gEyppIy1rTLMzLkc4wYdKYAW&#10;AO8XGaZsLJy4uG3a1wOUhkRc4vNAHgYxF8SdNBlIATe6UzWf31OIWDR/Yg8zEQVkgneiFLzTKwuF&#10;9QsU81yiLKzVNHGNyYQuFpX5ffCSeD2TRiou3SVcxcaehu00QAni6uMxbSQsB3E97gkdDQscDXZu&#10;Ww1QQrYAYRfMq2SCIO6YVkNLKI3+QSn4NCJWOwxQ2nJZQzxOzKsM+HnOZTtFDZaWhS8WPaM3paq4&#10;OKw1fYDSnE6BbbXRiIphFtyuEVUr3Su2PaqK2wogmddrTiahKZN6PbM266S+POYK7BqkCYUMsRgE&#10;BE04JPV4RjVNiAPtCjIlEqAvDrjBwILLOa4rGYloQbYThVsEBDFBF4mAbdUhBsStTMUaDxdDoaOw&#10;zwcoE4kFlwvMC3nYE5VystniEhVAN1CEqMRvr8hyyAX4rVb1Bq1UXN6SxoH00eiEwaAI+EcNukm9&#10;flJdluc2njYaoIRsYUSrEbucMw6b1O2e0jbZuW01QAmehYCrYIJSv0/h901qmtyggTTEifh9vw9Q&#10;jhkNimDAkExAP0Lm9TRdXICIBacylmZ/D1CGGFMyYUjEcbbgdk0Z6FWxJgJicVGSAAvoVBkk5pZC&#10;xOUUJ60ZMS9Z0jDwSIQhlQCJIdWFToRIr6clAjWDHEt5Yya14PXI/T4IC6LC9VyB2kG2fE6XjEt9&#10;XrnXC+JOmYy0RKBmkH0xZ8qmDcm4FnIGv2+sBbq/xQYK4mWhdeKgPYL9ALJkM5pYZN7jnnPYJR5X&#10;8aoYGZqstnt7DScubpv29QClMR43xePqKKNg/DKv+3Hht3mKgysNHkMriMV9Lr7szU6ATPBOlIJ3&#10;emWhsH6BYp5LlIW1miauPZu1ZNLaWFgTYRR+z4SuUOOCuNwwcINopwFKWy5rSiX18aguGpJ4nDNm&#10;mi3ATpGJBovbVgOURFxtKKT0+xecjhElHeYhfRugtOp7Duw/+cS2GKDMZCDs6iIREFfp842pixUg&#10;NaMzDYQvFj2jN6WquDhSN32A8pFcbo4nTImELhxWeL1P5K10r9j2qCpuK4B+GJ/QMyEzK67E5WoF&#10;cdsG9M3jJ+501hiLqZjggsMxoW31MbR9BOr5/Ms5vdEUi2vCkQW3Z8pgoiWtynaicIuALg1du/7t&#10;d5YoNGjeeYt1QlUI+rwkvMFwMRQylv09QNk1ONg9dPWpZF7PBJUed/FiubqjKQ0DUQF0A0VIBfjt&#10;FVkOleO3WtUbtFJxeUsaBxb3Qm9/Z3//3ekpfTAwa6RhASrU4KoUaKMByr5PPzvf09c50H/j9o/G&#10;EDNrKLnkCNXie6QBtNUAJTi399qNU93dZ4cG/3X37kzF6G/V/dw7QBriRPy+3wcoez/9vLOn91xf&#10;/9m+/hOXLp/u7iUF6g4cp6BaJednQyBisf3vfT5Aefnq9StXr5/r7TvXP3D8wsUPTpykJc0DxOKi&#10;JAEW0KkySMwthYjLKU5aM2JesqRhoCvXbnQNDHVfu3G2u/v05e6Dn5ymJQI1gy4MDJ7t7r1y9drZ&#10;7p7O7t7jnRdpiUDNoItDVy/2D0LY7bnxKYj78cmztESgZtAPT0YuXf/sQv/ghb6BM1e6j53tpCXN&#10;o9hAQbwstE4cJIbuC5DeH+z+4ssLA0OdPX0Qc4+dv0BLmgcnLm6b9vUApT2Z+mF88lxBXEgYaEnz&#10;IGLR/Ilt6IkoIBO8E6XgnUsSq4oLaxBlYa2mietbXlF4vOcGWXEhLJw7T0uaRTsNULrzi4ZI9PKn&#10;n0E/4uSly0c7z5GCQqLZ0O4Z0FYDlO7lZV043PPll2d7+iAmHG22c2H/iVjtMEAJzrXEEzd+vH26&#10;p/dMT++hs81Pxfhi0TN6U6qKiyN10wcoPflFZzrz6Y+3O/sHWlDc7VBV3FYAefNLnmzu2q1b5wYG&#10;T3X3HD3f7AatjUC+pWVXJjt08+bZwcGO7u5DLdCJaBuQZ2XFlkkP/XDr9ED/iStXOq700JJWZTtR&#10;uEXA4lrT6YHvvzvd13uqt/fc0DVaAmUsdKaBcDEU0sH9PUDpXV0Fcfu/++5Mf9/Jnp7zV6/TEgLU&#10;q7HtA1EBdOM+md9ekeWQC/BrVb1BKxWXt6RxoODauiOdufbDD2cHBk52d1/69HNawgKHvKHSYtpo&#10;gNK7tBxYWR36/vvzg4Onenou3LhBS1ggWyzZy72nrQYo/Sur7ly+96svzw8Nnerru/T5F7SkQNX9&#10;3DtAGuJE/L7fBygDq2uOdPry55+fGxz8pKf3/DUac2+9gTWFE6rBzgWIWHAqY2n29QClb3nFmkh2&#10;3bhxbmDgRHf3mcFBWtI8QCwuShJgAZ0qgz3ydLoAEZdTnLRmxLxkScNAzkzWGI50Xb8BMRfy3FN9&#10;A7REoGZQ5PkzQ4g52dt7tn+gc3Dw0Hl6yVGgdlBwdQXEhabsdE8PZAsfnGz+fQttA/IvL1nisYvX&#10;r3f2D5wbHDp2sVWGeTAQLwutEweJofsC5MpmQmur3z18dLq7p7O///CZwiVH4QnKmkHxly9BXJnF&#10;cr6/H17HOulVseLgSqF33zCIWNzn4sve7ATIBO9EKXjnujdVxYU1iLKwVtPEDa2v+ZcWA9nsD48e&#10;XRgY6CgM85A9ASAnIhMNop0GKCFbiD5b9+dySqvteOf5kxe7aEGTxG2rAcrEq5cgbjCfd8biT2bn&#10;jpw6QwpI3wYorfqeA/tPPrEdBiijL57HX74Irax40mmDx/v598WKkprRmQbCF4ue0ZtSVVwcqZs+&#10;QBl9/sy/mHdnMs5U0hWPG7xeWtI8SsXamqritgIo8fKlP5+3xeP2ZMKVTulaQNy2AcVfvGCWl8G5&#10;jlTSGovKrFZaIlAzKPrsGYjrzWXdWRwZpBYLLSnQ4Ou5W7KdKNwioNDqanBpyZfPQeS1RCMSs5mW&#10;EEg/rbFwMRQylu0MULKUXJOsTBgwDd8T7FxIFaAf4c1mDcEAz7nsMBY7FlC45NwIC1MhdjRAWVCN&#10;5rMFytRsgrgQc6FBg4BrTyTMoRAv5jZHXOxBUHNHA5S8dwDUJ8LTdThKNtkIUOz5c3CuFxq0RMIQ&#10;CPDCQnPE3c0AZVFcXOeiuKVqNkHc8Noajrm5HPSAbVF+ttAccUEyEgeIf+HTySxdUqSYzxbFZXt0&#10;LeRcki0EFhdBXHcqpfV4aEmTxAWIiOyHbj1ACaJx4ZdoWJhrAeeCuNH19fTLl9502hwM6grikoqW&#10;05D6gYjgPvqJLNjOVSnUB0IyJzE4gtO9hMaLCw1aZG0tAG0aNGgMo7TbaYlAzeDub/z5c1ss5kwm&#10;QV+5zUZLBGoGOxfEhb6ZLRE3hUMKh4OWCNQMzhZiz54FV5Zd2YwpEtYFfLQEd4pw76iQmecbFrOK&#10;DReEXl4oJcAyOtXyoMj6OuS5geUlRyZliUVUXjcpqNrdrNjTPYETl7RspYe0fICS1ow98FwSRihz&#10;QxMaNJKKOVMpiAkan1fuoA0a7EBpi43Uv6gbKe4OBijZCVJJAqlm88WFBi28uurL59yZtDUa0Xq5&#10;PJemt5TS/ugesosBSiIufm+xHhpp0KCH5k6n7dGoxk3DAkDEJU5pmLi7GaBkq0bEhWUtJC40aNi8&#10;y8v+bNYeiai5bKEw7s+HFu0lIAARcQcDlBh8lzbICn/eQuJCg5Z89QpfXgBxY7GicwvDedS5ZVFi&#10;L+E7lPv0LeE6aaA0u6AFxA2trkJkgLALnTQQV+1y0ZIC29+9elF6+u+e5otLemiQMAQXF52JBD/m&#10;CtQIDguBxUVyVQycq3I6aYlAzeBsAXpoeIwym7WEw/zR37KbCVuExoepXYOYlRUIuNCgeTIZE8OI&#10;eb8qRcTFrTZL2QjV3sHFXGhC9/cAJX8kAmIuPyzwxMX5Y2PEpUK0xwAlibkQEyBbAHF5IxHNERd7&#10;ENQs7bPgNLYq7Fr8dwDUp3luGU0R15/PE+eWjv6WJPNQr8aI21YDlPH19WAuD8pCDw1iroI3EoHe&#10;eAOqA/sKsuLj3hBxQTJyUIl/QSYyS5cU2Q8DlPG19cjSciCX82UyDv61BZ5boV7ESo2pHxGR7RDu&#10;8wHKxPozEBeUtUejTl6ey52YUF14J/GX34zsHSAiuI8oRcB2rkpBL67vy9IyA5TpFy/BthB2XamU&#10;Ix7nN2gCNYKSL16AbckdN8ZgUOih1REUYu8IgZcjlVS6XVKbcH9u3UAM2zfzLy26MmlLJDxvbvVf&#10;ONlH4B6aO5O2JeK2eAzElVjLb34W2DX4wk1gecmSiFnjMX0woHQW71uAFrsRyUH7gkd/w+trnnwW&#10;D63Ho0qX0KDVDfwEJcRcZyYF4tpTCaVbELduIO8iewteNGKORcC5cl5YEKgRFFjBfV97MgHKwkvq&#10;KN6IJ8TcGsHixp8/Dy4vObNpSywybyl9mkegBnDMxc9WP3/mXcwZw6FZo56WCNQMFjf27Bn4153L&#10;mqNhwbl1BDHP1vzLi77lRRBXHwpOcz9kX4C7PNYisMM8+wMU//fLyItn4efrkOqCc2WFuxwp++EJ&#10;Sva/4rVzUJ9UmWyHrsrS4F1B0ZcvQi+f+VaWwLmQ5/JSMXYYq+FP81AZtj1AWVid3tlGF3aoyWxj&#10;6rwRKLi+CmEXIoMhzCjcTrmdS8WaIy44D6u58wFKvrVZ4elwEQv+MpbGg7+diVld8eZzBoaR2Kxm&#10;hqElTRJ3NwOUrMhkIQEW3noD1O6AqMJWHovL07pB4LAQWF7yLeZ9+RykCj+OjNCSJokLkhEV8PuO&#10;Bih5wCwU0u3gUt7XCDUQFH7xLP7qpTeb1QcCvV99deQc912OzQoLVBTquO18xSsrLjfLpROwPgjK&#10;LiVhofgnjQGFnq9DTPBk0mMK+fGui6d6umlBVdg67jUgCghEP5EFFtCpMtiGi1SqqrhkFtZpqKgF&#10;sLh4GCKd+vLuz539/ScvX6YlAjWDOxGeXPbW0yenurvhdeiU8AOfdQMF1lYcqeT1W7fODw6d7e07&#10;2XWJlgjUDHLls8506up3318cGDpzpftUVzEsQG5JpxpLseGCeFnRBHEhlYPkA5VrFrfTJJAjk8Li&#10;fn/zwsDQya7LHee578/lP9LX0HaWEwU3ZNv5ileeuLiVgym2ss0X17OUV3k9kIR13bhx8vIV7pf8&#10;2B3gNG2CuCASmYV0iugLusE7cS7OAQqpC5ng1bAgNN4O1w9mKfxJY0DuxZwpGh66efMMpArQoJ08&#10;RUto5QgNFHe3T1CWA3//xhuFdZrU/bVn065c5olUera/Hxo07nd/C4kmsU/jxN3pE5S4jqXOJdaG&#10;hXQ7eBewuLBDbHnjQNZM0re8aE/Eh7777kxP7+lLV2hJCY0TF3QiopCbruFjuY9mD3aR4vJq4gJ4&#10;O/SSKetcdUejdoKCbNkUONeRTNyfmjrd3f3JBfrlxOT0pNONDAsFcQmcUptAxCWKE+jyN24VXE8v&#10;svG33ACQPZc2JWK2ZHxGrzt6/sKxzub/TGKDJdg7sLjmVFwbDhrDTP/XX38idCLqB3Iu5SAy6GNh&#10;bZiROmxn+vpoiUDNIO/asms5b8ulNWHGnsb9YFrSqmwnCrcIOM+1JuNSnwfMK/O4Hs3O0pICJB/C&#10;NOo7v7mYC+ng/h6g9OZzvlwOGjRjLKz0uO5OTtISmiEWk/miynsJ/bD2GKAMrK348nkQVxdmNF7v&#10;57dv0xI2FYN9aIymPNpogNKRzzizaWM8qmb8ao+n6xr9aVquZg2OcW01QGnKJq35tCkZ00cYqd3a&#10;OdBPS6CPxB5tTtzGVA4kIx+E3/f7AKU+EzdAnhtl9GFmwWo501v8xWpaU46SfdtDyAdRx+3rAUpt&#10;KqpLRFVBnzHCKFyOE12F7i+h9DuaGlM1EAUEoh/JAgvoVBktPkCpT8Wg+6sJ+s3RyIRadegM/W0e&#10;gdpBEG3tqaQtlbCnEo8X5nn3LQjUCrKm4oHlJVcmY43HfpqcEJxbR5A7lY6vP3Nn0qZw6OaTJ4cL&#10;v+RHafg1UKDYcEG8rPh4LqRykHygcs3idpoEii2vBtNZIxPSBfxf3b9/4HThvgU2DeLDjQjsNZwo&#10;uCHb1wOUTH7RHGTUXo8hzNx68qR1xAWRyCykU0Rf0A3eiXNxDkCyBFjOTvCcWxAab6e5A5SplD+f&#10;t8Rj1mTsDsRcLiw0S9x2GqC0xmK2RNyZz5jikVujI0cuXKAlTRK3vQYoEzFLIu7IZQxR3KB91Oyw&#10;ADoRUdphgNKRSRniEVMqbknEnkokRwtD680SF+A7lFNqE4i4VHIWurzpA5SWdMKUjJtTcXc2IzGb&#10;j55pLXH3NcixmLVkkrZ00hqNTCmUJ84KPbS6gSDa2rMpezppDoXEak1XT/GSo0CNIFc6aYmG7fGY&#10;M5HQe7xf3/6JlgjUDHIlE55U0swEzQxjCYXmNFpawtKU8Mc2UMU0Fto0tjWilaFtFgtZzjUGJHVr&#10;HbC4pmBA5/PZIhFXPK51FL4phG1gGy8ulW0nA47cYWg5cePP1r3plDkcsoTDoPK0UklLWJrn3O0O&#10;OIKv8XSxP4ehZc0GedIpRzwGkdeeiOn83kmFnJawNEdcts9FZCLAwo0GHFFHR+uKG1pecicTxlDQ&#10;GGKUbue4QkZLWJroXKoTC8zCqV9QE0qxuIUgQB9GpKuysMubDwqtrUBYsCfi2mBAbDZNtk5YqNad&#10;BQ1JiGBXIY1eC4vrW8yZwoyWCWiZoMrrGZWXOLfxgDSscBtcK2BnYR1ahgFxS68rAs3wRCVIFQ6q&#10;QgF9PKKNhjQRRuxyjui0D2TSn+fF9xYWHsqkj2TSD48dpasLCLQMSMn4NeGgPhZWhwISt0Pidcn9&#10;XqnXNWu3TBp1IpN+RKV47/DH/0dAoMVAs3azxOMA4xrjEV2UUYf9iqB33m0TWQyTJq3IrBtWSsC7&#10;1Opso0OnBASaCpqxmaasRpFZL/U6VYxPHfYpgp4Fj23WYZqy6Mf1ykfy+fePHqarC94VaBkgZwho&#10;IyFNmDHEY+owgxMGv0vGvuZdlgmDZkQtO3C8mO9S70LPiMv2eXCLcc+JdAoEBPYGpI3FNJGoLpYw&#10;xFOqUFgZDMjYfFfmdUk8zhmraVSjPMDrq7He3cC5mxQICNQbpI5EZP6AxOtfcMPLo41E1KGg3O+R&#10;uJ1zdsuEXjusKLnOgND/ILds4Ysp1Kc4yFZDCLwCewjSxeMSr2/caB7RGsUOl9Trlft9Mp9b7LSN&#10;atUPJGJ4fXD0CF0d/uBPD6gzC3Soi9G2OIWtLXhXYA9BpnRa7HLfl8nvSuTyAKOJRhShwKzL9lSv&#10;/nFu6uuxp99Pjr13pEpfrTTuCt4VaDTIkEzNOBx3JbKHcvWo3rDg9Ur83gWfa97jnLQY7krEP8/P&#10;fsDLGf70ANuXUnRsVQTvCuwh0FeLQ74763BNW53jRtOIXieymeAFcfeBQjKiU49olR8eP0ZXF+Ku&#10;QMsAcTdpSCR1sbgiEJL7g1K/TxkOQtwd1ip/WpgF7z5Wyt49fIiuzvOugEBzwTmDkgnNu71zDo/E&#10;451xOqYdVoi7owbtQ6X0nlR8d2H2vSPFcTUBgRYBSf3+abtjzGCasjieanVPddoJq3ESvGvSPVLL&#10;H4B9ZfPv8cbVBARaBOxdRZCR+YMzNtek2TLncSlCQWWYWfC6x02GKavloVz67mHBuwItB9JEo9BX&#10;W2BzhnmXe97jlfj9sy7HhNkoslpGdfqfxfN/P3iQrs7C66WV9smKPTUBgT0HyYNB8K7UF5B44OWd&#10;Bfv6vPNe97TDBt4VWSz3JdJ/HCr21QBs1xKqeVfwscAeg8eElaEwxF1Iee9JZQ9V6kmrRexxTdmt&#10;9+XSJ2rN7dnZdz76iK7Osp24W7KOgMAegNSxmJwJzbm9Iqvjqd7wWKMV2awQdEcMunsyyW3x7E3R&#10;5DZzBn6o5VtaQGAvQIpweMHnn7I7Ro3mYTCu1TbrdIhsljGjYdSgG1Yrf5yd/sd24m6pWwXvCuw1&#10;SBWNqiLRea9vWGu4syCZMFvm3K5puw28+0Sj/nl+4buJSX6+C8GVwM8IStyMqVggIFBvkNjjUYTC&#10;ilAEcoZHKvWI3jBlt+GOms0yaTE9Vqog3xWukQm0IEjs80qDQRnDzHsDMw7nlM0+ZbONm43DWvVj&#10;teqeRHJzUvSPj0quMwgItALImMtpEok5r2/Cap+04+7aE70OjDus1YybDCM63Z3ZubK+moBAK4DG&#10;LLYpp1sSZKRMeN4XAAcP6wyjJvOsyyWy2Ub0+ptTU2XXyAQEWgE0YrKMWmwihwscDHH3rlz5/czc&#10;7QXpiME0brY80eruSeXvHSk+N0GpMvSA+2f4G4SFTppAQ0Dg2kmHc9xqf2IwPdbqfxRL4fWzVHlf&#10;rn6o1DxUqr+bnPrbBx/Q1alD+eArYcS2nGXxtQjBwAJ7DJq0O2fc3nl/cNrleaI3PtEZH6p030/P&#10;ff5k7MvRyW8mRJ8+evLnd9+jq1N4XsU+rX4hl11JuMYrsFcgZTQOxhXZXSNG02ON/qEaOmqGh0rt&#10;nQXZ96LZ6w+G++/c/c9S7+Zvddxif0oOf42+4E6BJoFU0YScicw4PZDgQtB9qoc01/5Ub/5JKr85&#10;M/fjnLgyZ8ABl5/vctOVEwICewaS+Bkw7qjRAsaF17DO8MRgHDGa2dx3/vupqa9GR//yXlnOUOZO&#10;nB2wc3gCYrIwHCzQAJDY4wfvTjvcIqtjzGTF13cNhnGLRWS3j5lMj9WqH2en3/qwGHcpBe+ySe2G&#10;CMFXYO9Acw6P2OkVu3wzNteYyTJptY2ZTY/UyjuS+bsyyZ158Zcjw28dqPCugECzQSKHc8JmH7da&#10;x0zmpwb9uMU0YTWPmY2jRsMTneahUn5bPPtP3nPCAgItApqw20asllGrReS0TzpsIrtt3ALehR6b&#10;acSgH9aoHsil7/K+F0dAoEVAs17vlNs17XHP+rwzHvcTg/6BSvVAqXykVsP7PfxdTwv873SqCttH&#10;E7pnAg0FzQcCYNxJp2PEbHqo1TzQaB9pdE8NpgmL7ane+ECh/HFW/M5m95HhXlsH/vEd/JvJgn8F&#10;GgYC14477CKnc8bjm3F7h3XGB0rtIxUeoXigUN8RS78XTb9dcR8ZGJZ/GYEfd+mVB8HGAnsMGjFb&#10;RU73nC8w7fY+NVkg7t5Xae8rNT/LlLfmFr4VTX/xdPStAxX3QG42+oDdK1wdE9hr0JTLA68JuwuM&#10;+1hneKjVP9TofpYrby/Ibs6Kwbv/Ghl/W/CuQOuBwLJPjOZhg+mx3vRIa7iv1t5TqX+WK24vSMG7&#10;34lmvhydqMwZaNKwMYJ3BfYaNOv1Tzrc4zbniMk6rDfeVah+ksvvyGS3JSTuTv1rZPStDw/Q1QUE&#10;WgYkYcJif1Dk9Eza8Y28YxbbU6PpkU77QK26q5DfkSzcnJn+u/DchEDrgcas1qdm0yO9fthoGrfZ&#10;ZzzeKYeL3IvzSK15oFD+vCD5p/CcsEDrgcYslgm7fcbtnnK7xu02sdc36/aCd+/KFN/hiwwjnw8/&#10;feuAkDMItBxo1GweMZvHrVaR0zHtdN5XqX8QL8DrZ5n8gVJ9Z17yzfhklesMAgLNBsddSBsmbDaR&#10;wzHrdkPExbfw6o0TFtukxfZIpflhZlbIdwVaEAQRd8rpFPt8kDbA9EONFrw7ZraOm62P1dqfJbLb&#10;c/NCvivQgqAJi3XMbBkxGMnrsVbH9tK09+TKH+bmv50UffFk5G8ffEhXL8IO/QpXcQWaBxo3W0ZN&#10;5qd6w7jJPO1wgI+H9QbIdKGvhl9S+Y+z4n9+LMRdgZYDTVqs8JowmUUW66zTBd6FuHtXrrwjkUHC&#10;8EChvCuRvXek+NuAAgItAnqq0z/RaB+r1I+UqvtyxVOd4anB+FCl+Ukq+1G8AHH3vkzx/tHibwMW&#10;EHIGgSaDRo3Gp/DS60cM+hGjYdJiE1ntYF/w8Z35he9Eou8nRf84JPy+mkDLgWY9rnGb5ZFWfV+l&#10;eKxVQ9Y763BO22xjBuOk2XJPIr05Kfq7cH1XoPVADzWqB2olvIb12nGrecbpmvf6pm32J1rdU61u&#10;RKd7IJUJ3x0t0IJg70LQfWrUT9osUw67yGaDrttjteb2nPimaOqOWHxLNFX2G1UCAq0AEvs8M27n&#10;nNc97XJA3H2i1d6TyX+Ynft6fOLz4Sf/evr0xoOHwndHV7/Xftv9Vbyi8BBUvUHzfi+8JEE/mFjk&#10;sN1Xyn8Ui3+Ym7k9N/vj3MxNkejb8dF3PirxbsmRYG9Cb//rDRXexSKwS1gDb2JM/JdbPovKba0a&#10;JYXsx1WjQ42LuE8omWlPsHelTEDGBCH0gncnreYJi2nEoLsvl92cFn0zPvqvJ4/f3vQ+MlbNNpcJ&#10;n6EF+7D7W2409hQuisDOlhquUMj+eblgeOH2vIuhmyhCNsb/lNKZ9gRBqiALBdXxqCISmvd5Rk2G&#10;cbMR7PtAIfteNPn12MiNB/f++n7Fd+kVIDK2uUj5Wx0QNDHUQsSaJZRJgKPttr1YdVGRisISXxZn&#10;NljctiCItRBxIfTC+4jJADnDY43qiU7zWK28L5c+VMjvzM3+41DlfWT08G0oePug7oCd5HmRmyxd&#10;VuoUXlkFFV6suqhIReEGJi2pRMk67QmCjhpkulLGD9FXGvRPO+0jBv0Dpfz2/Bzku7dxyjv594Ml&#10;OQPWqN114VB3sHta4sXCTMFUVYzKarQJZetX2JNPSeFGG34Df503bxuvg3fl4YAqGtQmwgt+94LP&#10;JfF7pxy2B0rFd1Oiz548Hrr3c9/tH0tzhurqtblOVexJqYtJtu9dgD0A0DXLs4tIKTZuSTVeB+/K&#10;Qn5JwCNjwLIWeC2wlx2mHbZRo+GxWnVnXgwp71sHKu+BfM3Y2Lt1YUfeFSCgh2rFuNUkY/xs3HXP&#10;ez0zLseE1YxvbzDoyM9hf3BMuI9MoOVAI0b9uNUiCfgg2dUmYspISAb9No/rqUEHKe83E2Nfjjz9&#10;e+n1XQGBVgBJg4zEH4DXtMMpCzLKcEgeCoq97jGT4b5C9tOC+A7+7mjhPrKaeA2SzyaA5r0+sccL&#10;7/guHI9XEvCDd+d9OHOYcdofKOT3ZZIPjlXcv4uPBuW1SMWq5LusBJW/48lTZks4P2/5RyWfUXIq&#10;FGcqNtLufTWIuOBdaSAIL4nPv+DzQtCdtFkea1SP1MpvJ8f/NfKk9H4GViKelrTbS+fajaqGKJMA&#10;K1DubAy7WmF9/P9GK7IrVC3AVBQWNlc2s8HitgXpkgkItNJgQBWNaOIxSHbBu5AE/yRduCuT3BbP&#10;3pyaLLmPDItSqkrlknaD3UNiH2y/6vtKZOjAZ3Lhvy0pbAn/bV28W0JbHxPwriYRVYQZGeNXRSHT&#10;Dcz7vNBpw/Y16B+rVT/MTn81WnqNrDLMspq1sU67+R1PVqVNKDNqhe3KqfBuCaROJbUrWrptQRNW&#10;47TTJg16NfHwvNc5rNOMmg1jZiM7Mqwe1igfKeXvH+X9jjsrXImUWLOyY9E+wO7ifYN95HaRm66c&#10;4KhcUgQrWFZYZVGRikK8oIpJ4TNLaXfvQnowabdCrNXEo8pISBVlZCH/vN8l9jqnnZYnOuUDheT9&#10;YzzvAqxIVBgsXbuLBJR4kTMT65uqv+O5p94FYPv4M3lF+KDw1mKr1ubeVcUikONC2qCNxwyppCoW&#10;kjI+sc8pspue6FT3FQt3JXMlcff1pOBFbImNgVU2X6Gcgru2/CvOlWUWJfCNilcgtLl1f0HqeFSb&#10;iOmScV0iDqFXzXp32mUbM+sfaxQ/Sea+mRh5W/hdS4HWA0mCfnwPg88z5bCNmgzg2hm3bdxqGNZD&#10;vqt6qlPdmZ9555AwribQcuC4CwmDnAlKAr45t1Psdc167ODdx1rFQ7UMvPtIJSvPdwUEWgBkzmdN&#10;2bQhnYScQR2LaBIRVYyRBD3QVxN7HDNO67hJd+DEcbr6a0sh3y2BzVIrF1fCz0cF6gWyryxZ8ll9&#10;KgHexffiRBl52C9lvAt+16zbJrIan2iV1eJuoUuwnUPXBlR4F9uRXcIaeBNj4r8UnrXcC5Axmwbj&#10;gmuhowbvkzYTJAyQNkgC+FZ0iLtjRu1GcRf79/XwLn9PWfeU7zZ7Khe9ws6WGq5QSM1X6iu8cEMl&#10;KwrpJoqQjfE/pXSmPcH5LrnvEd9/43TcV0ofauQiuxniLuQMIpvpqU754fHK79LDvC7eFZ61bEkQ&#10;zhaSJFsIQ3dN7HWLffgmdInfM+9xTVqMj5Syja7vvh7eFZ61bFEQSRXAvpp4TBEJSYN+id+34MPG&#10;nXXaRRbTk42fm8Bibah4myA8a9myIFU0rAgzYNkZt3PEZJjzuMC78xB93a45l6Pg3dc7ZwCq2JNS&#10;F5Ns37sAa1/hWctfkC4Rh7TBmElpE3HIGTSxCLwUTHDB6562W59q1XcXxO8Kz01s7N26sCPvChCQ&#10;nAmS+xngBamCnAmoIiHw7qzLgb9eRCZ5KJdu1FcTEGgiyJbLmdMpfSKmjkWUkRB4VwkpRMA3atD/&#10;ODfz4+z0I6X8o44OurqAQMuA7It5ez5nZJ+eEHtc4F01ZMBMEPLdCbNxWK2EuCs8414jr0Hy2QSQ&#10;PZ+3ZjO6OH66HeyrCAUh7oJ3ZQGf2O2EvtpTjaoyZ8AHo8BrcVCq5LusBsKzls0D6WIxQyKuiYbn&#10;fZ5xs3He6wHvwgu8i6+RWc2TJsPBjhN0dYBViC9le19tqGqIMg02UoBdrbA+/n9DqfAKG2pYUVjY&#10;XNnMBovbFmRKpSDfBfuqQsyswz7nxtfIZEE/eHfB456xW7F3T2zm3YoF7QdvF7H9qnuCXUl41rJx&#10;IHMmrY/HtNGIIR43pZKacEju98vBvj6v1OMR222TBn2Jd1nwEaR0qNs78GJPCM9atiLIls9ZMmlw&#10;rSmZgOgLJlaHGGUwAPaVQNy1Wsa0mgPHN7sHsr2tCx7AOwc7ye0jN105wVG5pAi2VVlhlUVFKgpL&#10;fFmcgc8spd29a81loa8GaQPxLo7BkTBEX3Cw3Oeds1nHddoy7+I4RJXEwm0sehtR4kXOTKxvhGct&#10;mwSOu7ZcFl/ijcc0kbAuFtXHouBdnDz4vBB3wbsHN427rwUFL2JLbAyssvkK5RTcteVfca4ssyiB&#10;b1S8AqHNrfsL0kQjYFl44WyBDbcqJogTBrdr1mYd02kfy2UfCtd3BVoPpGIYhd+vCYXMyaQpkYAu&#10;GiS7SiYI3l1wOaGvNqpRC3FXoAVBlnTaEIuBd7XhsJphNCEGsgVs6IBf6vFMW8zQV/uo4jqDgEDT&#10;wd6FiAv21UUi+mhUF8XJLngXoi/E3UmDHvJdwbtcvlsCm6VWLq6En48K1Atkz+UsqRTEXZI5qIJB&#10;kjNA8jBtsYhMRpHRcFB4TrjCu9iO7BLWwJsYE/+l8KzlXoDjrjEel/v9M1YrGBdyBonXM2W1jEIv&#10;TSEf12gmNJp3X/vfwub37ln3lBuN7d0XvcLOlhquUEjNV+orvHB73sXQTRQhG+N/SulMe4K0kQhY&#10;dt7pfKpWz7uccr9P7HHNOGxih11ss4kt1imt7v3X3LvCs5YtCb4Xh+2ihaBnpggGxB73tMM267BD&#10;ziDzehQut0irO3iUf40Mq8KjzQXCNgTj8LzITZYuKxWiGd4tqUTJOu0JEjsd03abPBhQhRh1OKRL&#10;xDSxiDoS0kXCSr9P5nJNarQHN3he7XVAeNayZUFzTge8uHtxDIm4jr2lAV4LbteU0SjS6z8S+mpV&#10;7Empi0m2712Ata/wrOUvyJzG90DCSxePqyIhdZgh9zOo2OGJWYtlymA4xL9/9/VkY+/WhR15V4CA&#10;nEuLjsW8fTFnyqZ1yTikvErIHxg8Mgz5rthug7grjKsJtCDYu7aCcdWxyJzLMeewQ7YAxoXe27zT&#10;MWUyfiTEXYHWAz+vhm/hZb/J1JSBzCGqi0S0IXxTjsLvA+9O6nUHhGfca+M1SD6bAHIsLtoX8/jb&#10;INlvJVOFggq/H1xLrpHNOWxj+P7dCu/io0F5LVKxKvkuK4HwrGXzQMZEQsfeBmmIx62ZtNTrnnNa&#10;wbILLofU41pw2aeMug9KvkuPlYinJe320rl2o6ohyiTACpQ7G8OuVlgf/7/RiuwKVQswFYWFzZXN&#10;bLC4bUG2bNaSSpkSCXMqBd7VxsLqKKMKM5pwUO7zzFnNj6QLb73/Hl0dwKKUqlK5pN1g95DYB9uv&#10;+r4SGYRnLRsGznftuRx2MPvUGnhXGwtpI9i7Mq97wWmbtZgO8nOGyjDLatbGOgnPWrYm+HtxbOwj&#10;a3RgIhbRx8KaMKMIQEfNJjLoRlTKA/znJljhSqTEmpUdi/YBdhfvG+wjt4vcdOUER+WSIljBssIq&#10;i4pUFOIFVUwKn1nK6+RdYzKhwZcX/HKvV+HzyTyQM1jH1OoDZWPCrEhUGCxdu4sElHiRMxPrG+FZ&#10;yyaBHkilcp/Pkc0ZYzEbez+kPhLRMIw6GFT6fGKbbUSpfP+I8LuW1IvYEhsDq2y+QjkFd235V5wr&#10;yyxK4BsVr0Boc+v+gk4ODf04KXKk0tZ4whSNWdin1nThMHgX4u60yfRELn//8GG6uoBAy4DOXr12&#10;a2TMGo1bYnFjOALR1xCNqhkG0oYFhwO8C3G3PGcQEGgB0Mm+wRu3fxIbzeZw1J5ImWJxfTSqwt71&#10;LThdsxbrpE7/0Qnh+3cFWg50+fqnF4eu9X/51T2RSOFwWKIxczKpj0ZUgYDU7RHbHFMG0yHhu6ML&#10;+W4JbJZaubgSfj4qUC/Q5avXLg0OXR662v/ZZ/dGR1RupzUe1YUYqdOxYLPOGIwTKvVHx0vvxcGH&#10;YjuHrI2o8C6nAWvgTYyJ/1J41nIvAO9e7RocvDQw2NU/ACb+7PaP92anxRazIcRo/T6JzT6t0x88&#10;VnoPZNW+blvD32PWPeW7j1fgeYWdLTVcoZCar9RXeOGGilYU0k0UIRvjf0rpTHuCrly71n3tOnj3&#10;fE8fRN/Tvb1nBwe+fHhfYrMaQ4zS7Z7VGz4uzXfLpGtzhQDhWcuWBOcMPddvdF+9BnH3fF/fycuX&#10;T/X1XPr8s6/u3xep1dCHk5gthzs+oatXAYu0se5tgPCsZYuCLl27dmno6pWr1y4PXr3Q19/Z13d+&#10;aPBsf//J7u5zV69+cefn7x8Nf/DxJtd3sUgb677vEZ61bFnQleufXr56HaJv18Ag5LvnevsuDAx0&#10;9g+cutJ9/MLFj8+c+/hM5x//8le6OoX1K2VDyduKKvak1MUk2/cuwNpXeNbyF9T3xZdXrt24MDDY&#10;fe3GlavXwbjn+/vP9vSeudJz8tLlk11XPjxx8n/+9nd09deWjb1bF3bkXQEC5AzXuwavnu8fONfb&#10;f3noWu+NTy/0D5y50t3Z3XsW7Nt1+fDpzl8J3hVoPVD3p59D0L0E9u3rv9g/eKG3r6t/8GLfwLme&#10;PrDvqa4rJ851/eYPf6SrCwi0DGhEIrv23a3zA1cvX/+0s7fvfG8/hGGw8oW+gbPdPZ9c7DpyuvPN&#10;3/2eri6wK16D5LMJIEskNqHU3Lh1+9L1z84PXrswMHShfxAc3NnTd/pK9yddl451nhO8Wy3fxYYU&#10;nrVsIsibW3Qk01K78+oPP164euP8wND5vgEwLvTVTl/u/uTS5eMXLv7693+gq79+VDUEu7BoJ9zx&#10;r9aZYlcrrI//32hFdoWqBZiKwsLmymY2WNy2IE9+0ZXNWeOJSa3u0hdfdg4MneN7F+Lu+Qtv/uH1&#10;9S4LNgK1D7ZfdU+wKwnPWjYO5FtegRc42BCOfH7v/sVr18+x1xywfbu7O7ouHYWc4fevdc4gPGvZ&#10;miDf6qp7edmezWrD4TGVuuv6jZOXr0Cn7XRP75HOc6e7e46eO/+r372+18jAA9g34AvOPtx05QRH&#10;5ZIi2FZlhVUWFakoLPFlcQY+s5S29+7yintxyZnNmaKxaYNx8LvvO/v7wbjwOnml+1RPz+HOztc8&#10;7mJKvMiZifWN8Kxlk0DepWV3ftGdy9uTKZnD+dmdOxeuXjvDxt2zvX0nLl06dObMrwTvFryILbEx&#10;sMrmK5RTcNeWf8W5ssyiBL5R8QqENrcuxN2lZW9+yZtbdGdzWl/g2q1b5waHzg0MYvt294B3j54/&#10;/7s//5muLiDQMiD/0opvEXvXk80bgqHrP/xw/urVzoFBiLufdHef6Or6uLPzz2+/TVcXEGgZkG9l&#10;1bu8ApmDI5PRhZiBm9+fHuw/Mzhwuq/vRHf3gTNnD5+/+PZ7vO8jExBoDZB3ddWzsuJZXram06qA&#10;b/DmzTMDYNxe6KVB3D3adenswOC7Bz+iq7+2FPLdEtgstXJxJfx8VKBelHhX7nH1ffvt6f4+8O7p&#10;3l4IvR3dPeevXi/3LvskAZnc9uHb51R4F+84u4RVYBNj4r8UnrXcC5Bvdc2/thZYW7Ol0zKXY+jm&#10;zXNXh84O9JO4e+Jy98XrN977aOPfBmS1bPuYwu/ds3tcbjS2d1+UgZ0tNVyhkP3zcsnwwu15F0M3&#10;UYRsjP8ppTPtCQqsrsEruLrmSGdkDse1H3+8cP1a5+AAeBe/evuvfPGv9yp+15IcG061Nkd41rIl&#10;wd6Fjpp3ccm3tDyhUfd/883Fa9fODw2xxu09crGr69PP3jv0MV29ClikjXVvA4RnLVsUFFp/hu27&#10;uOTMZH+aEnX/64sLV6+Cd0/395/q6ztxpZv17ia/J4xF2lj3fY/wrGXLgpi1df/KKgRdeyr19eNH&#10;l258eh6PTdBrZMcvXTk7OPjPgwfp6hS+gG0uEKWKPSl1Mcn2vQuw6gvPWv6C/MsreEw4mzPH4kO3&#10;bnVdv0G8e7a/H7wLfbUzA5Xeff3Y2Lt1YUfeFSCg4CoE3SV3NmtgmJ6vvuocGLwwNITH1XrZS7w9&#10;vSeuXPnHgQN0dQGBlgGF1taCqyvBlWVDiOn+8ssz/f0Xrl4D735y5Urn4OAnPT0fnT379/ffp6sL&#10;CLQMkO+ugneZ1RXw7sXPPjszMAAdtbN9/ad7eiBtOHrx4sedncKYcI28BslnE4B8d8mdy/oW855c&#10;dlKtHvj6m86+/jM9vecGBuF19Nz5Y+fP/8ff/kZX58BHg/JapGJV8l1WAuFZy+aBcwawr39pMfps&#10;Pby6Oi6TXfv22/OQOQwMdA0NdVy8eKyz89cl9++yEvG0pN1eOtduVDVEmQRYgXJnY9jVCuvj/zda&#10;kV2hagGmorCwubKZDRa3LSj6/Fn0xfPws/XA8pIrlbJHIsOzs/1ffNHZ23vp6tWTXV3Hzpz9Dd+7&#10;WJRSVSqXtBvsHhL7YPtV31cig/CsZcPA+S55QXfNn88H83lvMjkplXVfv/HJxa7TXZdOdV16k/+d&#10;TpVhltWsjXUSnrVsTVDy368Sr17G4fXieXR9HbwLL1uQGZ2b77nx2cmuS0dOnfkN//sZWOFKpMSa&#10;lR2L9gF2F+8b7CO3i9x05QRH5ZIiWMGywiqLilQU4gVVTAqfWUq7exeMG3v5Ar9ePI+sr0Po9WYy&#10;znjcHAgqLdYfHz7u7O75ddn34rAiUWGwdO0uElDiRc5MrG+EZy2bBMKWff4M8t3w+hqkDcGlJV82&#10;68lkPKmUhWFMHt/4vOSfH3xAV39tKXgRW2JjYJXNVyin4K4t/4pzZZlFCXyj4hUIbW7dX1D2f/2v&#10;xMuX4bU1HHGzWVc67Uyn7MmEI5HwpNP2WEzn9R4RfqNKoPVA6X//O/7iBXgXIi7Y155I2BJx7N1k&#10;wp6Ig3GVDkfH2bN0dQGBlgElX0IvDXs3tLIC9vXmc+5sxpFKOlNJWxwHXYnZfOSTTX4rRUCgOaAI&#10;uHZ1lVnGmS5OG3JZePkX84GlRVc6pfP5wLuHN80ZcILV7qkVl++WwGaplYsr4eejAvUCexeCLrOy&#10;QuwbWF4C44J9XZm0gQmq3W6Z1Vrh3WJ/YGPa61hVeBfbkV3CGniTncV/ucmzluVS8lbhPqIS/Fcb&#10;f+bmpW0DSrx4EXv+nMt3obvmYXtsjnjcGMTerZYz8MTBh4boywsubSce3qGCjVizlnsKr8DbZXa2&#10;uBJPGvLn5fJUWaES3mduLnDbyV8dlPmv/wLvQtpAjOtIJOzxuC0Ws0YiJobRejwQd1937zbmWcvC&#10;FqrqWPY3mwvcZvJvBI67kfV18G6YfYGDyfVdiLvgXSHu4p2BHSzuZnGPS5eV7jCvrIIdeZeuKHi3&#10;EuxdnO8uLwcWF325HLxgIsA62JVMmhlG5XQePXWSrk7hiVMqb3Fhu4jXuGctKcVxOnYhlVHwbiUo&#10;9uxZ9NkzCL3R9XXcb1tdxVfKMhknJA9s5qDzeo+fPk1Xp/DEKR639vQupbib5fB2u15g+fj2Lp/f&#10;SuD2k78qKP78OXgX25e9xBuD96UlVyJhCYWMfr/B59M4nRXeff3Y2LtNQfAugL2bYIcnIO6Cd12p&#10;FHTX4AVx1xaNGgIBhd1+9GRZziAg0HwQWBaMi+37/DkkDJZo1BQJ2xJxRzJhiUZ0fp/UVnmdQUCg&#10;+SDoqEHCAPaFxBe868vnPLmsM5OyxmPGcEgX9Ku9nuNnz9DVBXbFHuTEAqx34UX6aqG1VWZ1hTx9&#10;aU8lLLGIKRLS+r3HzlTku3kAd4NJEljMBnGqxU7Tb21pF6rku2T/6/OsJY/N/p77JFbmTXkd8l3o&#10;ooFx4UUuk7kzGVsyYYqG9aGgNujX+L1yp+PoqVN0dWC7MaTK0d6PVFgJ7zuxLbd32EnV9pVdrbA+&#10;/n+jFauLuomCeEMbH4TNS9sGfI0Md9SePQPv4gHhTMaVSUO+a46EjSEG8l2ly3msynWGqmqztKFy&#10;PK9uvHfEqbt/1rLaNAdeyDMyrsXmtNkRqAZKvXrFXWcgtzT4czns4GTSHotZQqFq13cB9khtSFsp&#10;16BnLat4t/h5Vby7cUW2X819Dc4ZIOiCfeEFMTgA3s1mvem0Kx63RyKmQEDtcBzj5wzV4EvfZsCu&#10;Yc+AHTjrcNOVExyVS4qU+RDDF7A4zVux7G9g81vwOniXXGdIvnoFLwi9zNISGRB2p1IQd/EtDS5X&#10;uXf5SrNsvWC/U+JFzkjsbtb2rGXBhRVr8+1ZtXBjfTcvbRtQcHkZ7Esu8WLvkpvQczk3+7Aa8W55&#10;zrCxVfEEpb3EK3iRt4NVgFU2X6GccpGIYSusisFFXAFZbzNeB++CX0nOQFLeMHmGYnGR3EpmZhiN&#10;2y2MCQu0IHhMOPYcfzMDWJbcRIafnmDv5XWydzWAd6tdZxAQaDL0XhxIG8j1XTAuvPANkKmUNRIx&#10;BALKbfTVBAQaDwqtrkLQ5fJdcpkMkl1bNGoMBpVOp9hgqPKsZUnKWz37qpq17VcK+W4JbG67nd0s&#10;UUugTuDrDMzKCjgYXAt5Ar7xfHGR3HiOb971+aQWC/9enMq+SIeaO7DFI1z1WO9jKvYH68AuYQXZ&#10;xJj4L4VnLfcC3FeDuAsOBu9CuAX7QtzlLpPRe8/PVNyLUxJJuAPLTfCm2gLshsL+sGYt3zm8As8v&#10;7GxxJb5a7J+Xe6vKCpXwPhNvv3QLfDYvbRvo/QzkWUvIcaG7htMG9hoZl+/y798lR4UP+wNJRFco&#10;pAIXp9oA4VnLlgSlXryIQtBl8wRPOk0uNcC0Ix4H46rd7rKcgYLl4bQsHCieZoVFbYDwrGWLgpLr&#10;zxLPnoF9w4tLQTAuxF3IGcDHkDCEwwa/v8rYREHeUkGxYjipay/ZhGctWxYUXV6Nr63HVtciS8uh&#10;/KKP/fZSZzzujMXgZSHPCZc+81N6qHBYUrPSY7l4smG520bB0n3mswe7iUXk27t8vkTmKmxe2jag&#10;5f/9/6ZfvIyurIaWlpjFRYi7XvZLcRzg3UQCQq/G7S7Ld0tk4QcHDDtPaSP9YLc38G5TELwLoLX/&#10;/j+Q8jL5PFgWIi5kuvgCGXsjDvTVTOyYsDA2IdCCoNX/778zr15FVldx0AUHQ86QyTgSCVMopPV6&#10;NR6PMK4m0Jqg8PIKA9nC0pKPveU8uLwEL2c6ZQyHtH6fzu9bMJs/PnGCri4g0DKgGDuuhseBM2ln&#10;KuXOZMh3R9viMWssamCCgncFWhOU+fe/Y8+fg329+ZwrkzZHI6Zo2BKLWqIR/P27HrfC4aj4PjIB&#10;geZDv7MfD62xPw/ozKTt6aQd4m4ibgwz4N1NnrVsqa63wOsGwrecP3+Gjbu8xP4idsYFOUMm5cqm&#10;7amEPhhQuqt6V0CgyaDg2qp/Gf9EijOZtMfxL/zgoJtKONJJWzKuZ4Lg3aOnhesMAi1Hwbs5fNMj&#10;eBfyXWMkjFPeeNQSi+iYgNRhO/xJ5W+lCDmDQJPBv4UdWFmGhCGyshJZW/OyCQOJu9ZETBf0S+zW&#10;w8J36Qm0Hsi3vBRcXYk8f5Z49TL16lVkfc2/vEi+j8wYDsmc9lmj/uMO4RqZQMuBQutr0RfP8W9h&#10;s09c4t+oWsr7lvJgX4i7Crdz1mSoljMICDQZFH3xLPRsnVnHP5TCrK5ADAbjOrNp6KgZwgzEXbHZ&#10;dOSkkDMItBwo8V+vwi+eBVaXfcuLnsUcvPtXljz5LOS74N0Fm3XGoNvcu6/FXUtV7yPbdn8Vr7ip&#10;RLwV8OTW22yx+9qaAoq9egH2jf37VeTV89ALHICJd/FV3nTSGGbwNbJqv/OzFe1l5wqvcBZjDbzJ&#10;zuK/3ORZS8JG3i0KjRfxvtNY8C54N/xsjWFf2LjP13wr+IujbamEORaBuKv2eWQO++v8G1UEvEMF&#10;r7BmLTcOXoG3y+xscSWeNOTPy+Xhr1BUtAS8SskG6Qz5qA1oq4NQDmLW1sLP1qG7Fnm27lvMW2JR&#10;8uW7Ko9bYrNKrNYFk+mjY8fo6hSsF5WlqDRPf155O9DYZy23hnw8+3xV6XZ2tpn9Dkr/7/8Vf/WS&#10;WV/zLy16cll4h5c9mdD6fXKnwxgMKuz29z76iK5O4XmzeJDa1bt7+6wl/ktC4e+r/iknLp3gr1Tc&#10;XmEt/H9pfdoRFH6+Hnn5PPLiObmrwZvLBVeWPdmM1G67NzP9zYMHF69d+/Uf/kBXp/AOVVFETt6S&#10;8v1O4561LAhWZWulK2C4lUpsWnYIKjfTVuAx4dDzdeixQc7gzmY8mbQ3m5k1GPq/+ebwhQuHzp49&#10;dvHib/74R7o6BQtT1IhKVCYcX+n9T3E3yyl31a7gbwSLVxX+p9D6lAldMou32dbuxXEXvBtcXYZk&#10;F7zrX8w7U4nH83Pnrw7B62T3FXhVePf1Y2PvCjQLFFhbAe+GXzwjHbUFi/nm8HDX9esdly6d6u4+&#10;3d19/MKFipxBQKD5IP/qcnB9NfRszZFKzhmNV2/ePNvfz7q250xP7+nLVw6fOvPm735PVxcQaBmQ&#10;K5/1Li8ya6vg3eGFhavff3/5+o0LA0OdPX3w6hq8euZy96+rebft06k6UpecWKAM5Mim4eVbyrsy&#10;6Qezs9e+v9l94zOw7Lne/lOXrpzquvzJha5f/77cu3zjbti3aKf+WpV8F2tQr9+15JmbL20Rdqs8&#10;Ofn12fAAtPnpgtyLOUcm5cym7cnE3amp3q++Ots/cLqnFxKGk12XT5y7AK/f/L4k38VaEVnKda6u&#10;+76GNQ0fvOfswuKOYkGq7TZnODyB/6+yYrnx2K8j4+CvTGQvX58eidcR5FlZAvva00mN3zehUYN3&#10;z1+7du7q1VM9PR1XrhzpPHfo1Olf/fZ3dHWAL165bm3oXRaeV4mDyOJSiFNr/11LsqEqFJXl1aeE&#10;ks20PcixmHXms+48vtlcFwx88/jxpc8+O9PXR/pqZ670fHzy9Ju/43kXww410Wk+WLv2826DfteS&#10;Bba+4Z/ST4Z12a88hnmqNyc7noC1uPn2BlmzKWsmac+l8b1jmbTC6fzm4cOL166fGxgE717oG4B8&#10;901+3MXCFIUspQ1Fg13CewSG4naMm66c4KhcUqSKSnhRQVH40+qwK9Cwwds+Xr9oazrJW9i2INdy&#10;HozrzGd8y4t4eCKTXjCbv3/06PKNT8G7nRB6L3f/5g/VxyawVCUSVTkqbUKJF7ndZL1S2+9aEtgN&#10;0W1U/VP+CpjCStijxbX5a1X5lDYDuVcWbdmUORW3puK2VMKaiJnD4RGp9PKnn5242HWy69LxzvO/&#10;5vfVsFo8FfHsxrSNeAWvYEdsDKyy+QrlkGafTpZ9VAl8V2JKVyp+aNsIvg2QcykHcdeSToB98SsR&#10;s8RjSrfrZ5EIumunrnR/crHrtxvEXQGBJoK968hnIPQS+6oZvyYU0IcZuct1VyTq6O7+5PJl4X4G&#10;gRYEeVeWPKtLnpVFx2IWHGzNpAyJqDbM6CMhazJ2f2b68qef/uaPf6KrCwi0DMi3ugwprxt6bPmM&#10;JZ3UxSPqKKOJYu/qwoyBCd58Mvz7//xPujqwg4SOn6DtczZMQreVYZZnqxXwVsCTW2+zan1eMxD7&#10;WGXalYZXypFKGiJhfYQxxCOGSEjmds6bzY9mZv781tt09SIlh6NSyS2P1j6jYg85i+GJzXYV/6Xw&#10;rOVegAKry+Q7nfDPquVy+OtwwLjREH7Q0uOR2ay3Hj/+41/+QlcvwB6wonhtryT2UGEPy/adwJqs&#10;aE3iOW4lnjXJn5e7nb/CBmLiVUo2SGfIR21A6ae0GfgaGSS73sUcRF9HOmWORw2xMPTYlF43eFdu&#10;t/d9+eWbJffiELFYVehx2JBqx2AfIjxr2ZIgcy5lzaagl+bI4RvKjAnsXW0oqPJ5FC7nmFx+bnDw&#10;V+Vjwpuf7CxtYltAeNayRUHGfMqYTRgycVM2CSZmvRsyRBhd0LdgMX33+NHZ/t7K5yZAOr40nLKU&#10;zY7cPkN41rJlQZpUVMu+dImoJhZWBLyQMGiZgIEJqL2eSzeun+rp/s0fd+TddpStqqFYyl21K/gb&#10;wfJVhf8ptD54Xd7iklm8zbZ2L/auLhXTp2KGRFQfC6uCPgi6pmhYF/DPmYwnu7sPd3aW5Lvl0m4k&#10;T3tJR70i0EIgXSpqSMaMyZg5ie9nMERClkTMGo+qPO4nUsmJrq5DZ8+W9tUEBFoCZEhELKm4I5Py&#10;5LLwcmUyHnwvb1Luct6fnem4fBnHXeE5YYHWAxnCIUcqGVxeCq+t+hcXnemUM5MyRyMLFvOd8fET&#10;ly4dOnNm02fccW5Qe8LX3tQlJxYoA7kTSSabj62sxldWA7mcM5F0JBMGJijSaL5+8ODc4ODHnZ2/&#10;KssZylPe6rTVwaqS77InrfCsZfNA0ZVVePnTGVs4YgoG1V6vPhjQBQNzBsO3jx6d7u09cOrUr8vu&#10;I9u644LlbA/lKqyId4tdWJQA7201QTjD4Qn8f5UVy40nPGu5bZA7lfJns75MxhVP2GMxbTBgCDPm&#10;WETpdv04Nnqyt/fgmTN//Otf6eoE0O+18S4Lz6sb7xlxqvCsZcNAtljMHo+7M2lfPgd9NWc2bU0n&#10;rKm42u+9PTF+qrf38Pnzf3nnHbo6oeLcr0rbiCg8a9maIG8+b43HdExQzwQNkZAjm7GkEzr2lya+&#10;f/yYXGf4y9//TlcngLpbSLP9g9zqsE4RnrVsRZA7j7+hH1xrjEcN8YgZgm4maYyGJXbrz5OTZ3p7&#10;Pz579rd/Kr33fLMDQ2g76Up2mTMf6xXhWcsmgb/Tyc7ei0O9m4rbs2lHJmUKh2Z0uq6r146e6Sx5&#10;xh3Agm1NW3oXO2JjYJXNVyhHeNayBpAxEQW/OhezplRcGw3hafb7nYzB4ILe0PfZF8fOdv7PX/+G&#10;ri4g0DLg78VxLeddSzlbLm1MxhyZtCubsUYiapdrWqH87vbPZy5cevM3v6WrCwi0DAj/7HUmZY1H&#10;rYm4JR61JeOOZNIWiRi8XoXZMrkgHfzsi7Lv0hMQaAWQPR5zJROeVNKTTDgTcWs47IjFbOGwwe/X&#10;e71yi+X+2Pgf/vxnuvrrCi/dxJNbZ5VVk9ZNqfyLnW/j9QI5EnFHPGaPRmzRiDUc0vv9hmDQAg6O&#10;Rl3xuJVhtA7nuwcO0NWLgLCvUedgI+8WVCA61PAsJFm/2Oeqzush9nZB4dXV4GLenUxYI2FLiNEH&#10;/IZAAHIGTyplj0R0brfUaDp8/DhdvRR85F4POXne3ciWJZ7mzRTtXQW6TbwO/yoCYYMPEqCg+LNn&#10;0bVVZmkxkMsG8zlHImYKM5Zo2B6P6vxesU43LpV8LHiX592tIXbd7rOQ1NxFG1eRdGef/5qAfLms&#10;N5N2JeK2WNQWi4BxTZEQeNccCRtDQanVPC6XfnTsKF29lNfBu9RZQME7Vd3FmYtO8FfCi8hMYS38&#10;P90e+zwc/hAyW33rxc0LFEGhlZUIxN3lJX82481lLGDfaFjPBGVOh9hsnNZpJ5WKQ0Lc5Xlnc+9S&#10;uJV4Ni1Zq0Q7PFNcLnh3e6DA8pJvMedMJqCvZk/EbPGYKRrRBgMKl0vpci1YLBMKxcGjr2/cJZR5&#10;tzp8c1EL8kyJKZnF26Tq8ZbTPyxD8G4Fv/zy/wOy6GdvaUSQlwAAAABJRU5ErkJgglBLAQItABQA&#10;BgAIAAAAIQCxgme2CgEAABMCAAATAAAAAAAAAAAAAAAAAAAAAABbQ29udGVudF9UeXBlc10ueG1s&#10;UEsBAi0AFAAGAAgAAAAhADj9If/WAAAAlAEAAAsAAAAAAAAAAAAAAAAAOwEAAF9yZWxzLy5yZWxz&#10;UEsBAi0AFAAGAAgAAAAhAFyC1vOtAwAA/wsAAA4AAAAAAAAAAAAAAAAAOgIAAGRycy9lMm9Eb2Mu&#10;eG1sUEsBAi0AFAAGAAgAAAAhAC5s8ADFAAAApQEAABkAAAAAAAAAAAAAAAAAEwYAAGRycy9fcmVs&#10;cy9lMm9Eb2MueG1sLnJlbHNQSwECLQAUAAYACAAAACEAKijyid0AAAAFAQAADwAAAAAAAAAAAAAA&#10;AAAPBwAAZHJzL2Rvd25yZXYueG1sUEsBAi0ACgAAAAAAAAAhABjqQ1rDtgAAw7YAABQAAAAAAAAA&#10;AAAAAAAAGQgAAGRycy9tZWRpYS9pbWFnZTEucG5nUEsBAi0ACgAAAAAAAAAhAG/F6IfFdwAAxXcA&#10;ABQAAAAAAAAAAAAAAAAADr8AAGRycy9tZWRpYS9pbWFnZTIucG5nUEsFBgAAAAAHAAcAvgEAAAU3&#10;AQAAAA==&#10;">
                <v:shape id="_x0000_s1036" type="#_x0000_t75" style="position:absolute;width:34988;height:25336;visibility:visible;mso-wrap-style:square">
                  <v:fill o:detectmouseclick="t"/>
                  <v:path o:connecttype="none"/>
                </v:shape>
                <v:shape id="图片 52" o:spid="_x0000_s1037" type="#_x0000_t75" style="position:absolute;left:2768;width:8725;height:21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ps1wwAAANsAAAAPAAAAZHJzL2Rvd25yZXYueG1sRI9BawIx&#10;FITvhf6H8Aq91axCtW6NUgRlb9K1UHp7bF43S5OXJYnr+u+NIPQ4zMw3zGozOisGCrHzrGA6KUAQ&#10;N1533Cr4Ou5e3kDEhKzReiYFF4qwWT8+rLDU/syfNNSpFRnCsUQFJqW+lDI2hhzGie+Js/frg8OU&#10;ZWilDnjOcGflrCjm0mHHecFgT1tDzV99cgrCoq3taevN/qdaLofDt13IaqrU89P48Q4i0Zj+w/d2&#10;pRW8zuD2Jf8Aub4CAAD//wMAUEsBAi0AFAAGAAgAAAAhANvh9svuAAAAhQEAABMAAAAAAAAAAAAA&#10;AAAAAAAAAFtDb250ZW50X1R5cGVzXS54bWxQSwECLQAUAAYACAAAACEAWvQsW78AAAAVAQAACwAA&#10;AAAAAAAAAAAAAAAfAQAAX3JlbHMvLnJlbHNQSwECLQAUAAYACAAAACEAecqbNcMAAADbAAAADwAA&#10;AAAAAAAAAAAAAAAHAgAAZHJzL2Rvd25yZXYueG1sUEsFBgAAAAADAAMAtwAAAPcCAAAAAA==&#10;">
                  <v:imagedata r:id="rId21" o:title=""/>
                </v:shape>
                <v:shape id="文本框 44" o:spid="_x0000_s1038" type="#_x0000_t202" style="position:absolute;left:1165;top:21906;width:13757;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rsidR="00DD40AD" w:rsidRDefault="00DD40AD" w:rsidP="00DD40AD">
                        <w:pPr>
                          <w:pStyle w:val="a8"/>
                          <w:spacing w:before="0" w:beforeAutospacing="0" w:after="0" w:afterAutospacing="0"/>
                          <w:jc w:val="both"/>
                        </w:pPr>
                        <w:r>
                          <w:rPr>
                            <w:rFonts w:ascii="等线" w:eastAsia="等线" w:hAnsi="等线" w:cs="Times New Roman" w:hint="eastAsia"/>
                            <w:kern w:val="2"/>
                            <w:sz w:val="21"/>
                            <w:szCs w:val="21"/>
                            <w:highlight w:val="yellow"/>
                          </w:rPr>
                          <w:t>模型</w:t>
                        </w:r>
                        <w:r>
                          <w:rPr>
                            <w:rFonts w:ascii="等线" w:eastAsia="等线" w:hAnsi="等线" w:cs="Times New Roman"/>
                            <w:kern w:val="2"/>
                            <w:sz w:val="21"/>
                            <w:szCs w:val="21"/>
                            <w:highlight w:val="yellow"/>
                          </w:rPr>
                          <w:t>预测输出</w:t>
                        </w:r>
                        <w:r w:rsidRPr="00DD40AD">
                          <w:rPr>
                            <w:rFonts w:ascii="等线" w:eastAsia="等线" w:hAnsi="等线" w:cs="Times New Roman" w:hint="eastAsia"/>
                            <w:kern w:val="2"/>
                            <w:sz w:val="21"/>
                            <w:szCs w:val="21"/>
                            <w:highlight w:val="yellow"/>
                          </w:rPr>
                          <w:t>格式</w:t>
                        </w:r>
                      </w:p>
                    </w:txbxContent>
                  </v:textbox>
                </v:shape>
                <v:shape id="文本框 44" o:spid="_x0000_s1039" type="#_x0000_t202" style="position:absolute;left:15770;top:22120;width:18266;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rsidR="00DD40AD" w:rsidRDefault="00DD40AD" w:rsidP="00DD40AD">
                        <w:pPr>
                          <w:pStyle w:val="a8"/>
                          <w:spacing w:before="0" w:beforeAutospacing="0" w:after="0" w:afterAutospacing="0"/>
                          <w:jc w:val="both"/>
                        </w:pPr>
                        <w:r w:rsidRPr="00DD40AD">
                          <w:rPr>
                            <w:rFonts w:eastAsia="等线" w:hAnsi="等线" w:cs="Times New Roman" w:hint="eastAsia"/>
                            <w:sz w:val="21"/>
                            <w:szCs w:val="21"/>
                            <w:highlight w:val="yellow"/>
                          </w:rPr>
                          <w:t>工具</w:t>
                        </w:r>
                        <w:r w:rsidRPr="00DD40AD">
                          <w:rPr>
                            <w:rFonts w:eastAsia="等线" w:hAnsi="等线" w:cs="Times New Roman"/>
                            <w:sz w:val="21"/>
                            <w:szCs w:val="21"/>
                            <w:highlight w:val="yellow"/>
                          </w:rPr>
                          <w:t>导入要求的第三种格式</w:t>
                        </w:r>
                      </w:p>
                    </w:txbxContent>
                  </v:textbox>
                </v:shape>
                <v:shape id="图片 55" o:spid="_x0000_s1040" type="#_x0000_t75" style="position:absolute;left:20129;top:213;width:10108;height:2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keQxQAAANsAAAAPAAAAZHJzL2Rvd25yZXYueG1sRI/dasJA&#10;FITvhb7Dcgq9001bEyRmI1IoFCkFbQUvj9mTH8yeDdltkr69WxC8HGbmGybbTKYVA/WusazgeRGB&#10;IC6sbrhS8PP9Pl+BcB5ZY2uZFPyRg03+MMsw1XbkPQ0HX4kAYZeigtr7LpXSFTUZdAvbEQevtL1B&#10;H2RfSd3jGOCmlS9RlEiDDYeFGjt6q6m4HH6Ngt3rKj6OybY8XdwwmF35ufw6F0o9PU7bNQhPk7+H&#10;b+0PrSCO4f9L+AEyvwIAAP//AwBQSwECLQAUAAYACAAAACEA2+H2y+4AAACFAQAAEwAAAAAAAAAA&#10;AAAAAAAAAAAAW0NvbnRlbnRfVHlwZXNdLnhtbFBLAQItABQABgAIAAAAIQBa9CxbvwAAABUBAAAL&#10;AAAAAAAAAAAAAAAAAB8BAABfcmVscy8ucmVsc1BLAQItABQABgAIAAAAIQBdmkeQxQAAANsAAAAP&#10;AAAAAAAAAAAAAAAAAAcCAABkcnMvZG93bnJldi54bWxQSwUGAAAAAAMAAwC3AAAA+QIAAAAA&#10;">
                  <v:imagedata r:id="rId22" o:title=""/>
                </v:shape>
                <w10:anchorlock/>
              </v:group>
            </w:pict>
          </mc:Fallback>
        </mc:AlternateContent>
      </w:r>
    </w:p>
    <w:p w:rsidR="000C0226" w:rsidRPr="00EC38EC" w:rsidRDefault="000C0226" w:rsidP="000C0226">
      <w:pPr>
        <w:ind w:firstLine="420"/>
        <w:rPr>
          <w:b/>
        </w:rPr>
      </w:pPr>
      <w:r>
        <w:rPr>
          <w:b/>
        </w:rPr>
        <w:t>4</w:t>
      </w:r>
      <w:r w:rsidRPr="00EC38EC">
        <w:rPr>
          <w:rFonts w:hint="eastAsia"/>
          <w:b/>
        </w:rPr>
        <w:t>）、</w:t>
      </w:r>
      <w:r>
        <w:rPr>
          <w:rFonts w:hint="eastAsia"/>
          <w:b/>
        </w:rPr>
        <w:t>待审核数据导入前预处理</w:t>
      </w:r>
    </w:p>
    <w:p w:rsidR="000C0226" w:rsidRPr="000C0226" w:rsidRDefault="000C0226">
      <w:r>
        <w:tab/>
      </w:r>
      <w:r>
        <w:rPr>
          <w:rFonts w:hint="eastAsia"/>
        </w:rPr>
        <w:t>两人独立标注的数据导出后的json格式如上图所示，要进行审核则需将两人的标注数据进行拼接，拼接后用</w:t>
      </w:r>
      <w:r>
        <w:t>[SEP]</w:t>
      </w:r>
      <w:r>
        <w:rPr>
          <w:rFonts w:hint="eastAsia"/>
        </w:rPr>
        <w:t>分隔，如前图所示。</w:t>
      </w:r>
    </w:p>
    <w:p w:rsidR="00EC38EC" w:rsidRDefault="00EC38EC"/>
    <w:p w:rsidR="00E132BB" w:rsidRPr="00522954" w:rsidRDefault="00522954" w:rsidP="00522954">
      <w:pPr>
        <w:outlineLvl w:val="1"/>
        <w:rPr>
          <w:b/>
          <w:sz w:val="24"/>
        </w:rPr>
      </w:pPr>
      <w:r w:rsidRPr="00522954">
        <w:rPr>
          <w:rFonts w:hint="eastAsia"/>
          <w:b/>
          <w:sz w:val="24"/>
        </w:rPr>
        <w:t>二、N</w:t>
      </w:r>
      <w:r w:rsidRPr="00522954">
        <w:rPr>
          <w:b/>
          <w:sz w:val="24"/>
        </w:rPr>
        <w:t>ER</w:t>
      </w:r>
      <w:r w:rsidRPr="00522954">
        <w:rPr>
          <w:rFonts w:hint="eastAsia"/>
          <w:b/>
          <w:sz w:val="24"/>
        </w:rPr>
        <w:t>模型训练</w:t>
      </w:r>
      <w:r>
        <w:rPr>
          <w:rFonts w:hint="eastAsia"/>
          <w:b/>
          <w:sz w:val="24"/>
        </w:rPr>
        <w:t>（数据迭代训练）</w:t>
      </w:r>
    </w:p>
    <w:p w:rsidR="00522954" w:rsidRDefault="00522954">
      <w:r>
        <w:tab/>
      </w:r>
      <w:r>
        <w:rPr>
          <w:rFonts w:hint="eastAsia"/>
        </w:rPr>
        <w:t>N</w:t>
      </w:r>
      <w:r>
        <w:t>ER</w:t>
      </w:r>
      <w:r>
        <w:rPr>
          <w:rFonts w:hint="eastAsia"/>
        </w:rPr>
        <w:t>任务中目前较为流行的模型主要有Bi-</w:t>
      </w:r>
      <w:r>
        <w:t>LSTM+CRF</w:t>
      </w:r>
      <w:r>
        <w:rPr>
          <w:rFonts w:hint="eastAsia"/>
        </w:rPr>
        <w:t>，Latticle</w:t>
      </w:r>
      <w:r>
        <w:t>LSTM</w:t>
      </w:r>
      <w:r>
        <w:rPr>
          <w:rFonts w:hint="eastAsia"/>
        </w:rPr>
        <w:t>，B</w:t>
      </w:r>
      <w:r>
        <w:t>ERT</w:t>
      </w:r>
      <w:r>
        <w:rPr>
          <w:rFonts w:hint="eastAsia"/>
        </w:rPr>
        <w:t>以及基于B</w:t>
      </w:r>
      <w:r>
        <w:t>ERT</w:t>
      </w:r>
      <w:r>
        <w:rPr>
          <w:rFonts w:hint="eastAsia"/>
        </w:rPr>
        <w:t>改进的一些模型（X</w:t>
      </w:r>
      <w:r>
        <w:t>L</w:t>
      </w:r>
      <w:r>
        <w:rPr>
          <w:rFonts w:hint="eastAsia"/>
        </w:rPr>
        <w:t>net等）。我们通过对比实验我们最终采用B</w:t>
      </w:r>
      <w:r>
        <w:t>ERT-B</w:t>
      </w:r>
      <w:r>
        <w:rPr>
          <w:rFonts w:hint="eastAsia"/>
        </w:rPr>
        <w:t>i</w:t>
      </w:r>
      <w:r>
        <w:t>LSTM+CRF</w:t>
      </w:r>
      <w:r>
        <w:rPr>
          <w:rFonts w:hint="eastAsia"/>
        </w:rPr>
        <w:t>作为最终的模型，分别在每一类任务上进行训练测试。</w:t>
      </w:r>
    </w:p>
    <w:p w:rsidR="00DB653A" w:rsidRDefault="00DB653A">
      <w:r>
        <w:tab/>
      </w:r>
      <w:r>
        <w:rPr>
          <w:rFonts w:hint="eastAsia"/>
        </w:rPr>
        <w:t>首先我们</w:t>
      </w:r>
      <w:r w:rsidRPr="00DE7161">
        <w:rPr>
          <w:rFonts w:hint="eastAsia"/>
          <w:highlight w:val="yellow"/>
        </w:rPr>
        <w:t>在每一类任务上分别标注2</w:t>
      </w:r>
      <w:r w:rsidRPr="00DE7161">
        <w:rPr>
          <w:highlight w:val="yellow"/>
        </w:rPr>
        <w:t>00</w:t>
      </w:r>
      <w:r w:rsidRPr="00DE7161">
        <w:rPr>
          <w:rFonts w:hint="eastAsia"/>
          <w:highlight w:val="yellow"/>
        </w:rPr>
        <w:t>~</w:t>
      </w:r>
      <w:r w:rsidRPr="00DE7161">
        <w:rPr>
          <w:highlight w:val="yellow"/>
        </w:rPr>
        <w:t>250</w:t>
      </w:r>
      <w:r w:rsidRPr="00DE7161">
        <w:rPr>
          <w:rFonts w:hint="eastAsia"/>
          <w:highlight w:val="yellow"/>
        </w:rPr>
        <w:t>份原始病历</w:t>
      </w:r>
      <w:r>
        <w:rPr>
          <w:rFonts w:hint="eastAsia"/>
        </w:rPr>
        <w:t>（两人分开独立标注，第三人（医学专员）审核），</w:t>
      </w:r>
      <w:r w:rsidRPr="00DE7161">
        <w:rPr>
          <w:rFonts w:hint="eastAsia"/>
          <w:highlight w:val="yellow"/>
        </w:rPr>
        <w:t>然后利用该标注数据训练一个初始模型</w:t>
      </w:r>
      <w:r>
        <w:rPr>
          <w:rFonts w:hint="eastAsia"/>
        </w:rPr>
        <w:t>（训练时间1-</w:t>
      </w:r>
      <w:r>
        <w:t>2</w:t>
      </w:r>
      <w:r>
        <w:rPr>
          <w:rFonts w:hint="eastAsia"/>
        </w:rPr>
        <w:t>天）。待初始模型训练结束后，进行测试并记录测试结果。</w:t>
      </w:r>
      <w:r w:rsidRPr="00DE7161">
        <w:rPr>
          <w:rFonts w:hint="eastAsia"/>
          <w:highlight w:val="yellow"/>
        </w:rPr>
        <w:t>然后输入2k~</w:t>
      </w:r>
      <w:r w:rsidRPr="00DE7161">
        <w:rPr>
          <w:highlight w:val="yellow"/>
        </w:rPr>
        <w:t>3</w:t>
      </w:r>
      <w:r w:rsidRPr="00DE7161">
        <w:rPr>
          <w:rFonts w:hint="eastAsia"/>
          <w:highlight w:val="yellow"/>
        </w:rPr>
        <w:t>k</w:t>
      </w:r>
      <w:r w:rsidR="006260A8">
        <w:rPr>
          <w:rFonts w:hint="eastAsia"/>
          <w:highlight w:val="yellow"/>
        </w:rPr>
        <w:t>份</w:t>
      </w:r>
      <w:r w:rsidRPr="00DE7161">
        <w:rPr>
          <w:rFonts w:hint="eastAsia"/>
          <w:highlight w:val="yellow"/>
        </w:rPr>
        <w:t>新的数据进行预测，将预测数据导入标注工具，同时分配给两个标注人员进行标注</w:t>
      </w:r>
      <w:r>
        <w:rPr>
          <w:rFonts w:hint="eastAsia"/>
        </w:rPr>
        <w:t>（对模型预测结果纠错），待标注结束后分配给第三人进行审核</w:t>
      </w:r>
      <w:r w:rsidR="005E0435">
        <w:rPr>
          <w:rFonts w:hint="eastAsia"/>
        </w:rPr>
        <w:t>（具体审核规则可以参见核对说明）。最终</w:t>
      </w:r>
      <w:r w:rsidR="005E0435" w:rsidRPr="00DE7161">
        <w:rPr>
          <w:rFonts w:hint="eastAsia"/>
          <w:highlight w:val="yellow"/>
        </w:rPr>
        <w:t>将审核后的数据加入到训练数据对模型进行迭代训练</w:t>
      </w:r>
      <w:r w:rsidR="005E0435">
        <w:rPr>
          <w:rFonts w:hint="eastAsia"/>
        </w:rPr>
        <w:t>，测试。每次迭代训练结束后都保存训练好的模型，并基于新的模型预测一批（</w:t>
      </w:r>
      <w:r w:rsidR="006260A8">
        <w:t>4</w:t>
      </w:r>
      <w:r w:rsidR="005E0435">
        <w:rPr>
          <w:rFonts w:hint="eastAsia"/>
        </w:rPr>
        <w:t>k-</w:t>
      </w:r>
      <w:r w:rsidR="006260A8">
        <w:t>5</w:t>
      </w:r>
      <w:r w:rsidR="005E0435">
        <w:rPr>
          <w:rFonts w:hint="eastAsia"/>
        </w:rPr>
        <w:t>k</w:t>
      </w:r>
      <w:r w:rsidR="006260A8">
        <w:rPr>
          <w:rFonts w:hint="eastAsia"/>
        </w:rPr>
        <w:t>份</w:t>
      </w:r>
      <w:r w:rsidR="005E0435">
        <w:rPr>
          <w:rFonts w:hint="eastAsia"/>
        </w:rPr>
        <w:t>）新的数据，然后分别标注（纠错）、审核</w:t>
      </w:r>
      <w:r w:rsidR="005E0435">
        <w:t>……</w:t>
      </w:r>
      <w:r w:rsidR="005E0435">
        <w:rPr>
          <w:rFonts w:hint="eastAsia"/>
        </w:rPr>
        <w:t>。</w:t>
      </w:r>
      <w:r w:rsidR="000E359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211.25pt">
            <v:imagedata r:id="rId23" o:title="模型结果"/>
          </v:shape>
        </w:pict>
      </w:r>
    </w:p>
    <w:p w:rsidR="00522954" w:rsidRDefault="00322598">
      <w:r>
        <w:rPr>
          <w:rFonts w:hint="eastAsia"/>
        </w:rPr>
        <w:t>针对新数据的预测，我们采用的是写一个Server接口，接口的输入是待预测的新的病历文本（txt格式），输出为模型的预测结果（txt格式），输出结果可以直接导入到标注工具进行标注。</w:t>
      </w:r>
      <w:r>
        <w:t xml:space="preserve"> </w:t>
      </w:r>
      <w:r>
        <w:rPr>
          <w:rFonts w:hint="eastAsia"/>
        </w:rPr>
        <w:t>每次要对新的数据进行预测时我们都利用脚本开启Server接口，当然这里也可以基于flask来写一个简单的预测功能界面</w:t>
      </w:r>
      <w:r w:rsidR="003B480B">
        <w:rPr>
          <w:rFonts w:hint="eastAsia"/>
        </w:rPr>
        <w:t>。</w:t>
      </w:r>
    </w:p>
    <w:p w:rsidR="003B480B" w:rsidRPr="00522954" w:rsidRDefault="003B480B" w:rsidP="003B480B">
      <w:pPr>
        <w:outlineLvl w:val="1"/>
        <w:rPr>
          <w:b/>
          <w:sz w:val="24"/>
        </w:rPr>
      </w:pPr>
      <w:r>
        <w:rPr>
          <w:rFonts w:hint="eastAsia"/>
          <w:b/>
          <w:sz w:val="24"/>
        </w:rPr>
        <w:t>三</w:t>
      </w:r>
      <w:r w:rsidRPr="00522954">
        <w:rPr>
          <w:rFonts w:hint="eastAsia"/>
          <w:b/>
          <w:sz w:val="24"/>
        </w:rPr>
        <w:t>、</w:t>
      </w:r>
      <w:r>
        <w:rPr>
          <w:rFonts w:hint="eastAsia"/>
          <w:b/>
          <w:sz w:val="24"/>
        </w:rPr>
        <w:t>结构化工程实现（利用java写的A</w:t>
      </w:r>
      <w:r>
        <w:rPr>
          <w:b/>
          <w:sz w:val="24"/>
        </w:rPr>
        <w:t>PI</w:t>
      </w:r>
      <w:r>
        <w:rPr>
          <w:rFonts w:hint="eastAsia"/>
          <w:b/>
          <w:sz w:val="24"/>
        </w:rPr>
        <w:t>接口）</w:t>
      </w:r>
    </w:p>
    <w:p w:rsidR="00522954" w:rsidRDefault="003B480B">
      <w:r>
        <w:tab/>
      </w:r>
      <w:r>
        <w:rPr>
          <w:rFonts w:hint="eastAsia"/>
        </w:rPr>
        <w:t>由于模型的预测输出结果格式是“字+标签”的形式，因此需要对其进行组合拼接处理，使其还原成原始的完整词的形式。结构化工程的目的是使使得我们可以按照需求输入病历文本时，可以得到对应的结构化的N</w:t>
      </w:r>
      <w:r>
        <w:t>ER</w:t>
      </w:r>
      <w:r>
        <w:rPr>
          <w:rFonts w:hint="eastAsia"/>
        </w:rPr>
        <w:t>实体词，并且这些实体词按照json格式进行返回。</w:t>
      </w:r>
    </w:p>
    <w:p w:rsidR="009D53C3" w:rsidRDefault="000E3591">
      <w:hyperlink r:id="rId24" w:history="1">
        <w:r w:rsidR="009D53C3">
          <w:rPr>
            <w:rStyle w:val="a9"/>
          </w:rPr>
          <w:t>https://www.sohu.com/a/227772374_100111898</w:t>
        </w:r>
      </w:hyperlink>
    </w:p>
    <w:p w:rsidR="00B140D6" w:rsidRPr="003B480B" w:rsidRDefault="005F330F">
      <w:r>
        <w:rPr>
          <w:rFonts w:hint="eastAsia"/>
          <w:noProof/>
        </w:rPr>
        <mc:AlternateContent>
          <mc:Choice Requires="wpc">
            <w:drawing>
              <wp:inline distT="0" distB="0" distL="0" distR="0">
                <wp:extent cx="5102225" cy="1997737"/>
                <wp:effectExtent l="0" t="0" r="0" b="2540"/>
                <wp:docPr id="18" name="画布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 name="矩形 19"/>
                        <wps:cNvSpPr/>
                        <wps:spPr>
                          <a:xfrm>
                            <a:off x="1784278" y="586249"/>
                            <a:ext cx="1524000" cy="908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矩形 20"/>
                        <wps:cNvSpPr/>
                        <wps:spPr>
                          <a:xfrm>
                            <a:off x="342888" y="471949"/>
                            <a:ext cx="641350" cy="215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矩形 21"/>
                        <wps:cNvSpPr/>
                        <wps:spPr>
                          <a:xfrm>
                            <a:off x="2006480" y="783099"/>
                            <a:ext cx="431800" cy="177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66432" w:rsidRPr="005F330F" w:rsidRDefault="00D66432" w:rsidP="005F330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右箭头 22"/>
                        <wps:cNvSpPr/>
                        <wps:spPr>
                          <a:xfrm rot="1168296">
                            <a:off x="1013440" y="702471"/>
                            <a:ext cx="975469"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文本框 23"/>
                        <wps:cNvSpPr txBox="1"/>
                        <wps:spPr>
                          <a:xfrm>
                            <a:off x="1022336" y="681499"/>
                            <a:ext cx="615964" cy="285750"/>
                          </a:xfrm>
                          <a:prstGeom prst="rect">
                            <a:avLst/>
                          </a:prstGeom>
                          <a:noFill/>
                          <a:ln w="6350">
                            <a:noFill/>
                          </a:ln>
                        </wps:spPr>
                        <wps:txbx>
                          <w:txbxContent>
                            <w:p w:rsidR="00D66432" w:rsidRPr="005F330F" w:rsidRDefault="00D66432">
                              <w:pPr>
                                <w:rPr>
                                  <w:sz w:val="15"/>
                                </w:rPr>
                              </w:pPr>
                              <w:r w:rsidRPr="005F330F">
                                <w:rPr>
                                  <w:rFonts w:hint="eastAsia"/>
                                  <w:sz w:val="15"/>
                                </w:rPr>
                                <w:t>注册</w:t>
                              </w:r>
                              <w:r w:rsidRPr="005F330F">
                                <w:rPr>
                                  <w:sz w:val="15"/>
                                </w:rPr>
                                <w:t>服务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文本框 23"/>
                        <wps:cNvSpPr txBox="1"/>
                        <wps:spPr>
                          <a:xfrm>
                            <a:off x="417763" y="623711"/>
                            <a:ext cx="615950" cy="285750"/>
                          </a:xfrm>
                          <a:prstGeom prst="rect">
                            <a:avLst/>
                          </a:prstGeom>
                          <a:noFill/>
                          <a:ln w="6350">
                            <a:noFill/>
                          </a:ln>
                        </wps:spPr>
                        <wps:txbx>
                          <w:txbxContent>
                            <w:p w:rsidR="00D66432" w:rsidRDefault="00D66432" w:rsidP="005F330F">
                              <w:pPr>
                                <w:pStyle w:val="a8"/>
                                <w:spacing w:before="0" w:beforeAutospacing="0" w:after="0" w:afterAutospacing="0"/>
                                <w:jc w:val="both"/>
                              </w:pPr>
                              <w:r>
                                <w:rPr>
                                  <w:rFonts w:ascii="等线" w:eastAsia="等线" w:hAnsi="等线" w:cs="Times New Roman"/>
                                  <w:kern w:val="2"/>
                                  <w:sz w:val="15"/>
                                  <w:szCs w:val="15"/>
                                </w:rPr>
                                <w:t>S</w:t>
                              </w:r>
                              <w:r>
                                <w:rPr>
                                  <w:rFonts w:ascii="等线" w:eastAsia="等线" w:hAnsi="等线" w:cs="Times New Roman" w:hint="eastAsia"/>
                                  <w:kern w:val="2"/>
                                  <w:sz w:val="15"/>
                                  <w:szCs w:val="15"/>
                                </w:rPr>
                                <w:t>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 name="文本框 23"/>
                        <wps:cNvSpPr txBox="1"/>
                        <wps:spPr>
                          <a:xfrm>
                            <a:off x="2161156" y="1267899"/>
                            <a:ext cx="804294" cy="285750"/>
                          </a:xfrm>
                          <a:prstGeom prst="rect">
                            <a:avLst/>
                          </a:prstGeom>
                          <a:noFill/>
                          <a:ln w="6350">
                            <a:noFill/>
                          </a:ln>
                        </wps:spPr>
                        <wps:txbx>
                          <w:txbxContent>
                            <w:p w:rsidR="00D66432" w:rsidRDefault="00D66432" w:rsidP="005F330F">
                              <w:pPr>
                                <w:pStyle w:val="a8"/>
                                <w:spacing w:before="0" w:beforeAutospacing="0" w:after="0" w:afterAutospacing="0"/>
                                <w:jc w:val="both"/>
                              </w:pPr>
                              <w:r>
                                <w:rPr>
                                  <w:rFonts w:ascii="等线" w:eastAsia="等线" w:hAnsi="等线" w:cs="Times New Roman"/>
                                  <w:kern w:val="2"/>
                                  <w:sz w:val="15"/>
                                  <w:szCs w:val="15"/>
                                </w:rPr>
                                <w:t>M</w:t>
                              </w:r>
                              <w:r>
                                <w:rPr>
                                  <w:rFonts w:ascii="等线" w:eastAsia="等线" w:hAnsi="等线" w:cs="Times New Roman" w:hint="eastAsia"/>
                                  <w:kern w:val="2"/>
                                  <w:sz w:val="15"/>
                                  <w:szCs w:val="15"/>
                                </w:rPr>
                                <w:t>aven工程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 name="下箭头 26"/>
                        <wps:cNvSpPr/>
                        <wps:spPr>
                          <a:xfrm>
                            <a:off x="2425700" y="281449"/>
                            <a:ext cx="215900" cy="2794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文本框 23"/>
                        <wps:cNvSpPr txBox="1"/>
                        <wps:spPr>
                          <a:xfrm>
                            <a:off x="2051019" y="35999"/>
                            <a:ext cx="1117632" cy="285750"/>
                          </a:xfrm>
                          <a:prstGeom prst="rect">
                            <a:avLst/>
                          </a:prstGeom>
                          <a:noFill/>
                          <a:ln w="6350">
                            <a:noFill/>
                          </a:ln>
                        </wps:spPr>
                        <wps:txbx>
                          <w:txbxContent>
                            <w:p w:rsidR="00D66432" w:rsidRDefault="00D66432" w:rsidP="005F330F">
                              <w:pPr>
                                <w:pStyle w:val="a8"/>
                                <w:spacing w:before="0" w:beforeAutospacing="0" w:after="0" w:afterAutospacing="0"/>
                                <w:jc w:val="both"/>
                              </w:pPr>
                              <w:r>
                                <w:rPr>
                                  <w:rFonts w:ascii="等线" w:eastAsia="等线" w:hAnsi="等线" w:cs="Times New Roman" w:hint="eastAsia"/>
                                  <w:kern w:val="2"/>
                                  <w:sz w:val="15"/>
                                  <w:szCs w:val="15"/>
                                </w:rPr>
                                <w:t>病案数据</w:t>
                              </w:r>
                              <w:r>
                                <w:rPr>
                                  <w:rFonts w:ascii="等线" w:eastAsia="等线" w:hAnsi="等线" w:cs="Times New Roman"/>
                                  <w:kern w:val="2"/>
                                  <w:sz w:val="15"/>
                                  <w:szCs w:val="15"/>
                                </w:rPr>
                                <w:t>（</w:t>
                              </w:r>
                              <w:r>
                                <w:rPr>
                                  <w:rFonts w:ascii="等线" w:eastAsia="等线" w:hAnsi="等线" w:cs="Times New Roman" w:hint="eastAsia"/>
                                  <w:kern w:val="2"/>
                                  <w:sz w:val="15"/>
                                  <w:szCs w:val="15"/>
                                </w:rPr>
                                <w:t>病案号</w:t>
                              </w:r>
                              <w:r>
                                <w:rPr>
                                  <w:rFonts w:ascii="等线" w:eastAsia="等线" w:hAnsi="等线" w:cs="Times New Roman"/>
                                  <w:kern w:val="2"/>
                                  <w:sz w:val="15"/>
                                  <w:szCs w:val="15"/>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 name="文本框 23"/>
                        <wps:cNvSpPr txBox="1"/>
                        <wps:spPr>
                          <a:xfrm>
                            <a:off x="1938950" y="734499"/>
                            <a:ext cx="615950" cy="285750"/>
                          </a:xfrm>
                          <a:prstGeom prst="rect">
                            <a:avLst/>
                          </a:prstGeom>
                          <a:noFill/>
                          <a:ln w="6350">
                            <a:noFill/>
                          </a:ln>
                        </wps:spPr>
                        <wps:txbx>
                          <w:txbxContent>
                            <w:p w:rsidR="00D66432" w:rsidRDefault="00D66432" w:rsidP="005F330F">
                              <w:pPr>
                                <w:pStyle w:val="a8"/>
                                <w:spacing w:before="0" w:beforeAutospacing="0" w:after="0" w:afterAutospacing="0"/>
                                <w:jc w:val="both"/>
                              </w:pPr>
                              <w:r>
                                <w:rPr>
                                  <w:rFonts w:ascii="等线" w:eastAsia="等线" w:hAnsi="等线" w:cs="Times New Roman" w:hint="eastAsia"/>
                                  <w:kern w:val="2"/>
                                  <w:sz w:val="15"/>
                                  <w:szCs w:val="15"/>
                                </w:rPr>
                                <w:t>N</w:t>
                              </w:r>
                              <w:r>
                                <w:rPr>
                                  <w:rFonts w:ascii="等线" w:eastAsia="等线" w:hAnsi="等线" w:cs="Times New Roman"/>
                                  <w:kern w:val="2"/>
                                  <w:sz w:val="15"/>
                                  <w:szCs w:val="15"/>
                                </w:rPr>
                                <w:t>ER</w:t>
                              </w:r>
                              <w:r>
                                <w:rPr>
                                  <w:rFonts w:ascii="等线" w:eastAsia="等线" w:hAnsi="等线" w:cs="Times New Roman" w:hint="eastAsia"/>
                                  <w:kern w:val="2"/>
                                  <w:sz w:val="15"/>
                                  <w:szCs w:val="15"/>
                                </w:rPr>
                                <w:t>接口</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矩形 29"/>
                        <wps:cNvSpPr/>
                        <wps:spPr>
                          <a:xfrm>
                            <a:off x="2673350" y="783099"/>
                            <a:ext cx="412750" cy="190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矩形 30"/>
                        <wps:cNvSpPr/>
                        <wps:spPr>
                          <a:xfrm>
                            <a:off x="2681900" y="1051999"/>
                            <a:ext cx="412115" cy="190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矩形 31"/>
                        <wps:cNvSpPr/>
                        <wps:spPr>
                          <a:xfrm>
                            <a:off x="2026127" y="1045649"/>
                            <a:ext cx="412115" cy="190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下箭头 32"/>
                        <wps:cNvSpPr/>
                        <wps:spPr>
                          <a:xfrm>
                            <a:off x="2402500" y="1509199"/>
                            <a:ext cx="215265" cy="2794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文本框 23"/>
                        <wps:cNvSpPr txBox="1"/>
                        <wps:spPr>
                          <a:xfrm>
                            <a:off x="1860524" y="1712399"/>
                            <a:ext cx="1308127" cy="285750"/>
                          </a:xfrm>
                          <a:prstGeom prst="rect">
                            <a:avLst/>
                          </a:prstGeom>
                          <a:noFill/>
                          <a:ln w="6350">
                            <a:noFill/>
                          </a:ln>
                        </wps:spPr>
                        <wps:txbx>
                          <w:txbxContent>
                            <w:p w:rsidR="00D66432" w:rsidRDefault="00D66432" w:rsidP="005F330F">
                              <w:pPr>
                                <w:pStyle w:val="a8"/>
                                <w:spacing w:before="0" w:beforeAutospacing="0" w:after="0" w:afterAutospacing="0"/>
                                <w:jc w:val="both"/>
                              </w:pPr>
                              <w:r>
                                <w:rPr>
                                  <w:rFonts w:ascii="等线" w:eastAsia="等线" w:hAnsi="等线" w:cs="Times New Roman" w:hint="eastAsia"/>
                                  <w:kern w:val="2"/>
                                  <w:sz w:val="15"/>
                                  <w:szCs w:val="15"/>
                                </w:rPr>
                                <w:t>解析后的字段</w:t>
                              </w:r>
                              <w:r>
                                <w:rPr>
                                  <w:rFonts w:ascii="等线" w:eastAsia="等线" w:hAnsi="等线" w:cs="Times New Roman"/>
                                  <w:kern w:val="2"/>
                                  <w:sz w:val="15"/>
                                  <w:szCs w:val="15"/>
                                </w:rPr>
                                <w:t>，</w:t>
                              </w:r>
                              <w:r>
                                <w:rPr>
                                  <w:rFonts w:ascii="等线" w:eastAsia="等线" w:hAnsi="等线" w:cs="Times New Roman" w:hint="eastAsia"/>
                                  <w:kern w:val="2"/>
                                  <w:sz w:val="15"/>
                                  <w:szCs w:val="15"/>
                                </w:rPr>
                                <w:t>json</w:t>
                              </w:r>
                              <w:r>
                                <w:rPr>
                                  <w:rFonts w:ascii="等线" w:eastAsia="等线" w:hAnsi="等线" w:cs="Times New Roman"/>
                                  <w:kern w:val="2"/>
                                  <w:sz w:val="15"/>
                                  <w:szCs w:val="15"/>
                                </w:rPr>
                                <w:t>格式</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5" name="图片 35"/>
                          <pic:cNvPicPr>
                            <a:picLocks noChangeAspect="1"/>
                          </pic:cNvPicPr>
                        </pic:nvPicPr>
                        <pic:blipFill>
                          <a:blip r:embed="rId25"/>
                          <a:stretch>
                            <a:fillRect/>
                          </a:stretch>
                        </pic:blipFill>
                        <pic:spPr>
                          <a:xfrm>
                            <a:off x="4006720" y="35991"/>
                            <a:ext cx="569552" cy="1881709"/>
                          </a:xfrm>
                          <a:prstGeom prst="rect">
                            <a:avLst/>
                          </a:prstGeom>
                        </pic:spPr>
                      </pic:pic>
                    </wpc:wpc>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画布 18" o:spid="_x0000_s1041" editas="canvas" style="width:401.75pt;height:157.3pt;mso-position-horizontal-relative:char;mso-position-vertical-relative:line" coordsize="51022,19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nIqQYAAJU1AAAOAAAAZHJzL2Uyb0RvYy54bWzsW81u3DYQvhfoOwi6&#10;JytS/4usA9dBigBGYjQpcuZqKa8QSVQp2rvuAyQoeuitlxYoWvRSoO2lPfTSPk2dvEZnSElry3ay&#10;ThbBNtbBa0riP+fjfJwZ3rm7LHLrmMs6E+XEJrcd2+JlImZZeTixP39y/1ZkW7Vi5YzlouQT+4TX&#10;9t2djz+6s6jGnIq5yGdcWlBJWY8X1cSeK1WNR6M6mfOC1bdFxUv4mApZMAWP8nA0k2wBtRf5iDpO&#10;MFoIOaukSHhdw9t75qO9o+tPU56oR2lac2XlExv6pvSv1L9T/B3t3GHjQ8mqeZY03WBv0YuCZSU0&#10;2lV1jylmHcnsQlVFlkhRi1TdTkQxEmmaJVyPAUZDnN5o9lh5zGo9mARmp+0gpDZY7/QQ5gCqHC9g&#10;MbhOw1LUVbco9bs19njOKq7HUI+Th8cH0spmICmxbZWsAIl49cMvp3//ZMGLpm3I9Lg6kM1TDUmc&#10;2GUqC/wPU2YtoXwYeTQE4TqZ2H4UUE8XZ2O+VFaC333qOQ6seAIZYidyfL3Wo1VFlazVp1wUFiYm&#10;tgRR0SvIjvdrBY1D1jYLtluK+1me4/tFVY9Nr3RKneQcM+TlZzyFsUHjVFekZZjv5dI6ZiB9LEl4&#10;qYj5NGczbl770Mu2a10J3bquEGtOoeGu7qYCxMfFuk23m/xYlGsIdIWd13XMFO5K6JZFqbrCRVYK&#10;eVkFOYyqadnkbyfJTA3O0lTMTmDlpTAArKvkfgbTvs9qdcAkIA5WCnYR9Qh+0lwsJrZoUrY1F/LL&#10;y95jfhBN+GpbC0DwxK6/OGKS21b+oAShjYnnIeT1g+eHFB7k2S/Ts1/Ko2JPwDIR2K+qRCcxv8rb&#10;ZCpF8RQ2m11sFT6xMoG2J3aiZPuwp8zOAttVwnd3dTaAecXUfvkYQWsWD8XqyfIpk1Ujewqk9qFo&#10;gcLGPRE0eXE9SrF7pESaaflczWsz3wBaRPJ7QC9O5Tn0wguQAGx7LfS6Ho0iA14vJHEfvIFHXMCr&#10;xi4lftwBpN0EWmCuhd0BsONuYzF7zgDYBr03B7CwrZ0HrN6y1wYsUi0vAkiCNg0j14l76tZzSdRq&#10;WxKGmDYa4a0QO2jbif0u2lYtp0vNsvx2Vx7074elf2kL59Nv/nj1+2+nP/9pUdou9tUq2BAwQoKI&#10;xoGmci2ddoir2RLi26GglLGyFZ2OQ98LgLIjmwYqZcj6a8h0djhXu1KKhW6kx2eQdbcUUbN73Ibq&#10;gUcPavnGqWW3xfHLb1+8/P7Xlz8+t6jbw7Gllp8IPNK27686EjuUum6gdXQQEa+vowNg0oHXsOrI&#10;Dzd2IsazrwVHtgBJuzmmtGdl/HQB6p16CtoRfcDqSd28wyHImOGaGxBqD9hkACgBvRNQNyQ9vYQy&#10;3Z0Ut0Kmw+vK9BaYMG6gjPoblFFKAkJ8s/ESGoRRf+eNHI/GW7XzRoOU/h/MbCBTZif996+vW5rf&#10;Kc2raT7q4IbYU4/6IZ7MYQOlQAr6prbGvGZMbWEMNnOUjKuZ/UwsyoHYJ2gVx1lOBwP5YCC/xL1F&#10;wxa5G+BA1PGJgw4zwLDrx33tQggBigQWATyc060gQZ0vb11iP5Ag9HJqT8V79OKAB2ZjRJ3EbqSp&#10;OAhhCLakvpRuH1Mnnc9qkFKt8ld+SXOI3xJfYz9SgHa7y3oMKAhd7U1EwbzMdUEomkL07kliiBN4&#10;AwMaAgUMQRwCBYZAgTORV230QuNSbMJ8XADWOb8jvADxWd/vCIZMdP8j9SFAgy6QH49QOHsP6MVI&#10;ty5SZ+vDfLaA7t3EsB23HwUAL66FRocGoC0bNHp+0LcmDGhE5tRpRhMNOKBxCKK7LAQWj+x96x68&#10;uxYgPYciYdXq0Xdi0I9YfuW3B/MeDRr1SAfz3gDFAYqXQnGTLksSBQ5EnxtQhoS6fVAS14m0Gt0e&#10;g53xqyItH2whb2cLqbJkDH/NrQlIAce97l0WKKWOMIDd3Icp1qqjYPLZUXXLxJln0yzP1Im+GgOh&#10;GNip8vggS9C6iA9gMWlPZp0H9PS7f1599cJydbBgm8kUgSsQWbIvkme1VYq9OSsP+W5dwVGjiUYZ&#10;nc+uH8+1N82zCmNBUCdhuhkZhMm/eXLM5Zh7Ijkq4OKEue0jec4UXDWq51lVQ3j+mBdTPoPbGw9m&#10;TWRArSRXyRwbNPcgkuYyR/dB93LVMRzCFRE14A0L9LUBOH2i4b0XfOAHse83dncSRSR0tPa92nn2&#10;etOR7pfpiU5Cx7RJWF/90ULZ3FPCy0Vnn3Wu1W2qnf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JiIAd3QAAAAUBAAAPAAAAZHJzL2Rvd25yZXYueG1sTI/BTsMwEETvSPyDtUjc&#10;qFMCVRXiVAgJxCWIlqpwdONtHDVeh3jbmr/HcIHLSqMZzbwtF9H14ohj6DwpmE4yEEiNNx21CtZv&#10;j1dzEIE1Gd17QgVfGGBRnZ+VujD+REs8rrgVqYRCoRVY5qGQMjQWnQ4TPyAlb+dHpznJsZVm1KdU&#10;7np5nWUz6XRHacHqAR8sNvvVwSnY5/kmfjy92+71ZVfX/GnwOdZKXV7E+zsQjJH/wvCDn9ChSkxb&#10;fyATRK8gPcK/N3nzLL8FsVWQT29mIKtS/qevvgEAAP//AwBQSwMECgAAAAAAAAAhACJVizjCJAAA&#10;wiQAABQAAABkcnMvbWVkaWEvaW1hZ2UxLnBuZ4lQTkcNChoKAAAADUlIRFIAAACFAAAB0ggDAAAB&#10;gv/IYwAAAAFzUkdCAK7OHOkAAAAEZ0FNQQAAsY8L/GEFAAABCFBMVEXj4+Pd3d3V1dVwcHD/////&#10;tmYAAABmtv//2485ZrYAZrb//7ZmADmP2////9uPOQA5AGa2//85j7aPOWa2/7ZmZrY5j9vbjzk5&#10;OTm2ZgAAAGZmOY/b//9mAGaP29sAOY8AADlmAAA5OY+POTnb/9vy8vLw8PAAADqQ2/86kNvbkDqQ&#10;OgAAOpD/25A6AACQZgA6kLZmkJA6ADqQ27ZmADq2ZjrbkGb/29s6OpDb/7YAOjo6AGa2tmaQkDpm&#10;ZmY6OgCQkGbbtma225CQ29uQOjo6OjpmZjqQtra2kDrb25AAZpC2/9tmZgCQtpA6Zmbb29vb2/9m&#10;tts6ZpAAOmZmOgCQZpBmOmYAAABv6ug7AAAAWHRSTlP/////////////////////////////////&#10;////////////////////////////////////////////////////////////////////////////&#10;//////8AeJvCCAAAAAlwSFlzAAAOxAAADsQBlSsOGwAAIt9JREFUeF7tXX+X48SxXV4kWZFmrDEk&#10;FjLeeAw5HFhgOLscwiGHEJY/8paFcELyXr7/R3n3VvVPSZYl2Z6Z8PayY1tyq/p2VXV1dastnnyY&#10;ZHlSrZJ03VwlSVImT97CW4QnbzV43eqBQM7szYGg7yrzweHgmTTJMvnAM0u+pamrbpJkK4ZnSvlQ&#10;yCuAM/w21SOiT07Fq7arnedTCZPVmtoh+q66QfEmE+YCU2YhrwKc2aD+LEu/cmfk62KbVnLcL7mA&#10;5BzXmRM4c/fMfDTou2qHVl6bIwJlgnYT5qpqm2c7/c6c2cEU623KU32SK2FSVratKKNnsqXhGFyV&#10;6xuugrgvk3IJrwnrCoCWynuZ1InKVq/DGR6KqvquuhOlfpGtkoWoUcvUO74uRIDjTDryCWXWcmaZ&#10;L9VJ+iTzNfZ5vBz3ebLYi3jBIck1rWqgZ5oNPMSg/6rrpM6aNItaKk3M1NF6r1qxTF3k+eGWGjM5&#10;9JThCzvAO1lW3eB9K2ci4EztewDBM75NRO9Vd+ajQW8Z9YDM+rSc2cCXPpdDoO8qlt6ohgRaJgu6&#10;gp7ZPJU3wRPpbZvA8H2SFzk86P1tZu2MMz/jzH7tVNl31XNYPKt89X1lBOiSFk+S7C65hRWdavuu&#10;uoPkl9nGe1SyF3Nv1OhAf12x5Q/wgeZXv7yWYzmzYiTbLfCufVnOh4A2nrPvvMSfmh9lwG2LGAnY&#10;M8ALSjP6RyswDmyTp9nW6L9PMm26KteBZNoAxSF2o/2dLxGgQ1yXbapikWzpvXEZMSLKQMIOqs6a&#10;hVB8IgPINrlJykZN1ic58YYRSJnjPk//Qe/QfntIMgW5gdGe2TS1fAD6rtrhvyxbbtotFd0IL3tG&#10;AoNAzmRJdTvY0oWMCR4s48gJunGjg3FFmmRTU/ug2ItxUvIFHDTmHMFKiRsRYVxFKoCvqfiZjzgK&#10;FFlYvz8AVrQ1RTaMai5tcUAR+Ix0jHJTwXPCwUkxju7mv01U2LDCdvA3UmyRpKybrh3GVVQtckqX&#10;/rXarn1QMxgn5W6pEtIM7hsmNQYs4hrBDrWT4iHGVbT7RLQOte7w8m1Hvyhyw0xZkGZZAd9qmUkq&#10;shxBapMEQ4sCRRb7Z1Rv1mzhNBuf6VqMo5v8kEbZSBsihe6/dgGjjZEVZcw46ZvIDVd7jGLUD11d&#10;oVKMXvhVF1LEuDfcoLyVw2wrrq5AkWpRqSEhorzRuKqurhhHF8mRdvrtdVNel1n+EhWLqyuiIqig&#10;NO2Aq+sHU1Hb6eNeHXCpKWUHumy5H3Ejun1KAUyRa5BbFrun1xUUrM2V4E2gCGu+xkvN0bNaFyyy&#10;2EoeJggrOoAWl/JlhTynaMogPKIIjnToYhGM1fDhoD2TKsJlp0VvtNQED+H4Z76EIN2lKyI55L6l&#10;5XEVwXCqyQ0+FSu6ZoRxUujWTMNrpMlXVbbj5z/tGbIUpsg1+iLNSO9fLa5PMSPQoBLk9TCj824p&#10;4jR/W9XJbokiVcvSx6BFWpl5DCkCAhQs3Tb7/dtrzMMU763eK4/Xc64S7CE7mXr1gSU4+KxhnX64&#10;WrweWzgT0y/IAko7ACuj44QOWuIgTeBMTAu4TnKLv82qru/oshFQYs0SGamuRPOtsZkldpSBz+vV&#10;alWvVz2jZebmUH0YxRSBaqUaQ37fBUqI76PEnm6w64yaKLGha6DEAuHghQ5CIaSEGQDW8LO2NkYy&#10;LZyOuukdwBLXKAEeGK+y5LYTQVlCWlttrjC96oGthfq4QzhL0njcGsn0CFCiLBbggTCfJ3mNCWjX&#10;P8riGiVE93mDQNi1fpkhVLFELRGk5UDnYiqrI9BHlt3s89YwDqBEtQJ7LbHCBL2HR8ZxAf+K8gb5&#10;cAcBD5To1jGSqUA0SfOv6q5OC+YZt+huXEYoVz22fZexjtZP8jTZr9q9S2oxcpFtcGVREy2HcUxd&#10;WkBldbwZJZArXpPHd6hEvDkGShTJdkFPrm+yXY83Cw+WQG+4Qb+FN+sXDuOYDgMlbortP6CGNkML&#10;lJCkdjE0ekiJmqlIL2yJwxjFVByLMTlJ0/LqR42djM/83shAzGBMrhAVr5Zc+UT30vgMoAQSP/Fk&#10;8bH9smqW8BPGZyngSiik8/pcVDCOqYvJuyS7qTldAhUXn1GifK0l7lDiu2xdvIt3ic8KligaKYEU&#10;JrlG2tvACxifDWwtgJTAAWJjJvFZMY6pA+oubBhyrsYSNUwHHk25w/idFS2PlhIrlIAnC9OsaHm0&#10;1iIypASubHn0OKbp4cQBQIlygzCLWvL97vV1vRMG66gt2Y2WeGV0moFHmfzVFGCJpSkhTPfrxZ5M&#10;/YgYMGWJHgQlDgAlpAIADlzeVBmT2FAaSmCizfi33GZZufgnSrxoz1bQY2u6O+Z3X6+XJhE2XwMB&#10;j6DnIW5Zw41jCkOL5awntxJ7yqC/oYT1ZJYI8nqWMCOQ+gcncFHmjxK0AiElUCdZ4qKwlmGMLzGc&#10;JxODebJmT06HbZyJKSIb+j50Uq3IpZ0IocROStDeqyvSaTUKJTBNtiWSYr9ed0scwbgS5Afbog6G&#10;H/GUACix4PKJnL9NepKHQAaxs/cHPc7FFPU4u2VZnqHPLfzAbEpIfKXPF9ueFQKglgApLopeuTzU&#10;52gRkTV1CSEowck0/4gP5FXAEqbP8Vsw2cuSCNI3LSAl/oV3xGS2TwIF0tW4zzXosSoDLl8mO11W&#10;caPdJKYHgBL3MuNzReodQjUMkjPkeZWt30n2i2SdZcuVfLN0Ke575Sp5r9qIjA8/POmf5XESRIZ2&#10;EglCNYLR0AyxD1YG/lFGTu3X7aT+CFQGJihJJjyo3MM26ke7LXNwNp2mz0WNJdPyGQh4yAhgR6Yp&#10;CGRwU8WyM20YgbPp40SIjC8Zh1qmTZG3oE8BR21ueXxiit6qqyb1N3/BSMI0Iv3IRqNDEBnLdSAj&#10;2SyRFpffrZJdb37WhchIC4RUleFy2/R7+MwetsbbpjP9inA2nZ4IkdH4hE/67HINd1X6z44pFBAZ&#10;JT38mQjSfo8TJRJlRqMisZtdDkLbQhm8PeBixwYWbpJy0cBJ3j5mnkel0yTb3phbJdKWeiU6LXK6&#10;ajfvaYMylmv4WCiDClryU22mesNQHrBjKKOBDNk5s2u+klW8YTgZJ+B8OpW+JnNYvMkx83OoVCax&#10;r45EapFRlYvXWfacMm4lrAJP6yRfFUm6ziFh8Cahk1FUTa4yVK28SYETBbp+xZg2hHZbLIwMpB/8&#10;JtjU0oNz6rTVxa1fYY51RKGAyLipmm9AmAOmXtxACfT+1hTiAIyM/CdUScAuZr54k1RfNgmsMmwU&#10;wLQlRy+TuzDKo0DouIEimVQcdfWz6rQPklCMgMooErtx8TYp5VI7PlUcM/XjQVgZdg/YLbyb780u&#10;X8kd9P0quTpCSGTQIT/TvmZllAsjI11B18Ox4dI6HQuVIf1KOpb4R2X2EtjYLAeHoTJ2yWfFCzlW&#10;H6MMMYyJzcMQGeVij6GyZPKiV6C3UIaLzcPo1YcEjvE4n04xXtstGfujw1oHIiNH21WGOHo9rSmG&#10;h5OxpDXGRR6PloxZOJ9Oe4AgqNTQ803AFi/0+bODyFBXNzFZ82Q07yrdrpOrK5oqS17spMjC588e&#10;IkO23NbSLWBYyZOvjYquyh8XFWQsGE+ybNuXP2tbaAl1TtTBN6fmq2Qv/pKubDzR/DnERXXahs49&#10;eyEyOO4z+OFYHT1f7ZNd+bq8Xsvibv1SnSfIn0M4Gfm1l1G/wjW4trzeVZiXFMwbeWzz5xasjGyb&#10;/Ox5MGcWGcl+uYYh9xpPbP7cQr8+jIyRGK3TAWhb5KOYX9uCrBc8npbXNxVvuB2J0VYGPMvLWGZb&#10;OvSm/GJR/TPLkNnZtvXGaJWBKUZSBzzql5SRfZ2t1S7DMbrdFkVLp0di9Nl0ir5cGbOb1oIE/pXZ&#10;7Y1kDry9BMim4OLzqOMDIqNOP+cuBu9jd9qW8ruXWQV9LN81bdtDRtBGA21LxhvdgQznpzeq00Z1&#10;Wi42SbVs01AZOEsZ3u5ORiMxbslVZACVMda14/7ZdNoBoq82u/B2hc6DddcQIsPMs+trzVFxjF6P&#10;6e0X11xnKvIVUwJOd+X2X2fmLTJwJS+GjGaFNPlLp46nFeKzyMhXImMrLtuCtoX73yHDxnwno5Rs&#10;UXlg6kkZnenBJXU6DVaGtbn6WCsmozHP6R9fa1PbjbEy1CBGRjsmUyHNYcMYGYjXNtcmnFI1JmOS&#10;OmTcfn0YGSNxTp1azF5P9pi/nhyADqt6HQ+VcSyrH8b5dPq+HgC0v4C521fyeSDzUKiMTbKuNNrY&#10;tYvy25UJK8jB1MUPwuhjicHB5h+i0n26WvJuH1JMT/IARMZtk6HTxaOZbKnkEjVad8RhzqfTDjie&#10;6RbyEWa3MuxcWv1rw70KYqHbI+M1ITIwdGGuLl1a1y6uNklqcsER6OeRbBCTyqLmpqW0s3OpjQvq&#10;dBJERrqSoIU+L8m87IzGnCOVbXpc4xoMyZaHyvhIuj4+8I1jEmRCUUdCcizj2spgj4OjQ1aKUeJI&#10;SH5cOgU+kVfrH7X8OmzHiEDl6qBNN5E2944vVDqgc0LCehy6TfPy6zVlvFCF9CUPhkezNTlOIMMM&#10;wUgfLI8hGXph6rqo2Nbv/XaQgNZ0wsnZdPqrucf3G3mXEPxbhr7ymtm003329u/SunoX9t/oNy6w&#10;ldun+EveUxHy05FsKyJkKPD3vdPlqsySuskW7+gg4fJcEfHHbGVZnIAnb33buUs+8R9EmM4+G2zI&#10;ySLOw0I9X3wC4qZKFBYQgX8UIf41PpsUWBZGhGTJZngaC8Pi2ee8OzKvpyiL/SJpFhTBfX3p5HxS&#10;dQGIOtHnjw/uMdoWmYEz+cWJIIsTISwynTTNWPUlhMULcQeqZI5avC5mrRsTXhezpimEZzFr5ZkI&#10;LDJnwkU8Ir84Dedicc20vNVRx08PhEXjRNgUcspdfKOLQIT2lwkTDLLAXMuJcInK+H0AwqJKlh87&#10;FrJuNGWKIrqouBjhReB9yk4CYZEtzTDiV54mTHLIouaVqrs5eETeeRqUxY7TFg6lZjCcsJxgWPhs&#10;QEUEd5b/fDyYKgvnfipiyoKEYbFnVULFNMTcm0ZTQMb/nrkfZNGAdyRiypKGYdEWgRPwzQIJyzpZ&#10;781OkYMQXYgIcXCDCYsihsVpeETeSTfSncgGdK2RG/0Mi3qXr1SEWmQj3ik/niPUSgdBFulf8ivD&#10;QkVM2SqoLKoa0TcUwYZU/JQh9jVHSFhdkLL21KmbDa0u8CFksU5X/A9BeW0S6yG0LGIbMn67YsBi&#10;Ph6Rd54Gw4JjEY3qRzMEPlia+0u/OpITk8Vysa+hf/ohxlS97/1+ksv93/oH+ungQEcWFFHpPv76&#10;2kzuylWR3GAEyHiLSncOHYJj8UJZ2MU2AizqnzjoDw8mlsVyXZiG4B8A8gvebEQOtWaSMADLAq02&#10;IpSF7N6CABB4cWQrWssiDsoChtG8YSiI/9q8s5Vbmj5Pg2oQGAJZ5BkHUOnxei0V+D1X97jv5FjE&#10;ERb5j2vJdXFoql8vF4zpTASPQ1j8mN3AdqzOs3j+4yap1hRypJdZFjd6JxMiGH75KUd+cL1GU47m&#10;KEYXcESpX1lALXsomNs96+3RbMtY5KZe5Wx4IOIvcEmeGqHOHr8wLEbuLHxU3tmHEVmrwLIw830X&#10;fpkOAwd2NUQQFlCfUZwNv0c28EQgi/TVEtXJurwNv0f2RUSwLBp1Yxd+h7cARSCLpqECckY3F36H&#10;d1ZEEBYMkneiDRd+hzcRRSALOuIyjr5H9mZEePTeORaWRSfKHtqu14WwcN6s8WJpnwdms+BhkEWd&#10;ShJB59KQM7ThrwtlsX3rjrvirQh6hMRSmwUPQryzRoj9VPqXht+hLYNdCIt9IIInl2vdMWiz4GGI&#10;d65bIoY2HXbR6xfsM+PxuLzzBCgLGM7YbsbtM2FhNurgkNvKh3+s34WwMHvSADFgFHyOgyzsVh9g&#10;3s0NsPC7dObcwhNdBBt9GC3102i0WMxBm8UMPCbv7EF3v57GNY708VMHLQtjSDcgTtiZShYmgPNa&#10;iNC13/aOv+90k2mwJuygLOqPjVcjy9HQN2Fvq+hCRnWRDBa9ewabGvkGtxL0rAkLC0kgJNqJCPkw&#10;fnessAhE2IHHsdBdh7jK5huyJsxPFi0WDi2HbU15Ijxy72xDUrFeGBac0FLPZliGJugI++zvuhok&#10;1oFJmSzomnAAsggWH4yImx+KdLv/x1Wd4B16NYrt/7URWQSLDyrC/o7japf9wmcIVObYrwmHcCx0&#10;8UFFsFYRkf5xwd8KD/9eybIwiw+mIVZE/qOI4P5NHts14RiWhVl8aIlAAl3VGV5tstD3i6eWRQyc&#10;iIKBoKg0HKC/0hrtQaLfL4yIcbhP7zyMfhYTfryiLMyUBQqwFqlSiChXMOovUOPr4WxY/UIsFYiY&#10;8PMXx4KblLyIasc9V9nqar98zl+/OAuBRTcbVhb5otgYEcx+p/yAxrLg7T9psG0ISWS7fcatnFxg&#10;U+/sz4atLoBQhGEx4ic4ThdEwNCIsDB2PYDH5Z2dR063MRR+ZWSHOqSMUefE8PttkiZXjbGVETEx&#10;/EIXxY7bKP0gMDX8Qhc1A1vAYmr4BYtGboYHQ5EVMTL8gkVRxSy8d44Lv7/h8oTckjenACdiXPjt&#10;804jYhzO6J0noJdFT/Slh/vNfRHUL/S7W/vI/Tj6YrBliIA/iNxO2iUsoD3i0I8PrYg9+wrsK2U8&#10;yCL/RcdTu8+iHX0hAk2jiB3jbB+LfK3VQ0DvzxfJ4mZIBL1T56YUISdb0dc35CAL+KY4HC6Tc9SN&#10;OqdGXxGBNJoietXZ4xcHnFNCd9gPFI/YO6eBLGBIsQAOTbxohV/egxMPzzDJgtWljINhYWOAEdEK&#10;vzAJ79mah9+2TWJ0YW9jqIh2+MX16HCHHMOw+Cxi0Q6/dIy1iACXHhHCYm8eKNaKnSb8UsQHR1jU&#10;CO5y2BJhwq9V5wALLlPqPg4DJ0LDL0/dwRCqTo31Hv1+YUSMw+PxzhPRZgHVd3rzEbRYzN33G2De&#10;0ljEQiwfTI/GoMVi7r5fuLE5wsdOODgKYdFNwabg1+Wd8kg8gVvLoWXNLTcT0A6CLDhVRgbNZASZ&#10;hrjGlGdOCYt01TgRxr3dLbeGz8YdhOgi3ToR9tbbhKdWCYtGbq+ZhkjW5G65vQgUdQDCQosbEabG&#10;8c+9Iov0OiuMCA97y43xV88cwq/LOzvgBGrCxjNlEQ3LUzeeKYtIxNSNZ2AB25mlahP0wGLKxjOw&#10;CEUw/Z268axHF1M3nvXoYurGs1+1d06CstCsCN7EN9Etd0eVtHCWbYeTX2Wx0eUA+2ApJmgUUdR8&#10;jBf3ugwlv4aFFWF2xhaM6cjJeStgV6+Gk1+jCytCHyslj4pGGNuTFRo1nPy2WJjsRFngYn0fTn77&#10;WRRwSYZvsNmAyHDya1i0QI+mCP2/X4l/H05+DYuT8Ji8sw3jntCqvgsOrT4YFq25WUHdZxis1U1p&#10;VYrQjtA2iWHRESGXap/htkIVcWhK8xv5cS2BQy+CoP0+/ZTLBkOrD4ZF/W85ggiGX5kHwTEwhDQU&#10;RxaHVx+MLnZGUwEL8S2cgc/7hhxmAc3rGowTkX5EFojBW3RfEXFw9UF0odeJ7gTsqU1PIi0ebuOS&#10;w2P2zkkQFm9+9SbwLB72V29v/Zc3a8MOpr8Xz3/LE/oT82aRLPVXJP4n5wZNUV794Z3f/T5ds3r8&#10;oSx6/m4r16D73153L0rK97blnsFhhwCET08+DFkcQm12wzXjGrp8B4a114y5aByLS0NYfPjQsLqY&#10;07/OB+udD8zC6sIOaQLv1OLK8PPLwrMQT9ZXfbYgkJqfR6V2PeFCCFhIhkisLYvS/X/I682MoDoe&#10;sS7KPcOI00V+Z1VQX9YoEYtntx8lDf4si2UlpPjBe8ol4PpI8/Ynpsq6cH6BPJ4q0tcL4lgfuR84&#10;Fnr4QLAsHhZvWHi4LCd/8cXeBch76hoOThfl1RdXJjIFYcJ8uDT6LHJvIdOhj8W9DR8Ovd5ph9D0&#10;nlRxqI9IWnFPigDimcBD4YAu7hlvWHhYFss/MUDJPNBnF7pMGOecqfhsXXz1uT/fnJoJeF3k738t&#10;U0fC9g6JWj58gOXastATgvrPNyf2priPdHQBFlEYL/ffCovmU3eu4ZS39GPQHDhdoJkuCXfPR6iR&#10;hLrpgKDck0V59Vc5Z8Y74Y0Z+mwmIQsOrLBASxf2lUCTaRGUNSsJckH+/qljXsRCI3ebRaQLeqeO&#10;dnRJGoLJe70u92+fMABbFvXtH8Zl+6kzl5ke6O66iOlk+D7ykHgzjngELJYf2K5wADZglU99kIrC&#10;12x4FnWPiwdpDtIuHzbxl5v7tQpfbhYsC64Gdpcqw2Sr3nyzkZu9Ag1Q6e1H+anRm/C6QN/37TN6&#10;iVM+0cWysudqTGcbnmpO1ARYmD6S370r+gYC05CFrJ3iu/LqO5ZIdy/nR6dD8LpQqwMtFgYIkSxh&#10;/6RYs/7qc34+2UVHswDSzff6G+tyX8gkQVfBeOGJGUaLheTes4fG2fAsHhKPhMUjG0fo6EgySjtz&#10;J3riBcqdNfEVWBb5i78Vjd6iJ0wtAQsQtCz0hOD0xFdgWcjyIvvoQV1cKPEVxBYBDlvkMomvYDSL&#10;SyW+At9HjuqC3nn+xFcQ6kJv6wl6pV4k8RV4Fg+JNyw8JrOIHRbuRBeKXHoGbB+RjGph+onLJWW2&#10;XPtgYNwx23yPEhKupL8Cp0VyqwsEAUgFC8oOWKAOvwgLoHMyXqCEtJ+z2zOgy+Lqo4AFGx6YwN3K&#10;eX7zYyUxDN3UMGmbago6LFJkurFFmGjbFNiCJVD7l9cMXGIVsc9ceBaoBiya3ba8+ntkEU33FeI4&#10;qFB48kBST3qo5qAz0dEFEVskHKk8C0yQ2Dts5ebKmYhzrTaLDjwLU+IkFThYXTws3rDwiFnU8lMk&#10;f1O3FQPQgRjEWATuoHHiq1cnxAkLyyJHGDLpLWOjQchC0iq80DGfkU69+8GvYZzmpG7ODhY/3200&#10;LjtEuiifrthFwEIGDS5AmlEkWKOeh1AXH+c337+/TdlOg76oTF3ANPXmJ1StM+uTJyUtFj8ZBRub&#10;hCzMXCUOm+IbashT0GKxStLd137xLGLBBtuARQYSsGCTU5MLIOoj+c030iyuT3QQ6YII9tAcSJdH&#10;I2LxYHhsc/aHRItFELGGYLNNwE7kwwXhyfAsAldzMbyV/aJfhtEEX7UWhOfCsoDDU5BycP2znf3m&#10;L77b6dORBIveBeEZsCzK/buvP8H899NteGtIWEXx0+jCq0R04ReE5yGYj3AWgOwaI5RrUzv7bRYI&#10;2RLbSA9MzrQg7PxC/BKVRY3qZL+M2BphpVKET+rC/s2GZSEDAg3gzQGonwTmZl0BCzkTLAjPhe8j&#10;Y+Ci95kxjcWl8EhYTB1HzjMBaaGti3hXUpRr2WUDAb1Tu0W8FjwPnkUcmxUBi7oVEhjNDQs9cQos&#10;C4QfVFJzXXf5ias7YLGs3lUWlm3PWvBsWBaIVzu/C8RqOLQIl5ujUBGvBZ8Eb5EmXO/sYcFMO2CB&#10;DJQWgWFGZgNDcH0EbjnMAtV2wmawFnwSrC7oY6wnefbpq2jVxmJZ6ezRgPXi2Bjj1D3S3iIPiTcs&#10;PAIWmtL2Ba+Lw48jDIbwMbLw+fQ9bQD2uuASCaacYOEGrHvbAGxZMHZu3dKu6ak++9bU72KwLL68&#10;1qWIyC/u/fcjqCicaRgq97UBOGTR0QUgUf2yigB8H+lncT/wunhI/JpZTE2RHYtoF5gLE9GRQN3H&#10;eA9991buptjsc16KHOui3SMlWEVrqshzfsBUECzK/et/INY+W5OBYTU3RY7mI5iif/aCs3QLsoii&#10;d36nB1YXyJkRZX6pso+lprkpcqCLhqLwFkQHWTkIFjTq3asWC4w7f6wWOtdGe2emyJZFk/3rf4w1&#10;CaNAHT7CQSSOKmDB5VrPYmaK7HXhylGKgdQf7fvtsJCqUA0cGdfPTJFDFkYPgwG7ywLSbcco5qbI&#10;cR85jsvE+clz9otgqi4ugyksuumxdIvAm4FZy8KWhfhm595yFEsZCPE9WUCu6aQIWILXJy0LexZ9&#10;Ox/i2TKrZ5iS9Nj+Sk4nt4gSpywLd1mEOx8CFu30GCwYJ57/U5TBthpdeJWILkYtC9s+4lhEOx/I&#10;Qmy1WbXTY2ilfCphU1mctCzc9ot450NkkTg95pIL47IEb8ZFfhAWWumkZeGORYh+v+iGTfiEL8C6&#10;AhZyZuyysGWhaLOIMBw2+68ZiZjFQ+GRsDj3ODJrbTjqIw7W9JF3Gsew3nmmxFcQ9BEeqkTngBEL&#10;+N8FEl9BwELTfqDoZXGhxFcQ6YL7nyijj8WlEl9BwILpITWMwbCHBXm0WJwl8RUE4wgP1YgjWUhV&#10;qOakxFcw3EcidFmcI/EVWBYjMBzBT8IEFhfEo2RBS0sv78MFs18/jqCbOP8yfSvqI4yGqJUsLpb9&#10;fgCh39/hulAXEYt7yH4h9W9v/+8P7O/9LNCVL5j9Or9gjRJ1WiwkktxT9guNYpjuY+FwD9mvXF8c&#10;YdHSBX3CF+B1AQs5Mzr7jXItSjmI4dg5eOkxeL94SLxh4RGwYBezXjR10VdXjrW8ZOHLP2WY7ImU&#10;4YUygWMRxH9AFvcmLPrSN8s9d1kJ0I+DFhx3XNtHWlt3yWLKoq/RhShG4jtYSFHmcCNYGF3kd1Kv&#10;1d3URV/Vhf72y7EQtcBM41moLnKNMqoL+6roxKwo97Us+Jv4E3QBAgtcq3WY+ics+ra9c6YujqLL&#10;Isx9eY4gG1qVLBzGjyNHMRy/T8TZ5+yzMFoXF8UUFqOyX4L+efwREgFiFu05VJRfoD8czn4lNbE+&#10;KSxCvsd6yQQWR7LfFotJfdWyiB5N6OaXAYtj2a9hIVZzLKiMMXEr7iP1v/4dFSeLkdmv1QXfp7MI&#10;LQKdxz7VyjuHsl/LgjiFhbmF6TegdFi0dIGafPYbsBBijgUxlkX0PI/Uh+QA06Kn1QtEQ3WgNYS4&#10;jzwUHgmL/4hxRIJS6DMXwTALm+fc1/N+e/EA+7V64ENHmIFeAIMsgn18fQHkfAj6CBch2rj3PY3H&#10;ouwlMdxH7gtvWHgEfjHuESc6xTnzY898H1EWmjrZGNX61VtnQTfa8HZCoPe6oPhGb+y47iLBKkx7&#10;LvTYsyMsWFfcRNHFuR975lkwlWqQRsa6iH/1hjzvIo89cyyYoUky27FIsKcOaS11Yf+E+jkee+ZY&#10;MH4jo215Jw/iUf0ijz0zfURU8HDwfvGQeMPCw7FQRzSw6UQ0N7Pd4oJPPItIuJvL0Zz9kk88s+OI&#10;dlGF7aiRLu7liWdHWaA6nr/sE8+OsUCTaREYxsQWWS851xPPer3Tmr7jnX4nAw3BsHnWJ561VpR6&#10;paau85iZgVm3sj1qPpwuHhT/GXP2+8FoFiZYcTlLYObP7thDhvopK78hi3If+GQ77VUW1oVRjrkh&#10;eRkWzIts+NKEI1j/Op6Vhrrg4q5BJ+1t6YJ83Jeovs2Cn2fepQlZ8PooWETDh8QOvjVIQL/e621+&#10;kpm18gsWQR+JdBGnvWi7ZSGhkyxBEuFL2Vld8H0OiwGLBGlvoIs4OUwz4WtZEGdkQYtEQ5SwYEQ3&#10;uqAL6t0+rrUELKav/MYsBgBWpqHBWDcAqxe54HiIH8niwngkLB7VOBImOX5gj/KLOG7Ju7sK/tm6&#10;uzxp70NskYH7ZhK9+a1hkXJ+KP8PYsFae8nMvQ9tFrE7t3XhEzJoixkXaaefbjG0nbT3IWaR3x3U&#10;RdBbJWJIX5QlarWUjRhk4FgI4REjScQCV5r/17HBYV0o2+DYspi19yHsI5IyWOcTdLxTBjHRhVDA&#10;O86IRk7a++B0kbqOofOOLtxk0LDgB1vSTxRn7X2I/eKh8IaFxyNhYfvIm//XW69F7u12mUMfi3u7&#10;dejQ653/L/9fb0nyf5ljhlGfgi8FAAAAAElFTkSuQmCCUEsBAi0AFAAGAAgAAAAhALGCZ7YKAQAA&#10;EwIAABMAAAAAAAAAAAAAAAAAAAAAAFtDb250ZW50X1R5cGVzXS54bWxQSwECLQAUAAYACAAAACEA&#10;OP0h/9YAAACUAQAACwAAAAAAAAAAAAAAAAA7AQAAX3JlbHMvLnJlbHNQSwECLQAUAAYACAAAACEA&#10;LVvpyKkGAACVNQAADgAAAAAAAAAAAAAAAAA6AgAAZHJzL2Uyb0RvYy54bWxQSwECLQAUAAYACAAA&#10;ACEAqiYOvrwAAAAhAQAAGQAAAAAAAAAAAAAAAAAPCQAAZHJzL19yZWxzL2Uyb0RvYy54bWwucmVs&#10;c1BLAQItABQABgAIAAAAIQAJiIAd3QAAAAUBAAAPAAAAAAAAAAAAAAAAAAIKAABkcnMvZG93bnJl&#10;di54bWxQSwECLQAKAAAAAAAAACEAIlWLOMIkAADCJAAAFAAAAAAAAAAAAAAAAAAMCwAAZHJzL21l&#10;ZGlhL2ltYWdlMS5wbmdQSwUGAAAAAAYABgB8AQAAADAAAAAA&#10;">
                <v:shape id="_x0000_s1042" type="#_x0000_t75" style="position:absolute;width:51022;height:19977;visibility:visible;mso-wrap-style:square">
                  <v:fill o:detectmouseclick="t"/>
                  <v:path o:connecttype="none"/>
                </v:shape>
                <v:rect id="矩形 19" o:spid="_x0000_s1043" style="position:absolute;left:17842;top:5862;width:15240;height:9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rewwAAANsAAAAPAAAAZHJzL2Rvd25yZXYueG1sRE9Na8JA&#10;EL0L/Q/LFLzpJoUGG10lKRREoWAqpd6G7JiEZmfT7GrSf98tCN7m8T5ntRlNK67Uu8aygngegSAu&#10;rW64UnD8eJstQDiPrLG1TAp+ycFm/TBZYartwAe6Fr4SIYRdigpq77tUSlfWZNDNbUccuLPtDfoA&#10;+0rqHocQblr5FEWJNNhwaKixo9eayu/iYhR8Hp7PlOfJUb6fsp8sLrbjfvel1PRxzJYgPI3+Lr65&#10;tzrMf4H/X8IBcv0HAAD//wMAUEsBAi0AFAAGAAgAAAAhANvh9svuAAAAhQEAABMAAAAAAAAAAAAA&#10;AAAAAAAAAFtDb250ZW50X1R5cGVzXS54bWxQSwECLQAUAAYACAAAACEAWvQsW78AAAAVAQAACwAA&#10;AAAAAAAAAAAAAAAfAQAAX3JlbHMvLnJlbHNQSwECLQAUAAYACAAAACEAhPx63sMAAADbAAAADwAA&#10;AAAAAAAAAAAAAAAHAgAAZHJzL2Rvd25yZXYueG1sUEsFBgAAAAADAAMAtwAAAPcCAAAAAA==&#10;" filled="f" strokecolor="#1f4d78 [1604]" strokeweight="1pt"/>
                <v:rect id="矩形 20" o:spid="_x0000_s1044" style="position:absolute;left:3428;top:4719;width:6414;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5b9bd5 [3204]" strokecolor="#1f4d78 [1604]" strokeweight="1pt"/>
                <v:rect id="矩形 21" o:spid="_x0000_s1045" style="position:absolute;left:20064;top:7830;width:4318;height:1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rxlxQAAANsAAAAPAAAAZHJzL2Rvd25yZXYueG1sRI9Ba8JA&#10;FITvBf/D8gRvdZNAg6SukhQKUqFgKqXeHtlnEsy+TbNbk/77bkHwOMzMN8x6O5lOXGlwrWUF8TIC&#10;QVxZ3XKt4Pjx+rgC4Tyyxs4yKfglB9vN7GGNmbYjH+ha+loECLsMFTTe95mUrmrIoFvanjh4ZzsY&#10;9EEOtdQDjgFuOplEUSoNthwWGuzppaHqUv4YBZ+HpzMVRXqU76f8O4/L3bR/+1JqMZ/yZxCeJn8P&#10;39o7rSCJ4f9L+AFy8wcAAP//AwBQSwECLQAUAAYACAAAACEA2+H2y+4AAACFAQAAEwAAAAAAAAAA&#10;AAAAAAAAAAAAW0NvbnRlbnRfVHlwZXNdLnhtbFBLAQItABQABgAIAAAAIQBa9CxbvwAAABUBAAAL&#10;AAAAAAAAAAAAAAAAAB8BAABfcmVscy8ucmVsc1BLAQItABQABgAIAAAAIQC05rxlxQAAANsAAAAP&#10;AAAAAAAAAAAAAAAAAAcCAABkcnMvZG93bnJldi54bWxQSwUGAAAAAAMAAwC3AAAA+QIAAAAA&#10;" filled="f" strokecolor="#1f4d78 [1604]" strokeweight="1pt">
                  <v:textbox>
                    <w:txbxContent>
                      <w:p w:rsidR="00D66432" w:rsidRPr="005F330F" w:rsidRDefault="00D66432" w:rsidP="005F330F">
                        <w:pPr>
                          <w:jc w:val="center"/>
                          <w:rPr>
                            <w:color w:val="000000" w:themeColor="text1"/>
                          </w:rPr>
                        </w:pP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2" o:spid="_x0000_s1046" type="#_x0000_t13" style="position:absolute;left:10134;top:7024;width:9755;height:457;rotation:12760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NSBxQAAANsAAAAPAAAAZHJzL2Rvd25yZXYueG1sRI/NasMw&#10;EITvgbyD2EIvIZHjgymOlWCaFIoLgdrtobfFWv9Qa2UsJXHfvgoUehxm5hsmO8xmEFeaXG9ZwXYT&#10;gSCure65VfBRvayfQDiPrHGwTAp+yMFhv1xkmGp743e6lr4VAcIuRQWd92Mqpas7Mug2diQOXmMn&#10;gz7IqZV6wluAm0HGUZRIgz2HhQ5Heu6o/i4vRkEri6peFQ1Gx8/kK3/Lz/7UXJR6fJjzHQhPs/8P&#10;/7VftYI4hvuX8APk/hcAAP//AwBQSwECLQAUAAYACAAAACEA2+H2y+4AAACFAQAAEwAAAAAAAAAA&#10;AAAAAAAAAAAAW0NvbnRlbnRfVHlwZXNdLnhtbFBLAQItABQABgAIAAAAIQBa9CxbvwAAABUBAAAL&#10;AAAAAAAAAAAAAAAAAB8BAABfcmVscy8ucmVsc1BLAQItABQABgAIAAAAIQC9yNSBxQAAANsAAAAP&#10;AAAAAAAAAAAAAAAAAAcCAABkcnMvZG93bnJldi54bWxQSwUGAAAAAAMAAwC3AAAA+QIAAAAA&#10;" adj="21094" fillcolor="#5b9bd5 [3204]" strokecolor="#1f4d78 [1604]" strokeweight="1pt"/>
                <v:shape id="文本框 23" o:spid="_x0000_s1047" type="#_x0000_t202" style="position:absolute;left:10223;top:6814;width:616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rsidR="00D66432" w:rsidRPr="005F330F" w:rsidRDefault="00D66432">
                        <w:pPr>
                          <w:rPr>
                            <w:sz w:val="15"/>
                          </w:rPr>
                        </w:pPr>
                        <w:r w:rsidRPr="005F330F">
                          <w:rPr>
                            <w:rFonts w:hint="eastAsia"/>
                            <w:sz w:val="15"/>
                          </w:rPr>
                          <w:t>注册</w:t>
                        </w:r>
                        <w:r w:rsidRPr="005F330F">
                          <w:rPr>
                            <w:sz w:val="15"/>
                          </w:rPr>
                          <w:t>服务</w:t>
                        </w:r>
                      </w:p>
                    </w:txbxContent>
                  </v:textbox>
                </v:shape>
                <v:shape id="文本框 23" o:spid="_x0000_s1048" type="#_x0000_t202" style="position:absolute;left:4177;top:6237;width:616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rsidR="00D66432" w:rsidRDefault="00D66432" w:rsidP="005F330F">
                        <w:pPr>
                          <w:pStyle w:val="a8"/>
                          <w:spacing w:before="0" w:beforeAutospacing="0" w:after="0" w:afterAutospacing="0"/>
                          <w:jc w:val="both"/>
                        </w:pPr>
                        <w:r>
                          <w:rPr>
                            <w:rFonts w:ascii="等线" w:eastAsia="等线" w:hAnsi="等线" w:cs="Times New Roman"/>
                            <w:kern w:val="2"/>
                            <w:sz w:val="15"/>
                            <w:szCs w:val="15"/>
                          </w:rPr>
                          <w:t>S</w:t>
                        </w:r>
                        <w:r>
                          <w:rPr>
                            <w:rFonts w:ascii="等线" w:eastAsia="等线" w:hAnsi="等线" w:cs="Times New Roman" w:hint="eastAsia"/>
                            <w:kern w:val="2"/>
                            <w:sz w:val="15"/>
                            <w:szCs w:val="15"/>
                          </w:rPr>
                          <w:t>erver</w:t>
                        </w:r>
                      </w:p>
                    </w:txbxContent>
                  </v:textbox>
                </v:shape>
                <v:shape id="文本框 23" o:spid="_x0000_s1049" type="#_x0000_t202" style="position:absolute;left:21611;top:12678;width:8043;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D66432" w:rsidRDefault="00D66432" w:rsidP="005F330F">
                        <w:pPr>
                          <w:pStyle w:val="a8"/>
                          <w:spacing w:before="0" w:beforeAutospacing="0" w:after="0" w:afterAutospacing="0"/>
                          <w:jc w:val="both"/>
                        </w:pPr>
                        <w:r>
                          <w:rPr>
                            <w:rFonts w:ascii="等线" w:eastAsia="等线" w:hAnsi="等线" w:cs="Times New Roman"/>
                            <w:kern w:val="2"/>
                            <w:sz w:val="15"/>
                            <w:szCs w:val="15"/>
                          </w:rPr>
                          <w:t>M</w:t>
                        </w:r>
                        <w:r>
                          <w:rPr>
                            <w:rFonts w:ascii="等线" w:eastAsia="等线" w:hAnsi="等线" w:cs="Times New Roman" w:hint="eastAsia"/>
                            <w:kern w:val="2"/>
                            <w:sz w:val="15"/>
                            <w:szCs w:val="15"/>
                          </w:rPr>
                          <w:t>aven工程</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26" o:spid="_x0000_s1050" type="#_x0000_t67" style="position:absolute;left:24257;top:2814;width:2159;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QTUwwAAANsAAAAPAAAAZHJzL2Rvd25yZXYueG1sRI9Pi8Iw&#10;FMTvwn6H8Ba8abqyiFbTsrsg60EE/92fzbOtNi+liVr99EYQPA4z8xtmmramEhdqXGlZwVc/AkGc&#10;WV1yrmC7mfVGIJxH1lhZJgU3cpAmH50pxtpeeUWXtc9FgLCLUUHhfR1L6bKCDLq+rYmDd7CNQR9k&#10;k0vd4DXATSUHUTSUBksOCwXW9FdQdlqfjQIp6//Mfm/H+9PodznemfuiNEelup/tzwSEp9a/w6/2&#10;XCsYDOH5JfwAmTwAAAD//wMAUEsBAi0AFAAGAAgAAAAhANvh9svuAAAAhQEAABMAAAAAAAAAAAAA&#10;AAAAAAAAAFtDb250ZW50X1R5cGVzXS54bWxQSwECLQAUAAYACAAAACEAWvQsW78AAAAVAQAACwAA&#10;AAAAAAAAAAAAAAAfAQAAX3JlbHMvLnJlbHNQSwECLQAUAAYACAAAACEA93UE1MMAAADbAAAADwAA&#10;AAAAAAAAAAAAAAAHAgAAZHJzL2Rvd25yZXYueG1sUEsFBgAAAAADAAMAtwAAAPcCAAAAAA==&#10;" adj="13255" fillcolor="#5b9bd5 [3204]" strokecolor="#1f4d78 [1604]" strokeweight="1pt"/>
                <v:shape id="文本框 23" o:spid="_x0000_s1051" type="#_x0000_t202" style="position:absolute;left:20510;top:359;width:1117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rsidR="00D66432" w:rsidRDefault="00D66432" w:rsidP="005F330F">
                        <w:pPr>
                          <w:pStyle w:val="a8"/>
                          <w:spacing w:before="0" w:beforeAutospacing="0" w:after="0" w:afterAutospacing="0"/>
                          <w:jc w:val="both"/>
                        </w:pPr>
                        <w:r>
                          <w:rPr>
                            <w:rFonts w:ascii="等线" w:eastAsia="等线" w:hAnsi="等线" w:cs="Times New Roman" w:hint="eastAsia"/>
                            <w:kern w:val="2"/>
                            <w:sz w:val="15"/>
                            <w:szCs w:val="15"/>
                          </w:rPr>
                          <w:t>病案数据</w:t>
                        </w:r>
                        <w:r>
                          <w:rPr>
                            <w:rFonts w:ascii="等线" w:eastAsia="等线" w:hAnsi="等线" w:cs="Times New Roman"/>
                            <w:kern w:val="2"/>
                            <w:sz w:val="15"/>
                            <w:szCs w:val="15"/>
                          </w:rPr>
                          <w:t>（</w:t>
                        </w:r>
                        <w:r>
                          <w:rPr>
                            <w:rFonts w:ascii="等线" w:eastAsia="等线" w:hAnsi="等线" w:cs="Times New Roman" w:hint="eastAsia"/>
                            <w:kern w:val="2"/>
                            <w:sz w:val="15"/>
                            <w:szCs w:val="15"/>
                          </w:rPr>
                          <w:t>病案号</w:t>
                        </w:r>
                        <w:r>
                          <w:rPr>
                            <w:rFonts w:ascii="等线" w:eastAsia="等线" w:hAnsi="等线" w:cs="Times New Roman"/>
                            <w:kern w:val="2"/>
                            <w:sz w:val="15"/>
                            <w:szCs w:val="15"/>
                          </w:rPr>
                          <w:t>）</w:t>
                        </w:r>
                      </w:p>
                    </w:txbxContent>
                  </v:textbox>
                </v:shape>
                <v:shape id="文本框 23" o:spid="_x0000_s1052" type="#_x0000_t202" style="position:absolute;left:19389;top:7344;width:616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rsidR="00D66432" w:rsidRDefault="00D66432" w:rsidP="005F330F">
                        <w:pPr>
                          <w:pStyle w:val="a8"/>
                          <w:spacing w:before="0" w:beforeAutospacing="0" w:after="0" w:afterAutospacing="0"/>
                          <w:jc w:val="both"/>
                        </w:pPr>
                        <w:r>
                          <w:rPr>
                            <w:rFonts w:ascii="等线" w:eastAsia="等线" w:hAnsi="等线" w:cs="Times New Roman" w:hint="eastAsia"/>
                            <w:kern w:val="2"/>
                            <w:sz w:val="15"/>
                            <w:szCs w:val="15"/>
                          </w:rPr>
                          <w:t>N</w:t>
                        </w:r>
                        <w:r>
                          <w:rPr>
                            <w:rFonts w:ascii="等线" w:eastAsia="等线" w:hAnsi="等线" w:cs="Times New Roman"/>
                            <w:kern w:val="2"/>
                            <w:sz w:val="15"/>
                            <w:szCs w:val="15"/>
                          </w:rPr>
                          <w:t>ER</w:t>
                        </w:r>
                        <w:r>
                          <w:rPr>
                            <w:rFonts w:ascii="等线" w:eastAsia="等线" w:hAnsi="等线" w:cs="Times New Roman" w:hint="eastAsia"/>
                            <w:kern w:val="2"/>
                            <w:sz w:val="15"/>
                            <w:szCs w:val="15"/>
                          </w:rPr>
                          <w:t>接口</w:t>
                        </w:r>
                      </w:p>
                    </w:txbxContent>
                  </v:textbox>
                </v:shape>
                <v:rect id="矩形 29" o:spid="_x0000_s1053" style="position:absolute;left:26733;top:7830;width:4128;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LBjxAAAANsAAAAPAAAAZHJzL2Rvd25yZXYueG1sRI9Bi8Iw&#10;FITvC/6H8IS9ranCylqNUoUFURCsInp7NM+22LzUJqv13xthweMwM98wk1lrKnGjxpWWFfR7EQji&#10;zOqScwX73e/XDwjnkTVWlknBgxzMpp2PCcba3nlLt9TnIkDYxaig8L6OpXRZQQZdz9bEwTvbxqAP&#10;ssmlbvAe4KaSgygaSoMlh4UCa1oUlF3SP6PgsP0+03w+3MvNKbkm/XTZrldHpT67bTIG4an17/B/&#10;e6kVDEbw+hJ+gJw+AQAA//8DAFBLAQItABQABgAIAAAAIQDb4fbL7gAAAIUBAAATAAAAAAAAAAAA&#10;AAAAAAAAAABbQ29udGVudF9UeXBlc10ueG1sUEsBAi0AFAAGAAgAAAAhAFr0LFu/AAAAFQEAAAsA&#10;AAAAAAAAAAAAAAAAHwEAAF9yZWxzLy5yZWxzUEsBAi0AFAAGAAgAAAAhAEqQsGPEAAAA2wAAAA8A&#10;AAAAAAAAAAAAAAAABwIAAGRycy9kb3ducmV2LnhtbFBLBQYAAAAAAwADALcAAAD4AgAAAAA=&#10;" filled="f" strokecolor="#1f4d78 [1604]" strokeweight="1pt"/>
                <v:rect id="矩形 30" o:spid="_x0000_s1054" style="position:absolute;left:26819;top:10519;width:4121;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48jwQAAANsAAAAPAAAAZHJzL2Rvd25yZXYueG1sRE9Ni8Iw&#10;EL0L/ocwgjdNVRTpGqUKC7KCYC2yexuasS3bTLpNVuu/NwfB4+N9rzadqcWNWldZVjAZRyCIc6sr&#10;LhRk58/REoTzyBpry6TgQQ42635vhbG2dz7RLfWFCCHsYlRQet/EUrq8JINubBviwF1ta9AH2BZS&#10;t3gP4aaW0yhaSIMVh4YSG9qVlP+m/0bB5TS/0na7yOTxJ/lLJum+O3x9KzUcdMkHCE+df4tf7r1W&#10;MAvrw5fwA+T6CQAA//8DAFBLAQItABQABgAIAAAAIQDb4fbL7gAAAIUBAAATAAAAAAAAAAAAAAAA&#10;AAAAAABbQ29udGVudF9UeXBlc10ueG1sUEsBAi0AFAAGAAgAAAAhAFr0LFu/AAAAFQEAAAsAAAAA&#10;AAAAAAAAAAAAHwEAAF9yZWxzLy5yZWxzUEsBAi0AFAAGAAgAAAAhAF5zjyPBAAAA2wAAAA8AAAAA&#10;AAAAAAAAAAAABwIAAGRycy9kb3ducmV2LnhtbFBLBQYAAAAAAwADALcAAAD1AgAAAAA=&#10;" filled="f" strokecolor="#1f4d78 [1604]" strokeweight="1pt"/>
                <v:rect id="矩形 31" o:spid="_x0000_s1055" style="position:absolute;left:20261;top:10456;width:4121;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yq4xQAAANsAAAAPAAAAZHJzL2Rvd25yZXYueG1sRI/dasJA&#10;FITvC77Dcgq9q5tUKhLdSBQEUSgYRfTukD35odmzaXar6dt3CwUvh5n5hlksB9OKG/WusawgHkcg&#10;iAurG64UnI6b1xkI55E1tpZJwQ85WKajpwUm2t75QLfcVyJA2CWooPa+S6R0RU0G3dh2xMErbW/Q&#10;B9lXUvd4D3DTyrcomkqDDYeFGjta11R85t9GwfnwXtJqNT3Jj2v2lcX5dtjvLkq9PA/ZHISnwT/C&#10;/+2tVjCJ4e9L+AEy/QUAAP//AwBQSwECLQAUAAYACAAAACEA2+H2y+4AAACFAQAAEwAAAAAAAAAA&#10;AAAAAAAAAAAAW0NvbnRlbnRfVHlwZXNdLnhtbFBLAQItABQABgAIAAAAIQBa9CxbvwAAABUBAAAL&#10;AAAAAAAAAAAAAAAAAB8BAABfcmVscy8ucmVsc1BLAQItABQABgAIAAAAIQAxPyq4xQAAANsAAAAP&#10;AAAAAAAAAAAAAAAAAAcCAABkcnMvZG93bnJldi54bWxQSwUGAAAAAAMAAwC3AAAA+QIAAAAA&#10;" filled="f" strokecolor="#1f4d78 [1604]" strokeweight="1pt"/>
                <v:shape id="下箭头 32" o:spid="_x0000_s1056" type="#_x0000_t67" style="position:absolute;left:24025;top:15091;width:2152;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w5mwwAAANsAAAAPAAAAZHJzL2Rvd25yZXYueG1sRI9Ba8JA&#10;FITvBf/D8gRvdWOEUqOriCB4SA9awesj+8xGs29jdo1pf323IHgcZuYbZrHqbS06an3lWMFknIAg&#10;LpyuuFRw/N6+f4LwAVlj7ZgU/JCH1XLwtsBMuwfvqTuEUkQI+wwVmBCaTEpfGLLox64hjt7ZtRZD&#10;lG0pdYuPCLe1TJPkQ1qsOC4YbGhjqLge7lbB+hcviavqvDiludnf8m5mv6RSo2G/noMI1IdX+Nne&#10;aQXTFP6/xB8gl38AAAD//wMAUEsBAi0AFAAGAAgAAAAhANvh9svuAAAAhQEAABMAAAAAAAAAAAAA&#10;AAAAAAAAAFtDb250ZW50X1R5cGVzXS54bWxQSwECLQAUAAYACAAAACEAWvQsW78AAAAVAQAACwAA&#10;AAAAAAAAAAAAAAAfAQAAX3JlbHMvLnJlbHNQSwECLQAUAAYACAAAACEA++cOZsMAAADbAAAADwAA&#10;AAAAAAAAAAAAAAAHAgAAZHJzL2Rvd25yZXYueG1sUEsFBgAAAAADAAMAtwAAAPcCAAAAAA==&#10;" adj="13279" fillcolor="#5b9bd5 [3204]" strokecolor="#1f4d78 [1604]" strokeweight="1pt"/>
                <v:shape id="文本框 23" o:spid="_x0000_s1057" type="#_x0000_t202" style="position:absolute;left:18605;top:17123;width:13081;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rsidR="00D66432" w:rsidRDefault="00D66432" w:rsidP="005F330F">
                        <w:pPr>
                          <w:pStyle w:val="a8"/>
                          <w:spacing w:before="0" w:beforeAutospacing="0" w:after="0" w:afterAutospacing="0"/>
                          <w:jc w:val="both"/>
                        </w:pPr>
                        <w:r>
                          <w:rPr>
                            <w:rFonts w:ascii="等线" w:eastAsia="等线" w:hAnsi="等线" w:cs="Times New Roman" w:hint="eastAsia"/>
                            <w:kern w:val="2"/>
                            <w:sz w:val="15"/>
                            <w:szCs w:val="15"/>
                          </w:rPr>
                          <w:t>解析后的字段</w:t>
                        </w:r>
                        <w:r>
                          <w:rPr>
                            <w:rFonts w:ascii="等线" w:eastAsia="等线" w:hAnsi="等线" w:cs="Times New Roman"/>
                            <w:kern w:val="2"/>
                            <w:sz w:val="15"/>
                            <w:szCs w:val="15"/>
                          </w:rPr>
                          <w:t>，</w:t>
                        </w:r>
                        <w:r>
                          <w:rPr>
                            <w:rFonts w:ascii="等线" w:eastAsia="等线" w:hAnsi="等线" w:cs="Times New Roman" w:hint="eastAsia"/>
                            <w:kern w:val="2"/>
                            <w:sz w:val="15"/>
                            <w:szCs w:val="15"/>
                          </w:rPr>
                          <w:t>json</w:t>
                        </w:r>
                        <w:r>
                          <w:rPr>
                            <w:rFonts w:ascii="等线" w:eastAsia="等线" w:hAnsi="等线" w:cs="Times New Roman"/>
                            <w:kern w:val="2"/>
                            <w:sz w:val="15"/>
                            <w:szCs w:val="15"/>
                          </w:rPr>
                          <w:t>格式</w:t>
                        </w:r>
                      </w:p>
                    </w:txbxContent>
                  </v:textbox>
                </v:shape>
                <v:shape id="图片 35" o:spid="_x0000_s1058" type="#_x0000_t75" style="position:absolute;left:40067;top:359;width:5695;height:18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MChwwAAANsAAAAPAAAAZHJzL2Rvd25yZXYueG1sRI9BawIx&#10;FITvBf9DeII3zba2UlajaEEsQqFdi+DtsXlml25eliTq+u+NIPQ4zMw3zGzR2UacyYfasYLnUQaC&#10;uHS6ZqPgd7cevoMIEVlj45gUXCnAYt57mmGu3YV/6FxEIxKEQ44KqhjbXMpQVmQxjFxLnLyj8xZj&#10;kt5I7fGS4LaRL1k2kRZrTgsVtvRRUflXnKyCmOH3duWM8aEYl7vJYf+6+bJKDfrdcgoiUhf/w4/2&#10;p1YwfoP7l/QD5PwGAAD//wMAUEsBAi0AFAAGAAgAAAAhANvh9svuAAAAhQEAABMAAAAAAAAAAAAA&#10;AAAAAAAAAFtDb250ZW50X1R5cGVzXS54bWxQSwECLQAUAAYACAAAACEAWvQsW78AAAAVAQAACwAA&#10;AAAAAAAAAAAAAAAfAQAAX3JlbHMvLnJlbHNQSwECLQAUAAYACAAAACEAqojAocMAAADbAAAADwAA&#10;AAAAAAAAAAAAAAAHAgAAZHJzL2Rvd25yZXYueG1sUEsFBgAAAAADAAMAtwAAAPcCAAAAAA==&#10;">
                  <v:imagedata r:id="rId26" o:title=""/>
                </v:shape>
                <w10:anchorlock/>
              </v:group>
            </w:pict>
          </mc:Fallback>
        </mc:AlternateContent>
      </w:r>
    </w:p>
    <w:p w:rsidR="00522954" w:rsidRDefault="002101AD">
      <w:r>
        <w:rPr>
          <w:noProof/>
        </w:rPr>
        <w:drawing>
          <wp:inline distT="0" distB="0" distL="0" distR="0" wp14:anchorId="5CFE3B03" wp14:editId="202ABA95">
            <wp:extent cx="4489450" cy="3171154"/>
            <wp:effectExtent l="0" t="0" r="6350" b="0"/>
            <wp:docPr id="6" name="图片 6" descr="C:\Users\admin\AppData\Local\Temp\WeChat Files\bdb98badb25f5a989ca03f42c6593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Temp\WeChat Files\bdb98badb25f5a989ca03f42c65932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93655" cy="3174125"/>
                    </a:xfrm>
                    <a:prstGeom prst="rect">
                      <a:avLst/>
                    </a:prstGeom>
                    <a:noFill/>
                    <a:ln>
                      <a:noFill/>
                    </a:ln>
                  </pic:spPr>
                </pic:pic>
              </a:graphicData>
            </a:graphic>
          </wp:inline>
        </w:drawing>
      </w:r>
    </w:p>
    <w:p w:rsidR="00522954" w:rsidRDefault="002101AD">
      <w:r>
        <w:rPr>
          <w:noProof/>
        </w:rPr>
        <w:drawing>
          <wp:inline distT="0" distB="0" distL="0" distR="0" wp14:anchorId="2BA1339A" wp14:editId="6245595C">
            <wp:extent cx="4511359" cy="4318000"/>
            <wp:effectExtent l="0" t="0" r="3810" b="6350"/>
            <wp:docPr id="7" name="图片 7" descr="C:\Users\admin\AppData\Local\Temp\WeChat Files\a3427f7925aa80f82d96fed54cac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Temp\WeChat Files\a3427f7925aa80f82d96fed54cac019.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14742" cy="4321238"/>
                    </a:xfrm>
                    <a:prstGeom prst="rect">
                      <a:avLst/>
                    </a:prstGeom>
                    <a:noFill/>
                    <a:ln>
                      <a:noFill/>
                    </a:ln>
                  </pic:spPr>
                </pic:pic>
              </a:graphicData>
            </a:graphic>
          </wp:inline>
        </w:drawing>
      </w:r>
    </w:p>
    <w:p w:rsidR="009E0625" w:rsidRDefault="009E0625"/>
    <w:p w:rsidR="009E0625" w:rsidRPr="00522954" w:rsidRDefault="009E0625" w:rsidP="009E0625">
      <w:pPr>
        <w:outlineLvl w:val="1"/>
        <w:rPr>
          <w:b/>
          <w:sz w:val="24"/>
        </w:rPr>
      </w:pPr>
      <w:r>
        <w:rPr>
          <w:rFonts w:hint="eastAsia"/>
          <w:b/>
          <w:sz w:val="24"/>
        </w:rPr>
        <w:t>四</w:t>
      </w:r>
      <w:r w:rsidRPr="00522954">
        <w:rPr>
          <w:rFonts w:hint="eastAsia"/>
          <w:b/>
          <w:sz w:val="24"/>
        </w:rPr>
        <w:t>、</w:t>
      </w:r>
      <w:r>
        <w:rPr>
          <w:rFonts w:hint="eastAsia"/>
          <w:b/>
          <w:sz w:val="24"/>
        </w:rPr>
        <w:t>疑似诊断列表推荐</w:t>
      </w:r>
    </w:p>
    <w:p w:rsidR="00522954" w:rsidRPr="009E0625" w:rsidRDefault="009E0625">
      <w:r>
        <w:tab/>
      </w:r>
      <w:r>
        <w:rPr>
          <w:rFonts w:hint="eastAsia"/>
        </w:rPr>
        <w:t>所谓的疑似诊断列表推荐，就是根据患者的入院记录数据对患者进行诊断推荐，这里的推荐结果将为医生确定“初步诊断”</w:t>
      </w:r>
      <w:r w:rsidR="00CA4B2C">
        <w:rPr>
          <w:rFonts w:hint="eastAsia"/>
        </w:rPr>
        <w:t>提供参考。该模型同样采用B</w:t>
      </w:r>
      <w:r w:rsidR="00CA4B2C">
        <w:t>ERT</w:t>
      </w:r>
      <w:r w:rsidR="00CA4B2C">
        <w:rPr>
          <w:rFonts w:hint="eastAsia"/>
        </w:rPr>
        <w:t>来构建多分类模型，</w:t>
      </w:r>
      <w:r w:rsidR="00CA4B2C" w:rsidRPr="00501D08">
        <w:rPr>
          <w:rFonts w:hint="eastAsia"/>
          <w:highlight w:val="yellow"/>
        </w:rPr>
        <w:t>训练数据就是入院记录数据（包括主诉、现病史、既往史、体格检查、辅助检查等）</w:t>
      </w:r>
      <w:r w:rsidR="00CA4B2C">
        <w:rPr>
          <w:rFonts w:hint="eastAsia"/>
        </w:rPr>
        <w:t>，</w:t>
      </w:r>
      <w:r w:rsidR="00CA4B2C" w:rsidRPr="00501D08">
        <w:rPr>
          <w:rFonts w:hint="eastAsia"/>
          <w:highlight w:val="yellow"/>
        </w:rPr>
        <w:t>训练数据的label由“入院记录-入院初步诊断”或者“病案首页-主要诊断+其他诊断”来构成</w:t>
      </w:r>
      <w:r w:rsidR="00CA4B2C">
        <w:rPr>
          <w:rFonts w:hint="eastAsia"/>
        </w:rPr>
        <w:t>。</w:t>
      </w:r>
    </w:p>
    <w:p w:rsidR="00E132BB" w:rsidRDefault="00CA4B2C">
      <w:r>
        <w:rPr>
          <w:noProof/>
        </w:rPr>
        <w:drawing>
          <wp:inline distT="0" distB="0" distL="0" distR="0" wp14:anchorId="2CB19115" wp14:editId="248E12A5">
            <wp:extent cx="5274310" cy="321373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213735"/>
                    </a:xfrm>
                    <a:prstGeom prst="rect">
                      <a:avLst/>
                    </a:prstGeom>
                  </pic:spPr>
                </pic:pic>
              </a:graphicData>
            </a:graphic>
          </wp:inline>
        </w:drawing>
      </w:r>
    </w:p>
    <w:p w:rsidR="00713756" w:rsidRDefault="00713756">
      <w:r>
        <w:rPr>
          <w:noProof/>
        </w:rPr>
        <w:drawing>
          <wp:inline distT="0" distB="0" distL="0" distR="0" wp14:anchorId="2175A8AB" wp14:editId="6269CB27">
            <wp:extent cx="5274310" cy="261556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615565"/>
                    </a:xfrm>
                    <a:prstGeom prst="rect">
                      <a:avLst/>
                    </a:prstGeom>
                  </pic:spPr>
                </pic:pic>
              </a:graphicData>
            </a:graphic>
          </wp:inline>
        </w:drawing>
      </w:r>
    </w:p>
    <w:p w:rsidR="00E132BB" w:rsidRDefault="00CA4B2C">
      <w:r>
        <w:rPr>
          <w:rFonts w:hint="eastAsia"/>
        </w:rPr>
        <w:t>说明：由于数据有限，而疾病类别（I</w:t>
      </w:r>
      <w:r>
        <w:t>CD-10</w:t>
      </w:r>
      <w:r>
        <w:rPr>
          <w:rFonts w:hint="eastAsia"/>
        </w:rPr>
        <w:t>）多达2w+，因此在构建数据集时，对数据进行了统计，凡是</w:t>
      </w:r>
      <w:r w:rsidRPr="002B738A">
        <w:rPr>
          <w:rFonts w:hint="eastAsia"/>
          <w:highlight w:val="yellow"/>
        </w:rPr>
        <w:t>出现次数</w:t>
      </w:r>
      <w:r w:rsidR="00B03EEB" w:rsidRPr="002B738A">
        <w:rPr>
          <w:rFonts w:hint="eastAsia"/>
          <w:highlight w:val="yellow"/>
        </w:rPr>
        <w:t>过少（低于2</w:t>
      </w:r>
      <w:r w:rsidR="00B03EEB" w:rsidRPr="002B738A">
        <w:rPr>
          <w:highlight w:val="yellow"/>
        </w:rPr>
        <w:t>0</w:t>
      </w:r>
      <w:r w:rsidR="00B03EEB" w:rsidRPr="002B738A">
        <w:rPr>
          <w:rFonts w:hint="eastAsia"/>
          <w:highlight w:val="yellow"/>
        </w:rPr>
        <w:t>次）的疾病</w:t>
      </w:r>
      <w:r w:rsidR="00B03EEB">
        <w:rPr>
          <w:rFonts w:hint="eastAsia"/>
        </w:rPr>
        <w:t>所对应的病历将被剔除掉。因此最终获得的标签总共8</w:t>
      </w:r>
      <w:r w:rsidR="00B03EEB">
        <w:t>00</w:t>
      </w:r>
      <w:r w:rsidR="00B03EEB">
        <w:rPr>
          <w:rFonts w:hint="eastAsia"/>
        </w:rPr>
        <w:t>+，换句话说所有的</w:t>
      </w:r>
      <w:r w:rsidR="00B03EEB" w:rsidRPr="002B738A">
        <w:rPr>
          <w:rFonts w:hint="eastAsia"/>
          <w:highlight w:val="yellow"/>
        </w:rPr>
        <w:t>病案数据中疾病出现次数大于2</w:t>
      </w:r>
      <w:r w:rsidR="00B03EEB" w:rsidRPr="002B738A">
        <w:rPr>
          <w:highlight w:val="yellow"/>
        </w:rPr>
        <w:t>0</w:t>
      </w:r>
      <w:r w:rsidR="00B03EEB" w:rsidRPr="002B738A">
        <w:rPr>
          <w:rFonts w:hint="eastAsia"/>
          <w:highlight w:val="yellow"/>
        </w:rPr>
        <w:t>次的疾病只有大约8</w:t>
      </w:r>
      <w:r w:rsidR="00B03EEB" w:rsidRPr="002B738A">
        <w:rPr>
          <w:highlight w:val="yellow"/>
        </w:rPr>
        <w:t>00</w:t>
      </w:r>
      <w:r w:rsidR="00B03EEB" w:rsidRPr="002B738A">
        <w:rPr>
          <w:rFonts w:hint="eastAsia"/>
          <w:highlight w:val="yellow"/>
        </w:rPr>
        <w:t>类</w:t>
      </w:r>
      <w:r w:rsidR="00B03EEB">
        <w:rPr>
          <w:rFonts w:hint="eastAsia"/>
        </w:rPr>
        <w:t>。</w:t>
      </w:r>
    </w:p>
    <w:p w:rsidR="008D187D" w:rsidRDefault="00B03EEB">
      <w:r>
        <w:tab/>
      </w:r>
      <w:r>
        <w:rPr>
          <w:rFonts w:hint="eastAsia"/>
        </w:rPr>
        <w:t>推荐理由</w:t>
      </w:r>
      <w:r w:rsidR="005865FF">
        <w:rPr>
          <w:rFonts w:hint="eastAsia"/>
        </w:rPr>
        <w:t>根据推荐的疾病查找对应的知识库（利用临床指南构建的知识库），将查找到的因素作为推荐理由，如果知识库中没有该疾病对应的知识内容（没有该疾病对应的指南数据）则统一显示“根据病情描述</w:t>
      </w:r>
      <w:r w:rsidR="005865FF">
        <w:t>…</w:t>
      </w:r>
      <w:r w:rsidR="005865FF">
        <w:rPr>
          <w:rFonts w:hint="eastAsia"/>
        </w:rPr>
        <w:t>推荐为</w:t>
      </w:r>
      <w:r w:rsidR="005865FF">
        <w:t>…</w:t>
      </w:r>
      <w:r w:rsidR="005865FF">
        <w:rPr>
          <w:rFonts w:hint="eastAsia"/>
        </w:rPr>
        <w:t>”。通过详情可以查看该疾病对应的病因学，症状等指南信息。</w:t>
      </w:r>
    </w:p>
    <w:p w:rsidR="008D187D" w:rsidRDefault="005865FF">
      <w:r>
        <w:tab/>
      </w:r>
      <w:r>
        <w:rPr>
          <w:rFonts w:hint="eastAsia"/>
        </w:rPr>
        <w:t>在此需要构建疾病知识库，该知识库从卫生部，中华医学会等官方机构获取各种疾病对应的临床指南，然后将其结构化到相应的数据库中。</w:t>
      </w:r>
    </w:p>
    <w:p w:rsidR="005865FF" w:rsidRDefault="005865FF"/>
    <w:p w:rsidR="005865FF" w:rsidRPr="005865FF" w:rsidRDefault="005865FF" w:rsidP="007937E5">
      <w:pPr>
        <w:outlineLvl w:val="1"/>
        <w:rPr>
          <w:b/>
          <w:sz w:val="24"/>
        </w:rPr>
      </w:pPr>
      <w:r>
        <w:rPr>
          <w:rFonts w:hint="eastAsia"/>
          <w:b/>
          <w:sz w:val="24"/>
        </w:rPr>
        <w:t>五</w:t>
      </w:r>
      <w:r w:rsidRPr="00522954">
        <w:rPr>
          <w:rFonts w:hint="eastAsia"/>
          <w:b/>
          <w:sz w:val="24"/>
        </w:rPr>
        <w:t>、</w:t>
      </w:r>
      <w:r>
        <w:rPr>
          <w:rFonts w:hint="eastAsia"/>
          <w:b/>
          <w:sz w:val="24"/>
        </w:rPr>
        <w:t>疾病诊断编码预测</w:t>
      </w:r>
    </w:p>
    <w:p w:rsidR="005865FF" w:rsidRDefault="005865FF">
      <w:r>
        <w:tab/>
      </w:r>
      <w:r>
        <w:rPr>
          <w:rFonts w:hint="eastAsia"/>
        </w:rPr>
        <w:t>疾病诊断编码主要是出现在病案首页中，由于卫计委和医保局要求各医院定期，将</w:t>
      </w:r>
      <w:r w:rsidR="007937E5">
        <w:rPr>
          <w:rFonts w:hint="eastAsia"/>
        </w:rPr>
        <w:t>质控后的病历数据上传到卫计委的病历数据中心。因此各医院病历科会对本院的病历进行质控，主要会看病案首页是否完善（诊断编码是否有遗漏，错误，费用信息是否完善等）。</w:t>
      </w:r>
    </w:p>
    <w:p w:rsidR="007937E5" w:rsidRDefault="007937E5">
      <w:r>
        <w:tab/>
      </w:r>
      <w:r>
        <w:rPr>
          <w:rFonts w:hint="eastAsia"/>
        </w:rPr>
        <w:t>诊断编码预测原理与疑似诊断列表推荐的原理类似，同样采用B</w:t>
      </w:r>
      <w:r>
        <w:t>ERT</w:t>
      </w:r>
      <w:r>
        <w:rPr>
          <w:rFonts w:hint="eastAsia"/>
        </w:rPr>
        <w:t>来构建文本分类模型，其中</w:t>
      </w:r>
      <w:r w:rsidRPr="00763D46">
        <w:rPr>
          <w:rFonts w:hint="eastAsia"/>
          <w:highlight w:val="yellow"/>
        </w:rPr>
        <w:t>针对主要诊断编码推荐构建单分类模型</w:t>
      </w:r>
      <w:r>
        <w:rPr>
          <w:rFonts w:hint="eastAsia"/>
        </w:rPr>
        <w:t>（一份病历一个主要诊断），</w:t>
      </w:r>
      <w:r w:rsidRPr="00763D46">
        <w:rPr>
          <w:rFonts w:hint="eastAsia"/>
          <w:highlight w:val="yellow"/>
        </w:rPr>
        <w:t>针对次要诊断编码推荐构建多分类模型</w:t>
      </w:r>
      <w:r>
        <w:rPr>
          <w:rFonts w:hint="eastAsia"/>
        </w:rPr>
        <w:t>（一份病历对应多个次要诊断）。训练数据来源于病历的各个部分，但是由于B</w:t>
      </w:r>
      <w:r>
        <w:t>ERT</w:t>
      </w:r>
      <w:r>
        <w:rPr>
          <w:rFonts w:hint="eastAsia"/>
        </w:rPr>
        <w:t>对于输入序列长度敏感（最大长度不超过5</w:t>
      </w:r>
      <w:r>
        <w:t>12</w:t>
      </w:r>
      <w:r>
        <w:rPr>
          <w:rFonts w:hint="eastAsia"/>
        </w:rPr>
        <w:t>），因此在输入数据的截取上需要进行优先级划分（出院记录&gt;病程记录</w:t>
      </w:r>
      <w:r w:rsidR="00EE1716">
        <w:rPr>
          <w:rFonts w:hint="eastAsia"/>
        </w:rPr>
        <w:t>&gt;入院记录</w:t>
      </w:r>
      <w:r>
        <w:rPr>
          <w:rFonts w:hint="eastAsia"/>
        </w:rPr>
        <w:t>）</w:t>
      </w:r>
    </w:p>
    <w:p w:rsidR="005865FF" w:rsidRPr="007937E5" w:rsidRDefault="007937E5">
      <w:r>
        <w:rPr>
          <w:noProof/>
        </w:rPr>
        <w:drawing>
          <wp:inline distT="0" distB="0" distL="0" distR="0" wp14:anchorId="66C0DDAF" wp14:editId="5C73CE6D">
            <wp:extent cx="5274310" cy="30670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067050"/>
                    </a:xfrm>
                    <a:prstGeom prst="rect">
                      <a:avLst/>
                    </a:prstGeom>
                  </pic:spPr>
                </pic:pic>
              </a:graphicData>
            </a:graphic>
          </wp:inline>
        </w:drawing>
      </w:r>
    </w:p>
    <w:p w:rsidR="005865FF" w:rsidRDefault="005865FF"/>
    <w:p w:rsidR="00EE1716" w:rsidRPr="005865FF" w:rsidRDefault="00EE1716" w:rsidP="00EE1716">
      <w:pPr>
        <w:outlineLvl w:val="1"/>
        <w:rPr>
          <w:b/>
          <w:sz w:val="24"/>
        </w:rPr>
      </w:pPr>
      <w:r>
        <w:rPr>
          <w:rFonts w:hint="eastAsia"/>
          <w:b/>
          <w:sz w:val="24"/>
        </w:rPr>
        <w:t>六</w:t>
      </w:r>
      <w:r w:rsidRPr="00522954">
        <w:rPr>
          <w:rFonts w:hint="eastAsia"/>
          <w:b/>
          <w:sz w:val="24"/>
        </w:rPr>
        <w:t>、</w:t>
      </w:r>
      <w:r>
        <w:rPr>
          <w:rFonts w:hint="eastAsia"/>
          <w:b/>
          <w:sz w:val="24"/>
        </w:rPr>
        <w:t>手术编码预测</w:t>
      </w:r>
    </w:p>
    <w:p w:rsidR="005865FF" w:rsidRDefault="00EE1716">
      <w:r>
        <w:tab/>
      </w:r>
      <w:r>
        <w:rPr>
          <w:rFonts w:hint="eastAsia"/>
        </w:rPr>
        <w:t>手术编码预测原理跟疾病诊断编码预测原理类似，在模型选择上同样采用B</w:t>
      </w:r>
      <w:r>
        <w:t>ERT</w:t>
      </w:r>
      <w:r>
        <w:rPr>
          <w:rFonts w:hint="eastAsia"/>
        </w:rPr>
        <w:t>来构建分类模型。只是数据集的构建上相对而言更为麻烦，因为</w:t>
      </w:r>
      <w:r w:rsidRPr="00501D08">
        <w:rPr>
          <w:rFonts w:hint="eastAsia"/>
          <w:highlight w:val="yellow"/>
        </w:rPr>
        <w:t>手术编码预测必须根据手术信息</w:t>
      </w:r>
      <w:r>
        <w:rPr>
          <w:rFonts w:hint="eastAsia"/>
        </w:rPr>
        <w:t>来进行预测，而</w:t>
      </w:r>
      <w:r w:rsidR="00971DB7">
        <w:rPr>
          <w:rFonts w:hint="eastAsia"/>
        </w:rPr>
        <w:t>病历中除了</w:t>
      </w:r>
      <w:r w:rsidR="00971DB7" w:rsidRPr="00501D08">
        <w:rPr>
          <w:rFonts w:hint="eastAsia"/>
          <w:highlight w:val="yellow"/>
        </w:rPr>
        <w:t>“手术记录”</w:t>
      </w:r>
      <w:r w:rsidR="00971DB7">
        <w:rPr>
          <w:rFonts w:hint="eastAsia"/>
        </w:rPr>
        <w:t>会记录手术信息以外，其他的很多地方可能会记录手术信息。必须结合实际病案数据情况进行分析后再确定构建数据集的方法。</w:t>
      </w:r>
    </w:p>
    <w:p w:rsidR="00971DB7" w:rsidRDefault="00971DB7">
      <w:r>
        <w:tab/>
      </w:r>
      <w:r>
        <w:rPr>
          <w:rFonts w:hint="eastAsia"/>
        </w:rPr>
        <w:t>在我们拿到的数据中有将</w:t>
      </w:r>
      <w:r w:rsidRPr="00763D46">
        <w:rPr>
          <w:rFonts w:hint="eastAsia"/>
          <w:highlight w:val="yellow"/>
        </w:rPr>
        <w:t>近6</w:t>
      </w:r>
      <w:r w:rsidRPr="00763D46">
        <w:rPr>
          <w:highlight w:val="yellow"/>
        </w:rPr>
        <w:t>0</w:t>
      </w:r>
      <w:r w:rsidRPr="00763D46">
        <w:rPr>
          <w:rFonts w:hint="eastAsia"/>
          <w:highlight w:val="yellow"/>
        </w:rPr>
        <w:t>%的病历的病案首页有手术编码，但是病历中却没有手术记录</w:t>
      </w:r>
      <w:r>
        <w:rPr>
          <w:rFonts w:hint="eastAsia"/>
        </w:rPr>
        <w:t>，通过查看case发现</w:t>
      </w:r>
      <w:r w:rsidRPr="002B738A">
        <w:rPr>
          <w:rFonts w:hint="eastAsia"/>
          <w:highlight w:val="yellow"/>
        </w:rPr>
        <w:t>很多妇科手术或者清创手术、微创手术等是没有手术记录的，但是它们通常会出现在“诊疗经过”或“病程记录”中</w:t>
      </w:r>
      <w:r>
        <w:rPr>
          <w:rFonts w:hint="eastAsia"/>
        </w:rPr>
        <w:t>。因此前期需要把所有可能记录手术信息的字段都提取出来，然后依据优先级来构建数据集。例如，如果存在手术记录那么首先加入手术记录，手术记录的数据长度&gt;</w:t>
      </w:r>
      <w:r>
        <w:t>512</w:t>
      </w:r>
      <w:r>
        <w:rPr>
          <w:rFonts w:hint="eastAsia"/>
        </w:rPr>
        <w:t>则不再找其他的数据，如果没有“手术记录”则查看“诊疗经过”中是否有手术信息，依此类推构建数据集。</w:t>
      </w:r>
    </w:p>
    <w:p w:rsidR="005865FF" w:rsidRDefault="005865FF"/>
    <w:p w:rsidR="007460DD" w:rsidRPr="005865FF" w:rsidRDefault="007460DD" w:rsidP="007460DD">
      <w:pPr>
        <w:outlineLvl w:val="1"/>
        <w:rPr>
          <w:b/>
          <w:sz w:val="24"/>
        </w:rPr>
      </w:pPr>
      <w:r>
        <w:rPr>
          <w:rFonts w:hint="eastAsia"/>
          <w:b/>
          <w:sz w:val="24"/>
        </w:rPr>
        <w:t>七</w:t>
      </w:r>
      <w:r w:rsidRPr="00522954">
        <w:rPr>
          <w:rFonts w:hint="eastAsia"/>
          <w:b/>
          <w:sz w:val="24"/>
        </w:rPr>
        <w:t>、</w:t>
      </w:r>
      <w:r>
        <w:rPr>
          <w:rFonts w:hint="eastAsia"/>
          <w:b/>
          <w:sz w:val="24"/>
        </w:rPr>
        <w:t>3</w:t>
      </w:r>
      <w:r>
        <w:rPr>
          <w:b/>
          <w:sz w:val="24"/>
        </w:rPr>
        <w:t>60</w:t>
      </w:r>
      <w:r>
        <w:rPr>
          <w:rFonts w:hint="eastAsia"/>
          <w:b/>
          <w:sz w:val="24"/>
        </w:rPr>
        <w:t>视图</w:t>
      </w:r>
    </w:p>
    <w:p w:rsidR="005865FF" w:rsidRDefault="007460DD">
      <w:r>
        <w:tab/>
      </w:r>
      <w:r>
        <w:rPr>
          <w:rFonts w:hint="eastAsia"/>
        </w:rPr>
        <w:t>所谓的3</w:t>
      </w:r>
      <w:r>
        <w:t>60</w:t>
      </w:r>
      <w:r>
        <w:rPr>
          <w:rFonts w:hint="eastAsia"/>
        </w:rPr>
        <w:t>试图其实就是利用N</w:t>
      </w:r>
      <w:r>
        <w:t>ER</w:t>
      </w:r>
      <w:r>
        <w:rPr>
          <w:rFonts w:hint="eastAsia"/>
        </w:rPr>
        <w:t>与正则化技术将病历基本新进行结构化展示，辅助动图给人以直观化的感受。3</w:t>
      </w:r>
      <w:r>
        <w:t>60</w:t>
      </w:r>
      <w:r>
        <w:rPr>
          <w:rFonts w:hint="eastAsia"/>
        </w:rPr>
        <w:t>视图主要包括病史及体征、辅助检查、诊断信息、治疗信息。其中</w:t>
      </w:r>
      <w:r w:rsidRPr="002B738A">
        <w:rPr>
          <w:rFonts w:hint="eastAsia"/>
          <w:highlight w:val="yellow"/>
        </w:rPr>
        <w:t>病史主要采用N</w:t>
      </w:r>
      <w:r w:rsidRPr="002B738A">
        <w:rPr>
          <w:highlight w:val="yellow"/>
        </w:rPr>
        <w:t>ER</w:t>
      </w:r>
      <w:r w:rsidRPr="002B738A">
        <w:rPr>
          <w:rFonts w:hint="eastAsia"/>
          <w:highlight w:val="yellow"/>
        </w:rPr>
        <w:t>和正则化</w:t>
      </w:r>
      <w:r>
        <w:rPr>
          <w:rFonts w:hint="eastAsia"/>
        </w:rPr>
        <w:t>对既往史进行结构化，主要展示既</w:t>
      </w:r>
      <w:r w:rsidRPr="002B738A">
        <w:rPr>
          <w:rFonts w:hint="eastAsia"/>
          <w:highlight w:val="yellow"/>
        </w:rPr>
        <w:t>往疾病、既往诊断、既往用药等信息</w:t>
      </w:r>
      <w:r>
        <w:rPr>
          <w:rFonts w:hint="eastAsia"/>
        </w:rPr>
        <w:t>。</w:t>
      </w:r>
      <w:r w:rsidRPr="002B738A">
        <w:rPr>
          <w:rFonts w:hint="eastAsia"/>
          <w:highlight w:val="yellow"/>
        </w:rPr>
        <w:t>体征主要利用N</w:t>
      </w:r>
      <w:r w:rsidRPr="002B738A">
        <w:rPr>
          <w:highlight w:val="yellow"/>
        </w:rPr>
        <w:t>ER</w:t>
      </w:r>
      <w:r w:rsidRPr="002B738A">
        <w:rPr>
          <w:rFonts w:hint="eastAsia"/>
          <w:highlight w:val="yellow"/>
        </w:rPr>
        <w:t>对</w:t>
      </w:r>
      <w:r w:rsidR="001D46DE" w:rsidRPr="002B738A">
        <w:rPr>
          <w:rFonts w:hint="eastAsia"/>
          <w:highlight w:val="yellow"/>
        </w:rPr>
        <w:t>“体格检查”</w:t>
      </w:r>
      <w:r w:rsidRPr="002B738A">
        <w:rPr>
          <w:rFonts w:hint="eastAsia"/>
          <w:highlight w:val="yellow"/>
        </w:rPr>
        <w:t>进行</w:t>
      </w:r>
      <w:r w:rsidR="001D46DE" w:rsidRPr="002B738A">
        <w:rPr>
          <w:rFonts w:hint="eastAsia"/>
          <w:highlight w:val="yellow"/>
        </w:rPr>
        <w:t>结构化</w:t>
      </w:r>
      <w:r w:rsidR="001D46DE">
        <w:rPr>
          <w:rFonts w:hint="eastAsia"/>
        </w:rPr>
        <w:t>，辅助检查主要利用N</w:t>
      </w:r>
      <w:r w:rsidR="001D46DE">
        <w:t>ER</w:t>
      </w:r>
      <w:r w:rsidR="001D46DE">
        <w:rPr>
          <w:rFonts w:hint="eastAsia"/>
        </w:rPr>
        <w:t>对“辅助检查”部分进行结构化。这里主要调用前期的结构化工程的A</w:t>
      </w:r>
      <w:r w:rsidR="001D46DE">
        <w:t>PI</w:t>
      </w:r>
      <w:r w:rsidR="001D46DE">
        <w:rPr>
          <w:rFonts w:hint="eastAsia"/>
        </w:rPr>
        <w:t>接口，以及正则化技术。</w:t>
      </w:r>
    </w:p>
    <w:p w:rsidR="002B738A" w:rsidRDefault="002B738A">
      <w:r>
        <w:rPr>
          <w:noProof/>
        </w:rPr>
        <w:drawing>
          <wp:inline distT="0" distB="0" distL="0" distR="0" wp14:anchorId="4F31525B" wp14:editId="1ECFF973">
            <wp:extent cx="3949700" cy="139661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81015" cy="1407686"/>
                    </a:xfrm>
                    <a:prstGeom prst="rect">
                      <a:avLst/>
                    </a:prstGeom>
                  </pic:spPr>
                </pic:pic>
              </a:graphicData>
            </a:graphic>
          </wp:inline>
        </w:drawing>
      </w:r>
    </w:p>
    <w:p w:rsidR="005865FF" w:rsidRPr="007937E5" w:rsidRDefault="001D46DE">
      <w:r>
        <w:rPr>
          <w:noProof/>
        </w:rPr>
        <w:drawing>
          <wp:inline distT="0" distB="0" distL="0" distR="0" wp14:anchorId="630DDCF6" wp14:editId="4DA8846D">
            <wp:extent cx="2015308" cy="4006850"/>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24632" cy="4025388"/>
                    </a:xfrm>
                    <a:prstGeom prst="rect">
                      <a:avLst/>
                    </a:prstGeom>
                  </pic:spPr>
                </pic:pic>
              </a:graphicData>
            </a:graphic>
          </wp:inline>
        </w:drawing>
      </w:r>
      <w:r>
        <w:rPr>
          <w:noProof/>
        </w:rPr>
        <w:drawing>
          <wp:inline distT="0" distB="0" distL="0" distR="0" wp14:anchorId="4BC386AB" wp14:editId="69B96125">
            <wp:extent cx="1873250" cy="3999021"/>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82555" cy="4018886"/>
                    </a:xfrm>
                    <a:prstGeom prst="rect">
                      <a:avLst/>
                    </a:prstGeom>
                  </pic:spPr>
                </pic:pic>
              </a:graphicData>
            </a:graphic>
          </wp:inline>
        </w:drawing>
      </w:r>
    </w:p>
    <w:p w:rsidR="005865FF" w:rsidRDefault="005865FF"/>
    <w:p w:rsidR="00B13B6D" w:rsidRPr="005865FF" w:rsidRDefault="00B13B6D" w:rsidP="00B13B6D">
      <w:pPr>
        <w:outlineLvl w:val="1"/>
        <w:rPr>
          <w:b/>
          <w:sz w:val="24"/>
        </w:rPr>
      </w:pPr>
      <w:r>
        <w:rPr>
          <w:rFonts w:hint="eastAsia"/>
          <w:b/>
          <w:sz w:val="24"/>
        </w:rPr>
        <w:t>八</w:t>
      </w:r>
      <w:r w:rsidRPr="00522954">
        <w:rPr>
          <w:rFonts w:hint="eastAsia"/>
          <w:b/>
          <w:sz w:val="24"/>
        </w:rPr>
        <w:t>、</w:t>
      </w:r>
      <w:r>
        <w:rPr>
          <w:rFonts w:hint="eastAsia"/>
          <w:b/>
          <w:sz w:val="24"/>
        </w:rPr>
        <w:t>数据库重构</w:t>
      </w:r>
    </w:p>
    <w:p w:rsidR="005865FF" w:rsidRDefault="00B13B6D">
      <w:r>
        <w:tab/>
      </w:r>
      <w:r>
        <w:rPr>
          <w:rFonts w:hint="eastAsia"/>
        </w:rPr>
        <w:t>所谓的数据库重构其实就是根据产品的功能需求对原始的病案数据进行数据抽取，将抽取的信息重新存入到新的数据库（数据表）中，并开放相应的A</w:t>
      </w:r>
      <w:r>
        <w:t>PI</w:t>
      </w:r>
      <w:r>
        <w:rPr>
          <w:rFonts w:hint="eastAsia"/>
        </w:rPr>
        <w:t>接口供不同的</w:t>
      </w:r>
      <w:r w:rsidR="0053088C">
        <w:rPr>
          <w:rFonts w:hint="eastAsia"/>
        </w:rPr>
        <w:t>开发团队调用。</w:t>
      </w:r>
    </w:p>
    <w:p w:rsidR="0053088C" w:rsidRDefault="0053088C">
      <w:r>
        <w:tab/>
      </w:r>
      <w:r>
        <w:rPr>
          <w:rFonts w:hint="eastAsia"/>
        </w:rPr>
        <w:t>首先是3</w:t>
      </w:r>
      <w:r>
        <w:t>60</w:t>
      </w:r>
      <w:r>
        <w:rPr>
          <w:rFonts w:hint="eastAsia"/>
        </w:rPr>
        <w:t>视图组，根据需求</w:t>
      </w:r>
      <w:r w:rsidRPr="002B738A">
        <w:rPr>
          <w:rFonts w:hint="eastAsia"/>
          <w:highlight w:val="yellow"/>
        </w:rPr>
        <w:t>3</w:t>
      </w:r>
      <w:r w:rsidRPr="002B738A">
        <w:rPr>
          <w:highlight w:val="yellow"/>
        </w:rPr>
        <w:t>60</w:t>
      </w:r>
      <w:r w:rsidRPr="002B738A">
        <w:rPr>
          <w:rFonts w:hint="eastAsia"/>
          <w:highlight w:val="yellow"/>
        </w:rPr>
        <w:t>视图需要展示的信息多达</w:t>
      </w:r>
      <w:r w:rsidR="002B738A" w:rsidRPr="002B738A">
        <w:rPr>
          <w:rFonts w:hint="eastAsia"/>
          <w:highlight w:val="yellow"/>
        </w:rPr>
        <w:t>近百</w:t>
      </w:r>
      <w:r w:rsidRPr="002B738A">
        <w:rPr>
          <w:rFonts w:hint="eastAsia"/>
          <w:highlight w:val="yellow"/>
        </w:rPr>
        <w:t>个字段</w:t>
      </w:r>
      <w:r>
        <w:rPr>
          <w:rFonts w:hint="eastAsia"/>
        </w:rPr>
        <w:t>，而这些字段在原始病案数据中并没有固定的字段与其对应，因此必须利用N</w:t>
      </w:r>
      <w:r>
        <w:t>ER</w:t>
      </w:r>
      <w:r>
        <w:rPr>
          <w:rFonts w:hint="eastAsia"/>
        </w:rPr>
        <w:t>和正则化技术从某些字段中提取出所需的信息，然后存入对应的新的数据库中，并开放相应的A</w:t>
      </w:r>
      <w:r>
        <w:t>PI</w:t>
      </w:r>
      <w:r>
        <w:rPr>
          <w:rFonts w:hint="eastAsia"/>
        </w:rPr>
        <w:t>结构供3</w:t>
      </w:r>
      <w:r>
        <w:t>60</w:t>
      </w:r>
      <w:r>
        <w:rPr>
          <w:rFonts w:hint="eastAsia"/>
        </w:rPr>
        <w:t>视图项目调用。</w:t>
      </w:r>
    </w:p>
    <w:p w:rsidR="005865FF" w:rsidRDefault="0053088C">
      <w:r>
        <w:tab/>
      </w:r>
      <w:r>
        <w:rPr>
          <w:rFonts w:hint="eastAsia"/>
        </w:rPr>
        <w:t>临床路径，根据卫生部2</w:t>
      </w:r>
      <w:r>
        <w:t>016</w:t>
      </w:r>
      <w:r>
        <w:rPr>
          <w:rFonts w:hint="eastAsia"/>
        </w:rPr>
        <w:t>年公布的1</w:t>
      </w:r>
      <w:r>
        <w:t>12</w:t>
      </w:r>
      <w:r>
        <w:rPr>
          <w:rFonts w:hint="eastAsia"/>
        </w:rPr>
        <w:t>个临床路径表，从原始病案中获取对应的信息存入新的数据库并开放A</w:t>
      </w:r>
      <w:r>
        <w:t>PI</w:t>
      </w:r>
      <w:r>
        <w:rPr>
          <w:rFonts w:hint="eastAsia"/>
        </w:rPr>
        <w:t>接口。目的为后期的质控和D</w:t>
      </w:r>
      <w:r>
        <w:t>RG</w:t>
      </w:r>
      <w:r>
        <w:rPr>
          <w:rFonts w:hint="eastAsia"/>
        </w:rPr>
        <w:t>分组提供服务。根据临床路径表和从病案中提取的对应信息判断某一个病人在住院期间的某项检查或者治疗是否是合理的，从而判定某项费用的支出是否合理。</w:t>
      </w:r>
      <w:r w:rsidR="00154CB0" w:rsidRPr="002B738A">
        <w:rPr>
          <w:rFonts w:hint="eastAsia"/>
          <w:highlight w:val="yellow"/>
        </w:rPr>
        <w:t>1</w:t>
      </w:r>
      <w:r w:rsidR="00154CB0" w:rsidRPr="002B738A">
        <w:rPr>
          <w:highlight w:val="yellow"/>
        </w:rPr>
        <w:t>12</w:t>
      </w:r>
      <w:r w:rsidR="00154CB0" w:rsidRPr="002B738A">
        <w:rPr>
          <w:rFonts w:hint="eastAsia"/>
          <w:highlight w:val="yellow"/>
        </w:rPr>
        <w:t>个临床路径表，需求的字段多达4</w:t>
      </w:r>
      <w:r w:rsidR="00154CB0" w:rsidRPr="002B738A">
        <w:rPr>
          <w:highlight w:val="yellow"/>
        </w:rPr>
        <w:t>00</w:t>
      </w:r>
      <w:r w:rsidR="00154CB0" w:rsidRPr="002B738A">
        <w:rPr>
          <w:rFonts w:hint="eastAsia"/>
          <w:highlight w:val="yellow"/>
        </w:rPr>
        <w:t>+个</w:t>
      </w:r>
      <w:r w:rsidR="00154CB0">
        <w:rPr>
          <w:rFonts w:hint="eastAsia"/>
        </w:rPr>
        <w:t>，因此需要耗费大量的时间和精力来完成。</w:t>
      </w:r>
    </w:p>
    <w:p w:rsidR="00154CB0" w:rsidRDefault="00154CB0">
      <w:r>
        <w:tab/>
      </w:r>
      <w:r>
        <w:rPr>
          <w:rFonts w:hint="eastAsia"/>
        </w:rPr>
        <w:t>例如下图是“毛细支气管炎”对应的临床路径所需的字段及提取规则，我们需要根据规则从原始数据的相应字段中提取所需的信息。</w:t>
      </w:r>
    </w:p>
    <w:p w:rsidR="005865FF" w:rsidRDefault="00154CB0">
      <w:r>
        <w:rPr>
          <w:noProof/>
        </w:rPr>
        <w:drawing>
          <wp:inline distT="0" distB="0" distL="0" distR="0" wp14:anchorId="5BF2EF29" wp14:editId="3E80848D">
            <wp:extent cx="5124450" cy="223153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9399" cy="2246756"/>
                    </a:xfrm>
                    <a:prstGeom prst="rect">
                      <a:avLst/>
                    </a:prstGeom>
                  </pic:spPr>
                </pic:pic>
              </a:graphicData>
            </a:graphic>
          </wp:inline>
        </w:drawing>
      </w:r>
    </w:p>
    <w:p w:rsidR="00154CB0" w:rsidRPr="005865FF" w:rsidRDefault="00154CB0" w:rsidP="00154CB0">
      <w:pPr>
        <w:outlineLvl w:val="1"/>
        <w:rPr>
          <w:b/>
          <w:sz w:val="24"/>
        </w:rPr>
      </w:pPr>
      <w:r>
        <w:rPr>
          <w:rFonts w:hint="eastAsia"/>
          <w:b/>
          <w:sz w:val="24"/>
        </w:rPr>
        <w:t>九</w:t>
      </w:r>
      <w:r w:rsidRPr="00522954">
        <w:rPr>
          <w:rFonts w:hint="eastAsia"/>
          <w:b/>
          <w:sz w:val="24"/>
        </w:rPr>
        <w:t>、</w:t>
      </w:r>
      <w:r>
        <w:rPr>
          <w:rFonts w:hint="eastAsia"/>
          <w:b/>
          <w:sz w:val="24"/>
        </w:rPr>
        <w:t>D</w:t>
      </w:r>
      <w:r>
        <w:rPr>
          <w:b/>
          <w:sz w:val="24"/>
        </w:rPr>
        <w:t>RG</w:t>
      </w:r>
      <w:r>
        <w:rPr>
          <w:rFonts w:hint="eastAsia"/>
          <w:b/>
          <w:sz w:val="24"/>
        </w:rPr>
        <w:t>分组支付保障</w:t>
      </w:r>
    </w:p>
    <w:p w:rsidR="005865FF" w:rsidRDefault="00154CB0">
      <w:r>
        <w:tab/>
        <w:t>DRG</w:t>
      </w:r>
      <w:r w:rsidR="007A5E11">
        <w:rPr>
          <w:rFonts w:hint="eastAsia"/>
        </w:rPr>
        <w:t>（疾病诊断相关分组）</w:t>
      </w:r>
      <w:r>
        <w:rPr>
          <w:rFonts w:hint="eastAsia"/>
        </w:rPr>
        <w:t>分组的主要目的是医保控费，目前的医保主要是</w:t>
      </w:r>
      <w:r w:rsidRPr="00806962">
        <w:rPr>
          <w:rFonts w:hint="eastAsia"/>
          <w:highlight w:val="yellow"/>
        </w:rPr>
        <w:t>根据诊疗项目来进行报销</w:t>
      </w:r>
      <w:r w:rsidR="007A5E11">
        <w:rPr>
          <w:rFonts w:hint="eastAsia"/>
        </w:rPr>
        <w:t>，因此存在很严重医保滥用的现象。为了达到医保的合理利用，因此提出了基于D</w:t>
      </w:r>
      <w:r w:rsidR="007A5E11">
        <w:t>RG</w:t>
      </w:r>
      <w:r w:rsidR="007A5E11">
        <w:rPr>
          <w:rFonts w:hint="eastAsia"/>
        </w:rPr>
        <w:t>分组的新的医保执行标准。</w:t>
      </w:r>
    </w:p>
    <w:p w:rsidR="005865FF" w:rsidRDefault="007A5E11">
      <w:r>
        <w:tab/>
      </w:r>
      <w:r>
        <w:rPr>
          <w:rFonts w:hint="eastAsia"/>
        </w:rPr>
        <w:t>根据病人的入院记录信息，先期预测该病人可能的分组，将为医生的后期诊断和治疗提供参考。（本部分专业性较强，参与较少，所以不是很很熟悉）</w:t>
      </w:r>
    </w:p>
    <w:p w:rsidR="005865FF" w:rsidRDefault="00EE1716">
      <w:r>
        <w:rPr>
          <w:noProof/>
        </w:rPr>
        <w:drawing>
          <wp:inline distT="0" distB="0" distL="0" distR="0" wp14:anchorId="3B4E7BD7" wp14:editId="65373E6D">
            <wp:extent cx="5274310" cy="31153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115310"/>
                    </a:xfrm>
                    <a:prstGeom prst="rect">
                      <a:avLst/>
                    </a:prstGeom>
                  </pic:spPr>
                </pic:pic>
              </a:graphicData>
            </a:graphic>
          </wp:inline>
        </w:drawing>
      </w:r>
    </w:p>
    <w:p w:rsidR="005865FF" w:rsidRDefault="005865FF"/>
    <w:p w:rsidR="00A766C4" w:rsidRPr="008D187D" w:rsidRDefault="00A766C4" w:rsidP="00A766C4">
      <w:pPr>
        <w:jc w:val="center"/>
        <w:outlineLvl w:val="0"/>
        <w:rPr>
          <w:b/>
          <w:sz w:val="32"/>
        </w:rPr>
      </w:pPr>
      <w:r>
        <w:rPr>
          <w:rFonts w:hint="eastAsia"/>
          <w:b/>
          <w:sz w:val="32"/>
        </w:rPr>
        <w:t>标注工具升级</w:t>
      </w:r>
    </w:p>
    <w:p w:rsidR="008D187D" w:rsidRDefault="00A766C4">
      <w:r>
        <w:tab/>
      </w:r>
      <w:r>
        <w:rPr>
          <w:rFonts w:hint="eastAsia"/>
        </w:rPr>
        <w:t>目前的标注工具无法满足多个模型的标注需求，主要是因为目前的标注工具中类别标签是固定的，当有新的标注需求时，需要通过修改代码来改变类别。还有在审核任务中表现得不是很方便，因此需要对现有的工具进行升级。</w:t>
      </w:r>
    </w:p>
    <w:p w:rsidR="005149B8" w:rsidRDefault="005149B8">
      <w:r>
        <w:rPr>
          <w:rFonts w:hint="eastAsia"/>
        </w:rPr>
        <w:t>参考开源工具：</w:t>
      </w:r>
      <w:hyperlink r:id="rId37" w:history="1">
        <w:r>
          <w:rPr>
            <w:rStyle w:val="a9"/>
          </w:rPr>
          <w:t>https://github.com/doccano/doccano</w:t>
        </w:r>
      </w:hyperlink>
    </w:p>
    <w:p w:rsidR="005149B8" w:rsidRDefault="005149B8">
      <w:r>
        <w:rPr>
          <w:rFonts w:hint="eastAsia"/>
        </w:rPr>
        <w:t>开源工具demo：</w:t>
      </w:r>
      <w:hyperlink r:id="rId38" w:history="1">
        <w:r w:rsidR="00EE60A6">
          <w:rPr>
            <w:rStyle w:val="a9"/>
          </w:rPr>
          <w:t>http://doccano.herokuapp.com/demo/named-entity-recognition/</w:t>
        </w:r>
      </w:hyperlink>
    </w:p>
    <w:p w:rsidR="00A766C4" w:rsidRDefault="002D39DF" w:rsidP="002D39DF">
      <w:pPr>
        <w:pStyle w:val="a7"/>
        <w:numPr>
          <w:ilvl w:val="0"/>
          <w:numId w:val="5"/>
        </w:numPr>
        <w:ind w:firstLineChars="0"/>
      </w:pPr>
      <w:r>
        <w:rPr>
          <w:rFonts w:hint="eastAsia"/>
        </w:rPr>
        <w:t>增加用户管理管理功能，管理员可以为标注用户添加（分配）标注任务，标注用户登录后即可查看管理员分配的标注任务。</w:t>
      </w:r>
    </w:p>
    <w:p w:rsidR="002D39DF" w:rsidRDefault="002D39DF" w:rsidP="002D39DF">
      <w:pPr>
        <w:pStyle w:val="a7"/>
        <w:numPr>
          <w:ilvl w:val="0"/>
          <w:numId w:val="5"/>
        </w:numPr>
        <w:ind w:firstLineChars="0"/>
      </w:pPr>
      <w:r>
        <w:rPr>
          <w:rFonts w:hint="eastAsia"/>
        </w:rPr>
        <w:t>增加标签修改功能，用户可以根据具体标注任务，自行添加、修改标注类别标签。对于纠错数据在管理员为用户分配任务后，同时为用户设定初始标签类别。</w:t>
      </w:r>
    </w:p>
    <w:p w:rsidR="008B2A91" w:rsidRDefault="008B2A91" w:rsidP="002D39DF">
      <w:pPr>
        <w:pStyle w:val="a7"/>
        <w:numPr>
          <w:ilvl w:val="0"/>
          <w:numId w:val="5"/>
        </w:numPr>
        <w:ind w:firstLineChars="0"/>
      </w:pPr>
      <w:r>
        <w:rPr>
          <w:rFonts w:hint="eastAsia"/>
        </w:rPr>
        <w:t>权限管理，管理员可创建标注任务，修改标注任务，删除标注任务，对于标注完成的任务管理员具备导出数据的权限。而普通标注用户只具备修改某一个具体任务的类别标签，删除某条标注数据的权限。普通标注用户不具备新建标注任务，导出数据的功能。</w:t>
      </w:r>
    </w:p>
    <w:p w:rsidR="008B2A91" w:rsidRDefault="008B2A91" w:rsidP="002D39DF">
      <w:pPr>
        <w:pStyle w:val="a7"/>
        <w:numPr>
          <w:ilvl w:val="0"/>
          <w:numId w:val="5"/>
        </w:numPr>
        <w:ind w:firstLineChars="0"/>
      </w:pPr>
      <w:r>
        <w:rPr>
          <w:rFonts w:hint="eastAsia"/>
        </w:rPr>
        <w:t>标注进度跳转，用户标注页面增加翻页功能，同时增加快速翻页功能（根据输入的页面数快速跳转到对应的页面）。</w:t>
      </w:r>
    </w:p>
    <w:p w:rsidR="00A766C4" w:rsidRDefault="002C688F">
      <w:r>
        <w:rPr>
          <w:noProof/>
        </w:rPr>
        <w:drawing>
          <wp:inline distT="0" distB="0" distL="0" distR="0" wp14:anchorId="50DF7B72" wp14:editId="1DECF742">
            <wp:extent cx="5274310" cy="21526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152650"/>
                    </a:xfrm>
                    <a:prstGeom prst="rect">
                      <a:avLst/>
                    </a:prstGeom>
                  </pic:spPr>
                </pic:pic>
              </a:graphicData>
            </a:graphic>
          </wp:inline>
        </w:drawing>
      </w:r>
    </w:p>
    <w:p w:rsidR="002C688F" w:rsidRDefault="002C688F">
      <w:r>
        <w:rPr>
          <w:noProof/>
        </w:rPr>
        <w:drawing>
          <wp:inline distT="0" distB="0" distL="0" distR="0" wp14:anchorId="15A0C8FA" wp14:editId="4374EE2A">
            <wp:extent cx="5274310" cy="20701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070100"/>
                    </a:xfrm>
                    <a:prstGeom prst="rect">
                      <a:avLst/>
                    </a:prstGeom>
                  </pic:spPr>
                </pic:pic>
              </a:graphicData>
            </a:graphic>
          </wp:inline>
        </w:drawing>
      </w:r>
    </w:p>
    <w:p w:rsidR="002C688F" w:rsidRDefault="002C688F">
      <w:r>
        <w:rPr>
          <w:noProof/>
        </w:rPr>
        <w:drawing>
          <wp:inline distT="0" distB="0" distL="0" distR="0" wp14:anchorId="22326505" wp14:editId="50CF7FC6">
            <wp:extent cx="5274310" cy="20066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006600"/>
                    </a:xfrm>
                    <a:prstGeom prst="rect">
                      <a:avLst/>
                    </a:prstGeom>
                  </pic:spPr>
                </pic:pic>
              </a:graphicData>
            </a:graphic>
          </wp:inline>
        </w:drawing>
      </w:r>
    </w:p>
    <w:p w:rsidR="001E243D" w:rsidRPr="008D187D" w:rsidRDefault="001E243D" w:rsidP="001E243D">
      <w:pPr>
        <w:jc w:val="center"/>
        <w:outlineLvl w:val="0"/>
        <w:rPr>
          <w:b/>
          <w:sz w:val="32"/>
        </w:rPr>
      </w:pPr>
      <w:r>
        <w:rPr>
          <w:rFonts w:hint="eastAsia"/>
          <w:b/>
          <w:sz w:val="32"/>
        </w:rPr>
        <w:t>B</w:t>
      </w:r>
      <w:r>
        <w:rPr>
          <w:b/>
          <w:sz w:val="32"/>
        </w:rPr>
        <w:t>ERT</w:t>
      </w:r>
      <w:r>
        <w:rPr>
          <w:rFonts w:hint="eastAsia"/>
          <w:b/>
          <w:sz w:val="32"/>
        </w:rPr>
        <w:t>简介</w:t>
      </w:r>
    </w:p>
    <w:p w:rsidR="001E243D" w:rsidRDefault="00EE60A6" w:rsidP="00DE10D3">
      <w:pPr>
        <w:ind w:firstLine="420"/>
      </w:pPr>
      <w:r>
        <w:rPr>
          <w:rFonts w:ascii="Segoe UI Emoji" w:hAnsi="Segoe UI Emoji"/>
          <w:color w:val="404040"/>
          <w:shd w:val="clear" w:color="auto" w:fill="FFFFFF"/>
        </w:rPr>
        <w:t>BERT(Bidirectional Encoder Representations from Transformers)</w:t>
      </w:r>
      <w:r w:rsidRPr="00EE60A6">
        <w:rPr>
          <w:rFonts w:hint="eastAsia"/>
        </w:rPr>
        <w:t xml:space="preserve"> </w:t>
      </w:r>
      <w:r w:rsidRPr="00EE60A6">
        <w:rPr>
          <w:rFonts w:ascii="Segoe UI Emoji" w:hAnsi="Segoe UI Emoji" w:hint="eastAsia"/>
          <w:color w:val="404040"/>
          <w:shd w:val="clear" w:color="auto" w:fill="FFFFFF"/>
        </w:rPr>
        <w:t>自</w:t>
      </w:r>
      <w:r w:rsidRPr="00EE60A6">
        <w:rPr>
          <w:rFonts w:ascii="Segoe UI Emoji" w:hAnsi="Segoe UI Emoji"/>
          <w:color w:val="404040"/>
          <w:shd w:val="clear" w:color="auto" w:fill="FFFFFF"/>
        </w:rPr>
        <w:t>google</w:t>
      </w:r>
      <w:r w:rsidRPr="00EE60A6">
        <w:rPr>
          <w:rFonts w:ascii="Segoe UI Emoji" w:hAnsi="Segoe UI Emoji"/>
          <w:color w:val="404040"/>
          <w:shd w:val="clear" w:color="auto" w:fill="FFFFFF"/>
        </w:rPr>
        <w:t>在</w:t>
      </w:r>
      <w:r w:rsidRPr="00EE60A6">
        <w:rPr>
          <w:rFonts w:ascii="Segoe UI Emoji" w:hAnsi="Segoe UI Emoji"/>
          <w:color w:val="404040"/>
          <w:shd w:val="clear" w:color="auto" w:fill="FFFFFF"/>
        </w:rPr>
        <w:t>2018</w:t>
      </w:r>
      <w:r w:rsidRPr="00EE60A6">
        <w:rPr>
          <w:rFonts w:ascii="Segoe UI Emoji" w:hAnsi="Segoe UI Emoji"/>
          <w:color w:val="404040"/>
          <w:shd w:val="clear" w:color="auto" w:fill="FFFFFF"/>
        </w:rPr>
        <w:t>年</w:t>
      </w:r>
      <w:r w:rsidRPr="00EE60A6">
        <w:rPr>
          <w:rFonts w:ascii="Segoe UI Emoji" w:hAnsi="Segoe UI Emoji"/>
          <w:color w:val="404040"/>
          <w:shd w:val="clear" w:color="auto" w:fill="FFFFFF"/>
        </w:rPr>
        <w:t>10</w:t>
      </w:r>
      <w:r w:rsidRPr="00EE60A6">
        <w:rPr>
          <w:rFonts w:ascii="Segoe UI Emoji" w:hAnsi="Segoe UI Emoji"/>
          <w:color w:val="404040"/>
          <w:shd w:val="clear" w:color="auto" w:fill="FFFFFF"/>
        </w:rPr>
        <w:t>月底公布</w:t>
      </w:r>
      <w:r w:rsidRPr="00EE60A6">
        <w:rPr>
          <w:rFonts w:ascii="Segoe UI Emoji" w:hAnsi="Segoe UI Emoji"/>
          <w:color w:val="404040"/>
          <w:shd w:val="clear" w:color="auto" w:fill="FFFFFF"/>
        </w:rPr>
        <w:t>BERT</w:t>
      </w:r>
      <w:r w:rsidRPr="00EE60A6">
        <w:rPr>
          <w:rFonts w:ascii="Segoe UI Emoji" w:hAnsi="Segoe UI Emoji"/>
          <w:color w:val="404040"/>
          <w:shd w:val="clear" w:color="auto" w:fill="FFFFFF"/>
        </w:rPr>
        <w:t>在</w:t>
      </w:r>
      <w:r w:rsidRPr="00EE60A6">
        <w:rPr>
          <w:rFonts w:ascii="Segoe UI Emoji" w:hAnsi="Segoe UI Emoji"/>
          <w:color w:val="404040"/>
          <w:shd w:val="clear" w:color="auto" w:fill="FFFFFF"/>
        </w:rPr>
        <w:t>11</w:t>
      </w:r>
      <w:r w:rsidRPr="00EE60A6">
        <w:rPr>
          <w:rFonts w:ascii="Segoe UI Emoji" w:hAnsi="Segoe UI Emoji"/>
          <w:color w:val="404040"/>
          <w:shd w:val="clear" w:color="auto" w:fill="FFFFFF"/>
        </w:rPr>
        <w:t>项</w:t>
      </w:r>
      <w:r w:rsidRPr="00EE60A6">
        <w:rPr>
          <w:rFonts w:ascii="Segoe UI Emoji" w:hAnsi="Segoe UI Emoji"/>
          <w:color w:val="404040"/>
          <w:shd w:val="clear" w:color="auto" w:fill="FFFFFF"/>
        </w:rPr>
        <w:t>nlp</w:t>
      </w:r>
      <w:r w:rsidRPr="00EE60A6">
        <w:rPr>
          <w:rFonts w:ascii="Segoe UI Emoji" w:hAnsi="Segoe UI Emoji"/>
          <w:color w:val="404040"/>
          <w:shd w:val="clear" w:color="auto" w:fill="FFFFFF"/>
        </w:rPr>
        <w:t>任务中的卓越表现后，</w:t>
      </w:r>
      <w:r>
        <w:rPr>
          <w:rFonts w:ascii="Segoe UI Emoji" w:hAnsi="Segoe UI Emoji" w:hint="eastAsia"/>
          <w:color w:val="404040"/>
          <w:shd w:val="clear" w:color="auto" w:fill="FFFFFF"/>
        </w:rPr>
        <w:t>B</w:t>
      </w:r>
      <w:r>
        <w:rPr>
          <w:rFonts w:ascii="Segoe UI Emoji" w:hAnsi="Segoe UI Emoji"/>
          <w:color w:val="404040"/>
          <w:shd w:val="clear" w:color="auto" w:fill="FFFFFF"/>
        </w:rPr>
        <w:t>ERT</w:t>
      </w:r>
      <w:r>
        <w:rPr>
          <w:rFonts w:ascii="Segoe UI Emoji" w:hAnsi="Segoe UI Emoji" w:hint="eastAsia"/>
          <w:color w:val="404040"/>
          <w:shd w:val="clear" w:color="auto" w:fill="FFFFFF"/>
        </w:rPr>
        <w:t>就</w:t>
      </w:r>
      <w:r w:rsidRPr="00EE60A6">
        <w:rPr>
          <w:rFonts w:ascii="Segoe UI Emoji" w:hAnsi="Segoe UI Emoji" w:hint="eastAsia"/>
          <w:color w:val="404040"/>
          <w:shd w:val="clear" w:color="auto" w:fill="FFFFFF"/>
        </w:rPr>
        <w:t>彻底改变了</w:t>
      </w:r>
      <w:r w:rsidRPr="00EE60A6">
        <w:rPr>
          <w:rFonts w:ascii="Segoe UI Emoji" w:hAnsi="Segoe UI Emoji" w:hint="eastAsia"/>
          <w:color w:val="404040"/>
          <w:highlight w:val="yellow"/>
          <w:shd w:val="clear" w:color="auto" w:fill="FFFFFF"/>
        </w:rPr>
        <w:t>预训练产生词向量</w:t>
      </w:r>
      <w:r w:rsidRPr="00EE60A6">
        <w:rPr>
          <w:rFonts w:ascii="Segoe UI Emoji" w:hAnsi="Segoe UI Emoji" w:hint="eastAsia"/>
          <w:color w:val="404040"/>
          <w:shd w:val="clear" w:color="auto" w:fill="FFFFFF"/>
        </w:rPr>
        <w:t>和</w:t>
      </w:r>
      <w:r w:rsidRPr="00EE60A6">
        <w:rPr>
          <w:rFonts w:ascii="Segoe UI Emoji" w:hAnsi="Segoe UI Emoji" w:hint="eastAsia"/>
          <w:color w:val="404040"/>
          <w:highlight w:val="yellow"/>
          <w:shd w:val="clear" w:color="auto" w:fill="FFFFFF"/>
        </w:rPr>
        <w:t>下游具体</w:t>
      </w:r>
      <w:r w:rsidRPr="00EE60A6">
        <w:rPr>
          <w:rFonts w:ascii="Segoe UI Emoji" w:hAnsi="Segoe UI Emoji"/>
          <w:color w:val="404040"/>
          <w:highlight w:val="yellow"/>
          <w:shd w:val="clear" w:color="auto" w:fill="FFFFFF"/>
        </w:rPr>
        <w:t>NLP</w:t>
      </w:r>
      <w:r w:rsidRPr="00EE60A6">
        <w:rPr>
          <w:rFonts w:ascii="Segoe UI Emoji" w:hAnsi="Segoe UI Emoji"/>
          <w:color w:val="404040"/>
          <w:highlight w:val="yellow"/>
          <w:shd w:val="clear" w:color="auto" w:fill="FFFFFF"/>
        </w:rPr>
        <w:t>任务</w:t>
      </w:r>
      <w:r w:rsidRPr="00EE60A6">
        <w:rPr>
          <w:rFonts w:ascii="Segoe UI Emoji" w:hAnsi="Segoe UI Emoji"/>
          <w:color w:val="404040"/>
          <w:shd w:val="clear" w:color="auto" w:fill="FFFFFF"/>
        </w:rPr>
        <w:t>的关系，提出龙骨级的训练词向量概念。</w:t>
      </w:r>
    </w:p>
    <w:p w:rsidR="001E243D" w:rsidRDefault="00EE60A6">
      <w:r>
        <w:rPr>
          <w:noProof/>
        </w:rPr>
        <w:drawing>
          <wp:inline distT="0" distB="0" distL="0" distR="0" wp14:anchorId="53713B7F" wp14:editId="6E8D0D26">
            <wp:extent cx="5274310" cy="1190625"/>
            <wp:effectExtent l="0" t="0" r="254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190625"/>
                    </a:xfrm>
                    <a:prstGeom prst="rect">
                      <a:avLst/>
                    </a:prstGeom>
                  </pic:spPr>
                </pic:pic>
              </a:graphicData>
            </a:graphic>
          </wp:inline>
        </w:drawing>
      </w:r>
    </w:p>
    <w:p w:rsidR="003D5BC3" w:rsidRDefault="003D5BC3">
      <w:r>
        <w:rPr>
          <w:noProof/>
        </w:rPr>
        <w:drawing>
          <wp:inline distT="0" distB="0" distL="0" distR="0" wp14:anchorId="5F0BE441" wp14:editId="50260ED2">
            <wp:extent cx="4057650" cy="1959455"/>
            <wp:effectExtent l="0" t="0" r="0" b="317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65299" cy="1963149"/>
                    </a:xfrm>
                    <a:prstGeom prst="rect">
                      <a:avLst/>
                    </a:prstGeom>
                  </pic:spPr>
                </pic:pic>
              </a:graphicData>
            </a:graphic>
          </wp:inline>
        </w:drawing>
      </w:r>
    </w:p>
    <w:p w:rsidR="001E243D" w:rsidRDefault="00DE10D3" w:rsidP="00DE10D3">
      <w:pPr>
        <w:ind w:firstLine="420"/>
      </w:pPr>
      <w:r w:rsidRPr="00DE10D3">
        <w:rPr>
          <w:rFonts w:hint="eastAsia"/>
        </w:rPr>
        <w:t>预训练的语言模型对于众多自然语言处理问题起到了重要作用，比如</w:t>
      </w:r>
      <w:r w:rsidRPr="00DE10D3">
        <w:t>SQuAD问答任务、命名实体识别以及情感识别。目前将预训练的语言模型应用到NLP任务主要有两种策略，一种是基于特征的语言模型，如ELMo模型；另一种是基于微调的语言模型，如OpenAI GPT。这两类语言模型各有其优缺点，而BERT的出现，似乎融合了它们所有的优点，因此才可以在诸多后续特定任务上取得最优的效果。</w:t>
      </w:r>
    </w:p>
    <w:p w:rsidR="00EE60A6" w:rsidRDefault="00EE60A6"/>
    <w:p w:rsidR="00EE60A6" w:rsidRDefault="00EE60A6"/>
    <w:p w:rsidR="00D9354A" w:rsidRDefault="00D9354A">
      <w:r>
        <w:rPr>
          <w:rFonts w:hint="eastAsia"/>
        </w:rPr>
        <w:t>参考资料：</w:t>
      </w:r>
    </w:p>
    <w:p w:rsidR="001E243D" w:rsidRDefault="00D9354A">
      <w:r>
        <w:rPr>
          <w:rFonts w:hint="eastAsia"/>
        </w:rPr>
        <w:t>1、</w:t>
      </w:r>
      <w:hyperlink r:id="rId44" w:history="1">
        <w:r>
          <w:rPr>
            <w:rStyle w:val="a9"/>
          </w:rPr>
          <w:t>https://www.cnblogs.com/huangyc/p/9898852.html</w:t>
        </w:r>
      </w:hyperlink>
    </w:p>
    <w:p w:rsidR="001E243D" w:rsidRDefault="00D9354A">
      <w:r>
        <w:t>2</w:t>
      </w:r>
      <w:r>
        <w:rPr>
          <w:rFonts w:hint="eastAsia"/>
        </w:rPr>
        <w:t>、</w:t>
      </w:r>
      <w:hyperlink r:id="rId45" w:history="1">
        <w:r>
          <w:rPr>
            <w:rStyle w:val="a9"/>
          </w:rPr>
          <w:t>https://www.jianshu.com/p/160c4800b9b5</w:t>
        </w:r>
      </w:hyperlink>
    </w:p>
    <w:p w:rsidR="002C688F" w:rsidRDefault="00D9354A">
      <w:r>
        <w:rPr>
          <w:rFonts w:hint="eastAsia"/>
        </w:rPr>
        <w:t>3、</w:t>
      </w:r>
      <w:hyperlink r:id="rId46" w:history="1">
        <w:r>
          <w:rPr>
            <w:rStyle w:val="a9"/>
          </w:rPr>
          <w:t>https://www.jianshu.com/p/bfd0148b292e</w:t>
        </w:r>
      </w:hyperlink>
    </w:p>
    <w:p w:rsidR="00D9354A" w:rsidRDefault="00D9354A">
      <w:r>
        <w:rPr>
          <w:rFonts w:hint="eastAsia"/>
        </w:rPr>
        <w:t>4、</w:t>
      </w:r>
      <w:hyperlink r:id="rId47" w:history="1">
        <w:r>
          <w:rPr>
            <w:rStyle w:val="a9"/>
          </w:rPr>
          <w:t>https://baijiahao.baidu.com/s?id=1623243370308313370&amp;wfr=spider&amp;for=pc</w:t>
        </w:r>
      </w:hyperlink>
    </w:p>
    <w:p w:rsidR="00D9354A" w:rsidRDefault="00D66432">
      <w:r>
        <w:rPr>
          <w:rFonts w:hint="eastAsia"/>
        </w:rPr>
        <w:t>参考论文：</w:t>
      </w:r>
    </w:p>
    <w:p w:rsidR="00D66432" w:rsidRDefault="00D66432">
      <w:r>
        <w:t xml:space="preserve">[1] </w:t>
      </w:r>
      <w:r w:rsidRPr="00D66432">
        <w:t>BERT: Pre-training of Deep Bidirectional Transformers for Language Understanding</w:t>
      </w:r>
    </w:p>
    <w:p w:rsidR="00D66432" w:rsidRPr="00D66432" w:rsidRDefault="000E3591">
      <w:hyperlink r:id="rId48" w:history="1">
        <w:r w:rsidR="00D66432">
          <w:rPr>
            <w:rStyle w:val="a9"/>
          </w:rPr>
          <w:t>https://arxiv.org/abs/1810.04805</w:t>
        </w:r>
      </w:hyperlink>
    </w:p>
    <w:p w:rsidR="00D9354A" w:rsidRPr="00D9354A" w:rsidRDefault="00D66432">
      <w:r>
        <w:rPr>
          <w:rFonts w:hint="eastAsia"/>
        </w:rPr>
        <w:t>[</w:t>
      </w:r>
      <w:r>
        <w:t xml:space="preserve">2] </w:t>
      </w:r>
      <w:r w:rsidRPr="00D66432">
        <w:t>Attention Is All You Need</w:t>
      </w:r>
      <w:r>
        <w:t xml:space="preserve"> </w:t>
      </w:r>
      <w:hyperlink r:id="rId49" w:history="1">
        <w:r>
          <w:rPr>
            <w:rStyle w:val="a9"/>
          </w:rPr>
          <w:t>https://arxiv.org/abs/1706.03762</w:t>
        </w:r>
      </w:hyperlink>
    </w:p>
    <w:p w:rsidR="008D187D" w:rsidRDefault="00A835E6">
      <w:r>
        <w:rPr>
          <w:rFonts w:hint="eastAsia"/>
        </w:rPr>
        <w:t>参考模型：</w:t>
      </w:r>
    </w:p>
    <w:p w:rsidR="00A835E6" w:rsidRDefault="00A835E6">
      <w:r>
        <w:t>[1] BERT-B</w:t>
      </w:r>
      <w:r>
        <w:rPr>
          <w:rFonts w:hint="eastAsia"/>
        </w:rPr>
        <w:t>i</w:t>
      </w:r>
      <w:r>
        <w:t>LSTM</w:t>
      </w:r>
      <w:r>
        <w:rPr>
          <w:rFonts w:hint="eastAsia"/>
        </w:rPr>
        <w:t>-</w:t>
      </w:r>
      <w:r>
        <w:t>CRF</w:t>
      </w:r>
      <w:r>
        <w:rPr>
          <w:rFonts w:hint="eastAsia"/>
        </w:rPr>
        <w:t>：</w:t>
      </w:r>
      <w:hyperlink r:id="rId50" w:history="1">
        <w:r w:rsidRPr="00F70EDF">
          <w:rPr>
            <w:rStyle w:val="a9"/>
          </w:rPr>
          <w:t>https://github.com/macanv/BERT-BiLSTM-CRF-NER</w:t>
        </w:r>
      </w:hyperlink>
    </w:p>
    <w:p w:rsidR="00A835E6" w:rsidRDefault="00A835E6">
      <w:r>
        <w:t>[2] BiLSTM-CRF</w:t>
      </w:r>
      <w:r>
        <w:rPr>
          <w:rFonts w:hint="eastAsia"/>
        </w:rPr>
        <w:t>：</w:t>
      </w:r>
      <w:hyperlink r:id="rId51" w:history="1">
        <w:r w:rsidRPr="00F70EDF">
          <w:rPr>
            <w:rStyle w:val="a9"/>
          </w:rPr>
          <w:t>https://github.com/Determined22/zh-NER-TF</w:t>
        </w:r>
      </w:hyperlink>
    </w:p>
    <w:p w:rsidR="00A835E6" w:rsidRDefault="00A835E6">
      <w:r>
        <w:t>[3]</w:t>
      </w:r>
      <w:r>
        <w:rPr>
          <w:rFonts w:hint="eastAsia"/>
        </w:rPr>
        <w:t>：Lattice</w:t>
      </w:r>
      <w:r>
        <w:t>LSTM</w:t>
      </w:r>
      <w:r>
        <w:rPr>
          <w:rFonts w:hint="eastAsia"/>
        </w:rPr>
        <w:t>：</w:t>
      </w:r>
      <w:hyperlink r:id="rId52" w:history="1">
        <w:r w:rsidRPr="00F70EDF">
          <w:rPr>
            <w:rStyle w:val="a9"/>
          </w:rPr>
          <w:t>https://github.com/jiesutd/LatticeLSTM</w:t>
        </w:r>
      </w:hyperlink>
    </w:p>
    <w:p w:rsidR="00A835E6" w:rsidRDefault="00A835E6">
      <w:r>
        <w:t>[4]</w:t>
      </w:r>
      <w:r>
        <w:rPr>
          <w:rFonts w:hint="eastAsia"/>
        </w:rPr>
        <w:t>：</w:t>
      </w:r>
      <w:r w:rsidRPr="00A835E6">
        <w:t>Parallel_LatticeLSTM</w:t>
      </w:r>
      <w:r>
        <w:rPr>
          <w:rFonts w:hint="eastAsia"/>
        </w:rPr>
        <w:t>：</w:t>
      </w:r>
      <w:hyperlink r:id="rId53" w:history="1">
        <w:r w:rsidRPr="00F70EDF">
          <w:rPr>
            <w:rStyle w:val="a9"/>
          </w:rPr>
          <w:t>https://github.com/LeeSureman/Batch_Parallel_LatticeLSTM</w:t>
        </w:r>
      </w:hyperlink>
    </w:p>
    <w:p w:rsidR="00A835E6" w:rsidRPr="00A835E6" w:rsidRDefault="00A835E6">
      <w:pPr>
        <w:rPr>
          <w:rFonts w:hint="eastAsia"/>
        </w:rPr>
      </w:pPr>
      <w:bookmarkStart w:id="0" w:name="_GoBack"/>
      <w:bookmarkEnd w:id="0"/>
    </w:p>
    <w:sectPr w:rsidR="00A835E6" w:rsidRPr="00A835E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6B15" w:rsidRDefault="00446B15" w:rsidP="008D187D">
      <w:r>
        <w:separator/>
      </w:r>
    </w:p>
  </w:endnote>
  <w:endnote w:type="continuationSeparator" w:id="0">
    <w:p w:rsidR="00446B15" w:rsidRDefault="00446B15" w:rsidP="008D18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6B15" w:rsidRDefault="00446B15" w:rsidP="008D187D">
      <w:r>
        <w:separator/>
      </w:r>
    </w:p>
  </w:footnote>
  <w:footnote w:type="continuationSeparator" w:id="0">
    <w:p w:rsidR="00446B15" w:rsidRDefault="00446B15" w:rsidP="008D187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8D3D2D"/>
    <w:multiLevelType w:val="multilevel"/>
    <w:tmpl w:val="1E8D3D2D"/>
    <w:lvl w:ilvl="0">
      <w:start w:val="1"/>
      <w:numFmt w:val="decimal"/>
      <w:pStyle w:val="1"/>
      <w:lvlText w:val="第%1章"/>
      <w:lvlJc w:val="left"/>
      <w:pPr>
        <w:ind w:left="420" w:hanging="420"/>
      </w:pPr>
      <w:rPr>
        <w:rFonts w:hint="eastAsia"/>
      </w:rPr>
    </w:lvl>
    <w:lvl w:ilvl="1">
      <w:start w:val="1"/>
      <w:numFmt w:val="decimal"/>
      <w:pStyle w:val="2"/>
      <w:lvlText w:val="%1.%2"/>
      <w:lvlJc w:val="left"/>
      <w:pPr>
        <w:ind w:left="5113" w:hanging="576"/>
      </w:pPr>
    </w:lvl>
    <w:lvl w:ilvl="2">
      <w:start w:val="1"/>
      <w:numFmt w:val="decimal"/>
      <w:pStyle w:val="3"/>
      <w:lvlText w:val="%1.%2.%3"/>
      <w:lvlJc w:val="left"/>
      <w:pPr>
        <w:ind w:left="720" w:hanging="720"/>
      </w:pPr>
    </w:lvl>
    <w:lvl w:ilvl="3">
      <w:start w:val="1"/>
      <w:numFmt w:val="decimal"/>
      <w:pStyle w:val="4"/>
      <w:lvlText w:val="%1.%2.%3.%4"/>
      <w:lvlJc w:val="left"/>
      <w:pPr>
        <w:ind w:left="3132"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582678B0"/>
    <w:multiLevelType w:val="hybridMultilevel"/>
    <w:tmpl w:val="27D4391A"/>
    <w:lvl w:ilvl="0" w:tplc="9DC2B2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0"/>
  </w:num>
  <w:num w:numId="3">
    <w:abstractNumId w:val="0"/>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0FD2"/>
    <w:rsid w:val="000C0226"/>
    <w:rsid w:val="000F7437"/>
    <w:rsid w:val="00122BCC"/>
    <w:rsid w:val="00154CB0"/>
    <w:rsid w:val="001D46DE"/>
    <w:rsid w:val="001E243D"/>
    <w:rsid w:val="002101AD"/>
    <w:rsid w:val="002B738A"/>
    <w:rsid w:val="002C688F"/>
    <w:rsid w:val="002D39DF"/>
    <w:rsid w:val="00322598"/>
    <w:rsid w:val="0032279B"/>
    <w:rsid w:val="003B480B"/>
    <w:rsid w:val="003D5BC3"/>
    <w:rsid w:val="004017FD"/>
    <w:rsid w:val="004305C2"/>
    <w:rsid w:val="00446B15"/>
    <w:rsid w:val="00490FD2"/>
    <w:rsid w:val="00501D08"/>
    <w:rsid w:val="005149B8"/>
    <w:rsid w:val="00522954"/>
    <w:rsid w:val="0053088C"/>
    <w:rsid w:val="005865FF"/>
    <w:rsid w:val="005E0435"/>
    <w:rsid w:val="005F330F"/>
    <w:rsid w:val="006260A8"/>
    <w:rsid w:val="006F5E4F"/>
    <w:rsid w:val="00713756"/>
    <w:rsid w:val="007460DD"/>
    <w:rsid w:val="00763D46"/>
    <w:rsid w:val="007937E5"/>
    <w:rsid w:val="007A5E11"/>
    <w:rsid w:val="00806962"/>
    <w:rsid w:val="00821688"/>
    <w:rsid w:val="00893CF0"/>
    <w:rsid w:val="008B2A91"/>
    <w:rsid w:val="008C73FD"/>
    <w:rsid w:val="008D187D"/>
    <w:rsid w:val="008E6E24"/>
    <w:rsid w:val="00971DB7"/>
    <w:rsid w:val="009D53C3"/>
    <w:rsid w:val="009E0625"/>
    <w:rsid w:val="00A2756C"/>
    <w:rsid w:val="00A766C4"/>
    <w:rsid w:val="00A835E6"/>
    <w:rsid w:val="00AB003C"/>
    <w:rsid w:val="00B03EEB"/>
    <w:rsid w:val="00B13B6D"/>
    <w:rsid w:val="00B140D6"/>
    <w:rsid w:val="00CA4B2C"/>
    <w:rsid w:val="00D32BD1"/>
    <w:rsid w:val="00D66432"/>
    <w:rsid w:val="00D9354A"/>
    <w:rsid w:val="00DA5CD0"/>
    <w:rsid w:val="00DB653A"/>
    <w:rsid w:val="00DD40AD"/>
    <w:rsid w:val="00DE10D3"/>
    <w:rsid w:val="00DE7161"/>
    <w:rsid w:val="00E132BB"/>
    <w:rsid w:val="00E95275"/>
    <w:rsid w:val="00EC38EC"/>
    <w:rsid w:val="00EE1716"/>
    <w:rsid w:val="00EE518E"/>
    <w:rsid w:val="00EE60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94E4821"/>
  <w15:chartTrackingRefBased/>
  <w15:docId w15:val="{C3E683B5-A99F-4932-A0D1-FC923515C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1"/>
    <w:uiPriority w:val="9"/>
    <w:qFormat/>
    <w:rsid w:val="008C73FD"/>
    <w:pPr>
      <w:keepNext/>
      <w:keepLines/>
      <w:numPr>
        <w:numId w:val="1"/>
      </w:numPr>
      <w:spacing w:before="340" w:after="330" w:line="578" w:lineRule="auto"/>
      <w:jc w:val="center"/>
      <w:outlineLvl w:val="0"/>
    </w:pPr>
    <w:rPr>
      <w:rFonts w:ascii="Times New Roman" w:eastAsia="Times New Roman" w:hAnsi="Times New Roman"/>
      <w:b/>
      <w:bCs/>
      <w:kern w:val="44"/>
      <w:sz w:val="44"/>
      <w:szCs w:val="44"/>
    </w:rPr>
  </w:style>
  <w:style w:type="paragraph" w:styleId="2">
    <w:name w:val="heading 2"/>
    <w:basedOn w:val="a"/>
    <w:next w:val="a"/>
    <w:link w:val="21"/>
    <w:uiPriority w:val="9"/>
    <w:qFormat/>
    <w:rsid w:val="008C73FD"/>
    <w:pPr>
      <w:keepNext/>
      <w:keepLines/>
      <w:numPr>
        <w:ilvl w:val="1"/>
        <w:numId w:val="1"/>
      </w:numPr>
      <w:spacing w:before="260" w:after="260" w:line="416" w:lineRule="auto"/>
      <w:jc w:val="center"/>
      <w:outlineLvl w:val="1"/>
    </w:pPr>
    <w:rPr>
      <w:rFonts w:ascii="Times New Roman" w:eastAsia="华文楷体" w:hAnsi="Times New Roman"/>
      <w:b/>
      <w:bCs/>
      <w:sz w:val="32"/>
      <w:szCs w:val="32"/>
    </w:rPr>
  </w:style>
  <w:style w:type="paragraph" w:styleId="3">
    <w:name w:val="heading 3"/>
    <w:basedOn w:val="a"/>
    <w:next w:val="a"/>
    <w:link w:val="31"/>
    <w:uiPriority w:val="9"/>
    <w:qFormat/>
    <w:rsid w:val="008C73FD"/>
    <w:pPr>
      <w:keepNext/>
      <w:keepLines/>
      <w:numPr>
        <w:ilvl w:val="2"/>
        <w:numId w:val="1"/>
      </w:numPr>
      <w:spacing w:before="260" w:after="260" w:line="416" w:lineRule="auto"/>
      <w:outlineLvl w:val="2"/>
    </w:pPr>
    <w:rPr>
      <w:rFonts w:ascii="Times New Roman" w:eastAsia="黑体" w:hAnsi="Times New Roman"/>
      <w:b/>
      <w:bCs/>
      <w:sz w:val="28"/>
      <w:szCs w:val="32"/>
    </w:rPr>
  </w:style>
  <w:style w:type="paragraph" w:styleId="4">
    <w:name w:val="heading 4"/>
    <w:basedOn w:val="a"/>
    <w:next w:val="a"/>
    <w:link w:val="41"/>
    <w:uiPriority w:val="9"/>
    <w:qFormat/>
    <w:rsid w:val="008C73FD"/>
    <w:pPr>
      <w:keepNext/>
      <w:keepLines/>
      <w:numPr>
        <w:ilvl w:val="3"/>
        <w:numId w:val="1"/>
      </w:numPr>
      <w:spacing w:before="280" w:after="290" w:line="377" w:lineRule="auto"/>
      <w:ind w:left="862" w:hanging="862"/>
      <w:outlineLvl w:val="3"/>
    </w:pPr>
    <w:rPr>
      <w:rFonts w:ascii="Times New Roman" w:eastAsia="黑体" w:hAnsi="Times New Roman"/>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uiPriority w:val="9"/>
    <w:semiHidden/>
    <w:rsid w:val="008C73FD"/>
    <w:rPr>
      <w:rFonts w:asciiTheme="majorHAnsi" w:eastAsiaTheme="majorEastAsia" w:hAnsiTheme="majorHAnsi" w:cstheme="majorBidi"/>
      <w:b/>
      <w:bCs/>
      <w:sz w:val="32"/>
      <w:szCs w:val="32"/>
    </w:rPr>
  </w:style>
  <w:style w:type="character" w:customStyle="1" w:styleId="21">
    <w:name w:val="标题 2 字符1"/>
    <w:link w:val="2"/>
    <w:uiPriority w:val="9"/>
    <w:rsid w:val="008C73FD"/>
    <w:rPr>
      <w:rFonts w:ascii="Times New Roman" w:eastAsia="华文楷体" w:hAnsi="Times New Roman"/>
      <w:b/>
      <w:bCs/>
      <w:sz w:val="32"/>
      <w:szCs w:val="32"/>
    </w:rPr>
  </w:style>
  <w:style w:type="character" w:customStyle="1" w:styleId="30">
    <w:name w:val="标题 3 字符"/>
    <w:basedOn w:val="a0"/>
    <w:uiPriority w:val="9"/>
    <w:semiHidden/>
    <w:rsid w:val="008C73FD"/>
    <w:rPr>
      <w:b/>
      <w:bCs/>
      <w:sz w:val="32"/>
      <w:szCs w:val="32"/>
    </w:rPr>
  </w:style>
  <w:style w:type="character" w:customStyle="1" w:styleId="31">
    <w:name w:val="标题 3 字符1"/>
    <w:link w:val="3"/>
    <w:uiPriority w:val="9"/>
    <w:rsid w:val="008C73FD"/>
    <w:rPr>
      <w:rFonts w:ascii="Times New Roman" w:eastAsia="黑体" w:hAnsi="Times New Roman"/>
      <w:b/>
      <w:bCs/>
      <w:sz w:val="28"/>
      <w:szCs w:val="32"/>
    </w:rPr>
  </w:style>
  <w:style w:type="character" w:customStyle="1" w:styleId="40">
    <w:name w:val="标题 4 字符"/>
    <w:basedOn w:val="a0"/>
    <w:uiPriority w:val="9"/>
    <w:semiHidden/>
    <w:rsid w:val="008C73FD"/>
    <w:rPr>
      <w:rFonts w:asciiTheme="majorHAnsi" w:eastAsiaTheme="majorEastAsia" w:hAnsiTheme="majorHAnsi" w:cstheme="majorBidi"/>
      <w:b/>
      <w:bCs/>
      <w:sz w:val="28"/>
      <w:szCs w:val="28"/>
    </w:rPr>
  </w:style>
  <w:style w:type="character" w:customStyle="1" w:styleId="41">
    <w:name w:val="标题 4 字符1"/>
    <w:link w:val="4"/>
    <w:uiPriority w:val="9"/>
    <w:rsid w:val="008C73FD"/>
    <w:rPr>
      <w:rFonts w:ascii="Times New Roman" w:eastAsia="黑体" w:hAnsi="Times New Roman"/>
      <w:b/>
      <w:bCs/>
      <w:sz w:val="28"/>
      <w:szCs w:val="28"/>
    </w:rPr>
  </w:style>
  <w:style w:type="character" w:customStyle="1" w:styleId="10">
    <w:name w:val="标题 1 字符"/>
    <w:basedOn w:val="a0"/>
    <w:uiPriority w:val="9"/>
    <w:rsid w:val="008C73FD"/>
    <w:rPr>
      <w:b/>
      <w:bCs/>
      <w:kern w:val="44"/>
      <w:sz w:val="44"/>
      <w:szCs w:val="44"/>
    </w:rPr>
  </w:style>
  <w:style w:type="character" w:customStyle="1" w:styleId="11">
    <w:name w:val="标题 1 字符1"/>
    <w:link w:val="1"/>
    <w:uiPriority w:val="9"/>
    <w:rsid w:val="008C73FD"/>
    <w:rPr>
      <w:rFonts w:ascii="Times New Roman" w:eastAsia="Times New Roman" w:hAnsi="Times New Roman"/>
      <w:b/>
      <w:bCs/>
      <w:kern w:val="44"/>
      <w:sz w:val="44"/>
      <w:szCs w:val="44"/>
    </w:rPr>
  </w:style>
  <w:style w:type="paragraph" w:styleId="a3">
    <w:name w:val="header"/>
    <w:basedOn w:val="a"/>
    <w:link w:val="a4"/>
    <w:uiPriority w:val="99"/>
    <w:unhideWhenUsed/>
    <w:rsid w:val="008D187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D187D"/>
    <w:rPr>
      <w:sz w:val="18"/>
      <w:szCs w:val="18"/>
    </w:rPr>
  </w:style>
  <w:style w:type="paragraph" w:styleId="a5">
    <w:name w:val="footer"/>
    <w:basedOn w:val="a"/>
    <w:link w:val="a6"/>
    <w:uiPriority w:val="99"/>
    <w:unhideWhenUsed/>
    <w:rsid w:val="008D187D"/>
    <w:pPr>
      <w:tabs>
        <w:tab w:val="center" w:pos="4153"/>
        <w:tab w:val="right" w:pos="8306"/>
      </w:tabs>
      <w:snapToGrid w:val="0"/>
      <w:jc w:val="left"/>
    </w:pPr>
    <w:rPr>
      <w:sz w:val="18"/>
      <w:szCs w:val="18"/>
    </w:rPr>
  </w:style>
  <w:style w:type="character" w:customStyle="1" w:styleId="a6">
    <w:name w:val="页脚 字符"/>
    <w:basedOn w:val="a0"/>
    <w:link w:val="a5"/>
    <w:uiPriority w:val="99"/>
    <w:rsid w:val="008D187D"/>
    <w:rPr>
      <w:sz w:val="18"/>
      <w:szCs w:val="18"/>
    </w:rPr>
  </w:style>
  <w:style w:type="paragraph" w:styleId="a7">
    <w:name w:val="List Paragraph"/>
    <w:basedOn w:val="a"/>
    <w:uiPriority w:val="34"/>
    <w:qFormat/>
    <w:rsid w:val="002D39DF"/>
    <w:pPr>
      <w:ind w:firstLineChars="200" w:firstLine="420"/>
    </w:pPr>
  </w:style>
  <w:style w:type="paragraph" w:styleId="a8">
    <w:name w:val="Normal (Web)"/>
    <w:basedOn w:val="a"/>
    <w:uiPriority w:val="99"/>
    <w:semiHidden/>
    <w:unhideWhenUsed/>
    <w:rsid w:val="005F330F"/>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unhideWhenUsed/>
    <w:rsid w:val="005149B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366639">
      <w:bodyDiv w:val="1"/>
      <w:marLeft w:val="0"/>
      <w:marRight w:val="0"/>
      <w:marTop w:val="0"/>
      <w:marBottom w:val="0"/>
      <w:divBdr>
        <w:top w:val="none" w:sz="0" w:space="0" w:color="auto"/>
        <w:left w:val="none" w:sz="0" w:space="0" w:color="auto"/>
        <w:bottom w:val="none" w:sz="0" w:space="0" w:color="auto"/>
        <w:right w:val="none" w:sz="0" w:space="0" w:color="auto"/>
      </w:divBdr>
    </w:div>
    <w:div w:id="956788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hyperlink" Target="https://baijiahao.baidu.com/s?id=1623243370308313370&amp;wfr=spider&amp;for=pc" TargetMode="External"/><Relationship Id="rId50" Type="http://schemas.openxmlformats.org/officeDocument/2006/relationships/hyperlink" Target="https://github.com/macanv/BERT-BiLSTM-CRF-NER" TargetMode="External"/><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hyperlink" Target="https://www.sohu.com/a/227772374_100111898" TargetMode="External"/><Relationship Id="rId32" Type="http://schemas.openxmlformats.org/officeDocument/2006/relationships/image" Target="media/image24.png"/><Relationship Id="rId37" Type="http://schemas.openxmlformats.org/officeDocument/2006/relationships/hyperlink" Target="https://github.com/doccano/doccano" TargetMode="External"/><Relationship Id="rId40" Type="http://schemas.openxmlformats.org/officeDocument/2006/relationships/image" Target="media/image30.png"/><Relationship Id="rId45" Type="http://schemas.openxmlformats.org/officeDocument/2006/relationships/hyperlink" Target="https://www.jianshu.com/p/160c4800b9b5" TargetMode="External"/><Relationship Id="rId53" Type="http://schemas.openxmlformats.org/officeDocument/2006/relationships/hyperlink" Target="https://github.com/LeeSureman/Batch_Parallel_LatticeLSTM" TargetMode="Externa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hyperlink" Target="https://www.cnblogs.com/huangyc/p/9898852.html" TargetMode="External"/><Relationship Id="rId52" Type="http://schemas.openxmlformats.org/officeDocument/2006/relationships/hyperlink" Target="https://github.com/jiesutd/LatticeLST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8.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hyperlink" Target="https://arxiv.org/abs/1810.04805" TargetMode="External"/><Relationship Id="rId8" Type="http://schemas.openxmlformats.org/officeDocument/2006/relationships/image" Target="media/image2.png"/><Relationship Id="rId51" Type="http://schemas.openxmlformats.org/officeDocument/2006/relationships/hyperlink" Target="https://github.com/Determined22/zh-NER-TF"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doccano.herokuapp.com/demo/named-entity-recognition/" TargetMode="External"/><Relationship Id="rId46" Type="http://schemas.openxmlformats.org/officeDocument/2006/relationships/hyperlink" Target="https://www.jianshu.com/p/bfd0148b292e" TargetMode="External"/><Relationship Id="rId20" Type="http://schemas.openxmlformats.org/officeDocument/2006/relationships/image" Target="media/image14.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arxiv.org/abs/1706.0376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4092</TotalTime>
  <Pages>12</Pages>
  <Words>990</Words>
  <Characters>5645</Characters>
  <Application>Microsoft Office Word</Application>
  <DocSecurity>0</DocSecurity>
  <Lines>47</Lines>
  <Paragraphs>13</Paragraphs>
  <ScaleCrop>false</ScaleCrop>
  <Company/>
  <LinksUpToDate>false</LinksUpToDate>
  <CharactersWithSpaces>6622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23</cp:revision>
  <dcterms:created xsi:type="dcterms:W3CDTF">2020-01-07T06:45:00Z</dcterms:created>
  <dcterms:modified xsi:type="dcterms:W3CDTF">2020-01-10T13:01:00Z</dcterms:modified>
</cp:coreProperties>
</file>