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4E6" w:rsidRDefault="005924E6">
      <w:r w:rsidRPr="005924E6">
        <w:rPr>
          <w:rFonts w:hint="eastAsia"/>
        </w:rPr>
        <w:t>社会に不可欠なインフラである金融情報システムを開発することで、人々が安心安全に生活できる社会の構築に支援したいと思い貴社を志望している。私はベテラン社員でしかできなかった手計算作業を、新人含め誰でも</w:t>
      </w:r>
      <w:r w:rsidRPr="005924E6">
        <w:rPr>
          <w:rFonts w:hint="eastAsia"/>
        </w:rPr>
        <w:t>10</w:t>
      </w:r>
      <w:r w:rsidRPr="005924E6">
        <w:rPr>
          <w:rFonts w:hint="eastAsia"/>
        </w:rPr>
        <w:t>秒で解決できるツールを作り、そして社員さんに感謝されたことをきっかけにして、お客様の課題を</w:t>
      </w:r>
      <w:r w:rsidRPr="005924E6">
        <w:rPr>
          <w:rFonts w:hint="eastAsia"/>
        </w:rPr>
        <w:t>IT</w:t>
      </w:r>
      <w:r w:rsidRPr="005924E6">
        <w:rPr>
          <w:rFonts w:hint="eastAsia"/>
        </w:rPr>
        <w:t>技術で解決できるシステム開発の仕事に携わりたいと考えている。貴社は日本銀行のシステム開発を始めとする豊富な実績と技術を有しており、金融業界に新たな当たり前を創出し続けることに魅力を感じている。私は自分の特性であるチームに支援するリーダシップを発揮し、社会を支える次世代の金融情報システムの開発に携わりたい</w:t>
      </w:r>
    </w:p>
    <w:p w:rsidR="005924E6" w:rsidRDefault="005924E6">
      <w:pPr>
        <w:rPr>
          <w:rFonts w:hint="eastAsia"/>
        </w:rPr>
      </w:pPr>
    </w:p>
    <w:p w:rsidR="00EA5A36" w:rsidRDefault="00EA5A36">
      <w:r w:rsidRPr="00EA5A36">
        <w:rPr>
          <w:rFonts w:hint="eastAsia"/>
        </w:rPr>
        <w:t>これから「電磁接触器の組立生産」の生産性向上について研究したいと考えている。具体的には、電磁接触器の組立に必要なすべての要素を列挙し、各要素作業の先行作業を設定し、一番効率の良い優先順位をつけなおしてから作業標準書を作成し、そしてシミュレーションソフトを利用してより効果の高い生産方式を研究したいと考えている。</w:t>
      </w:r>
    </w:p>
    <w:p w:rsidR="00EA5A36" w:rsidRPr="00805B1A" w:rsidRDefault="00EA5A36">
      <w:pPr>
        <w:rPr>
          <w:rFonts w:hint="eastAsia"/>
        </w:rPr>
      </w:pPr>
      <w:bookmarkStart w:id="0" w:name="_GoBack"/>
      <w:bookmarkEnd w:id="0"/>
    </w:p>
    <w:p w:rsidR="005924E6" w:rsidRDefault="005924E6">
      <w:pPr>
        <w:rPr>
          <w:rFonts w:hint="eastAsia"/>
        </w:rPr>
      </w:pPr>
      <w:r w:rsidRPr="005924E6">
        <w:rPr>
          <w:rFonts w:hint="eastAsia"/>
        </w:rPr>
        <w:t>既存の枠組にこだわらず、自ら課題を見つけ解決する主体性は私の強みである。私は従来</w:t>
      </w:r>
      <w:r w:rsidRPr="005924E6">
        <w:rPr>
          <w:rFonts w:hint="eastAsia"/>
        </w:rPr>
        <w:t>10</w:t>
      </w:r>
      <w:r w:rsidRPr="005924E6">
        <w:rPr>
          <w:rFonts w:hint="eastAsia"/>
        </w:rPr>
        <w:t>分以上かかる手計算問題を</w:t>
      </w:r>
      <w:r w:rsidRPr="005924E6">
        <w:rPr>
          <w:rFonts w:hint="eastAsia"/>
        </w:rPr>
        <w:t>10</w:t>
      </w:r>
      <w:r w:rsidRPr="005924E6">
        <w:rPr>
          <w:rFonts w:hint="eastAsia"/>
        </w:rPr>
        <w:t>秒以内に解決できる計算ツールを作ることで、バイト先の自動免税機お釣り枚数補充業務を効率化したことがある。バイト先では閉店前に手続きをしに来る客数が大変多く、免税機におつりの補充すべき枚数を計算する時間がなかなか取れず、いつも残業になる傾向が</w:t>
      </w:r>
      <w:r w:rsidRPr="005924E6">
        <w:rPr>
          <w:rFonts w:hint="eastAsia"/>
        </w:rPr>
        <w:t>6</w:t>
      </w:r>
      <w:r w:rsidRPr="005924E6">
        <w:rPr>
          <w:rFonts w:hint="eastAsia"/>
        </w:rPr>
        <w:t>ヶ月ほど続いて節電部門にクレームされた。この課題は手計算で解決できないはずだと思い、エクセルのソルバーと</w:t>
      </w:r>
      <w:r w:rsidRPr="005924E6">
        <w:rPr>
          <w:rFonts w:hint="eastAsia"/>
        </w:rPr>
        <w:t>VBA</w:t>
      </w:r>
      <w:r w:rsidRPr="005924E6">
        <w:rPr>
          <w:rFonts w:hint="eastAsia"/>
        </w:rPr>
        <w:t>を利用して貨幣の額面価額ごとの枚数を入力するだけで、補充すべき枚数が出てくる計算ツールを作って皆に共有し、仕事を効率化した。</w:t>
      </w:r>
    </w:p>
    <w:sectPr w:rsidR="005924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32"/>
    <w:rsid w:val="00071738"/>
    <w:rsid w:val="00321C54"/>
    <w:rsid w:val="004C376D"/>
    <w:rsid w:val="005924E6"/>
    <w:rsid w:val="00636858"/>
    <w:rsid w:val="006A5E32"/>
    <w:rsid w:val="00805B1A"/>
    <w:rsid w:val="00B2408D"/>
    <w:rsid w:val="00EA5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D4D81"/>
  <w15:chartTrackingRefBased/>
  <w15:docId w15:val="{37080CB4-D983-4339-8FBA-1D5EB32E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1809</TotalTime>
  <Pages>1</Pages>
  <Words>112</Words>
  <Characters>642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2020-05-18T20:54:00Z</dcterms:created>
  <dcterms:modified xsi:type="dcterms:W3CDTF">2020-05-21T07:33:00Z</dcterms:modified>
</cp:coreProperties>
</file>