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1.Write a C program that contains a String (char) with a value hello world. The program should XOR each character in this string with 0 and display the result.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result=str[i]^0;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printf("%c",result);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 world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.Write a C program that contains a String (char) with a value hello world. The program should AND and  XOR each character in this string with 127 and display the result.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and=str[i]&amp;127;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or=str[i]&amp;127;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xor=str[i]^127;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printf("and:%c\t, or:%c\t,xor:%c\n",and,or,xor 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, or: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  <w:r>
        <w:rPr>
          <w:rFonts w:hint="default"/>
          <w:sz w:val="28"/>
          <w:szCs w:val="28"/>
          <w:lang w:val="en-US"/>
        </w:rPr>
        <w:t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 Write a java program to implement Caesar cipher.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5980" cy="6363970"/>
            <wp:effectExtent l="0" t="0" r="7620" b="6350"/>
            <wp:docPr id="7" name="Picture 7" descr="caesa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esar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5980" cy="5151755"/>
            <wp:effectExtent l="0" t="0" r="7620" b="14605"/>
            <wp:docPr id="8" name="Picture 8" descr="caesa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esa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3.b)Write a java program to implement substitution cypher.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935980" cy="7808595"/>
            <wp:effectExtent l="0" t="0" r="7620" b="9525"/>
            <wp:docPr id="9" name="Picture 9" descr="su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b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935980" cy="4945380"/>
            <wp:effectExtent l="0" t="0" r="7620" b="7620"/>
            <wp:docPr id="10" name="Picture 10" descr="su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b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3.c)Write a java program to implement hill cypher.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java.util.*;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java.io.BufferedReader;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java.io.IOException;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java.io.InputStreamReader;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public class HillCipherExample 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l_m;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int[][] k_m; 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r_m;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static int ch;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[][] nk;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perf_Division(String t, int str)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(t.length() &gt;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t.substring(0, str);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t.substring(str, 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calLineMatrix(l);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showResult(l.length());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(t.length() == str)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this.multiplyLineByInvKey(t.length());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(t.length() &lt;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t.length(); i &lt; str;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 + 'x';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calKeyMatrix(String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 = new int[len][len];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k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k_m[i][j] = ((int) key.charAt(k)) - 97;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k++;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calLineMatrix(String l)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 = new int[l.length()];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l.length();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l_m[i] = ((int) l.charAt(i)) - 97;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k_m[i][j]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multiplyLineByInvKey(int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nk[i][j]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showResult(int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result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 += (char) (r_m[i] + 97);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System.out.print(result);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calDeter_minant(int A[][],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resultOfDet;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switch (N) 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1: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2: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 * A[1][1] - A[1][0] * A[0][1];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default: resultOfDet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j1 = 0; j1 &lt; N; j1++)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m[][] = new int[N - 1][N - 1];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1; i &lt; N; i++)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j2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(j == j1)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continue;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m[i - 1][j2] = A[i][j];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j2++;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5103" w:hanging="15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resultOfDet += Math.pow(-1.0, 1.0 + j1 + 1.0) * A[0][j1]* calDeter_minant(m, N - 1);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resultOfDet;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cofact(int num[][], int f)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fac[][];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p, q, m, n,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(q = 0; q &lt; f; q++)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(p = 0; p &lt; f; p++)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f;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f; j++)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 != q &amp;&amp; j != p)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b[m][n] = num[i][j];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(n &lt; (f - 2))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fac[q][p] = (int) Math.pow(-1, q + p) * calDeter_minant(b, f - 1);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trans(fac, f);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trans(int fac[][], int 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inv[][];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r);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mi = mi(d % 26);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(mi &lt; 0)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+=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fac[j][i];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= b[i][j] %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(inv[i][j] &lt; 0)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+=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*= mi;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%= 26;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nk = inv;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mi(int d)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q, r1, r2, r, t1, t2,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d;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1;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(r1 != 1 &amp;&amp; r2 !=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 = r1 /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 = r1 %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t1 - (t2 * q);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r;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t2;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(t1 + t2);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matrixtoinvkey(int inv[][],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invkey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invkey += (char) (inv[i][j] + 97);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System.out.print(invkey);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boolean check(String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calKeyMatrix(key,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 = d %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(d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(d % 2 == 0 || d % 13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true;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static void main(String args[]) throws IOException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HillCipherExample obj = new HillCipherExample();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BufferedReader in = new BufferedReader(new InputStreamReader(System.in));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System.out.println("Menu:\n1: Encryption\n2: Decryption");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 = Integer.parseInt(in.readLine());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line: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key: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key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double sq = Math.sqrt(key.length());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(sq != (long) sq)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System.out.println("Cannot For_m a square matrix");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size = (int) sq;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(obj.check(key, size))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System.out.println("Result:");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obj.cofact(obj.k_m, size);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obj.perf_Division(l, size);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hain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Key is not invertible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4.Write a java program to implement </w:t>
      </w:r>
      <w:r>
        <w:rPr>
          <w:sz w:val="36"/>
          <w:szCs w:val="36"/>
        </w:rPr>
        <w:t>DES Algorithm</w:t>
      </w:r>
      <w:r>
        <w:rPr>
          <w:rFonts w:hint="default"/>
          <w:sz w:val="36"/>
          <w:szCs w:val="36"/>
          <w:lang w:val="en-US"/>
        </w:rPr>
        <w:t>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java.util.*;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java.io.BufferedReader;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java.io.InputStreamReader;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java.security.spec.KeySpec;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javax.crypto.spec.DESedeKeySpec;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sun.misc.BASE64Decoder;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sun.misc.BASE64Encoder;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class DES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final String UNICODE_FORMAT = "UTF8";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final String DESEDE_ENCRYPTION_SCHEME = "DESede";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privateKeySpec myKeySpec;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privateSecretKeyFactory mySecretKeyFactory;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Cipher 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keyAsBytes;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myEncryptionScheme;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SecretKey 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static BufferedReader br = new BufferedReader(new InputStreamReader(System.in));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DES() throws Exception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//</w:t>
      </w:r>
      <w:r>
        <w:rPr>
          <w:rFonts w:ascii="Times New Roman" w:hAnsi="Times New Roman" w:eastAsia="Times New Roman" w:cs="Times New Roman"/>
          <w:color w:val="000000"/>
          <w:spacing w:val="2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TODO code application logic here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myEncryptionKey =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"ThisIsSecretEncryptionKey";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myEncryptionScheme =DESEDE_ENCRYPTION_SCHEME;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keyAsBytes = myEncryptionKey.getBytes(UNICODE_FORMAT);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myKeySpec= new DESedeKeySpec(keyAsBytes);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mySecretKeyFactory = SecretKeyFactory.getInstance(myEncryptionScheme);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 = Cipher.getInstance(myEncryptionScheme);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 = mySecretKeyFactory.generateSecret(myKeySpec);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encrypt(String unencryptedString)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encryptedString = 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cipher.init(Cipher.ENCRYPT_MODE,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unencryptedString.getBytes(UNICODE_FORMAT);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cipher.doFinal(plainText);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BASE64Encoder base64encoder = new BASE64Encoder();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encryptedString = base64encoder.encode(encryptedText);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encryptedString;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decrypt(String 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decryptedText=null;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cipher.init(Cipher.DECRYPT_MODE,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BASE64Decoder base64decoder = new BASE64Decoder();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base64decoder.decodeBuffer(encryptedString);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cipher.doFinal(encryptedText);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decryptedText=bytes2String(plainText);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decryptedText;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String bytes2String(byte[] bytes)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StringBufferstringBuffer = new StringBuffer();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for (int i = 0; i &lt;bytes.length;i++)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stringBuffer.append((char) bytes[i]);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stringBuffer.toString();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void main(String args []) throws Exception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System.out.print("Enter the string: ");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DES myEncryptor= new DES();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stringToEncrypt = br.readLine();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 = myEncryptor.encrypt(stringToEncrypt);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 = myEncryptor.decrypt(encrypted);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System.out.println("\nString To Encrypt: " +stringToEncrypt);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System.out.println("\nEncrypted Value : " +encrypted);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System.out.println("\nDecrypted Value : " +decrypted);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System.out.println("");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string: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String To Encrypt: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Encrypted Value : BPQMwc0wKvg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Decrypted Value : Welcome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32"/>
          <w:szCs w:val="32"/>
          <w:lang w:bidi="hi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5.</w:t>
      </w:r>
      <w:r>
        <w:rPr>
          <w:rFonts w:ascii="Times New Roman" w:hAnsi="Times New Roman" w:cs="Times New Roman"/>
          <w:sz w:val="32"/>
          <w:szCs w:val="32"/>
        </w:rPr>
        <w:t>Write a C/JAVA program to implement the Rijndael algorithm logic.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java.security.*;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javax.crypto.spec.*;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AES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asHex (byte buf[])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StringBuffer strbuf = new StringBuffer(buf.length * 2);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0; i &lt; buf.length; i++)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if (((int) buf[i] &amp; 0xff) &lt; 0x10)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strbuf.append("0");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strbuf.append(Long.toString((int) buf[i] &amp; 0xff, 16));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strbuf.toString();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message="AES still rocks!!";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Get the KeyGenerator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KeyGenerator kgen = KeyGenerator.getInstance("AES");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kgen.init(128);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192 and 256 bits may not be available // Generate the secret key specs.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 skey = kgen.generateKey();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raw = skey.getEncoded();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SecretKeySpec skeySpec = new SecretKeySpec(raw, 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Instantiate the cipher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 cipher = Cipher.getInstance("AES");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cipher.init(Cipher.ENCRYPT_MODE, skeySpec);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encrypted = cipher.doFinal((args.length == 0 ? message : args[0]).getBytes());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System.out.println("encrypted string: " + asHex(encrypted));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cipher.init(Cipher.DECRYPT_MODE, skeySpec);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original = cipher.doFinal(encrypted);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originalString = new String(original);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System.out.println("Original string: " + originalString + " " + asHex(original));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string: 0595ea453df14e433abe1c0712632d55641af5c25e8c7092b03947163132977e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string: AES still rocks!! 414553207374696c6c20726f636b732121</w:t>
      </w:r>
    </w:p>
    <w:p/>
    <w:p/>
    <w:p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 xml:space="preserve">6.Write a java program to implement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>Blowfish algorithm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javax.crypto.Cipher;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javax.crypto.KeyGenerator;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javax.crypto.SecretKey;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javax.crypto.spec.SecretKeySpec;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BlowFish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try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Get the KeyGenerator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KeyGenerator kgen = KeyGenerator.getInstance("Blowfish");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 cipher = Cipher.getInstance("Blowfish");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Generate the secret key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 skey = kgen.generateKey();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raw = skey.getEncoded();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SecretKeySpec skeySpec = new SecretKeySpec(raw, 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cipher.init(Cipher.ENCRYPT_MODE,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Input message from the user via command 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 scanner = new Scanner(System.in);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System.out.print("Input your message: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String inputText = scanner.nextLine();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encrypted = cipher.doFinal(inputText.getBytes());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Decrypt the encrypted message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cipher.init(Cipher.DECRYPT_MODE,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decrypted = cipher.doFinal(encrypted);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Display the encrypted and decrypted messages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System.out.println("\nOriginal text: " + inputText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"\n\nEncrypted text: " + new String(encrypted)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"\n\nDecrypted text: " + new String(decrypted)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scanner.close();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 catch (Exception e)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e.printStackTrace();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937250" cy="2044700"/>
            <wp:effectExtent l="0" t="0" r="6350" b="12700"/>
            <wp:docPr id="6" name="Picture 6" descr="blow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owfi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7.Write a Java Program to implement RSA-Algorithm.</w:t>
      </w:r>
      <w:r>
        <w:rPr>
          <w:rFonts w:hint="default"/>
          <w:lang w:val="en-US"/>
        </w:rPr>
        <w:drawing>
          <wp:inline distT="0" distB="0" distL="114300" distR="114300">
            <wp:extent cx="5935980" cy="7086600"/>
            <wp:effectExtent l="0" t="0" r="7620" b="0"/>
            <wp:docPr id="1" name="Picture 1" descr="rs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sa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7887970"/>
            <wp:effectExtent l="0" t="0" r="7620" b="6350"/>
            <wp:docPr id="2" name="Picture 2" descr="rs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sa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5416550"/>
            <wp:effectExtent l="0" t="0" r="7620" b="8890"/>
            <wp:docPr id="3" name="Picture 3" descr="rs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sa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2"/>
          <w:szCs w:val="32"/>
          <w:lang w:val="en-US"/>
        </w:rPr>
        <w:t>8.Implement Diffie-hellman key exchange mechanism using html &amp; javascript.</w:t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863590" cy="7616190"/>
            <wp:effectExtent l="0" t="0" r="3810" b="3810"/>
            <wp:docPr id="4" name="Picture 4" descr="diffi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ffie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932805" cy="2332355"/>
            <wp:effectExtent l="0" t="0" r="10795" b="14605"/>
            <wp:docPr id="5" name="Picture 5" descr="diffi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ffi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9.Calculate the Message digest of a text using SHA-1 algorithm in java.</w:t>
      </w: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92D3E"/>
          <w:lang w:val="en-US" w:eastAsia="zh-CN" w:bidi="ar"/>
        </w:rPr>
        <w:t>JceSha1Test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MessageDigest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"";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md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output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SHA1(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+"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) 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bytesToHex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enter the message: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md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output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SHA1(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+"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) 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bytesToHex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 xml:space="preserve">Exception: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bytesToHex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hexDigit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'};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buf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buf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hexDigit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 buf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hexDigit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buf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("")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DA39A3EE5E6B4B0D3255BFEF95601890AFD80709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enter the 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hello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AAF4C61DDCC5E8A2DABEDE0F3B482CD9AEA9434D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10.Calculate the Message digest of a text using MD-5 algorithm In java.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NoSuchAlgorithmException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Java program to calculate MD5 hash value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92D3E"/>
          <w:lang w:val="en-US" w:eastAsia="zh-CN" w:bidi="ar"/>
        </w:rPr>
        <w:t>MD5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getMd5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Static getInstance method is called with hashing MD5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MessageDigest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MD5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digest() method is called to calculate message digest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of an input digest() return array of byte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messageDigest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Convert byte array into signum representation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no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messageDigest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Convert message digest into hex value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hashtext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no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hashtext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92D3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    hashtext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hashtext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hashtext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For specifying wrong message digest algorithms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NoSuchAlgorithmException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6E95"/>
          <w:kern w:val="0"/>
          <w:sz w:val="16"/>
          <w:szCs w:val="16"/>
          <w:shd w:val="clear" w:fill="292D3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fill="292D3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NoSuchAlgorithmException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>enter the plain text: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92D3E"/>
          <w:lang w:val="en-US" w:eastAsia="zh-CN" w:bidi="ar"/>
        </w:rPr>
        <w:t xml:space="preserve">Your HashCode Generated by MD5 is: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92D3E"/>
          <w:lang w:val="en-US" w:eastAsia="zh-CN" w:bidi="ar"/>
        </w:rPr>
        <w:t>getMd5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92D3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enter the plain 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>super</w:t>
      </w:r>
    </w:p>
    <w:p>
      <w:pPr>
        <w:keepNext w:val="0"/>
        <w:keepLines w:val="0"/>
        <w:widowControl/>
        <w:suppressLineNumbers w:val="0"/>
        <w:shd w:val="clear" w:fill="292D3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HashCode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Generated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by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92D3E"/>
          <w:lang w:val="en-US" w:eastAsia="zh-CN" w:bidi="ar"/>
        </w:rPr>
        <w:t>MD5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is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92D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fill="292D3E"/>
          <w:lang w:val="en-US" w:eastAsia="zh-CN" w:bidi="ar"/>
        </w:rPr>
        <w:t xml:space="preserve"> 1b3231655cebb7a1f783eddf27d254ca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7AEDD"/>
    <w:multiLevelType w:val="singleLevel"/>
    <w:tmpl w:val="8857AE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618E3"/>
    <w:rsid w:val="0C5618E3"/>
    <w:rsid w:val="2AA50501"/>
    <w:rsid w:val="5D1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2023-11-01T10:41:00Z</dcterms:created>
  <dc:creator>Aravind Reddy</dc:creator>
  <cp:lastModifiedBy>Aravind Reddy</cp:lastModifiedBy>
  <dcterms:modified xsi:type="dcterms:W3CDTF">2023-11-01T14:56:08Z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E17582D3E7244120B8BB9D6C0EAC99A5_11</vt:lpwstr>
  </property>
</Properties>
</file>