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30"/>
        <w:gridCol w:w="2141"/>
        <w:gridCol w:w="1052"/>
        <w:gridCol w:w="29"/>
        <w:gridCol w:w="1041"/>
        <w:gridCol w:w="936"/>
        <w:gridCol w:w="1193"/>
      </w:tblGrid>
      <w:tr w:rsidR="00A3225D" w14:paraId="61BBD3E8" w14:textId="77777777">
        <w:trPr>
          <w:trHeight w:val="98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6BD6" w14:textId="77777777" w:rsidR="00A3225D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故障事件简报</w:t>
            </w:r>
          </w:p>
        </w:tc>
      </w:tr>
      <w:tr w:rsidR="00A3225D" w14:paraId="67F37501" w14:textId="77777777" w:rsidTr="00FE0956">
        <w:trPr>
          <w:trHeight w:val="98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67A9" w14:textId="77777777" w:rsidR="00A3225D" w:rsidRDefault="00000000">
            <w:r>
              <w:rPr>
                <w:rFonts w:hint="eastAsia"/>
                <w:b/>
              </w:rPr>
              <w:t>发生故障的一次设备名称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AC50" w14:textId="77777777" w:rsidR="00A3225D" w:rsidRDefault="00000000">
            <w:r>
              <w:t>35千伏38号集电线344</w:t>
            </w:r>
          </w:p>
        </w:tc>
        <w:tc>
          <w:tcPr>
            <w:tcW w:w="12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64E3" w14:textId="77777777" w:rsidR="00A3225D" w:rsidRDefault="00000000">
            <w:r>
              <w:rPr>
                <w:rFonts w:hint="eastAsia"/>
                <w:b/>
              </w:rPr>
              <w:t>故障发生时刻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C1A8E" w14:textId="77777777" w:rsidR="00A3225D" w:rsidRDefault="00000000">
            <w:r>
              <w:t>2023-12-13 19:51:59.559</w:t>
            </w:r>
          </w:p>
        </w:tc>
      </w:tr>
      <w:tr w:rsidR="00A3225D" w14:paraId="0CEC1269" w14:textId="77777777" w:rsidTr="00FE0956">
        <w:trPr>
          <w:trHeight w:val="40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82C8" w14:textId="77777777" w:rsidR="00A3225D" w:rsidRDefault="00000000">
            <w:r>
              <w:rPr>
                <w:rFonts w:hint="eastAsia"/>
                <w:b/>
              </w:rPr>
              <w:t>故障类型</w:t>
            </w:r>
          </w:p>
        </w:tc>
        <w:tc>
          <w:tcPr>
            <w:tcW w:w="37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D6DA" w14:textId="77777777" w:rsidR="00A3225D" w:rsidRDefault="00000000">
            <w:r>
              <w:t>相间故障</w:t>
            </w:r>
          </w:p>
        </w:tc>
      </w:tr>
      <w:tr w:rsidR="00A3225D" w14:paraId="2BC56E64" w14:textId="77777777" w:rsidTr="00FE0956">
        <w:trPr>
          <w:trHeight w:val="411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B0CDE" w14:textId="77777777" w:rsidR="00A3225D" w:rsidRDefault="00000000">
            <w:r>
              <w:rPr>
                <w:rFonts w:hint="eastAsia"/>
                <w:b/>
              </w:rPr>
              <w:t>故障过程简述</w:t>
            </w:r>
          </w:p>
        </w:tc>
        <w:tc>
          <w:tcPr>
            <w:tcW w:w="37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845B" w14:textId="77777777" w:rsidR="00A3225D" w:rsidRDefault="00000000">
            <w:r>
              <w:t>35千伏38号集电线344解放主保护动作，AC相间接地故障，三跳不重合。</w:t>
            </w:r>
          </w:p>
          <w:p w14:paraId="1CC009C8" w14:textId="77777777" w:rsidR="00FE0956" w:rsidRDefault="00FE0956"/>
          <w:p w14:paraId="0C797D37" w14:textId="77777777" w:rsidR="00FE0956" w:rsidRDefault="00FE0956">
            <w:pPr>
              <w:rPr>
                <w:rFonts w:hint="eastAsia"/>
              </w:rPr>
            </w:pPr>
          </w:p>
        </w:tc>
      </w:tr>
      <w:tr w:rsidR="00A3225D" w14:paraId="2818035F" w14:textId="77777777" w:rsidTr="00FE0956">
        <w:trPr>
          <w:trHeight w:val="405"/>
        </w:trPr>
        <w:tc>
          <w:tcPr>
            <w:tcW w:w="12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A9C6" w14:textId="77777777" w:rsidR="00A3225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故障切除时间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FAA7" w14:textId="77777777" w:rsidR="00A3225D" w:rsidRDefault="00000000">
            <w:r>
              <w:t>解放:第一次：176ms</w:t>
            </w:r>
          </w:p>
        </w:tc>
        <w:tc>
          <w:tcPr>
            <w:tcW w:w="18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BDD2" w14:textId="77777777" w:rsidR="00A3225D" w:rsidRDefault="00000000">
            <w:r>
              <w:t/>
            </w:r>
          </w:p>
        </w:tc>
      </w:tr>
      <w:tr w:rsidR="00A3225D" w14:paraId="67AF263A" w14:textId="77777777" w:rsidTr="00FE0956">
        <w:trPr>
          <w:trHeight w:val="4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6246F" w14:textId="77777777" w:rsidR="00A3225D" w:rsidRDefault="00A3225D">
            <w:pPr>
              <w:rPr>
                <w:b/>
              </w:rPr>
            </w:pP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6C1" w14:textId="77777777" w:rsidR="00A3225D" w:rsidRDefault="00000000">
            <w:r>
              <w:t>第二次：-</w:t>
            </w:r>
          </w:p>
        </w:tc>
        <w:tc>
          <w:tcPr>
            <w:tcW w:w="18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618C" w14:textId="77777777" w:rsidR="00A3225D" w:rsidRDefault="00000000">
            <w:r>
              <w:t/>
            </w:r>
          </w:p>
        </w:tc>
      </w:tr>
      <w:tr w:rsidR="00A3225D" w14:paraId="266749F1" w14:textId="77777777" w:rsidTr="00FE0956">
        <w:trPr>
          <w:trHeight w:val="429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6E44" w14:textId="77777777" w:rsidR="00A3225D" w:rsidRDefault="00000000">
            <w:r>
              <w:rPr>
                <w:rFonts w:hint="eastAsia"/>
                <w:b/>
              </w:rPr>
              <w:t>故障电流（</w:t>
            </w:r>
            <w:r>
              <w:rPr>
                <w:rFonts w:hint="eastAsia"/>
                <w:b/>
              </w:rPr>
              <w:t>kA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8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4EF76" w14:textId="77777777" w:rsidR="00A3225D" w:rsidRDefault="00000000">
            <w:r>
              <w:t>0.02,4.04,4.05</w:t>
            </w:r>
          </w:p>
        </w:tc>
        <w:tc>
          <w:tcPr>
            <w:tcW w:w="18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43A8" w14:textId="77777777" w:rsidR="00A3225D" w:rsidRDefault="00000000">
            <w:r>
              <w:t/>
            </w:r>
          </w:p>
        </w:tc>
      </w:tr>
      <w:tr w:rsidR="00A3225D" w14:paraId="69F2A397" w14:textId="77777777" w:rsidTr="00FE0956">
        <w:trPr>
          <w:trHeight w:val="561"/>
        </w:trPr>
        <w:tc>
          <w:tcPr>
            <w:tcW w:w="12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12F9A" w14:textId="77777777" w:rsidR="00A3225D" w:rsidRDefault="00000000">
            <w:r>
              <w:rPr>
                <w:rFonts w:hint="eastAsia"/>
                <w:b/>
              </w:rPr>
              <w:t>继电保护装置动作简况</w:t>
            </w:r>
          </w:p>
        </w:tc>
        <w:tc>
          <w:tcPr>
            <w:tcW w:w="18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DBD9" w14:textId="77777777" w:rsidR="00A3225D" w:rsidRDefault="00000000">
            <w:r>
              <w:t>解放</w:t>
            </w:r>
          </w:p>
        </w:tc>
        <w:tc>
          <w:tcPr>
            <w:tcW w:w="18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D074" w14:textId="77777777" w:rsidR="00A3225D" w:rsidRDefault="00000000">
            <w:r>
              <w:t/>
            </w:r>
          </w:p>
        </w:tc>
      </w:tr>
      <w:tr w:rsidR="00A3225D" w14:paraId="15DD96CA" w14:textId="77777777" w:rsidTr="00FE0956">
        <w:trPr>
          <w:trHeight w:val="1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AD391" w14:textId="77777777" w:rsidR="00A3225D" w:rsidRDefault="00A3225D"/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327E3" w14:textId="77777777" w:rsidR="00A3225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调度命名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DEA83" w14:textId="77777777" w:rsidR="00A3225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是否正确动作</w:t>
            </w:r>
          </w:p>
        </w:tc>
        <w:tc>
          <w:tcPr>
            <w:tcW w:w="1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5C2A" w14:textId="77777777" w:rsidR="00A3225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调度命名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700E" w14:textId="77777777" w:rsidR="00A3225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是否正确动作</w:t>
            </w:r>
          </w:p>
        </w:tc>
      </w:tr>
      <w:tr w:rsidR="00A3225D" w14:paraId="04243893" w14:textId="77777777" w:rsidTr="00FE0956">
        <w:trPr>
          <w:trHeight w:val="17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E84B8" w14:textId="77777777" w:rsidR="00A3225D" w:rsidRDefault="00A3225D"/>
        </w:tc>
        <w:tc>
          <w:tcPr>
            <w:tcW w:w="1256" w:type="pct"/>
            <w:tcBorders>
              <w:bottom w:val="nil"/>
              <w:right w:val="nil"/>
            </w:tcBorders>
            <w:tcBorders>
              <w:bottom w:val="nil"/>
              <w:right w:val="nil"/>
            </w:tcBorders>
            <w:vAlign w:val="center"/>
          </w:tcPr>
          <w:p w14:paraId="09666FAC" w14:textId="77777777" w:rsidR="00A3225D" w:rsidRDefault="00000000">
            <w:r>
              <w:t>35千伏38号集电线344测控保护装置CSD-211A-G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6D175" w14:textId="77777777" w:rsidR="00A3225D" w:rsidRDefault="00000000">
            <w:r>
              <w:t>是</w:t>
            </w:r>
          </w:p>
        </w:tc>
        <w:tc>
          <w:tcPr>
            <w:tcW w:w="1160" w:type="pct"/>
            <w:gridSpan w:val="2"/>
            <w:tcBorders>
              <w:left w:val="nil"/>
              <w:bottom w:val="nil"/>
              <w:right w:val="nil"/>
            </w:tcBorders>
            <w:tcBorders>
              <w:left w:val="nil"/>
              <w:bottom w:val="nil"/>
              <w:right w:val="nil"/>
            </w:tcBorders>
            <w:vAlign w:val="center"/>
          </w:tcPr>
          <w:p w14:paraId="012E4349" w14:textId="77777777" w:rsidR="00A3225D" w:rsidRDefault="00000000">
            <w:r>
              <w:t/>
            </w:r>
          </w:p>
        </w:tc>
        <w:tc>
          <w:tcPr>
            <w:tcW w:w="700" w:type="pct"/>
            <w:tcBorders>
              <w:left w:val="nil"/>
              <w:bottom w:val="nil"/>
            </w:tcBorders>
            <w:tcBorders>
              <w:left w:val="nil"/>
              <w:bottom w:val="nil"/>
            </w:tcBorders>
            <w:vAlign w:val="center"/>
          </w:tcPr>
          <w:p w14:paraId="66D7E976" w14:textId="77777777" w:rsidR="00A3225D" w:rsidRDefault="00000000">
            <w:r>
              <w:t/>
            </w:r>
          </w:p>
        </w:tc>
      </w:tr>
      <w:tr w:rsidR="00A3225D" w14:paraId="503F5381" w14:textId="77777777" w:rsidTr="00FE0956">
        <w:trPr>
          <w:trHeight w:val="69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CF7EE" w14:textId="77777777" w:rsidR="00A3225D" w:rsidRDefault="00000000">
            <w:r>
              <w:rPr>
                <w:rFonts w:hint="eastAsia"/>
                <w:b/>
              </w:rPr>
              <w:t>备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注</w:t>
            </w:r>
          </w:p>
        </w:tc>
        <w:tc>
          <w:tcPr>
            <w:tcW w:w="37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06AD6" w14:textId="77777777" w:rsidR="00A3225D" w:rsidRDefault="00A3225D"/>
        </w:tc>
      </w:tr>
      <w:tr w:rsidR="00A3225D" w14:paraId="74D6FE2A" w14:textId="77777777">
        <w:trPr>
          <w:trHeight w:val="69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736BCF" w14:textId="77777777" w:rsidR="00A3225D" w:rsidRDefault="00A3225D"/>
          <w:p w14:paraId="6EFBA5E9" w14:textId="77777777" w:rsidR="00A3225D" w:rsidRDefault="00A3225D"/>
          <w:p w14:paraId="4718C0F3" w14:textId="77777777" w:rsidR="00A3225D" w:rsidRDefault="00A3225D"/>
          <w:p w14:paraId="1BAEF3EF" w14:textId="77777777" w:rsidR="00A3225D" w:rsidRDefault="00A3225D"/>
          <w:p w14:paraId="21D0E082" w14:textId="77777777" w:rsidR="00A3225D" w:rsidRDefault="00A3225D"/>
          <w:p w14:paraId="6541960B" w14:textId="77777777" w:rsidR="00A3225D" w:rsidRDefault="00A3225D"/>
          <w:p w14:paraId="20261464" w14:textId="77777777" w:rsidR="00A3225D" w:rsidRDefault="00A3225D"/>
          <w:p w14:paraId="6FE9057C" w14:textId="77777777" w:rsidR="00A3225D" w:rsidRDefault="00A3225D"/>
          <w:p w14:paraId="598458FC" w14:textId="77777777" w:rsidR="00A3225D" w:rsidRDefault="00A3225D"/>
          <w:p w14:paraId="4556ADF6" w14:textId="77777777" w:rsidR="00A3225D" w:rsidRDefault="00A3225D"/>
          <w:p w14:paraId="295C9E38" w14:textId="77777777" w:rsidR="00A3225D" w:rsidRDefault="00A3225D"/>
          <w:p w14:paraId="612E9ABD" w14:textId="77777777" w:rsidR="00A3225D" w:rsidRDefault="00000000">
            <w:pPr>
              <w:numPr>
                <w:ilvl w:val="0"/>
                <w:numId w:val="1"/>
              </w:numPr>
            </w:pPr>
            <w:r>
              <w:t>保护录波</w:t>
            </w:r>
          </w:p>
          <w:p w14:paraId="53F3410A" w14:textId="77777777" w:rsidR="00A3225D" w:rsidRDefault="00000000">
            <w:r>
              <w:t>1.解放35千伏38号集电线344测控保护装置CSD-211A-G</w:t>
            </w:r>
          </w:p>
          <w:p w14:paraId="36130A8E" w14:textId="77777777" w:rsidR="00A3225D" w:rsidRDefault="00000000">
            <w:r>
              <w:t/>
            </w:r>
          </w:p>
          <w:p w14:paraId="1388AEF9" w14:textId="77777777" w:rsidR="00A3225D" w:rsidRDefault="00000000">
            <w:r>
              <w:t/>
            </w:r>
          </w:p>
          <w:p w14:paraId="7DAD4192" w14:textId="77777777" w:rsidR="00A3225D" w:rsidRDefault="00000000">
            <w:r>
              <w:t/>
            </w:r>
          </w:p>
          <w:p w14:paraId="7AB98A4D" w14:textId="77777777" w:rsidR="00A3225D" w:rsidRDefault="00000000">
            <w:r>
              <w:t/>
            </w:r>
          </w:p>
          <w:p w14:paraId="3AFBAD60" w14:textId="77777777" w:rsidR="00A3225D" w:rsidRDefault="00000000">
            <w:r>
              <w:lastRenderedPageBreak/>
              <w:t/>
            </w:r>
          </w:p>
          <w:p w14:paraId="64370A06" w14:textId="77777777" w:rsidR="00A3225D" w:rsidRDefault="00000000">
            <w:r>
              <w:t/>
            </w:r>
          </w:p>
          <w:p w14:paraId="2E887354" w14:textId="77777777" w:rsidR="00A3225D" w:rsidRDefault="00000000">
            <w:r>
              <w:t/>
            </w:r>
          </w:p>
          <w:p w14:paraId="43BD2D9D" w14:textId="77777777" w:rsidR="00A3225D" w:rsidRDefault="00000000">
            <w:r>
              <w:t/>
            </w:r>
          </w:p>
          <w:p w14:paraId="4B8BC08B" w14:textId="77777777" w:rsidR="00A3225D" w:rsidRDefault="00000000">
            <w:r>
              <w:t/>
            </w:r>
          </w:p>
          <w:p w14:paraId="4B666C89" w14:textId="77777777" w:rsidR="00A3225D" w:rsidRDefault="00000000">
            <w:r>
              <w:t/>
            </w:r>
          </w:p>
          <w:p w14:paraId="335EAE05" w14:textId="77777777" w:rsidR="00A3225D" w:rsidRDefault="00000000">
            <w:r>
              <w:t/>
            </w:r>
          </w:p>
          <w:p w14:paraId="5246BF05" w14:textId="77777777" w:rsidR="00A3225D" w:rsidRDefault="00000000">
            <w:r>
              <w:t/>
            </w:r>
          </w:p>
          <w:p w14:paraId="7F1B0E69" w14:textId="77777777" w:rsidR="00A3225D" w:rsidRDefault="00000000">
            <w:r>
              <w:t/>
            </w:r>
          </w:p>
          <w:p w14:paraId="4C04CC0D" w14:textId="77777777" w:rsidR="00A3225D" w:rsidRDefault="00000000">
            <w:r>
              <w:t/>
            </w:r>
          </w:p>
          <w:p w14:paraId="6F14FCF1" w14:textId="77777777" w:rsidR="00A3225D" w:rsidRDefault="00000000">
            <w:r>
              <w:t/>
            </w:r>
          </w:p>
          <w:p w14:paraId="13388AD0" w14:textId="77777777" w:rsidR="00A3225D" w:rsidRDefault="00000000">
            <w:r>
              <w:t/>
            </w:r>
          </w:p>
          <w:p w14:paraId="7B31F858" w14:textId="77777777" w:rsidR="00A3225D" w:rsidRDefault="00000000">
            <w:r>
              <w:t/>
            </w:r>
          </w:p>
          <w:p w14:paraId="47113D4E" w14:textId="77777777" w:rsidR="00A3225D" w:rsidRDefault="00000000">
            <w:r>
              <w:t/>
            </w:r>
          </w:p>
          <w:p w14:paraId="7B69C48E" w14:textId="77777777" w:rsidR="00A3225D" w:rsidRDefault="00000000">
            <w:r>
              <w:t/>
            </w:r>
          </w:p>
          <w:p w14:paraId="23A67905" w14:textId="77777777" w:rsidR="00A3225D" w:rsidRDefault="00000000">
            <w:r>
              <w:t/>
            </w:r>
          </w:p>
          <w:p w14:paraId="447D6AFD" w14:textId="77777777" w:rsidR="00A3225D" w:rsidRDefault="00000000">
            <w:r>
              <w:t/>
            </w:r>
          </w:p>
          <w:p w14:paraId="1A7E5244" w14:textId="77777777" w:rsidR="00A3225D" w:rsidRDefault="00000000">
            <w:r>
              <w:t/>
            </w:r>
          </w:p>
          <w:p w14:paraId="7B26B2D2" w14:textId="77777777" w:rsidR="00A3225D" w:rsidRDefault="00000000">
            <w:r>
              <w:t/>
            </w:r>
          </w:p>
          <w:p w14:paraId="16A7245E" w14:textId="77777777" w:rsidR="00A3225D" w:rsidRDefault="00000000">
            <w:r>
              <w:t/>
            </w:r>
          </w:p>
          <w:p w14:paraId="252AEA37" w14:textId="77777777" w:rsidR="00A3225D" w:rsidRDefault="00000000">
            <w:r>
              <w:t/>
            </w:r>
          </w:p>
          <w:p w14:paraId="7A67FF11" w14:textId="77777777" w:rsidR="00A3225D" w:rsidRDefault="00000000">
            <w:r>
              <w:t/>
            </w:r>
          </w:p>
          <w:p w14:paraId="02B12D22" w14:textId="77777777" w:rsidR="00A3225D" w:rsidRDefault="00000000">
            <w:r>
              <w:t/>
            </w:r>
          </w:p>
          <w:p w14:paraId="621D31DD" w14:textId="77777777" w:rsidR="00A3225D" w:rsidRDefault="00000000">
            <w:r>
              <w:t/>
            </w:r>
          </w:p>
          <w:p w14:paraId="150ED431" w14:textId="77777777" w:rsidR="00A3225D" w:rsidRDefault="00000000">
            <w:r>
              <w:t/>
            </w:r>
          </w:p>
          <w:p w14:paraId="74EF0B4D" w14:textId="77777777" w:rsidR="00A3225D" w:rsidRDefault="00000000">
            <w:r>
              <w:t/>
            </w:r>
          </w:p>
          <w:p w14:paraId="11918F52" w14:textId="77777777" w:rsidR="00A3225D" w:rsidRDefault="00000000">
            <w:r>
              <w:t/>
            </w:r>
          </w:p>
          <w:p w14:paraId="18340A7E" w14:textId="77777777" w:rsidR="00A3225D" w:rsidRDefault="00000000">
            <w:r>
              <w:t/>
            </w:r>
          </w:p>
          <w:p w14:paraId="1F83451D" w14:textId="77777777" w:rsidR="00A3225D" w:rsidRDefault="00000000">
            <w:r>
              <w:t/>
            </w:r>
          </w:p>
          <w:p w14:paraId="09FF2C00" w14:textId="77777777" w:rsidR="00A3225D" w:rsidRDefault="00000000">
            <w:r>
              <w:t/>
            </w:r>
          </w:p>
          <w:p w14:paraId="1D47B3E6" w14:textId="77777777" w:rsidR="00A3225D" w:rsidRDefault="00000000">
            <w:r>
              <w:t/>
            </w:r>
          </w:p>
          <w:p w14:paraId="62CD455C" w14:textId="77777777" w:rsidR="00A3225D" w:rsidRDefault="00000000">
            <w:r>
              <w:t/>
            </w:r>
          </w:p>
          <w:p w14:paraId="77EACD35" w14:textId="77777777" w:rsidR="00A3225D" w:rsidRDefault="00000000">
            <w:r>
              <w:t/>
            </w:r>
          </w:p>
          <w:p w14:paraId="05CF74F3" w14:textId="77777777" w:rsidR="00A3225D" w:rsidRDefault="00000000">
            <w:r>
              <w:t/>
            </w:r>
          </w:p>
          <w:p w14:paraId="02C64A26" w14:textId="77777777" w:rsidR="00A3225D" w:rsidRDefault="00000000">
            <w:r>
              <w:t/>
            </w:r>
          </w:p>
          <w:p w14:paraId="0C174C4E" w14:textId="77777777" w:rsidR="00A3225D" w:rsidRDefault="00A3225D"/>
        </w:tc>
      </w:tr>
    </w:tbl>
    <w:p w14:paraId="0F393CCA" w14:textId="77777777" w:rsidR="00A3225D" w:rsidRDefault="00A3225D"/>
    <w:sectPr w:rsidR="00A32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F1928"/>
    <w:multiLevelType w:val="multilevel"/>
    <w:tmpl w:val="2EFF1928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9531274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150"/>
    <w:rsid w:val="000D7150"/>
    <w:rsid w:val="001256CB"/>
    <w:rsid w:val="002532D2"/>
    <w:rsid w:val="006A0416"/>
    <w:rsid w:val="00A3225D"/>
    <w:rsid w:val="00CB308A"/>
    <w:rsid w:val="00FE0956"/>
    <w:rsid w:val="06AA4B03"/>
    <w:rsid w:val="32013F50"/>
    <w:rsid w:val="46D25BB6"/>
    <w:rsid w:val="68C6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601F"/>
  <w15:docId w15:val="{CC394F8C-2539-4587-85C6-F98BD6C5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qFormat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365F9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2024-12-26T07:28:00Z</dcterms:created>
  <dc:creator>思碧 冉</dc:creator>
  <cp:lastModifiedBy>思碧 冉</cp:lastModifiedBy>
  <dcterms:modified xsi:type="dcterms:W3CDTF">2024-12-26T07:51:00Z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eyJoZGlkIjoiNWU4OTczYTg1YWQ2ZmY2Yzc3NTU0MDI3ODkwYWNjMTciLCJ1c2VySWQiOiIzMDg3OTE0NjcifQ==</vt:lpwstr>
  </property>
  <property fmtid="{D5CDD505-2E9C-101B-9397-08002B2CF9AE}" pid="3" name="KSOProductBuildVer">
    <vt:lpwstr>2052-12.1.0.19302</vt:lpwstr>
  </property>
  <property fmtid="{D5CDD505-2E9C-101B-9397-08002B2CF9AE}" pid="4" name="ICV">
    <vt:lpwstr>F5C35E748B0747379DD279BBAC1A94C1_12</vt:lpwstr>
  </property>
</Properties>
</file>