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71E0" w14:textId="69D6B698" w:rsidR="003D4D45" w:rsidRPr="00B0213E" w:rsidRDefault="00B0213E">
      <w:pPr>
        <w:rPr>
          <w:b/>
          <w:bCs/>
        </w:rPr>
      </w:pPr>
      <w:r w:rsidRPr="00B0213E">
        <w:rPr>
          <w:b/>
          <w:bCs/>
        </w:rPr>
        <w:t>What is TDD (test driven development)</w:t>
      </w:r>
    </w:p>
    <w:p w14:paraId="7F641AB9" w14:textId="221FC54B" w:rsidR="00B0213E" w:rsidRDefault="00B0213E">
      <w:r w:rsidRPr="00B0213E">
        <w:t>Test Driven Development (TDD) is a software development methodology where developers write tests for functionality before writing the actual code to implement it.</w:t>
      </w:r>
    </w:p>
    <w:p w14:paraId="64132308" w14:textId="77777777" w:rsidR="00B0213E" w:rsidRDefault="00B0213E"/>
    <w:p w14:paraId="3EA8F291" w14:textId="77777777" w:rsidR="00B0213E" w:rsidRPr="00B0213E" w:rsidRDefault="00B0213E" w:rsidP="00B0213E">
      <w:pPr>
        <w:rPr>
          <w:b/>
          <w:bCs/>
        </w:rPr>
      </w:pPr>
      <w:r w:rsidRPr="00B0213E">
        <w:rPr>
          <w:b/>
          <w:bCs/>
        </w:rPr>
        <w:t>The TDD Cycle</w:t>
      </w:r>
    </w:p>
    <w:p w14:paraId="726E7DFD" w14:textId="77777777" w:rsidR="00B0213E" w:rsidRPr="00B0213E" w:rsidRDefault="00B0213E" w:rsidP="00B0213E">
      <w:pPr>
        <w:numPr>
          <w:ilvl w:val="0"/>
          <w:numId w:val="1"/>
        </w:numPr>
      </w:pPr>
      <w:r w:rsidRPr="00B0213E">
        <w:t>Red: Write a test for a piece of functionality. The test is expected to fail initially since the feature does not exist yet.</w:t>
      </w:r>
    </w:p>
    <w:p w14:paraId="13E44089" w14:textId="77777777" w:rsidR="00B0213E" w:rsidRPr="00B0213E" w:rsidRDefault="00B0213E" w:rsidP="00B0213E">
      <w:pPr>
        <w:numPr>
          <w:ilvl w:val="0"/>
          <w:numId w:val="1"/>
        </w:numPr>
      </w:pPr>
      <w:r w:rsidRPr="00B0213E">
        <w:t>Green: Write the minimal code required to make the test pass, focusing only on the functionality described by the test.</w:t>
      </w:r>
    </w:p>
    <w:p w14:paraId="368C715B" w14:textId="77777777" w:rsidR="00B0213E" w:rsidRDefault="00B0213E" w:rsidP="00B0213E">
      <w:pPr>
        <w:numPr>
          <w:ilvl w:val="0"/>
          <w:numId w:val="1"/>
        </w:numPr>
      </w:pPr>
      <w:r w:rsidRPr="00B0213E">
        <w:t>Refactor: Improve and optimize the code while ensuring all tests still pass. This step is important for maintaining clean and efficient code.</w:t>
      </w:r>
    </w:p>
    <w:tbl>
      <w:tblPr>
        <w:tblW w:w="959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605"/>
      </w:tblGrid>
      <w:tr w:rsidR="00B0213E" w:rsidRPr="00B0213E" w14:paraId="50B21577" w14:textId="77777777" w:rsidTr="00B0213E">
        <w:trPr>
          <w:trHeight w:val="453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4474B" w14:textId="77777777" w:rsidR="00B0213E" w:rsidRPr="00B0213E" w:rsidRDefault="00B0213E" w:rsidP="00B0213E">
            <w:pPr>
              <w:rPr>
                <w:b/>
                <w:bCs/>
              </w:rPr>
            </w:pPr>
            <w:r w:rsidRPr="00B0213E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FE35C" w14:textId="77777777" w:rsidR="00B0213E" w:rsidRPr="00B0213E" w:rsidRDefault="00B0213E" w:rsidP="00B0213E">
            <w:pPr>
              <w:rPr>
                <w:b/>
                <w:bCs/>
              </w:rPr>
            </w:pPr>
            <w:r w:rsidRPr="00B0213E">
              <w:rPr>
                <w:b/>
                <w:bCs/>
              </w:rPr>
              <w:t>Description</w:t>
            </w:r>
          </w:p>
        </w:tc>
      </w:tr>
      <w:tr w:rsidR="00B0213E" w:rsidRPr="00B0213E" w14:paraId="045109F0" w14:textId="77777777" w:rsidTr="00B0213E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EE564A" w14:textId="77777777" w:rsidR="00B0213E" w:rsidRPr="00B0213E" w:rsidRDefault="00B0213E" w:rsidP="00B0213E">
            <w:r w:rsidRPr="00B0213E">
              <w:t>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71297B" w14:textId="77777777" w:rsidR="00B0213E" w:rsidRPr="00B0213E" w:rsidRDefault="00B0213E" w:rsidP="00B0213E">
            <w:r w:rsidRPr="00B0213E">
              <w:t>Write a failing test first </w:t>
            </w:r>
          </w:p>
        </w:tc>
      </w:tr>
      <w:tr w:rsidR="00B0213E" w:rsidRPr="00B0213E" w14:paraId="062CFEE8" w14:textId="77777777" w:rsidTr="00B0213E">
        <w:trPr>
          <w:trHeight w:val="45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F6DCC8" w14:textId="77777777" w:rsidR="00B0213E" w:rsidRPr="00B0213E" w:rsidRDefault="00B0213E" w:rsidP="00B0213E">
            <w:r w:rsidRPr="00B0213E">
              <w:t>Green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80BF06" w14:textId="77777777" w:rsidR="00B0213E" w:rsidRPr="00B0213E" w:rsidRDefault="00B0213E" w:rsidP="00B0213E">
            <w:r w:rsidRPr="00B0213E">
              <w:t>Write code to make the test pass </w:t>
            </w:r>
          </w:p>
        </w:tc>
      </w:tr>
      <w:tr w:rsidR="00B0213E" w:rsidRPr="00B0213E" w14:paraId="1BDAD0F8" w14:textId="77777777" w:rsidTr="00B0213E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3BC6D4" w14:textId="77777777" w:rsidR="00B0213E" w:rsidRPr="00B0213E" w:rsidRDefault="00B0213E" w:rsidP="00B0213E">
            <w:r w:rsidRPr="00B0213E">
              <w:t>Refactor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475D81" w14:textId="77777777" w:rsidR="00B0213E" w:rsidRPr="00B0213E" w:rsidRDefault="00B0213E" w:rsidP="00B0213E">
            <w:r w:rsidRPr="00B0213E">
              <w:t>Clean up code while ensuring tests pass </w:t>
            </w:r>
          </w:p>
        </w:tc>
      </w:tr>
    </w:tbl>
    <w:p w14:paraId="586A4B38" w14:textId="77777777" w:rsidR="00B0213E" w:rsidRDefault="00B0213E" w:rsidP="00B0213E"/>
    <w:p w14:paraId="38264D18" w14:textId="77777777" w:rsidR="00B0213E" w:rsidRPr="00B0213E" w:rsidRDefault="00B0213E" w:rsidP="00B0213E">
      <w:pPr>
        <w:rPr>
          <w:b/>
          <w:bCs/>
        </w:rPr>
      </w:pPr>
      <w:r w:rsidRPr="00B0213E">
        <w:rPr>
          <w:b/>
          <w:bCs/>
        </w:rPr>
        <w:t>Key Concepts</w:t>
      </w:r>
    </w:p>
    <w:p w14:paraId="30686B7C" w14:textId="77777777" w:rsidR="00B0213E" w:rsidRPr="00B0213E" w:rsidRDefault="00B0213E" w:rsidP="00B0213E">
      <w:pPr>
        <w:numPr>
          <w:ilvl w:val="0"/>
          <w:numId w:val="2"/>
        </w:numPr>
      </w:pPr>
      <w:r w:rsidRPr="00B0213E">
        <w:t>TDD emphasizes creating automated tests before any feature or function is developed, which helps ensure code correctness from the start.</w:t>
      </w:r>
    </w:p>
    <w:p w14:paraId="30F03EC0" w14:textId="77777777" w:rsidR="00B0213E" w:rsidRDefault="00B0213E" w:rsidP="00B0213E">
      <w:pPr>
        <w:numPr>
          <w:ilvl w:val="0"/>
          <w:numId w:val="2"/>
        </w:numPr>
      </w:pPr>
      <w:r w:rsidRPr="00B0213E">
        <w:t>It follows an iterative and repetitive cycle known as Red-Green-Refactor</w:t>
      </w:r>
    </w:p>
    <w:p w14:paraId="4BDB91F4" w14:textId="77777777" w:rsidR="00B0213E" w:rsidRPr="00B0213E" w:rsidRDefault="00B0213E" w:rsidP="00B0213E"/>
    <w:p w14:paraId="4FD22A24" w14:textId="506F3226" w:rsidR="00B0213E" w:rsidRDefault="00B0213E" w:rsidP="00B0213E">
      <w:r w:rsidRPr="00B0213E">
        <w:t>TDD is widely adopted in modern software engineering to improve code quality, reliability, and maintainability</w:t>
      </w:r>
    </w:p>
    <w:p w14:paraId="60AD7F5B" w14:textId="7AFBA3DE" w:rsidR="00C32E74" w:rsidRDefault="00C32E74">
      <w:r>
        <w:br w:type="page"/>
      </w:r>
    </w:p>
    <w:p w14:paraId="331166B4" w14:textId="77777777" w:rsidR="00C32E74" w:rsidRPr="00C32E74" w:rsidRDefault="00C32E74" w:rsidP="00C32E74">
      <w:r w:rsidRPr="00C32E74">
        <w:lastRenderedPageBreak/>
        <w:t>Testing is the process of evaluating software to verify and validate that it performs as expected, is free of defects, and meets user requirements.</w:t>
      </w:r>
    </w:p>
    <w:p w14:paraId="3D9DDED5" w14:textId="77777777" w:rsidR="00C32E74" w:rsidRPr="00C32E74" w:rsidRDefault="00C32E74" w:rsidP="00C32E74">
      <w:pPr>
        <w:rPr>
          <w:b/>
          <w:bCs/>
        </w:rPr>
      </w:pPr>
      <w:r w:rsidRPr="00C32E74">
        <w:rPr>
          <w:b/>
          <w:bCs/>
        </w:rPr>
        <w:t>What is Testing?</w:t>
      </w:r>
    </w:p>
    <w:p w14:paraId="6C7A6A3E" w14:textId="77777777" w:rsidR="00C32E74" w:rsidRPr="00C32E74" w:rsidRDefault="00C32E74" w:rsidP="00C32E74">
      <w:pPr>
        <w:numPr>
          <w:ilvl w:val="0"/>
          <w:numId w:val="3"/>
        </w:numPr>
      </w:pPr>
      <w:r w:rsidRPr="00C32E74">
        <w:t>Testing systematically checks the functionality, reliability, and security of software or applications under various conditions.</w:t>
      </w:r>
    </w:p>
    <w:p w14:paraId="2F4AB6B3" w14:textId="77777777" w:rsidR="00C32E74" w:rsidRPr="00C32E74" w:rsidRDefault="00C32E74" w:rsidP="00C32E74">
      <w:pPr>
        <w:numPr>
          <w:ilvl w:val="0"/>
          <w:numId w:val="3"/>
        </w:numPr>
      </w:pPr>
      <w:r w:rsidRPr="00C32E74">
        <w:t>It includes both manual and automated methods involving test cases, scripts, or tools to detect errors and confirm correctness.</w:t>
      </w:r>
    </w:p>
    <w:p w14:paraId="604FB356" w14:textId="77777777" w:rsidR="00C32E74" w:rsidRPr="00C32E74" w:rsidRDefault="00C32E74" w:rsidP="00C32E74">
      <w:pPr>
        <w:numPr>
          <w:ilvl w:val="0"/>
          <w:numId w:val="3"/>
        </w:numPr>
      </w:pPr>
      <w:r w:rsidRPr="00C32E74">
        <w:t>The process covers multiple levels, such as unit testing, integration testing, system testing, and acceptance testing</w:t>
      </w:r>
    </w:p>
    <w:p w14:paraId="22CA6560" w14:textId="77777777" w:rsidR="00C32E74" w:rsidRDefault="00C32E74" w:rsidP="00B0213E"/>
    <w:p w14:paraId="4AB4E8C6" w14:textId="77777777" w:rsidR="00C32E74" w:rsidRDefault="00C32E74" w:rsidP="00B0213E"/>
    <w:p w14:paraId="16626AA0" w14:textId="042320C0" w:rsidR="00456856" w:rsidRDefault="00456856">
      <w:r>
        <w:br w:type="page"/>
      </w:r>
    </w:p>
    <w:p w14:paraId="53F54644" w14:textId="77777777" w:rsidR="00456856" w:rsidRPr="00456856" w:rsidRDefault="00456856" w:rsidP="00456856">
      <w:r w:rsidRPr="00456856">
        <w:lastRenderedPageBreak/>
        <w:t>JUnit testing is an open-source testing framework for Java programming, mainly used to create and run automated unit tests to check if individual pieces of code (like methods or classes) function as expected.</w:t>
      </w:r>
    </w:p>
    <w:p w14:paraId="0395806A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t>What is JUnit Testing?</w:t>
      </w:r>
    </w:p>
    <w:p w14:paraId="196C1097" w14:textId="77777777" w:rsidR="00456856" w:rsidRPr="00456856" w:rsidRDefault="00456856" w:rsidP="00456856">
      <w:pPr>
        <w:numPr>
          <w:ilvl w:val="0"/>
          <w:numId w:val="4"/>
        </w:numPr>
      </w:pPr>
      <w:r w:rsidRPr="00456856">
        <w:t>JUnit allows developers to write small test methods using simple annotations such as @Test to verify the logic of Java code.</w:t>
      </w:r>
    </w:p>
    <w:p w14:paraId="61C53F87" w14:textId="77777777" w:rsidR="00456856" w:rsidRPr="00456856" w:rsidRDefault="00456856" w:rsidP="00456856">
      <w:pPr>
        <w:numPr>
          <w:ilvl w:val="0"/>
          <w:numId w:val="4"/>
        </w:numPr>
      </w:pPr>
      <w:r w:rsidRPr="00456856">
        <w:t>It supports various assertions to compare actual output with expected output, facilitating quick validation of code correctness.</w:t>
      </w:r>
    </w:p>
    <w:p w14:paraId="6723139A" w14:textId="77777777" w:rsidR="00456856" w:rsidRPr="00456856" w:rsidRDefault="00456856" w:rsidP="00456856">
      <w:pPr>
        <w:numPr>
          <w:ilvl w:val="0"/>
          <w:numId w:val="4"/>
        </w:numPr>
      </w:pPr>
      <w:r w:rsidRPr="00456856">
        <w:t>JUnit can execute hundreds of tests automatically and provides clear pass/fail results, making debugging and development more efficient.</w:t>
      </w:r>
    </w:p>
    <w:p w14:paraId="52AC0F2F" w14:textId="77777777" w:rsidR="00C32E74" w:rsidRDefault="00C32E74" w:rsidP="00B0213E"/>
    <w:p w14:paraId="77185058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t>Why Use JUnit?</w:t>
      </w:r>
    </w:p>
    <w:p w14:paraId="7ACF36A7" w14:textId="77777777" w:rsidR="00456856" w:rsidRPr="00456856" w:rsidRDefault="00456856" w:rsidP="00456856">
      <w:pPr>
        <w:numPr>
          <w:ilvl w:val="0"/>
          <w:numId w:val="5"/>
        </w:numPr>
      </w:pPr>
      <w:r w:rsidRPr="00456856">
        <w:t>Automation: JUnit supports running tests automatically, making it easy to check code for errors after every change or during build processes.</w:t>
      </w:r>
    </w:p>
    <w:p w14:paraId="7A709A14" w14:textId="77777777" w:rsidR="00456856" w:rsidRPr="00456856" w:rsidRDefault="00456856" w:rsidP="00456856">
      <w:pPr>
        <w:numPr>
          <w:ilvl w:val="0"/>
          <w:numId w:val="5"/>
        </w:numPr>
      </w:pPr>
      <w:r w:rsidRPr="00456856">
        <w:t>Early Bug Detection: Errors are caught early in development, which reduces the risk of complex bugs or regressions in later stages.</w:t>
      </w:r>
    </w:p>
    <w:p w14:paraId="4CD3E362" w14:textId="77777777" w:rsidR="00456856" w:rsidRPr="00456856" w:rsidRDefault="00456856" w:rsidP="00456856">
      <w:pPr>
        <w:numPr>
          <w:ilvl w:val="0"/>
          <w:numId w:val="5"/>
        </w:numPr>
      </w:pPr>
      <w:r w:rsidRPr="00456856">
        <w:t>Code Quality: Consistent use of unit tests with JUnit enhances software reliability and makes the codebase easier to maintain and extend.</w:t>
      </w:r>
    </w:p>
    <w:p w14:paraId="77C6F2A7" w14:textId="77777777" w:rsidR="00456856" w:rsidRPr="00456856" w:rsidRDefault="00456856" w:rsidP="00456856">
      <w:pPr>
        <w:numPr>
          <w:ilvl w:val="0"/>
          <w:numId w:val="5"/>
        </w:numPr>
      </w:pPr>
      <w:r w:rsidRPr="00456856">
        <w:t>Integration: Works seamlessly with build tools (like Maven and Gradle), IDEs (such as Eclipse and IntelliJ), and CI/CD pipelines, accelerating modern development workflows.</w:t>
      </w:r>
    </w:p>
    <w:p w14:paraId="2657D885" w14:textId="77777777" w:rsidR="00456856" w:rsidRPr="00456856" w:rsidRDefault="00456856" w:rsidP="00456856">
      <w:pPr>
        <w:numPr>
          <w:ilvl w:val="0"/>
          <w:numId w:val="5"/>
        </w:numPr>
      </w:pPr>
      <w:r w:rsidRPr="00456856">
        <w:t>Regression Testing: Ensures that new code changes do not break existing functionality by enabling repeated, automated testing.</w:t>
      </w:r>
    </w:p>
    <w:p w14:paraId="08A1A6B2" w14:textId="77777777" w:rsidR="00456856" w:rsidRDefault="00456856"/>
    <w:p w14:paraId="22C932C0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t>Key Features</w:t>
      </w:r>
    </w:p>
    <w:p w14:paraId="1BACB79C" w14:textId="77777777" w:rsidR="00456856" w:rsidRPr="00456856" w:rsidRDefault="00456856" w:rsidP="00456856">
      <w:pPr>
        <w:numPr>
          <w:ilvl w:val="0"/>
          <w:numId w:val="6"/>
        </w:numPr>
      </w:pPr>
      <w:r w:rsidRPr="00456856">
        <w:t>Annotations: Mark test cases with keywords like @Test, @Before, @After, etc., to structure and automate the test life cycle.</w:t>
      </w:r>
    </w:p>
    <w:p w14:paraId="4C0C9691" w14:textId="77777777" w:rsidR="00456856" w:rsidRPr="00456856" w:rsidRDefault="00456856" w:rsidP="00456856">
      <w:pPr>
        <w:numPr>
          <w:ilvl w:val="0"/>
          <w:numId w:val="6"/>
        </w:numPr>
      </w:pPr>
      <w:r w:rsidRPr="00456856">
        <w:t>Assertions: Methods like </w:t>
      </w:r>
      <w:proofErr w:type="spellStart"/>
      <w:proofErr w:type="gramStart"/>
      <w:r w:rsidRPr="00456856">
        <w:t>assertEquals</w:t>
      </w:r>
      <w:proofErr w:type="spellEnd"/>
      <w:r w:rsidRPr="00456856">
        <w:t>(</w:t>
      </w:r>
      <w:proofErr w:type="gramEnd"/>
      <w:r w:rsidRPr="00456856">
        <w:t>) and </w:t>
      </w:r>
      <w:proofErr w:type="spellStart"/>
      <w:r w:rsidRPr="00456856">
        <w:t>assertTrue</w:t>
      </w:r>
      <w:proofErr w:type="spellEnd"/>
      <w:r w:rsidRPr="00456856">
        <w:t>() help validate expected outcomes.</w:t>
      </w:r>
    </w:p>
    <w:p w14:paraId="19F909AD" w14:textId="77777777" w:rsidR="00456856" w:rsidRPr="00456856" w:rsidRDefault="00456856" w:rsidP="00456856">
      <w:pPr>
        <w:numPr>
          <w:ilvl w:val="0"/>
          <w:numId w:val="6"/>
        </w:numPr>
      </w:pPr>
      <w:r w:rsidRPr="00456856">
        <w:t>Test Suites: Group and execute sets of related tests efficiently.</w:t>
      </w:r>
    </w:p>
    <w:p w14:paraId="01F4F2E4" w14:textId="77777777" w:rsidR="00456856" w:rsidRPr="00456856" w:rsidRDefault="00456856" w:rsidP="00456856">
      <w:r w:rsidRPr="00456856">
        <w:lastRenderedPageBreak/>
        <w:t>JUnit is a foundational tool for Java developers, providing a fast, automated, and reliable way to test and improve code quality throughout the development process</w:t>
      </w:r>
    </w:p>
    <w:p w14:paraId="565D5744" w14:textId="77777777" w:rsidR="00456856" w:rsidRDefault="00456856"/>
    <w:p w14:paraId="0004D139" w14:textId="650ECB32" w:rsidR="00456856" w:rsidRPr="00456856" w:rsidRDefault="00456856">
      <w:pPr>
        <w:rPr>
          <w:b/>
          <w:bCs/>
        </w:rPr>
      </w:pPr>
      <w:r w:rsidRPr="00456856">
        <w:rPr>
          <w:b/>
          <w:bCs/>
        </w:rPr>
        <w:t>Architecture to Junit testing</w:t>
      </w:r>
    </w:p>
    <w:p w14:paraId="6F591DCB" w14:textId="77777777" w:rsidR="00456856" w:rsidRDefault="00456856">
      <w:r w:rsidRPr="00456856">
        <w:t>JUnit testing architecture in its latest version (JUnit 5) is structured into three main components: JUnit Platform, JUnit Jupiter, and JUnit Vintage</w:t>
      </w:r>
    </w:p>
    <w:p w14:paraId="437F5F60" w14:textId="77777777" w:rsidR="00456856" w:rsidRDefault="00456856"/>
    <w:tbl>
      <w:tblPr>
        <w:tblW w:w="965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7190"/>
      </w:tblGrid>
      <w:tr w:rsidR="00456856" w:rsidRPr="00456856" w14:paraId="69A705A6" w14:textId="77777777" w:rsidTr="00456856">
        <w:trPr>
          <w:trHeight w:val="403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C29B" w14:textId="77777777" w:rsidR="00456856" w:rsidRPr="00456856" w:rsidRDefault="00456856" w:rsidP="00456856">
            <w:pPr>
              <w:rPr>
                <w:b/>
                <w:bCs/>
              </w:rPr>
            </w:pPr>
            <w:r w:rsidRPr="00456856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6204" w14:textId="77777777" w:rsidR="00456856" w:rsidRPr="00456856" w:rsidRDefault="00456856" w:rsidP="00456856">
            <w:pPr>
              <w:rPr>
                <w:b/>
                <w:bCs/>
              </w:rPr>
            </w:pPr>
            <w:r w:rsidRPr="00456856">
              <w:rPr>
                <w:b/>
                <w:bCs/>
              </w:rPr>
              <w:t>Role</w:t>
            </w:r>
          </w:p>
        </w:tc>
      </w:tr>
      <w:tr w:rsidR="00456856" w:rsidRPr="00456856" w14:paraId="113C2163" w14:textId="77777777" w:rsidTr="00456856">
        <w:trPr>
          <w:trHeight w:val="39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90951C" w14:textId="77777777" w:rsidR="00456856" w:rsidRPr="00456856" w:rsidRDefault="00456856" w:rsidP="00456856">
            <w:r w:rsidRPr="00456856">
              <w:t>JUnit Platform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B52AEB" w14:textId="77777777" w:rsidR="00456856" w:rsidRPr="00456856" w:rsidRDefault="00456856" w:rsidP="00456856">
            <w:r w:rsidRPr="00456856">
              <w:t>Core for launching/testing frameworks on JVM </w:t>
            </w:r>
          </w:p>
        </w:tc>
      </w:tr>
      <w:tr w:rsidR="00456856" w:rsidRPr="00456856" w14:paraId="59A2B4D0" w14:textId="77777777" w:rsidTr="00456856">
        <w:trPr>
          <w:trHeight w:val="40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D9864A" w14:textId="77777777" w:rsidR="00456856" w:rsidRPr="00456856" w:rsidRDefault="00456856" w:rsidP="00456856">
            <w:r w:rsidRPr="00456856">
              <w:t>JUnit Jupiter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1AEFC" w14:textId="77777777" w:rsidR="00456856" w:rsidRPr="00456856" w:rsidRDefault="00456856" w:rsidP="00456856">
            <w:r w:rsidRPr="00456856">
              <w:t>Programming model for JUnit 5 tests </w:t>
            </w:r>
          </w:p>
        </w:tc>
      </w:tr>
      <w:tr w:rsidR="00456856" w:rsidRPr="00456856" w14:paraId="6879E1CE" w14:textId="77777777" w:rsidTr="00456856">
        <w:trPr>
          <w:trHeight w:val="39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FF8367" w14:textId="77777777" w:rsidR="00456856" w:rsidRPr="00456856" w:rsidRDefault="00456856" w:rsidP="00456856">
            <w:r w:rsidRPr="00456856">
              <w:t>JUnit Vintage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60D937" w14:textId="77777777" w:rsidR="00456856" w:rsidRPr="00456856" w:rsidRDefault="00456856" w:rsidP="00456856">
            <w:r w:rsidRPr="00456856">
              <w:t>Backward compatibility for JUnit 3/4 </w:t>
            </w:r>
          </w:p>
        </w:tc>
      </w:tr>
    </w:tbl>
    <w:p w14:paraId="6535ECCA" w14:textId="77777777" w:rsidR="00456856" w:rsidRDefault="00456856"/>
    <w:p w14:paraId="022DFA5F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t>JUnit Platform</w:t>
      </w:r>
    </w:p>
    <w:p w14:paraId="38EACBE1" w14:textId="77777777" w:rsidR="00456856" w:rsidRPr="00456856" w:rsidRDefault="00456856" w:rsidP="00456856">
      <w:pPr>
        <w:numPr>
          <w:ilvl w:val="0"/>
          <w:numId w:val="7"/>
        </w:numPr>
      </w:pPr>
      <w:r w:rsidRPr="00456856">
        <w:t>Serves as the foundation for running testing frameworks on the Java Virtual Machine (JVM).</w:t>
      </w:r>
    </w:p>
    <w:p w14:paraId="229C4784" w14:textId="77777777" w:rsidR="00456856" w:rsidRPr="00456856" w:rsidRDefault="00456856" w:rsidP="00456856">
      <w:pPr>
        <w:numPr>
          <w:ilvl w:val="0"/>
          <w:numId w:val="7"/>
        </w:numPr>
      </w:pPr>
      <w:r w:rsidRPr="00456856">
        <w:t>Provides the </w:t>
      </w:r>
      <w:proofErr w:type="spellStart"/>
      <w:r w:rsidRPr="00456856">
        <w:t>TestEngine</w:t>
      </w:r>
      <w:proofErr w:type="spellEnd"/>
      <w:r w:rsidRPr="00456856">
        <w:t> API, letting other frameworks run alongside JUnit and enabling integration with IDEs (Eclipse, IntelliJ), build tools (Maven, Gradle), and CI/CD systems.</w:t>
      </w:r>
    </w:p>
    <w:p w14:paraId="60705616" w14:textId="77777777" w:rsidR="00456856" w:rsidRPr="00456856" w:rsidRDefault="00456856" w:rsidP="00456856">
      <w:pPr>
        <w:numPr>
          <w:ilvl w:val="0"/>
          <w:numId w:val="7"/>
        </w:numPr>
      </w:pPr>
      <w:r w:rsidRPr="00456856">
        <w:t>Facilitates test discovery, filtering, and execution through the Launcher interface.</w:t>
      </w:r>
    </w:p>
    <w:p w14:paraId="50A3809A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t>JUnit Jupiter</w:t>
      </w:r>
    </w:p>
    <w:p w14:paraId="2B898264" w14:textId="77777777" w:rsidR="00456856" w:rsidRPr="00456856" w:rsidRDefault="00456856" w:rsidP="00456856">
      <w:pPr>
        <w:numPr>
          <w:ilvl w:val="0"/>
          <w:numId w:val="8"/>
        </w:numPr>
      </w:pPr>
      <w:r w:rsidRPr="00456856">
        <w:t>Contains the programming and extension models for writing modern JUnit 5 tests.</w:t>
      </w:r>
    </w:p>
    <w:p w14:paraId="555C0620" w14:textId="77777777" w:rsidR="00456856" w:rsidRPr="00456856" w:rsidRDefault="00456856" w:rsidP="00456856">
      <w:pPr>
        <w:numPr>
          <w:ilvl w:val="0"/>
          <w:numId w:val="8"/>
        </w:numPr>
      </w:pPr>
      <w:r w:rsidRPr="00456856">
        <w:t>Includes advanced annotations such as @Test, @BeforeEach, @AfterEach, @BeforeAll, @AfterAll, and extension points to customize test execution.</w:t>
      </w:r>
    </w:p>
    <w:p w14:paraId="4663E49F" w14:textId="77777777" w:rsidR="00456856" w:rsidRPr="00456856" w:rsidRDefault="00456856" w:rsidP="00456856">
      <w:pPr>
        <w:numPr>
          <w:ilvl w:val="0"/>
          <w:numId w:val="8"/>
        </w:numPr>
      </w:pPr>
      <w:r w:rsidRPr="00456856">
        <w:t xml:space="preserve">Implements its own </w:t>
      </w:r>
      <w:proofErr w:type="spellStart"/>
      <w:r w:rsidRPr="00456856">
        <w:t>TestEngine</w:t>
      </w:r>
      <w:proofErr w:type="spellEnd"/>
      <w:r w:rsidRPr="00456856">
        <w:t xml:space="preserve"> to interpret Jupiter-based tests on the JUnit Platform.</w:t>
      </w:r>
    </w:p>
    <w:p w14:paraId="0146904A" w14:textId="77777777" w:rsidR="00456856" w:rsidRPr="00456856" w:rsidRDefault="00456856" w:rsidP="00456856">
      <w:pPr>
        <w:rPr>
          <w:b/>
          <w:bCs/>
        </w:rPr>
      </w:pPr>
      <w:r w:rsidRPr="00456856">
        <w:rPr>
          <w:b/>
          <w:bCs/>
        </w:rPr>
        <w:lastRenderedPageBreak/>
        <w:t>JUnit Vintage</w:t>
      </w:r>
    </w:p>
    <w:p w14:paraId="0B1A2946" w14:textId="77777777" w:rsidR="00456856" w:rsidRPr="00456856" w:rsidRDefault="00456856" w:rsidP="00456856">
      <w:pPr>
        <w:numPr>
          <w:ilvl w:val="0"/>
          <w:numId w:val="9"/>
        </w:numPr>
      </w:pPr>
      <w:r w:rsidRPr="00456856">
        <w:t>Ensures backward compatibility to run JUnit 3 and JUnit 4 tests on the same platform alongside new JUnit 5 tests.</w:t>
      </w:r>
    </w:p>
    <w:p w14:paraId="05AE135D" w14:textId="77777777" w:rsidR="00456856" w:rsidRPr="00456856" w:rsidRDefault="00456856" w:rsidP="00456856">
      <w:pPr>
        <w:numPr>
          <w:ilvl w:val="0"/>
          <w:numId w:val="9"/>
        </w:numPr>
      </w:pPr>
      <w:r w:rsidRPr="00456856">
        <w:t xml:space="preserve">Provides a </w:t>
      </w:r>
      <w:proofErr w:type="spellStart"/>
      <w:r w:rsidRPr="00456856">
        <w:t>TestEngine</w:t>
      </w:r>
      <w:proofErr w:type="spellEnd"/>
      <w:r w:rsidRPr="00456856">
        <w:t xml:space="preserve"> for older JUnit test suites, simplifying migration to newer JUnit versions.</w:t>
      </w:r>
    </w:p>
    <w:tbl>
      <w:tblPr>
        <w:tblW w:w="1035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4094"/>
        <w:gridCol w:w="4545"/>
      </w:tblGrid>
      <w:tr w:rsidR="00597A2F" w:rsidRPr="00597A2F" w14:paraId="77335186" w14:textId="77777777" w:rsidTr="00597A2F">
        <w:trPr>
          <w:trHeight w:val="503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8848" w14:textId="77777777" w:rsidR="00597A2F" w:rsidRPr="00597A2F" w:rsidRDefault="00597A2F" w:rsidP="00597A2F">
            <w:pPr>
              <w:rPr>
                <w:b/>
                <w:bCs/>
              </w:rPr>
            </w:pPr>
            <w:r w:rsidRPr="00597A2F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2E2B" w14:textId="77777777" w:rsidR="00597A2F" w:rsidRPr="00597A2F" w:rsidRDefault="00597A2F" w:rsidP="00597A2F">
            <w:pPr>
              <w:rPr>
                <w:b/>
                <w:bCs/>
              </w:rPr>
            </w:pPr>
            <w:r w:rsidRPr="00597A2F">
              <w:rPr>
                <w:b/>
                <w:bCs/>
              </w:rPr>
              <w:t>TDD (Test Driven Development)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9E357" w14:textId="77777777" w:rsidR="00597A2F" w:rsidRPr="00597A2F" w:rsidRDefault="00597A2F" w:rsidP="00597A2F">
            <w:pPr>
              <w:rPr>
                <w:b/>
                <w:bCs/>
              </w:rPr>
            </w:pPr>
            <w:r w:rsidRPr="00597A2F">
              <w:rPr>
                <w:b/>
                <w:bCs/>
              </w:rPr>
              <w:t>BDD (Behavior Driven Development)</w:t>
            </w:r>
          </w:p>
        </w:tc>
      </w:tr>
      <w:tr w:rsidR="00597A2F" w:rsidRPr="00597A2F" w14:paraId="2B6750C0" w14:textId="77777777" w:rsidTr="00597A2F">
        <w:trPr>
          <w:trHeight w:val="117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CB887B" w14:textId="77777777" w:rsidR="00597A2F" w:rsidRPr="00597A2F" w:rsidRDefault="00597A2F" w:rsidP="00597A2F">
            <w:r w:rsidRPr="00597A2F">
              <w:t>Focus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3F8178" w14:textId="77777777" w:rsidR="00597A2F" w:rsidRPr="00597A2F" w:rsidRDefault="00597A2F" w:rsidP="00597A2F">
            <w:r w:rsidRPr="00597A2F">
              <w:t>Developer-centric: focuses on testing individual code units or functionality correctness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56A792" w14:textId="77777777" w:rsidR="00597A2F" w:rsidRPr="00597A2F" w:rsidRDefault="00597A2F" w:rsidP="00597A2F">
            <w:r w:rsidRPr="00597A2F">
              <w:t>User/business-centric: focuses on system behavior from the end user's perspective</w:t>
            </w:r>
          </w:p>
        </w:tc>
      </w:tr>
      <w:tr w:rsidR="00597A2F" w:rsidRPr="00597A2F" w14:paraId="212EC456" w14:textId="77777777" w:rsidTr="00597A2F">
        <w:trPr>
          <w:trHeight w:val="117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919EE2" w14:textId="77777777" w:rsidR="00597A2F" w:rsidRPr="00597A2F" w:rsidRDefault="00597A2F" w:rsidP="00597A2F">
            <w:r w:rsidRPr="00597A2F">
              <w:t>Approach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89025E" w14:textId="77777777" w:rsidR="00597A2F" w:rsidRPr="00597A2F" w:rsidRDefault="00597A2F" w:rsidP="00597A2F">
            <w:r w:rsidRPr="00597A2F">
              <w:t>Write tests before writing code; iterative cycle of Red-Green-Refactor to ensure feature correctness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2CA7D0" w14:textId="77777777" w:rsidR="00597A2F" w:rsidRPr="00597A2F" w:rsidRDefault="00597A2F" w:rsidP="00597A2F">
            <w:r w:rsidRPr="00597A2F">
              <w:t>Define behaviors and scenarios in plain language (Given-When-Then) to bridge understanding across stakeholders</w:t>
            </w:r>
          </w:p>
        </w:tc>
      </w:tr>
      <w:tr w:rsidR="00597A2F" w:rsidRPr="00597A2F" w14:paraId="4BEB8BF1" w14:textId="77777777" w:rsidTr="00597A2F">
        <w:trPr>
          <w:trHeight w:val="8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2ECEB1" w14:textId="77777777" w:rsidR="00597A2F" w:rsidRPr="00597A2F" w:rsidRDefault="00597A2F" w:rsidP="00597A2F">
            <w:r w:rsidRPr="00597A2F">
              <w:t>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BC1FAA" w14:textId="77777777" w:rsidR="00597A2F" w:rsidRPr="00597A2F" w:rsidRDefault="00597A2F" w:rsidP="00597A2F">
            <w:r w:rsidRPr="00597A2F">
              <w:t>Uses programming languages for test cases (e.g., Java with JUnit)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177B8D" w14:textId="77777777" w:rsidR="00597A2F" w:rsidRPr="00597A2F" w:rsidRDefault="00597A2F" w:rsidP="00597A2F">
            <w:r w:rsidRPr="00597A2F">
              <w:t>Uses natural language or domain-specific language like Gherkin to describe behaviors</w:t>
            </w:r>
          </w:p>
        </w:tc>
      </w:tr>
      <w:tr w:rsidR="00597A2F" w:rsidRPr="00597A2F" w14:paraId="4E946393" w14:textId="77777777" w:rsidTr="00597A2F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646D7A" w14:textId="77777777" w:rsidR="00597A2F" w:rsidRPr="00597A2F" w:rsidRDefault="00597A2F" w:rsidP="00597A2F">
            <w:r w:rsidRPr="00597A2F">
              <w:t>Collaboration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C89B63" w14:textId="77777777" w:rsidR="00597A2F" w:rsidRPr="00597A2F" w:rsidRDefault="00597A2F" w:rsidP="00597A2F">
            <w:r w:rsidRPr="00597A2F">
              <w:t>Mainly developers write and maintain tests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FE1C67" w14:textId="77777777" w:rsidR="00597A2F" w:rsidRPr="00597A2F" w:rsidRDefault="00597A2F" w:rsidP="00597A2F">
            <w:r w:rsidRPr="00597A2F">
              <w:t>Involves developers, testers, business analysts, and customers collaboratively</w:t>
            </w:r>
          </w:p>
        </w:tc>
      </w:tr>
      <w:tr w:rsidR="00597A2F" w:rsidRPr="00597A2F" w14:paraId="5FAF0C7F" w14:textId="77777777" w:rsidTr="00597A2F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BCD52C" w14:textId="77777777" w:rsidR="00597A2F" w:rsidRPr="00597A2F" w:rsidRDefault="00597A2F" w:rsidP="00597A2F">
            <w:r w:rsidRPr="00597A2F">
              <w:t>Test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4AB97F" w14:textId="77777777" w:rsidR="00597A2F" w:rsidRPr="00597A2F" w:rsidRDefault="00597A2F" w:rsidP="00597A2F">
            <w:r w:rsidRPr="00597A2F">
              <w:t>Primarily unit tests targeting small pieces of 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BB260A" w14:textId="77777777" w:rsidR="00597A2F" w:rsidRPr="00597A2F" w:rsidRDefault="00597A2F" w:rsidP="00597A2F">
            <w:r w:rsidRPr="00597A2F">
              <w:t>Higher-level tests focusing on system or feature behavior and acceptance criteria</w:t>
            </w:r>
          </w:p>
        </w:tc>
      </w:tr>
      <w:tr w:rsidR="00597A2F" w:rsidRPr="00597A2F" w14:paraId="68A65AA4" w14:textId="77777777" w:rsidTr="00597A2F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7F4D2F" w14:textId="77777777" w:rsidR="00597A2F" w:rsidRPr="00597A2F" w:rsidRDefault="00597A2F" w:rsidP="00597A2F">
            <w:r w:rsidRPr="00597A2F"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C0F73E" w14:textId="77777777" w:rsidR="00597A2F" w:rsidRPr="00597A2F" w:rsidRDefault="00597A2F" w:rsidP="00597A2F">
            <w:r w:rsidRPr="00597A2F">
              <w:t>Ensures code works correctly and is maintainable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9BFF8" w14:textId="77777777" w:rsidR="00597A2F" w:rsidRPr="00597A2F" w:rsidRDefault="00597A2F" w:rsidP="00597A2F">
            <w:r w:rsidRPr="00597A2F">
              <w:t>Ensures that the software meets business requirements and desired user outcomes</w:t>
            </w:r>
          </w:p>
        </w:tc>
      </w:tr>
      <w:tr w:rsidR="00597A2F" w:rsidRPr="00597A2F" w14:paraId="01EE884F" w14:textId="77777777" w:rsidTr="00597A2F">
        <w:trPr>
          <w:trHeight w:val="50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F045B4" w14:textId="77777777" w:rsidR="00597A2F" w:rsidRPr="00597A2F" w:rsidRDefault="00597A2F" w:rsidP="00597A2F">
            <w:r w:rsidRPr="00597A2F">
              <w:t>Tools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AEFB75" w14:textId="77777777" w:rsidR="00597A2F" w:rsidRPr="00597A2F" w:rsidRDefault="00597A2F" w:rsidP="00597A2F">
            <w:r w:rsidRPr="00597A2F">
              <w:t xml:space="preserve">JUnit, </w:t>
            </w:r>
            <w:proofErr w:type="spellStart"/>
            <w:r w:rsidRPr="00597A2F">
              <w:t>NUnit</w:t>
            </w:r>
            <w:proofErr w:type="spellEnd"/>
            <w:r w:rsidRPr="00597A2F">
              <w:t>, TestNG,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F19504" w14:textId="77777777" w:rsidR="00597A2F" w:rsidRPr="00597A2F" w:rsidRDefault="00597A2F" w:rsidP="00597A2F">
            <w:r w:rsidRPr="00597A2F">
              <w:t xml:space="preserve">Cucumber, </w:t>
            </w:r>
            <w:proofErr w:type="spellStart"/>
            <w:r w:rsidRPr="00597A2F">
              <w:t>JBehave</w:t>
            </w:r>
            <w:proofErr w:type="spellEnd"/>
            <w:r w:rsidRPr="00597A2F">
              <w:t xml:space="preserve">, </w:t>
            </w:r>
            <w:proofErr w:type="spellStart"/>
            <w:r w:rsidRPr="00597A2F">
              <w:t>SpecFlow</w:t>
            </w:r>
            <w:proofErr w:type="spellEnd"/>
            <w:r w:rsidRPr="00597A2F">
              <w:t>, etc.</w:t>
            </w:r>
          </w:p>
        </w:tc>
      </w:tr>
    </w:tbl>
    <w:p w14:paraId="19F8EA2E" w14:textId="77777777" w:rsidR="00597A2F" w:rsidRDefault="00597A2F"/>
    <w:p w14:paraId="701C081D" w14:textId="77777777" w:rsidR="00EA0699" w:rsidRPr="00EA0699" w:rsidRDefault="00EA0699" w:rsidP="00EA0699">
      <w:r w:rsidRPr="00EA0699">
        <w:lastRenderedPageBreak/>
        <w:t>Gherkin is a domain-specific, human-readable language used in Behavior-Driven Development (BDD) to write software behavior test scenarios in a simple, structured format that both technical and non-technical stakeholders can understand.</w:t>
      </w:r>
    </w:p>
    <w:p w14:paraId="7E703CFD" w14:textId="77777777" w:rsidR="00EA0699" w:rsidRPr="00EA0699" w:rsidRDefault="00EA0699" w:rsidP="00EA0699">
      <w:pPr>
        <w:rPr>
          <w:b/>
          <w:bCs/>
        </w:rPr>
      </w:pPr>
      <w:r w:rsidRPr="00EA0699">
        <w:rPr>
          <w:b/>
          <w:bCs/>
        </w:rPr>
        <w:t>What is Gherkin?</w:t>
      </w:r>
    </w:p>
    <w:p w14:paraId="32E0AAE0" w14:textId="77777777" w:rsidR="00EA0699" w:rsidRPr="00EA0699" w:rsidRDefault="00EA0699" w:rsidP="00EA0699">
      <w:pPr>
        <w:numPr>
          <w:ilvl w:val="0"/>
          <w:numId w:val="10"/>
        </w:numPr>
      </w:pPr>
      <w:r w:rsidRPr="00EA0699">
        <w:t>Gherkin describes software features and scenarios in plain text using a few key keywords.</w:t>
      </w:r>
    </w:p>
    <w:p w14:paraId="70081BAE" w14:textId="77777777" w:rsidR="00EA0699" w:rsidRPr="00EA0699" w:rsidRDefault="00EA0699" w:rsidP="00EA0699">
      <w:pPr>
        <w:numPr>
          <w:ilvl w:val="0"/>
          <w:numId w:val="10"/>
        </w:numPr>
      </w:pPr>
      <w:r w:rsidRPr="00EA0699">
        <w:t>It acts as a bridge between business requirements and technical implementation, making collaboration easier.</w:t>
      </w:r>
    </w:p>
    <w:p w14:paraId="021AC6EB" w14:textId="77777777" w:rsidR="00EA0699" w:rsidRPr="00EA0699" w:rsidRDefault="00EA0699" w:rsidP="00EA0699">
      <w:pPr>
        <w:numPr>
          <w:ilvl w:val="0"/>
          <w:numId w:val="10"/>
        </w:numPr>
      </w:pPr>
      <w:r w:rsidRPr="00EA0699">
        <w:t>Gherkin scenarios can be executed as automated tests using tools like Cucumber</w:t>
      </w:r>
    </w:p>
    <w:p w14:paraId="2FFD0ED7" w14:textId="77777777" w:rsidR="00EA0699" w:rsidRDefault="00EA0699"/>
    <w:tbl>
      <w:tblPr>
        <w:tblW w:w="938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434"/>
      </w:tblGrid>
      <w:tr w:rsidR="00EA0699" w:rsidRPr="00EA0699" w14:paraId="60274478" w14:textId="77777777" w:rsidTr="00EA0699">
        <w:trPr>
          <w:trHeight w:val="502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2CF9E" w14:textId="77777777" w:rsidR="00EA0699" w:rsidRPr="00EA0699" w:rsidRDefault="00EA0699" w:rsidP="00EA0699">
            <w:pPr>
              <w:rPr>
                <w:b/>
                <w:bCs/>
              </w:rPr>
            </w:pPr>
            <w:r w:rsidRPr="00EA0699">
              <w:rPr>
                <w:b/>
                <w:bCs/>
              </w:rPr>
              <w:t>Keyword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3BC30" w14:textId="77777777" w:rsidR="00EA0699" w:rsidRPr="00EA0699" w:rsidRDefault="00EA0699" w:rsidP="00EA0699">
            <w:pPr>
              <w:rPr>
                <w:b/>
                <w:bCs/>
              </w:rPr>
            </w:pPr>
            <w:r w:rsidRPr="00EA0699">
              <w:rPr>
                <w:b/>
                <w:bCs/>
              </w:rPr>
              <w:t>Purpose</w:t>
            </w:r>
          </w:p>
        </w:tc>
      </w:tr>
      <w:tr w:rsidR="00EA0699" w:rsidRPr="00EA0699" w14:paraId="7AD3C517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7A90ED" w14:textId="77777777" w:rsidR="00EA0699" w:rsidRPr="00EA0699" w:rsidRDefault="00EA0699" w:rsidP="00EA0699">
            <w:r w:rsidRPr="00EA0699"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16AC10" w14:textId="77777777" w:rsidR="00EA0699" w:rsidRPr="00EA0699" w:rsidRDefault="00EA0699" w:rsidP="00EA0699">
            <w:r w:rsidRPr="00EA0699">
              <w:t>High-level description of a software feature or functionality being tested</w:t>
            </w:r>
          </w:p>
        </w:tc>
      </w:tr>
      <w:tr w:rsidR="00EA0699" w:rsidRPr="00EA0699" w14:paraId="451ED769" w14:textId="77777777" w:rsidTr="00EA0699">
        <w:trPr>
          <w:trHeight w:val="5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3CF70C" w14:textId="77777777" w:rsidR="00EA0699" w:rsidRPr="00EA0699" w:rsidRDefault="00EA0699" w:rsidP="00EA0699">
            <w:r w:rsidRPr="00EA0699"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DE4C38" w14:textId="77777777" w:rsidR="00EA0699" w:rsidRPr="00EA0699" w:rsidRDefault="00EA0699" w:rsidP="00EA0699">
            <w:r w:rsidRPr="00EA0699">
              <w:t>A specific test case describing one behavior or example</w:t>
            </w:r>
          </w:p>
        </w:tc>
      </w:tr>
      <w:tr w:rsidR="00EA0699" w:rsidRPr="00EA0699" w14:paraId="58F19F04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3AB388" w14:textId="77777777" w:rsidR="00EA0699" w:rsidRPr="00EA0699" w:rsidRDefault="00EA0699" w:rsidP="00EA0699">
            <w:r w:rsidRPr="00EA0699">
              <w:t>Given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0640D3" w14:textId="77777777" w:rsidR="00EA0699" w:rsidRPr="00EA0699" w:rsidRDefault="00EA0699" w:rsidP="00EA0699">
            <w:r w:rsidRPr="00EA0699">
              <w:t>Preconditions or context before an action is performed</w:t>
            </w:r>
          </w:p>
        </w:tc>
      </w:tr>
      <w:tr w:rsidR="00EA0699" w:rsidRPr="00EA0699" w14:paraId="0187C120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E376A" w14:textId="77777777" w:rsidR="00EA0699" w:rsidRPr="00EA0699" w:rsidRDefault="00EA0699" w:rsidP="00EA0699">
            <w:r w:rsidRPr="00EA0699">
              <w:t>When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0CAFA" w14:textId="77777777" w:rsidR="00EA0699" w:rsidRPr="00EA0699" w:rsidRDefault="00EA0699" w:rsidP="00EA0699">
            <w:r w:rsidRPr="00EA0699">
              <w:t>The action or event triggered by the user or system</w:t>
            </w:r>
          </w:p>
        </w:tc>
      </w:tr>
      <w:tr w:rsidR="00EA0699" w:rsidRPr="00EA0699" w14:paraId="0B3B4381" w14:textId="77777777" w:rsidTr="00EA0699">
        <w:trPr>
          <w:trHeight w:val="5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08961B" w14:textId="77777777" w:rsidR="00EA0699" w:rsidRPr="00EA0699" w:rsidRDefault="00EA0699" w:rsidP="00EA0699">
            <w:r w:rsidRPr="00EA0699">
              <w:t>Then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736D76" w14:textId="77777777" w:rsidR="00EA0699" w:rsidRPr="00EA0699" w:rsidRDefault="00EA0699" w:rsidP="00EA0699">
            <w:r w:rsidRPr="00EA0699">
              <w:t>Expected outcome or result following the action</w:t>
            </w:r>
          </w:p>
        </w:tc>
      </w:tr>
      <w:tr w:rsidR="00EA0699" w:rsidRPr="00EA0699" w14:paraId="30D76B84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99543F" w14:textId="77777777" w:rsidR="00EA0699" w:rsidRPr="00EA0699" w:rsidRDefault="00EA0699" w:rsidP="00EA0699">
            <w:r w:rsidRPr="00EA0699">
              <w:t>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41F16B" w14:textId="77777777" w:rsidR="00EA0699" w:rsidRPr="00EA0699" w:rsidRDefault="00EA0699" w:rsidP="00EA0699">
            <w:r w:rsidRPr="00EA0699">
              <w:t>Used to add additional steps to Given, When, or Then clauses</w:t>
            </w:r>
          </w:p>
        </w:tc>
      </w:tr>
      <w:tr w:rsidR="00EA0699" w:rsidRPr="00EA0699" w14:paraId="7BF90ECC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447208" w14:textId="77777777" w:rsidR="00EA0699" w:rsidRPr="00EA0699" w:rsidRDefault="00EA0699" w:rsidP="00EA0699">
            <w:r w:rsidRPr="00EA0699"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D776E6" w14:textId="77777777" w:rsidR="00EA0699" w:rsidRPr="00EA0699" w:rsidRDefault="00EA0699" w:rsidP="00EA0699">
            <w:r w:rsidRPr="00EA0699">
              <w:t>Adds a negative or contrasting condition, like “And” but for exceptions</w:t>
            </w:r>
          </w:p>
        </w:tc>
      </w:tr>
      <w:tr w:rsidR="00EA0699" w:rsidRPr="00EA0699" w14:paraId="20A7A83E" w14:textId="77777777" w:rsidTr="00EA0699">
        <w:trPr>
          <w:trHeight w:val="5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B99F9F" w14:textId="77777777" w:rsidR="00EA0699" w:rsidRPr="00EA0699" w:rsidRDefault="00EA0699" w:rsidP="00EA0699">
            <w:r w:rsidRPr="00EA0699">
              <w:t>Background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2D65D0" w14:textId="77777777" w:rsidR="00EA0699" w:rsidRPr="00EA0699" w:rsidRDefault="00EA0699" w:rsidP="00EA0699">
            <w:r w:rsidRPr="00EA0699">
              <w:t>Steps common to all scenarios within a feature, run before each scenario</w:t>
            </w:r>
          </w:p>
        </w:tc>
      </w:tr>
      <w:tr w:rsidR="00EA0699" w:rsidRPr="00EA0699" w14:paraId="3B820D4A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EE1788" w14:textId="77777777" w:rsidR="00EA0699" w:rsidRPr="00EA0699" w:rsidRDefault="00EA0699" w:rsidP="00EA0699">
            <w:r w:rsidRPr="00EA0699">
              <w:lastRenderedPageBreak/>
              <w:t>Scenario Outline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09A168" w14:textId="77777777" w:rsidR="00EA0699" w:rsidRPr="00EA0699" w:rsidRDefault="00EA0699" w:rsidP="00EA0699">
            <w:r w:rsidRPr="00EA0699">
              <w:t>Template for scenarios that run multiple times with different examples or data sets</w:t>
            </w:r>
          </w:p>
        </w:tc>
      </w:tr>
      <w:tr w:rsidR="00EA0699" w:rsidRPr="00EA0699" w14:paraId="07DF1502" w14:textId="77777777" w:rsidTr="00EA0699">
        <w:trPr>
          <w:trHeight w:val="4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4A920" w14:textId="77777777" w:rsidR="00EA0699" w:rsidRPr="00EA0699" w:rsidRDefault="00EA0699" w:rsidP="00EA0699">
            <w:r w:rsidRPr="00EA0699"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18F0E9" w14:textId="77777777" w:rsidR="00EA0699" w:rsidRPr="00EA0699" w:rsidRDefault="00EA0699" w:rsidP="00EA0699">
            <w:r w:rsidRPr="00EA0699">
              <w:t>A table of values that fills in variables in a Scenario Outline</w:t>
            </w:r>
          </w:p>
        </w:tc>
      </w:tr>
      <w:tr w:rsidR="00EA0699" w:rsidRPr="00EA0699" w14:paraId="046343EB" w14:textId="77777777" w:rsidTr="00EA0699">
        <w:trPr>
          <w:trHeight w:val="5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3592AB" w14:textId="77777777" w:rsidR="00EA0699" w:rsidRPr="00EA0699" w:rsidRDefault="00EA0699" w:rsidP="00EA0699">
            <w:r w:rsidRPr="00EA0699">
              <w:t>Tags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872A6" w14:textId="77777777" w:rsidR="00EA0699" w:rsidRPr="00EA0699" w:rsidRDefault="00EA0699" w:rsidP="00EA0699">
            <w:r w:rsidRPr="00EA0699">
              <w:t>Labels to organize, filter, and group scenarios</w:t>
            </w:r>
          </w:p>
        </w:tc>
      </w:tr>
    </w:tbl>
    <w:p w14:paraId="517920AD" w14:textId="77777777" w:rsidR="00EA0699" w:rsidRDefault="00EA0699"/>
    <w:p w14:paraId="574D729F" w14:textId="77777777" w:rsidR="00EA0699" w:rsidRDefault="00EA0699">
      <w:r>
        <w:t>Example:</w:t>
      </w:r>
    </w:p>
    <w:p w14:paraId="677D37AF" w14:textId="77777777" w:rsidR="00EA0699" w:rsidRDefault="00EA0699" w:rsidP="00EA0699">
      <w:r>
        <w:t>Feature: User login</w:t>
      </w:r>
    </w:p>
    <w:p w14:paraId="49CE1D40" w14:textId="77777777" w:rsidR="00EA0699" w:rsidRDefault="00EA0699" w:rsidP="00EA0699"/>
    <w:p w14:paraId="0344F094" w14:textId="77777777" w:rsidR="00EA0699" w:rsidRDefault="00EA0699" w:rsidP="00EA0699">
      <w:r>
        <w:t xml:space="preserve">  Background:</w:t>
      </w:r>
    </w:p>
    <w:p w14:paraId="06CE0675" w14:textId="77777777" w:rsidR="00EA0699" w:rsidRDefault="00EA0699" w:rsidP="00EA0699">
      <w:r>
        <w:t xml:space="preserve">    Given the user is on the login page</w:t>
      </w:r>
    </w:p>
    <w:p w14:paraId="28DA5BD3" w14:textId="77777777" w:rsidR="00EA0699" w:rsidRDefault="00EA0699" w:rsidP="00EA0699"/>
    <w:p w14:paraId="5C01634A" w14:textId="77777777" w:rsidR="00EA0699" w:rsidRDefault="00EA0699" w:rsidP="00EA0699">
      <w:r>
        <w:t xml:space="preserve">  Scenario: Successful login with valid credentials</w:t>
      </w:r>
    </w:p>
    <w:p w14:paraId="3C4B00F0" w14:textId="77777777" w:rsidR="00EA0699" w:rsidRDefault="00EA0699" w:rsidP="00EA0699">
      <w:r>
        <w:t xml:space="preserve">    When the user enters valid username "admin" and password "admin123"</w:t>
      </w:r>
    </w:p>
    <w:p w14:paraId="246FBA53" w14:textId="77777777" w:rsidR="00EA0699" w:rsidRDefault="00EA0699" w:rsidP="00EA0699">
      <w:r>
        <w:t xml:space="preserve">    Then the user is redirected to the dashboard</w:t>
      </w:r>
    </w:p>
    <w:p w14:paraId="6D4BD266" w14:textId="77777777" w:rsidR="00EA0699" w:rsidRDefault="00EA0699" w:rsidP="00EA0699"/>
    <w:p w14:paraId="10D38181" w14:textId="77777777" w:rsidR="00EA0699" w:rsidRDefault="00EA0699" w:rsidP="00EA0699">
      <w:r>
        <w:t xml:space="preserve">  Scenario Outline: Login with multiple credentials</w:t>
      </w:r>
    </w:p>
    <w:p w14:paraId="1D1BDB73" w14:textId="77777777" w:rsidR="00EA0699" w:rsidRDefault="00EA0699" w:rsidP="00EA0699">
      <w:r>
        <w:t xml:space="preserve">    When the user enters username "&lt;username&gt;" and password "&lt;password&gt;"</w:t>
      </w:r>
    </w:p>
    <w:p w14:paraId="50BE9D59" w14:textId="77777777" w:rsidR="00EA0699" w:rsidRDefault="00EA0699" w:rsidP="00EA0699">
      <w:r>
        <w:t xml:space="preserve">    Then the user sees message "&lt;message&gt;"</w:t>
      </w:r>
    </w:p>
    <w:p w14:paraId="3BA73F9E" w14:textId="77777777" w:rsidR="00EA0699" w:rsidRDefault="00EA0699" w:rsidP="00EA0699"/>
    <w:p w14:paraId="1A405389" w14:textId="77777777" w:rsidR="00EA0699" w:rsidRDefault="00EA0699" w:rsidP="00EA0699">
      <w:r>
        <w:t xml:space="preserve">    Examples:</w:t>
      </w:r>
    </w:p>
    <w:p w14:paraId="30D17F05" w14:textId="77777777" w:rsidR="00EA0699" w:rsidRDefault="00EA0699" w:rsidP="00EA0699">
      <w:r>
        <w:t xml:space="preserve">      | username | </w:t>
      </w:r>
      <w:proofErr w:type="gramStart"/>
      <w:r>
        <w:t>password  |</w:t>
      </w:r>
      <w:proofErr w:type="gramEnd"/>
      <w:r>
        <w:t xml:space="preserve"> message              |</w:t>
      </w:r>
    </w:p>
    <w:p w14:paraId="7002AAE5" w14:textId="77777777" w:rsidR="00EA0699" w:rsidRDefault="00EA0699" w:rsidP="00EA0699">
      <w:r>
        <w:t xml:space="preserve">      | admin    | admin</w:t>
      </w:r>
      <w:proofErr w:type="gramStart"/>
      <w:r>
        <w:t>123  |</w:t>
      </w:r>
      <w:proofErr w:type="gramEnd"/>
      <w:r>
        <w:t xml:space="preserve"> Login successful     |</w:t>
      </w:r>
    </w:p>
    <w:p w14:paraId="0DBF3C19" w14:textId="77777777" w:rsidR="00EA0699" w:rsidRDefault="00EA0699" w:rsidP="00EA0699">
      <w:r>
        <w:t xml:space="preserve">      | user     | </w:t>
      </w:r>
      <w:proofErr w:type="spellStart"/>
      <w:r>
        <w:t>wrongpass</w:t>
      </w:r>
      <w:proofErr w:type="spellEnd"/>
      <w:r>
        <w:t xml:space="preserve"> | Invalid </w:t>
      </w:r>
      <w:proofErr w:type="gramStart"/>
      <w:r>
        <w:t>credentials  |</w:t>
      </w:r>
      <w:proofErr w:type="gramEnd"/>
    </w:p>
    <w:p w14:paraId="3E673F02" w14:textId="578B155C" w:rsidR="00597A2F" w:rsidRDefault="00597A2F" w:rsidP="00EA0699">
      <w:r>
        <w:lastRenderedPageBreak/>
        <w:br w:type="page"/>
      </w:r>
    </w:p>
    <w:p w14:paraId="3878F850" w14:textId="77777777" w:rsidR="00EA0699" w:rsidRDefault="00EA0699"/>
    <w:p w14:paraId="289E17FB" w14:textId="77777777" w:rsidR="00456856" w:rsidRDefault="00456856"/>
    <w:p w14:paraId="5E3ECACE" w14:textId="77777777" w:rsidR="00456856" w:rsidRPr="00B0213E" w:rsidRDefault="00456856" w:rsidP="00B0213E"/>
    <w:p w14:paraId="33669D97" w14:textId="77777777" w:rsidR="00B0213E" w:rsidRDefault="00B0213E"/>
    <w:p w14:paraId="56BE99A4" w14:textId="77777777" w:rsidR="00B0213E" w:rsidRDefault="00B0213E"/>
    <w:sectPr w:rsidR="00B0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CC3"/>
    <w:multiLevelType w:val="multilevel"/>
    <w:tmpl w:val="A4A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50582"/>
    <w:multiLevelType w:val="multilevel"/>
    <w:tmpl w:val="069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24349"/>
    <w:multiLevelType w:val="multilevel"/>
    <w:tmpl w:val="0E9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B1406D"/>
    <w:multiLevelType w:val="multilevel"/>
    <w:tmpl w:val="D22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73522"/>
    <w:multiLevelType w:val="multilevel"/>
    <w:tmpl w:val="412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AF6333"/>
    <w:multiLevelType w:val="multilevel"/>
    <w:tmpl w:val="D32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D7C9C"/>
    <w:multiLevelType w:val="multilevel"/>
    <w:tmpl w:val="647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2E7A52"/>
    <w:multiLevelType w:val="multilevel"/>
    <w:tmpl w:val="DA3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842CD2"/>
    <w:multiLevelType w:val="multilevel"/>
    <w:tmpl w:val="6236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7D4FB9"/>
    <w:multiLevelType w:val="multilevel"/>
    <w:tmpl w:val="86D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778214">
    <w:abstractNumId w:val="8"/>
  </w:num>
  <w:num w:numId="2" w16cid:durableId="1088887916">
    <w:abstractNumId w:val="2"/>
  </w:num>
  <w:num w:numId="3" w16cid:durableId="1379209638">
    <w:abstractNumId w:val="7"/>
  </w:num>
  <w:num w:numId="4" w16cid:durableId="2023044299">
    <w:abstractNumId w:val="1"/>
  </w:num>
  <w:num w:numId="5" w16cid:durableId="1030372337">
    <w:abstractNumId w:val="9"/>
  </w:num>
  <w:num w:numId="6" w16cid:durableId="43723058">
    <w:abstractNumId w:val="0"/>
  </w:num>
  <w:num w:numId="7" w16cid:durableId="5374673">
    <w:abstractNumId w:val="5"/>
  </w:num>
  <w:num w:numId="8" w16cid:durableId="1810971480">
    <w:abstractNumId w:val="3"/>
  </w:num>
  <w:num w:numId="9" w16cid:durableId="619799029">
    <w:abstractNumId w:val="6"/>
  </w:num>
  <w:num w:numId="10" w16cid:durableId="855777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E"/>
    <w:rsid w:val="003D4D45"/>
    <w:rsid w:val="00456856"/>
    <w:rsid w:val="00597A2F"/>
    <w:rsid w:val="00823AA2"/>
    <w:rsid w:val="00A13DD0"/>
    <w:rsid w:val="00AF4738"/>
    <w:rsid w:val="00B0213E"/>
    <w:rsid w:val="00C32E74"/>
    <w:rsid w:val="00CC3EA8"/>
    <w:rsid w:val="00E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F3D5"/>
  <w15:chartTrackingRefBased/>
  <w15:docId w15:val="{E0455A59-5508-4654-883A-CB8FA13E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Deshmukh</dc:creator>
  <cp:keywords/>
  <dc:description/>
  <cp:lastModifiedBy>Yuvraj Deshmukh</cp:lastModifiedBy>
  <cp:revision>1</cp:revision>
  <dcterms:created xsi:type="dcterms:W3CDTF">2025-09-11T04:19:00Z</dcterms:created>
  <dcterms:modified xsi:type="dcterms:W3CDTF">2025-09-12T04:11:00Z</dcterms:modified>
</cp:coreProperties>
</file>