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034F1" w14:textId="77777777" w:rsidR="006306D4" w:rsidRPr="001A469A" w:rsidRDefault="0048327B" w:rsidP="001A469A">
      <w:pPr>
        <w:spacing w:after="103" w:line="240" w:lineRule="auto"/>
        <w:ind w:left="14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color w:val="365F91"/>
          <w:sz w:val="20"/>
          <w:szCs w:val="20"/>
        </w:rPr>
        <w:t xml:space="preserve">PRACTICA WINDOWS 7 PROFESIONAL: USUARIOS Y GRUPOS </w:t>
      </w:r>
      <w:r w:rsidRPr="001A469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1BBE8A" w14:textId="77777777" w:rsidR="006306D4" w:rsidRPr="001A469A" w:rsidRDefault="0048327B" w:rsidP="001A469A">
      <w:pPr>
        <w:spacing w:after="206" w:line="240" w:lineRule="auto"/>
        <w:ind w:left="9" w:right="1" w:hanging="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Queremos configurar los equipos de un aula de informática que se usa de manera compartida por los alumnos de bachillerato y profesionales básicos en informática y comunicaciones.   </w:t>
      </w:r>
    </w:p>
    <w:p w14:paraId="4669AECA" w14:textId="24694CBA" w:rsidR="006306D4" w:rsidRPr="001A469A" w:rsidRDefault="0048327B" w:rsidP="001A469A">
      <w:pPr>
        <w:spacing w:after="206" w:line="240" w:lineRule="auto"/>
        <w:ind w:left="9" w:right="1" w:hanging="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Para ello necesitaremos crear </w:t>
      </w:r>
      <w:r w:rsidR="00AB16B5" w:rsidRPr="001A469A">
        <w:rPr>
          <w:rFonts w:ascii="Times New Roman" w:hAnsi="Times New Roman" w:cs="Times New Roman"/>
          <w:sz w:val="20"/>
          <w:szCs w:val="20"/>
        </w:rPr>
        <w:t>dos grupos</w:t>
      </w:r>
      <w:r w:rsidRPr="001A469A">
        <w:rPr>
          <w:rFonts w:ascii="Times New Roman" w:hAnsi="Times New Roman" w:cs="Times New Roman"/>
          <w:sz w:val="20"/>
          <w:szCs w:val="20"/>
        </w:rPr>
        <w:t xml:space="preserve"> Profesional y Bachillerato, al primer grupo pertenecerá el usuario ProfesionalBásico y al segundo grupo el usuario AlumnoBachillerato. También existirá un usuario Profesor que pertenecerá al grupo de Administradores.  </w:t>
      </w:r>
    </w:p>
    <w:p w14:paraId="5F63627C" w14:textId="77777777" w:rsidR="006306D4" w:rsidRPr="001A469A" w:rsidRDefault="0048327B" w:rsidP="001A469A">
      <w:pPr>
        <w:spacing w:after="206" w:line="240" w:lineRule="auto"/>
        <w:ind w:left="9" w:right="1" w:hanging="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Los alumnos no podrán cambiar la contraseña y nunca expirará, mientras que el profesor deberá cambiar la contraseña la primera vez que inicie sesión.  </w:t>
      </w:r>
    </w:p>
    <w:p w14:paraId="02C6067E" w14:textId="77777777" w:rsidR="006306D4" w:rsidRPr="001A469A" w:rsidRDefault="0048327B" w:rsidP="001A469A">
      <w:pPr>
        <w:spacing w:after="207" w:line="240" w:lineRule="auto"/>
        <w:ind w:left="9" w:right="1" w:hanging="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El alumno de Bachillerato tendrá como contraseña B@chillerat0 y el de Profesional tendrá por contraseña Pr0fesion@l.  </w:t>
      </w:r>
    </w:p>
    <w:p w14:paraId="01F3C247" w14:textId="07C56142" w:rsidR="006306D4" w:rsidRPr="001A469A" w:rsidRDefault="0048327B" w:rsidP="001A469A">
      <w:pPr>
        <w:spacing w:after="277" w:line="240" w:lineRule="auto"/>
        <w:ind w:left="-5" w:hanging="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color w:val="365F91"/>
          <w:sz w:val="20"/>
          <w:szCs w:val="20"/>
        </w:rPr>
        <w:t xml:space="preserve">Para comenzar crearemos el </w:t>
      </w:r>
      <w:r w:rsidR="00AB16B5" w:rsidRPr="001A469A">
        <w:rPr>
          <w:rFonts w:ascii="Times New Roman" w:hAnsi="Times New Roman" w:cs="Times New Roman"/>
          <w:color w:val="365F91"/>
          <w:sz w:val="20"/>
          <w:szCs w:val="20"/>
        </w:rPr>
        <w:t>grupo Bachillerato</w:t>
      </w:r>
      <w:r w:rsidRPr="001A469A">
        <w:rPr>
          <w:rFonts w:ascii="Times New Roman" w:hAnsi="Times New Roman" w:cs="Times New Roman"/>
          <w:color w:val="365F91"/>
          <w:sz w:val="20"/>
          <w:szCs w:val="20"/>
        </w:rPr>
        <w:t xml:space="preserve"> con descripción </w:t>
      </w:r>
      <w:r w:rsidRPr="001A469A">
        <w:rPr>
          <w:rFonts w:ascii="Times New Roman" w:hAnsi="Times New Roman" w:cs="Times New Roman"/>
          <w:i/>
          <w:color w:val="365F91"/>
          <w:sz w:val="20"/>
          <w:szCs w:val="20"/>
        </w:rPr>
        <w:t>Para los alumnos del grupo bachillerato.</w:t>
      </w:r>
      <w:r w:rsidRPr="001A469A">
        <w:rPr>
          <w:rFonts w:ascii="Times New Roman" w:hAnsi="Times New Roman" w:cs="Times New Roman"/>
          <w:color w:val="365F91"/>
          <w:sz w:val="20"/>
          <w:szCs w:val="20"/>
        </w:rPr>
        <w:t xml:space="preserve"> Para ello debemos acceder al administrador de equipos: </w:t>
      </w:r>
      <w:r w:rsidRPr="001A469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70E19A" w14:textId="77777777" w:rsidR="006306D4" w:rsidRPr="001A469A" w:rsidRDefault="0048327B" w:rsidP="001A469A">
      <w:pPr>
        <w:numPr>
          <w:ilvl w:val="0"/>
          <w:numId w:val="1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Hacemos clic en el botón </w:t>
      </w:r>
      <w:r w:rsidRPr="001A469A">
        <w:rPr>
          <w:rFonts w:ascii="Times New Roman" w:hAnsi="Times New Roman" w:cs="Times New Roman"/>
          <w:b/>
          <w:sz w:val="20"/>
          <w:szCs w:val="20"/>
        </w:rPr>
        <w:t>Inicio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88BD08C" w14:textId="77777777" w:rsidR="006306D4" w:rsidRPr="001A469A" w:rsidRDefault="0048327B" w:rsidP="001A469A">
      <w:pPr>
        <w:numPr>
          <w:ilvl w:val="0"/>
          <w:numId w:val="1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Sacamos el menú conceptual de </w:t>
      </w:r>
      <w:r w:rsidRPr="001A469A">
        <w:rPr>
          <w:rFonts w:ascii="Times New Roman" w:hAnsi="Times New Roman" w:cs="Times New Roman"/>
          <w:b/>
          <w:sz w:val="20"/>
          <w:szCs w:val="20"/>
        </w:rPr>
        <w:t>Equipo</w:t>
      </w:r>
      <w:r w:rsidRPr="001A469A">
        <w:rPr>
          <w:rFonts w:ascii="Times New Roman" w:hAnsi="Times New Roman" w:cs="Times New Roman"/>
          <w:sz w:val="20"/>
          <w:szCs w:val="20"/>
        </w:rPr>
        <w:t xml:space="preserve"> pulsando con el botón derecho del ratón sobre él.  </w:t>
      </w:r>
    </w:p>
    <w:p w14:paraId="16CC4395" w14:textId="77777777" w:rsidR="006306D4" w:rsidRPr="001A469A" w:rsidRDefault="0048327B" w:rsidP="001A469A">
      <w:pPr>
        <w:numPr>
          <w:ilvl w:val="0"/>
          <w:numId w:val="1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Seleccionamos </w:t>
      </w:r>
      <w:r w:rsidRPr="001A469A">
        <w:rPr>
          <w:rFonts w:ascii="Times New Roman" w:hAnsi="Times New Roman" w:cs="Times New Roman"/>
          <w:b/>
          <w:sz w:val="20"/>
          <w:szCs w:val="20"/>
        </w:rPr>
        <w:t>Administrar</w:t>
      </w:r>
      <w:r w:rsidRPr="001A469A"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354971DD" w14:textId="77777777" w:rsidR="006306D4" w:rsidRPr="001A469A" w:rsidRDefault="0048327B" w:rsidP="001A469A">
      <w:pPr>
        <w:numPr>
          <w:ilvl w:val="0"/>
          <w:numId w:val="1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En el Administrador de equipos desplegamos la rama de Herramientas del Sistema  </w:t>
      </w:r>
    </w:p>
    <w:p w14:paraId="5DA1F0BE" w14:textId="77777777" w:rsidR="006306D4" w:rsidRPr="001A469A" w:rsidRDefault="0048327B" w:rsidP="001A469A">
      <w:pPr>
        <w:numPr>
          <w:ilvl w:val="0"/>
          <w:numId w:val="1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Desplegamos la rama de Usuarios y grupos locales  </w:t>
      </w:r>
    </w:p>
    <w:p w14:paraId="289D917A" w14:textId="77777777" w:rsidR="006306D4" w:rsidRPr="001A469A" w:rsidRDefault="0048327B" w:rsidP="001A469A">
      <w:pPr>
        <w:numPr>
          <w:ilvl w:val="0"/>
          <w:numId w:val="1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Hacemos clic sobre </w:t>
      </w:r>
      <w:r w:rsidRPr="001A469A">
        <w:rPr>
          <w:rFonts w:ascii="Times New Roman" w:hAnsi="Times New Roman" w:cs="Times New Roman"/>
          <w:b/>
          <w:sz w:val="20"/>
          <w:szCs w:val="20"/>
        </w:rPr>
        <w:t>Grupos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FE2B0BD" w14:textId="77777777" w:rsidR="006306D4" w:rsidRPr="001A469A" w:rsidRDefault="0048327B" w:rsidP="001A469A">
      <w:pPr>
        <w:numPr>
          <w:ilvl w:val="0"/>
          <w:numId w:val="1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En la barra de menú hacemos clic en </w:t>
      </w:r>
      <w:r w:rsidRPr="001A469A">
        <w:rPr>
          <w:rFonts w:ascii="Times New Roman" w:hAnsi="Times New Roman" w:cs="Times New Roman"/>
          <w:b/>
          <w:sz w:val="20"/>
          <w:szCs w:val="20"/>
        </w:rPr>
        <w:t>Acción / Grupo nuevo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6A31E12" w14:textId="01102E84" w:rsidR="006306D4" w:rsidRPr="001A469A" w:rsidRDefault="0048327B" w:rsidP="001A469A">
      <w:pPr>
        <w:numPr>
          <w:ilvl w:val="0"/>
          <w:numId w:val="1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Rellenamos los </w:t>
      </w:r>
      <w:r w:rsidR="00AB16B5" w:rsidRPr="001A469A">
        <w:rPr>
          <w:rFonts w:ascii="Times New Roman" w:hAnsi="Times New Roman" w:cs="Times New Roman"/>
          <w:sz w:val="20"/>
          <w:szCs w:val="20"/>
        </w:rPr>
        <w:t>datos correspondientes</w:t>
      </w:r>
      <w:r w:rsidRPr="001A469A">
        <w:rPr>
          <w:rFonts w:ascii="Times New Roman" w:hAnsi="Times New Roman" w:cs="Times New Roman"/>
          <w:sz w:val="20"/>
          <w:szCs w:val="20"/>
        </w:rPr>
        <w:t xml:space="preserve"> al grupo Bachillerato </w:t>
      </w:r>
    </w:p>
    <w:p w14:paraId="31ABD594" w14:textId="77777777" w:rsidR="009D23C7" w:rsidRPr="001A469A" w:rsidRDefault="0048327B" w:rsidP="001A469A">
      <w:pPr>
        <w:spacing w:after="14" w:line="240" w:lineRule="auto"/>
        <w:ind w:left="345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1A469A">
        <w:rPr>
          <w:rFonts w:ascii="Segoe UI Symbol" w:eastAsia="Wingdings" w:hAnsi="Segoe UI Symbol" w:cs="Segoe UI Symbol"/>
          <w:color w:val="FF0000"/>
          <w:sz w:val="20"/>
          <w:szCs w:val="20"/>
        </w:rPr>
        <w:t>➢</w:t>
      </w:r>
      <w:r w:rsidRPr="001A469A">
        <w:rPr>
          <w:rFonts w:ascii="Times New Roman" w:eastAsia="Arial" w:hAnsi="Times New Roman" w:cs="Times New Roman"/>
          <w:color w:val="FF0000"/>
          <w:sz w:val="20"/>
          <w:szCs w:val="20"/>
        </w:rPr>
        <w:t xml:space="preserve"> </w:t>
      </w:r>
      <w:r w:rsidRPr="001A469A">
        <w:rPr>
          <w:rFonts w:ascii="Times New Roman" w:hAnsi="Times New Roman" w:cs="Times New Roman"/>
          <w:color w:val="FF0000"/>
          <w:sz w:val="20"/>
          <w:szCs w:val="20"/>
        </w:rPr>
        <w:t>Inserta aquí la imagen donde se vea cómo se crea el grupo Bachillerato</w:t>
      </w:r>
    </w:p>
    <w:p w14:paraId="6AC58974" w14:textId="5FC6F513" w:rsidR="006306D4" w:rsidRPr="001A469A" w:rsidRDefault="009D23C7" w:rsidP="001A469A">
      <w:pPr>
        <w:spacing w:after="14" w:line="240" w:lineRule="auto"/>
        <w:ind w:left="345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684BD8" wp14:editId="41454FCA">
            <wp:extent cx="2905125" cy="2760810"/>
            <wp:effectExtent l="19050" t="19050" r="9525" b="209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286" cy="27790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71D27" w14:textId="69BC9B5C" w:rsidR="006306D4" w:rsidRPr="001A469A" w:rsidRDefault="0048327B" w:rsidP="001A469A">
      <w:pPr>
        <w:spacing w:after="75" w:line="240" w:lineRule="auto"/>
        <w:ind w:left="-5" w:hanging="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color w:val="365F91"/>
          <w:sz w:val="20"/>
          <w:szCs w:val="20"/>
        </w:rPr>
        <w:t xml:space="preserve">Ahora vamos a crear un usuario llamado AlumnoBachillerato cuya descripción sea </w:t>
      </w:r>
      <w:r w:rsidRPr="001A469A">
        <w:rPr>
          <w:rFonts w:ascii="Times New Roman" w:hAnsi="Times New Roman" w:cs="Times New Roman"/>
          <w:i/>
          <w:color w:val="365F91"/>
          <w:sz w:val="20"/>
          <w:szCs w:val="20"/>
        </w:rPr>
        <w:t>Usuario del grupo de bachillerato</w:t>
      </w:r>
      <w:r w:rsidRPr="001A469A">
        <w:rPr>
          <w:rFonts w:ascii="Times New Roman" w:hAnsi="Times New Roman" w:cs="Times New Roman"/>
          <w:color w:val="365F91"/>
          <w:sz w:val="20"/>
          <w:szCs w:val="20"/>
        </w:rPr>
        <w:t xml:space="preserve"> y no pueda cambiar la contraseña que nunca expirara. La contraseña del usuario será B@cillerat0</w:t>
      </w:r>
      <w:r w:rsidRPr="001A469A">
        <w:rPr>
          <w:rFonts w:ascii="Times New Roman" w:hAnsi="Times New Roman" w:cs="Times New Roman"/>
          <w:sz w:val="20"/>
          <w:szCs w:val="20"/>
        </w:rPr>
        <w:t>.</w:t>
      </w:r>
      <w:r w:rsidRPr="001A469A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1A469A">
        <w:rPr>
          <w:rFonts w:ascii="Times New Roman" w:hAnsi="Times New Roman" w:cs="Times New Roman"/>
          <w:sz w:val="20"/>
          <w:szCs w:val="20"/>
        </w:rPr>
        <w:t xml:space="preserve">Hacemos clic sobre </w:t>
      </w:r>
      <w:r w:rsidRPr="001A469A">
        <w:rPr>
          <w:rFonts w:ascii="Times New Roman" w:hAnsi="Times New Roman" w:cs="Times New Roman"/>
          <w:b/>
          <w:sz w:val="20"/>
          <w:szCs w:val="20"/>
        </w:rPr>
        <w:t>Usuarios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8663E4D" w14:textId="77777777" w:rsidR="006306D4" w:rsidRPr="001A469A" w:rsidRDefault="0048327B" w:rsidP="001A469A">
      <w:pPr>
        <w:numPr>
          <w:ilvl w:val="0"/>
          <w:numId w:val="2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En la barra de menú hacemos clic en Acción / </w:t>
      </w:r>
      <w:r w:rsidRPr="001A469A">
        <w:rPr>
          <w:rFonts w:ascii="Times New Roman" w:hAnsi="Times New Roman" w:cs="Times New Roman"/>
          <w:b/>
          <w:sz w:val="20"/>
          <w:szCs w:val="20"/>
        </w:rPr>
        <w:t>Usuario nuevo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57107B5" w14:textId="2D929770" w:rsidR="006306D4" w:rsidRPr="001A469A" w:rsidRDefault="0048327B" w:rsidP="001A469A">
      <w:pPr>
        <w:numPr>
          <w:ilvl w:val="0"/>
          <w:numId w:val="2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Rellenamos los </w:t>
      </w:r>
      <w:r w:rsidR="00AB16B5" w:rsidRPr="001A469A">
        <w:rPr>
          <w:rFonts w:ascii="Times New Roman" w:hAnsi="Times New Roman" w:cs="Times New Roman"/>
          <w:sz w:val="20"/>
          <w:szCs w:val="20"/>
        </w:rPr>
        <w:t>datos correspondientes</w:t>
      </w:r>
      <w:r w:rsidRPr="001A469A">
        <w:rPr>
          <w:rFonts w:ascii="Times New Roman" w:hAnsi="Times New Roman" w:cs="Times New Roman"/>
          <w:sz w:val="20"/>
          <w:szCs w:val="20"/>
        </w:rPr>
        <w:t xml:space="preserve"> al alumno  </w:t>
      </w:r>
    </w:p>
    <w:p w14:paraId="3869168B" w14:textId="77777777" w:rsidR="009D23C7" w:rsidRPr="001A469A" w:rsidRDefault="0048327B" w:rsidP="001A469A">
      <w:pPr>
        <w:numPr>
          <w:ilvl w:val="1"/>
          <w:numId w:val="2"/>
        </w:numPr>
        <w:spacing w:after="80" w:line="24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color w:val="FF0000"/>
          <w:sz w:val="20"/>
          <w:szCs w:val="20"/>
        </w:rPr>
        <w:t>Inserta aquí la imagen donde se vea cómo se crea el usuario Bachillerato</w:t>
      </w:r>
    </w:p>
    <w:p w14:paraId="3C418EA2" w14:textId="7C78CAE0" w:rsidR="006306D4" w:rsidRPr="001A469A" w:rsidRDefault="009D23C7" w:rsidP="001A469A">
      <w:pP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4C9FEF" wp14:editId="680743D4">
            <wp:extent cx="2892469" cy="2590800"/>
            <wp:effectExtent l="19050" t="19050" r="2222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07" cy="2640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9BB90" w14:textId="77777777" w:rsidR="006306D4" w:rsidRPr="001A469A" w:rsidRDefault="0048327B" w:rsidP="001A469A">
      <w:pPr>
        <w:numPr>
          <w:ilvl w:val="0"/>
          <w:numId w:val="2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Pulsamos el botón </w:t>
      </w:r>
      <w:r w:rsidRPr="001A469A">
        <w:rPr>
          <w:rFonts w:ascii="Times New Roman" w:hAnsi="Times New Roman" w:cs="Times New Roman"/>
          <w:b/>
          <w:sz w:val="20"/>
          <w:szCs w:val="20"/>
        </w:rPr>
        <w:t>Crear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26D4D92" w14:textId="77777777" w:rsidR="006306D4" w:rsidRPr="001A469A" w:rsidRDefault="0048327B" w:rsidP="001A469A">
      <w:pPr>
        <w:numPr>
          <w:ilvl w:val="0"/>
          <w:numId w:val="2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Sobre el alumno creado pulsamos el botón derecho del ratón y seleccionamos en </w:t>
      </w:r>
      <w:r w:rsidRPr="001A469A">
        <w:rPr>
          <w:rFonts w:ascii="Times New Roman" w:hAnsi="Times New Roman" w:cs="Times New Roman"/>
          <w:b/>
          <w:sz w:val="20"/>
          <w:szCs w:val="20"/>
        </w:rPr>
        <w:t>Establecer contraseña…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6458DBD" w14:textId="77777777" w:rsidR="006306D4" w:rsidRPr="001A469A" w:rsidRDefault="0048327B" w:rsidP="001A469A">
      <w:pPr>
        <w:numPr>
          <w:ilvl w:val="0"/>
          <w:numId w:val="2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Pulsamos el botón </w:t>
      </w:r>
      <w:r w:rsidRPr="001A469A">
        <w:rPr>
          <w:rFonts w:ascii="Times New Roman" w:hAnsi="Times New Roman" w:cs="Times New Roman"/>
          <w:b/>
          <w:sz w:val="20"/>
          <w:szCs w:val="20"/>
        </w:rPr>
        <w:t>Continuar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55B723D" w14:textId="77777777" w:rsidR="006306D4" w:rsidRPr="001A469A" w:rsidRDefault="0048327B" w:rsidP="001A469A">
      <w:pPr>
        <w:numPr>
          <w:ilvl w:val="0"/>
          <w:numId w:val="2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Escribimos la contraseña  </w:t>
      </w:r>
    </w:p>
    <w:p w14:paraId="5E366EDC" w14:textId="77777777" w:rsidR="009D23C7" w:rsidRPr="001A469A" w:rsidRDefault="0048327B" w:rsidP="001A469A">
      <w:pPr>
        <w:numPr>
          <w:ilvl w:val="1"/>
          <w:numId w:val="2"/>
        </w:numPr>
        <w:spacing w:after="80" w:line="24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color w:val="FF0000"/>
          <w:sz w:val="20"/>
          <w:szCs w:val="20"/>
        </w:rPr>
        <w:t>Inserta aquí la imagen donde se establece la contraseña</w:t>
      </w:r>
    </w:p>
    <w:p w14:paraId="603A5B2F" w14:textId="32623C34" w:rsidR="006306D4" w:rsidRPr="001A469A" w:rsidRDefault="009D23C7" w:rsidP="001A469A">
      <w:pP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DDC4F4" wp14:editId="1EC74CB6">
            <wp:extent cx="3155518" cy="2352675"/>
            <wp:effectExtent l="19050" t="19050" r="2603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29" cy="239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90FCA" w14:textId="77777777" w:rsidR="006306D4" w:rsidRPr="001A469A" w:rsidRDefault="0048327B" w:rsidP="001A469A">
      <w:pPr>
        <w:numPr>
          <w:ilvl w:val="0"/>
          <w:numId w:val="2"/>
        </w:numPr>
        <w:spacing w:after="14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Pulsamos el botón </w:t>
      </w:r>
      <w:r w:rsidRPr="001A469A">
        <w:rPr>
          <w:rFonts w:ascii="Times New Roman" w:hAnsi="Times New Roman" w:cs="Times New Roman"/>
          <w:b/>
          <w:sz w:val="20"/>
          <w:szCs w:val="20"/>
        </w:rPr>
        <w:t>Aceptar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16F7991" w14:textId="77777777" w:rsidR="006306D4" w:rsidRPr="001A469A" w:rsidRDefault="0048327B" w:rsidP="001A469A">
      <w:pPr>
        <w:spacing w:after="79" w:line="240" w:lineRule="auto"/>
        <w:ind w:left="9" w:right="1" w:hanging="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Para continuar incluiremos el usuario en el grupo Bachillerato, esta acción podemos realizarla de dos formas: haciendo miembro del grupo al usuario o seleccionando el grupo y agregándole el usuario.  </w:t>
      </w:r>
    </w:p>
    <w:p w14:paraId="5C97B0ED" w14:textId="77777777" w:rsidR="006306D4" w:rsidRPr="001A469A" w:rsidRDefault="0048327B" w:rsidP="001A469A">
      <w:pPr>
        <w:numPr>
          <w:ilvl w:val="0"/>
          <w:numId w:val="2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Sobre el alumno de Bachillerato pulsamos el botón derecho del ratón y seleccionamos en </w:t>
      </w:r>
      <w:r w:rsidRPr="001A469A">
        <w:rPr>
          <w:rFonts w:ascii="Times New Roman" w:hAnsi="Times New Roman" w:cs="Times New Roman"/>
          <w:b/>
          <w:sz w:val="20"/>
          <w:szCs w:val="20"/>
        </w:rPr>
        <w:t>Propiedades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26B5AAD" w14:textId="77777777" w:rsidR="006306D4" w:rsidRPr="001A469A" w:rsidRDefault="0048327B" w:rsidP="001A469A">
      <w:pPr>
        <w:spacing w:after="0" w:line="240" w:lineRule="auto"/>
        <w:ind w:left="10" w:right="-15" w:hanging="10"/>
        <w:jc w:val="right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lastRenderedPageBreak/>
        <w:t xml:space="preserve">1  </w:t>
      </w:r>
    </w:p>
    <w:p w14:paraId="2B826BE0" w14:textId="77777777" w:rsidR="006306D4" w:rsidRPr="001A469A" w:rsidRDefault="0048327B" w:rsidP="001A469A">
      <w:pPr>
        <w:spacing w:after="33" w:line="240" w:lineRule="auto"/>
        <w:ind w:left="14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5713FB9" w14:textId="77777777" w:rsidR="006306D4" w:rsidRPr="001A469A" w:rsidRDefault="0048327B" w:rsidP="001A469A">
      <w:pPr>
        <w:numPr>
          <w:ilvl w:val="0"/>
          <w:numId w:val="2"/>
        </w:numPr>
        <w:spacing w:after="4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>Hacemos clic sobre la pestaña</w:t>
      </w:r>
      <w:r w:rsidRPr="001A469A">
        <w:rPr>
          <w:rFonts w:ascii="Times New Roman" w:hAnsi="Times New Roman" w:cs="Times New Roman"/>
          <w:b/>
          <w:sz w:val="20"/>
          <w:szCs w:val="20"/>
        </w:rPr>
        <w:t xml:space="preserve"> Miembro de</w:t>
      </w:r>
      <w:r w:rsidRPr="001A469A">
        <w:rPr>
          <w:rFonts w:ascii="Times New Roman" w:hAnsi="Times New Roman" w:cs="Times New Roman"/>
          <w:sz w:val="20"/>
          <w:szCs w:val="20"/>
        </w:rPr>
        <w:t xml:space="preserve">. Comprobamos que pertenece al grupo </w:t>
      </w:r>
    </w:p>
    <w:p w14:paraId="24A683C3" w14:textId="77777777" w:rsidR="006306D4" w:rsidRPr="001A469A" w:rsidRDefault="0048327B" w:rsidP="001A469A">
      <w:pPr>
        <w:spacing w:after="79" w:line="240" w:lineRule="auto"/>
        <w:ind w:left="435" w:right="1" w:hanging="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Usuarios.  </w:t>
      </w:r>
    </w:p>
    <w:p w14:paraId="2319845E" w14:textId="4F849296" w:rsidR="006306D4" w:rsidRPr="001A469A" w:rsidRDefault="0048327B" w:rsidP="001A469A">
      <w:pPr>
        <w:numPr>
          <w:ilvl w:val="0"/>
          <w:numId w:val="2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Pulsamos el botón </w:t>
      </w:r>
      <w:r w:rsidR="00AB16B5" w:rsidRPr="001A469A">
        <w:rPr>
          <w:rFonts w:ascii="Times New Roman" w:hAnsi="Times New Roman" w:cs="Times New Roman"/>
          <w:b/>
          <w:sz w:val="20"/>
          <w:szCs w:val="20"/>
        </w:rPr>
        <w:t>Agregar...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4F7CA4A" w14:textId="77777777" w:rsidR="006306D4" w:rsidRPr="001A469A" w:rsidRDefault="0048327B" w:rsidP="001A469A">
      <w:pPr>
        <w:numPr>
          <w:ilvl w:val="0"/>
          <w:numId w:val="2"/>
        </w:numPr>
        <w:spacing w:after="83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>Pulsamos sobre</w:t>
      </w:r>
      <w:r w:rsidRPr="001A469A">
        <w:rPr>
          <w:rFonts w:ascii="Times New Roman" w:hAnsi="Times New Roman" w:cs="Times New Roman"/>
          <w:b/>
          <w:sz w:val="20"/>
          <w:szCs w:val="20"/>
        </w:rPr>
        <w:t xml:space="preserve"> Opciones avanzadas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1183EF1" w14:textId="77777777" w:rsidR="006306D4" w:rsidRPr="001A469A" w:rsidRDefault="0048327B" w:rsidP="001A469A">
      <w:pPr>
        <w:numPr>
          <w:ilvl w:val="0"/>
          <w:numId w:val="2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 xml:space="preserve">Pulsamos </w:t>
      </w:r>
      <w:r w:rsidRPr="001A469A">
        <w:rPr>
          <w:rFonts w:ascii="Times New Roman" w:hAnsi="Times New Roman" w:cs="Times New Roman"/>
          <w:b/>
          <w:sz w:val="20"/>
          <w:szCs w:val="20"/>
        </w:rPr>
        <w:t>Buscar ahora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A337706" w14:textId="77777777" w:rsidR="006306D4" w:rsidRPr="001A469A" w:rsidRDefault="0048327B" w:rsidP="001A469A">
      <w:pPr>
        <w:numPr>
          <w:ilvl w:val="0"/>
          <w:numId w:val="2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>Hacemos doble clic sobre el grupo</w:t>
      </w:r>
      <w:r w:rsidRPr="001A469A">
        <w:rPr>
          <w:rFonts w:ascii="Times New Roman" w:hAnsi="Times New Roman" w:cs="Times New Roman"/>
          <w:b/>
          <w:sz w:val="20"/>
          <w:szCs w:val="20"/>
        </w:rPr>
        <w:t xml:space="preserve"> Bachillerato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369E1FF" w14:textId="77777777" w:rsidR="006306D4" w:rsidRPr="001A469A" w:rsidRDefault="0048327B" w:rsidP="001A469A">
      <w:pPr>
        <w:numPr>
          <w:ilvl w:val="0"/>
          <w:numId w:val="2"/>
        </w:numPr>
        <w:spacing w:after="79" w:line="240" w:lineRule="auto"/>
        <w:ind w:right="1" w:hanging="4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sz w:val="20"/>
          <w:szCs w:val="20"/>
        </w:rPr>
        <w:t>Pulsamos el botón</w:t>
      </w:r>
      <w:r w:rsidRPr="001A469A">
        <w:rPr>
          <w:rFonts w:ascii="Times New Roman" w:hAnsi="Times New Roman" w:cs="Times New Roman"/>
          <w:b/>
          <w:sz w:val="20"/>
          <w:szCs w:val="20"/>
        </w:rPr>
        <w:t xml:space="preserve"> Aceptar</w:t>
      </w:r>
      <w:r w:rsidRPr="001A469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ADB9CF4" w14:textId="77777777" w:rsidR="009D23C7" w:rsidRPr="001A469A" w:rsidRDefault="0048327B" w:rsidP="001A469A">
      <w:pPr>
        <w:numPr>
          <w:ilvl w:val="1"/>
          <w:numId w:val="2"/>
        </w:numPr>
        <w:spacing w:after="80" w:line="24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color w:val="FF0000"/>
          <w:sz w:val="20"/>
          <w:szCs w:val="20"/>
        </w:rPr>
        <w:t>Inserta aquí la imagen donde se vea de qué grupos es miembro el usuario AlumnoBachillerato</w:t>
      </w:r>
    </w:p>
    <w:p w14:paraId="600FABAE" w14:textId="20E5D2A9" w:rsidR="006306D4" w:rsidRPr="001A469A" w:rsidRDefault="007C3CCE" w:rsidP="001A469A">
      <w:pP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EFDF7C8" wp14:editId="04F0895A">
            <wp:extent cx="2628789" cy="2686050"/>
            <wp:effectExtent l="19050" t="19050" r="1968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93" cy="2715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0AA06" w14:textId="66AC31D3" w:rsidR="007C3CCE" w:rsidRPr="001A469A" w:rsidRDefault="001A469A" w:rsidP="001A469A">
      <w:pPr>
        <w:spacing w:after="19" w:line="240" w:lineRule="auto"/>
        <w:ind w:right="1"/>
        <w:jc w:val="both"/>
        <w:rPr>
          <w:rFonts w:ascii="Times New Roman" w:hAnsi="Times New Roman" w:cs="Times New Roman"/>
          <w:color w:val="365F9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24. </w:t>
      </w:r>
      <w:r w:rsidR="0048327B" w:rsidRPr="001A469A">
        <w:rPr>
          <w:rFonts w:ascii="Times New Roman" w:hAnsi="Times New Roman" w:cs="Times New Roman"/>
          <w:sz w:val="20"/>
          <w:szCs w:val="20"/>
        </w:rPr>
        <w:t>Pulsamos el botón</w:t>
      </w:r>
      <w:r w:rsidR="0048327B" w:rsidRPr="001A469A">
        <w:rPr>
          <w:rFonts w:ascii="Times New Roman" w:hAnsi="Times New Roman" w:cs="Times New Roman"/>
          <w:b/>
          <w:sz w:val="20"/>
          <w:szCs w:val="20"/>
        </w:rPr>
        <w:t xml:space="preserve"> Aceptar</w:t>
      </w:r>
    </w:p>
    <w:p w14:paraId="53204389" w14:textId="2BCF64F4" w:rsidR="006306D4" w:rsidRPr="001A469A" w:rsidRDefault="0048327B" w:rsidP="001A469A">
      <w:pPr>
        <w:spacing w:after="80" w:line="240" w:lineRule="auto"/>
        <w:ind w:left="-5" w:hanging="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color w:val="365F91"/>
          <w:sz w:val="20"/>
          <w:szCs w:val="20"/>
        </w:rPr>
        <w:t xml:space="preserve">Ahora vamos a crear un usuario llamado ProfesionalBásico cuya descripción sea </w:t>
      </w:r>
      <w:r w:rsidRPr="001A469A">
        <w:rPr>
          <w:rFonts w:ascii="Times New Roman" w:hAnsi="Times New Roman" w:cs="Times New Roman"/>
          <w:i/>
          <w:color w:val="365F91"/>
          <w:sz w:val="20"/>
          <w:szCs w:val="20"/>
        </w:rPr>
        <w:t>Usuario del grupo de Profesional</w:t>
      </w:r>
      <w:r w:rsidRPr="001A469A">
        <w:rPr>
          <w:rFonts w:ascii="Times New Roman" w:hAnsi="Times New Roman" w:cs="Times New Roman"/>
          <w:color w:val="365F91"/>
          <w:sz w:val="20"/>
          <w:szCs w:val="20"/>
        </w:rPr>
        <w:t xml:space="preserve"> y no pueda cambiar la contraseña que nunca expirara. La contraseña del usuario será Pr0fesion@l </w:t>
      </w:r>
      <w:r w:rsidRPr="001A469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18FE4C" w14:textId="77777777" w:rsidR="007C3CCE" w:rsidRPr="001A469A" w:rsidRDefault="0048327B" w:rsidP="001A469A">
      <w:pPr>
        <w:numPr>
          <w:ilvl w:val="1"/>
          <w:numId w:val="2"/>
        </w:numPr>
        <w:spacing w:after="206" w:line="24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color w:val="FF0000"/>
          <w:sz w:val="20"/>
          <w:szCs w:val="20"/>
        </w:rPr>
        <w:t>Inserta aquí los pasos que describan cómo se crea el usuario ProfesionalBásico y cómo se estable su contraseña. Incluye las imágenes que creas necesarias.</w:t>
      </w:r>
    </w:p>
    <w:p w14:paraId="61B00103" w14:textId="78FE2CB9" w:rsidR="00EF213D" w:rsidRDefault="00EF213D" w:rsidP="00EF213D">
      <w:pPr>
        <w:spacing w:after="20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Nos dirigimos a la ventana de la carpeta Usuarios, en el panel izquierdo </w:t>
      </w:r>
      <w:r w:rsidR="00207B39">
        <w:rPr>
          <w:rFonts w:ascii="Times New Roman" w:hAnsi="Times New Roman" w:cs="Times New Roman"/>
          <w:sz w:val="20"/>
          <w:szCs w:val="20"/>
        </w:rPr>
        <w:t>damos en “Acciones Adicionales”</w:t>
      </w:r>
    </w:p>
    <w:p w14:paraId="17CBB9E3" w14:textId="4A069C02" w:rsidR="006306D4" w:rsidRDefault="007C3CCE" w:rsidP="001A469A">
      <w:pPr>
        <w:spacing w:after="206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CFA818" wp14:editId="7FE68495">
            <wp:extent cx="3143250" cy="1188064"/>
            <wp:effectExtent l="19050" t="19050" r="19050" b="127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33" cy="12079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BDAA8" w14:textId="0A20B1CC" w:rsidR="00207B39" w:rsidRPr="001A469A" w:rsidRDefault="00207B39" w:rsidP="00207B39">
      <w:pPr>
        <w:spacing w:after="20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Damos en “Usuario Nuevo” y rellenamos los datos tal que así:</w:t>
      </w:r>
    </w:p>
    <w:p w14:paraId="697681B0" w14:textId="23518972" w:rsidR="007C3CCE" w:rsidRDefault="007C3CCE" w:rsidP="001A469A">
      <w:pPr>
        <w:spacing w:after="206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9ACF481" wp14:editId="270620C0">
            <wp:extent cx="2438400" cy="2270956"/>
            <wp:effectExtent l="19050" t="19050" r="19050" b="152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703" cy="2288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2A5F2" w14:textId="066F59BB" w:rsidR="00207B39" w:rsidRPr="001A469A" w:rsidRDefault="00207B39" w:rsidP="00207B39">
      <w:pPr>
        <w:spacing w:after="20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Damos en “Crear” y “Cerrar”, y este será el resultado:</w:t>
      </w:r>
    </w:p>
    <w:p w14:paraId="265BAC68" w14:textId="194C634D" w:rsidR="007C3CCE" w:rsidRPr="001A469A" w:rsidRDefault="007C3CCE" w:rsidP="0048327B">
      <w:pPr>
        <w:spacing w:after="206" w:line="240" w:lineRule="auto"/>
        <w:jc w:val="center"/>
        <w:rPr>
          <w:rFonts w:ascii="Times New Roman" w:hAnsi="Times New Roman" w:cs="Times New Roman"/>
          <w:color w:val="365F91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1EF3951" wp14:editId="227F4137">
            <wp:extent cx="2809875" cy="1263025"/>
            <wp:effectExtent l="19050" t="19050" r="9525" b="133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26" cy="12690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6E824" w14:textId="4B841D0F" w:rsidR="006306D4" w:rsidRPr="001A469A" w:rsidRDefault="0048327B" w:rsidP="001A469A">
      <w:pPr>
        <w:spacing w:after="277" w:line="240" w:lineRule="auto"/>
        <w:ind w:left="-5" w:hanging="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color w:val="365F91"/>
          <w:sz w:val="20"/>
          <w:szCs w:val="20"/>
        </w:rPr>
        <w:t xml:space="preserve">Seguidamente crearemos un grupo llamado Profesional cuya descripción Para los alumnos del grupo Profesional </w:t>
      </w:r>
      <w:r w:rsidRPr="001A469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EF7237" w14:textId="77777777" w:rsidR="007C3CCE" w:rsidRPr="001A469A" w:rsidRDefault="0048327B" w:rsidP="001A469A">
      <w:pPr>
        <w:numPr>
          <w:ilvl w:val="1"/>
          <w:numId w:val="2"/>
        </w:numPr>
        <w:spacing w:after="206" w:line="24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color w:val="FF0000"/>
          <w:sz w:val="20"/>
          <w:szCs w:val="20"/>
        </w:rPr>
        <w:t>Inserta aquí los pasos que describan cómo se crea el grupo Profesional y cómo se introduce al usuario ProfesionalBásico en dicho grupo de un modo distinto al explicado anteriormente. Incluye las imágenes que creas necesarias.</w:t>
      </w:r>
    </w:p>
    <w:p w14:paraId="2DD02032" w14:textId="4C01E879" w:rsidR="00207B39" w:rsidRDefault="00207B39" w:rsidP="00207B39">
      <w:pPr>
        <w:spacing w:after="20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Nos dirigimos a la ventana de la carpeta Grupos</w:t>
      </w:r>
    </w:p>
    <w:p w14:paraId="0724B381" w14:textId="51FD4174" w:rsidR="006306D4" w:rsidRDefault="007C3CCE" w:rsidP="001A469A">
      <w:pPr>
        <w:spacing w:after="206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490905" wp14:editId="17DBE809">
            <wp:extent cx="2752725" cy="1183656"/>
            <wp:effectExtent l="19050" t="19050" r="9525" b="165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05" cy="1199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4F141" w14:textId="22EF49A8" w:rsidR="00030F73" w:rsidRPr="001A469A" w:rsidRDefault="00030F73" w:rsidP="00030F73">
      <w:pPr>
        <w:spacing w:after="20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el panel izquierdo damos clic en Acciones Adicionales y luego en Grupo Nuevo:</w:t>
      </w:r>
    </w:p>
    <w:p w14:paraId="0A235533" w14:textId="21164D98" w:rsidR="007C3CCE" w:rsidRPr="001A469A" w:rsidRDefault="007C3CCE" w:rsidP="001A469A">
      <w:pPr>
        <w:spacing w:after="206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0C5B18" wp14:editId="079D967E">
            <wp:extent cx="1354437" cy="1381125"/>
            <wp:effectExtent l="19050" t="19050" r="1778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912" cy="13887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AD955A" w14:textId="4B4DB637" w:rsidR="00030F73" w:rsidRDefault="00030F73" w:rsidP="00030F73">
      <w:pPr>
        <w:spacing w:after="20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Nos saldrá la siguiente ventana, damos en Agregar:</w:t>
      </w:r>
    </w:p>
    <w:p w14:paraId="6FAB87C6" w14:textId="7F543897" w:rsidR="007C3CCE" w:rsidRDefault="007C3CCE" w:rsidP="001A469A">
      <w:pPr>
        <w:spacing w:after="206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BEA2636" wp14:editId="06F59AF9">
            <wp:extent cx="2705100" cy="2476669"/>
            <wp:effectExtent l="19050" t="19050" r="19050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314" cy="25244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0BE62D" w14:textId="37099151" w:rsidR="00030F73" w:rsidRPr="001A469A" w:rsidRDefault="00030F73" w:rsidP="00705F56">
      <w:pPr>
        <w:spacing w:after="20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la siguiente ventana damos en el botón de Buscar Ahora y seleccionamos el usuario que creamos llamado ProfesionalBásico</w:t>
      </w:r>
      <w:r w:rsidR="00705F56">
        <w:rPr>
          <w:rFonts w:ascii="Times New Roman" w:hAnsi="Times New Roman" w:cs="Times New Roman"/>
          <w:sz w:val="20"/>
          <w:szCs w:val="20"/>
        </w:rPr>
        <w:t>, damos en Aceptar:</w:t>
      </w:r>
    </w:p>
    <w:p w14:paraId="1A46ED20" w14:textId="0518A5EC" w:rsidR="0022079A" w:rsidRDefault="0022079A" w:rsidP="001A469A">
      <w:pPr>
        <w:spacing w:after="206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365E15" wp14:editId="534E2BEC">
            <wp:extent cx="2867025" cy="2935665"/>
            <wp:effectExtent l="19050" t="19050" r="9525" b="171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405" cy="29565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20BE1" w14:textId="0EC13512" w:rsidR="00705F56" w:rsidRPr="001A469A" w:rsidRDefault="00705F56" w:rsidP="00705F56">
      <w:pPr>
        <w:spacing w:after="20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Nos saldrá la siguiente ventana, damos en Aceptar:</w:t>
      </w:r>
    </w:p>
    <w:p w14:paraId="5A1FF258" w14:textId="4D8A5D6C" w:rsidR="0022079A" w:rsidRPr="001A469A" w:rsidRDefault="0022079A" w:rsidP="001A469A">
      <w:pPr>
        <w:spacing w:after="206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482DC5" wp14:editId="616433F3">
            <wp:extent cx="3247261" cy="1762984"/>
            <wp:effectExtent l="19050" t="19050" r="10795" b="279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682" cy="17985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9016E" w14:textId="113E04C4" w:rsidR="00705F56" w:rsidRDefault="00705F56" w:rsidP="00705F56">
      <w:pPr>
        <w:spacing w:after="20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Nos saldrá esta ventana la cual nos muestra los usuarios conectados al grupo que acabamos de crear:</w:t>
      </w:r>
    </w:p>
    <w:p w14:paraId="502ED944" w14:textId="13498782" w:rsidR="0022079A" w:rsidRDefault="0022079A" w:rsidP="001A469A">
      <w:pPr>
        <w:spacing w:after="206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01DE54" wp14:editId="273C2599">
            <wp:extent cx="2946020" cy="2695575"/>
            <wp:effectExtent l="19050" t="19050" r="2603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98" cy="2740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03177" w14:textId="594E67CE" w:rsidR="00705F56" w:rsidRPr="001A469A" w:rsidRDefault="00705F56" w:rsidP="00705F56">
      <w:pPr>
        <w:spacing w:after="20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 ya nos saldrá nuestro grupo en la lista de Grupos:</w:t>
      </w:r>
    </w:p>
    <w:p w14:paraId="2E811D72" w14:textId="0D273D4C" w:rsidR="0022079A" w:rsidRPr="001A469A" w:rsidRDefault="0022079A" w:rsidP="001A469A">
      <w:pPr>
        <w:spacing w:after="206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DB91A8" wp14:editId="23F120CC">
            <wp:extent cx="3009900" cy="962844"/>
            <wp:effectExtent l="19050" t="19050" r="19050" b="279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129" cy="9763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70A3F" w14:textId="4037B397" w:rsidR="006306D4" w:rsidRPr="001A469A" w:rsidRDefault="0048327B" w:rsidP="001A469A">
      <w:pPr>
        <w:spacing w:after="277" w:line="240" w:lineRule="auto"/>
        <w:ind w:left="-5" w:hanging="1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color w:val="365F91"/>
          <w:sz w:val="20"/>
          <w:szCs w:val="20"/>
        </w:rPr>
        <w:t xml:space="preserve">Para </w:t>
      </w:r>
      <w:r w:rsidR="00AB16B5" w:rsidRPr="001A469A">
        <w:rPr>
          <w:rFonts w:ascii="Times New Roman" w:hAnsi="Times New Roman" w:cs="Times New Roman"/>
          <w:color w:val="365F91"/>
          <w:sz w:val="20"/>
          <w:szCs w:val="20"/>
        </w:rPr>
        <w:t>terminar,</w:t>
      </w:r>
      <w:r w:rsidRPr="001A469A">
        <w:rPr>
          <w:rFonts w:ascii="Times New Roman" w:hAnsi="Times New Roman" w:cs="Times New Roman"/>
          <w:color w:val="365F91"/>
          <w:sz w:val="20"/>
          <w:szCs w:val="20"/>
        </w:rPr>
        <w:t xml:space="preserve"> creamos el usuario Profesor y lo incluimos en el grupo de administradores </w:t>
      </w:r>
      <w:r w:rsidRPr="001A469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C95218" w14:textId="77777777" w:rsidR="0022079A" w:rsidRPr="001A469A" w:rsidRDefault="0048327B" w:rsidP="001A469A">
      <w:pPr>
        <w:numPr>
          <w:ilvl w:val="1"/>
          <w:numId w:val="2"/>
        </w:numPr>
        <w:spacing w:after="208" w:line="24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color w:val="FF0000"/>
          <w:sz w:val="20"/>
          <w:szCs w:val="20"/>
        </w:rPr>
        <w:t>Inserta aquí los pasos que describan cómo crear el usuario profesor y su inclusión en el grupo de administradores. Incluye las imágenes que creas necesarias.</w:t>
      </w:r>
    </w:p>
    <w:p w14:paraId="1E53C7E0" w14:textId="28897276" w:rsidR="00D41823" w:rsidRDefault="00D41823" w:rsidP="00D41823">
      <w:pPr>
        <w:spacing w:after="208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Nos dirigimos nuevamente a la ventana de la carpeta de Usuarios, en el panel izquierdo y en Usuario Nuevo:</w:t>
      </w:r>
    </w:p>
    <w:p w14:paraId="7720D712" w14:textId="26C99487" w:rsidR="006306D4" w:rsidRPr="001A469A" w:rsidRDefault="0022079A" w:rsidP="001A469A">
      <w:pPr>
        <w:spacing w:after="208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2F1FFA" wp14:editId="6DEFB791">
            <wp:extent cx="3209578" cy="1236825"/>
            <wp:effectExtent l="19050" t="19050" r="10160" b="209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496" cy="1260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ED883" w14:textId="77777777" w:rsidR="00D47ADD" w:rsidRDefault="00D47A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61F96F9" w14:textId="76EF0BC9" w:rsidR="00D41823" w:rsidRDefault="00D41823" w:rsidP="00D41823">
      <w:pPr>
        <w:spacing w:after="208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Nos saldrá la siguiente ventana en la cual rellenaremos </w:t>
      </w:r>
      <w:r w:rsidR="00403C54">
        <w:rPr>
          <w:rFonts w:ascii="Times New Roman" w:hAnsi="Times New Roman" w:cs="Times New Roman"/>
          <w:sz w:val="20"/>
          <w:szCs w:val="20"/>
        </w:rPr>
        <w:t xml:space="preserve">los datos del Usuario </w:t>
      </w:r>
      <w:r>
        <w:rPr>
          <w:rFonts w:ascii="Times New Roman" w:hAnsi="Times New Roman" w:cs="Times New Roman"/>
          <w:sz w:val="20"/>
          <w:szCs w:val="20"/>
        </w:rPr>
        <w:t>de la siguiente manera y damos en Crear:</w:t>
      </w:r>
    </w:p>
    <w:p w14:paraId="23A46B99" w14:textId="5B85088F" w:rsidR="0022079A" w:rsidRDefault="0022079A" w:rsidP="001A469A">
      <w:pPr>
        <w:spacing w:after="208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9B5E7B" wp14:editId="3849D253">
            <wp:extent cx="2960297" cy="2705100"/>
            <wp:effectExtent l="19050" t="19050" r="12065" b="190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487" cy="27235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6302A" w14:textId="0F245311" w:rsidR="00D47ADD" w:rsidRPr="001A469A" w:rsidRDefault="00403C54" w:rsidP="00D47ADD">
      <w:pPr>
        <w:spacing w:after="208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Luego de haber creado el usu</w:t>
      </w:r>
      <w:r w:rsidR="001A02F7">
        <w:rPr>
          <w:rFonts w:ascii="Times New Roman" w:hAnsi="Times New Roman" w:cs="Times New Roman"/>
          <w:sz w:val="20"/>
          <w:szCs w:val="20"/>
        </w:rPr>
        <w:t>ario, damos clic derecho en éste y vamos a Propiedades:</w:t>
      </w:r>
    </w:p>
    <w:p w14:paraId="319C76A1" w14:textId="7F93708A" w:rsidR="0022079A" w:rsidRDefault="0022079A" w:rsidP="001A469A">
      <w:pPr>
        <w:spacing w:after="208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1572DD8" wp14:editId="2637BFD1">
            <wp:extent cx="2571750" cy="1806536"/>
            <wp:effectExtent l="19050" t="19050" r="19050" b="2286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69" cy="18175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15545" w14:textId="6CB8F4BD" w:rsidR="001A02F7" w:rsidRPr="001A469A" w:rsidRDefault="00650436" w:rsidP="001A02F7">
      <w:pPr>
        <w:spacing w:after="208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Damos en el botón Buscar y en la lista de grupos buscamos la de Administradores, y damos doble clic en ella:</w:t>
      </w:r>
    </w:p>
    <w:p w14:paraId="3190FBB3" w14:textId="4832A939" w:rsidR="0022079A" w:rsidRPr="001A469A" w:rsidRDefault="0022079A" w:rsidP="001A469A">
      <w:pPr>
        <w:spacing w:after="208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17683E" wp14:editId="7063E649">
            <wp:extent cx="2530423" cy="2600325"/>
            <wp:effectExtent l="19050" t="19050" r="2286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458" cy="26157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6808C" w14:textId="3B916351" w:rsidR="00650436" w:rsidRDefault="00650436" w:rsidP="00650436">
      <w:pPr>
        <w:spacing w:after="208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Nos saldrá la siguiente ventana y damos en Aceptar</w:t>
      </w:r>
      <w:r w:rsidR="00DC23CA">
        <w:rPr>
          <w:rFonts w:ascii="Times New Roman" w:hAnsi="Times New Roman" w:cs="Times New Roman"/>
          <w:sz w:val="20"/>
          <w:szCs w:val="20"/>
        </w:rPr>
        <w:t>:</w:t>
      </w:r>
    </w:p>
    <w:p w14:paraId="5A92CCC4" w14:textId="539BFC95" w:rsidR="0022079A" w:rsidRDefault="0022079A" w:rsidP="001A469A">
      <w:pPr>
        <w:spacing w:after="208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1B45C9" wp14:editId="24057EBE">
            <wp:extent cx="3190871" cy="1729689"/>
            <wp:effectExtent l="19050" t="19050" r="10160" b="2349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470" cy="17533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35B806" w14:textId="2B5B0769" w:rsidR="00DC23CA" w:rsidRPr="001A469A" w:rsidRDefault="00DC23CA" w:rsidP="00DC23CA">
      <w:pPr>
        <w:spacing w:after="208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 últimamente nos saldrá la siguiente ventana con el resultado que buscábamos, mostrándonos que nuestro Usuario se encuentra tanto en el grupo local de Usuarios como en el de Administradores</w:t>
      </w:r>
    </w:p>
    <w:p w14:paraId="7867B0CC" w14:textId="169A5C0C" w:rsidR="006306D4" w:rsidRPr="001A469A" w:rsidRDefault="0022079A" w:rsidP="00DC23CA">
      <w:pPr>
        <w:spacing w:after="208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46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5A3D10" wp14:editId="0053BC6B">
            <wp:extent cx="3231735" cy="3390900"/>
            <wp:effectExtent l="19050" t="19050" r="26035" b="190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705" cy="3405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6D4" w:rsidRPr="001A469A" w:rsidSect="001A469A">
      <w:headerReference w:type="default" r:id="rId27"/>
      <w:pgSz w:w="12240" w:h="15840" w:code="1"/>
      <w:pgMar w:top="720" w:right="720" w:bottom="720" w:left="72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46859" w14:textId="77777777" w:rsidR="004B5E60" w:rsidRDefault="004B5E60" w:rsidP="004B5E60">
      <w:pPr>
        <w:spacing w:after="0" w:line="240" w:lineRule="auto"/>
      </w:pPr>
      <w:r>
        <w:separator/>
      </w:r>
    </w:p>
  </w:endnote>
  <w:endnote w:type="continuationSeparator" w:id="0">
    <w:p w14:paraId="38E25325" w14:textId="77777777" w:rsidR="004B5E60" w:rsidRDefault="004B5E60" w:rsidP="004B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B52AB" w14:textId="77777777" w:rsidR="004B5E60" w:rsidRDefault="004B5E60" w:rsidP="004B5E60">
      <w:pPr>
        <w:spacing w:after="0" w:line="240" w:lineRule="auto"/>
      </w:pPr>
      <w:r>
        <w:separator/>
      </w:r>
    </w:p>
  </w:footnote>
  <w:footnote w:type="continuationSeparator" w:id="0">
    <w:p w14:paraId="3F424F7D" w14:textId="77777777" w:rsidR="004B5E60" w:rsidRDefault="004B5E60" w:rsidP="004B5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2F0E0" w14:textId="48EC7843" w:rsidR="004B5E60" w:rsidRPr="004B5E60" w:rsidRDefault="004B5E60">
    <w:pPr>
      <w:pStyle w:val="Encabezado"/>
      <w:rPr>
        <w:rFonts w:ascii="Times New Roman" w:hAnsi="Times New Roman" w:cs="Times New Roman"/>
      </w:rPr>
    </w:pPr>
    <w:r w:rsidRPr="004B5E60">
      <w:rPr>
        <w:rFonts w:ascii="Times New Roman" w:hAnsi="Times New Roman" w:cs="Times New Roman"/>
      </w:rPr>
      <w:t>Práctica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55D93"/>
    <w:multiLevelType w:val="hybridMultilevel"/>
    <w:tmpl w:val="5A7A791C"/>
    <w:lvl w:ilvl="0" w:tplc="C60684B6">
      <w:start w:val="1"/>
      <w:numFmt w:val="decimal"/>
      <w:lvlText w:val="%1.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6B6DC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22171C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28651A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49634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7A3198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7822B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4AC988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E41CDC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1C0773"/>
    <w:multiLevelType w:val="hybridMultilevel"/>
    <w:tmpl w:val="CDEA3A76"/>
    <w:lvl w:ilvl="0" w:tplc="14043B94">
      <w:start w:val="10"/>
      <w:numFmt w:val="decimal"/>
      <w:lvlText w:val="%1.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A8CCC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705BDA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16278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1EB83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32E9A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8E0E5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EA6498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3A717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6D4"/>
    <w:rsid w:val="00030F73"/>
    <w:rsid w:val="001A02F7"/>
    <w:rsid w:val="001A469A"/>
    <w:rsid w:val="00207B39"/>
    <w:rsid w:val="0022079A"/>
    <w:rsid w:val="003728B5"/>
    <w:rsid w:val="00403C54"/>
    <w:rsid w:val="0048327B"/>
    <w:rsid w:val="004B5E60"/>
    <w:rsid w:val="006306D4"/>
    <w:rsid w:val="00650436"/>
    <w:rsid w:val="00705F56"/>
    <w:rsid w:val="007C3CCE"/>
    <w:rsid w:val="009D23C7"/>
    <w:rsid w:val="00AB16B5"/>
    <w:rsid w:val="00D41823"/>
    <w:rsid w:val="00D47ADD"/>
    <w:rsid w:val="00DC23CA"/>
    <w:rsid w:val="00E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1116"/>
  <w15:docId w15:val="{D9093180-C689-4FAA-8B87-26A57136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6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5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E60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B5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E6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Usuarios y Grupos Locales</vt:lpstr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Usuarios y Grupos Locales</dc:title>
  <dc:subject/>
  <dc:creator>Kevin Leonardo Ruiz Flórez</dc:creator>
  <cp:keywords>Usuarios;Grupos</cp:keywords>
  <cp:lastModifiedBy>Kevin Ruiz Florez</cp:lastModifiedBy>
  <cp:revision>6</cp:revision>
  <dcterms:created xsi:type="dcterms:W3CDTF">2019-12-13T12:00:00Z</dcterms:created>
  <dcterms:modified xsi:type="dcterms:W3CDTF">2019-12-16T10:54:00Z</dcterms:modified>
</cp:coreProperties>
</file>