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ಅ೦ಬಾನಿಯ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ಬಲಗೈ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ಭಾರತ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ಮಾತ್ರವಲ್ಲ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ಏಷ್ಯಾದಲ್ಲಿಯೇ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ನಂ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.1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ಕುಬೇರ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ಎನ್ನುವ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ಹೆಗ್ಗಳಿಕೆ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ಅ೦ಬಾವಿ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ಹುರುನ್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ಸಿದ್ಧಪಡಿಸಿದ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ಶೀಮಂತರ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ಡೇಟಾ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ಗಮನಿಸುವುದಾದರೆ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, 2019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ರಲ್ಲಿ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ಸ೦ಪತ್ತಿಗೆ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9.39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ಲಕ್ಷ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ಸೇರಿಕೊಂಡಿದೆ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ದಿನದ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ಲೆಕ್ಕದಲ್ಲಿ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ವಿಭಾಗಿಸುವುದಾದರೆ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ಸ೦ಪತ್ತು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ದಿನಕ್ಕೆ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ಸರಾಸರಿ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237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ವೃದ್ಧಿಯಾಗಿದೆ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ಗ೦ಟಿಗೆ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10.7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ವಿಮಿಷಕ್ಕೆ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16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ಲಕ್ಷ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ಲೆಕ್ಕದಲ್ಲಿ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ಖಜಾನೆಗೆ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ಹಣ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ಹರಿದು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ಬಂದಿದೆ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484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ಲಕ್ಷ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ಸ೦ಪತ್ತಿನ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ಒಡೆಯರಾದ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ಇಂಡಸ್ಟ್ರೀಸ್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ಲಿಮಿಟೆಡ್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ಮುಖ್ಯಸ್ಥ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ಮುಟ್ಟಿದ್ದೆಲ್ಲ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ಚಿನ್ನ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r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ಇ೦ಧನದಿ೦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ರೀಟೀಲ್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ಅಲ್ಲಿಂದ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ಟೆಲಿಕಾ೦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ತನಕ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ಸಾಮ್ರಾಜ್ಯದ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ವಿಸ್ತಾರ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ಹಿರಿದು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ತೆರೆಯ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ಮೇಲೆ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ಮಿ೦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ಚಿದರೂ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ಹಿ೦ದಿನ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ಅಸಲಿ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ಶಕ್ತಿ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ಹೊರ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ಜಗತ್ತಿಗೆ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ಹೆಸರು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ಪರಿಚಿತವಲ್ಲ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ಕಾರ್ಪೊರೇಟ್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ಜಗತ್ತಿನ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ಒಳನೋಟಗಳನ್ನು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ಬಲ್ಲವರಿಗೆ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ಪರಿಚಿತರು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ಸಾರ್ವಜನಿಕವಾಗಿ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ಅಷ್ಟಾಗಿ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ಕಾಣಿಸಿಕೊಳ್ಳುವುದಿಲ್ಲ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,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ಬಹುತೇಕ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ವ್ಯವಹಾರಗಳಲ್ಲೂ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ಪ್ರಮುಖ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ಪಾತ್ರ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ಅಂಬಾನಿ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ಕಾಲೇಜಿನಿ೦ಂದಲೂ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ಜೋಡಿ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gramStart"/>
      <w:r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ಎ೦ಜಿವಿಯರಿ೦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ಗ್‌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ಕಾಲೇಜಿನ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ಸ್ನೇಹವು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ಉದ್ಯಮದ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ತನಕ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ಬೆಳದಿದೆ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ಮುಕೇಶ್‌ರ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ಮೆದುಳಿನ೦ತೆ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ಮನೋಔಜ್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ಕೆಲಸ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ಮಾಡುತ್ತಿದ್ದಾರೆ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1980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ರಲ್ಲಿ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ಪ್ರವೇಶಿಸಿದರು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ಸದ್ಯಕ್ಕೆ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ರಿಟೇಲ್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ಲಿಮಿಟೆಡ್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ಜಿಯೊ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ಇನ್ಸ್ನೋಕಾಮ್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ಲಿಮಿಟೆಡ್‌ನ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ನಿರ್ದೇಶಕರು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ಧೀರೂಭಾಯಿ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ಅಂಬಾನಿ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ಪತ್ನಿ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ನೀತಾ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ಈಗ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ಮಕ್ಕಳಾದ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ಇಶಾ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ಆಕಾಶ್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-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ಹೀಗೆ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ಅ೦ಬಾವಿ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ಕುಟುಂಬದ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ಮೂರು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ತಲೆಮಾರುಗಳೊಂ೦ದಿಗೆ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ಕೆಲಸ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ಮಾಡಿರುವ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ಇತ್ತೀಚಿನ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ದಿನಗಳಲ್ಲಿ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ದಿಡೀರ್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ಸುದ್ದಿ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ಮಾಡಿದ್ದಾರೆ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57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ಶತಕೋಟಿ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ಡಾಲರ್</w:t>
      </w:r>
      <w:proofErr w:type="spellEnd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(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43,320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.)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ಡೀಲ್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ಮೂಲಕ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ಫೇಸ್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ಬುಕ್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ಜೊತೆಗಿನ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ಮೈತ್ರಿಯಲ್ಲಿ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ಕೈ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ಕೋವಿಡ್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ಲಾಕ್‌ಡೌನ್‌ನಿಂದ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ದೇಶದ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ಉದ್ಯಮ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ತತ್ತರಿಸಿದ್ದರೆ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ಅವಧಿಯಲ್ಲಿಯೇ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ಕೇವಲ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ಏಳು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ವಾರಗಳಲ್ಲಿ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ವಿವಿಧ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ಕ೦ಷನಿಗಳು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ಒಟ್ಟು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13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ಶತಕೋಟಿ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ಡಾಲರ್</w:t>
      </w:r>
      <w:proofErr w:type="spellEnd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(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97,885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ಕೋಟಿ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.)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ಜಿಯೋ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ಪ್ಲಾಟ್‌ಫಾರ್ಮ್‌ಗಳಲ್ಲಿ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ಹೂಡಿಕೆ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ಮಾಡಿವೆ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ಕೆಕೆಆರ್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ಆ್ಯ೦ಡ್‌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ಕ೦ಪನಿ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ಸಿಲ್ಬರ್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ಲೇಕ್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ಪಾರ್ಟನರ್ಸ್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ವಿಸ್ಟಾ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ಈಕ್ವಿಟಿ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ಪಾರ್ಟನರ್ಸ್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ಜನರಲ್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ಅಟ್ಟಾಂಟಿಕ್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ಸೇರಿದಂತೆ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ವಿಶ್ವದ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ದೊಡ್ಡ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ಕ೦ಪವಿಗಳೊ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ಂದಿ</w:t>
      </w:r>
      <w:r w:rsidRPr="000F073A">
        <w:rPr>
          <w:rFonts w:ascii="Nirmala UI" w:eastAsia="Times New Roman" w:hAnsi="Nirmala UI" w:cs="Nirmala UI" w:hint="eastAsia"/>
          <w:bCs/>
          <w:color w:val="000000"/>
          <w:kern w:val="36"/>
          <w:sz w:val="24"/>
          <w:szCs w:val="24"/>
        </w:rPr>
        <w:t>”ಿ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ಡೀಲ್‌ಗಳಲ್ಲೂ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ಕಾರ್ಯತಂತ್ರ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ಫಲ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ವೀಡಿದೆ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ಮೂಲಕ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ಸ೦ಸ್ಥಯು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ಸಾಲಮುಕ್ತವಾಗುವ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ಹಾದಿಯಲ್ಲಿ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ಕಾರಣಕರ್ತರು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lastRenderedPageBreak/>
        <w:t>ಆರ್‌ಐಐಎಲ್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ಯಶಸ್ಸಿನ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ಹಿ೦ದೆ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ಮ್ಯಾಜಿಕ್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ಎನ್ನುವುದನ್ನು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ಉದ್ಯಮದ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ಗಣ್ಯರು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ಒಪ್ಪತ್ತಾರೆ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ಅಂಬಾವಿ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ಒ೦ದೇ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ಪ್ರಬಲ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ತಂಡದ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ಆಟಗಾರರು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ಎನ್ನುವುದು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ಉದ್ಯಮಕ್ಕೆ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ತಿಳಿದಿದೆ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ಕೃ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ಹಾಕಿದ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ಯಾವುದೇ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ಡೀಲ್‌ಗಳು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ಸೋತದ್ವಿಲ್ಲ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ಅನೇಕ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ಡೀಲ್‌ಗಳಲ್ಲಿ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ಭಾಗಿಯಾಗಿರುವ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ಡಜನ್‌ಗೂ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ಅಧಿಕ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ಅಧಿಕಾರಿಗಳು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ಪಾತ್ರ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ಗಮನಾರ್ಹ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ಎನ್ನುತ್ತಾರೆ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ಮಾತುಕತೆ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ಚೌಕಾಸಿಗಳಲ್ಲಿ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ಕೌಶಲದಿ೦ದ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ರಿಲಯನ್ನ್‌ಗೆ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ಸಾಕಷ್ಟು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ಲಾಭವಾಗಿದೆ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ಯಾವುದೇ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ಕ್ರೆಡಿಟ್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ಭುಜಕಿರೀಟವಾಗಿ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ಧರಿಸಲು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ಇಚ್ಟಿಸದ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, “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ನಿಜಕ್ಕೂ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ಏನನ್ನೂ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ನಮ್ಮ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ತ೦ಡದ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ಮಾರ್ಗದರ್ಶನವನ್ನು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ಅನುಸರಿಸಿದ್ದೇನೆ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ಅಷ್ಟ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ನನ್ನಲ್ಲಿ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ಯಾವ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ವಿಶೇಷ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ಕೌಶಲ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ಕಾರ್ಯತಂ೦ತ್ರಗಳೂ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ಯಾವುದೇ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ಒಪ್ಪ೦ದ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ಪ್ರಕ್ರಿಯೆಯಲ್ಲೂ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ತೊಡಗುವುದಿಲ್ಲ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ರಿಲಯನ್ಸ್‌ನ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ಒಳಗಿನ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ಜನರ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ಜೊತೆ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ಮಾತ್ರ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ವ್ಯವಹರಿಸುತ್ತೇನೆ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,'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ಎ೦ದು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ತಣ್ಣಗೆ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ಹೇಳುತ್ತಾರೆ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ತಮ್ಮನ್ನು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ತಾವು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ಸಾಮಾನ್ಯ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ಮನುಷ್ಯ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ತಮಗೆ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ಯಾವುದೇ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ವಿಷನ್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ಅನ್ನುವುದೂ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ಇಲ್ಲ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ಎನ್ನುತ್ತಾ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ಮರೆಯಲ್ಲಿ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ಉಳಿಯಲು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ಯತ್ನಿಸುತ್ತಾರೆ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  <w:r w:rsidRPr="000F073A">
        <w:rPr>
          <w:rFonts w:ascii="Nirmala UI" w:eastAsia="Times New Roman" w:hAnsi="Nirmala UI" w:cs="Nirmala UI" w:hint="eastAsia"/>
          <w:bCs/>
          <w:color w:val="000000"/>
          <w:kern w:val="36"/>
          <w:sz w:val="24"/>
          <w:szCs w:val="24"/>
        </w:rPr>
        <w:t>“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ಉನ್ನತಾಧಿಕಾರಿಯಾಗಿ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ಸಮರ್ಥನೂ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ಯೋಜನೆ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ಜಾರಿಯಲ್ಲಿ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ಹಿಂದೆಮುಂದೆ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ನೋಡುವುದಿಲ್ಲ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ಯಾವುದೇ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ಅಡ್ಡಿಗಳಿದ್ದರೂ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ಅತ್ತ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ನೋಡುವುದೇ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ಅಡ್ಡಿಗಳು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ಕಾಣಿಸಿದರೂ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,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ಅವುಗಳನ್ನು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ಹಾದು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ಮುಂದೆ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ಸಾಗುವುದು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ಹೇಗೆ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ಎ೦ದಷ್ಟೇ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ಯೋಚಿಸುತ್ತೇನೆ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'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ಎ೦ದು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ಹಿಂದೊಮ್ಮೆ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ಹೇಳಿಕೂ೦ಡಿದ್ದಾರೆ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ಬಹುಶಃ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ಗೆಲುವಿನ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ಗುಟ್ಟು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ಇದ್ದಿರಬಹುದು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 w:hint="eastAsia"/>
          <w:bCs/>
          <w:color w:val="000000"/>
          <w:kern w:val="36"/>
          <w:sz w:val="24"/>
          <w:szCs w:val="24"/>
        </w:rPr>
        <w:t>“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ಜನರು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ಬಹುತೇಕ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ತಮ್ಮದೇ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ತೀರ್ಮಾನಗಳಿಗೆ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ಅ೦ಟಿಕೊ೦ಡಿರುತ್ತಾರೆ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ಅಲ್ಲಿಯೇ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ಒದ್ದಾಡುತ್ತಿರುತ್ತಾರೆ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ರಿಲಯನ್ಸ್‌ನಲ್ಲಿ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ಯಾವುದೇ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ತೀರ್ಮಾನ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ಕೃಗೊಳ್ಳಲಿ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ನಾವು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ತಲೆ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ಸೆಡಿಸಿಕೊಳ್ಳುವುದಿಲ್ಲ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ತೀರ್ಮಾನವು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ತಪ್ಪಾಗಿದ್ದರೆ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ಅದನ್ನು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ತ್ವರಿತವಾಗಿ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ಸರಿಪಡಿಸುವುದರತ್ತ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ನಾವು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ಗಮನ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ವೀಡುತ್ತೇವೆ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ಅಷ್ಟೇ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ಎನ್ನುವ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ಅವರಿಗೆ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ದೇಶದ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ಜನರ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ನಾಡಿಮಿಡಿತ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ಚೆನ್ನಾಗಿ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ಗೊತ್ತು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 w:hint="eastAsia"/>
          <w:bCs/>
          <w:color w:val="000000"/>
          <w:kern w:val="36"/>
          <w:sz w:val="24"/>
          <w:szCs w:val="24"/>
        </w:rPr>
        <w:t>“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ಭಾರತದಲ್ಲಿ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ಪೂರೈಕೆಗೆ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ಕೊರತೆಯಿರುವ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ಮಾರುಕಟ್ಟೆ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ಇದೆಯೇ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ಹೊರತು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ಬೇಡಿಕೆಗೆ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ಕೊರತೆ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ಥಿಯರಿಯನ್ನೇ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ನಾಲ್ಕು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ದಶಕಗಳಿಂದ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ನಾವು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ಅನುಸರಿಸುತ್ತಿದ್ದೇವೆ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,'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ಎಂದು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ಸ೦ದರ್ಶನವೂೊ೦ದರಲ್ಲಿ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ಹೇಳಿದ್ದಾರೆ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ಅ೦ಬಾನಿ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ಸಾಮ್ರಾಜ್ಯದ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ಬುನಾದಿ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60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ವರ್ಷದ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ಮೀಡಿಯಾ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ಮುಂದೆ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ಅಷ್ಟಾಗಿ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ಕಾಣಿಸಿಕೊಳ್ಳುವುದಿಲ್ಲ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ಹೀಗಾಗಿ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ಕುರಿತ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ವೈಯಕ್ತಿಕ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ಮಾಹಿತಿಗಳು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ಸಾರ್ವಜನಿಕವಾಗಿ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ಲಭ್ಯವಿಲ್ಲ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ವಿರಳವಾಗಿ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ಸಂದರ್ಶನಗಳನ್ನು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ನೀಡುತ್ತಾರೆ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ವೈಯಕ್ತಿಕ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ಜೀವನದ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ಬಗ್ಗೆ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ಕೆಲವೇ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ಜನರಿಗಷ್ಟೆೇ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ತಿಳಿದಿದೆ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“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ತಮ್ಮ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ನಿಷ್ಠಯಿಂದ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ಮಾತ್ರವಲ್ಲ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ಸ್ಮಾರ್ಟ್‌ನೆಸ್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ಸಂವಹನದ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ಕೌಶಲ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ತಂತ್ರಗಾರಿಕೆ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ಮೂಲಕ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ಸ೦ಸ್ಥೆಯ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ಚಲನಶಕ್ತಿಯಾಗಿದ್ದಾರೆ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,'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ಎ೦ದು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ಏರ್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ಡೆಕ್ಕನ್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ಸ೦ಸ್ಥಾಪಕ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ಜಿ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ಆರ್‌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ಗೋಪಿನಾಥ್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ಹಿಂದೊಮ್ಮೆ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ಹೇಳಿದ್ದರು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ತಮ್ಮ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ಏರ್‌ಲೈನ್ಸ್‌ನ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ಷೇರುಗಳನ್ನು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ರಿಲಯನ್ಸ್‌ಗೆ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2010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ರಲ್ಲಿ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ಮಾರಾಟ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ಮಾಡಿದ್ದ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ಗೋಹಿಸಾಥ್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ಮನೋಔಜ್‌ರನ್ನು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ಹತ್ತಿರದಿ೦ದ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ನೋಡಿದವರು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</w:p>
    <w:p w:rsidR="000F073A" w:rsidRPr="000F073A" w:rsidRDefault="000F073A" w:rsidP="000F073A">
      <w:pP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</w:pPr>
      <w:proofErr w:type="gramStart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lastRenderedPageBreak/>
        <w:t>'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ಎ೦ಐಎಲ೦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'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ಎ೦ದು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ಅ೦ಂಬಾವಿಯಿ೦ಂದ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ಕರೆಸಿಕೊಳ್ಳುವ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ಮುಂದೆ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ಗೆಳೆಯನ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ಸಾಮ್ರಾಜ್ಯ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ವಿಸ್ತರಣೆ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ಕುರಿತಾದ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ದೊಡ್ಡದೊಡ್ಡ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ಕನಸುಗಳಿವೆ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ಬಿಸಿನೆಸ್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ಫೈನಾನ್ಸ್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ಕುರಿತಾದ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ಪದವಿಗಳನ್ನು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ವಿದೇಶಿ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ವಿಶ್ವವಿದ್ಯಾಲಯಗಳಿ೦ದ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ಗಳಿಸಿದವರಲ್ಲ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 70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ದಶಕದ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ಮಧ್ಯದಲ್ಲಿ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ಮುಂಬಯಿನ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ಇನ್‌ಸ್ಟಿಟ್ಯೂಟ್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ಆಫ್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ಕೆಮಿಕಲ್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ಟಿಕ್ಕಾಲಜಿಯಲ್ಲಿ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ಪದವಿ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ಪಡೆದವರು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ಒ೦ದೊಮ್ಮೆ</w:t>
      </w:r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ವಿದೇಶಕ್ಕೆ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ತೆರಳಿ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ಉನ್ನತ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ವ್ಯಾಸಂಗ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ಮಾಡುವಂತೆ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ಮನೋಣ್‌ಗೆ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ಸೂಚಿಸಿದ್ದರು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“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ಅದೆಲ್ಲ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ಅನಗತ್ಯ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.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ಸುಮ್ಮನೇ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ಸಮಯ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ಹಾಳು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ಸ್ವಲ್ಪ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ಕಲಸ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ಮಾಡೋಣ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ಎ೦ದು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ಆಗ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ಹೇಳಿದ್ದರು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ದಣಿವರಿಯದ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ಕಲಸ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ಮುಂದುವರಿಯುತ್ತಲೇ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ಫಿಟ್‌ನೆಸ್‌ಗೆ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ಹೆಚ್ಚಿನ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ಒತ್ತು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ಕೊಟ್ಟಿದ್ದು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ದಿನಕ್ಕೆ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ಅರ್ಥಗ೦ಟಿ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ಯೋಗಕ್ಕೆ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ಮೀಸಲು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ಹೆಚ್ಚಿನ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ಸಮಯ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ಕಚೇರಿಯಲ್ಲಿಯೇ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ಕಳೆಯುತ್ತಾರೆ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ಮುಕೇಶ್‌ರ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ರಿಲಯನ್ಸ್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ತನ್ನ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ವ್ಯವಹಾರಗಳಲ್ಲಿ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ಕಾರ್ಯತಂತ್ರದ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ಸಹಭಾಗಿತ್ವವನ್ನು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ಈಗ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ಅನ್ವೆೇಷಿಸುತ್ತಿದೆ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ತನ್ನ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ತೈಲ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-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ರಾಸಾಯನಿಕಗಳ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ವ್ಯವಹಾರದಲ್ಲಿ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ಸೌದಿ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ಅರಾಮ್ಕೊಗೆ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ಪಾಲು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ನೀಡಲು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ಮನಸ್ಸು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ಮಾಡಿದೆ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ಈ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ಬಗೆಗಿನ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ಮಾತುಕತೆಗಳು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ಬಿರುಸಾಗಿದ್ದು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ಇದರ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ನೇಪಥ್ಯದಲ್ಲಿರುವುದು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ಇದೇ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ಮನೋಜ್</w:t>
      </w:r>
      <w:proofErr w:type="spellEnd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‌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ಮೋದಿ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proofErr w:type="gram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ಅವರು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r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ಅ೦ದುಕೊ೦</w:t>
      </w:r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ಡ೦ತೆಯೇ</w:t>
      </w:r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ಎಲ್ಲವೂ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ಆದರೆ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ಸದ್ಯದಲ್ಲಿಯೇ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ಮುಕೇಶ್‌ರ</w:t>
      </w:r>
      <w:proofErr w:type="spellEnd"/>
      <w:r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ಸಾಮ್ರಾಜ್ಯ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ಸಂಪೂರ್ಣ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0F073A">
        <w:rPr>
          <w:rFonts w:ascii="Nirmala UI" w:eastAsia="Times New Roman" w:hAnsi="Nirmala UI" w:cs="Nirmala UI" w:hint="cs"/>
          <w:bCs/>
          <w:color w:val="000000"/>
          <w:kern w:val="36"/>
          <w:sz w:val="24"/>
          <w:szCs w:val="24"/>
        </w:rPr>
        <w:t>ಸಾಲಮುಕ್ತ</w:t>
      </w:r>
      <w:proofErr w:type="spellEnd"/>
      <w:r w:rsidRPr="000F073A">
        <w:rPr>
          <w:rFonts w:ascii="Nirmala UI" w:eastAsia="Times New Roman" w:hAnsi="Nirmala UI" w:cs="Nirmala UI"/>
          <w:bCs/>
          <w:color w:val="000000"/>
          <w:kern w:val="36"/>
          <w:sz w:val="24"/>
          <w:szCs w:val="24"/>
        </w:rPr>
        <w:t>.</w:t>
      </w:r>
      <w:proofErr w:type="gramEnd"/>
    </w:p>
    <w:p w:rsidR="00833821" w:rsidRPr="000F073A" w:rsidRDefault="00833821" w:rsidP="000F073A">
      <w:pPr>
        <w:rPr>
          <w:sz w:val="24"/>
          <w:szCs w:val="24"/>
        </w:rPr>
      </w:pPr>
    </w:p>
    <w:sectPr w:rsidR="00833821" w:rsidRPr="000F073A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12D"/>
    <w:rsid w:val="000F073A"/>
    <w:rsid w:val="004E416D"/>
    <w:rsid w:val="00833821"/>
    <w:rsid w:val="00D32ABC"/>
    <w:rsid w:val="00E1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E13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1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732</Words>
  <Characters>4177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2022-03-17T07:44:00Z</dcterms:created>
  <dcterms:modified xsi:type="dcterms:W3CDTF">2022-03-20T14:07:00Z</dcterms:modified>
</cp:coreProperties>
</file>