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'</w:t>
      </w:r>
      <w:r>
        <w:rPr>
          <w:iCs/>
        </w:rPr>
        <w:t>ಅಂಡಾಶ್ಮಗಳು</w:t>
      </w:r>
      <w:r>
        <w:rPr/>
        <w:t xml:space="preserve">-' </w:t>
      </w:r>
      <w:r>
        <w:rPr/>
        <w:t>ಊಲೈಟುಗಳೆಂಬ ಹೆಸರುಳ್ಳ ಇವು ಸಣ್ಣ ಸಣ್ಣ ಗುಂಡುಗಳು</w:t>
      </w:r>
      <w:r>
        <w:rPr/>
        <w:t xml:space="preserve">. </w:t>
      </w:r>
      <w:r>
        <w:rPr/>
        <w:t xml:space="preserve">ಸಾಮಾನ್ಯವಾಗಿ ಇವುಗಳ ವ್ಯಾಸ </w:t>
      </w:r>
      <w:r>
        <w:rPr/>
        <w:t xml:space="preserve">1 </w:t>
      </w:r>
      <w:r>
        <w:rPr/>
        <w:t>ಮಿಮೀ</w:t>
      </w:r>
      <w:r>
        <w:rPr/>
        <w:t xml:space="preserve">. </w:t>
      </w:r>
      <w:r>
        <w:rPr/>
        <w:t>ಇವುಗಳ ಕೇಂದ್ರದಲ್ಲಿ ಗುರುತಿಸಬಹುದಾದೊಂದು ನ್ಯೂಕ್ಲಿಯಸ್ ಇರುತ್ತದೆ</w:t>
      </w:r>
      <w:r>
        <w:rPr/>
        <w:t xml:space="preserve">. </w:t>
      </w:r>
      <w:r>
        <w:rPr/>
        <w:t>ಒಂದು ಅವಸಾದನದಲ್ಲಿ ಇವು ಬಹಳವಾಗಿದ್ದರೆ ಅದಕ್ಕೊಂದು ವಿಶಿಷ್ಟ ಹೆಣಿಗೆಯನ್ನು ಕೊಡುತ್ತವೆ</w:t>
      </w:r>
      <w:r>
        <w:rPr/>
        <w:t xml:space="preserve">. </w:t>
      </w:r>
      <w:r>
        <w:rPr/>
        <w:t>ಏಕಕೇಂದ್ರೀಯಪದರಗಳಿಲ್ಲದ ಅಥವಾ ನ್ಯೂಕ್ಲಿಯಸ್ ಇಲ್ಲದ ಇವುಗಳಂಥ ಬೇರೆಯ ಕಲ್ಲುಗಳನ್ನು ಮತ್ತು ಕೆಲವು ಫೊರ್ಯಾಮಿನಿಫೆರಾಗಳನ್ನು ಅಂಡಾಶ್ಮಗಳೆಂದು ಭ್ರಮಿಸುವುದುಂಟು</w:t>
      </w:r>
      <w:r>
        <w:rPr/>
        <w:t xml:space="preserve">. </w:t>
      </w:r>
    </w:p>
    <w:p>
      <w:pPr>
        <w:pStyle w:val="TextBody"/>
        <w:rPr/>
      </w:pPr>
      <w:r>
        <w:rPr/>
        <w:t>ಅನೇಕ ತರದ ಅಂಡಾಶ್ಮದಂಥ ಕಾಯಗಳು ಬೇರೆಬೇರೆ ತೆರನಾದ ಖನಿಜಗಳನ್ನು ಒಳಗೊಂಡಿರುವುವೆಂದೂ ಅವುಗಳು ಬೇರೆಬೇರೆ ರೀತಿಯಲ್ಲಿ ರಚಿತವಾಗಿವೆಯೆಂದೂ ವರದಿಯಾಗಿದೆ</w:t>
      </w:r>
      <w:r>
        <w:rPr/>
        <w:t xml:space="preserve">. </w:t>
      </w:r>
      <w:r>
        <w:rPr/>
        <w:t>ಕ್ಯಾಲ್ಸೈಟಿನ ಅಂಡಾಶ್ಮಗಳೇ ಸರ್ವಸಾಧಾರಣವಾಗಿರುವುವು</w:t>
      </w:r>
      <w:r>
        <w:rPr/>
        <w:t xml:space="preserve">. </w:t>
      </w:r>
      <w:r>
        <w:rPr/>
        <w:t>ಇವು ಸಾಗರ ನಿಕ್ಷೇಪಗಳಲ್ಲಿ ಸಿಕ್ಕುತ್ತವೆ</w:t>
      </w:r>
      <w:r>
        <w:rPr/>
        <w:t xml:space="preserve">. </w:t>
      </w:r>
      <w:r>
        <w:rPr/>
        <w:t>ಕೆಲವು ಜಾಗಗಳಲ್ಲಂತೂ ಅಲ್ಲಿನ ಸುಣ್ಣಕಲ್ಲುಗಳ ತುಂಬ ಇವೇ ತುಂಬಿಕೊಂಡಿವೆ</w:t>
      </w:r>
      <w:r>
        <w:rPr/>
        <w:t xml:space="preserve">. </w:t>
      </w:r>
      <w:r>
        <w:rPr/>
        <w:t>ಇತರ ವಸ್ತುಗಳಿಂದ ರಚಿತವಾದ ಕೆಲವು ಅಂಡಾಶ್ಮಗಳು ಅದರಲ್ಲೂ ಸಿಲಿಕಾಮಯ ಮತ್ತು ಡೋಲಮೆಟಿಕ್ ಅದಿರುಗಳು</w:t>
      </w:r>
      <w:r>
        <w:rPr/>
        <w:t xml:space="preserve">, </w:t>
      </w:r>
      <w:r>
        <w:rPr/>
        <w:t>ಕ್ಯಾಲ್ಸಿಯಂ ಕಾರ್ಬೊನೇಟಿನ ಸ್ಥಾನಪಲ್ಲಟದಿಂದ ಉಂಟಾದುವು ಎಂಬುದರಲ್ಲಿ ಸಂಶಯವಿಲ್ಲ</w:t>
      </w:r>
      <w:r>
        <w:rPr/>
        <w:t xml:space="preserve">. </w:t>
      </w:r>
      <w:r>
        <w:rPr/>
        <w:t>ಆದರೆ ಮಿಕ್ಕವುಗಳ ಉತ್ಪತ್ತಿಯ ವಿಷಯ ಚರ್ಚಾಸ್ಪದವಾಗಿದೆ</w:t>
      </w:r>
      <w:r>
        <w:rPr/>
        <w:t xml:space="preserve">. </w:t>
      </w:r>
    </w:p>
    <w:p>
      <w:pPr>
        <w:pStyle w:val="TextBody"/>
        <w:rPr/>
      </w:pPr>
      <w:r>
        <w:rPr/>
        <w:t>ಕ್ಯಾಲ್ಸಿಯಂ ಕಾರ್ಬೊನೇಟ್ ಅಂಡಾಶ್ಮಗಳು ಸಾಮಾನ್ಯವಾಗಿ ತಮ್ಮ ಅಂತಃಕೇಂದ್ರದಲ್ಲಿ ಬಗೆಬಗೆಯ ಖನಿಜಗಳ ಕಣಗಳು</w:t>
      </w:r>
      <w:r>
        <w:rPr/>
        <w:t xml:space="preserve">, </w:t>
      </w:r>
      <w:r>
        <w:rPr/>
        <w:t>ಪಳೆಯುಳಿಕೆಗಳ ಚೂರುಗಳು</w:t>
      </w:r>
      <w:r>
        <w:rPr/>
        <w:t xml:space="preserve">, </w:t>
      </w:r>
      <w:r>
        <w:rPr/>
        <w:t>ಅಥವಾ ಇತರ ವಸ್ತುಗಳು</w:t>
      </w:r>
      <w:r>
        <w:rPr/>
        <w:t>_</w:t>
      </w:r>
      <w:r>
        <w:rPr/>
        <w:t>ಇವನ್ನು ಮೂಲದ್ರವ್ಯಗಳಾಗಿ ಹೊಂದಿವೆ</w:t>
      </w:r>
      <w:r>
        <w:rPr/>
        <w:t xml:space="preserve">. </w:t>
      </w:r>
      <w:r>
        <w:rPr/>
        <w:t>ಕೇಂದ್ರೀಯ ಮೂಲ ದ್ರವ್ಯಗಳು ಗಾತ್ರದಲ್ಲೂ ಆಕಾರದಲ್ಲೂ ವಿವಿಧತೆ ಉಂಟು</w:t>
      </w:r>
      <w:r>
        <w:rPr/>
        <w:t xml:space="preserve">. </w:t>
      </w:r>
      <w:r>
        <w:rPr/>
        <w:t>ಆದರೆ ಅವುಗಳ ಮೇಲೆ ಪದರಗಳು ಬೆಳೆದುಕೊಳ್ಳುತ್ತ ಹೋದಹಾಗೆಲ್ಲ ಹೆಚ್ಚು ಹೆಚ್ಚು ಗುಂಡಾದ ಆಕೃತಿಯನ್ನು ಪಡೆಯುತ್ತವೆ</w:t>
      </w:r>
      <w:r>
        <w:rPr/>
        <w:t xml:space="preserve">. </w:t>
      </w:r>
      <w:r>
        <w:rPr/>
        <w:t>ಈ ಆಕೃತಿಗಳು ಗಾತ್ರದಲ್ಲಿ ಒಂದೇ ಸಮವಾಗಿಲ್ಲ ಮತ್ತು ಬಣ್ಣ</w:t>
      </w:r>
      <w:r>
        <w:rPr/>
        <w:t xml:space="preserve">, </w:t>
      </w:r>
      <w:r>
        <w:rPr/>
        <w:t>ಅಪಾರಕತೆ ಮತ್ತು ಹರಳಿನ ರಚನೆಯಲ್ಲಿ ಒಂದಕ್ಕೊಂದಕ್ಕೆ ಸ್ವಲ್ಪ ವ್ಯತ್ಯಾಸವಿರುವುದರಿಂದ ಪ್ರತಿಯೊಂದನ್ನೂ ಪ್ರತ್ಯೇಕವಾಗಿ ಗುರುತಿಸಬಹುದು</w:t>
      </w:r>
      <w:r>
        <w:rPr/>
        <w:t xml:space="preserve">. </w:t>
      </w:r>
      <w:r>
        <w:rPr/>
        <w:t>ದಪ್ಪವಾಗಿರುವ ಅಂಥ ಕೆಲವು ಪದರಗಳಲ್ಲಿ ಕ್ಯಾಲ್ಸೈಟಿನ ನೇರವಾದ ಎಳೆಗಳಿರಬಹುದು</w:t>
      </w:r>
      <w:r>
        <w:rPr/>
        <w:t xml:space="preserve">. </w:t>
      </w:r>
      <w:r>
        <w:rPr/>
        <w:t>ಈ ಸೂಕ್ಷ್ಮ ಆಕೃತಿಗಳು ಮತ್ತೆ ಸ್ಫಟಿಕೀಕರಣಗೊಂಡು ಬದಲಾವಣೆ ಹೊಂದಿರಲೂಬಹುದು ಮತ್ತು ಕೆಲವು ಅಂಡಾಶ್ಮಗಳು ತಮ್ಮ ಏಕಕೇಂದ್ರೀಯ ಆಕಾರಗಳನ್ನು ಕಳೆದುಕೊಂಡಿರಲೂಬಹುದು</w:t>
      </w:r>
      <w:r>
        <w:rPr/>
        <w:t xml:space="preserve">. </w:t>
      </w:r>
    </w:p>
    <w:p>
      <w:pPr>
        <w:pStyle w:val="TextBody"/>
        <w:rPr/>
      </w:pPr>
      <w:r>
        <w:rPr/>
        <w:t>ಕ್ಯಾಲ್ಸಿಯಂ ಕಾರ್ಬೊನೇಟಿನಿಂದಾದ ಅಂಡಾಶ್ಮಗಳೂ ಸ್ಥಾನಪಲ್ಲಟದಿಂದ ವ್ಯತ್ಯಾಸಹೊಂದಿರುವ ಇತರ ಅಂಡಾಶ್ಮಗಳೂ ಕೇಂಬ್ರಿಯನ್ ಯುಗಕ್ಕೆ ಪುರ್ವದ ಕಾಲದಿಂದ ಆಧುನಿಕ ಕಾಲದವರೆಗಿನ ಶಿಲೆಗಳಲ್ಲಿರುವುದು ಕಂಡುಬಂದಿದೆ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172</Words>
  <Characters>783</Characters>
  <CharactersWithSpaces>955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2022-06-23T15:36:04Z</dcterms:created>
  <dc:creator/>
  <dc:description/>
  <dc:language>en-IN</dc:language>
  <cp:lastModifiedBy/>
  <dcterms:modified xsi:type="dcterms:W3CDTF">2022-06-23T15:36:33Z</dcterms:modified>
  <cp:revision>1</cp:revision>
  <dc:subject/>
  <dc:title/>
</cp:coreProperties>
</file>