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6B3" w:rsidRDefault="007346B3" w:rsidP="007346B3"/>
    <w:p w:rsidR="007346B3" w:rsidRDefault="007346B3" w:rsidP="007346B3"/>
    <w:p w:rsidR="007346B3" w:rsidRDefault="007346B3" w:rsidP="007346B3">
      <w:proofErr w:type="spellStart"/>
      <w:r>
        <w:rPr>
          <w:rFonts w:ascii="Nirmala UI" w:hAnsi="Nirmala UI" w:cs="Nirmala UI"/>
        </w:rPr>
        <w:t>ಮಹಾಮನೆಯ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ಹಿಂಭಾಗದಲ್ಲಿ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ಸುಂದರವಾದ</w:t>
      </w:r>
      <w:proofErr w:type="spell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ಬಾಳೆಯ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ವನವಿದೆ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ಪ್ರಶಾಂತವಾದ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</w:t>
      </w:r>
      <w:proofErr w:type="spellEnd"/>
    </w:p>
    <w:p w:rsidR="007346B3" w:rsidRDefault="007346B3" w:rsidP="007346B3">
      <w:proofErr w:type="spellStart"/>
      <w:r>
        <w:rPr>
          <w:rFonts w:ascii="Nirmala UI" w:hAnsi="Nirmala UI" w:cs="Nirmala UI"/>
        </w:rPr>
        <w:t>ತಿಳಿದ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ಬೆಳಿಗ್ಗೆ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ಸೂರ್ಯೋದಯಕ್ಕೆ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ಮುನ್ನವೇ</w:t>
      </w:r>
      <w:proofErr w:type="spellEnd"/>
    </w:p>
    <w:p w:rsidR="007346B3" w:rsidRDefault="007346B3" w:rsidP="007346B3">
      <w:proofErr w:type="spellStart"/>
      <w:r>
        <w:rPr>
          <w:rFonts w:ascii="Nirmala UI" w:hAnsi="Nirmala UI" w:cs="Nirmala UI"/>
        </w:rPr>
        <w:t>ಬಾಳೇ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ಶಿವಪೂಜೆ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ಧ್ಯಾನ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ಮುಗಿಸಿಕೊಂಡು</w:t>
      </w:r>
      <w:proofErr w:type="spell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ಮಹಾದೇವಿಯ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ಬರುತ್ತಿದ್ದಳು</w:t>
      </w:r>
      <w:proofErr w:type="spellEnd"/>
      <w:r>
        <w:t>.</w:t>
      </w:r>
      <w:proofErr w:type="gramEnd"/>
    </w:p>
    <w:p w:rsidR="007346B3" w:rsidRDefault="007346B3" w:rsidP="007346B3">
      <w:r>
        <w:t xml:space="preserve">. </w:t>
      </w:r>
      <w:proofErr w:type="spellStart"/>
      <w:r>
        <w:rPr>
          <w:rFonts w:ascii="Nirmala UI" w:hAnsi="Nirmala UI" w:cs="Nirmala UI"/>
        </w:rPr>
        <w:t>ಅಂದು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ಶ್ರಾವಣ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ಶ್ರುಕವಾರ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ಲಿಂಗವ್ವ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ಬಾಳೆಯ</w:t>
      </w:r>
      <w:proofErr w:type="spell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ವನದಲ್ಲಿ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ಬ್ರಾಹ್ಮೀಯ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ಮುಹೂರ್ತದಲ್ಲಿ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ಕುಳಿತಳು</w:t>
      </w:r>
      <w:proofErr w:type="spellEnd"/>
      <w:r>
        <w:t>.</w:t>
      </w:r>
      <w:proofErr w:type="gramEnd"/>
    </w:p>
    <w:p w:rsidR="007346B3" w:rsidRDefault="007346B3" w:rsidP="007346B3">
      <w:proofErr w:type="spellStart"/>
      <w:r>
        <w:rPr>
          <w:rFonts w:ascii="Nirmala UI" w:hAnsi="Nirmala UI" w:cs="Nirmala UI"/>
        </w:rPr>
        <w:t>ಎಂದಿನಂತೆ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ಸೂರ್ಯೋದಯವಾದ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ತೆರಳಬೇಕಿತ್ತು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ವೇಳೆಗೆ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ಮಂದಿ</w:t>
      </w:r>
      <w:proofErr w:type="spellEnd"/>
    </w:p>
    <w:p w:rsidR="007346B3" w:rsidRDefault="007346B3" w:rsidP="007346B3">
      <w:proofErr w:type="spellStart"/>
      <w:r>
        <w:rPr>
          <w:rFonts w:ascii="Nirmala UI" w:hAnsi="Nirmala UI" w:cs="Nirmala UI"/>
        </w:rPr>
        <w:t>ತನಗಾಗಿ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ಕಾಯುತ್ತಿರುತ್ತಾರೆ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ಮೈಮರೆತು</w:t>
      </w:r>
      <w:proofErr w:type="spellEnd"/>
    </w:p>
    <w:p w:rsidR="007346B3" w:rsidRDefault="007346B3" w:rsidP="007346B3">
      <w:proofErr w:type="spellStart"/>
      <w:r>
        <w:rPr>
          <w:rFonts w:ascii="Nirmala UI" w:hAnsi="Nirmala UI" w:cs="Nirmala UI"/>
        </w:rPr>
        <w:t>ಶಿವಪೂಜೆಯಲ್ಲಿ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ತಲ್ಲೀನಳಾಗಿದ್ದಳು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ಆಕೆಯಿಂದ</w:t>
      </w:r>
      <w:proofErr w:type="spellEnd"/>
    </w:p>
    <w:p w:rsidR="007346B3" w:rsidRDefault="007346B3" w:rsidP="007346B3">
      <w:proofErr w:type="spellStart"/>
      <w:r>
        <w:rPr>
          <w:rFonts w:ascii="Nirmala UI" w:hAnsi="Nirmala UI" w:cs="Nirmala UI"/>
        </w:rPr>
        <w:t>ಉಪಕೃತರಾದ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ಹಣ್ಣು</w:t>
      </w:r>
      <w:r>
        <w:t>-</w:t>
      </w:r>
      <w:r>
        <w:rPr>
          <w:rFonts w:ascii="Nirmala UI" w:hAnsi="Nirmala UI" w:cs="Nirmala UI"/>
        </w:rPr>
        <w:t>ಹಂಪಲು</w:t>
      </w:r>
      <w:proofErr w:type="spell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ತೆಗೆದುಕೊಂಡು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ಮಹಾದೇವಿ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ಬಂದರು</w:t>
      </w:r>
      <w:proofErr w:type="spellEnd"/>
      <w:r>
        <w:t>.</w:t>
      </w:r>
      <w:proofErr w:type="gramEnd"/>
    </w:p>
    <w:p w:rsidR="007346B3" w:rsidRDefault="007346B3" w:rsidP="007346B3"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ಬಾಳೆ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ವನದಲ್ಲಿ</w:t>
      </w:r>
      <w:proofErr w:type="spellEnd"/>
      <w:r>
        <w:t xml:space="preserve"> </w:t>
      </w:r>
      <w:r>
        <w:rPr>
          <w:rFonts w:ascii="Nirmala UI" w:hAnsi="Nirmala UI" w:cs="Nirmala UI"/>
        </w:rPr>
        <w:t>ಇರಬಹುದೆ೦ದು</w:t>
      </w:r>
    </w:p>
    <w:p w:rsidR="007346B3" w:rsidRDefault="007346B3" w:rsidP="007346B3"/>
    <w:p w:rsidR="007346B3" w:rsidRDefault="007346B3" w:rsidP="007346B3"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ಸಾಮೂಹಿಕ</w:t>
      </w:r>
      <w:proofErr w:type="spellEnd"/>
    </w:p>
    <w:p w:rsidR="007346B3" w:rsidRDefault="007346B3" w:rsidP="007346B3">
      <w:proofErr w:type="spellStart"/>
      <w:r>
        <w:rPr>
          <w:rFonts w:ascii="Nirmala UI" w:hAnsi="Nirmala UI" w:cs="Nirmala UI"/>
        </w:rPr>
        <w:t>ಗಾನ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ಬಸವಣ್ಣನವರ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ಕಿವಿಗೂ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ಬಿತ್ತುಆಕೆ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</w:p>
    <w:p w:rsidR="007346B3" w:rsidRDefault="007346B3" w:rsidP="007346B3">
      <w:proofErr w:type="spellStart"/>
      <w:r>
        <w:rPr>
          <w:rFonts w:ascii="Nirmala UI" w:hAnsi="Nirmala UI" w:cs="Nirmala UI"/>
        </w:rPr>
        <w:t>ಶರಣೆಯೇ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ಬಸವಣ್ಣನವರು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ಭಾವಿಸಿದರು</w:t>
      </w:r>
      <w:proofErr w:type="spellEnd"/>
    </w:p>
    <w:p w:rsidR="007346B3" w:rsidRDefault="007346B3" w:rsidP="007346B3">
      <w:proofErr w:type="spellStart"/>
      <w:r>
        <w:rPr>
          <w:rFonts w:ascii="Nirmala UI" w:hAnsi="Nirmala UI" w:cs="Nirmala UI"/>
        </w:rPr>
        <w:t>ವಿಜಾಪುರ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ಕಲ್ಯಣದ</w:t>
      </w:r>
      <w:proofErr w:type="spellEnd"/>
    </w:p>
    <w:p w:rsidR="007346B3" w:rsidRDefault="007346B3" w:rsidP="007346B3">
      <w:proofErr w:type="spellStart"/>
      <w:r>
        <w:rPr>
          <w:rFonts w:ascii="Nirmala UI" w:hAnsi="Nirmala UI" w:cs="Nirmala UI"/>
        </w:rPr>
        <w:t>ನೂರಾರು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ನಿವಾರಣೆ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ಮಾಡಿದ್ದಾಳೆ</w:t>
      </w:r>
      <w:proofErr w:type="spellEnd"/>
    </w:p>
    <w:p w:rsidR="007346B3" w:rsidRDefault="007346B3" w:rsidP="007346B3">
      <w:proofErr w:type="spellStart"/>
      <w:r>
        <w:rPr>
          <w:rFonts w:ascii="Nirmala UI" w:hAnsi="Nirmala UI" w:cs="Nirmala UI"/>
        </w:rPr>
        <w:t>ಕೈ</w:t>
      </w:r>
      <w:proofErr w:type="gramStart"/>
      <w:r>
        <w:t>,</w:t>
      </w:r>
      <w:r>
        <w:rPr>
          <w:rFonts w:ascii="Nirmala UI" w:hAnsi="Nirmala UI" w:cs="Nirmala UI"/>
        </w:rPr>
        <w:t>ಕ</w:t>
      </w:r>
      <w:proofErr w:type="gramEnd"/>
      <w:r>
        <w:rPr>
          <w:rFonts w:ascii="Nirmala UI" w:hAnsi="Nirmala UI" w:cs="Nirmala UI"/>
        </w:rPr>
        <w:t>ಾಲು</w:t>
      </w:r>
      <w:r>
        <w:t>,</w:t>
      </w:r>
      <w:r>
        <w:rPr>
          <w:rFonts w:ascii="Nirmala UI" w:hAnsi="Nirmala UI" w:cs="Nirmala UI"/>
        </w:rPr>
        <w:t>ಕಣ್ಣು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ಕೊಟ್ಟಿದ್ದಾಳೆ</w:t>
      </w:r>
      <w:proofErr w:type="spellEnd"/>
    </w:p>
    <w:p w:rsidR="007346B3" w:rsidRDefault="007346B3" w:rsidP="007346B3"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ಬಸವಣ್ಣನವರ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ಬಿದ್ದಿತ್ತು</w:t>
      </w:r>
      <w:proofErr w:type="spellEnd"/>
    </w:p>
    <w:p w:rsidR="007346B3" w:rsidRDefault="007346B3" w:rsidP="007346B3">
      <w:proofErr w:type="spellStart"/>
      <w:r>
        <w:rPr>
          <w:rFonts w:ascii="Nirmala UI" w:hAnsi="Nirmala UI" w:cs="Nirmala UI"/>
        </w:rPr>
        <w:lastRenderedPageBreak/>
        <w:t>ಬಸವಣ್ಣ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ಚೆನ್ನಬಸವಣ್ಣ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ಮತ್ತಿತರರು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ವನಕ್ಕೆ</w:t>
      </w:r>
      <w:proofErr w:type="spell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ಬಂದರು</w:t>
      </w:r>
      <w:proofErr w:type="spellEnd"/>
      <w:r>
        <w:t>.</w:t>
      </w:r>
      <w:proofErr w:type="gram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ಧ್ಯಾನದಲ್ಲಿ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ತಲ್ಲೀನಳಾಗಿದ್ದಾಳೆ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ಆಕೆಯ</w:t>
      </w:r>
      <w:proofErr w:type="spell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ಸುತ್ತಭಕ್ತ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ಸಮೂಹ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ನಿಂತಿದ್ದಾರೆ</w:t>
      </w:r>
      <w:proofErr w:type="spellEnd"/>
      <w:r>
        <w:t>.</w:t>
      </w:r>
      <w:proofErr w:type="gramEnd"/>
    </w:p>
    <w:p w:rsidR="007346B3" w:rsidRDefault="007346B3" w:rsidP="007346B3">
      <w:proofErr w:type="gramStart"/>
      <w:r>
        <w:t>-</w:t>
      </w:r>
      <w:proofErr w:type="spellStart"/>
      <w:r>
        <w:rPr>
          <w:rFonts w:ascii="Nirmala UI" w:hAnsi="Nirmala UI" w:cs="Nirmala UI"/>
        </w:rPr>
        <w:t>ಲಿಂಗಮ್ಮನಿಗೆ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ಸುಮಾರು</w:t>
      </w:r>
      <w:proofErr w:type="spellEnd"/>
      <w:r>
        <w:t xml:space="preserve"> 16 </w:t>
      </w:r>
      <w:proofErr w:type="spellStart"/>
      <w:r>
        <w:rPr>
          <w:rFonts w:ascii="Nirmala UI" w:hAnsi="Nirmala UI" w:cs="Nirmala UI"/>
        </w:rPr>
        <w:t>ವರ್ಷದ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ಪ್ರಾಯ</w:t>
      </w:r>
      <w:proofErr w:type="spellEnd"/>
      <w:r>
        <w:t>.</w:t>
      </w:r>
      <w:proofErr w:type="gram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ಆಕರ್ಷಕ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ನಿಲುವು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ನಿಲುವಿಗೆ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ದಷ್ಟಪುಷ್ಟ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ಶರೀರ</w:t>
      </w:r>
      <w:proofErr w:type="spellEnd"/>
      <w:r>
        <w:t>.</w:t>
      </w:r>
      <w:proofErr w:type="gramEnd"/>
    </w:p>
    <w:p w:rsidR="007346B3" w:rsidRDefault="007346B3" w:rsidP="007346B3">
      <w:proofErr w:type="spellStart"/>
      <w:r>
        <w:rPr>
          <w:rFonts w:ascii="Nirmala UI" w:hAnsi="Nirmala UI" w:cs="Nirmala UI"/>
        </w:rPr>
        <w:t>ಗೋಧಿಕೆಂಪು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ವಿಶಾಲವಾದ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ಹಣೆಯಲ್ಲಿ</w:t>
      </w:r>
      <w:proofErr w:type="spell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ಧರಿಸಿದ್ದ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ವಿಭೂತಿ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ಶೃಂಗಾರ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ಮತ್ತಷ್ಟೂ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ಹೆಚ್ಚಿತ್ತು</w:t>
      </w:r>
      <w:proofErr w:type="spellEnd"/>
      <w:r>
        <w:t>.</w:t>
      </w:r>
      <w:proofErr w:type="gramEnd"/>
    </w:p>
    <w:p w:rsidR="007346B3" w:rsidRDefault="007346B3" w:rsidP="007346B3">
      <w:proofErr w:type="spellStart"/>
      <w:r>
        <w:rPr>
          <w:rFonts w:ascii="Nirmala UI" w:hAnsi="Nirmala UI" w:cs="Nirmala UI"/>
        </w:rPr>
        <w:t>ಅಂಗೈಲಿದ್ದ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ನೆಟ್ಟಿತ್ತು</w:t>
      </w:r>
      <w:proofErr w:type="spellEnd"/>
    </w:p>
    <w:p w:rsidR="007346B3" w:rsidRDefault="007346B3" w:rsidP="007346B3">
      <w:proofErr w:type="spellStart"/>
      <w:r>
        <w:rPr>
          <w:rFonts w:ascii="Nirmala UI" w:hAnsi="Nirmala UI" w:cs="Nirmala UI"/>
        </w:rPr>
        <w:t>ಶಿವಯೋಗಾನಂದದಲ್ಲಿ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ಮೈಮರೆತಿರುವ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ದೃಶ್ಯ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ನೋಡುವಂತಿತ್ತು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</w:t>
      </w:r>
      <w:proofErr w:type="spellEnd"/>
      <w:r>
        <w:t xml:space="preserve"> </w:t>
      </w:r>
      <w:r>
        <w:rPr>
          <w:rFonts w:ascii="Nirmala UI" w:hAnsi="Nirmala UI" w:cs="Nirmala UI"/>
        </w:rPr>
        <w:t>ತು೦ಬಿತ್ತು</w:t>
      </w:r>
      <w:r>
        <w:t>.</w:t>
      </w:r>
      <w:proofErr w:type="gramEnd"/>
    </w:p>
    <w:p w:rsidR="007346B3" w:rsidRDefault="007346B3" w:rsidP="007346B3"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ಕಣ್ತೆರೆದಾಗ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ಏನಾಶ್ಚರ್ಯ</w:t>
      </w:r>
      <w:proofErr w:type="spellEnd"/>
      <w:r>
        <w:t>!</w:t>
      </w:r>
    </w:p>
    <w:p w:rsidR="007346B3" w:rsidRDefault="007346B3" w:rsidP="007346B3"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ಬಸವಣ್ಣ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ಚೆನ್ನ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ಮೊದಲಾದ</w:t>
      </w:r>
      <w:proofErr w:type="spell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ಜಂಗಮರು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ಲಿಂಗಮ್ಮನಿಗೆ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ಕೈಲಾಸವವೇ</w:t>
      </w:r>
      <w:proofErr w:type="spell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ಭೂಮಿಗೆ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ಬಂದಂತಾಗಿತ್ತು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ಕಣ್ಣಿಂದ</w:t>
      </w:r>
      <w:proofErr w:type="spell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ಆನಂದ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ಬಾಷ್ಪಗಳು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ಉದುರಿದವು</w:t>
      </w:r>
      <w:proofErr w:type="spellEnd"/>
      <w:r>
        <w:t>.</w:t>
      </w:r>
      <w:proofErr w:type="gramEnd"/>
    </w:p>
    <w:p w:rsidR="007346B3" w:rsidRDefault="007346B3" w:rsidP="007346B3">
      <w:proofErr w:type="spellStart"/>
      <w:r>
        <w:rPr>
          <w:rFonts w:ascii="Nirmala UI" w:hAnsi="Nirmala UI" w:cs="Nirmala UI"/>
        </w:rPr>
        <w:t>ಅಕ್ಕ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ನಾಗಮ್ಮನು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</w:p>
    <w:p w:rsidR="00CE0457" w:rsidRDefault="007346B3" w:rsidP="007346B3">
      <w:proofErr w:type="spellStart"/>
      <w:proofErr w:type="gramStart"/>
      <w:r>
        <w:rPr>
          <w:rFonts w:ascii="Nirmala UI" w:hAnsi="Nirmala UI" w:cs="Nirmala UI"/>
        </w:rPr>
        <w:t>ಪ್ರೀತಿಯಿಂದ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ದಡವಿದಳು</w:t>
      </w:r>
      <w:proofErr w:type="spellEnd"/>
      <w:r>
        <w:t>.</w:t>
      </w:r>
      <w:proofErr w:type="gramEnd"/>
    </w:p>
    <w:p w:rsidR="007346B3" w:rsidRDefault="007346B3" w:rsidP="007346B3">
      <w:r>
        <w:t>“</w:t>
      </w:r>
      <w:proofErr w:type="spellStart"/>
      <w:r>
        <w:rPr>
          <w:rFonts w:ascii="Nirmala UI" w:hAnsi="Nirmala UI" w:cs="Nirmala UI"/>
        </w:rPr>
        <w:t>ತಮ್ಮೆಲ್ಲರ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ದೂರದ</w:t>
      </w:r>
      <w:proofErr w:type="spell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ಉಮರಾಣಿ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ಗ್ರಾಮದಿಂದ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</w:p>
    <w:p w:rsidR="007346B3" w:rsidRDefault="007346B3" w:rsidP="007346B3">
      <w:proofErr w:type="spellStart"/>
      <w:r>
        <w:rPr>
          <w:rFonts w:ascii="Nirmala UI" w:hAnsi="Nirmala UI" w:cs="Nirmala UI"/>
        </w:rPr>
        <w:t>ಜೀವನ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ಸಾರ್ಧಕವಾಯಿತು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ತುಂಬು</w:t>
      </w:r>
      <w:proofErr w:type="spellEnd"/>
    </w:p>
    <w:p w:rsidR="007346B3" w:rsidRDefault="007346B3" w:rsidP="007346B3"/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ಕಂಠದಿಂದ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ಲಿಂಗಮ್ಮನು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</w:t>
      </w:r>
      <w:proofErr w:type="spellEnd"/>
    </w:p>
    <w:p w:rsidR="007346B3" w:rsidRDefault="007346B3" w:rsidP="007346B3">
      <w:proofErr w:type="spellStart"/>
      <w:r>
        <w:rPr>
          <w:rFonts w:ascii="Nirmala UI" w:hAnsi="Nirmala UI" w:cs="Nirmala UI"/>
        </w:rPr>
        <w:t>ಕಲ್ಯಾಣದ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ಬಸವಣ್ಣನವರು</w:t>
      </w:r>
      <w:proofErr w:type="spell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lastRenderedPageBreak/>
        <w:t>ಬಹುವಾಗಿ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ಮೆಚ್ಚಿದ್ದರು</w:t>
      </w:r>
      <w:proofErr w:type="spellEnd"/>
      <w:r>
        <w:t>.</w:t>
      </w:r>
      <w:proofErr w:type="gramEnd"/>
    </w:p>
    <w:p w:rsidR="007346B3" w:rsidRDefault="007346B3" w:rsidP="007346B3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</w:t>
      </w:r>
      <w:proofErr w:type="spell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ಉಳಿದಿರುವೆ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ಕೇಳಿದರು</w:t>
      </w:r>
      <w:proofErr w:type="spellEnd"/>
      <w:r>
        <w:t>.</w:t>
      </w:r>
      <w:proofErr w:type="gramEnd"/>
    </w:p>
    <w:p w:rsidR="007346B3" w:rsidRDefault="007346B3" w:rsidP="007346B3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ಕಲ್ಯಾಣಕ್ಕೆ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ಸಣ್ಣ</w:t>
      </w:r>
      <w:proofErr w:type="spellEnd"/>
    </w:p>
    <w:p w:rsidR="007346B3" w:rsidRDefault="007346B3" w:rsidP="007346B3">
      <w:proofErr w:type="spellStart"/>
      <w:r>
        <w:rPr>
          <w:rFonts w:ascii="Nirmala UI" w:hAnsi="Nirmala UI" w:cs="Nirmala UI"/>
        </w:rPr>
        <w:t>ಕಟ್ಟೆಯ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ಮಹಾದೇವಿ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ವಿಧವೆಯೊಬ್ಪಳು</w:t>
      </w:r>
      <w:proofErr w:type="spellEnd"/>
    </w:p>
    <w:p w:rsidR="007346B3" w:rsidRDefault="007346B3" w:rsidP="007346B3">
      <w:proofErr w:type="spellStart"/>
      <w:r>
        <w:rPr>
          <w:rFonts w:ascii="Nirmala UI" w:hAnsi="Nirmala UI" w:cs="Nirmala UI"/>
        </w:rPr>
        <w:t>ಅಳುತ್ತಿರುವುದನ್ನು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ಕೂಡಲೇ</w:t>
      </w:r>
      <w:proofErr w:type="spell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ನನಗೊಂದು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ಜಿಗುಪ್ಸೆ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ಉಂಟಾಯಿತು</w:t>
      </w:r>
      <w:proofErr w:type="spellEnd"/>
      <w:r>
        <w:t>.</w:t>
      </w:r>
      <w:proofErr w:type="gramEnd"/>
    </w:p>
    <w:p w:rsidR="007346B3" w:rsidRDefault="007346B3" w:rsidP="007346B3">
      <w:proofErr w:type="spellStart"/>
      <w:r>
        <w:rPr>
          <w:rFonts w:ascii="Nirmala UI" w:hAnsi="Nirmala UI" w:cs="Nirmala UI"/>
        </w:rPr>
        <w:t>ಕಲ್ಯಾಣವನ್ನು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ಕಳಿಸಿ</w:t>
      </w:r>
      <w:proofErr w:type="spell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ಸಾಂತ್ವನ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ಉಳಿದೆ</w:t>
      </w:r>
      <w:proofErr w:type="spellEnd"/>
      <w:r>
        <w:t>.”</w:t>
      </w:r>
      <w:proofErr w:type="gramEnd"/>
    </w:p>
    <w:p w:rsidR="007346B3" w:rsidRDefault="007346B3" w:rsidP="007346B3">
      <w:proofErr w:type="spellStart"/>
      <w:r>
        <w:rPr>
          <w:rFonts w:ascii="Nirmala UI" w:hAnsi="Nirmala UI" w:cs="Nirmala UI"/>
        </w:rPr>
        <w:t>ಬಂದಿದ್ದ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ಶರಣರಿಗೆ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ಮಾತುಗಳು</w:t>
      </w:r>
      <w:proofErr w:type="spell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ಮಹದಾನಂದವನ್ನು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ನೀಡಿತು</w:t>
      </w:r>
      <w:proofErr w:type="spellEnd"/>
      <w:r>
        <w:t>.</w:t>
      </w:r>
      <w:proofErr w:type="gramEnd"/>
    </w:p>
    <w:p w:rsidR="007346B3" w:rsidRDefault="007346B3" w:rsidP="007346B3">
      <w:r>
        <w:rPr>
          <w:rFonts w:hint="eastAsia"/>
        </w:rPr>
        <w:t>“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ನತದೃಷ್ಟೆ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ಮಹಾದೇವಿಯ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ಮಕ್ಕಳು</w:t>
      </w:r>
      <w:proofErr w:type="spellEnd"/>
    </w:p>
    <w:p w:rsidR="007346B3" w:rsidRDefault="007346B3" w:rsidP="007346B3">
      <w:proofErr w:type="spellStart"/>
      <w:r>
        <w:rPr>
          <w:rFonts w:ascii="Nirmala UI" w:hAnsi="Nirmala UI" w:cs="Nirmala UI"/>
        </w:rPr>
        <w:t>ತೀರಿಕೊಂಡ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ಆಕೆಗ್ಯಾರೂ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ದಿಕ್ಕಿಲ್ಲದೆ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</w:t>
      </w:r>
      <w:proofErr w:type="spell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ಆತ್ಮಹತ್ಯೆಯ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ಪ್ರಯತ್ನದಲ್ಲಿದ್ದಾಳೆಂದು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ಅವಳೊಂದಿಗೇ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ಈಗಲೂ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ಇದ್ದೇನೆ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</w:p>
    <w:p w:rsidR="007346B3" w:rsidRDefault="007346B3" w:rsidP="007346B3"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ಶರಣೆಯಾಗಿ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ಜನಸೇವೆಗೆ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ನನ್ನೊಂದಿಗಿದ್ದಾಳೆ</w:t>
      </w:r>
      <w:proofErr w:type="spellEnd"/>
      <w:r>
        <w:rPr>
          <w:rFonts w:hint="eastAsia"/>
        </w:rPr>
        <w:t>”</w:t>
      </w:r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ಎಂದಳು</w:t>
      </w:r>
      <w:proofErr w:type="spellEnd"/>
      <w:r>
        <w:t>.</w:t>
      </w:r>
      <w:proofErr w:type="gramEnd"/>
    </w:p>
    <w:p w:rsidR="007346B3" w:rsidRDefault="007346B3" w:rsidP="007346B3"/>
    <w:p w:rsidR="007346B3" w:rsidRDefault="007346B3" w:rsidP="007346B3">
      <w:r>
        <w:t>“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ಮಂಟಪಕ್ಕೆ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ಬರಲಿಲ್ಲವೇಳೆ</w:t>
      </w:r>
      <w:proofErr w:type="spellEnd"/>
      <w:r>
        <w:rPr>
          <w:rFonts w:hint="eastAsia"/>
        </w:rPr>
        <w:t>”</w:t>
      </w:r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ಎಂದರು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ಬಸವಣ್ಣ</w:t>
      </w:r>
      <w:proofErr w:type="spellEnd"/>
      <w:r>
        <w:t>.</w:t>
      </w:r>
      <w:proofErr w:type="gramEnd"/>
    </w:p>
    <w:p w:rsidR="007346B3" w:rsidRDefault="007346B3" w:rsidP="007346B3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ವ್ರತಿನಿತ್ಯ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ಮಂಟವಕ್ಕೆ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ಬರುತ್ತಿದ್ದೇನೆ</w:t>
      </w:r>
      <w:proofErr w:type="spellEnd"/>
      <w:r>
        <w:t>,</w:t>
      </w:r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ವಚನಾಮೃತದ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ಸವಿಯನ್ನು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ಸವಿಯುತ್ತಿದ್ದೇನೆ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</w:p>
    <w:p w:rsidR="007346B3" w:rsidRDefault="007346B3" w:rsidP="007346B3">
      <w:proofErr w:type="spellStart"/>
      <w:r>
        <w:rPr>
          <w:rFonts w:ascii="Nirmala UI" w:hAnsi="Nirmala UI" w:cs="Nirmala UI"/>
        </w:rPr>
        <w:t>ಮಹಾಮನೆಯನ್ನು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ಪ್ರವೇಶಿಸಲು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ಸಂಕೋಚ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ದೂರ</w:t>
      </w:r>
      <w:proofErr w:type="spellEnd"/>
    </w:p>
    <w:p w:rsidR="007346B3" w:rsidRDefault="007346B3" w:rsidP="007346B3">
      <w:proofErr w:type="spellStart"/>
      <w:r>
        <w:rPr>
          <w:rFonts w:ascii="Nirmala UI" w:hAnsi="Nirmala UI" w:cs="Nirmala UI"/>
        </w:rPr>
        <w:t>ರಿಂದಲೇ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ತಮ್ಮೆಲ್ಲರ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ಭಕ್ತಿದೂರ್ವಕ</w:t>
      </w:r>
      <w:proofErr w:type="spellEnd"/>
    </w:p>
    <w:p w:rsidR="007346B3" w:rsidRDefault="007346B3" w:rsidP="007346B3">
      <w:proofErr w:type="spellStart"/>
      <w:r>
        <w:rPr>
          <w:rFonts w:ascii="Nirmala UI" w:hAnsi="Nirmala UI" w:cs="Nirmala UI"/>
        </w:rPr>
        <w:lastRenderedPageBreak/>
        <w:t>ನಮನಗಳನ್ನು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ಅರ್ಪಿಸುತ್ತಿರುವೆ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ಹೇಳಿದಳು</w:t>
      </w:r>
      <w:proofErr w:type="spell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ಬಸವಣ್ಣನವರಿಗೆ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ಸಂತೋಷವಾಯಿತು</w:t>
      </w:r>
      <w:proofErr w:type="spellEnd"/>
      <w:r>
        <w:t>.</w:t>
      </w:r>
      <w:proofErr w:type="gramEnd"/>
      <w:r>
        <w:t xml:space="preserve"> “</w:t>
      </w:r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>,</w:t>
      </w:r>
    </w:p>
    <w:p w:rsidR="007346B3" w:rsidRDefault="007346B3" w:rsidP="007346B3">
      <w:proofErr w:type="spellStart"/>
      <w:r>
        <w:rPr>
          <w:rFonts w:ascii="Nirmala UI" w:hAnsi="Nirmala UI" w:cs="Nirmala UI"/>
        </w:rPr>
        <w:t>ಅಕ್ಕ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ಮಹಾದೇವಿಯು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ನೀಲವ್ವನ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ಮೋಹದ</w:t>
      </w:r>
      <w:proofErr w:type="spell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ಮಗಳಾಗಿ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ಮಹಾಮನೆಯಲ್ಲಿದ್ದಾಳೆ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ಶ್ರೀಶೈಲಕ್ಕೆ</w:t>
      </w:r>
      <w:proofErr w:type="spell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ಹೊರಟಿದ್ದಾಳೆ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ಗಂಗಾಂಬಿಕೆಯ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ಅಕ್ಕರೆಯ</w:t>
      </w:r>
      <w:proofErr w:type="spell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ಮಗಳಾಗಿ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ಇರಬೇಕವ್ವ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ಎಂದರು</w:t>
      </w:r>
      <w:proofErr w:type="spellEnd"/>
      <w:r>
        <w:t>.</w:t>
      </w:r>
      <w:proofErr w:type="gramEnd"/>
    </w:p>
    <w:p w:rsidR="007346B3" w:rsidRDefault="007346B3" w:rsidP="007346B3">
      <w:proofErr w:type="spellStart"/>
      <w:r>
        <w:rPr>
          <w:rFonts w:ascii="Nirmala UI" w:hAnsi="Nirmala UI" w:cs="Nirmala UI"/>
        </w:rPr>
        <w:t>ಆಕೆಯ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ಜನಸೇವೆಯನ್ನು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ಹೊಗಳಿದ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ಚೆನ್ನಬಸವಣ್ಣ</w:t>
      </w:r>
      <w:proofErr w:type="spellEnd"/>
    </w:p>
    <w:p w:rsidR="007346B3" w:rsidRDefault="007346B3" w:rsidP="007346B3">
      <w:proofErr w:type="spellStart"/>
      <w:r>
        <w:rPr>
          <w:rFonts w:ascii="Nirmala UI" w:hAnsi="Nirmala UI" w:cs="Nirmala UI"/>
        </w:rPr>
        <w:t>ನವರು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ತಾಯಿ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</w:t>
      </w:r>
      <w:proofErr w:type="spellEnd"/>
      <w:proofErr w:type="gramStart"/>
      <w:r>
        <w:t>..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ರೋಗಿಗಳ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</w:t>
      </w:r>
      <w:proofErr w:type="spellEnd"/>
    </w:p>
    <w:p w:rsidR="007346B3" w:rsidRDefault="007346B3" w:rsidP="007346B3">
      <w:proofErr w:type="spellStart"/>
      <w:r>
        <w:rPr>
          <w:rFonts w:ascii="Nirmala UI" w:hAnsi="Nirmala UI" w:cs="Nirmala UI"/>
        </w:rPr>
        <w:t>ಗುಣಪಡಿಸುತ್ತಿದ್ದೀಯ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ಅಂಗವಿಕಲರು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ಆರೋಗ್ಯವಂತ</w:t>
      </w:r>
      <w:proofErr w:type="spellEnd"/>
    </w:p>
    <w:p w:rsidR="007346B3" w:rsidRDefault="007346B3" w:rsidP="007346B3">
      <w:proofErr w:type="spellStart"/>
      <w:r>
        <w:rPr>
          <w:rFonts w:ascii="Nirmala UI" w:hAnsi="Nirmala UI" w:cs="Nirmala UI"/>
        </w:rPr>
        <w:t>ರಾಗಿದ್ದಾರೆ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ದೃಷ್ಟಿಮಾಂಧ್ಯರು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ಪಡೆದಿದ್ದಾರೆ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ಪವಾಡೆಸದೃಶವಾದ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ಇದನ್ನೆಲ್ಲಾ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ಸಾಧಿಸಿದೆಯವ್ವ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ಕೇಳಿದರು</w:t>
      </w:r>
      <w:proofErr w:type="spellEnd"/>
      <w:r>
        <w:t>.</w:t>
      </w:r>
      <w:proofErr w:type="gramEnd"/>
    </w:p>
    <w:p w:rsidR="007346B3" w:rsidRDefault="007346B3" w:rsidP="007346B3"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ಸಂಕೋಚದಿಂದಲೇ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ಎಲ್ಲವನ್ನೂ</w:t>
      </w:r>
      <w:proofErr w:type="spellEnd"/>
    </w:p>
    <w:p w:rsidR="007346B3" w:rsidRDefault="007346B3" w:rsidP="007346B3">
      <w:proofErr w:type="spellStart"/>
      <w:proofErr w:type="gramStart"/>
      <w:r>
        <w:rPr>
          <w:rFonts w:ascii="Nirmala UI" w:hAnsi="Nirmala UI" w:cs="Nirmala UI"/>
        </w:rPr>
        <w:t>ಹೇಳಿದಳು</w:t>
      </w:r>
      <w:proofErr w:type="spellEnd"/>
      <w:r>
        <w:t>.</w:t>
      </w:r>
      <w:proofErr w:type="gramEnd"/>
    </w:p>
    <w:sectPr w:rsidR="007346B3" w:rsidSect="00CE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6B3"/>
    <w:rsid w:val="007346B3"/>
    <w:rsid w:val="00CE0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448</Words>
  <Characters>2558</Characters>
  <Application>Microsoft Office Word</Application>
  <DocSecurity>0</DocSecurity>
  <Lines>21</Lines>
  <Paragraphs>5</Paragraphs>
  <ScaleCrop>false</ScaleCrop>
  <Company>BELGAUM[KARNATAKA]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2022-05-21T07:57:00Z</dcterms:created>
  <dcterms:modified xsi:type="dcterms:W3CDTF">2022-05-21T07:57:00Z</dcterms:modified>
</cp:coreProperties>
</file>