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58" w:rsidRDefault="002A0058" w:rsidP="002A0058"/>
    <w:p w:rsidR="002A0058" w:rsidRDefault="002A0058" w:rsidP="002A0058">
      <w:proofErr w:type="spellStart"/>
      <w:r>
        <w:rPr>
          <w:rFonts w:ascii="Nirmala UI" w:hAnsi="Nirmala UI" w:cs="Nirmala UI"/>
        </w:rPr>
        <w:t>ಸಿಂಗಪೂಂ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ಉಲ</w:t>
      </w:r>
      <w:proofErr w:type="gramEnd"/>
      <w:r>
        <w:rPr>
          <w:rFonts w:ascii="Nirmala UI" w:hAnsi="Nirmala UI" w:cs="Nirmala UI"/>
        </w:rPr>
        <w:t>್ಲಾಸದಿಂದಿರಲಿಲ್ಲ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ಸಾಮೀಪ್ಯದಿಂದ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ತಕ್ಕವಳಲ್ಲ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ಮೂಡಿತ್ತು</w:t>
      </w:r>
      <w:proofErr w:type="spellEnd"/>
      <w:r>
        <w:t>.</w:t>
      </w:r>
      <w:proofErr w:type="gramEnd"/>
    </w:p>
    <w:p w:rsidR="002A0058" w:rsidRDefault="002A0058" w:rsidP="002A0058">
      <w:proofErr w:type="spellStart"/>
      <w:r>
        <w:rPr>
          <w:rFonts w:ascii="Nirmala UI" w:hAnsi="Nirmala UI" w:cs="Nirmala UI"/>
        </w:rPr>
        <w:t>ನೋಹನ್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ಜಿಲುವ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ರಸಿಕ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ದ್ರಿಯ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ಅತ್ಯಾಧುನಿಕ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ಅಲಂಕರಿಸಿಕೊಳ್ಳ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ಹಂಬಲ</w:t>
      </w:r>
      <w:proofErr w:type="spellEnd"/>
      <w:r>
        <w:t xml:space="preserve"> </w:t>
      </w:r>
      <w:r>
        <w:rPr>
          <w:rFonts w:ascii="Nirmala UI" w:hAnsi="Nirmala UI" w:cs="Nirmala UI"/>
        </w:rPr>
        <w:t>ಅವರಿಗಿತ್ತು</w:t>
      </w:r>
      <w:r>
        <w:t>.</w:t>
      </w:r>
      <w:r>
        <w:rPr>
          <w:rFonts w:ascii="Nirmala UI" w:hAnsi="Nirmala UI" w:cs="Nirmala UI"/>
        </w:rPr>
        <w:t>ಸಿಂಗಪ್ಪ೦ಗೆ</w:t>
      </w:r>
      <w:r>
        <w:t xml:space="preserve"> </w:t>
      </w:r>
      <w:proofErr w:type="spellStart"/>
      <w:r>
        <w:rPr>
          <w:rFonts w:ascii="Nirmala UI" w:hAnsi="Nirmala UI" w:cs="Nirmala UI"/>
        </w:rPr>
        <w:t>ಹೊರಡುವ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ಚೂಡಿದಾರ್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ಹಾಕಲ್ಯ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?</w:t>
      </w:r>
      <w:proofErr w:type="gram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t>ಹಾಕ್ತೀನಿ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ಮದುವೆಯಾದ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ಜೀಡಾಂತ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ನಿಕ್ಚಿ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ಸಾಯಂಕಾಲ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ಚೂಡಿದಾರ್</w:t>
      </w:r>
      <w:r>
        <w:rPr>
          <w:rFonts w:hint="cs"/>
        </w:rPr>
        <w:t>‌</w:t>
      </w:r>
      <w:proofErr w:type="gramStart"/>
      <w:r>
        <w:t>,2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ಕೈಟ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ಠೊಡ್ಡ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ತಂದಿದ್ದ</w:t>
      </w:r>
      <w:r>
        <w:t>.</w:t>
      </w:r>
      <w:r>
        <w:rPr>
          <w:rFonts w:ascii="Nirmala UI" w:hAnsi="Nirmala UI" w:cs="Nirmala UI"/>
        </w:rPr>
        <w:t>ನೋಡಿ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ನಿಮಗೋಸ್ಕರ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ಚೂಡಿದಾರ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ನೈಟ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ಹಾಕ್ತೇನೆ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ಮೇಕಪ್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ಸಾಮಾನುಗಳು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ಉಪಯೋಗಿಸಿ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ಅಭ್ಯಾಸವಿಲ್ಲ</w:t>
      </w:r>
      <w:proofErr w:type="spellEnd"/>
      <w:r>
        <w:t>.</w:t>
      </w:r>
      <w:proofErr w:type="gram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ಅಭ್ಯಾಸಮಾಡಿಸ್ತೇನೆ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ಕಲಿಕಿದ್ದಳು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ಪ್ರವಾಸದಲ್ಲಿದ್ದಾಗ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ಮಾಡಿಸಬೇಕೆಂದು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ಪ್ರತಿಭಟಸಿದ್ದಳು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ಸಿಂಗಪೂರ್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ಮೋಹನ್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ಕೆಲವುಬಾರಿ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ಡಿಗ್ರಿ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ಕೊಟ್ಟವರು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ಇಂಗ್ಲೀಷ್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ಬರಲ್ಲವಬ್ಲ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</w:p>
    <w:p w:rsidR="002A0058" w:rsidRDefault="002A0058" w:rsidP="002A0058"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ಪ್ರಯೋಜನವಿಲ್ಲ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ಫಿನಗೆ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ಕ್ರೈಸ್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*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ಹುಡುಗಿನ್ನ್ನ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ಮುದ್ದಾಗಿದ್ದಾಳೆ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ಇದ್ದೀಯಾ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ಬೇಜಾರಾಗುತ್ತೆ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ಎನ್ನು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ತ್ತಿದ್ದ</w:t>
      </w:r>
      <w:r>
        <w:t>.</w:t>
      </w:r>
      <w:r>
        <w:rPr>
          <w:rFonts w:ascii="Nirmala UI" w:hAnsi="Nirmala UI" w:cs="Nirmala UI"/>
        </w:rPr>
        <w:t>ಈಚೆ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ಜೋಲ್ಕಾಗಿದ್ದಾಳೆ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ಮತ್ತೊಬ್ಬಳ್ಮನಿಗಂ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ಇನ್ನೊಬ್ಬಳ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ೆನ್ನ್ನ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ಕಸಿವಿಸಿ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ಯಾಗಿತ್ತು</w:t>
      </w:r>
      <w:proofErr w:type="spellEnd"/>
      <w:proofErr w:type="gramStart"/>
      <w:r>
        <w:t>,.</w:t>
      </w:r>
      <w:proofErr w:type="gramEnd"/>
    </w:p>
    <w:p w:rsidR="002A0058" w:rsidRDefault="002A0058" w:rsidP="002A0058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ಸಂದರ್ಭಗಳಲ್ಲೇ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ಇದ್ದಹಾಗಿದ್ದಾಳೆ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ಶೇಖರ್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ಗಂಡನಲ್ಲ</w:t>
      </w:r>
      <w:proofErr w:type="spellEnd"/>
      <w:r>
        <w:t>.?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ಶೇಖರನಂತಹ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ಸಿಂಗಪೂರ್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ವಾರವಿದ್ದು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ವಾಪಸ್ಸಾಗಿದ್ದಳು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ಹೋಗದಂಶಾಗಿತ್ತು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ಅಕ್ರೆ</w:t>
      </w:r>
      <w:r>
        <w:t>-</w:t>
      </w:r>
      <w:r>
        <w:rPr>
          <w:rFonts w:ascii="Nirmala UI" w:hAnsi="Nirmala UI" w:cs="Nirmala UI"/>
        </w:rPr>
        <w:t>ಮಾವ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ಒಳ್ಳೆಯನರು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ತಂಟೆಗೂ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</w:t>
      </w:r>
      <w:r>
        <w:t>-</w:t>
      </w:r>
      <w:r>
        <w:rPr>
          <w:rFonts w:ascii="Nirmala UI" w:hAnsi="Nirmala UI" w:cs="Nirmala UI"/>
        </w:rPr>
        <w:t>ಕಾಳುಗಳಿದ್ದರು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ಅಡಿಗೆಯನ್ನು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ಕೈಲಾದನ್ಟು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ಮಾಡುತ್ತಿದ್ದರು</w:t>
      </w:r>
      <w:proofErr w:type="spellEnd"/>
      <w:r>
        <w:t>.</w:t>
      </w:r>
      <w:proofErr w:type="gram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t>ಮೋಹನ್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ಒಂಭತ್ತು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ಕ್ಲಿಸಿಕ್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ಮಧ್ಯಾಹ್ನ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ವಾಸಸ್ಸಾಗುತ್ತಿದ್ದ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ಊಟಮಾಡಿ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ಎಂಟೂವರೆಯವರೆಗೂ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ಕ್ಲಿನಿಕ್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ನಲ್ಲಿದ್ದು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10-11 </w:t>
      </w:r>
      <w:proofErr w:type="spellStart"/>
      <w:r>
        <w:rPr>
          <w:rFonts w:ascii="Nirmala UI" w:hAnsi="Nirmala UI" w:cs="Nirmala UI"/>
        </w:rPr>
        <w:t>ಗಂಟಿಗೆ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ಸೇನೆಂಟ್ಸ್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ಕ್ಲಬ್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ಹೋಗಳಲಾಗುತ್ತಿರಲಿಲ್ಲ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ಮದುವೆಯಾದ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ಅದೃಷ್ಟಕ್ಕೆ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ಏಗ್ಗಿದ್ದಳು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ಕಕೆಯಸಿತ್ತಿದ್ದಂತೆ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ಹೀನ</w:t>
      </w:r>
      <w:proofErr w:type="spell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lastRenderedPageBreak/>
        <w:t>ಅದ್ಭಸ್ಟದನಳೆಂದ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ಅರಿವಾಗಕೊಡಗಿಶ್ತು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ಸಾಮೀಪ್ಯ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ಬಯಸಿದ್ದನ್ನುಅವನನು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ದೂರವಾಗತಕೊಡಗಿದ್ದ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ನಿನಪಾಗುತ್ತಿದ್ದುದು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ಮಾತ್ರಬದುಕೆಂದಕೆ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ಇದೇನೆ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ಒಮ್ಮೊಃ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ಪ್ರಶ್ನಿಸಿಕೊಳ್ಳುತ್ತಿದ್ದಳು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ಮದ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ಸುಖನಾಂಸಕ್ಯ</w:t>
      </w:r>
      <w:proofErr w:type="spellEnd"/>
      <w:r>
        <w:t xml:space="preserve"> </w:t>
      </w:r>
      <w:r>
        <w:rPr>
          <w:rFonts w:ascii="Nirmala UI" w:hAnsi="Nirmala UI" w:cs="Nirmala UI"/>
        </w:rPr>
        <w:t>ದ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ರಂಗುರಂಗಿನ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ಆದರೀಗ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ಕನಸುಗಳು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ನನಸಾಗುವ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ಸಾಧ್ಯಕೆಗಳೇ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ಇಲ್ಲವೇನ</w:t>
      </w:r>
      <w:proofErr w:type="gramStart"/>
      <w:r>
        <w:rPr>
          <w:rFonts w:ascii="Nirmala UI" w:hAnsi="Nirmala UI" w:cs="Nirmala UI"/>
        </w:rPr>
        <w:t>ೋ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ಅನ್ನಿಸುತ್ತಿತ್ತು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ಸಾಯಂಕಾಲ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ಬರಜೇಕೆನ್ಸಿ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ಸುತ್ತಿತ್ತು</w:t>
      </w:r>
      <w:proofErr w:type="spellEnd"/>
    </w:p>
    <w:p w:rsidR="002A0058" w:rsidRDefault="002A0058" w:rsidP="002A0058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ತ್ರಿರಲಿಲ್ಲ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ಕ್ಲಿನಿಕ್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ರಜವಿತ್ತು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ಜಳಗ್ಗೆ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ಗಟಿಗೆ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ರಾತ್ರಿಯಾವಾಗಲೋ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ವಾಪಸ್ಸಾಗುತ್ತಿದ್ದ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ಪಾರ್ಟಿ</w:t>
      </w:r>
      <w:r>
        <w:t>-</w:t>
      </w:r>
      <w:r>
        <w:rPr>
          <w:rFonts w:ascii="Nirmala UI" w:hAnsi="Nirmala UI" w:cs="Nirmala UI"/>
        </w:rPr>
        <w:t>ಗೀರ್ಟಿಗಳಿಗೆ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ಮದುವೆಮನೆಗಳಿಗೆ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ತಿಪ್ಪೆ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ಕರೆನೊಯ್ಯುತ್ತಿದ್ದ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ಉರುಳಿತು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ಭಾನುವಾರ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ಜಿಳಗ್ಗೆ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ಡ್ರಾರ್ಪಿಮಾಡಿ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ಸಾಯಂಕಾಲದವರೆಗೂ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ಬಕ್ರೀನೆ</w:t>
      </w:r>
      <w:proofErr w:type="spellEnd"/>
      <w:r>
        <w:t>.</w:t>
      </w:r>
      <w:proofErr w:type="gram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ಅಮ</w:t>
      </w:r>
      <w:proofErr w:type="gramEnd"/>
      <w:r>
        <w:rPr>
          <w:rFonts w:ascii="Nirmala UI" w:hAnsi="Nirmala UI" w:cs="Nirmala UI"/>
        </w:rPr>
        <w:t>ೈತಳ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ತಲನಿದಾಗ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ಗಂಟಿಯಾಗಿತ್ತು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ಅಮೃತಾ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ಹರಳೆಣ್ಣೆ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ಮೆೈಕೊಂಡು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ಶೇಖಂ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ಕ್ಲೀನ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ಅನ್ಳುತಾಗೆ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ಸಂಕೋಚೆವಾಯ</w:t>
      </w:r>
      <w:r>
        <w:t>.</w:t>
      </w:r>
      <w:r>
        <w:rPr>
          <w:rFonts w:ascii="Nirmala UI" w:hAnsi="Nirmala UI" w:cs="Nirmala UI"/>
        </w:rPr>
        <w:t>ಬನ್ಸ್ನಿ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ತೇಖಂ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ಕಕೆಜ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ಬರ್ತೀನಿ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ಸಾಯಂಕಾಲದ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ವರೆಕೊ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ಇರ್ಮಾಳೆ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ಹೊರಟುಬಿಟ್ಟ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ಮಂಜುಳಾ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ಕುಳಿಕಿರಲಾರಜಿ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ಕೊಬ್ಬರಿ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ತುರಿದಳು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ಸ್ಪೂನಮಾಡಿ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ಚಟ್ಮ್ಮಿ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ಗ್ರೈಂಡ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ಸರಕೋಜನ್ಮು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ಆಲುಗಡ್ಡೆ</w:t>
      </w:r>
      <w:proofErr w:type="spellEnd"/>
      <w:r>
        <w:t xml:space="preserve"> –</w:t>
      </w:r>
      <w:proofErr w:type="spellStart"/>
      <w:r>
        <w:rPr>
          <w:rFonts w:ascii="Nirmala UI" w:hAnsi="Nirmala UI" w:cs="Nirmala UI"/>
        </w:rPr>
        <w:t>ಈರುಳ್ಳಿ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ಸಲ್ಯಮಾಡಿದರು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ಕೆಲಸದವಳು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ಒರೆಸಿದಳು</w:t>
      </w:r>
      <w:proofErr w:type="spellEnd"/>
      <w:r>
        <w:t>.</w:t>
      </w:r>
      <w:proofErr w:type="gram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t>ಬಾಮ್ಮ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ಬಿಸಿಬಿಸಿಯಾಗಿ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ಮಸಾಲೆದೋಸೆ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ಮಾಡಿಕೊತ್ತೇನೆ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ಅಡಿಗೆನುನೆಯಲ್ಲೇ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ತೆಗೆದುಕೊಳ್ತೇನೆ</w:t>
      </w:r>
      <w:proofErr w:type="spellEnd"/>
      <w:r>
        <w:t>.</w:t>
      </w:r>
      <w:proofErr w:type="gramEnd"/>
    </w:p>
    <w:p w:rsidR="002A0058" w:rsidRDefault="002A0058" w:rsidP="002A0058">
      <w:proofErr w:type="spellStart"/>
      <w:proofErr w:type="gramStart"/>
      <w:r>
        <w:rPr>
          <w:rFonts w:ascii="Nirmala UI" w:hAnsi="Nirmala UI" w:cs="Nirmala UI"/>
        </w:rPr>
        <w:t>ಅನಳ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ಎರಡುಗಂಟೆ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ಸ್ನಾನಮಾಡ್ತಾಳೆ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ರೌಂಡ್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ಮಂಜುಳಾ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ಶೀಖಂಗೆ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ಸರೋಜಮ್ಮನೂ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ಕೆಗೆದುಕೊಂಡರು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ಅಮೃತಾ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ದೋಸೆಕೊಟ್ಟು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ಮಾಡಬೇಕೆಂದ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ಚರ್ಚಿಸಿದಾಗ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ದಯವಿಟ್ಟು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ಔತಖದ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ಮಾಡಬೇಡಿ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ಸಿಂಪಲ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</w:p>
    <w:p w:rsidR="000A3B9B" w:rsidRDefault="000A3B9B"/>
    <w:sectPr w:rsidR="000A3B9B" w:rsidSect="000A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058"/>
    <w:rsid w:val="000A3B9B"/>
    <w:rsid w:val="002A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629</Words>
  <Characters>3589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2022-03-12T14:56:00Z</dcterms:created>
  <dcterms:modified xsi:type="dcterms:W3CDTF">2022-03-12T15:04:00Z</dcterms:modified>
</cp:coreProperties>
</file>