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5459" w14:textId="0750F94F" w:rsidR="00E3535B" w:rsidRPr="007418BE" w:rsidRDefault="007418BE">
      <w:pPr>
        <w:rPr>
          <w:b/>
          <w:bCs/>
        </w:rPr>
      </w:pPr>
      <w:commentRangeStart w:id="0"/>
      <w:r w:rsidRPr="007418BE">
        <w:rPr>
          <w:b/>
          <w:bCs/>
        </w:rPr>
        <w:t>BrandPush releases a new template to help clients create quality press releases</w:t>
      </w:r>
      <w:commentRangeEnd w:id="0"/>
      <w:r>
        <w:rPr>
          <w:rStyle w:val="CommentReference"/>
        </w:rPr>
        <w:commentReference w:id="0"/>
      </w:r>
    </w:p>
    <w:p w14:paraId="4879082B" w14:textId="663B2380" w:rsidR="007418BE" w:rsidRDefault="007418BE"/>
    <w:p w14:paraId="05CDC317" w14:textId="619686C0" w:rsidR="007418BE" w:rsidRPr="007418BE" w:rsidRDefault="007418BE">
      <w:pPr>
        <w:rPr>
          <w:i/>
          <w:iCs/>
        </w:rPr>
      </w:pPr>
      <w:commentRangeStart w:id="1"/>
      <w:r w:rsidRPr="007418BE">
        <w:rPr>
          <w:i/>
          <w:iCs/>
        </w:rPr>
        <w:t xml:space="preserve">BrandPush has crafted an easy-to-use template for their clients to </w:t>
      </w:r>
      <w:r>
        <w:rPr>
          <w:i/>
          <w:iCs/>
        </w:rPr>
        <w:t>write</w:t>
      </w:r>
      <w:r w:rsidRPr="007418BE">
        <w:rPr>
          <w:i/>
          <w:iCs/>
        </w:rPr>
        <w:t xml:space="preserve"> news </w:t>
      </w:r>
      <w:r>
        <w:rPr>
          <w:i/>
          <w:iCs/>
        </w:rPr>
        <w:t>stories</w:t>
      </w:r>
      <w:r w:rsidRPr="007418BE">
        <w:rPr>
          <w:i/>
          <w:iCs/>
        </w:rPr>
        <w:t>. They hope that this will make the ordering process on their website easier for their clients.</w:t>
      </w:r>
      <w:commentRangeEnd w:id="1"/>
      <w:r>
        <w:rPr>
          <w:rStyle w:val="CommentReference"/>
        </w:rPr>
        <w:commentReference w:id="1"/>
      </w:r>
    </w:p>
    <w:p w14:paraId="2F13962D" w14:textId="1D750DDF" w:rsidR="007418BE" w:rsidRDefault="007418BE"/>
    <w:p w14:paraId="0053F913" w14:textId="36CAC2F0" w:rsidR="007418BE" w:rsidRDefault="007418BE" w:rsidP="007418BE">
      <w:commentRangeStart w:id="2"/>
      <w:commentRangeEnd w:id="2"/>
      <w:r>
        <w:rPr>
          <w:rStyle w:val="CommentReference"/>
        </w:rPr>
        <w:commentReference w:id="2"/>
      </w:r>
      <w:r w:rsidR="008E24A9">
        <w:rPr>
          <w:noProof/>
        </w:rPr>
        <w:drawing>
          <wp:inline distT="0" distB="0" distL="0" distR="0" wp14:anchorId="3AF88DAC" wp14:editId="49479C89">
            <wp:extent cx="5943600" cy="3343275"/>
            <wp:effectExtent l="0" t="0" r="0" b="0"/>
            <wp:docPr id="2" name="Picture 2" descr="A picture containing text, table, computer,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table, computer, des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44BCD4" w14:textId="77777777" w:rsidR="008E24A9" w:rsidRDefault="008E24A9" w:rsidP="007418BE"/>
    <w:p w14:paraId="0864E9E6" w14:textId="1BA54B41" w:rsidR="007418BE" w:rsidRDefault="007418BE" w:rsidP="007418BE">
      <w:r>
        <w:t xml:space="preserve">The team over at </w:t>
      </w:r>
      <w:hyperlink r:id="rId9" w:history="1">
        <w:r w:rsidRPr="007418BE">
          <w:rPr>
            <w:rStyle w:val="Hyperlink"/>
          </w:rPr>
          <w:t>BrandPush</w:t>
        </w:r>
      </w:hyperlink>
      <w:r>
        <w:t xml:space="preserve"> </w:t>
      </w:r>
      <w:r>
        <w:t>has</w:t>
      </w:r>
      <w:r>
        <w:t xml:space="preserve"> crafted a new writing template for their clients to use when preparing press releases. </w:t>
      </w:r>
    </w:p>
    <w:p w14:paraId="226DD3EE" w14:textId="77777777" w:rsidR="007418BE" w:rsidRDefault="007418BE" w:rsidP="007418BE"/>
    <w:p w14:paraId="6A680DDA" w14:textId="77777777" w:rsidR="007418BE" w:rsidRDefault="007418BE" w:rsidP="007418BE">
      <w:commentRangeStart w:id="3"/>
      <w:r>
        <w:t xml:space="preserve">"I really hope that this article can help provide the basic structure, look, and feel of how a press release should be," said Julia, one of </w:t>
      </w:r>
      <w:proofErr w:type="spellStart"/>
      <w:r>
        <w:t>BrandPush's</w:t>
      </w:r>
      <w:proofErr w:type="spellEnd"/>
      <w:r>
        <w:t xml:space="preserve"> expert writers, "I created the template to show off all the different formatting options that our clients can use when writing their own press release."</w:t>
      </w:r>
      <w:commentRangeEnd w:id="3"/>
      <w:r>
        <w:rPr>
          <w:rStyle w:val="CommentReference"/>
        </w:rPr>
        <w:commentReference w:id="3"/>
      </w:r>
    </w:p>
    <w:p w14:paraId="34E84D78" w14:textId="77777777" w:rsidR="007418BE" w:rsidRDefault="007418BE" w:rsidP="007418BE"/>
    <w:p w14:paraId="4EF0D64D" w14:textId="77777777" w:rsidR="007418BE" w:rsidRDefault="007418BE" w:rsidP="007418BE">
      <w:r>
        <w:t xml:space="preserve">The BrandPush </w:t>
      </w:r>
      <w:proofErr w:type="gramStart"/>
      <w:r>
        <w:t>team work</w:t>
      </w:r>
      <w:proofErr w:type="gramEnd"/>
      <w:r>
        <w:t xml:space="preserve"> with hundreds of news sites, all of which have unique requirements for news articles. However, the BrandPush team has put together a list of easy-to-follow guidelines for writers to meet the needs of all news sites:</w:t>
      </w:r>
    </w:p>
    <w:p w14:paraId="085A1C6C" w14:textId="77777777" w:rsidR="007418BE" w:rsidRDefault="007418BE" w:rsidP="007418BE"/>
    <w:p w14:paraId="0401038D" w14:textId="05937E72" w:rsidR="007418BE" w:rsidRDefault="007418BE" w:rsidP="007418BE">
      <w:commentRangeStart w:id="4"/>
      <w:r>
        <w:t xml:space="preserve">- </w:t>
      </w:r>
      <w:r>
        <w:t xml:space="preserve"> A</w:t>
      </w:r>
      <w:r>
        <w:t xml:space="preserve">rticle must be </w:t>
      </w:r>
      <w:r>
        <w:t xml:space="preserve">written </w:t>
      </w:r>
      <w:r>
        <w:t>in Press Release format.</w:t>
      </w:r>
    </w:p>
    <w:p w14:paraId="35F1E10F" w14:textId="29D4B7DC" w:rsidR="007418BE" w:rsidRDefault="007418BE" w:rsidP="007418BE">
      <w:r>
        <w:t>-</w:t>
      </w:r>
      <w:r>
        <w:t xml:space="preserve"> </w:t>
      </w:r>
      <w:r>
        <w:t xml:space="preserve"> </w:t>
      </w:r>
      <w:r>
        <w:t>A</w:t>
      </w:r>
      <w:r w:rsidRPr="007418BE">
        <w:t>rticle needs to be between 350-800 words.</w:t>
      </w:r>
    </w:p>
    <w:p w14:paraId="1B53D611" w14:textId="4F04438B" w:rsidR="007418BE" w:rsidRDefault="007418BE" w:rsidP="007418BE">
      <w:r>
        <w:t xml:space="preserve">- </w:t>
      </w:r>
      <w:r>
        <w:t xml:space="preserve"> </w:t>
      </w:r>
      <w:r>
        <w:t xml:space="preserve">The headline must summarize the article in a single line and </w:t>
      </w:r>
      <w:r>
        <w:t xml:space="preserve">should </w:t>
      </w:r>
      <w:r>
        <w:t>include your brand name.</w:t>
      </w:r>
    </w:p>
    <w:p w14:paraId="7A4806F0" w14:textId="016EA0B4" w:rsidR="007418BE" w:rsidRDefault="007418BE" w:rsidP="007418BE">
      <w:r>
        <w:t>-</w:t>
      </w:r>
      <w:r>
        <w:t xml:space="preserve"> </w:t>
      </w:r>
      <w:r>
        <w:t xml:space="preserve"> Writers must use a professional tone without exaggeration or hype.</w:t>
      </w:r>
    </w:p>
    <w:p w14:paraId="383F314E" w14:textId="0C17CA19" w:rsidR="007418BE" w:rsidRDefault="007418BE" w:rsidP="007418BE">
      <w:r>
        <w:t>-</w:t>
      </w:r>
      <w:r>
        <w:t xml:space="preserve"> </w:t>
      </w:r>
      <w:r>
        <w:t xml:space="preserve"> Articles must be neutral and informational, not a salesperson.</w:t>
      </w:r>
    </w:p>
    <w:p w14:paraId="6B534A96" w14:textId="31786B3C" w:rsidR="007418BE" w:rsidRDefault="007418BE" w:rsidP="007418BE">
      <w:r>
        <w:t xml:space="preserve">- </w:t>
      </w:r>
      <w:r>
        <w:t xml:space="preserve"> </w:t>
      </w:r>
      <w:bookmarkStart w:id="5" w:name="OLE_LINK45"/>
      <w:bookmarkStart w:id="6" w:name="OLE_LINK46"/>
      <w:r>
        <w:t>Writers</w:t>
      </w:r>
      <w:r>
        <w:t xml:space="preserve"> </w:t>
      </w:r>
      <w:bookmarkEnd w:id="5"/>
      <w:bookmarkEnd w:id="6"/>
      <w:r>
        <w:t>can o</w:t>
      </w:r>
      <w:r w:rsidRPr="007418BE">
        <w:t>nly use personal pronouns (I, we, our, you, your, etc.) in quotes</w:t>
      </w:r>
    </w:p>
    <w:p w14:paraId="756140BE" w14:textId="0D883C9D" w:rsidR="007418BE" w:rsidRDefault="007418BE" w:rsidP="007418BE">
      <w:r>
        <w:t xml:space="preserve">- </w:t>
      </w:r>
      <w:r>
        <w:t xml:space="preserve"> Writers</w:t>
      </w:r>
      <w:r w:rsidRPr="007418BE">
        <w:t xml:space="preserve"> may include up to 3 links</w:t>
      </w:r>
      <w:r>
        <w:t>.</w:t>
      </w:r>
    </w:p>
    <w:p w14:paraId="2EFDBABA" w14:textId="29F69E60" w:rsidR="007418BE" w:rsidRDefault="007418BE" w:rsidP="007418BE">
      <w:r>
        <w:t xml:space="preserve">- </w:t>
      </w:r>
      <w:r>
        <w:t xml:space="preserve"> Articles</w:t>
      </w:r>
      <w:r w:rsidRPr="007418BE">
        <w:t xml:space="preserve"> may include up to 6 images</w:t>
      </w:r>
      <w:r>
        <w:t>.</w:t>
      </w:r>
    </w:p>
    <w:p w14:paraId="56F1353B" w14:textId="3324AFD3" w:rsidR="007418BE" w:rsidRDefault="007418BE" w:rsidP="007418BE">
      <w:r>
        <w:lastRenderedPageBreak/>
        <w:t xml:space="preserve">- </w:t>
      </w:r>
      <w:r>
        <w:t xml:space="preserve"> A</w:t>
      </w:r>
      <w:r w:rsidRPr="007418BE">
        <w:t>rticle needs to be written in English</w:t>
      </w:r>
      <w:r>
        <w:t>.</w:t>
      </w:r>
      <w:commentRangeEnd w:id="4"/>
      <w:r>
        <w:rPr>
          <w:rStyle w:val="CommentReference"/>
        </w:rPr>
        <w:commentReference w:id="4"/>
      </w:r>
    </w:p>
    <w:p w14:paraId="7E93F318" w14:textId="77777777" w:rsidR="007418BE" w:rsidRDefault="007418BE" w:rsidP="007418BE"/>
    <w:p w14:paraId="27AF0F7B" w14:textId="0E95EAED" w:rsidR="007418BE" w:rsidRDefault="007418BE" w:rsidP="007418BE">
      <w:r>
        <w:t>"There's a lot of room for creativity within a press release," Julia continues, "the writer can include things like images, links, quotes, bullet points, and use bolded text for headings. This really gives the writer a lot of flexibility".</w:t>
      </w:r>
    </w:p>
    <w:p w14:paraId="286238AD" w14:textId="77777777" w:rsidR="007418BE" w:rsidRDefault="007418BE" w:rsidP="007418BE"/>
    <w:p w14:paraId="6197C850" w14:textId="50DC5541" w:rsidR="007418BE" w:rsidRPr="007418BE" w:rsidRDefault="007418BE" w:rsidP="007418BE">
      <w:pPr>
        <w:rPr>
          <w:b/>
          <w:bCs/>
        </w:rPr>
      </w:pPr>
      <w:commentRangeStart w:id="7"/>
      <w:r w:rsidRPr="007418BE">
        <w:rPr>
          <w:b/>
          <w:bCs/>
        </w:rPr>
        <w:t>Most common mistakes within Press Releases</w:t>
      </w:r>
      <w:commentRangeEnd w:id="7"/>
      <w:r>
        <w:rPr>
          <w:rStyle w:val="CommentReference"/>
        </w:rPr>
        <w:commentReference w:id="7"/>
      </w:r>
    </w:p>
    <w:p w14:paraId="2FBF91A1" w14:textId="6342A05B" w:rsidR="007418BE" w:rsidRDefault="007418BE" w:rsidP="007418BE"/>
    <w:p w14:paraId="35D35335" w14:textId="217A00DB" w:rsidR="007418BE" w:rsidRDefault="007418BE" w:rsidP="007418BE">
      <w:r>
        <w:t>When asked what the most common mistakes she sees in press releases</w:t>
      </w:r>
      <w:r>
        <w:t xml:space="preserve"> are</w:t>
      </w:r>
      <w:r>
        <w:t>, Julia says, "well, usually there are two things I see almost daily. The first is that the article is not a press release at all. Many people write blog posts or sales pitches that our news networks simply will not approve. The second is either using too many images or too many links. Anyone who has experience in search engine optimization knows that too many links can hurt your ranking on Google. Here at BrandPush, we suggest 2-3 images and a maximum of 5 links".</w:t>
      </w:r>
    </w:p>
    <w:p w14:paraId="072BECB4" w14:textId="77777777" w:rsidR="007418BE" w:rsidRDefault="007418BE" w:rsidP="007418BE"/>
    <w:p w14:paraId="0E0EBF38" w14:textId="3CBDC25B" w:rsidR="007418BE" w:rsidRDefault="007418BE" w:rsidP="007418BE">
      <w:pPr>
        <w:rPr>
          <w:b/>
          <w:bCs/>
        </w:rPr>
      </w:pPr>
      <w:r w:rsidRPr="007418BE">
        <w:rPr>
          <w:b/>
          <w:bCs/>
        </w:rPr>
        <w:t>Including YouTube Videos</w:t>
      </w:r>
    </w:p>
    <w:p w14:paraId="56D5E164" w14:textId="492417A7" w:rsidR="007418BE" w:rsidRDefault="007418BE" w:rsidP="007418BE">
      <w:pPr>
        <w:rPr>
          <w:b/>
          <w:bCs/>
        </w:rPr>
      </w:pPr>
    </w:p>
    <w:p w14:paraId="08AC45DA" w14:textId="54006A0D" w:rsidR="007418BE" w:rsidRDefault="007418BE" w:rsidP="007418BE">
      <w:pPr>
        <w:rPr>
          <w:b/>
          <w:bCs/>
        </w:rPr>
      </w:pPr>
      <w:r>
        <w:rPr>
          <w:b/>
          <w:bCs/>
          <w:noProof/>
        </w:rPr>
        <w:drawing>
          <wp:inline distT="0" distB="0" distL="0" distR="0" wp14:anchorId="2EF154DB" wp14:editId="50BAED33">
            <wp:extent cx="5943600" cy="25654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p>
    <w:p w14:paraId="366A7B60" w14:textId="77777777" w:rsidR="007418BE" w:rsidRDefault="007418BE" w:rsidP="007418BE"/>
    <w:p w14:paraId="44B44419" w14:textId="656DE90D" w:rsidR="007418BE" w:rsidRDefault="007418BE" w:rsidP="007418BE">
      <w:r w:rsidRPr="007418BE">
        <w:t xml:space="preserve">Articles that BrandPush publishes also </w:t>
      </w:r>
      <w:r>
        <w:t>can</w:t>
      </w:r>
      <w:r w:rsidRPr="007418BE">
        <w:t xml:space="preserve"> include an embedded YouTube video. </w:t>
      </w:r>
      <w:r>
        <w:t>Writers can do this by using the below text, which consists of the URL of the video they want to embed:</w:t>
      </w:r>
    </w:p>
    <w:p w14:paraId="5935146A" w14:textId="77777777" w:rsidR="007418BE" w:rsidRPr="007418BE" w:rsidRDefault="007418BE" w:rsidP="007418BE">
      <w:r w:rsidRPr="007418BE">
        <w:t>[EMB</w:t>
      </w:r>
      <w:r>
        <w:t xml:space="preserve">ED VIDEO: </w:t>
      </w:r>
      <w:r w:rsidRPr="007418BE">
        <w:t>https://www.youtube.com/watch?v=ydBGYCgwSjA</w:t>
      </w:r>
      <w:r>
        <w:t>]</w:t>
      </w:r>
    </w:p>
    <w:p w14:paraId="457926F4" w14:textId="53D825AC" w:rsidR="007418BE" w:rsidRDefault="007418BE" w:rsidP="007418BE"/>
    <w:p w14:paraId="049EF1C0" w14:textId="77777777" w:rsidR="007418BE" w:rsidRPr="007418BE" w:rsidRDefault="007418BE" w:rsidP="007418BE">
      <w:pPr>
        <w:rPr>
          <w:b/>
          <w:bCs/>
        </w:rPr>
      </w:pPr>
      <w:r w:rsidRPr="007418BE">
        <w:rPr>
          <w:b/>
          <w:bCs/>
        </w:rPr>
        <w:t>The easy solution to writing</w:t>
      </w:r>
    </w:p>
    <w:p w14:paraId="60ACF37E" w14:textId="77777777" w:rsidR="007418BE" w:rsidRDefault="007418BE" w:rsidP="007418BE"/>
    <w:p w14:paraId="66061112" w14:textId="3BA29318" w:rsidR="007418BE" w:rsidRDefault="007418BE" w:rsidP="007418BE">
      <w:r>
        <w:t xml:space="preserve">The writing team at BrandPush has successfully published hundreds of Press Releases that meet their news networks' requirements and their </w:t>
      </w:r>
      <w:r>
        <w:t>client's</w:t>
      </w:r>
      <w:r>
        <w:t xml:space="preserve"> goals. They offer this writing service on their </w:t>
      </w:r>
      <w:commentRangeStart w:id="8"/>
      <w:r>
        <w:fldChar w:fldCharType="begin"/>
      </w:r>
      <w:r>
        <w:instrText xml:space="preserve"> HYPERLINK "https://www.brandpush.co/" \l "pricing" </w:instrText>
      </w:r>
      <w:r>
        <w:fldChar w:fldCharType="separate"/>
      </w:r>
      <w:r w:rsidRPr="007418BE">
        <w:rPr>
          <w:rStyle w:val="Hyperlink"/>
        </w:rPr>
        <w:t>Plus and Pro Plans</w:t>
      </w:r>
      <w:r>
        <w:fldChar w:fldCharType="end"/>
      </w:r>
      <w:commentRangeEnd w:id="8"/>
      <w:r>
        <w:rPr>
          <w:rStyle w:val="CommentReference"/>
        </w:rPr>
        <w:commentReference w:id="8"/>
      </w:r>
      <w:r>
        <w:t xml:space="preserve"> as an all-in-one package for clients who want to save time writing and hand that task over to professionals.</w:t>
      </w:r>
    </w:p>
    <w:p w14:paraId="11C9D9C0" w14:textId="77777777" w:rsidR="007418BE" w:rsidRDefault="007418BE" w:rsidP="007418BE"/>
    <w:p w14:paraId="07B3580C" w14:textId="2FABFA17" w:rsidR="007418BE" w:rsidRPr="007418BE" w:rsidRDefault="007418BE" w:rsidP="007418BE">
      <w:pPr>
        <w:rPr>
          <w:b/>
          <w:bCs/>
        </w:rPr>
      </w:pPr>
      <w:r w:rsidRPr="007418BE">
        <w:rPr>
          <w:b/>
          <w:bCs/>
        </w:rPr>
        <w:t>Conclusion</w:t>
      </w:r>
    </w:p>
    <w:p w14:paraId="73A61D4B" w14:textId="77777777" w:rsidR="007418BE" w:rsidRDefault="007418BE" w:rsidP="007418BE"/>
    <w:p w14:paraId="262A18D1" w14:textId="064567CE" w:rsidR="007418BE" w:rsidRPr="007418BE" w:rsidRDefault="007418BE" w:rsidP="007418BE">
      <w:r>
        <w:t>For anyone who wants to write their own press release, BrandPush offers a great template to help write it. Along with the writing guidelines linked on their homepage, writing a newsworthy article has never been easier.</w:t>
      </w:r>
    </w:p>
    <w:sectPr w:rsidR="007418BE" w:rsidRPr="007418BE" w:rsidSect="00527A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Push Editor" w:date="2021-12-15T14:51:00Z" w:initials="BP">
    <w:p w14:paraId="7E456407" w14:textId="198DFD40" w:rsidR="007418BE" w:rsidRDefault="007418BE">
      <w:pPr>
        <w:pStyle w:val="CommentText"/>
      </w:pPr>
      <w:r>
        <w:rPr>
          <w:rStyle w:val="CommentReference"/>
        </w:rPr>
        <w:annotationRef/>
      </w:r>
      <w:r>
        <w:t>The title should summarize the article in a single sentence. We recommend using the brand name for added visibility on Google and helping with social verification.</w:t>
      </w:r>
    </w:p>
  </w:comment>
  <w:comment w:id="1" w:author="BrandPush Editor" w:date="2021-12-15T14:51:00Z" w:initials="BP">
    <w:p w14:paraId="773944CE" w14:textId="60FB4850" w:rsidR="007418BE" w:rsidRDefault="007418BE">
      <w:pPr>
        <w:pStyle w:val="CommentText"/>
      </w:pPr>
      <w:r>
        <w:rPr>
          <w:rStyle w:val="CommentReference"/>
        </w:rPr>
        <w:annotationRef/>
      </w:r>
      <w:r>
        <w:t>Include a short summary below the title to help the reader understand the subject of the article.</w:t>
      </w:r>
    </w:p>
  </w:comment>
  <w:comment w:id="2" w:author="BrandPush Editor" w:date="2021-12-15T14:52:00Z" w:initials="BP">
    <w:p w14:paraId="6522E6A3" w14:textId="686175A1" w:rsidR="007418BE" w:rsidRDefault="007418BE">
      <w:pPr>
        <w:pStyle w:val="CommentText"/>
      </w:pPr>
      <w:r>
        <w:rPr>
          <w:rStyle w:val="CommentReference"/>
        </w:rPr>
        <w:annotationRef/>
      </w:r>
      <w:r>
        <w:t>You can include up to 3 images in the article.</w:t>
      </w:r>
    </w:p>
  </w:comment>
  <w:comment w:id="3" w:author="BrandPush Editor" w:date="2021-12-15T14:53:00Z" w:initials="BP">
    <w:p w14:paraId="3FC1B054" w14:textId="296E0EC1" w:rsidR="007418BE" w:rsidRDefault="007418BE">
      <w:pPr>
        <w:pStyle w:val="CommentText"/>
      </w:pPr>
      <w:r>
        <w:rPr>
          <w:rStyle w:val="CommentReference"/>
        </w:rPr>
        <w:annotationRef/>
      </w:r>
      <w:r>
        <w:t>Use quotes to explain your brand, website, or products in the first person.</w:t>
      </w:r>
    </w:p>
  </w:comment>
  <w:comment w:id="4" w:author="BrandPush Editor" w:date="2021-12-15T14:53:00Z" w:initials="BP">
    <w:p w14:paraId="7E38C82B" w14:textId="771CB688" w:rsidR="007418BE" w:rsidRDefault="007418BE">
      <w:pPr>
        <w:pStyle w:val="CommentText"/>
      </w:pPr>
      <w:r>
        <w:rPr>
          <w:rStyle w:val="CommentReference"/>
        </w:rPr>
        <w:annotationRef/>
      </w:r>
      <w:r>
        <w:t>Instead of bullet points, use a dash followed by a space to prevent any formatting issues upon publishing.</w:t>
      </w:r>
    </w:p>
  </w:comment>
  <w:comment w:id="7" w:author="BrandPush Editor" w:date="2021-12-15T14:54:00Z" w:initials="BP">
    <w:p w14:paraId="7D2B9196" w14:textId="0188482B" w:rsidR="007418BE" w:rsidRDefault="007418BE">
      <w:pPr>
        <w:pStyle w:val="CommentText"/>
      </w:pPr>
      <w:r>
        <w:rPr>
          <w:rStyle w:val="CommentReference"/>
        </w:rPr>
        <w:annotationRef/>
      </w:r>
      <w:r>
        <w:t>Use bold text for headings.</w:t>
      </w:r>
    </w:p>
  </w:comment>
  <w:comment w:id="8" w:author="BrandPush Editor" w:date="2021-12-15T14:57:00Z" w:initials="BP">
    <w:p w14:paraId="3102F794" w14:textId="77777777" w:rsidR="007418BE" w:rsidRDefault="007418BE">
      <w:r>
        <w:rPr>
          <w:rStyle w:val="CommentReference"/>
        </w:rPr>
        <w:annotationRef/>
      </w:r>
      <w:r>
        <w:rPr>
          <w:sz w:val="20"/>
          <w:szCs w:val="20"/>
        </w:rPr>
        <w:t>These links will work when published on news sites. </w:t>
      </w:r>
    </w:p>
    <w:p w14:paraId="59E0C5C0" w14:textId="77777777" w:rsidR="007418BE" w:rsidRDefault="007418BE"/>
    <w:p w14:paraId="1F0F408D" w14:textId="77777777" w:rsidR="007418BE" w:rsidRDefault="007418BE">
      <w:r>
        <w:rPr>
          <w:b/>
          <w:bCs/>
          <w:sz w:val="20"/>
          <w:szCs w:val="20"/>
        </w:rPr>
        <w:t>Note for SEO experts:</w:t>
      </w:r>
    </w:p>
    <w:p w14:paraId="2E0BF455" w14:textId="272C26FC" w:rsidR="007418BE" w:rsidRDefault="007418BE">
      <w:pPr>
        <w:pStyle w:val="CommentText"/>
      </w:pPr>
      <w:r>
        <w:t>Some news sites will make these links do-follow. However, most news sites only create no-follow backlinks.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56407" w15:done="0"/>
  <w15:commentEx w15:paraId="773944CE" w15:done="0"/>
  <w15:commentEx w15:paraId="6522E6A3" w15:done="0"/>
  <w15:commentEx w15:paraId="3FC1B054" w15:done="0"/>
  <w15:commentEx w15:paraId="7E38C82B" w15:done="0"/>
  <w15:commentEx w15:paraId="7D2B9196" w15:done="0"/>
  <w15:commentEx w15:paraId="2E0BF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7F6A" w16cex:dateUtc="2021-12-15T13:51:00Z"/>
  <w16cex:commentExtensible w16cex:durableId="25647F7E" w16cex:dateUtc="2021-12-15T13:51:00Z"/>
  <w16cex:commentExtensible w16cex:durableId="25647FAC" w16cex:dateUtc="2021-12-15T13:52:00Z"/>
  <w16cex:commentExtensible w16cex:durableId="25647FD7" w16cex:dateUtc="2021-12-15T13:53:00Z"/>
  <w16cex:commentExtensible w16cex:durableId="25647FE7" w16cex:dateUtc="2021-12-15T13:53:00Z"/>
  <w16cex:commentExtensible w16cex:durableId="25648015" w16cex:dateUtc="2021-12-15T13:54:00Z"/>
  <w16cex:commentExtensible w16cex:durableId="256480D8" w16cex:dateUtc="2021-12-15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56407" w16cid:durableId="25647F6A"/>
  <w16cid:commentId w16cid:paraId="773944CE" w16cid:durableId="25647F7E"/>
  <w16cid:commentId w16cid:paraId="6522E6A3" w16cid:durableId="25647FAC"/>
  <w16cid:commentId w16cid:paraId="3FC1B054" w16cid:durableId="25647FD7"/>
  <w16cid:commentId w16cid:paraId="7E38C82B" w16cid:durableId="25647FE7"/>
  <w16cid:commentId w16cid:paraId="7D2B9196" w16cid:durableId="25648015"/>
  <w16cid:commentId w16cid:paraId="2E0BF455" w16cid:durableId="256480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BE"/>
    <w:rsid w:val="001B3EB1"/>
    <w:rsid w:val="00527A2B"/>
    <w:rsid w:val="00721A14"/>
    <w:rsid w:val="007418BE"/>
    <w:rsid w:val="008E24A9"/>
    <w:rsid w:val="00A10676"/>
    <w:rsid w:val="00D36C47"/>
    <w:rsid w:val="00E3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E1EC9"/>
  <w15:chartTrackingRefBased/>
  <w15:docId w15:val="{1CE80831-CC05-4A4C-95CE-B6917536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8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18BE"/>
    <w:rPr>
      <w:sz w:val="16"/>
      <w:szCs w:val="16"/>
    </w:rPr>
  </w:style>
  <w:style w:type="paragraph" w:styleId="CommentText">
    <w:name w:val="annotation text"/>
    <w:basedOn w:val="Normal"/>
    <w:link w:val="CommentTextChar"/>
    <w:uiPriority w:val="99"/>
    <w:semiHidden/>
    <w:unhideWhenUsed/>
    <w:rsid w:val="007418BE"/>
    <w:rPr>
      <w:sz w:val="20"/>
      <w:szCs w:val="20"/>
    </w:rPr>
  </w:style>
  <w:style w:type="character" w:customStyle="1" w:styleId="CommentTextChar">
    <w:name w:val="Comment Text Char"/>
    <w:basedOn w:val="DefaultParagraphFont"/>
    <w:link w:val="CommentText"/>
    <w:uiPriority w:val="99"/>
    <w:semiHidden/>
    <w:rsid w:val="007418BE"/>
    <w:rPr>
      <w:sz w:val="20"/>
      <w:szCs w:val="20"/>
    </w:rPr>
  </w:style>
  <w:style w:type="paragraph" w:styleId="CommentSubject">
    <w:name w:val="annotation subject"/>
    <w:basedOn w:val="CommentText"/>
    <w:next w:val="CommentText"/>
    <w:link w:val="CommentSubjectChar"/>
    <w:uiPriority w:val="99"/>
    <w:semiHidden/>
    <w:unhideWhenUsed/>
    <w:rsid w:val="007418BE"/>
    <w:rPr>
      <w:b/>
      <w:bCs/>
    </w:rPr>
  </w:style>
  <w:style w:type="character" w:customStyle="1" w:styleId="CommentSubjectChar">
    <w:name w:val="Comment Subject Char"/>
    <w:basedOn w:val="CommentTextChar"/>
    <w:link w:val="CommentSubject"/>
    <w:uiPriority w:val="99"/>
    <w:semiHidden/>
    <w:rsid w:val="007418BE"/>
    <w:rPr>
      <w:b/>
      <w:bCs/>
      <w:sz w:val="20"/>
      <w:szCs w:val="20"/>
    </w:rPr>
  </w:style>
  <w:style w:type="character" w:styleId="Hyperlink">
    <w:name w:val="Hyperlink"/>
    <w:basedOn w:val="DefaultParagraphFont"/>
    <w:uiPriority w:val="99"/>
    <w:unhideWhenUsed/>
    <w:rsid w:val="007418BE"/>
    <w:rPr>
      <w:color w:val="0563C1" w:themeColor="hyperlink"/>
      <w:u w:val="single"/>
    </w:rPr>
  </w:style>
  <w:style w:type="character" w:styleId="UnresolvedMention">
    <w:name w:val="Unresolved Mention"/>
    <w:basedOn w:val="DefaultParagraphFont"/>
    <w:uiPriority w:val="99"/>
    <w:semiHidden/>
    <w:unhideWhenUsed/>
    <w:rsid w:val="00741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hyperlink" Target="https://www.brandpush.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61458A-866A-9345-A911-AC7ACF80D142}">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3</Pages>
  <Words>545</Words>
  <Characters>2711</Characters>
  <Application>Microsoft Office Word</Application>
  <DocSecurity>0</DocSecurity>
  <Lines>66</Lines>
  <Paragraphs>29</Paragraphs>
  <ScaleCrop>false</ScaleCrop>
  <HeadingPairs>
    <vt:vector size="2" baseType="variant">
      <vt:variant>
        <vt:lpstr>Title</vt:lpstr>
      </vt:variant>
      <vt:variant>
        <vt:i4>1</vt:i4>
      </vt:variant>
    </vt:vector>
  </HeadingPairs>
  <TitlesOfParts>
    <vt:vector size="1" baseType="lpstr">
      <vt:lpstr>BrandPush Writing Template</vt:lpstr>
    </vt:vector>
  </TitlesOfParts>
  <Manager>BrandPush</Manager>
  <Company>Brand Push</Company>
  <LinksUpToDate>false</LinksUpToDate>
  <CharactersWithSpaces>3227</CharactersWithSpaces>
  <SharedDoc>false</SharedDoc>
  <HyperlinkBase>https://www.brandpush.co</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BrandPush Writing Template</dc:title>
  <dc:subject>BrandPush releases a new template to help clients create quality press releases</dc:subject>
  <dc:creator>BrandPush</dc:creator>
  <cp:keywords>BrandPush, Press Release Template</cp:keywords>
  <dc:description>Get your press release published at www.brandpush.co</dc:description>
  <cp:lastModifiedBy>BrandPush Editor</cp:lastModifiedBy>
  <cp:revision>4</cp:revision>
  <dcterms:created xsi:type="dcterms:W3CDTF">2021-12-15T13:50:00Z</dcterms:created>
  <dcterms:modified xsi:type="dcterms:W3CDTF">2021-12-15T14:34:00Z</dcterms:modified>
  <cp:category>Press Release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documentId_7715</vt:lpwstr>
  </property>
  <property fmtid="{D5CDD505-2E9C-101B-9397-08002B2CF9AE}" pid="3" name="grammarly_documentContext">
    <vt:lpwstr>{"goals":[],"domain":"general","emotions":[],"dialect":"american"}</vt:lpwstr>
  </property>
</Properties>
</file>