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7A2EAB">
        <w:rPr>
          <w:rFonts w:eastAsiaTheme="minorHAnsi"/>
          <w:noProof/>
          <w:lang w:eastAsia="en-US"/>
        </w:rPr>
        <w:t>SOMMAIRE</w:t>
      </w:r>
      <w:r>
        <w:rPr>
          <w:noProof/>
          <w:webHidden/>
        </w:rPr>
        <w:tab/>
      </w:r>
      <w:bookmarkStart w:id="0" w:name="_GoBack"/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_Toc183009119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  <w:bookmarkEnd w:id="0"/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7A2EAB">
        <w:rPr>
          <w:rFonts w:eastAsiaTheme="minorHAnsi"/>
          <w:noProof/>
          <w:lang w:eastAsia="en-US"/>
        </w:rPr>
        <w:t>DEDICACES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_Toc183009120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7A2EAB">
        <w:rPr>
          <w:noProof/>
        </w:rPr>
        <w:t>REMERCIEMENTS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_Toc183009121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7A2EAB">
        <w:rPr>
          <w:noProof/>
        </w:rPr>
        <w:t>SIGLES ABREVIATIONS ET ACRONYMES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_Toc183009122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7A2EAB">
        <w:rPr>
          <w:noProof/>
        </w:rPr>
        <w:t>LISTE DES FIGURES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_Toc183009123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7A2EAB">
        <w:rPr>
          <w:noProof/>
        </w:rPr>
        <w:t>AVANT-PROPOS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_Toc183009124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7A2EAB">
        <w:rPr>
          <w:noProof/>
        </w:rPr>
        <w:t>RESUME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_Toc183009125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7A2EAB">
        <w:rPr>
          <w:noProof/>
        </w:rPr>
        <w:t>INTRODUCTION</w:t>
      </w:r>
      <w:r w:rsidRPr="007A2EAB">
        <w:rPr>
          <w:iCs/>
          <w:noProof/>
        </w:rPr>
        <w:t xml:space="preserve"> </w:t>
      </w:r>
      <w:r w:rsidRPr="007A2EAB">
        <w:rPr>
          <w:noProof/>
        </w:rPr>
        <w:t>GENERALE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_Toc183009126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7A2EAB">
        <w:rPr>
          <w:rFonts w:eastAsiaTheme="minorHAnsi"/>
          <w:noProof/>
          <w:lang w:eastAsia="en-US"/>
        </w:rPr>
        <w:t>Chapitre 1 : CONTEXTE GENERAL DU STAGE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_Toc183009127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rFonts w:eastAsiaTheme="minorHAnsi"/>
          <w:noProof/>
          <w:lang w:eastAsia="en-US"/>
        </w:rPr>
        <w:t>1.</w:t>
      </w:r>
      <w:r>
        <w:rPr>
          <w:rFonts w:cstheme="minorBidi"/>
          <w:noProof/>
          <w:kern w:val="2"/>
          <w14:ligatures w14:val="standardContextual"/>
        </w:rPr>
        <w:tab/>
      </w:r>
      <w:r w:rsidRPr="007A2EAB">
        <w:rPr>
          <w:rFonts w:eastAsiaTheme="minorHAnsi"/>
          <w:noProof/>
          <w:lang w:eastAsia="en-US"/>
        </w:rPr>
        <w:t>Présentation de la</w:t>
      </w:r>
      <w:r>
        <w:rPr>
          <w:rFonts w:eastAsiaTheme="minorHAnsi"/>
          <w:noProof/>
          <w:lang w:eastAsia="en-US"/>
        </w:rPr>
        <w:t xml:space="preserve"> structure d’accueil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_Toc183009128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rFonts w:eastAsiaTheme="minorHAnsi"/>
          <w:noProof/>
          <w:lang w:eastAsia="en-US"/>
        </w:rPr>
        <w:t>1.1. Historique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_Toc183009129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rFonts w:eastAsiaTheme="minorHAnsi"/>
          <w:noProof/>
          <w:lang w:eastAsia="en-US"/>
        </w:rPr>
        <w:t>1.2. Missions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_Toc183009130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rFonts w:eastAsia="Times New Roman"/>
          <w:noProof/>
        </w:rPr>
        <w:t>1.5. Organigramme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_Toc183009137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rFonts w:eastAsiaTheme="minorHAnsi"/>
          <w:noProof/>
          <w:lang w:eastAsia="en-US"/>
        </w:rPr>
        <w:t>2.</w:t>
      </w:r>
      <w:r>
        <w:rPr>
          <w:rFonts w:cstheme="minorBidi"/>
          <w:noProof/>
          <w:kern w:val="2"/>
          <w14:ligatures w14:val="standardContextual"/>
        </w:rPr>
        <w:tab/>
      </w:r>
      <w:r w:rsidRPr="007A2EAB">
        <w:rPr>
          <w:rFonts w:eastAsiaTheme="minorHAnsi"/>
          <w:noProof/>
          <w:lang w:eastAsia="en-US"/>
        </w:rPr>
        <w:t>Présentation de l’ESTA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_Toc183009138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</w:rPr>
        <w:t>2.1. Historique et situation géographique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_Toc183009139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  <w:lang w:val="en-US"/>
        </w:rPr>
        <w:t>2.2. Resources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_Toc183009140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</w:rPr>
        <w:t>2.3. Formations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_Toc183009141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</w:rPr>
        <w:t>2.3.1. Filières disponibles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_Toc183009142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</w:rPr>
        <w:t>2.3.2. Diplômes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_Toc183009143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rFonts w:eastAsiaTheme="minorHAnsi"/>
          <w:noProof/>
          <w:lang w:eastAsia="en-US"/>
        </w:rPr>
        <w:t>3.</w:t>
      </w:r>
      <w:r>
        <w:rPr>
          <w:rFonts w:cstheme="minorBidi"/>
          <w:noProof/>
          <w:kern w:val="2"/>
          <w14:ligatures w14:val="standardContextual"/>
        </w:rPr>
        <w:tab/>
      </w:r>
      <w:r w:rsidRPr="007A2EAB">
        <w:rPr>
          <w:rFonts w:eastAsiaTheme="minorHAnsi"/>
          <w:noProof/>
          <w:lang w:eastAsia="en-US"/>
        </w:rPr>
        <w:t>Cadrage du projet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_Toc183009144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</w:rPr>
        <w:t>3.1. Problématique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_Toc183009145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rFonts w:eastAsia="Times New Roman"/>
          <w:noProof/>
        </w:rPr>
        <w:t>3.2. Objectifs de l’étude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_Toc183009146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</w:rPr>
        <w:t>3.3. Gestion du projet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_Toc183009147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rFonts w:eastAsia="Times New Roman"/>
          <w:noProof/>
        </w:rPr>
        <w:t>3.3.1. Groupe de travail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_Toc183009148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4"/>
        <w:tabs>
          <w:tab w:val="right" w:leader="dot" w:pos="9062"/>
        </w:tabs>
        <w:rPr>
          <w:noProof/>
          <w:kern w:val="2"/>
          <w14:ligatures w14:val="standardContextual"/>
        </w:rPr>
      </w:pPr>
      <w:r w:rsidRPr="007A2EAB">
        <w:rPr>
          <w:bCs/>
          <w:noProof/>
        </w:rPr>
        <w:t>3.3.1.1. Comité de pilotage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_Toc183009149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4"/>
        <w:tabs>
          <w:tab w:val="right" w:leader="dot" w:pos="9062"/>
        </w:tabs>
        <w:rPr>
          <w:noProof/>
          <w:kern w:val="2"/>
          <w14:ligatures w14:val="standardContextual"/>
        </w:rPr>
      </w:pPr>
      <w:r w:rsidRPr="007A2EAB">
        <w:rPr>
          <w:noProof/>
        </w:rPr>
        <w:t>3.3.1.2. Groupe de projet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_Toc183009150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4"/>
        <w:tabs>
          <w:tab w:val="right" w:leader="dot" w:pos="9062"/>
        </w:tabs>
        <w:rPr>
          <w:noProof/>
          <w:kern w:val="2"/>
          <w14:ligatures w14:val="standardContextual"/>
        </w:rPr>
      </w:pPr>
      <w:r w:rsidRPr="007A2EAB">
        <w:rPr>
          <w:noProof/>
        </w:rPr>
        <w:t>3.3.1.3. Groupe utilisateur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_Toc183009151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</w:rPr>
        <w:t>3.3.2. Planning prévisionnel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_Toc183009152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7A2EAB">
        <w:rPr>
          <w:noProof/>
        </w:rPr>
        <w:t>Chapitre 2 : DEMARCHE ET MOYENS DE RESOLUTION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_Toc183009153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rFonts w:eastAsiaTheme="minorHAnsi"/>
          <w:noProof/>
          <w:lang w:eastAsia="en-US"/>
        </w:rPr>
        <w:t>1.</w:t>
      </w:r>
      <w:r>
        <w:rPr>
          <w:rFonts w:cstheme="minorBidi"/>
          <w:noProof/>
          <w:kern w:val="2"/>
          <w14:ligatures w14:val="standardContextual"/>
        </w:rPr>
        <w:tab/>
      </w:r>
      <w:r w:rsidRPr="007A2EAB">
        <w:rPr>
          <w:rFonts w:eastAsiaTheme="minorHAnsi"/>
          <w:noProof/>
          <w:lang w:eastAsia="en-US"/>
        </w:rPr>
        <w:t>Exigences fonctionnelles et techniques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_Toc183009154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</w:rPr>
        <w:t>2.</w:t>
      </w:r>
      <w:r>
        <w:rPr>
          <w:rFonts w:cstheme="minorBidi"/>
          <w:noProof/>
          <w:kern w:val="2"/>
          <w14:ligatures w14:val="standardContextual"/>
        </w:rPr>
        <w:tab/>
      </w:r>
      <w:r w:rsidRPr="007A2EAB">
        <w:rPr>
          <w:noProof/>
        </w:rPr>
        <w:t>Méthode de résolution du problème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_Toc183009155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</w:rPr>
        <w:t>2.1. LANGAGE UTILISE (UML)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_Toc183009156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</w:rPr>
        <w:t>2.1.1. Généralités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_Toc183009157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rFonts w:eastAsiaTheme="minorHAnsi"/>
          <w:noProof/>
          <w:lang w:eastAsia="en-US"/>
        </w:rPr>
        <w:t>2.1.2. Description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_Toc183009158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  <w:lang w:eastAsia="en-US"/>
        </w:rPr>
        <w:t>2.1.3. Avantages de UML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_Toc183009159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7A2EAB">
        <w:rPr>
          <w:noProof/>
          <w:lang w:eastAsia="en-US"/>
        </w:rPr>
        <w:t>2.2. Processus de développement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_Toc183009160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2.2.1. Présentation de différents types de méthodes de conception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_Toc183009161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2.2.2. Présentation de la démarche d’analyse adoptée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_Toc183009162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A85116">
        <w:rPr>
          <w:noProof/>
        </w:rPr>
        <w:lastRenderedPageBreak/>
        <w:t>Chapitre 3 : CONCEPTION ET DEVELOPPEMENT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_Toc183009163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1.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Identification des acteurs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_Toc183009164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2.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Diagramme des cas d’utilisation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_Toc183009165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2.1. Identification de cas d’utilisation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2.2. Diagramme de cas d’utilisations.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_Toc183009167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3.</w:t>
      </w:r>
      <w:r>
        <w:rPr>
          <w:rFonts w:cstheme="minorBidi"/>
          <w:noProof/>
          <w:kern w:val="2"/>
          <w14:ligatures w14:val="standardContextual"/>
        </w:rPr>
        <w:tab/>
      </w:r>
      <w:bookmarkStart w:id="1" w:name="_Toc176297732"/>
      <w:bookmarkStart w:id="2" w:name="_Toc176297916"/>
      <w:bookmarkStart w:id="3" w:name="_Toc176285384"/>
      <w:bookmarkStart w:id="4" w:name="_Toc182476188"/>
      <w:bookmarkStart w:id="5" w:name="_Toc183008758"/>
      <w:bookmarkStart w:id="6" w:name="_Toc183009168"/>
      <w:r>
        <w:rPr>
          <w:rFonts w:eastAsiaTheme="minorHAnsi"/>
          <w:lang w:eastAsia="en-US"/>
        </w:rPr>
        <w:t>Description</w:t>
      </w:r>
      <w:r w:rsidRPr="00190E52">
        <w:rPr>
          <w:rFonts w:eastAsiaTheme="minorHAnsi"/>
          <w:lang w:eastAsia="en-US"/>
        </w:rPr>
        <w:t xml:space="preserve"> textuelle de quelques cas d’utilisation</w:t>
      </w:r>
      <w:bookmarkEnd w:id="1"/>
      <w:bookmarkEnd w:id="2"/>
      <w:bookmarkEnd w:id="3"/>
      <w:bookmarkEnd w:id="4"/>
      <w:bookmarkEnd w:id="5"/>
      <w:bookmarkEnd w:id="6"/>
      <w:r>
        <w:rPr>
          <w:noProof/>
          <w:webHidden/>
        </w:rPr>
        <w:tab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bCs/>
          <w:noProof/>
          <w:lang w:eastAsia="en-US"/>
        </w:rPr>
        <w:t>4.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rFonts w:eastAsiaTheme="minorHAnsi"/>
          <w:noProof/>
          <w:lang w:eastAsia="en-US"/>
        </w:rPr>
        <w:t>Diagramme de séquence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_Toc183009169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4.1. Définition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_Toc183009170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4.2. Concepts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_Toc183009171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4.2.1. Diagramme de séquence : Authentification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_Toc183009172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4.2.2. Diagramme de séquence</w:t>
      </w:r>
      <w:r w:rsidR="00A85116">
        <w:rPr>
          <w:noProof/>
        </w:rPr>
        <w:t> : ……………………………………………………………………………………………..</w:t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_Toc183009173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 xml:space="preserve">4.2.3. Diagramme de séquence : </w:t>
      </w:r>
      <w:r w:rsidR="00A85116">
        <w:rPr>
          <w:noProof/>
        </w:rPr>
        <w:t>………………………………………………………………………………………………</w:t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_Toc183009174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 xml:space="preserve">4.2.4. Diagramme de séquence : </w:t>
      </w:r>
      <w:r w:rsidR="00A85116">
        <w:rPr>
          <w:noProof/>
        </w:rPr>
        <w:t>………………………………………………………………………………………………</w:t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_Toc183009175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bCs/>
          <w:noProof/>
        </w:rPr>
        <w:t>5.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Diagramme de classe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_Toc183009176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5.1. Définition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_Toc183009177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5.2. Concepts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_Toc183009178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bCs/>
          <w:noProof/>
          <w:lang w:eastAsia="en-US"/>
        </w:rPr>
        <w:t>6.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rFonts w:eastAsiaTheme="minorHAnsi"/>
          <w:noProof/>
          <w:lang w:eastAsia="en-US"/>
        </w:rPr>
        <w:t>Représentation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_Toc183009179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6.1. Les règles de gestion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_Toc183009180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6.2. Diagramme de classe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_Toc183009181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6.3. Diagramme de déploiement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_Toc183009182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bCs/>
          <w:noProof/>
          <w:lang w:eastAsia="en-US"/>
        </w:rPr>
        <w:t>7.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rFonts w:eastAsiaTheme="minorHAnsi"/>
          <w:noProof/>
          <w:lang w:eastAsia="en-US"/>
        </w:rPr>
        <w:t>Architecture du futur système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_Toc183009183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7.1. Choix de l’architecture logiciel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_Toc183009184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7.1.1. Architecture 1-tiers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_Toc183009185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7.1.2. Architecteur 2-tiers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_Toc183009186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7.1.3. Architecteur 3-tiers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_Toc183009187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bCs/>
          <w:noProof/>
        </w:rPr>
        <w:t>8.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Les composants du MVC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_Toc183009188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left" w:pos="110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8.1.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Vue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_Toc183009189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left" w:pos="110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8.2.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Modèle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_Toc183009190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left" w:pos="110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8.3.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Contrôleur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_Toc183009191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bCs/>
          <w:noProof/>
        </w:rPr>
        <w:t>9.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Identification des composantes logicielles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_Toc183009192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left" w:pos="110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9.1.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Présentation du serveur web apache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_Toc183009193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left" w:pos="110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9.2.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rFonts w:eastAsiaTheme="minorHAnsi"/>
          <w:noProof/>
          <w:lang w:eastAsia="en-US"/>
        </w:rPr>
        <w:t>Présentation du serveur de base de données MySQL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_Toc183009194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left" w:pos="110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9.3.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rFonts w:eastAsiaTheme="minorHAnsi"/>
          <w:noProof/>
          <w:lang w:eastAsia="en-US"/>
        </w:rPr>
        <w:t>Outils de développement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_Toc183009195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88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bCs/>
          <w:noProof/>
        </w:rPr>
        <w:t>10.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Langage et Framework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_Toc183009196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left" w:pos="132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10.1.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Langage de programmation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_Toc183009197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left" w:pos="132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10.2.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Framework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_Toc183009198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4"/>
        <w:tabs>
          <w:tab w:val="left" w:pos="1540"/>
          <w:tab w:val="right" w:leader="dot" w:pos="9062"/>
        </w:tabs>
        <w:rPr>
          <w:noProof/>
          <w:kern w:val="2"/>
          <w14:ligatures w14:val="standardContextual"/>
        </w:rPr>
      </w:pPr>
      <w:r w:rsidRPr="00A85116">
        <w:rPr>
          <w:noProof/>
        </w:rPr>
        <w:lastRenderedPageBreak/>
        <w:t>10.2.1.</w:t>
      </w:r>
      <w:r>
        <w:rPr>
          <w:noProof/>
          <w:kern w:val="2"/>
          <w14:ligatures w14:val="standardContextual"/>
        </w:rPr>
        <w:tab/>
      </w:r>
      <w:r w:rsidRPr="00A85116">
        <w:rPr>
          <w:noProof/>
        </w:rPr>
        <w:t>Etude de quelques Framework JAVA existants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_Toc183009199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4"/>
        <w:tabs>
          <w:tab w:val="left" w:pos="1760"/>
          <w:tab w:val="right" w:leader="dot" w:pos="9062"/>
        </w:tabs>
        <w:rPr>
          <w:noProof/>
          <w:kern w:val="2"/>
          <w14:ligatures w14:val="standardContextual"/>
        </w:rPr>
      </w:pPr>
      <w:r w:rsidRPr="00A85116">
        <w:rPr>
          <w:noProof/>
        </w:rPr>
        <w:t>10.2.1.1.</w:t>
      </w:r>
      <w:r>
        <w:rPr>
          <w:noProof/>
          <w:kern w:val="2"/>
          <w14:ligatures w14:val="standardContextual"/>
        </w:rPr>
        <w:tab/>
      </w:r>
      <w:r w:rsidRPr="00A85116">
        <w:rPr>
          <w:noProof/>
        </w:rPr>
        <w:t>Spring Boot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_Toc183009200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4"/>
        <w:tabs>
          <w:tab w:val="left" w:pos="1760"/>
          <w:tab w:val="right" w:leader="dot" w:pos="9062"/>
        </w:tabs>
        <w:rPr>
          <w:noProof/>
          <w:kern w:val="2"/>
          <w14:ligatures w14:val="standardContextual"/>
        </w:rPr>
      </w:pPr>
      <w:r w:rsidRPr="00A85116">
        <w:rPr>
          <w:noProof/>
        </w:rPr>
        <w:t>10.2.1.2.</w:t>
      </w:r>
      <w:r>
        <w:rPr>
          <w:noProof/>
          <w:kern w:val="2"/>
          <w14:ligatures w14:val="standardContextual"/>
        </w:rPr>
        <w:tab/>
      </w:r>
      <w:r w:rsidRPr="00A85116">
        <w:rPr>
          <w:noProof/>
        </w:rPr>
        <w:t>Struts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_Toc183009201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4"/>
        <w:tabs>
          <w:tab w:val="left" w:pos="1760"/>
          <w:tab w:val="right" w:leader="dot" w:pos="9062"/>
        </w:tabs>
        <w:rPr>
          <w:noProof/>
          <w:kern w:val="2"/>
          <w14:ligatures w14:val="standardContextual"/>
        </w:rPr>
      </w:pPr>
      <w:r w:rsidRPr="00A85116">
        <w:rPr>
          <w:noProof/>
        </w:rPr>
        <w:t>10.2.1.3.</w:t>
      </w:r>
      <w:r>
        <w:rPr>
          <w:noProof/>
          <w:kern w:val="2"/>
          <w14:ligatures w14:val="standardContextual"/>
        </w:rPr>
        <w:tab/>
      </w:r>
      <w:r w:rsidRPr="00A85116">
        <w:rPr>
          <w:noProof/>
        </w:rPr>
        <w:t>Play Framework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_Toc183009202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4"/>
        <w:tabs>
          <w:tab w:val="left" w:pos="1540"/>
          <w:tab w:val="right" w:leader="dot" w:pos="9062"/>
        </w:tabs>
        <w:rPr>
          <w:noProof/>
          <w:kern w:val="2"/>
          <w14:ligatures w14:val="standardContextual"/>
        </w:rPr>
      </w:pPr>
      <w:r w:rsidRPr="00A85116">
        <w:rPr>
          <w:noProof/>
        </w:rPr>
        <w:t>10.2.2.</w:t>
      </w:r>
      <w:r>
        <w:rPr>
          <w:noProof/>
          <w:kern w:val="2"/>
          <w14:ligatures w14:val="standardContextual"/>
        </w:rPr>
        <w:tab/>
      </w:r>
      <w:r w:rsidRPr="00A85116">
        <w:rPr>
          <w:noProof/>
        </w:rPr>
        <w:t>Framework complémentaire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_Toc183009203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4"/>
        <w:tabs>
          <w:tab w:val="left" w:pos="1760"/>
          <w:tab w:val="right" w:leader="dot" w:pos="9062"/>
        </w:tabs>
        <w:rPr>
          <w:noProof/>
          <w:kern w:val="2"/>
          <w14:ligatures w14:val="standardContextual"/>
        </w:rPr>
      </w:pPr>
      <w:r w:rsidRPr="00A85116">
        <w:rPr>
          <w:noProof/>
        </w:rPr>
        <w:t>10.2.2.1.</w:t>
      </w:r>
      <w:r>
        <w:rPr>
          <w:noProof/>
          <w:kern w:val="2"/>
          <w14:ligatures w14:val="standardContextual"/>
        </w:rPr>
        <w:tab/>
      </w:r>
      <w:r w:rsidRPr="00A85116">
        <w:rPr>
          <w:noProof/>
        </w:rPr>
        <w:t>Bootstrap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_Toc183009204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4"/>
        <w:tabs>
          <w:tab w:val="left" w:pos="1760"/>
          <w:tab w:val="right" w:leader="dot" w:pos="9062"/>
        </w:tabs>
        <w:rPr>
          <w:noProof/>
          <w:kern w:val="2"/>
          <w14:ligatures w14:val="standardContextual"/>
        </w:rPr>
      </w:pPr>
      <w:r w:rsidRPr="00A85116">
        <w:rPr>
          <w:noProof/>
        </w:rPr>
        <w:t>10.2.2.2.</w:t>
      </w:r>
      <w:r>
        <w:rPr>
          <w:noProof/>
          <w:kern w:val="2"/>
          <w14:ligatures w14:val="standardContextual"/>
        </w:rPr>
        <w:tab/>
      </w:r>
      <w:r w:rsidRPr="00A85116">
        <w:rPr>
          <w:noProof/>
        </w:rPr>
        <w:t>Vue.js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_Toc183009205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Chapitre 4 : REALISATION ET BILAN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_Toc183009206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1.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Politique de sécurité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_Toc183009207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1.1. La sécurité logique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_Toc183009208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1.2. La sécurité physique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_Toc183009209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2.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noProof/>
        </w:rPr>
        <w:t>Etude des coûts de réalisation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_Toc183009210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2.1. Évaluation des coûts de développement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_Toc183009211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2.1.1. Présentation de la méthode COCOMO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_Toc183009212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2.1.2. Estimation des coûts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_Toc183009213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left" w:pos="660"/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3.</w:t>
      </w:r>
      <w:r>
        <w:rPr>
          <w:rFonts w:cstheme="minorBidi"/>
          <w:noProof/>
          <w:kern w:val="2"/>
          <w14:ligatures w14:val="standardContextual"/>
        </w:rPr>
        <w:tab/>
      </w:r>
      <w:r w:rsidRPr="00A85116">
        <w:rPr>
          <w:rFonts w:eastAsiaTheme="minorHAnsi"/>
          <w:noProof/>
          <w:lang w:eastAsia="en-US"/>
        </w:rPr>
        <w:t>Présentation des IHM et planning réel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_Toc183009214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3.1. Présentation des IHM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_Toc183009215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3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noProof/>
        </w:rPr>
        <w:t>3.2. Planning réel de réalisation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_Toc183009216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A85116">
        <w:rPr>
          <w:noProof/>
        </w:rPr>
        <w:t>CONCLUSION ET PERSPECTIVES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_Toc183009217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1"/>
        <w:tabs>
          <w:tab w:val="right" w:leader="dot" w:pos="9062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REFERENCES BIBLIOGRAPHIQUES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_Toc183009218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Bibliographie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_Toc183009219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7A2EAB" w:rsidRDefault="007A2EAB" w:rsidP="007A2EAB">
      <w:pPr>
        <w:pStyle w:val="TM2"/>
        <w:tabs>
          <w:tab w:val="right" w:leader="dot" w:pos="9062"/>
        </w:tabs>
        <w:rPr>
          <w:rFonts w:cstheme="minorBidi"/>
          <w:noProof/>
          <w:kern w:val="2"/>
          <w14:ligatures w14:val="standardContextual"/>
        </w:rPr>
      </w:pPr>
      <w:r w:rsidRPr="00A85116">
        <w:rPr>
          <w:rFonts w:eastAsiaTheme="minorHAnsi"/>
          <w:noProof/>
          <w:lang w:eastAsia="en-US"/>
        </w:rPr>
        <w:t>Webographie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_Toc183009220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p w:rsidR="00E812AC" w:rsidRDefault="007A2EAB" w:rsidP="007A2EAB">
      <w:r w:rsidRPr="00A85116">
        <w:rPr>
          <w:noProof/>
        </w:rPr>
        <w:t>TABLE DES MATIERES</w:t>
      </w:r>
      <w:r w:rsidR="00A85116">
        <w:rPr>
          <w:noProof/>
        </w:rPr>
        <w:t>……………………………………………………………</w:t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_Toc183009221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fldChar w:fldCharType="end"/>
      </w:r>
    </w:p>
    <w:sectPr w:rsidR="00E812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EAB"/>
    <w:rsid w:val="000233BF"/>
    <w:rsid w:val="001C1E9C"/>
    <w:rsid w:val="001C620D"/>
    <w:rsid w:val="007A2EAB"/>
    <w:rsid w:val="00A85116"/>
    <w:rsid w:val="00CC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5525D"/>
  <w15:chartTrackingRefBased/>
  <w15:docId w15:val="{C1D7D06D-5EF7-4668-8C65-62D8218F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EAB"/>
    <w:rPr>
      <w:rFonts w:ascii="Times New Roman" w:eastAsia="SimSun" w:hAnsi="Times New Roman" w:cs="Times New Roman"/>
      <w:sz w:val="26"/>
      <w:szCs w:val="26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A2EAB"/>
    <w:rPr>
      <w:color w:val="0000FF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7A2EAB"/>
    <w:pPr>
      <w:spacing w:after="100"/>
      <w:ind w:left="220"/>
    </w:pPr>
    <w:rPr>
      <w:rFonts w:asciiTheme="minorHAnsi" w:eastAsiaTheme="minorEastAsia" w:hAnsiTheme="minorHAnsi"/>
      <w:sz w:val="22"/>
      <w:szCs w:val="2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A2EAB"/>
    <w:pPr>
      <w:spacing w:after="0"/>
      <w:jc w:val="both"/>
    </w:pPr>
    <w:rPr>
      <w:rFonts w:eastAsiaTheme="minorEastAsia"/>
      <w:sz w:val="24"/>
      <w:szCs w:val="2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7A2EAB"/>
    <w:pPr>
      <w:spacing w:after="100"/>
      <w:ind w:left="440"/>
    </w:pPr>
    <w:rPr>
      <w:rFonts w:asciiTheme="minorHAnsi" w:eastAsiaTheme="minorEastAsia" w:hAnsiTheme="minorHAnsi"/>
      <w:sz w:val="22"/>
      <w:szCs w:val="22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7A2EAB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875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</dc:creator>
  <cp:keywords/>
  <dc:description/>
  <cp:lastModifiedBy>SI</cp:lastModifiedBy>
  <cp:revision>3</cp:revision>
  <cp:lastPrinted>2025-05-26T09:27:00Z</cp:lastPrinted>
  <dcterms:created xsi:type="dcterms:W3CDTF">2025-05-26T09:08:00Z</dcterms:created>
  <dcterms:modified xsi:type="dcterms:W3CDTF">2025-05-26T09:29:00Z</dcterms:modified>
</cp:coreProperties>
</file>