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8821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Tribhuvan University</w:t>
      </w:r>
    </w:p>
    <w:p w14:paraId="613907EB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Institute of Science and Technology</w:t>
      </w:r>
    </w:p>
    <w:p w14:paraId="63F1A978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2078</w:t>
      </w:r>
    </w:p>
    <w:p w14:paraId="48FF5E66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Bachelor Level / fourth-semester / Science</w:t>
      </w:r>
    </w:p>
    <w:p w14:paraId="07D547EC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Computer Science and Information Technology( CSC259 )</w:t>
      </w:r>
    </w:p>
    <w:p w14:paraId="1C34EC8C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Operating System</w:t>
      </w:r>
    </w:p>
    <w:p w14:paraId="35637919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Full Marks: 60 + 20 + 20</w:t>
      </w:r>
    </w:p>
    <w:p w14:paraId="44297D70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Pass Marks: 24 + 8 + 8</w:t>
      </w:r>
    </w:p>
    <w:p w14:paraId="06BE04DD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Time: 3 Hours</w:t>
      </w:r>
    </w:p>
    <w:p w14:paraId="42CD373A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Candidates are required to give their answers in their own words as far as practicable.</w:t>
      </w:r>
    </w:p>
    <w:p w14:paraId="55CC749A" w14:textId="77777777" w:rsidR="00CA28A0" w:rsidRPr="00CA28A0" w:rsidRDefault="00CA28A0" w:rsidP="00CA28A0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A28A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figures in the margin indicate full marks.</w:t>
      </w:r>
    </w:p>
    <w:p w14:paraId="1FA20B31" w14:textId="77777777" w:rsidR="00CA28A0" w:rsidRPr="00CA28A0" w:rsidRDefault="00CA28A0" w:rsidP="00CA28A0">
      <w:pPr>
        <w:spacing w:after="100" w:afterAutospacing="1"/>
        <w:jc w:val="center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Long Answer Questions</w:t>
      </w:r>
    </w:p>
    <w:p w14:paraId="26942913" w14:textId="77777777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Attempts any two Questions (2 x 10 = 20)</w:t>
      </w:r>
    </w:p>
    <w:p w14:paraId="1CF88250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CA28A0">
        <w:rPr>
          <w:rFonts w:ascii="Arial" w:eastAsia="Times New Roman" w:hAnsi="Arial" w:cs="Arial"/>
          <w:color w:val="FFFFFF"/>
          <w:lang w:eastAsia="en-GB"/>
        </w:rPr>
        <w:t>1</w:t>
      </w:r>
    </w:p>
    <w:p w14:paraId="5722AA53" w14:textId="39C2271F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kind of problem arises with sleep and wakeup mechanism of achieving mutual exclusion? Explain with suitable code snippet.</w:t>
      </w:r>
    </w:p>
    <w:p w14:paraId="67ED0851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CA28A0">
        <w:rPr>
          <w:rFonts w:ascii="Arial" w:eastAsia="Times New Roman" w:hAnsi="Arial" w:cs="Arial"/>
          <w:color w:val="FFFFFF"/>
          <w:lang w:eastAsia="en-GB"/>
        </w:rPr>
        <w:t>2</w:t>
      </w:r>
    </w:p>
    <w:p w14:paraId="3DD538A9" w14:textId="4FB89930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 xml:space="preserve">Why OPR is best but not </w:t>
      </w:r>
      <w:r w:rsidR="009B3636" w:rsidRPr="00CA28A0">
        <w:rPr>
          <w:rFonts w:ascii="Arial" w:eastAsia="Times New Roman" w:hAnsi="Arial" w:cs="Arial"/>
          <w:color w:val="000000"/>
          <w:lang w:eastAsia="en-GB"/>
        </w:rPr>
        <w:t>practically</w:t>
      </w:r>
      <w:r w:rsidRPr="00CA28A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B3636" w:rsidRPr="00CA28A0">
        <w:rPr>
          <w:rFonts w:ascii="Arial" w:eastAsia="Times New Roman" w:hAnsi="Arial" w:cs="Arial"/>
          <w:color w:val="000000"/>
          <w:lang w:eastAsia="en-GB"/>
        </w:rPr>
        <w:t>feasible</w:t>
      </w:r>
      <w:r w:rsidRPr="00CA28A0">
        <w:rPr>
          <w:rFonts w:ascii="Arial" w:eastAsia="Times New Roman" w:hAnsi="Arial" w:cs="Arial"/>
          <w:color w:val="000000"/>
          <w:lang w:eastAsia="en-GB"/>
        </w:rPr>
        <w:t xml:space="preserve"> page replacement algorithm? Calculate the number of page faults for OPR, LRU and Clock page replacement algorithm for the reference string: 1, 3, 4, 2, 3, 5, 4, 3, 1, 2, 4, 6, 3, 2, 1, 4, 2. Assume the memory size is 3.</w:t>
      </w:r>
    </w:p>
    <w:p w14:paraId="37EB8DA0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CA28A0">
        <w:rPr>
          <w:rFonts w:ascii="Arial" w:eastAsia="Times New Roman" w:hAnsi="Arial" w:cs="Arial"/>
          <w:color w:val="FFFFFF"/>
          <w:lang w:eastAsia="en-GB"/>
        </w:rPr>
        <w:t>3</w:t>
      </w:r>
    </w:p>
    <w:p w14:paraId="62A511FC" w14:textId="74580A5C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 xml:space="preserve">How unsafe state differs from deadlocked state? Consider follows initial state and identify </w:t>
      </w:r>
      <w:r w:rsidR="009B3636" w:rsidRPr="00CA28A0">
        <w:rPr>
          <w:rFonts w:ascii="Arial" w:eastAsia="Times New Roman" w:hAnsi="Arial" w:cs="Arial"/>
          <w:color w:val="000000"/>
          <w:lang w:eastAsia="en-GB"/>
        </w:rPr>
        <w:t>whether</w:t>
      </w:r>
      <w:r w:rsidRPr="00CA28A0">
        <w:rPr>
          <w:rFonts w:ascii="Arial" w:eastAsia="Times New Roman" w:hAnsi="Arial" w:cs="Arial"/>
          <w:color w:val="000000"/>
          <w:lang w:eastAsia="en-GB"/>
        </w:rPr>
        <w:t xml:space="preserve"> requested is and granted or denies for the given cases.</w:t>
      </w:r>
    </w:p>
    <w:tbl>
      <w:tblPr>
        <w:tblW w:w="110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3689"/>
        <w:gridCol w:w="3689"/>
      </w:tblGrid>
      <w:tr w:rsidR="00CA28A0" w:rsidRPr="00CA28A0" w14:paraId="0FC3A327" w14:textId="77777777" w:rsidTr="00CA28A0">
        <w:trPr>
          <w:trHeight w:val="360"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FC8BC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Process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4CC7A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Has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57202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</w:t>
            </w:r>
          </w:p>
        </w:tc>
      </w:tr>
      <w:tr w:rsidR="00CA28A0" w:rsidRPr="00CA28A0" w14:paraId="0C984F97" w14:textId="77777777" w:rsidTr="00CA28A0">
        <w:trPr>
          <w:trHeight w:val="360"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6BC46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1B09C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6108B9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</w:tr>
      <w:tr w:rsidR="00CA28A0" w:rsidRPr="00CA28A0" w14:paraId="456AA57A" w14:textId="77777777" w:rsidTr="00CA28A0">
        <w:trPr>
          <w:trHeight w:val="360"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32180A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11CB5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74D3B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</w:tr>
      <w:tr w:rsidR="00CA28A0" w:rsidRPr="00CA28A0" w14:paraId="0A75A43C" w14:textId="77777777" w:rsidTr="00CA28A0">
        <w:trPr>
          <w:trHeight w:val="360"/>
        </w:trPr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B1961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972D4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731FD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</w:tr>
      <w:tr w:rsidR="00CA28A0" w:rsidRPr="00CA28A0" w14:paraId="2AE77763" w14:textId="77777777" w:rsidTr="00CA28A0"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A45CC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47F33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3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08413" w14:textId="77777777" w:rsidR="00CA28A0" w:rsidRPr="00CA28A0" w:rsidRDefault="00CA28A0" w:rsidP="00CA28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A28A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</w:tr>
    </w:tbl>
    <w:p w14:paraId="0CDBEA6F" w14:textId="77777777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i/>
          <w:iCs/>
          <w:color w:val="000000"/>
          <w:lang w:eastAsia="en-GB"/>
        </w:rPr>
        <w:t>Free = 2</w:t>
      </w:r>
    </w:p>
    <w:p w14:paraId="6BBD5327" w14:textId="77777777" w:rsidR="00CA28A0" w:rsidRPr="00CA28A0" w:rsidRDefault="00CA28A0" w:rsidP="00CA28A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will happen if process D request 1 resource?</w:t>
      </w:r>
    </w:p>
    <w:p w14:paraId="592BED29" w14:textId="77777777" w:rsidR="00CA28A0" w:rsidRPr="00CA28A0" w:rsidRDefault="00CA28A0" w:rsidP="00CA28A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will happen if process A request 1 resource?</w:t>
      </w:r>
    </w:p>
    <w:p w14:paraId="0536309D" w14:textId="4C81DAC2" w:rsidR="00CA28A0" w:rsidRPr="00CA28A0" w:rsidRDefault="00CA28A0" w:rsidP="00CA28A0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</w:t>
      </w:r>
    </w:p>
    <w:p w14:paraId="0AF3AE09" w14:textId="77777777" w:rsidR="00CA28A0" w:rsidRPr="00CA28A0" w:rsidRDefault="00CA28A0" w:rsidP="00CA28A0">
      <w:pPr>
        <w:spacing w:after="100" w:afterAutospacing="1"/>
        <w:jc w:val="center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Short Answer Questions</w:t>
      </w:r>
    </w:p>
    <w:p w14:paraId="41684F2F" w14:textId="77777777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b/>
          <w:bCs/>
          <w:color w:val="000000"/>
          <w:lang w:eastAsia="en-GB"/>
        </w:rPr>
        <w:t>Attempts any eight questions (8 x 5 = 40)</w:t>
      </w:r>
    </w:p>
    <w:p w14:paraId="59B29597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CA28A0">
        <w:rPr>
          <w:rFonts w:ascii="Arial" w:eastAsia="Times New Roman" w:hAnsi="Arial" w:cs="Arial"/>
          <w:color w:val="FFFFFF"/>
          <w:lang w:eastAsia="en-GB"/>
        </w:rPr>
        <w:t>4</w:t>
      </w:r>
    </w:p>
    <w:p w14:paraId="3321A1B1" w14:textId="77777777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is system call? Discuss process of handling system calls briefly.</w:t>
      </w:r>
    </w:p>
    <w:p w14:paraId="1ECC3130" w14:textId="77777777" w:rsidR="009B3636" w:rsidRDefault="00CA28A0" w:rsidP="009B3636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</w:t>
      </w:r>
      <w:r w:rsidRPr="00CA28A0">
        <w:rPr>
          <w:rFonts w:ascii="Arial" w:eastAsia="Times New Roman" w:hAnsi="Arial" w:cs="Arial"/>
          <w:color w:val="000000"/>
          <w:lang w:eastAsia="en-GB"/>
        </w:rPr>
        <w:t>What is lock variable? Discuss its working and problems associated with it in detail.</w:t>
      </w:r>
    </w:p>
    <w:p w14:paraId="3AA9AA99" w14:textId="054AB9F2" w:rsidR="00CA28A0" w:rsidRPr="00CA28A0" w:rsidRDefault="00CA28A0" w:rsidP="009B3636">
      <w:pPr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lastRenderedPageBreak/>
        <w:t>Differentiate between internal and external fragmentation? Suppose that we have memory of 100 KB with 5 partitions of size 150 KB, 200 KB, 250 KB, 100 KB, and 300 KB. Where the processes A and B of size 175 KB and 125 KB will be loaded, if we used Best-Fit, and Worst-Fit Strategy?</w:t>
      </w:r>
    </w:p>
    <w:p w14:paraId="1A0282FB" w14:textId="77777777" w:rsidR="00CA28A0" w:rsidRPr="00CA28A0" w:rsidRDefault="00CA28A0" w:rsidP="00CA28A0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CA28A0">
        <w:rPr>
          <w:rFonts w:ascii="Arial" w:eastAsia="Times New Roman" w:hAnsi="Arial" w:cs="Arial"/>
          <w:color w:val="FFFFFF"/>
          <w:lang w:eastAsia="en-GB"/>
        </w:rPr>
        <w:t>7</w:t>
      </w:r>
    </w:p>
    <w:p w14:paraId="0BF7595A" w14:textId="2480F12C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is me</w:t>
      </w:r>
      <w:r w:rsidR="00B5222C">
        <w:rPr>
          <w:rFonts w:ascii="Arial" w:eastAsia="Times New Roman" w:hAnsi="Arial" w:cs="Arial"/>
          <w:color w:val="000000"/>
          <w:lang w:eastAsia="en-GB"/>
        </w:rPr>
        <w:t>a</w:t>
      </w:r>
      <w:r w:rsidRPr="00CA28A0">
        <w:rPr>
          <w:rFonts w:ascii="Arial" w:eastAsia="Times New Roman" w:hAnsi="Arial" w:cs="Arial"/>
          <w:color w:val="000000"/>
          <w:lang w:eastAsia="en-GB"/>
        </w:rPr>
        <w:t>nt by file attributes? Discuss any one technique of implementing directories in detail.</w:t>
      </w:r>
      <w:r w:rsidRPr="00CA28A0">
        <w:rPr>
          <w:rFonts w:ascii="Arial" w:eastAsia="Times New Roman" w:hAnsi="Arial" w:cs="Arial"/>
          <w:color w:val="FFFFFF"/>
          <w:lang w:eastAsia="en-GB"/>
        </w:rPr>
        <w:t>8</w:t>
      </w:r>
    </w:p>
    <w:p w14:paraId="6529F6B6" w14:textId="1A1B4DB6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Why the concept of disk interleaving is important? Explain with suitable example.</w:t>
      </w:r>
    </w:p>
    <w:p w14:paraId="56D59DAE" w14:textId="4664F297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is resource allocation graph? Explain the process of detecting deadlocks when there is single instance of each resources with suitable example</w:t>
      </w:r>
    </w:p>
    <w:p w14:paraId="3F00E538" w14:textId="2CA1190E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Discuss the concept of SJF and SRTN scheduling algorithms with suitable example.</w:t>
      </w:r>
    </w:p>
    <w:p w14:paraId="52F70270" w14:textId="3647D077" w:rsidR="00CA28A0" w:rsidRPr="00CA28A0" w:rsidRDefault="00CA28A0" w:rsidP="009B3636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What approaches are using for managing free disk spaces? Explain linked list approaches with example.</w:t>
      </w:r>
      <w:r w:rsidRPr="00CA28A0">
        <w:rPr>
          <w:rFonts w:ascii="Arial" w:eastAsia="Times New Roman" w:hAnsi="Arial" w:cs="Arial"/>
          <w:color w:val="FFFFFF"/>
          <w:lang w:eastAsia="en-GB"/>
        </w:rPr>
        <w:t>12</w:t>
      </w:r>
    </w:p>
    <w:p w14:paraId="69255841" w14:textId="77777777" w:rsidR="00CA28A0" w:rsidRPr="00CA28A0" w:rsidRDefault="00CA28A0" w:rsidP="00CA28A0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Write short notes on:</w:t>
      </w:r>
    </w:p>
    <w:p w14:paraId="58B7A016" w14:textId="77777777" w:rsidR="00CA28A0" w:rsidRPr="00CA28A0" w:rsidRDefault="00CA28A0" w:rsidP="00CA28A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IPC in Linux</w:t>
      </w:r>
    </w:p>
    <w:p w14:paraId="17854A1B" w14:textId="77777777" w:rsidR="00CA28A0" w:rsidRPr="00CA28A0" w:rsidRDefault="00CA28A0" w:rsidP="00CA28A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CA28A0">
        <w:rPr>
          <w:rFonts w:ascii="Arial" w:eastAsia="Times New Roman" w:hAnsi="Arial" w:cs="Arial"/>
          <w:color w:val="000000"/>
          <w:lang w:eastAsia="en-GB"/>
        </w:rPr>
        <w:t>Disk access</w:t>
      </w:r>
    </w:p>
    <w:p w14:paraId="39BE6791" w14:textId="77777777" w:rsidR="00CA28A0" w:rsidRDefault="00CA28A0"/>
    <w:sectPr w:rsidR="00CA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441B23"/>
    <w:multiLevelType w:val="multilevel"/>
    <w:tmpl w:val="839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2173D"/>
    <w:multiLevelType w:val="multilevel"/>
    <w:tmpl w:val="44DC42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3500">
    <w:abstractNumId w:val="0"/>
  </w:num>
  <w:num w:numId="2" w16cid:durableId="2066415646">
    <w:abstractNumId w:val="1"/>
  </w:num>
  <w:num w:numId="3" w16cid:durableId="430273960">
    <w:abstractNumId w:val="2"/>
  </w:num>
  <w:num w:numId="4" w16cid:durableId="24110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A0"/>
    <w:rsid w:val="009B3636"/>
    <w:rsid w:val="00B5222C"/>
    <w:rsid w:val="00C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5B9FB"/>
  <w15:chartTrackingRefBased/>
  <w15:docId w15:val="{A90DC563-6360-594C-8C7E-A67BFC0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8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A28A0"/>
    <w:rPr>
      <w:b/>
      <w:bCs/>
    </w:rPr>
  </w:style>
  <w:style w:type="character" w:customStyle="1" w:styleId="sr-only">
    <w:name w:val="sr-only"/>
    <w:basedOn w:val="DefaultParagraphFont"/>
    <w:rsid w:val="00CA28A0"/>
  </w:style>
  <w:style w:type="character" w:styleId="Emphasis">
    <w:name w:val="Emphasis"/>
    <w:basedOn w:val="DefaultParagraphFont"/>
    <w:uiPriority w:val="20"/>
    <w:qFormat/>
    <w:rsid w:val="00CA2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1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7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0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9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2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8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6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6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2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5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8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7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9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7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5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5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7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6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4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50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58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6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3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6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9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1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0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5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9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3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9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6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5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2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0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7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1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4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6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2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1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2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6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1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5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1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0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48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5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1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2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5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7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8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3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9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9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68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6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9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0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9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5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6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1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0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4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1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8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9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8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1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3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2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2023-02-22T05:55:00Z</dcterms:created>
  <dcterms:modified xsi:type="dcterms:W3CDTF">2023-02-22T06:01:00Z</dcterms:modified>
</cp:coreProperties>
</file>