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E8855" w14:textId="4C87DAF2" w:rsidR="00E52744" w:rsidRDefault="00AB7419">
      <w:r>
        <w:t>Authentication</w:t>
      </w:r>
      <w:r w:rsidR="006925AF">
        <w:t xml:space="preserve"> Flow:</w:t>
      </w:r>
    </w:p>
    <w:p w14:paraId="499B8A28" w14:textId="1F2EDB1A" w:rsidR="006925AF" w:rsidRDefault="006925AF" w:rsidP="006925AF">
      <w:pPr>
        <w:pStyle w:val="ListParagraph"/>
        <w:numPr>
          <w:ilvl w:val="0"/>
          <w:numId w:val="1"/>
        </w:numPr>
      </w:pPr>
      <w:r>
        <w:t xml:space="preserve">Access </w:t>
      </w:r>
      <w:r w:rsidRPr="006925AF">
        <w:t>onlyfans.com</w:t>
      </w:r>
      <w:r>
        <w:t xml:space="preserve"> using selenium</w:t>
      </w:r>
    </w:p>
    <w:p w14:paraId="639830B0" w14:textId="4DF1CBEE" w:rsidR="006925AF" w:rsidRDefault="006925AF" w:rsidP="006925AF">
      <w:pPr>
        <w:pStyle w:val="ListParagraph"/>
        <w:numPr>
          <w:ilvl w:val="0"/>
          <w:numId w:val="1"/>
        </w:numPr>
      </w:pPr>
      <w:r>
        <w:t>Set the credentials</w:t>
      </w:r>
    </w:p>
    <w:p w14:paraId="50295116" w14:textId="066E210B" w:rsidR="006925AF" w:rsidRDefault="006925AF" w:rsidP="006925AF">
      <w:r>
        <w:rPr>
          <w:noProof/>
        </w:rPr>
        <w:drawing>
          <wp:inline distT="0" distB="0" distL="0" distR="0" wp14:anchorId="54CC9347" wp14:editId="483132C4">
            <wp:extent cx="2962556" cy="922020"/>
            <wp:effectExtent l="171450" t="171450" r="371475" b="3543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18" t="42849" r="51154" b="43248"/>
                    <a:stretch/>
                  </pic:blipFill>
                  <pic:spPr bwMode="auto">
                    <a:xfrm>
                      <a:off x="0" y="0"/>
                      <a:ext cx="2970426" cy="924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4E4E" w14:textId="1416EF5C" w:rsidR="006925AF" w:rsidRDefault="006925AF" w:rsidP="006925AF">
      <w:pPr>
        <w:pStyle w:val="ListParagraph"/>
        <w:numPr>
          <w:ilvl w:val="0"/>
          <w:numId w:val="1"/>
        </w:numPr>
      </w:pPr>
      <w:r>
        <w:t>Login using the selenium</w:t>
      </w:r>
    </w:p>
    <w:p w14:paraId="4EE96853" w14:textId="7A9E3907" w:rsidR="006925AF" w:rsidRDefault="006925AF" w:rsidP="006925AF">
      <w:pPr>
        <w:pStyle w:val="ListParagraph"/>
        <w:numPr>
          <w:ilvl w:val="0"/>
          <w:numId w:val="1"/>
        </w:numPr>
      </w:pPr>
      <w:r>
        <w:t>Get the session</w:t>
      </w:r>
      <w:r w:rsidR="00AB7419">
        <w:t>/user is</w:t>
      </w:r>
      <w:r>
        <w:t xml:space="preserve"> details using cookies</w:t>
      </w:r>
    </w:p>
    <w:p w14:paraId="254E9C28" w14:textId="2B48DC82" w:rsidR="006925AF" w:rsidRDefault="006925AF" w:rsidP="006925A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EEEC61" wp14:editId="7D6DBFEC">
            <wp:extent cx="5747827" cy="2080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20" t="26211" r="2436" b="25698"/>
                    <a:stretch/>
                  </pic:blipFill>
                  <pic:spPr bwMode="auto">
                    <a:xfrm>
                      <a:off x="0" y="0"/>
                      <a:ext cx="5751243" cy="208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32AE" w14:textId="7738679E" w:rsidR="00AB7419" w:rsidRDefault="00AB7419" w:rsidP="006925AF">
      <w:pPr>
        <w:pStyle w:val="ListParagraph"/>
        <w:numPr>
          <w:ilvl w:val="0"/>
          <w:numId w:val="1"/>
        </w:numPr>
      </w:pPr>
      <w:r>
        <w:t xml:space="preserve">Store it in </w:t>
      </w:r>
      <w:proofErr w:type="spellStart"/>
      <w:r>
        <w:t>db</w:t>
      </w:r>
      <w:proofErr w:type="spellEnd"/>
      <w:r>
        <w:t xml:space="preserve"> for future use, we don’t need to login again and again.</w:t>
      </w:r>
    </w:p>
    <w:p w14:paraId="49EC17ED" w14:textId="7FFE4538" w:rsidR="00AB7419" w:rsidRDefault="00AB7419" w:rsidP="006925AF">
      <w:pPr>
        <w:pStyle w:val="ListParagraph"/>
        <w:numPr>
          <w:ilvl w:val="0"/>
          <w:numId w:val="1"/>
        </w:numPr>
      </w:pPr>
      <w:r>
        <w:t>We need the header request variable</w:t>
      </w:r>
    </w:p>
    <w:p w14:paraId="58B27FE3" w14:textId="60369264" w:rsidR="00AB7419" w:rsidRDefault="00AB7419" w:rsidP="006925AF">
      <w:pPr>
        <w:pStyle w:val="ListParagraph"/>
        <w:numPr>
          <w:ilvl w:val="0"/>
          <w:numId w:val="1"/>
        </w:numPr>
      </w:pPr>
      <w:r w:rsidRPr="00AB7419">
        <w:t>x-</w:t>
      </w:r>
      <w:proofErr w:type="spellStart"/>
      <w:r w:rsidRPr="00AB7419">
        <w:t>bc</w:t>
      </w:r>
      <w:proofErr w:type="spellEnd"/>
      <w:r w:rsidRPr="00AB7419">
        <w:t>: 76720151e705a1f2860f3f482dc83aef23f3d3fa</w:t>
      </w:r>
    </w:p>
    <w:p w14:paraId="289ADFA5" w14:textId="7FFA3C08" w:rsidR="00AB7419" w:rsidRDefault="00AB7419" w:rsidP="006925A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02A620" wp14:editId="4F0B4F9E">
            <wp:extent cx="5943600" cy="167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914"/>
                    <a:stretch/>
                  </pic:blipFill>
                  <pic:spPr bwMode="auto"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E04BB" w14:textId="20AFC411" w:rsidR="00AB7419" w:rsidRDefault="00AB7419" w:rsidP="006925AF">
      <w:pPr>
        <w:pStyle w:val="ListParagraph"/>
        <w:numPr>
          <w:ilvl w:val="0"/>
          <w:numId w:val="1"/>
        </w:numPr>
      </w:pPr>
      <w:r>
        <w:t>Save the details in DB.</w:t>
      </w:r>
    </w:p>
    <w:p w14:paraId="7356F120" w14:textId="0E992040" w:rsidR="00AB7419" w:rsidRDefault="00AB7419" w:rsidP="00AB7419">
      <w:r>
        <w:t>Application Flow:</w:t>
      </w:r>
    </w:p>
    <w:p w14:paraId="2376FAFD" w14:textId="1F1BB0D8" w:rsidR="00AB7419" w:rsidRDefault="00AB7419" w:rsidP="00AB7419">
      <w:pPr>
        <w:pStyle w:val="ListParagraph"/>
        <w:numPr>
          <w:ilvl w:val="0"/>
          <w:numId w:val="3"/>
        </w:numPr>
      </w:pPr>
      <w:r>
        <w:t xml:space="preserve">Now we have stored all the details like user id, </w:t>
      </w:r>
      <w:proofErr w:type="spellStart"/>
      <w:r>
        <w:t>sess</w:t>
      </w:r>
      <w:proofErr w:type="spellEnd"/>
      <w:r>
        <w:t>, x-</w:t>
      </w:r>
      <w:proofErr w:type="spellStart"/>
      <w:r>
        <w:t>bc</w:t>
      </w:r>
      <w:proofErr w:type="spellEnd"/>
    </w:p>
    <w:p w14:paraId="045C1BE0" w14:textId="01894042" w:rsidR="00AB7419" w:rsidRDefault="00AB7419" w:rsidP="00AB7419">
      <w:pPr>
        <w:pStyle w:val="ListParagraph"/>
        <w:numPr>
          <w:ilvl w:val="0"/>
          <w:numId w:val="3"/>
        </w:numPr>
      </w:pPr>
      <w:r>
        <w:t>We can send API request</w:t>
      </w:r>
    </w:p>
    <w:p w14:paraId="0972D8CE" w14:textId="11913A04" w:rsidR="00AB7419" w:rsidRDefault="00AB7419" w:rsidP="00AB741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1BF33E5" wp14:editId="63A023FB">
            <wp:extent cx="400050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53" t="45128" r="41539" b="32991"/>
                    <a:stretch/>
                  </pic:blipFill>
                  <pic:spPr bwMode="auto">
                    <a:xfrm>
                      <a:off x="0" y="0"/>
                      <a:ext cx="4014792" cy="15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592A" w14:textId="4AB269A4" w:rsidR="00AB7419" w:rsidRDefault="00AB7419" w:rsidP="00AB7419">
      <w:pPr>
        <w:pStyle w:val="ListParagraph"/>
        <w:numPr>
          <w:ilvl w:val="0"/>
          <w:numId w:val="3"/>
        </w:numPr>
      </w:pPr>
      <w:r>
        <w:t>App token is static for now.</w:t>
      </w:r>
    </w:p>
    <w:p w14:paraId="398B8B73" w14:textId="41022F07" w:rsidR="00AB7419" w:rsidRDefault="006F4732" w:rsidP="00AB7419">
      <w:pPr>
        <w:pStyle w:val="ListParagraph"/>
        <w:numPr>
          <w:ilvl w:val="0"/>
          <w:numId w:val="3"/>
        </w:numPr>
      </w:pPr>
      <w:r w:rsidRPr="006F4732">
        <w:t>Every API request must be signed</w:t>
      </w:r>
    </w:p>
    <w:p w14:paraId="0BD2FB55" w14:textId="44BDC8C9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So we generated that signed request using the function </w:t>
      </w:r>
      <w:r w:rsidRPr="006F4732">
        <w:t xml:space="preserve">def </w:t>
      </w:r>
      <w:proofErr w:type="spellStart"/>
      <w:r w:rsidRPr="006F4732">
        <w:t>create_signed_</w:t>
      </w:r>
      <w:proofErr w:type="gramStart"/>
      <w:r w:rsidRPr="006F4732">
        <w:t>headers</w:t>
      </w:r>
      <w:proofErr w:type="spellEnd"/>
      <w:r w:rsidRPr="006F4732">
        <w:t>(</w:t>
      </w:r>
      <w:proofErr w:type="gramEnd"/>
      <w:r w:rsidRPr="006F4732">
        <w:t xml:space="preserve">link, </w:t>
      </w:r>
      <w:proofErr w:type="spellStart"/>
      <w:r w:rsidRPr="006F4732">
        <w:t>queryParams</w:t>
      </w:r>
      <w:proofErr w:type="spellEnd"/>
      <w:r w:rsidRPr="006F4732">
        <w:t>):</w:t>
      </w:r>
    </w:p>
    <w:p w14:paraId="3FCC8EA7" w14:textId="42BF00D2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We have </w:t>
      </w:r>
      <w:r w:rsidRPr="006F4732">
        <w:t>API request convenience function</w:t>
      </w:r>
      <w:r>
        <w:t xml:space="preserve"> to entertain all the API request at one place</w:t>
      </w:r>
    </w:p>
    <w:p w14:paraId="348F4325" w14:textId="644F3D4A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To get messages from server we have </w:t>
      </w:r>
      <w:proofErr w:type="spellStart"/>
      <w:r w:rsidRPr="006F4732">
        <w:t>get_</w:t>
      </w:r>
      <w:proofErr w:type="gramStart"/>
      <w:r w:rsidRPr="006F4732">
        <w:t>messages</w:t>
      </w:r>
      <w:proofErr w:type="spellEnd"/>
      <w:r w:rsidRPr="006F4732">
        <w:t>(</w:t>
      </w:r>
      <w:proofErr w:type="gramEnd"/>
      <w:r w:rsidRPr="006F4732">
        <w:t>)</w:t>
      </w:r>
      <w:r>
        <w:t xml:space="preserve"> function</w:t>
      </w:r>
    </w:p>
    <w:p w14:paraId="4EEF2D6D" w14:textId="2812B011" w:rsidR="006F4732" w:rsidRDefault="006F4732" w:rsidP="00AB741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FF93784" wp14:editId="622992FB">
            <wp:extent cx="4046220" cy="17763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02" t="20741" r="44359" b="54644"/>
                    <a:stretch/>
                  </pic:blipFill>
                  <pic:spPr bwMode="auto">
                    <a:xfrm>
                      <a:off x="0" y="0"/>
                      <a:ext cx="4058467" cy="178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47C0" w14:textId="61D99EA8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For Payments we have </w:t>
      </w:r>
    </w:p>
    <w:p w14:paraId="74A886F1" w14:textId="398DAA81" w:rsidR="006F4732" w:rsidRDefault="006F4732" w:rsidP="00AB741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C8E86B0" wp14:editId="0EB464DA">
            <wp:extent cx="4030980" cy="1682968"/>
            <wp:effectExtent l="0" t="0" r="762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24232" t="37607" r="37692" b="34131"/>
                    <a:stretch/>
                  </pic:blipFill>
                  <pic:spPr bwMode="auto">
                    <a:xfrm>
                      <a:off x="0" y="0"/>
                      <a:ext cx="4043302" cy="168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F042" w14:textId="5D2F4AF2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Once we have data, we can store it in DB, </w:t>
      </w:r>
      <w:r w:rsidR="00D10F54">
        <w:t>CSV,</w:t>
      </w:r>
      <w:r>
        <w:t xml:space="preserve"> or any other place.</w:t>
      </w:r>
    </w:p>
    <w:p w14:paraId="36207E22" w14:textId="14B95FBA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For </w:t>
      </w:r>
      <w:r w:rsidR="00D10F54">
        <w:t>now,</w:t>
      </w:r>
      <w:r>
        <w:t xml:space="preserve"> the script is storing it in CSV files.</w:t>
      </w:r>
    </w:p>
    <w:p w14:paraId="7B6EBEED" w14:textId="441B918D" w:rsidR="006F4732" w:rsidRDefault="006F4732" w:rsidP="00AB7419">
      <w:pPr>
        <w:pStyle w:val="ListParagraph"/>
        <w:numPr>
          <w:ilvl w:val="0"/>
          <w:numId w:val="3"/>
        </w:numPr>
      </w:pPr>
      <w:r>
        <w:t xml:space="preserve">Then I am </w:t>
      </w:r>
      <w:r w:rsidR="00D10F54">
        <w:t>contacting</w:t>
      </w:r>
      <w:r>
        <w:t xml:space="preserve"> </w:t>
      </w:r>
      <w:r w:rsidR="00D10F54">
        <w:t>all the CSVs and I share the messages and payments CSVs with you.</w:t>
      </w:r>
    </w:p>
    <w:p w14:paraId="2E8EEEF9" w14:textId="0297F3CB" w:rsidR="00D10F54" w:rsidRDefault="00D10F54" w:rsidP="00AB7419">
      <w:pPr>
        <w:pStyle w:val="ListParagraph"/>
        <w:numPr>
          <w:ilvl w:val="0"/>
          <w:numId w:val="3"/>
        </w:numPr>
      </w:pPr>
      <w:r>
        <w:t>I inserted the CSVs in DB as well; we can automate this process once we deploy this on server.</w:t>
      </w:r>
    </w:p>
    <w:p w14:paraId="6C9FEA7E" w14:textId="446B5D4C" w:rsidR="00D10F54" w:rsidRDefault="00D10F54" w:rsidP="00AB7419">
      <w:pPr>
        <w:pStyle w:val="ListParagraph"/>
        <w:numPr>
          <w:ilvl w:val="0"/>
          <w:numId w:val="3"/>
        </w:numPr>
      </w:pPr>
      <w:r>
        <w:t xml:space="preserve">Or I can store all the information in local database. </w:t>
      </w:r>
    </w:p>
    <w:sectPr w:rsidR="00D10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5949"/>
    <w:multiLevelType w:val="hybridMultilevel"/>
    <w:tmpl w:val="16B6B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D7C2A"/>
    <w:multiLevelType w:val="hybridMultilevel"/>
    <w:tmpl w:val="2F4E4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153BA"/>
    <w:multiLevelType w:val="hybridMultilevel"/>
    <w:tmpl w:val="A880C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676571">
    <w:abstractNumId w:val="2"/>
  </w:num>
  <w:num w:numId="2" w16cid:durableId="1170681951">
    <w:abstractNumId w:val="1"/>
  </w:num>
  <w:num w:numId="3" w16cid:durableId="703479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10"/>
    <w:rsid w:val="00066854"/>
    <w:rsid w:val="000B59B5"/>
    <w:rsid w:val="006925AF"/>
    <w:rsid w:val="006F4732"/>
    <w:rsid w:val="00AB7419"/>
    <w:rsid w:val="00D10F54"/>
    <w:rsid w:val="00DE7A7C"/>
    <w:rsid w:val="00E06C10"/>
    <w:rsid w:val="00E5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A1B74"/>
  <w15:chartTrackingRefBased/>
  <w15:docId w15:val="{A90BFD59-01D9-4686-B66E-E0AD6A7EC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5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09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Muhammad Tauseef Baig</dc:creator>
  <cp:keywords/>
  <dc:description/>
  <cp:lastModifiedBy>Mirza Muhammad Tauseef Baig</cp:lastModifiedBy>
  <cp:revision>2</cp:revision>
  <dcterms:created xsi:type="dcterms:W3CDTF">2022-08-08T14:22:00Z</dcterms:created>
  <dcterms:modified xsi:type="dcterms:W3CDTF">2022-08-08T14:40:00Z</dcterms:modified>
</cp:coreProperties>
</file>