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9E0B" w14:textId="77777777" w:rsidR="00117188" w:rsidRDefault="009E5945">
      <w:pPr>
        <w:jc w:val="center"/>
        <w:rPr>
          <w:color w:val="1F497D"/>
          <w:sz w:val="48"/>
          <w:szCs w:val="48"/>
        </w:rPr>
      </w:pPr>
      <w:r>
        <w:rPr>
          <w:color w:val="262626"/>
          <w:sz w:val="72"/>
          <w:szCs w:val="72"/>
        </w:rPr>
        <w:t xml:space="preserve">Abel Martinez </w:t>
      </w:r>
    </w:p>
    <w:p w14:paraId="50C4C11F" w14:textId="77777777" w:rsidR="00117188" w:rsidRDefault="009E5945">
      <w:pPr>
        <w:ind w:firstLine="720"/>
        <w:rPr>
          <w:color w:val="000000"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2DDCEAFF" wp14:editId="0F3011CE">
            <wp:extent cx="101600" cy="101600"/>
            <wp:effectExtent l="0" t="0" r="0" b="0"/>
            <wp:docPr id="13" name="image1.png" descr="Smart Phon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mart Phone with solid fil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925-698-5292 | </w:t>
      </w:r>
      <w:r>
        <w:rPr>
          <w:noProof/>
          <w:color w:val="000000"/>
          <w:sz w:val="21"/>
          <w:szCs w:val="21"/>
        </w:rPr>
        <w:drawing>
          <wp:inline distT="0" distB="0" distL="0" distR="0" wp14:anchorId="4227C528" wp14:editId="0AC367A7">
            <wp:extent cx="101600" cy="101600"/>
            <wp:effectExtent l="0" t="0" r="0" b="0"/>
            <wp:docPr id="15" name="image4.png" descr="Envelop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Envelope with solid fil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 xml:space="preserve"> </w:t>
      </w:r>
      <w:hyperlink r:id="rId10">
        <w:r>
          <w:rPr>
            <w:color w:val="000000"/>
            <w:sz w:val="21"/>
            <w:szCs w:val="21"/>
          </w:rPr>
          <w:t>newabelmartinez@gmail.com</w:t>
        </w:r>
      </w:hyperlink>
      <w:r>
        <w:rPr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 xml:space="preserve">| </w:t>
      </w:r>
      <w:r>
        <w:rPr>
          <w:noProof/>
          <w:sz w:val="21"/>
          <w:szCs w:val="21"/>
        </w:rPr>
        <w:drawing>
          <wp:inline distT="0" distB="0" distL="0" distR="0" wp14:anchorId="056C1629" wp14:editId="1E9AE7FB">
            <wp:extent cx="101600" cy="101600"/>
            <wp:effectExtent l="0" t="0" r="0" b="0"/>
            <wp:docPr id="14" name="image3.png" descr="Tools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ools with solid fill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hyperlink r:id="rId12">
        <w:r>
          <w:rPr>
            <w:color w:val="000000"/>
            <w:sz w:val="21"/>
            <w:szCs w:val="21"/>
          </w:rPr>
          <w:t>Projects</w:t>
        </w:r>
      </w:hyperlink>
      <w:r>
        <w:rPr>
          <w:sz w:val="21"/>
          <w:szCs w:val="21"/>
        </w:rPr>
        <w:t xml:space="preserve"> | </w:t>
      </w:r>
      <w:r>
        <w:rPr>
          <w:noProof/>
          <w:sz w:val="21"/>
          <w:szCs w:val="21"/>
        </w:rPr>
        <w:drawing>
          <wp:inline distT="0" distB="0" distL="0" distR="0" wp14:anchorId="37C24DCB" wp14:editId="342F34C5">
            <wp:extent cx="101600" cy="101600"/>
            <wp:effectExtent l="0" t="0" r="0" b="0"/>
            <wp:docPr id="17" name="image2.png" descr="Internet Of Things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net Of Things with solid fill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hyperlink r:id="rId14">
        <w:r>
          <w:rPr>
            <w:color w:val="000000"/>
            <w:sz w:val="21"/>
            <w:szCs w:val="21"/>
          </w:rPr>
          <w:t>GitHub</w:t>
        </w:r>
      </w:hyperlink>
      <w:r>
        <w:rPr>
          <w:color w:val="000000"/>
        </w:rPr>
        <w:t xml:space="preserve"> </w:t>
      </w:r>
      <w:r>
        <w:rPr>
          <w:sz w:val="21"/>
          <w:szCs w:val="21"/>
        </w:rPr>
        <w:t>|</w:t>
      </w:r>
      <w:r>
        <w:rPr>
          <w:noProof/>
          <w:color w:val="000000"/>
        </w:rPr>
        <w:drawing>
          <wp:inline distT="0" distB="0" distL="0" distR="0" wp14:anchorId="1208431C" wp14:editId="62033EF8">
            <wp:extent cx="111760" cy="111760"/>
            <wp:effectExtent l="0" t="0" r="0" b="0"/>
            <wp:docPr id="16" name="image5.png" descr="Cycle with peopl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ycle with people with solid fill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hyperlink r:id="rId16">
        <w:r>
          <w:rPr>
            <w:color w:val="000000"/>
          </w:rPr>
          <w:t>LinkedIn</w:t>
        </w:r>
      </w:hyperlink>
    </w:p>
    <w:p w14:paraId="273193C9" w14:textId="77777777" w:rsidR="00117188" w:rsidRDefault="009E5945">
      <w:p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2880" w:firstLine="720"/>
        <w:rPr>
          <w:rFonts w:ascii="Hoefler Text" w:eastAsia="Hoefler Text" w:hAnsi="Hoefler Text" w:cs="Hoefler Text"/>
          <w:color w:val="000000"/>
        </w:rPr>
      </w:pPr>
      <w:r>
        <w:rPr>
          <w:color w:val="000000"/>
          <w:sz w:val="16"/>
          <w:szCs w:val="16"/>
        </w:rPr>
        <w:tab/>
      </w:r>
    </w:p>
    <w:p w14:paraId="33FF5179" w14:textId="77777777" w:rsidR="00117188" w:rsidRDefault="009E5945">
      <w:pPr>
        <w:pStyle w:val="Heading1"/>
        <w:spacing w:before="120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About Me</w:t>
      </w:r>
    </w:p>
    <w:p w14:paraId="64E5656C" w14:textId="77777777" w:rsidR="00117188" w:rsidRDefault="009E5945">
      <w:pPr>
        <w:pStyle w:val="Heading1"/>
        <w:spacing w:before="0" w:line="240" w:lineRule="auto"/>
        <w:rPr>
          <w:rFonts w:ascii="Times New Roman" w:eastAsia="Times New Roman" w:hAnsi="Times New Roman"/>
          <w:b w:val="0"/>
          <w:color w:val="000000"/>
        </w:rPr>
      </w:pPr>
      <w:r>
        <w:rPr>
          <w:rFonts w:ascii="Times New Roman" w:eastAsia="Times New Roman" w:hAnsi="Times New Roman"/>
          <w:b w:val="0"/>
          <w:color w:val="000000"/>
        </w:rPr>
        <w:t>Full Stack Developer with experience designing, developing, and implementing applications and solutions using a range of technologies and programming languages. Seeking to leverage development experience and technical expertise in a challenging role as a f</w:t>
      </w:r>
      <w:r>
        <w:rPr>
          <w:rFonts w:ascii="Times New Roman" w:eastAsia="Times New Roman" w:hAnsi="Times New Roman"/>
          <w:b w:val="0"/>
          <w:color w:val="000000"/>
        </w:rPr>
        <w:t>ull stack developer.</w:t>
      </w:r>
    </w:p>
    <w:p w14:paraId="4F70D19A" w14:textId="77777777" w:rsidR="00117188" w:rsidRDefault="00117188"/>
    <w:p w14:paraId="3625D3F7" w14:textId="77777777" w:rsidR="00117188" w:rsidRDefault="009E5945">
      <w:pPr>
        <w:pStyle w:val="Heading1"/>
        <w:spacing w:before="0"/>
        <w:rPr>
          <w:rFonts w:ascii="Times New Roman" w:eastAsia="Times New Roman" w:hAnsi="Times New Roman"/>
          <w:color w:val="000000"/>
          <w:sz w:val="26"/>
          <w:szCs w:val="26"/>
        </w:rPr>
      </w:pPr>
      <w:bookmarkStart w:id="0" w:name="_heading=h.cbt3f64nxqg7" w:colFirst="0" w:colLast="0"/>
      <w:bookmarkEnd w:id="0"/>
      <w:r>
        <w:rPr>
          <w:rFonts w:ascii="Times New Roman" w:eastAsia="Times New Roman" w:hAnsi="Times New Roman"/>
          <w:color w:val="000000"/>
          <w:sz w:val="26"/>
          <w:szCs w:val="26"/>
        </w:rPr>
        <w:t>Professional Experience</w:t>
      </w:r>
    </w:p>
    <w:p w14:paraId="64418E75" w14:textId="77777777" w:rsidR="00117188" w:rsidRDefault="009E5945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MAB, LLC., Los Angeles, CA </w:t>
      </w:r>
    </w:p>
    <w:p w14:paraId="420315A4" w14:textId="77777777" w:rsidR="00117188" w:rsidRDefault="009E5945">
      <w:pPr>
        <w:spacing w:line="288" w:lineRule="auto"/>
        <w:jc w:val="center"/>
        <w:rPr>
          <w:sz w:val="24"/>
          <w:szCs w:val="24"/>
        </w:rPr>
      </w:pPr>
      <w:r>
        <w:rPr>
          <w:i/>
          <w:sz w:val="24"/>
          <w:szCs w:val="24"/>
        </w:rPr>
        <w:t>Sales, March 2018 – 2019</w:t>
      </w:r>
    </w:p>
    <w:p w14:paraId="0B620714" w14:textId="77777777" w:rsidR="00117188" w:rsidRDefault="009E5945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Responsible for developing business, growing existing accounts, and meeting sales goals. </w:t>
      </w:r>
    </w:p>
    <w:p w14:paraId="4AB63D37" w14:textId="77777777" w:rsidR="00117188" w:rsidRDefault="009E5945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Achieving sales quotas with a protected territory. </w:t>
      </w:r>
    </w:p>
    <w:p w14:paraId="4C57549A" w14:textId="77777777" w:rsidR="00117188" w:rsidRDefault="009E5945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Prospecting. </w:t>
      </w:r>
    </w:p>
    <w:p w14:paraId="4D5567D2" w14:textId="77777777" w:rsidR="00117188" w:rsidRDefault="00117188">
      <w:pPr>
        <w:spacing w:line="288" w:lineRule="auto"/>
        <w:rPr>
          <w:sz w:val="24"/>
          <w:szCs w:val="24"/>
        </w:rPr>
      </w:pPr>
    </w:p>
    <w:p w14:paraId="607CAEE4" w14:textId="77777777" w:rsidR="00117188" w:rsidRDefault="009E5945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BDM Group, LLC., Antioch, CA</w:t>
      </w:r>
    </w:p>
    <w:p w14:paraId="2A4E453C" w14:textId="77777777" w:rsidR="00117188" w:rsidRDefault="009E5945">
      <w:pPr>
        <w:spacing w:line="288" w:lineRule="auto"/>
        <w:jc w:val="center"/>
        <w:rPr>
          <w:sz w:val="24"/>
          <w:szCs w:val="24"/>
        </w:rPr>
      </w:pPr>
      <w:r>
        <w:rPr>
          <w:i/>
          <w:sz w:val="24"/>
          <w:szCs w:val="24"/>
        </w:rPr>
        <w:t>Sales, June 2019 – April 2020</w:t>
      </w:r>
      <w:r>
        <w:rPr>
          <w:i/>
          <w:color w:val="A13222"/>
          <w:sz w:val="24"/>
          <w:szCs w:val="24"/>
        </w:rPr>
        <w:t xml:space="preserve">  </w:t>
      </w:r>
    </w:p>
    <w:p w14:paraId="17C2D190" w14:textId="77777777" w:rsidR="00117188" w:rsidRDefault="009E5945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Knowledge of products in terms of possible allergies to customers. </w:t>
      </w:r>
    </w:p>
    <w:p w14:paraId="27EE2EB9" w14:textId="77777777" w:rsidR="00117188" w:rsidRDefault="009E5945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Leveraged brand(s) when marketing products. </w:t>
      </w:r>
    </w:p>
    <w:p w14:paraId="77832587" w14:textId="77777777" w:rsidR="00117188" w:rsidRDefault="009E594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Marketing.</w:t>
      </w:r>
    </w:p>
    <w:p w14:paraId="7D43A054" w14:textId="77777777" w:rsidR="00117188" w:rsidRDefault="009E5945">
      <w:pPr>
        <w:pStyle w:val="Heading1"/>
        <w:spacing w:before="120"/>
        <w:rPr>
          <w:rFonts w:ascii="Times New Roman" w:eastAsia="Times New Roman" w:hAnsi="Times New Roman"/>
          <w:color w:val="000000"/>
          <w:sz w:val="26"/>
          <w:szCs w:val="26"/>
        </w:rPr>
      </w:pPr>
      <w:bookmarkStart w:id="1" w:name="_heading=h.p459xvbfyqu9" w:colFirst="0" w:colLast="0"/>
      <w:bookmarkEnd w:id="1"/>
      <w:r>
        <w:rPr>
          <w:rFonts w:ascii="Times New Roman" w:eastAsia="Times New Roman" w:hAnsi="Times New Roman"/>
          <w:color w:val="000000"/>
          <w:sz w:val="26"/>
          <w:szCs w:val="26"/>
        </w:rPr>
        <w:t>Education</w:t>
      </w:r>
    </w:p>
    <w:p w14:paraId="266AB320" w14:textId="77777777" w:rsidR="00117188" w:rsidRDefault="009E5945">
      <w:pPr>
        <w:spacing w:line="288" w:lineRule="auto"/>
        <w:jc w:val="center"/>
        <w:rPr>
          <w:b/>
          <w:sz w:val="24"/>
          <w:szCs w:val="24"/>
        </w:rPr>
      </w:pPr>
      <w:r>
        <w:rPr>
          <w:rFonts w:ascii="Ovo" w:eastAsia="Ovo" w:hAnsi="Ovo" w:cs="Ovo"/>
          <w:b/>
          <w:i/>
          <w:color w:val="A13222"/>
          <w:sz w:val="24"/>
          <w:szCs w:val="24"/>
        </w:rPr>
        <w:t xml:space="preserve"> </w:t>
      </w:r>
      <w:r>
        <w:rPr>
          <w:b/>
          <w:sz w:val="24"/>
          <w:szCs w:val="24"/>
        </w:rPr>
        <w:t>2021 UC Berkeley Extension – Full Stack Boot Camp</w:t>
      </w:r>
    </w:p>
    <w:p w14:paraId="666688CC" w14:textId="3DAFF9BD" w:rsidR="00117188" w:rsidRDefault="009E5945">
      <w:pPr>
        <w:spacing w:after="120" w:line="288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Certificate Completion of </w:t>
      </w:r>
      <w:r w:rsidR="00F40435">
        <w:rPr>
          <w:i/>
          <w:sz w:val="24"/>
          <w:szCs w:val="24"/>
        </w:rPr>
        <w:t>6-month</w:t>
      </w:r>
      <w:r>
        <w:rPr>
          <w:i/>
          <w:sz w:val="24"/>
          <w:szCs w:val="24"/>
        </w:rPr>
        <w:t xml:space="preserve"> bootcamp Full Stack Web Developer curriculum, August 2021</w:t>
      </w:r>
    </w:p>
    <w:p w14:paraId="069AE077" w14:textId="77777777" w:rsidR="00117188" w:rsidRDefault="009E5945">
      <w:pPr>
        <w:tabs>
          <w:tab w:val="left" w:pos="720"/>
        </w:tabs>
        <w:spacing w:after="120"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(2019-current) Los </w:t>
      </w:r>
      <w:proofErr w:type="spellStart"/>
      <w:r>
        <w:rPr>
          <w:b/>
          <w:sz w:val="24"/>
          <w:szCs w:val="24"/>
        </w:rPr>
        <w:t>Medanos</w:t>
      </w:r>
      <w:proofErr w:type="spellEnd"/>
      <w:r>
        <w:rPr>
          <w:b/>
          <w:sz w:val="24"/>
          <w:szCs w:val="24"/>
        </w:rPr>
        <w:t xml:space="preserve"> College, Pittsburg, CA</w:t>
      </w:r>
    </w:p>
    <w:p w14:paraId="7EA1ED59" w14:textId="18E82B6A" w:rsidR="00117188" w:rsidRDefault="009E5945">
      <w:pPr>
        <w:tabs>
          <w:tab w:val="left" w:pos="720"/>
        </w:tabs>
        <w:spacing w:after="120" w:line="288" w:lineRule="auto"/>
        <w:jc w:val="center"/>
        <w:rPr>
          <w:color w:val="1F497D"/>
          <w:sz w:val="26"/>
          <w:szCs w:val="26"/>
        </w:rPr>
      </w:pPr>
      <w:r>
        <w:rPr>
          <w:i/>
          <w:sz w:val="24"/>
          <w:szCs w:val="24"/>
        </w:rPr>
        <w:t xml:space="preserve">Goal: Earning AA to transfer to </w:t>
      </w:r>
      <w:r w:rsidR="00F40435">
        <w:rPr>
          <w:i/>
          <w:sz w:val="24"/>
          <w:szCs w:val="24"/>
        </w:rPr>
        <w:t>4-year</w:t>
      </w:r>
      <w:r>
        <w:rPr>
          <w:i/>
          <w:sz w:val="24"/>
          <w:szCs w:val="24"/>
        </w:rPr>
        <w:t xml:space="preserve"> BA program in Business Ad</w:t>
      </w:r>
      <w:r>
        <w:rPr>
          <w:i/>
          <w:sz w:val="24"/>
          <w:szCs w:val="24"/>
        </w:rPr>
        <w:t>ministration</w:t>
      </w:r>
    </w:p>
    <w:p w14:paraId="251B7169" w14:textId="77777777" w:rsidR="00117188" w:rsidRDefault="009E5945">
      <w:pPr>
        <w:pStyle w:val="Heading1"/>
        <w:spacing w:before="120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Skills</w:t>
      </w:r>
    </w:p>
    <w:p w14:paraId="28DA8936" w14:textId="4DECC344" w:rsidR="00117188" w:rsidRDefault="009E59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Computer Programing and Coding</w:t>
      </w:r>
      <w:r>
        <w:rPr>
          <w:color w:val="000000"/>
          <w:sz w:val="24"/>
          <w:szCs w:val="24"/>
        </w:rPr>
        <w:t>: HTML</w:t>
      </w:r>
      <w:r>
        <w:rPr>
          <w:color w:val="000000"/>
          <w:sz w:val="24"/>
          <w:szCs w:val="24"/>
        </w:rPr>
        <w:t>, CSS, J</w:t>
      </w:r>
      <w:r w:rsidR="00F40435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Node.js</w:t>
      </w:r>
      <w:r>
        <w:rPr>
          <w:color w:val="000000"/>
          <w:sz w:val="24"/>
          <w:szCs w:val="24"/>
        </w:rPr>
        <w:t>,</w:t>
      </w:r>
      <w:r>
        <w:rPr>
          <w:sz w:val="24"/>
          <w:szCs w:val="24"/>
        </w:rPr>
        <w:t xml:space="preserve"> React, Tailwind</w:t>
      </w:r>
      <w:r w:rsidR="00F40435">
        <w:rPr>
          <w:sz w:val="24"/>
          <w:szCs w:val="24"/>
        </w:rPr>
        <w:t xml:space="preserve"> </w:t>
      </w:r>
      <w:r>
        <w:rPr>
          <w:sz w:val="24"/>
          <w:szCs w:val="24"/>
        </w:rPr>
        <w:t>CSS</w:t>
      </w:r>
    </w:p>
    <w:p w14:paraId="62CE9BB4" w14:textId="77777777" w:rsidR="00117188" w:rsidRDefault="0011718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B384659" w14:textId="77777777" w:rsidR="00117188" w:rsidRDefault="009E59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Can build interactive websites with a team to reach goals in a timely manner. </w:t>
      </w:r>
    </w:p>
    <w:p w14:paraId="28EF84C6" w14:textId="77777777" w:rsidR="00117188" w:rsidRDefault="0011718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7C55B80" w14:textId="77777777" w:rsidR="00117188" w:rsidRDefault="009E594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954007D" w14:textId="77777777" w:rsidR="00117188" w:rsidRDefault="00117188">
      <w:pPr>
        <w:pStyle w:val="Heading1"/>
        <w:spacing w:before="0"/>
        <w:rPr>
          <w:rFonts w:ascii="Times New Roman" w:eastAsia="Times New Roman" w:hAnsi="Times New Roman"/>
        </w:rPr>
      </w:pPr>
    </w:p>
    <w:p w14:paraId="66A37DB8" w14:textId="77777777" w:rsidR="00117188" w:rsidRDefault="00117188"/>
    <w:p w14:paraId="291AF288" w14:textId="77777777" w:rsidR="00117188" w:rsidRDefault="00117188"/>
    <w:p w14:paraId="09D71A76" w14:textId="77777777" w:rsidR="00117188" w:rsidRDefault="00117188"/>
    <w:p w14:paraId="63A5BE15" w14:textId="77777777" w:rsidR="00117188" w:rsidRDefault="00117188"/>
    <w:p w14:paraId="687A10A1" w14:textId="77777777" w:rsidR="00117188" w:rsidRDefault="009E594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References available upon request </w:t>
      </w:r>
    </w:p>
    <w:sectPr w:rsidR="0011718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108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8468" w14:textId="77777777" w:rsidR="009E5945" w:rsidRDefault="009E5945">
      <w:r>
        <w:separator/>
      </w:r>
    </w:p>
  </w:endnote>
  <w:endnote w:type="continuationSeparator" w:id="0">
    <w:p w14:paraId="457082A5" w14:textId="77777777" w:rsidR="009E5945" w:rsidRDefault="009E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panose1 w:val="020B0300000000000000"/>
    <w:charset w:val="8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802B" w14:textId="77777777" w:rsidR="00117188" w:rsidRDefault="001171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B1B54" w14:textId="77777777" w:rsidR="00117188" w:rsidRDefault="001171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8733" w14:textId="77777777" w:rsidR="00117188" w:rsidRDefault="001171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FDBB" w14:textId="77777777" w:rsidR="009E5945" w:rsidRDefault="009E5945">
      <w:r>
        <w:separator/>
      </w:r>
    </w:p>
  </w:footnote>
  <w:footnote w:type="continuationSeparator" w:id="0">
    <w:p w14:paraId="42C98A3E" w14:textId="77777777" w:rsidR="009E5945" w:rsidRDefault="009E5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F334" w14:textId="77777777" w:rsidR="00117188" w:rsidRDefault="001171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825C" w14:textId="77777777" w:rsidR="00117188" w:rsidRDefault="001171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DD6C" w14:textId="77777777" w:rsidR="00117188" w:rsidRDefault="001171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B14"/>
    <w:multiLevelType w:val="multilevel"/>
    <w:tmpl w:val="FD88EE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5FC7738"/>
    <w:multiLevelType w:val="multilevel"/>
    <w:tmpl w:val="D9425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F014CB9"/>
    <w:multiLevelType w:val="multilevel"/>
    <w:tmpl w:val="576EB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88"/>
    <w:rsid w:val="00117188"/>
    <w:rsid w:val="009E5945"/>
    <w:rsid w:val="00F4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4212"/>
  <w15:docId w15:val="{F4E33FC4-66A2-184E-A9C2-74EE9B61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96"/>
    <w:rPr>
      <w:lang w:eastAsia="zh-CN"/>
    </w:rPr>
  </w:style>
  <w:style w:type="paragraph" w:styleId="Heading1">
    <w:name w:val="heading 1"/>
    <w:next w:val="Normal"/>
    <w:link w:val="Heading1Char"/>
    <w:uiPriority w:val="9"/>
    <w:qFormat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E0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ListParagraph">
    <w:name w:val="List Paragraph"/>
    <w:basedOn w:val="Normal"/>
    <w:uiPriority w:val="34"/>
    <w:qFormat/>
    <w:rsid w:val="004D5707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3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EF"/>
    <w:rPr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222C2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7610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1D45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EA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codenameabel.github.io/professional-profile2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bel-martinez-309097209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newabelmartinez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odenameabe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VCcc3e00xlNZPB2e4D0pOTgyQ==">AMUW2mUFIU0g6BMjyxDUPDuL5scgU9N6jtUPk/1RqKOepcu86QUtY2fWIJn/BVV7AhSfK7xRuWmuuSWGJLPB1fOtDKjVvzw2M2DA/UCQUnmTd318Ggd4EOTDlzYupEV36HlMlNfenudK4u/jLus24Md1wfUvkNBgUw==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Martinez, Abel</cp:lastModifiedBy>
  <cp:revision>2</cp:revision>
  <dcterms:created xsi:type="dcterms:W3CDTF">2021-05-17T20:01:00Z</dcterms:created>
  <dcterms:modified xsi:type="dcterms:W3CDTF">2021-11-23T02:41:00Z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