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874574100"/>
        <w:docPartObj>
          <w:docPartGallery w:val="Cover Pages"/>
          <w:docPartUnique/>
        </w:docPartObj>
      </w:sdtPr>
      <w:sdtContent>
        <w:p w14:paraId="1F030A86" w14:textId="77777777" w:rsidR="00F13227" w:rsidRDefault="00F13227"/>
        <w:p w14:paraId="52B78401" w14:textId="77777777" w:rsidR="00F13227" w:rsidRDefault="00F13227">
          <w:r>
            <w:rPr>
              <w:noProof/>
              <w:lang w:eastAsia="zh-CN"/>
            </w:rPr>
            <mc:AlternateContent>
              <mc:Choice Requires="wps">
                <w:drawing>
                  <wp:anchor distT="0" distB="0" distL="182880" distR="182880" simplePos="0" relativeHeight="251660288" behindDoc="0" locked="0" layoutInCell="1" allowOverlap="1" wp14:anchorId="7EE002BF" wp14:editId="72D65A30">
                    <wp:simplePos x="0" y="0"/>
                    <mc:AlternateContent>
                      <mc:Choice Requires="wp14">
                        <wp:positionH relativeFrom="margin">
                          <wp14:pctPosHOffset>7700</wp14:pctPosHOffset>
                        </wp:positionH>
                      </mc:Choice>
                      <mc:Fallback>
                        <wp:positionH relativeFrom="page">
                          <wp:posOffset>1343025</wp:posOffset>
                        </wp:positionH>
                      </mc:Fallback>
                    </mc:AlternateContent>
                    <mc:AlternateContent>
                      <mc:Choice Requires="wp14">
                        <wp:positionV relativeFrom="page">
                          <wp14:pctPosVOffset>54000</wp14:pctPosVOffset>
                        </wp:positionV>
                      </mc:Choice>
                      <mc:Fallback>
                        <wp:positionV relativeFrom="page">
                          <wp:posOffset>5774055</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7BBEEE" w14:textId="11871805" w:rsidR="0036556F" w:rsidRDefault="0036556F">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Pr>
                                        <w:color w:val="4472C4" w:themeColor="accent1"/>
                                        <w:sz w:val="72"/>
                                        <w:szCs w:val="72"/>
                                      </w:rPr>
                                      <w:t xml:space="preserve">M335 </w:t>
                                    </w:r>
                                    <w:proofErr w:type="spellStart"/>
                                    <w:r>
                                      <w:rPr>
                                        <w:color w:val="4472C4" w:themeColor="accent1"/>
                                        <w:sz w:val="72"/>
                                        <w:szCs w:val="72"/>
                                      </w:rPr>
                                      <w:t>Dokumentation</w:t>
                                    </w:r>
                                    <w:proofErr w:type="spellEnd"/>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C58A92B" w14:textId="38D1F3A5" w:rsidR="0036556F" w:rsidRDefault="0036556F">
                                    <w:pPr>
                                      <w:pStyle w:val="NoSpacing"/>
                                      <w:spacing w:before="40" w:after="40"/>
                                      <w:rPr>
                                        <w:caps/>
                                        <w:color w:val="1F4E79" w:themeColor="accent5" w:themeShade="80"/>
                                        <w:sz w:val="28"/>
                                        <w:szCs w:val="28"/>
                                      </w:rPr>
                                    </w:pPr>
                                    <w:r>
                                      <w:rPr>
                                        <w:caps/>
                                        <w:color w:val="1F4E79" w:themeColor="accent5" w:themeShade="80"/>
                                        <w:sz w:val="28"/>
                                        <w:szCs w:val="28"/>
                                      </w:rPr>
                                      <w:t>Mobile Apps realisieren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05EC870" w14:textId="5AB8E7F4" w:rsidR="0036556F" w:rsidRDefault="0036556F">
                                    <w:pPr>
                                      <w:pStyle w:val="NoSpacing"/>
                                      <w:spacing w:before="80" w:after="40"/>
                                      <w:rPr>
                                        <w:caps/>
                                        <w:color w:val="5B9BD5" w:themeColor="accent5"/>
                                        <w:sz w:val="24"/>
                                        <w:szCs w:val="24"/>
                                      </w:rPr>
                                    </w:pPr>
                                    <w:r>
                                      <w:rPr>
                                        <w:caps/>
                                        <w:color w:val="5B9BD5" w:themeColor="accent5"/>
                                        <w:sz w:val="24"/>
                                        <w:szCs w:val="24"/>
                                      </w:rPr>
                                      <w:t>Danijel Malinovic</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EE002BF"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" filled="f" stroked="f" strokeweight=".5pt">
                    <v:textbox style="mso-fit-shape-to-text:t" inset="0,0,0,0">
                      <w:txbxContent>
                        <w:p w14:paraId="7E7BBEEE" w14:textId="11871805" w:rsidR="0036556F" w:rsidRDefault="0036556F">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Pr>
                                  <w:color w:val="4472C4" w:themeColor="accent1"/>
                                  <w:sz w:val="72"/>
                                  <w:szCs w:val="72"/>
                                </w:rPr>
                                <w:t xml:space="preserve">M335 </w:t>
                              </w:r>
                              <w:proofErr w:type="spellStart"/>
                              <w:r>
                                <w:rPr>
                                  <w:color w:val="4472C4" w:themeColor="accent1"/>
                                  <w:sz w:val="72"/>
                                  <w:szCs w:val="72"/>
                                </w:rPr>
                                <w:t>Dokumentation</w:t>
                              </w:r>
                              <w:proofErr w:type="spellEnd"/>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6C58A92B" w14:textId="38D1F3A5" w:rsidR="0036556F" w:rsidRDefault="0036556F">
                              <w:pPr>
                                <w:pStyle w:val="NoSpacing"/>
                                <w:spacing w:before="40" w:after="40"/>
                                <w:rPr>
                                  <w:caps/>
                                  <w:color w:val="1F4E79" w:themeColor="accent5" w:themeShade="80"/>
                                  <w:sz w:val="28"/>
                                  <w:szCs w:val="28"/>
                                </w:rPr>
                              </w:pPr>
                              <w:r>
                                <w:rPr>
                                  <w:caps/>
                                  <w:color w:val="1F4E79" w:themeColor="accent5" w:themeShade="80"/>
                                  <w:sz w:val="28"/>
                                  <w:szCs w:val="28"/>
                                </w:rPr>
                                <w:t>Mobile Apps realisieren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05EC870" w14:textId="5AB8E7F4" w:rsidR="0036556F" w:rsidRDefault="0036556F">
                              <w:pPr>
                                <w:pStyle w:val="NoSpacing"/>
                                <w:spacing w:before="80" w:after="40"/>
                                <w:rPr>
                                  <w:caps/>
                                  <w:color w:val="5B9BD5" w:themeColor="accent5"/>
                                  <w:sz w:val="24"/>
                                  <w:szCs w:val="24"/>
                                </w:rPr>
                              </w:pPr>
                              <w:r>
                                <w:rPr>
                                  <w:caps/>
                                  <w:color w:val="5B9BD5" w:themeColor="accent5"/>
                                  <w:sz w:val="24"/>
                                  <w:szCs w:val="24"/>
                                </w:rPr>
                                <w:t>Danijel Malinovic</w:t>
                              </w:r>
                            </w:p>
                          </w:sdtContent>
                        </w:sdt>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244EC692" wp14:editId="7D248E80">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19-01-01T00:00:00Z">
                                    <w:dateFormat w:val="yyyy"/>
                                    <w:lid w:val="en-US"/>
                                    <w:storeMappedDataAs w:val="dateTime"/>
                                    <w:calendar w:val="gregorian"/>
                                  </w:date>
                                </w:sdtPr>
                                <w:sdtContent>
                                  <w:p w14:paraId="76857467" w14:textId="753A45EB" w:rsidR="0036556F" w:rsidRDefault="0036556F">
                                    <w:pPr>
                                      <w:pStyle w:val="NoSpacing"/>
                                      <w:jc w:val="right"/>
                                      <w:rPr>
                                        <w:color w:val="FFFFFF" w:themeColor="background1"/>
                                        <w:sz w:val="24"/>
                                        <w:szCs w:val="24"/>
                                      </w:rPr>
                                    </w:pPr>
                                    <w:r>
                                      <w:rPr>
                                        <w:color w:val="FFFFFF" w:themeColor="background1"/>
                                        <w:sz w:val="24"/>
                                        <w:szCs w:val="24"/>
                                      </w:rPr>
                                      <w:t>2019</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44EC692"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19-01-01T00:00:00Z">
                              <w:dateFormat w:val="yyyy"/>
                              <w:lid w:val="en-US"/>
                              <w:storeMappedDataAs w:val="dateTime"/>
                              <w:calendar w:val="gregorian"/>
                            </w:date>
                          </w:sdtPr>
                          <w:sdtContent>
                            <w:p w14:paraId="76857467" w14:textId="753A45EB" w:rsidR="0036556F" w:rsidRDefault="0036556F">
                              <w:pPr>
                                <w:pStyle w:val="NoSpacing"/>
                                <w:jc w:val="right"/>
                                <w:rPr>
                                  <w:color w:val="FFFFFF" w:themeColor="background1"/>
                                  <w:sz w:val="24"/>
                                  <w:szCs w:val="24"/>
                                </w:rPr>
                              </w:pPr>
                              <w:r>
                                <w:rPr>
                                  <w:color w:val="FFFFFF" w:themeColor="background1"/>
                                  <w:sz w:val="24"/>
                                  <w:szCs w:val="24"/>
                                </w:rPr>
                                <w:t>2019</w:t>
                              </w:r>
                            </w:p>
                          </w:sdtContent>
                        </w:sdt>
                      </w:txbxContent>
                    </v:textbox>
                    <w10:wrap anchorx="margin" anchory="page"/>
                  </v:rect>
                </w:pict>
              </mc:Fallback>
            </mc:AlternateContent>
          </w:r>
          <w:r>
            <w:br w:type="page"/>
          </w:r>
        </w:p>
      </w:sdtContent>
    </w:sdt>
    <w:sdt>
      <w:sdtPr>
        <w:rPr>
          <w:rFonts w:asciiTheme="minorHAnsi" w:eastAsiaTheme="minorHAnsi" w:hAnsiTheme="minorHAnsi" w:cstheme="minorBidi"/>
          <w:b w:val="0"/>
          <w:bCs w:val="0"/>
          <w:color w:val="auto"/>
          <w:sz w:val="24"/>
          <w:szCs w:val="24"/>
          <w:lang w:val="de-CH"/>
        </w:rPr>
        <w:id w:val="-1479691339"/>
        <w:docPartObj>
          <w:docPartGallery w:val="Table of Contents"/>
          <w:docPartUnique/>
        </w:docPartObj>
      </w:sdtPr>
      <w:sdtEndPr>
        <w:rPr>
          <w:noProof/>
        </w:rPr>
      </w:sdtEndPr>
      <w:sdtContent>
        <w:p w14:paraId="0E30CE41" w14:textId="49EF6B92" w:rsidR="00925208" w:rsidRDefault="00852D88">
          <w:pPr>
            <w:pStyle w:val="TOCHeading"/>
          </w:pPr>
          <w:r>
            <w:t>Inhaltsverzeichnis</w:t>
          </w:r>
        </w:p>
        <w:p w14:paraId="7788A122" w14:textId="460BC840" w:rsidR="00BF1960" w:rsidRDefault="00925208">
          <w:pPr>
            <w:pStyle w:val="TOC1"/>
            <w:tabs>
              <w:tab w:val="right" w:leader="dot" w:pos="9056"/>
            </w:tabs>
            <w:rPr>
              <w:rFonts w:eastAsiaTheme="minorEastAsia" w:cstheme="minorBidi"/>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6276770" w:history="1">
            <w:r w:rsidR="00BF1960" w:rsidRPr="00215958">
              <w:rPr>
                <w:rStyle w:val="Hyperlink"/>
                <w:noProof/>
              </w:rPr>
              <w:t>Vorwort</w:t>
            </w:r>
            <w:r w:rsidR="00BF1960">
              <w:rPr>
                <w:noProof/>
                <w:webHidden/>
              </w:rPr>
              <w:tab/>
            </w:r>
            <w:r w:rsidR="00BF1960">
              <w:rPr>
                <w:noProof/>
                <w:webHidden/>
              </w:rPr>
              <w:fldChar w:fldCharType="begin"/>
            </w:r>
            <w:r w:rsidR="00BF1960">
              <w:rPr>
                <w:noProof/>
                <w:webHidden/>
              </w:rPr>
              <w:instrText xml:space="preserve"> PAGEREF _Toc26276770 \h </w:instrText>
            </w:r>
            <w:r w:rsidR="00BF1960">
              <w:rPr>
                <w:noProof/>
                <w:webHidden/>
              </w:rPr>
            </w:r>
            <w:r w:rsidR="00BF1960">
              <w:rPr>
                <w:noProof/>
                <w:webHidden/>
              </w:rPr>
              <w:fldChar w:fldCharType="separate"/>
            </w:r>
            <w:r w:rsidR="00BF1960">
              <w:rPr>
                <w:noProof/>
                <w:webHidden/>
              </w:rPr>
              <w:t>2</w:t>
            </w:r>
            <w:r w:rsidR="00BF1960">
              <w:rPr>
                <w:noProof/>
                <w:webHidden/>
              </w:rPr>
              <w:fldChar w:fldCharType="end"/>
            </w:r>
          </w:hyperlink>
        </w:p>
        <w:p w14:paraId="4F9A9A6C" w14:textId="7D2BC5EE" w:rsidR="00BF1960" w:rsidRDefault="00BF1960">
          <w:pPr>
            <w:pStyle w:val="TOC1"/>
            <w:tabs>
              <w:tab w:val="right" w:leader="dot" w:pos="9056"/>
            </w:tabs>
            <w:rPr>
              <w:rFonts w:eastAsiaTheme="minorEastAsia" w:cstheme="minorBidi"/>
              <w:b w:val="0"/>
              <w:bCs w:val="0"/>
              <w:i w:val="0"/>
              <w:iCs w:val="0"/>
              <w:noProof/>
              <w:lang w:eastAsia="en-GB"/>
            </w:rPr>
          </w:pPr>
          <w:hyperlink w:anchor="_Toc26276771" w:history="1">
            <w:r w:rsidRPr="00215958">
              <w:rPr>
                <w:rStyle w:val="Hyperlink"/>
                <w:noProof/>
              </w:rPr>
              <w:t>Mobile Applikationen</w:t>
            </w:r>
            <w:r>
              <w:rPr>
                <w:noProof/>
                <w:webHidden/>
              </w:rPr>
              <w:tab/>
            </w:r>
            <w:r>
              <w:rPr>
                <w:noProof/>
                <w:webHidden/>
              </w:rPr>
              <w:fldChar w:fldCharType="begin"/>
            </w:r>
            <w:r>
              <w:rPr>
                <w:noProof/>
                <w:webHidden/>
              </w:rPr>
              <w:instrText xml:space="preserve"> PAGEREF _Toc26276771 \h </w:instrText>
            </w:r>
            <w:r>
              <w:rPr>
                <w:noProof/>
                <w:webHidden/>
              </w:rPr>
            </w:r>
            <w:r>
              <w:rPr>
                <w:noProof/>
                <w:webHidden/>
              </w:rPr>
              <w:fldChar w:fldCharType="separate"/>
            </w:r>
            <w:r>
              <w:rPr>
                <w:noProof/>
                <w:webHidden/>
              </w:rPr>
              <w:t>3</w:t>
            </w:r>
            <w:r>
              <w:rPr>
                <w:noProof/>
                <w:webHidden/>
              </w:rPr>
              <w:fldChar w:fldCharType="end"/>
            </w:r>
          </w:hyperlink>
        </w:p>
        <w:p w14:paraId="792311D9" w14:textId="29D2FCCF" w:rsidR="00BF1960" w:rsidRDefault="00BF1960">
          <w:pPr>
            <w:pStyle w:val="TOC2"/>
            <w:tabs>
              <w:tab w:val="right" w:leader="dot" w:pos="9056"/>
            </w:tabs>
            <w:rPr>
              <w:rFonts w:eastAsiaTheme="minorEastAsia" w:cstheme="minorBidi"/>
              <w:b w:val="0"/>
              <w:bCs w:val="0"/>
              <w:noProof/>
              <w:sz w:val="24"/>
              <w:szCs w:val="24"/>
              <w:lang w:eastAsia="en-GB"/>
            </w:rPr>
          </w:pPr>
          <w:hyperlink w:anchor="_Toc26276772" w:history="1">
            <w:r w:rsidRPr="00215958">
              <w:rPr>
                <w:rStyle w:val="Hyperlink"/>
                <w:noProof/>
              </w:rPr>
              <w:t>Marktanteil Mobile Geräte</w:t>
            </w:r>
            <w:r>
              <w:rPr>
                <w:noProof/>
                <w:webHidden/>
              </w:rPr>
              <w:tab/>
            </w:r>
            <w:r>
              <w:rPr>
                <w:noProof/>
                <w:webHidden/>
              </w:rPr>
              <w:fldChar w:fldCharType="begin"/>
            </w:r>
            <w:r>
              <w:rPr>
                <w:noProof/>
                <w:webHidden/>
              </w:rPr>
              <w:instrText xml:space="preserve"> PAGEREF _Toc26276772 \h </w:instrText>
            </w:r>
            <w:r>
              <w:rPr>
                <w:noProof/>
                <w:webHidden/>
              </w:rPr>
            </w:r>
            <w:r>
              <w:rPr>
                <w:noProof/>
                <w:webHidden/>
              </w:rPr>
              <w:fldChar w:fldCharType="separate"/>
            </w:r>
            <w:r>
              <w:rPr>
                <w:noProof/>
                <w:webHidden/>
              </w:rPr>
              <w:t>3</w:t>
            </w:r>
            <w:r>
              <w:rPr>
                <w:noProof/>
                <w:webHidden/>
              </w:rPr>
              <w:fldChar w:fldCharType="end"/>
            </w:r>
          </w:hyperlink>
        </w:p>
        <w:p w14:paraId="5170B242" w14:textId="26B196F7" w:rsidR="00BF1960" w:rsidRDefault="00BF1960">
          <w:pPr>
            <w:pStyle w:val="TOC2"/>
            <w:tabs>
              <w:tab w:val="right" w:leader="dot" w:pos="9056"/>
            </w:tabs>
            <w:rPr>
              <w:rFonts w:eastAsiaTheme="minorEastAsia" w:cstheme="minorBidi"/>
              <w:b w:val="0"/>
              <w:bCs w:val="0"/>
              <w:noProof/>
              <w:sz w:val="24"/>
              <w:szCs w:val="24"/>
              <w:lang w:eastAsia="en-GB"/>
            </w:rPr>
          </w:pPr>
          <w:hyperlink w:anchor="_Toc26276773" w:history="1">
            <w:r w:rsidRPr="00215958">
              <w:rPr>
                <w:rStyle w:val="Hyperlink"/>
                <w:noProof/>
              </w:rPr>
              <w:t>Marktanteil Mobile Betriebssysteme</w:t>
            </w:r>
            <w:r>
              <w:rPr>
                <w:noProof/>
                <w:webHidden/>
              </w:rPr>
              <w:tab/>
            </w:r>
            <w:r>
              <w:rPr>
                <w:noProof/>
                <w:webHidden/>
              </w:rPr>
              <w:fldChar w:fldCharType="begin"/>
            </w:r>
            <w:r>
              <w:rPr>
                <w:noProof/>
                <w:webHidden/>
              </w:rPr>
              <w:instrText xml:space="preserve"> PAGEREF _Toc26276773 \h </w:instrText>
            </w:r>
            <w:r>
              <w:rPr>
                <w:noProof/>
                <w:webHidden/>
              </w:rPr>
            </w:r>
            <w:r>
              <w:rPr>
                <w:noProof/>
                <w:webHidden/>
              </w:rPr>
              <w:fldChar w:fldCharType="separate"/>
            </w:r>
            <w:r>
              <w:rPr>
                <w:noProof/>
                <w:webHidden/>
              </w:rPr>
              <w:t>4</w:t>
            </w:r>
            <w:r>
              <w:rPr>
                <w:noProof/>
                <w:webHidden/>
              </w:rPr>
              <w:fldChar w:fldCharType="end"/>
            </w:r>
          </w:hyperlink>
        </w:p>
        <w:p w14:paraId="6B7374B3" w14:textId="20C7A905" w:rsidR="00BF1960" w:rsidRDefault="00BF1960">
          <w:pPr>
            <w:pStyle w:val="TOC1"/>
            <w:tabs>
              <w:tab w:val="right" w:leader="dot" w:pos="9056"/>
            </w:tabs>
            <w:rPr>
              <w:rFonts w:eastAsiaTheme="minorEastAsia" w:cstheme="minorBidi"/>
              <w:b w:val="0"/>
              <w:bCs w:val="0"/>
              <w:i w:val="0"/>
              <w:iCs w:val="0"/>
              <w:noProof/>
              <w:lang w:eastAsia="en-GB"/>
            </w:rPr>
          </w:pPr>
          <w:hyperlink w:anchor="_Toc26276774" w:history="1">
            <w:r w:rsidRPr="00215958">
              <w:rPr>
                <w:rStyle w:val="Hyperlink"/>
                <w:noProof/>
              </w:rPr>
              <w:t>Fallbeispiel</w:t>
            </w:r>
            <w:r>
              <w:rPr>
                <w:noProof/>
                <w:webHidden/>
              </w:rPr>
              <w:tab/>
            </w:r>
            <w:r>
              <w:rPr>
                <w:noProof/>
                <w:webHidden/>
              </w:rPr>
              <w:fldChar w:fldCharType="begin"/>
            </w:r>
            <w:r>
              <w:rPr>
                <w:noProof/>
                <w:webHidden/>
              </w:rPr>
              <w:instrText xml:space="preserve"> PAGEREF _Toc26276774 \h </w:instrText>
            </w:r>
            <w:r>
              <w:rPr>
                <w:noProof/>
                <w:webHidden/>
              </w:rPr>
            </w:r>
            <w:r>
              <w:rPr>
                <w:noProof/>
                <w:webHidden/>
              </w:rPr>
              <w:fldChar w:fldCharType="separate"/>
            </w:r>
            <w:r>
              <w:rPr>
                <w:noProof/>
                <w:webHidden/>
              </w:rPr>
              <w:t>4</w:t>
            </w:r>
            <w:r>
              <w:rPr>
                <w:noProof/>
                <w:webHidden/>
              </w:rPr>
              <w:fldChar w:fldCharType="end"/>
            </w:r>
          </w:hyperlink>
        </w:p>
        <w:p w14:paraId="4750F85A" w14:textId="211BC0A8" w:rsidR="00BF1960" w:rsidRDefault="00BF1960">
          <w:pPr>
            <w:pStyle w:val="TOC1"/>
            <w:tabs>
              <w:tab w:val="right" w:leader="dot" w:pos="9056"/>
            </w:tabs>
            <w:rPr>
              <w:rFonts w:eastAsiaTheme="minorEastAsia" w:cstheme="minorBidi"/>
              <w:b w:val="0"/>
              <w:bCs w:val="0"/>
              <w:i w:val="0"/>
              <w:iCs w:val="0"/>
              <w:noProof/>
              <w:lang w:eastAsia="en-GB"/>
            </w:rPr>
          </w:pPr>
          <w:hyperlink w:anchor="_Toc26276775" w:history="1">
            <w:r w:rsidRPr="00215958">
              <w:rPr>
                <w:rStyle w:val="Hyperlink"/>
                <w:noProof/>
              </w:rPr>
              <w:t>Rahmenbedingungen</w:t>
            </w:r>
            <w:r>
              <w:rPr>
                <w:noProof/>
                <w:webHidden/>
              </w:rPr>
              <w:tab/>
            </w:r>
            <w:r>
              <w:rPr>
                <w:noProof/>
                <w:webHidden/>
              </w:rPr>
              <w:fldChar w:fldCharType="begin"/>
            </w:r>
            <w:r>
              <w:rPr>
                <w:noProof/>
                <w:webHidden/>
              </w:rPr>
              <w:instrText xml:space="preserve"> PAGEREF _Toc26276775 \h </w:instrText>
            </w:r>
            <w:r>
              <w:rPr>
                <w:noProof/>
                <w:webHidden/>
              </w:rPr>
            </w:r>
            <w:r>
              <w:rPr>
                <w:noProof/>
                <w:webHidden/>
              </w:rPr>
              <w:fldChar w:fldCharType="separate"/>
            </w:r>
            <w:r>
              <w:rPr>
                <w:noProof/>
                <w:webHidden/>
              </w:rPr>
              <w:t>4</w:t>
            </w:r>
            <w:r>
              <w:rPr>
                <w:noProof/>
                <w:webHidden/>
              </w:rPr>
              <w:fldChar w:fldCharType="end"/>
            </w:r>
          </w:hyperlink>
        </w:p>
        <w:p w14:paraId="08548252" w14:textId="63015A0D" w:rsidR="00BF1960" w:rsidRDefault="00BF1960">
          <w:pPr>
            <w:pStyle w:val="TOC1"/>
            <w:tabs>
              <w:tab w:val="right" w:leader="dot" w:pos="9056"/>
            </w:tabs>
            <w:rPr>
              <w:rFonts w:eastAsiaTheme="minorEastAsia" w:cstheme="minorBidi"/>
              <w:b w:val="0"/>
              <w:bCs w:val="0"/>
              <w:i w:val="0"/>
              <w:iCs w:val="0"/>
              <w:noProof/>
              <w:lang w:eastAsia="en-GB"/>
            </w:rPr>
          </w:pPr>
          <w:hyperlink w:anchor="_Toc26276776" w:history="1">
            <w:r w:rsidRPr="00215958">
              <w:rPr>
                <w:rStyle w:val="Hyperlink"/>
                <w:noProof/>
              </w:rPr>
              <w:t>Lösungskonzept UI</w:t>
            </w:r>
            <w:r>
              <w:rPr>
                <w:noProof/>
                <w:webHidden/>
              </w:rPr>
              <w:tab/>
            </w:r>
            <w:r>
              <w:rPr>
                <w:noProof/>
                <w:webHidden/>
              </w:rPr>
              <w:fldChar w:fldCharType="begin"/>
            </w:r>
            <w:r>
              <w:rPr>
                <w:noProof/>
                <w:webHidden/>
              </w:rPr>
              <w:instrText xml:space="preserve"> PAGEREF _Toc26276776 \h </w:instrText>
            </w:r>
            <w:r>
              <w:rPr>
                <w:noProof/>
                <w:webHidden/>
              </w:rPr>
            </w:r>
            <w:r>
              <w:rPr>
                <w:noProof/>
                <w:webHidden/>
              </w:rPr>
              <w:fldChar w:fldCharType="separate"/>
            </w:r>
            <w:r>
              <w:rPr>
                <w:noProof/>
                <w:webHidden/>
              </w:rPr>
              <w:t>5</w:t>
            </w:r>
            <w:r>
              <w:rPr>
                <w:noProof/>
                <w:webHidden/>
              </w:rPr>
              <w:fldChar w:fldCharType="end"/>
            </w:r>
          </w:hyperlink>
        </w:p>
        <w:p w14:paraId="2D182D4D" w14:textId="1637F3FA" w:rsidR="00BF1960" w:rsidRDefault="00BF1960">
          <w:pPr>
            <w:pStyle w:val="TOC2"/>
            <w:tabs>
              <w:tab w:val="right" w:leader="dot" w:pos="9056"/>
            </w:tabs>
            <w:rPr>
              <w:rFonts w:eastAsiaTheme="minorEastAsia" w:cstheme="minorBidi"/>
              <w:b w:val="0"/>
              <w:bCs w:val="0"/>
              <w:noProof/>
              <w:sz w:val="24"/>
              <w:szCs w:val="24"/>
              <w:lang w:eastAsia="en-GB"/>
            </w:rPr>
          </w:pPr>
          <w:hyperlink w:anchor="_Toc26276777" w:history="1">
            <w:r w:rsidRPr="00215958">
              <w:rPr>
                <w:rStyle w:val="Hyperlink"/>
                <w:noProof/>
              </w:rPr>
              <w:t>Native Lösung</w:t>
            </w:r>
            <w:r>
              <w:rPr>
                <w:noProof/>
                <w:webHidden/>
              </w:rPr>
              <w:tab/>
            </w:r>
            <w:r>
              <w:rPr>
                <w:noProof/>
                <w:webHidden/>
              </w:rPr>
              <w:fldChar w:fldCharType="begin"/>
            </w:r>
            <w:r>
              <w:rPr>
                <w:noProof/>
                <w:webHidden/>
              </w:rPr>
              <w:instrText xml:space="preserve"> PAGEREF _Toc26276777 \h </w:instrText>
            </w:r>
            <w:r>
              <w:rPr>
                <w:noProof/>
                <w:webHidden/>
              </w:rPr>
            </w:r>
            <w:r>
              <w:rPr>
                <w:noProof/>
                <w:webHidden/>
              </w:rPr>
              <w:fldChar w:fldCharType="separate"/>
            </w:r>
            <w:r>
              <w:rPr>
                <w:noProof/>
                <w:webHidden/>
              </w:rPr>
              <w:t>5</w:t>
            </w:r>
            <w:r>
              <w:rPr>
                <w:noProof/>
                <w:webHidden/>
              </w:rPr>
              <w:fldChar w:fldCharType="end"/>
            </w:r>
          </w:hyperlink>
        </w:p>
        <w:p w14:paraId="138EAE94" w14:textId="6F794191" w:rsidR="00BF1960" w:rsidRDefault="00BF1960">
          <w:pPr>
            <w:pStyle w:val="TOC2"/>
            <w:tabs>
              <w:tab w:val="right" w:leader="dot" w:pos="9056"/>
            </w:tabs>
            <w:rPr>
              <w:rFonts w:eastAsiaTheme="minorEastAsia" w:cstheme="minorBidi"/>
              <w:b w:val="0"/>
              <w:bCs w:val="0"/>
              <w:noProof/>
              <w:sz w:val="24"/>
              <w:szCs w:val="24"/>
              <w:lang w:eastAsia="en-GB"/>
            </w:rPr>
          </w:pPr>
          <w:hyperlink w:anchor="_Toc26276778" w:history="1">
            <w:r w:rsidRPr="00215958">
              <w:rPr>
                <w:rStyle w:val="Hyperlink"/>
                <w:noProof/>
              </w:rPr>
              <w:t>Native Lösung Flutter</w:t>
            </w:r>
            <w:r>
              <w:rPr>
                <w:noProof/>
                <w:webHidden/>
              </w:rPr>
              <w:tab/>
            </w:r>
            <w:r>
              <w:rPr>
                <w:noProof/>
                <w:webHidden/>
              </w:rPr>
              <w:fldChar w:fldCharType="begin"/>
            </w:r>
            <w:r>
              <w:rPr>
                <w:noProof/>
                <w:webHidden/>
              </w:rPr>
              <w:instrText xml:space="preserve"> PAGEREF _Toc26276778 \h </w:instrText>
            </w:r>
            <w:r>
              <w:rPr>
                <w:noProof/>
                <w:webHidden/>
              </w:rPr>
            </w:r>
            <w:r>
              <w:rPr>
                <w:noProof/>
                <w:webHidden/>
              </w:rPr>
              <w:fldChar w:fldCharType="separate"/>
            </w:r>
            <w:r>
              <w:rPr>
                <w:noProof/>
                <w:webHidden/>
              </w:rPr>
              <w:t>5</w:t>
            </w:r>
            <w:r>
              <w:rPr>
                <w:noProof/>
                <w:webHidden/>
              </w:rPr>
              <w:fldChar w:fldCharType="end"/>
            </w:r>
          </w:hyperlink>
        </w:p>
        <w:p w14:paraId="63CC21CE" w14:textId="455D356F" w:rsidR="00BF1960" w:rsidRDefault="00BF1960">
          <w:pPr>
            <w:pStyle w:val="TOC2"/>
            <w:tabs>
              <w:tab w:val="right" w:leader="dot" w:pos="9056"/>
            </w:tabs>
            <w:rPr>
              <w:rFonts w:eastAsiaTheme="minorEastAsia" w:cstheme="minorBidi"/>
              <w:b w:val="0"/>
              <w:bCs w:val="0"/>
              <w:noProof/>
              <w:sz w:val="24"/>
              <w:szCs w:val="24"/>
              <w:lang w:eastAsia="en-GB"/>
            </w:rPr>
          </w:pPr>
          <w:hyperlink w:anchor="_Toc26276779" w:history="1">
            <w:r w:rsidRPr="00215958">
              <w:rPr>
                <w:rStyle w:val="Hyperlink"/>
                <w:noProof/>
              </w:rPr>
              <w:t>Hybrid Lösung Cordova</w:t>
            </w:r>
            <w:r>
              <w:rPr>
                <w:noProof/>
                <w:webHidden/>
              </w:rPr>
              <w:tab/>
            </w:r>
            <w:r>
              <w:rPr>
                <w:noProof/>
                <w:webHidden/>
              </w:rPr>
              <w:fldChar w:fldCharType="begin"/>
            </w:r>
            <w:r>
              <w:rPr>
                <w:noProof/>
                <w:webHidden/>
              </w:rPr>
              <w:instrText xml:space="preserve"> PAGEREF _Toc26276779 \h </w:instrText>
            </w:r>
            <w:r>
              <w:rPr>
                <w:noProof/>
                <w:webHidden/>
              </w:rPr>
            </w:r>
            <w:r>
              <w:rPr>
                <w:noProof/>
                <w:webHidden/>
              </w:rPr>
              <w:fldChar w:fldCharType="separate"/>
            </w:r>
            <w:r>
              <w:rPr>
                <w:noProof/>
                <w:webHidden/>
              </w:rPr>
              <w:t>5</w:t>
            </w:r>
            <w:r>
              <w:rPr>
                <w:noProof/>
                <w:webHidden/>
              </w:rPr>
              <w:fldChar w:fldCharType="end"/>
            </w:r>
          </w:hyperlink>
        </w:p>
        <w:p w14:paraId="2939C4F6" w14:textId="32BFC164" w:rsidR="00BF1960" w:rsidRDefault="00BF1960">
          <w:pPr>
            <w:pStyle w:val="TOC2"/>
            <w:tabs>
              <w:tab w:val="right" w:leader="dot" w:pos="9056"/>
            </w:tabs>
            <w:rPr>
              <w:rFonts w:eastAsiaTheme="minorEastAsia" w:cstheme="minorBidi"/>
              <w:b w:val="0"/>
              <w:bCs w:val="0"/>
              <w:noProof/>
              <w:sz w:val="24"/>
              <w:szCs w:val="24"/>
              <w:lang w:eastAsia="en-GB"/>
            </w:rPr>
          </w:pPr>
          <w:hyperlink w:anchor="_Toc26276780" w:history="1">
            <w:r w:rsidRPr="00215958">
              <w:rPr>
                <w:rStyle w:val="Hyperlink"/>
                <w:noProof/>
              </w:rPr>
              <w:t>Hybrid Lösung Ionic/Angular</w:t>
            </w:r>
            <w:r>
              <w:rPr>
                <w:noProof/>
                <w:webHidden/>
              </w:rPr>
              <w:tab/>
            </w:r>
            <w:r>
              <w:rPr>
                <w:noProof/>
                <w:webHidden/>
              </w:rPr>
              <w:fldChar w:fldCharType="begin"/>
            </w:r>
            <w:r>
              <w:rPr>
                <w:noProof/>
                <w:webHidden/>
              </w:rPr>
              <w:instrText xml:space="preserve"> PAGEREF _Toc26276780 \h </w:instrText>
            </w:r>
            <w:r>
              <w:rPr>
                <w:noProof/>
                <w:webHidden/>
              </w:rPr>
            </w:r>
            <w:r>
              <w:rPr>
                <w:noProof/>
                <w:webHidden/>
              </w:rPr>
              <w:fldChar w:fldCharType="separate"/>
            </w:r>
            <w:r>
              <w:rPr>
                <w:noProof/>
                <w:webHidden/>
              </w:rPr>
              <w:t>5</w:t>
            </w:r>
            <w:r>
              <w:rPr>
                <w:noProof/>
                <w:webHidden/>
              </w:rPr>
              <w:fldChar w:fldCharType="end"/>
            </w:r>
          </w:hyperlink>
        </w:p>
        <w:p w14:paraId="2845E524" w14:textId="742CDE9D" w:rsidR="00BF1960" w:rsidRDefault="00BF1960">
          <w:pPr>
            <w:pStyle w:val="TOC2"/>
            <w:tabs>
              <w:tab w:val="right" w:leader="dot" w:pos="9056"/>
            </w:tabs>
            <w:rPr>
              <w:rFonts w:eastAsiaTheme="minorEastAsia" w:cstheme="minorBidi"/>
              <w:b w:val="0"/>
              <w:bCs w:val="0"/>
              <w:noProof/>
              <w:sz w:val="24"/>
              <w:szCs w:val="24"/>
              <w:lang w:eastAsia="en-GB"/>
            </w:rPr>
          </w:pPr>
          <w:hyperlink w:anchor="_Toc26276781" w:history="1">
            <w:r w:rsidRPr="00215958">
              <w:rPr>
                <w:rStyle w:val="Hyperlink"/>
                <w:noProof/>
              </w:rPr>
              <w:t>Entscheid</w:t>
            </w:r>
            <w:r>
              <w:rPr>
                <w:noProof/>
                <w:webHidden/>
              </w:rPr>
              <w:tab/>
            </w:r>
            <w:r>
              <w:rPr>
                <w:noProof/>
                <w:webHidden/>
              </w:rPr>
              <w:fldChar w:fldCharType="begin"/>
            </w:r>
            <w:r>
              <w:rPr>
                <w:noProof/>
                <w:webHidden/>
              </w:rPr>
              <w:instrText xml:space="preserve"> PAGEREF _Toc26276781 \h </w:instrText>
            </w:r>
            <w:r>
              <w:rPr>
                <w:noProof/>
                <w:webHidden/>
              </w:rPr>
            </w:r>
            <w:r>
              <w:rPr>
                <w:noProof/>
                <w:webHidden/>
              </w:rPr>
              <w:fldChar w:fldCharType="separate"/>
            </w:r>
            <w:r>
              <w:rPr>
                <w:noProof/>
                <w:webHidden/>
              </w:rPr>
              <w:t>5</w:t>
            </w:r>
            <w:r>
              <w:rPr>
                <w:noProof/>
                <w:webHidden/>
              </w:rPr>
              <w:fldChar w:fldCharType="end"/>
            </w:r>
          </w:hyperlink>
        </w:p>
        <w:p w14:paraId="1C744C67" w14:textId="0925CC33" w:rsidR="00BF1960" w:rsidRDefault="00BF1960">
          <w:pPr>
            <w:pStyle w:val="TOC1"/>
            <w:tabs>
              <w:tab w:val="right" w:leader="dot" w:pos="9056"/>
            </w:tabs>
            <w:rPr>
              <w:rFonts w:eastAsiaTheme="minorEastAsia" w:cstheme="minorBidi"/>
              <w:b w:val="0"/>
              <w:bCs w:val="0"/>
              <w:i w:val="0"/>
              <w:iCs w:val="0"/>
              <w:noProof/>
              <w:lang w:eastAsia="en-GB"/>
            </w:rPr>
          </w:pPr>
          <w:hyperlink w:anchor="_Toc26276782" w:history="1">
            <w:r w:rsidRPr="00215958">
              <w:rPr>
                <w:rStyle w:val="Hyperlink"/>
                <w:noProof/>
              </w:rPr>
              <w:t>Lösungskonzept Datenbank</w:t>
            </w:r>
            <w:r>
              <w:rPr>
                <w:noProof/>
                <w:webHidden/>
              </w:rPr>
              <w:tab/>
            </w:r>
            <w:r>
              <w:rPr>
                <w:noProof/>
                <w:webHidden/>
              </w:rPr>
              <w:fldChar w:fldCharType="begin"/>
            </w:r>
            <w:r>
              <w:rPr>
                <w:noProof/>
                <w:webHidden/>
              </w:rPr>
              <w:instrText xml:space="preserve"> PAGEREF _Toc26276782 \h </w:instrText>
            </w:r>
            <w:r>
              <w:rPr>
                <w:noProof/>
                <w:webHidden/>
              </w:rPr>
            </w:r>
            <w:r>
              <w:rPr>
                <w:noProof/>
                <w:webHidden/>
              </w:rPr>
              <w:fldChar w:fldCharType="separate"/>
            </w:r>
            <w:r>
              <w:rPr>
                <w:noProof/>
                <w:webHidden/>
              </w:rPr>
              <w:t>6</w:t>
            </w:r>
            <w:r>
              <w:rPr>
                <w:noProof/>
                <w:webHidden/>
              </w:rPr>
              <w:fldChar w:fldCharType="end"/>
            </w:r>
          </w:hyperlink>
        </w:p>
        <w:p w14:paraId="34A3D958" w14:textId="13BB82B3" w:rsidR="00BF1960" w:rsidRDefault="00BF1960">
          <w:pPr>
            <w:pStyle w:val="TOC2"/>
            <w:tabs>
              <w:tab w:val="right" w:leader="dot" w:pos="9056"/>
            </w:tabs>
            <w:rPr>
              <w:rFonts w:eastAsiaTheme="minorEastAsia" w:cstheme="minorBidi"/>
              <w:b w:val="0"/>
              <w:bCs w:val="0"/>
              <w:noProof/>
              <w:sz w:val="24"/>
              <w:szCs w:val="24"/>
              <w:lang w:eastAsia="en-GB"/>
            </w:rPr>
          </w:pPr>
          <w:hyperlink w:anchor="_Toc26276783" w:history="1">
            <w:r w:rsidRPr="00215958">
              <w:rPr>
                <w:rStyle w:val="Hyperlink"/>
                <w:noProof/>
              </w:rPr>
              <w:t>Firebase/Firestore</w:t>
            </w:r>
            <w:r>
              <w:rPr>
                <w:noProof/>
                <w:webHidden/>
              </w:rPr>
              <w:tab/>
            </w:r>
            <w:r>
              <w:rPr>
                <w:noProof/>
                <w:webHidden/>
              </w:rPr>
              <w:fldChar w:fldCharType="begin"/>
            </w:r>
            <w:r>
              <w:rPr>
                <w:noProof/>
                <w:webHidden/>
              </w:rPr>
              <w:instrText xml:space="preserve"> PAGEREF _Toc26276783 \h </w:instrText>
            </w:r>
            <w:r>
              <w:rPr>
                <w:noProof/>
                <w:webHidden/>
              </w:rPr>
            </w:r>
            <w:r>
              <w:rPr>
                <w:noProof/>
                <w:webHidden/>
              </w:rPr>
              <w:fldChar w:fldCharType="separate"/>
            </w:r>
            <w:r>
              <w:rPr>
                <w:noProof/>
                <w:webHidden/>
              </w:rPr>
              <w:t>6</w:t>
            </w:r>
            <w:r>
              <w:rPr>
                <w:noProof/>
                <w:webHidden/>
              </w:rPr>
              <w:fldChar w:fldCharType="end"/>
            </w:r>
          </w:hyperlink>
        </w:p>
        <w:p w14:paraId="0CD5DB37" w14:textId="1973D4EC" w:rsidR="00BF1960" w:rsidRDefault="00BF1960">
          <w:pPr>
            <w:pStyle w:val="TOC2"/>
            <w:tabs>
              <w:tab w:val="right" w:leader="dot" w:pos="9056"/>
            </w:tabs>
            <w:rPr>
              <w:rFonts w:eastAsiaTheme="minorEastAsia" w:cstheme="minorBidi"/>
              <w:b w:val="0"/>
              <w:bCs w:val="0"/>
              <w:noProof/>
              <w:sz w:val="24"/>
              <w:szCs w:val="24"/>
              <w:lang w:eastAsia="en-GB"/>
            </w:rPr>
          </w:pPr>
          <w:hyperlink w:anchor="_Toc26276784" w:history="1">
            <w:r w:rsidRPr="00215958">
              <w:rPr>
                <w:rStyle w:val="Hyperlink"/>
                <w:noProof/>
              </w:rPr>
              <w:t>SQL Server</w:t>
            </w:r>
            <w:r>
              <w:rPr>
                <w:noProof/>
                <w:webHidden/>
              </w:rPr>
              <w:tab/>
            </w:r>
            <w:r>
              <w:rPr>
                <w:noProof/>
                <w:webHidden/>
              </w:rPr>
              <w:fldChar w:fldCharType="begin"/>
            </w:r>
            <w:r>
              <w:rPr>
                <w:noProof/>
                <w:webHidden/>
              </w:rPr>
              <w:instrText xml:space="preserve"> PAGEREF _Toc26276784 \h </w:instrText>
            </w:r>
            <w:r>
              <w:rPr>
                <w:noProof/>
                <w:webHidden/>
              </w:rPr>
            </w:r>
            <w:r>
              <w:rPr>
                <w:noProof/>
                <w:webHidden/>
              </w:rPr>
              <w:fldChar w:fldCharType="separate"/>
            </w:r>
            <w:r>
              <w:rPr>
                <w:noProof/>
                <w:webHidden/>
              </w:rPr>
              <w:t>6</w:t>
            </w:r>
            <w:r>
              <w:rPr>
                <w:noProof/>
                <w:webHidden/>
              </w:rPr>
              <w:fldChar w:fldCharType="end"/>
            </w:r>
          </w:hyperlink>
        </w:p>
        <w:p w14:paraId="03478315" w14:textId="4B9DB345" w:rsidR="00BF1960" w:rsidRDefault="00BF1960">
          <w:pPr>
            <w:pStyle w:val="TOC2"/>
            <w:tabs>
              <w:tab w:val="right" w:leader="dot" w:pos="9056"/>
            </w:tabs>
            <w:rPr>
              <w:rFonts w:eastAsiaTheme="minorEastAsia" w:cstheme="minorBidi"/>
              <w:b w:val="0"/>
              <w:bCs w:val="0"/>
              <w:noProof/>
              <w:sz w:val="24"/>
              <w:szCs w:val="24"/>
              <w:lang w:eastAsia="en-GB"/>
            </w:rPr>
          </w:pPr>
          <w:hyperlink w:anchor="_Toc26276785" w:history="1">
            <w:r w:rsidRPr="00215958">
              <w:rPr>
                <w:rStyle w:val="Hyperlink"/>
                <w:noProof/>
              </w:rPr>
              <w:t>Entscheidung</w:t>
            </w:r>
            <w:r>
              <w:rPr>
                <w:noProof/>
                <w:webHidden/>
              </w:rPr>
              <w:tab/>
            </w:r>
            <w:r>
              <w:rPr>
                <w:noProof/>
                <w:webHidden/>
              </w:rPr>
              <w:fldChar w:fldCharType="begin"/>
            </w:r>
            <w:r>
              <w:rPr>
                <w:noProof/>
                <w:webHidden/>
              </w:rPr>
              <w:instrText xml:space="preserve"> PAGEREF _Toc26276785 \h </w:instrText>
            </w:r>
            <w:r>
              <w:rPr>
                <w:noProof/>
                <w:webHidden/>
              </w:rPr>
            </w:r>
            <w:r>
              <w:rPr>
                <w:noProof/>
                <w:webHidden/>
              </w:rPr>
              <w:fldChar w:fldCharType="separate"/>
            </w:r>
            <w:r>
              <w:rPr>
                <w:noProof/>
                <w:webHidden/>
              </w:rPr>
              <w:t>6</w:t>
            </w:r>
            <w:r>
              <w:rPr>
                <w:noProof/>
                <w:webHidden/>
              </w:rPr>
              <w:fldChar w:fldCharType="end"/>
            </w:r>
          </w:hyperlink>
        </w:p>
        <w:p w14:paraId="697C75A6" w14:textId="261E1EFB" w:rsidR="00BF1960" w:rsidRDefault="00BF1960">
          <w:pPr>
            <w:pStyle w:val="TOC1"/>
            <w:tabs>
              <w:tab w:val="right" w:leader="dot" w:pos="9056"/>
            </w:tabs>
            <w:rPr>
              <w:rFonts w:eastAsiaTheme="minorEastAsia" w:cstheme="minorBidi"/>
              <w:b w:val="0"/>
              <w:bCs w:val="0"/>
              <w:i w:val="0"/>
              <w:iCs w:val="0"/>
              <w:noProof/>
              <w:lang w:eastAsia="en-GB"/>
            </w:rPr>
          </w:pPr>
          <w:hyperlink w:anchor="_Toc26276786" w:history="1">
            <w:r w:rsidRPr="00215958">
              <w:rPr>
                <w:rStyle w:val="Hyperlink"/>
                <w:noProof/>
              </w:rPr>
              <w:t>Lösung CSS UI Framework</w:t>
            </w:r>
            <w:r>
              <w:rPr>
                <w:noProof/>
                <w:webHidden/>
              </w:rPr>
              <w:tab/>
            </w:r>
            <w:r>
              <w:rPr>
                <w:noProof/>
                <w:webHidden/>
              </w:rPr>
              <w:fldChar w:fldCharType="begin"/>
            </w:r>
            <w:r>
              <w:rPr>
                <w:noProof/>
                <w:webHidden/>
              </w:rPr>
              <w:instrText xml:space="preserve"> PAGEREF _Toc26276786 \h </w:instrText>
            </w:r>
            <w:r>
              <w:rPr>
                <w:noProof/>
                <w:webHidden/>
              </w:rPr>
            </w:r>
            <w:r>
              <w:rPr>
                <w:noProof/>
                <w:webHidden/>
              </w:rPr>
              <w:fldChar w:fldCharType="separate"/>
            </w:r>
            <w:r>
              <w:rPr>
                <w:noProof/>
                <w:webHidden/>
              </w:rPr>
              <w:t>6</w:t>
            </w:r>
            <w:r>
              <w:rPr>
                <w:noProof/>
                <w:webHidden/>
              </w:rPr>
              <w:fldChar w:fldCharType="end"/>
            </w:r>
          </w:hyperlink>
        </w:p>
        <w:p w14:paraId="66BA43E9" w14:textId="7BAB73CB" w:rsidR="00BF1960" w:rsidRDefault="00BF1960">
          <w:pPr>
            <w:pStyle w:val="TOC2"/>
            <w:tabs>
              <w:tab w:val="right" w:leader="dot" w:pos="9056"/>
            </w:tabs>
            <w:rPr>
              <w:rFonts w:eastAsiaTheme="minorEastAsia" w:cstheme="minorBidi"/>
              <w:b w:val="0"/>
              <w:bCs w:val="0"/>
              <w:noProof/>
              <w:sz w:val="24"/>
              <w:szCs w:val="24"/>
              <w:lang w:eastAsia="en-GB"/>
            </w:rPr>
          </w:pPr>
          <w:hyperlink w:anchor="_Toc26276787" w:history="1">
            <w:r w:rsidRPr="00215958">
              <w:rPr>
                <w:rStyle w:val="Hyperlink"/>
                <w:noProof/>
              </w:rPr>
              <w:t>Selfmade</w:t>
            </w:r>
            <w:r>
              <w:rPr>
                <w:noProof/>
                <w:webHidden/>
              </w:rPr>
              <w:tab/>
            </w:r>
            <w:r>
              <w:rPr>
                <w:noProof/>
                <w:webHidden/>
              </w:rPr>
              <w:fldChar w:fldCharType="begin"/>
            </w:r>
            <w:r>
              <w:rPr>
                <w:noProof/>
                <w:webHidden/>
              </w:rPr>
              <w:instrText xml:space="preserve"> PAGEREF _Toc26276787 \h </w:instrText>
            </w:r>
            <w:r>
              <w:rPr>
                <w:noProof/>
                <w:webHidden/>
              </w:rPr>
            </w:r>
            <w:r>
              <w:rPr>
                <w:noProof/>
                <w:webHidden/>
              </w:rPr>
              <w:fldChar w:fldCharType="separate"/>
            </w:r>
            <w:r>
              <w:rPr>
                <w:noProof/>
                <w:webHidden/>
              </w:rPr>
              <w:t>6</w:t>
            </w:r>
            <w:r>
              <w:rPr>
                <w:noProof/>
                <w:webHidden/>
              </w:rPr>
              <w:fldChar w:fldCharType="end"/>
            </w:r>
          </w:hyperlink>
        </w:p>
        <w:p w14:paraId="12CC33FD" w14:textId="16E395BB" w:rsidR="00BF1960" w:rsidRDefault="00BF1960">
          <w:pPr>
            <w:pStyle w:val="TOC2"/>
            <w:tabs>
              <w:tab w:val="right" w:leader="dot" w:pos="9056"/>
            </w:tabs>
            <w:rPr>
              <w:rFonts w:eastAsiaTheme="minorEastAsia" w:cstheme="minorBidi"/>
              <w:b w:val="0"/>
              <w:bCs w:val="0"/>
              <w:noProof/>
              <w:sz w:val="24"/>
              <w:szCs w:val="24"/>
              <w:lang w:eastAsia="en-GB"/>
            </w:rPr>
          </w:pPr>
          <w:hyperlink w:anchor="_Toc26276788" w:history="1">
            <w:r w:rsidRPr="00215958">
              <w:rPr>
                <w:rStyle w:val="Hyperlink"/>
                <w:noProof/>
              </w:rPr>
              <w:t>Materialize</w:t>
            </w:r>
            <w:r>
              <w:rPr>
                <w:noProof/>
                <w:webHidden/>
              </w:rPr>
              <w:tab/>
            </w:r>
            <w:r>
              <w:rPr>
                <w:noProof/>
                <w:webHidden/>
              </w:rPr>
              <w:fldChar w:fldCharType="begin"/>
            </w:r>
            <w:r>
              <w:rPr>
                <w:noProof/>
                <w:webHidden/>
              </w:rPr>
              <w:instrText xml:space="preserve"> PAGEREF _Toc26276788 \h </w:instrText>
            </w:r>
            <w:r>
              <w:rPr>
                <w:noProof/>
                <w:webHidden/>
              </w:rPr>
            </w:r>
            <w:r>
              <w:rPr>
                <w:noProof/>
                <w:webHidden/>
              </w:rPr>
              <w:fldChar w:fldCharType="separate"/>
            </w:r>
            <w:r>
              <w:rPr>
                <w:noProof/>
                <w:webHidden/>
              </w:rPr>
              <w:t>6</w:t>
            </w:r>
            <w:r>
              <w:rPr>
                <w:noProof/>
                <w:webHidden/>
              </w:rPr>
              <w:fldChar w:fldCharType="end"/>
            </w:r>
          </w:hyperlink>
        </w:p>
        <w:p w14:paraId="3EF32B6E" w14:textId="7B9B6841" w:rsidR="00BF1960" w:rsidRDefault="00BF1960">
          <w:pPr>
            <w:pStyle w:val="TOC2"/>
            <w:tabs>
              <w:tab w:val="right" w:leader="dot" w:pos="9056"/>
            </w:tabs>
            <w:rPr>
              <w:rFonts w:eastAsiaTheme="minorEastAsia" w:cstheme="minorBidi"/>
              <w:b w:val="0"/>
              <w:bCs w:val="0"/>
              <w:noProof/>
              <w:sz w:val="24"/>
              <w:szCs w:val="24"/>
              <w:lang w:eastAsia="en-GB"/>
            </w:rPr>
          </w:pPr>
          <w:hyperlink w:anchor="_Toc26276789" w:history="1">
            <w:r w:rsidRPr="00215958">
              <w:rPr>
                <w:rStyle w:val="Hyperlink"/>
                <w:noProof/>
              </w:rPr>
              <w:t>Onsen UI</w:t>
            </w:r>
            <w:r>
              <w:rPr>
                <w:noProof/>
                <w:webHidden/>
              </w:rPr>
              <w:tab/>
            </w:r>
            <w:r>
              <w:rPr>
                <w:noProof/>
                <w:webHidden/>
              </w:rPr>
              <w:fldChar w:fldCharType="begin"/>
            </w:r>
            <w:r>
              <w:rPr>
                <w:noProof/>
                <w:webHidden/>
              </w:rPr>
              <w:instrText xml:space="preserve"> PAGEREF _Toc26276789 \h </w:instrText>
            </w:r>
            <w:r>
              <w:rPr>
                <w:noProof/>
                <w:webHidden/>
              </w:rPr>
            </w:r>
            <w:r>
              <w:rPr>
                <w:noProof/>
                <w:webHidden/>
              </w:rPr>
              <w:fldChar w:fldCharType="separate"/>
            </w:r>
            <w:r>
              <w:rPr>
                <w:noProof/>
                <w:webHidden/>
              </w:rPr>
              <w:t>7</w:t>
            </w:r>
            <w:r>
              <w:rPr>
                <w:noProof/>
                <w:webHidden/>
              </w:rPr>
              <w:fldChar w:fldCharType="end"/>
            </w:r>
          </w:hyperlink>
        </w:p>
        <w:p w14:paraId="11D5EF7C" w14:textId="26F6D065" w:rsidR="00BF1960" w:rsidRDefault="00BF1960">
          <w:pPr>
            <w:pStyle w:val="TOC2"/>
            <w:tabs>
              <w:tab w:val="right" w:leader="dot" w:pos="9056"/>
            </w:tabs>
            <w:rPr>
              <w:rFonts w:eastAsiaTheme="minorEastAsia" w:cstheme="minorBidi"/>
              <w:b w:val="0"/>
              <w:bCs w:val="0"/>
              <w:noProof/>
              <w:sz w:val="24"/>
              <w:szCs w:val="24"/>
              <w:lang w:eastAsia="en-GB"/>
            </w:rPr>
          </w:pPr>
          <w:hyperlink w:anchor="_Toc26276790" w:history="1">
            <w:r w:rsidRPr="00215958">
              <w:rPr>
                <w:rStyle w:val="Hyperlink"/>
                <w:noProof/>
              </w:rPr>
              <w:t>Entscheid</w:t>
            </w:r>
            <w:r>
              <w:rPr>
                <w:noProof/>
                <w:webHidden/>
              </w:rPr>
              <w:tab/>
            </w:r>
            <w:r>
              <w:rPr>
                <w:noProof/>
                <w:webHidden/>
              </w:rPr>
              <w:fldChar w:fldCharType="begin"/>
            </w:r>
            <w:r>
              <w:rPr>
                <w:noProof/>
                <w:webHidden/>
              </w:rPr>
              <w:instrText xml:space="preserve"> PAGEREF _Toc26276790 \h </w:instrText>
            </w:r>
            <w:r>
              <w:rPr>
                <w:noProof/>
                <w:webHidden/>
              </w:rPr>
            </w:r>
            <w:r>
              <w:rPr>
                <w:noProof/>
                <w:webHidden/>
              </w:rPr>
              <w:fldChar w:fldCharType="separate"/>
            </w:r>
            <w:r>
              <w:rPr>
                <w:noProof/>
                <w:webHidden/>
              </w:rPr>
              <w:t>7</w:t>
            </w:r>
            <w:r>
              <w:rPr>
                <w:noProof/>
                <w:webHidden/>
              </w:rPr>
              <w:fldChar w:fldCharType="end"/>
            </w:r>
          </w:hyperlink>
        </w:p>
        <w:p w14:paraId="57511753" w14:textId="59D7A510" w:rsidR="00BF1960" w:rsidRDefault="00BF1960">
          <w:pPr>
            <w:pStyle w:val="TOC1"/>
            <w:tabs>
              <w:tab w:val="right" w:leader="dot" w:pos="9056"/>
            </w:tabs>
            <w:rPr>
              <w:rFonts w:eastAsiaTheme="minorEastAsia" w:cstheme="minorBidi"/>
              <w:b w:val="0"/>
              <w:bCs w:val="0"/>
              <w:i w:val="0"/>
              <w:iCs w:val="0"/>
              <w:noProof/>
              <w:lang w:eastAsia="en-GB"/>
            </w:rPr>
          </w:pPr>
          <w:hyperlink w:anchor="_Toc26276791" w:history="1">
            <w:r w:rsidRPr="00215958">
              <w:rPr>
                <w:rStyle w:val="Hyperlink"/>
                <w:noProof/>
              </w:rPr>
              <w:t>Konzeption</w:t>
            </w:r>
            <w:r>
              <w:rPr>
                <w:noProof/>
                <w:webHidden/>
              </w:rPr>
              <w:tab/>
            </w:r>
            <w:r>
              <w:rPr>
                <w:noProof/>
                <w:webHidden/>
              </w:rPr>
              <w:fldChar w:fldCharType="begin"/>
            </w:r>
            <w:r>
              <w:rPr>
                <w:noProof/>
                <w:webHidden/>
              </w:rPr>
              <w:instrText xml:space="preserve"> PAGEREF _Toc26276791 \h </w:instrText>
            </w:r>
            <w:r>
              <w:rPr>
                <w:noProof/>
                <w:webHidden/>
              </w:rPr>
            </w:r>
            <w:r>
              <w:rPr>
                <w:noProof/>
                <w:webHidden/>
              </w:rPr>
              <w:fldChar w:fldCharType="separate"/>
            </w:r>
            <w:r>
              <w:rPr>
                <w:noProof/>
                <w:webHidden/>
              </w:rPr>
              <w:t>8</w:t>
            </w:r>
            <w:r>
              <w:rPr>
                <w:noProof/>
                <w:webHidden/>
              </w:rPr>
              <w:fldChar w:fldCharType="end"/>
            </w:r>
          </w:hyperlink>
        </w:p>
        <w:p w14:paraId="5CF8BC98" w14:textId="7B27F875" w:rsidR="00BF1960" w:rsidRDefault="00BF1960">
          <w:pPr>
            <w:pStyle w:val="TOC2"/>
            <w:tabs>
              <w:tab w:val="right" w:leader="dot" w:pos="9056"/>
            </w:tabs>
            <w:rPr>
              <w:rFonts w:eastAsiaTheme="minorEastAsia" w:cstheme="minorBidi"/>
              <w:b w:val="0"/>
              <w:bCs w:val="0"/>
              <w:noProof/>
              <w:sz w:val="24"/>
              <w:szCs w:val="24"/>
              <w:lang w:eastAsia="en-GB"/>
            </w:rPr>
          </w:pPr>
          <w:hyperlink w:anchor="_Toc26276792" w:history="1">
            <w:r w:rsidRPr="00215958">
              <w:rPr>
                <w:rStyle w:val="Hyperlink"/>
                <w:noProof/>
              </w:rPr>
              <w:t>UI</w:t>
            </w:r>
            <w:r>
              <w:rPr>
                <w:noProof/>
                <w:webHidden/>
              </w:rPr>
              <w:tab/>
            </w:r>
            <w:r>
              <w:rPr>
                <w:noProof/>
                <w:webHidden/>
              </w:rPr>
              <w:fldChar w:fldCharType="begin"/>
            </w:r>
            <w:r>
              <w:rPr>
                <w:noProof/>
                <w:webHidden/>
              </w:rPr>
              <w:instrText xml:space="preserve"> PAGEREF _Toc26276792 \h </w:instrText>
            </w:r>
            <w:r>
              <w:rPr>
                <w:noProof/>
                <w:webHidden/>
              </w:rPr>
            </w:r>
            <w:r>
              <w:rPr>
                <w:noProof/>
                <w:webHidden/>
              </w:rPr>
              <w:fldChar w:fldCharType="separate"/>
            </w:r>
            <w:r>
              <w:rPr>
                <w:noProof/>
                <w:webHidden/>
              </w:rPr>
              <w:t>8</w:t>
            </w:r>
            <w:r>
              <w:rPr>
                <w:noProof/>
                <w:webHidden/>
              </w:rPr>
              <w:fldChar w:fldCharType="end"/>
            </w:r>
          </w:hyperlink>
        </w:p>
        <w:p w14:paraId="4D67ED35" w14:textId="0940B0E7" w:rsidR="00BF1960" w:rsidRDefault="00BF1960">
          <w:pPr>
            <w:pStyle w:val="TOC2"/>
            <w:tabs>
              <w:tab w:val="right" w:leader="dot" w:pos="9056"/>
            </w:tabs>
            <w:rPr>
              <w:rFonts w:eastAsiaTheme="minorEastAsia" w:cstheme="minorBidi"/>
              <w:b w:val="0"/>
              <w:bCs w:val="0"/>
              <w:noProof/>
              <w:sz w:val="24"/>
              <w:szCs w:val="24"/>
              <w:lang w:eastAsia="en-GB"/>
            </w:rPr>
          </w:pPr>
          <w:hyperlink w:anchor="_Toc26276793" w:history="1">
            <w:r w:rsidRPr="00215958">
              <w:rPr>
                <w:rStyle w:val="Hyperlink"/>
                <w:noProof/>
              </w:rPr>
              <w:t>Architektur der App</w:t>
            </w:r>
            <w:r>
              <w:rPr>
                <w:noProof/>
                <w:webHidden/>
              </w:rPr>
              <w:tab/>
            </w:r>
            <w:r>
              <w:rPr>
                <w:noProof/>
                <w:webHidden/>
              </w:rPr>
              <w:fldChar w:fldCharType="begin"/>
            </w:r>
            <w:r>
              <w:rPr>
                <w:noProof/>
                <w:webHidden/>
              </w:rPr>
              <w:instrText xml:space="preserve"> PAGEREF _Toc26276793 \h </w:instrText>
            </w:r>
            <w:r>
              <w:rPr>
                <w:noProof/>
                <w:webHidden/>
              </w:rPr>
            </w:r>
            <w:r>
              <w:rPr>
                <w:noProof/>
                <w:webHidden/>
              </w:rPr>
              <w:fldChar w:fldCharType="separate"/>
            </w:r>
            <w:r>
              <w:rPr>
                <w:noProof/>
                <w:webHidden/>
              </w:rPr>
              <w:t>9</w:t>
            </w:r>
            <w:r>
              <w:rPr>
                <w:noProof/>
                <w:webHidden/>
              </w:rPr>
              <w:fldChar w:fldCharType="end"/>
            </w:r>
          </w:hyperlink>
        </w:p>
        <w:p w14:paraId="2703E9DD" w14:textId="18ACADE7" w:rsidR="00BF1960" w:rsidRDefault="00BF1960">
          <w:pPr>
            <w:pStyle w:val="TOC3"/>
            <w:tabs>
              <w:tab w:val="right" w:leader="dot" w:pos="9056"/>
            </w:tabs>
            <w:rPr>
              <w:rFonts w:eastAsiaTheme="minorEastAsia" w:cstheme="minorBidi"/>
              <w:noProof/>
              <w:sz w:val="24"/>
              <w:szCs w:val="24"/>
              <w:lang w:eastAsia="en-GB"/>
            </w:rPr>
          </w:pPr>
          <w:hyperlink w:anchor="_Toc26276794" w:history="1">
            <w:r w:rsidRPr="00215958">
              <w:rPr>
                <w:rStyle w:val="Hyperlink"/>
                <w:noProof/>
              </w:rPr>
              <w:t>Performance</w:t>
            </w:r>
            <w:r>
              <w:rPr>
                <w:noProof/>
                <w:webHidden/>
              </w:rPr>
              <w:tab/>
            </w:r>
            <w:r>
              <w:rPr>
                <w:noProof/>
                <w:webHidden/>
              </w:rPr>
              <w:fldChar w:fldCharType="begin"/>
            </w:r>
            <w:r>
              <w:rPr>
                <w:noProof/>
                <w:webHidden/>
              </w:rPr>
              <w:instrText xml:space="preserve"> PAGEREF _Toc26276794 \h </w:instrText>
            </w:r>
            <w:r>
              <w:rPr>
                <w:noProof/>
                <w:webHidden/>
              </w:rPr>
            </w:r>
            <w:r>
              <w:rPr>
                <w:noProof/>
                <w:webHidden/>
              </w:rPr>
              <w:fldChar w:fldCharType="separate"/>
            </w:r>
            <w:r>
              <w:rPr>
                <w:noProof/>
                <w:webHidden/>
              </w:rPr>
              <w:t>9</w:t>
            </w:r>
            <w:r>
              <w:rPr>
                <w:noProof/>
                <w:webHidden/>
              </w:rPr>
              <w:fldChar w:fldCharType="end"/>
            </w:r>
          </w:hyperlink>
        </w:p>
        <w:p w14:paraId="5C2F946E" w14:textId="06BB63E5" w:rsidR="00BF1960" w:rsidRDefault="00BF1960">
          <w:pPr>
            <w:pStyle w:val="TOC3"/>
            <w:tabs>
              <w:tab w:val="right" w:leader="dot" w:pos="9056"/>
            </w:tabs>
            <w:rPr>
              <w:rFonts w:eastAsiaTheme="minorEastAsia" w:cstheme="minorBidi"/>
              <w:noProof/>
              <w:sz w:val="24"/>
              <w:szCs w:val="24"/>
              <w:lang w:eastAsia="en-GB"/>
            </w:rPr>
          </w:pPr>
          <w:hyperlink w:anchor="_Toc26276795" w:history="1">
            <w:r w:rsidRPr="00215958">
              <w:rPr>
                <w:rStyle w:val="Hyperlink"/>
                <w:noProof/>
              </w:rPr>
              <w:t>Datenpersistenz</w:t>
            </w:r>
            <w:r>
              <w:rPr>
                <w:noProof/>
                <w:webHidden/>
              </w:rPr>
              <w:tab/>
            </w:r>
            <w:r>
              <w:rPr>
                <w:noProof/>
                <w:webHidden/>
              </w:rPr>
              <w:fldChar w:fldCharType="begin"/>
            </w:r>
            <w:r>
              <w:rPr>
                <w:noProof/>
                <w:webHidden/>
              </w:rPr>
              <w:instrText xml:space="preserve"> PAGEREF _Toc26276795 \h </w:instrText>
            </w:r>
            <w:r>
              <w:rPr>
                <w:noProof/>
                <w:webHidden/>
              </w:rPr>
            </w:r>
            <w:r>
              <w:rPr>
                <w:noProof/>
                <w:webHidden/>
              </w:rPr>
              <w:fldChar w:fldCharType="separate"/>
            </w:r>
            <w:r>
              <w:rPr>
                <w:noProof/>
                <w:webHidden/>
              </w:rPr>
              <w:t>10</w:t>
            </w:r>
            <w:r>
              <w:rPr>
                <w:noProof/>
                <w:webHidden/>
              </w:rPr>
              <w:fldChar w:fldCharType="end"/>
            </w:r>
          </w:hyperlink>
        </w:p>
        <w:p w14:paraId="285E354D" w14:textId="5C6771A6" w:rsidR="00BF1960" w:rsidRDefault="00BF1960">
          <w:pPr>
            <w:pStyle w:val="TOC2"/>
            <w:tabs>
              <w:tab w:val="right" w:leader="dot" w:pos="9056"/>
            </w:tabs>
            <w:rPr>
              <w:rFonts w:eastAsiaTheme="minorEastAsia" w:cstheme="minorBidi"/>
              <w:b w:val="0"/>
              <w:bCs w:val="0"/>
              <w:noProof/>
              <w:sz w:val="24"/>
              <w:szCs w:val="24"/>
              <w:lang w:eastAsia="en-GB"/>
            </w:rPr>
          </w:pPr>
          <w:hyperlink w:anchor="_Toc26276796" w:history="1">
            <w:r w:rsidRPr="00215958">
              <w:rPr>
                <w:rStyle w:val="Hyperlink"/>
                <w:noProof/>
              </w:rPr>
              <w:t>Klassendiagramm</w:t>
            </w:r>
            <w:r>
              <w:rPr>
                <w:noProof/>
                <w:webHidden/>
              </w:rPr>
              <w:tab/>
            </w:r>
            <w:r>
              <w:rPr>
                <w:noProof/>
                <w:webHidden/>
              </w:rPr>
              <w:fldChar w:fldCharType="begin"/>
            </w:r>
            <w:r>
              <w:rPr>
                <w:noProof/>
                <w:webHidden/>
              </w:rPr>
              <w:instrText xml:space="preserve"> PAGEREF _Toc26276796 \h </w:instrText>
            </w:r>
            <w:r>
              <w:rPr>
                <w:noProof/>
                <w:webHidden/>
              </w:rPr>
            </w:r>
            <w:r>
              <w:rPr>
                <w:noProof/>
                <w:webHidden/>
              </w:rPr>
              <w:fldChar w:fldCharType="separate"/>
            </w:r>
            <w:r>
              <w:rPr>
                <w:noProof/>
                <w:webHidden/>
              </w:rPr>
              <w:t>10</w:t>
            </w:r>
            <w:r>
              <w:rPr>
                <w:noProof/>
                <w:webHidden/>
              </w:rPr>
              <w:fldChar w:fldCharType="end"/>
            </w:r>
          </w:hyperlink>
        </w:p>
        <w:p w14:paraId="412F8FAF" w14:textId="60823194" w:rsidR="00BF1960" w:rsidRDefault="00BF1960">
          <w:pPr>
            <w:pStyle w:val="TOC2"/>
            <w:tabs>
              <w:tab w:val="right" w:leader="dot" w:pos="9056"/>
            </w:tabs>
            <w:rPr>
              <w:rFonts w:eastAsiaTheme="minorEastAsia" w:cstheme="minorBidi"/>
              <w:b w:val="0"/>
              <w:bCs w:val="0"/>
              <w:noProof/>
              <w:sz w:val="24"/>
              <w:szCs w:val="24"/>
              <w:lang w:eastAsia="en-GB"/>
            </w:rPr>
          </w:pPr>
          <w:hyperlink w:anchor="_Toc26276797" w:history="1">
            <w:r w:rsidRPr="00215958">
              <w:rPr>
                <w:rStyle w:val="Hyperlink"/>
                <w:noProof/>
              </w:rPr>
              <w:t>Ordnerstuktur</w:t>
            </w:r>
            <w:r>
              <w:rPr>
                <w:noProof/>
                <w:webHidden/>
              </w:rPr>
              <w:tab/>
            </w:r>
            <w:r>
              <w:rPr>
                <w:noProof/>
                <w:webHidden/>
              </w:rPr>
              <w:fldChar w:fldCharType="begin"/>
            </w:r>
            <w:r>
              <w:rPr>
                <w:noProof/>
                <w:webHidden/>
              </w:rPr>
              <w:instrText xml:space="preserve"> PAGEREF _Toc26276797 \h </w:instrText>
            </w:r>
            <w:r>
              <w:rPr>
                <w:noProof/>
                <w:webHidden/>
              </w:rPr>
            </w:r>
            <w:r>
              <w:rPr>
                <w:noProof/>
                <w:webHidden/>
              </w:rPr>
              <w:fldChar w:fldCharType="separate"/>
            </w:r>
            <w:r>
              <w:rPr>
                <w:noProof/>
                <w:webHidden/>
              </w:rPr>
              <w:t>10</w:t>
            </w:r>
            <w:r>
              <w:rPr>
                <w:noProof/>
                <w:webHidden/>
              </w:rPr>
              <w:fldChar w:fldCharType="end"/>
            </w:r>
          </w:hyperlink>
        </w:p>
        <w:p w14:paraId="58A7F5B4" w14:textId="7E513830" w:rsidR="00BF1960" w:rsidRDefault="00BF1960">
          <w:pPr>
            <w:pStyle w:val="TOC2"/>
            <w:tabs>
              <w:tab w:val="right" w:leader="dot" w:pos="9056"/>
            </w:tabs>
            <w:rPr>
              <w:rFonts w:eastAsiaTheme="minorEastAsia" w:cstheme="minorBidi"/>
              <w:b w:val="0"/>
              <w:bCs w:val="0"/>
              <w:noProof/>
              <w:sz w:val="24"/>
              <w:szCs w:val="24"/>
              <w:lang w:eastAsia="en-GB"/>
            </w:rPr>
          </w:pPr>
          <w:hyperlink w:anchor="_Toc26276798" w:history="1">
            <w:r w:rsidRPr="00215958">
              <w:rPr>
                <w:rStyle w:val="Hyperlink"/>
                <w:noProof/>
              </w:rPr>
              <w:t>Stammdaten der App</w:t>
            </w:r>
            <w:r>
              <w:rPr>
                <w:noProof/>
                <w:webHidden/>
              </w:rPr>
              <w:tab/>
            </w:r>
            <w:r>
              <w:rPr>
                <w:noProof/>
                <w:webHidden/>
              </w:rPr>
              <w:fldChar w:fldCharType="begin"/>
            </w:r>
            <w:r>
              <w:rPr>
                <w:noProof/>
                <w:webHidden/>
              </w:rPr>
              <w:instrText xml:space="preserve"> PAGEREF _Toc26276798 \h </w:instrText>
            </w:r>
            <w:r>
              <w:rPr>
                <w:noProof/>
                <w:webHidden/>
              </w:rPr>
            </w:r>
            <w:r>
              <w:rPr>
                <w:noProof/>
                <w:webHidden/>
              </w:rPr>
              <w:fldChar w:fldCharType="separate"/>
            </w:r>
            <w:r>
              <w:rPr>
                <w:noProof/>
                <w:webHidden/>
              </w:rPr>
              <w:t>11</w:t>
            </w:r>
            <w:r>
              <w:rPr>
                <w:noProof/>
                <w:webHidden/>
              </w:rPr>
              <w:fldChar w:fldCharType="end"/>
            </w:r>
          </w:hyperlink>
        </w:p>
        <w:p w14:paraId="3E89DF05" w14:textId="044C7441" w:rsidR="00BF1960" w:rsidRDefault="00BF1960">
          <w:pPr>
            <w:pStyle w:val="TOC1"/>
            <w:tabs>
              <w:tab w:val="right" w:leader="dot" w:pos="9056"/>
            </w:tabs>
            <w:rPr>
              <w:rFonts w:eastAsiaTheme="minorEastAsia" w:cstheme="minorBidi"/>
              <w:b w:val="0"/>
              <w:bCs w:val="0"/>
              <w:i w:val="0"/>
              <w:iCs w:val="0"/>
              <w:noProof/>
              <w:lang w:eastAsia="en-GB"/>
            </w:rPr>
          </w:pPr>
          <w:hyperlink w:anchor="_Toc26276799" w:history="1">
            <w:r w:rsidRPr="00215958">
              <w:rPr>
                <w:rStyle w:val="Hyperlink"/>
                <w:noProof/>
              </w:rPr>
              <w:t>Kamera Sensor</w:t>
            </w:r>
            <w:r>
              <w:rPr>
                <w:noProof/>
                <w:webHidden/>
              </w:rPr>
              <w:tab/>
            </w:r>
            <w:r>
              <w:rPr>
                <w:noProof/>
                <w:webHidden/>
              </w:rPr>
              <w:fldChar w:fldCharType="begin"/>
            </w:r>
            <w:r>
              <w:rPr>
                <w:noProof/>
                <w:webHidden/>
              </w:rPr>
              <w:instrText xml:space="preserve"> PAGEREF _Toc26276799 \h </w:instrText>
            </w:r>
            <w:r>
              <w:rPr>
                <w:noProof/>
                <w:webHidden/>
              </w:rPr>
            </w:r>
            <w:r>
              <w:rPr>
                <w:noProof/>
                <w:webHidden/>
              </w:rPr>
              <w:fldChar w:fldCharType="separate"/>
            </w:r>
            <w:r>
              <w:rPr>
                <w:noProof/>
                <w:webHidden/>
              </w:rPr>
              <w:t>11</w:t>
            </w:r>
            <w:r>
              <w:rPr>
                <w:noProof/>
                <w:webHidden/>
              </w:rPr>
              <w:fldChar w:fldCharType="end"/>
            </w:r>
          </w:hyperlink>
        </w:p>
        <w:p w14:paraId="01655328" w14:textId="4A3D9A7B" w:rsidR="00925208" w:rsidRDefault="00925208">
          <w:r>
            <w:rPr>
              <w:b/>
              <w:bCs/>
              <w:noProof/>
            </w:rPr>
            <w:fldChar w:fldCharType="end"/>
          </w:r>
        </w:p>
      </w:sdtContent>
    </w:sdt>
    <w:p w14:paraId="65500595" w14:textId="5FD6EA5B" w:rsidR="00621647" w:rsidRDefault="00621647" w:rsidP="00F13227"/>
    <w:p w14:paraId="52E99D3E" w14:textId="77777777" w:rsidR="00621647" w:rsidRDefault="00621647">
      <w:r>
        <w:br w:type="page"/>
      </w:r>
    </w:p>
    <w:p w14:paraId="2FDD8227" w14:textId="2412F2D0" w:rsidR="00F13227" w:rsidRDefault="00621647" w:rsidP="00621647">
      <w:pPr>
        <w:pStyle w:val="Heading1"/>
      </w:pPr>
      <w:bookmarkStart w:id="0" w:name="_Toc26276770"/>
      <w:r>
        <w:lastRenderedPageBreak/>
        <w:t>Vorwort</w:t>
      </w:r>
      <w:bookmarkEnd w:id="0"/>
    </w:p>
    <w:p w14:paraId="05F9ED62" w14:textId="382FC7E1" w:rsidR="00621647" w:rsidRDefault="00621647" w:rsidP="00621647">
      <w:r>
        <w:t>Lieber Leser,</w:t>
      </w:r>
    </w:p>
    <w:p w14:paraId="1C13CECB" w14:textId="7BBBE10B" w:rsidR="00621647" w:rsidRDefault="00621647" w:rsidP="00621647">
      <w:r>
        <w:t xml:space="preserve">In dieser Dokumentation werde ich Ihnen aufzeigen wie ich meine </w:t>
      </w:r>
      <w:proofErr w:type="spellStart"/>
      <w:r>
        <w:t>InventoryManagement</w:t>
      </w:r>
      <w:proofErr w:type="spellEnd"/>
      <w:r>
        <w:t xml:space="preserve"> App programmiert habe. Dabei werde ich vor allem auf Themen eingehen wie das Design, Schwierigkeiten bei der Entwicklung mit Sensoren, meinen Entscheid zu den genutzten Frameworks etc. </w:t>
      </w:r>
    </w:p>
    <w:p w14:paraId="71B56AFD" w14:textId="308AE272" w:rsidR="00FD2A3B" w:rsidRDefault="00FD2A3B" w:rsidP="00621647"/>
    <w:p w14:paraId="5B1E08CD" w14:textId="18FCADB3" w:rsidR="00FD2A3B" w:rsidRDefault="00FD2A3B" w:rsidP="00621647">
      <w:r>
        <w:t>Ich hoffe du wirst viel Spass haben während dem Lesen und natürlich auch das du was dabei lernst.</w:t>
      </w:r>
    </w:p>
    <w:p w14:paraId="30A07B87" w14:textId="04D237A8" w:rsidR="00FD2A3B" w:rsidRDefault="00FD2A3B" w:rsidP="00621647">
      <w:r>
        <w:t>Viel Spass!</w:t>
      </w:r>
    </w:p>
    <w:p w14:paraId="34C937FA" w14:textId="75E1892B" w:rsidR="004654E7" w:rsidRDefault="004654E7">
      <w:r>
        <w:br w:type="page"/>
      </w:r>
    </w:p>
    <w:p w14:paraId="2C360A69" w14:textId="41A5D4A5" w:rsidR="00B4283D" w:rsidRDefault="00B4283D" w:rsidP="00B4283D">
      <w:pPr>
        <w:pStyle w:val="Heading1"/>
      </w:pPr>
      <w:bookmarkStart w:id="1" w:name="_Toc26276771"/>
      <w:r>
        <w:lastRenderedPageBreak/>
        <w:t>Mobile Applikationen</w:t>
      </w:r>
      <w:bookmarkEnd w:id="1"/>
    </w:p>
    <w:p w14:paraId="11DB8D4B" w14:textId="6082B9BE" w:rsidR="00B4283D" w:rsidRDefault="00B4283D" w:rsidP="00B4283D">
      <w:r>
        <w:t>Mobile Applikationen haben in den letzten Jahren sehr viel an Popularität gewonnen. Dadurch dass man etwas direkt auf dem Handy machen konnte, löste viel Tätigkeiten auf dem PC ab. Wir werden uns hier etwas Über Mobile Geräte ansehen, deren Betriebssysteme und auch verschiedene andere Sachen.</w:t>
      </w:r>
    </w:p>
    <w:p w14:paraId="121C9BB9" w14:textId="3C0690CD" w:rsidR="00B4283D" w:rsidRDefault="00B4283D" w:rsidP="00B4283D"/>
    <w:p w14:paraId="62EDD5B9" w14:textId="250C3647" w:rsidR="00B4283D" w:rsidRDefault="00B4283D" w:rsidP="00B4283D">
      <w:pPr>
        <w:pStyle w:val="Heading2"/>
      </w:pPr>
      <w:bookmarkStart w:id="2" w:name="_Toc26276772"/>
      <w:r>
        <w:t>Marktanteil Mobile Geräte</w:t>
      </w:r>
      <w:bookmarkEnd w:id="2"/>
    </w:p>
    <w:p w14:paraId="608B1B2E" w14:textId="74455ADF" w:rsidR="00B4283D" w:rsidRDefault="00B4283D" w:rsidP="00B4283D">
      <w:r>
        <w:t xml:space="preserve">Smartphones im Jahr 2019 sind schon zu einer Selbstverständlichkeit geworden. In der Schweiz kann man laut dieser Grafik sehen das Apple mit 44% Marktführer ist, gefolgt von Samsung mit 36%. </w:t>
      </w:r>
    </w:p>
    <w:p w14:paraId="4BE8503F" w14:textId="3BDF1AF3" w:rsidR="00B4283D" w:rsidRPr="00B4283D" w:rsidRDefault="00B4283D" w:rsidP="00B4283D"/>
    <w:p w14:paraId="03BC4A53" w14:textId="732115EA" w:rsidR="00B4283D" w:rsidRPr="00B4283D" w:rsidRDefault="00B4283D" w:rsidP="00B4283D">
      <w:pPr>
        <w:rPr>
          <w:rFonts w:ascii="Times New Roman" w:eastAsia="Times New Roman" w:hAnsi="Times New Roman" w:cs="Times New Roman"/>
          <w:lang w:eastAsia="en-GB"/>
        </w:rPr>
      </w:pPr>
      <w:r w:rsidRPr="00B4283D">
        <w:rPr>
          <w:rFonts w:ascii="Times New Roman" w:eastAsia="Times New Roman" w:hAnsi="Times New Roman" w:cs="Times New Roman"/>
          <w:lang w:eastAsia="en-GB"/>
        </w:rPr>
        <w:fldChar w:fldCharType="begin"/>
      </w:r>
      <w:r w:rsidRPr="00B4283D">
        <w:rPr>
          <w:rFonts w:ascii="Times New Roman" w:eastAsia="Times New Roman" w:hAnsi="Times New Roman" w:cs="Times New Roman"/>
          <w:lang w:eastAsia="en-GB"/>
        </w:rPr>
        <w:instrText xml:space="preserve"> INCLUDEPICTURE "https://www.itmagazine.ch/imgserver/artikel/Illustrationen/2018/mid/Smartphone_CH_Comparis_2018_181128_091107.jpg" \* MERGEFORMATINET </w:instrText>
      </w:r>
      <w:r w:rsidRPr="00B4283D">
        <w:rPr>
          <w:rFonts w:ascii="Times New Roman" w:eastAsia="Times New Roman" w:hAnsi="Times New Roman" w:cs="Times New Roman"/>
          <w:lang w:eastAsia="en-GB"/>
        </w:rPr>
        <w:fldChar w:fldCharType="separate"/>
      </w:r>
      <w:r w:rsidRPr="00B4283D">
        <w:rPr>
          <w:rFonts w:ascii="Times New Roman" w:eastAsia="Times New Roman" w:hAnsi="Times New Roman" w:cs="Times New Roman"/>
          <w:noProof/>
          <w:lang w:eastAsia="en-GB"/>
        </w:rPr>
        <w:drawing>
          <wp:inline distT="0" distB="0" distL="0" distR="0" wp14:anchorId="23475CB5" wp14:editId="023B3BDF">
            <wp:extent cx="5756910" cy="3695065"/>
            <wp:effectExtent l="0" t="0" r="0" b="635"/>
            <wp:docPr id="42" name="Picture 42" descr="Smartphone-Markt Schweiz: Apple mit 44 Prozent Marktanteil; Nokia zurück in To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martphone-Markt Schweiz: Apple mit 44 Prozent Marktanteil; Nokia zurück in Top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6910" cy="3695065"/>
                    </a:xfrm>
                    <a:prstGeom prst="rect">
                      <a:avLst/>
                    </a:prstGeom>
                    <a:noFill/>
                    <a:ln>
                      <a:noFill/>
                    </a:ln>
                  </pic:spPr>
                </pic:pic>
              </a:graphicData>
            </a:graphic>
          </wp:inline>
        </w:drawing>
      </w:r>
      <w:r w:rsidRPr="00B4283D">
        <w:rPr>
          <w:rFonts w:ascii="Times New Roman" w:eastAsia="Times New Roman" w:hAnsi="Times New Roman" w:cs="Times New Roman"/>
          <w:lang w:eastAsia="en-GB"/>
        </w:rPr>
        <w:fldChar w:fldCharType="end"/>
      </w:r>
    </w:p>
    <w:p w14:paraId="3089DA24" w14:textId="7005874D" w:rsidR="00B4283D" w:rsidRDefault="00B4283D" w:rsidP="00B4283D">
      <w:hyperlink r:id="rId10" w:history="1">
        <w:r>
          <w:rPr>
            <w:rStyle w:val="Hyperlink"/>
          </w:rPr>
          <w:t>https://www.itmagazine.ch/Artikel/68583/Smartphone-Markt_Schweiz_Apple_mit_44_Prozent_Marktanteil_Nokia_zurueck_in_Top_5.html</w:t>
        </w:r>
      </w:hyperlink>
    </w:p>
    <w:p w14:paraId="483D0682" w14:textId="6D77DA96" w:rsidR="00B4283D" w:rsidRDefault="00B4283D" w:rsidP="00B4283D"/>
    <w:p w14:paraId="2A09ABDF" w14:textId="50135BC2" w:rsidR="00E2194D" w:rsidRDefault="00E2194D" w:rsidP="00B4283D"/>
    <w:p w14:paraId="11B401D6" w14:textId="16B656F0" w:rsidR="00E2194D" w:rsidRDefault="00E2194D" w:rsidP="00B4283D">
      <w:r>
        <w:t xml:space="preserve">Hier ist es relativ </w:t>
      </w:r>
      <w:proofErr w:type="gramStart"/>
      <w:r>
        <w:t>Interessant</w:t>
      </w:r>
      <w:proofErr w:type="gramEnd"/>
      <w:r>
        <w:t xml:space="preserve"> zu sehen das der Anteil aller Android Geräte grösser ist als der von Apple.</w:t>
      </w:r>
    </w:p>
    <w:p w14:paraId="2D0CA8F6" w14:textId="59BAADD2" w:rsidR="00E2194D" w:rsidRDefault="00E2194D" w:rsidP="00B4283D"/>
    <w:p w14:paraId="69AB43ED" w14:textId="6A59D7DA" w:rsidR="00E2194D" w:rsidRDefault="00E2194D" w:rsidP="00B4283D"/>
    <w:p w14:paraId="13BAB099" w14:textId="7C158E5B" w:rsidR="00E2194D" w:rsidRDefault="00E2194D" w:rsidP="00B4283D"/>
    <w:p w14:paraId="620342C6" w14:textId="3225A0BD" w:rsidR="00E2194D" w:rsidRDefault="00E2194D" w:rsidP="00B4283D"/>
    <w:p w14:paraId="68944155" w14:textId="1A9B4F72" w:rsidR="00E2194D" w:rsidRDefault="00E2194D" w:rsidP="00B4283D"/>
    <w:p w14:paraId="53437BAA" w14:textId="5EEC0BE3" w:rsidR="00E2194D" w:rsidRDefault="00E2194D" w:rsidP="00B4283D"/>
    <w:p w14:paraId="2090E938" w14:textId="724FD671" w:rsidR="00E2194D" w:rsidRDefault="00E2194D" w:rsidP="00B4283D"/>
    <w:p w14:paraId="7BE2A9BA" w14:textId="41964E5D" w:rsidR="00E2194D" w:rsidRDefault="00E2194D" w:rsidP="00B4283D"/>
    <w:p w14:paraId="3E492120" w14:textId="16888C37" w:rsidR="00E2194D" w:rsidRDefault="00E2194D" w:rsidP="00B4283D"/>
    <w:p w14:paraId="0F77C751" w14:textId="77777777" w:rsidR="00E2194D" w:rsidRDefault="00E2194D" w:rsidP="00B4283D"/>
    <w:p w14:paraId="56113700" w14:textId="215CC85E" w:rsidR="00E2194D" w:rsidRDefault="00C9571E" w:rsidP="00E2194D">
      <w:pPr>
        <w:pStyle w:val="Heading2"/>
      </w:pPr>
      <w:bookmarkStart w:id="3" w:name="_Toc26276773"/>
      <w:r>
        <w:lastRenderedPageBreak/>
        <w:t>Marktanteil Mobile Betriebssysteme</w:t>
      </w:r>
      <w:bookmarkEnd w:id="3"/>
    </w:p>
    <w:p w14:paraId="6B9A8141" w14:textId="1A4C0C40" w:rsidR="00E2194D" w:rsidRDefault="00E2194D" w:rsidP="00E2194D">
      <w:r w:rsidRPr="00C9571E">
        <w:rPr>
          <w:rFonts w:ascii="Times New Roman" w:eastAsia="Times New Roman" w:hAnsi="Times New Roman" w:cs="Times New Roman"/>
          <w:noProof/>
          <w:lang w:eastAsia="en-GB"/>
        </w:rPr>
        <w:drawing>
          <wp:anchor distT="0" distB="0" distL="114300" distR="114300" simplePos="0" relativeHeight="251693056" behindDoc="0" locked="0" layoutInCell="1" allowOverlap="1" wp14:anchorId="3DE8D8EA" wp14:editId="7C07C096">
            <wp:simplePos x="0" y="0"/>
            <wp:positionH relativeFrom="column">
              <wp:posOffset>2609215</wp:posOffset>
            </wp:positionH>
            <wp:positionV relativeFrom="paragraph">
              <wp:posOffset>33020</wp:posOffset>
            </wp:positionV>
            <wp:extent cx="3209925" cy="2386330"/>
            <wp:effectExtent l="0" t="0" r="3175" b="1270"/>
            <wp:wrapThrough wrapText="bothSides">
              <wp:wrapPolygon edited="0">
                <wp:start x="0" y="0"/>
                <wp:lineTo x="0" y="21497"/>
                <wp:lineTo x="21536" y="21497"/>
                <wp:lineTo x="21536" y="0"/>
                <wp:lineTo x="0" y="0"/>
              </wp:wrapPolygon>
            </wp:wrapThrough>
            <wp:docPr id="45" name="Picture 45" descr="Bildergebnis für mobile betriebssysteme marktanteil schwe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Bildergebnis für mobile betriebssysteme marktanteil schweiz"/>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09925" cy="2386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571E">
        <w:t xml:space="preserve">Auf dieser Grafik sieht man klar wie iOS in eigentlich der ganzen Zeitspanne Marktführer ist. </w:t>
      </w:r>
    </w:p>
    <w:p w14:paraId="215D7B33" w14:textId="77777777" w:rsidR="00E2194D" w:rsidRDefault="00E2194D" w:rsidP="00E2194D">
      <w:r>
        <w:fldChar w:fldCharType="begin"/>
      </w:r>
      <w:r>
        <w:instrText xml:space="preserve"> HYPERLINK "https://de.statista.com/statistik/daten/studie/431613/umfrage/marktanteile-der-betriebssysteme-in-der-schweiz/" </w:instrText>
      </w:r>
      <w:r>
        <w:fldChar w:fldCharType="separate"/>
      </w:r>
      <w:r>
        <w:rPr>
          <w:rStyle w:val="Hyperlink"/>
        </w:rPr>
        <w:t>https://de.statista.com/statistik/daten/studie/431613/umfrage/marktanteile-der-betriebssysteme-in-der-schweiz/</w:t>
      </w:r>
      <w:r>
        <w:fldChar w:fldCharType="end"/>
      </w:r>
    </w:p>
    <w:p w14:paraId="19D95BD0" w14:textId="33D32A2E" w:rsidR="00C9571E" w:rsidRPr="00C9571E" w:rsidRDefault="00C9571E" w:rsidP="00C9571E">
      <w:r w:rsidRPr="00C9571E">
        <w:rPr>
          <w:rFonts w:ascii="Times New Roman" w:eastAsia="Times New Roman" w:hAnsi="Times New Roman" w:cs="Times New Roman"/>
          <w:lang w:eastAsia="en-GB"/>
        </w:rPr>
        <w:fldChar w:fldCharType="begin"/>
      </w:r>
      <w:r w:rsidRPr="00C9571E">
        <w:rPr>
          <w:rFonts w:ascii="Times New Roman" w:eastAsia="Times New Roman" w:hAnsi="Times New Roman" w:cs="Times New Roman"/>
          <w:lang w:eastAsia="en-GB"/>
        </w:rPr>
        <w:instrText xml:space="preserve"> INCLUDEPICTURE "https://de.statista.com/graphic/1/431613/marktanteile-der-betriebssysteme-in-der-schweiz.jpg" \* MERGEFORMATINET </w:instrText>
      </w:r>
      <w:r w:rsidRPr="00C9571E">
        <w:rPr>
          <w:rFonts w:ascii="Times New Roman" w:eastAsia="Times New Roman" w:hAnsi="Times New Roman" w:cs="Times New Roman"/>
          <w:lang w:eastAsia="en-GB"/>
        </w:rPr>
        <w:fldChar w:fldCharType="separate"/>
      </w:r>
      <w:r w:rsidRPr="00C9571E">
        <w:rPr>
          <w:rFonts w:ascii="Times New Roman" w:eastAsia="Times New Roman" w:hAnsi="Times New Roman" w:cs="Times New Roman"/>
          <w:lang w:eastAsia="en-GB"/>
        </w:rPr>
        <w:fldChar w:fldCharType="end"/>
      </w:r>
    </w:p>
    <w:p w14:paraId="419CCB58" w14:textId="3265BEA2" w:rsidR="00286328" w:rsidRPr="00A43A06" w:rsidRDefault="00286328" w:rsidP="00286328">
      <w:pPr>
        <w:pStyle w:val="Heading1"/>
      </w:pPr>
      <w:bookmarkStart w:id="4" w:name="_Toc26276774"/>
      <w:r>
        <w:t>Fallbeispiel</w:t>
      </w:r>
      <w:bookmarkEnd w:id="4"/>
    </w:p>
    <w:p w14:paraId="5D02D2CE" w14:textId="180121D5" w:rsidR="00C9571E" w:rsidRPr="00C9571E" w:rsidRDefault="00286328" w:rsidP="00C9571E">
      <w:pPr>
        <w:rPr>
          <w:rFonts w:ascii="Times New Roman" w:eastAsia="Times New Roman" w:hAnsi="Times New Roman" w:cs="Times New Roman"/>
          <w:lang w:eastAsia="en-GB"/>
        </w:rPr>
      </w:pPr>
      <w:r>
        <w:t xml:space="preserve">Ein Tanzverein möchte eine App haben, mit der sie Ihr Inventar verwalten können. Momentan führt der Verein einen Ordner mit Strichlisten und Bildern, um die Trachten und anderes Inventar zu verwalten. </w:t>
      </w:r>
    </w:p>
    <w:p w14:paraId="3731C74F" w14:textId="33744EBB" w:rsidR="00286328" w:rsidRDefault="00286328" w:rsidP="00286328"/>
    <w:p w14:paraId="0BB80176" w14:textId="6679CF9F" w:rsidR="00286328" w:rsidRDefault="00286328" w:rsidP="00286328"/>
    <w:p w14:paraId="2D1CC497" w14:textId="74F20D22" w:rsidR="00286328" w:rsidRDefault="00286328" w:rsidP="00286328">
      <w:r>
        <w:t xml:space="preserve">Das Ziel ist, das der Benutzer sich auf dieser App anmelden kann und auf den Ersten Blick das Inventar sieht. Er kann das bestehende Inventar erstellen, bearbeiten und löschen. </w:t>
      </w:r>
    </w:p>
    <w:p w14:paraId="43AE9B96" w14:textId="77777777" w:rsidR="00286328" w:rsidRDefault="00286328" w:rsidP="00286328"/>
    <w:p w14:paraId="1C93B551" w14:textId="77777777" w:rsidR="00286328" w:rsidRDefault="00286328" w:rsidP="00286328">
      <w:r>
        <w:t xml:space="preserve">Hierbei soll es möglich sein das der Benutzer den Namen, die Anzahl und ein Bild erfasst. </w:t>
      </w:r>
    </w:p>
    <w:p w14:paraId="699FA683" w14:textId="77777777" w:rsidR="00286328" w:rsidRDefault="00286328" w:rsidP="00286328"/>
    <w:p w14:paraId="2CC3D15F" w14:textId="77777777" w:rsidR="00286328" w:rsidRDefault="00286328" w:rsidP="00286328">
      <w:r>
        <w:t xml:space="preserve">Ein Benutzer kann des </w:t>
      </w:r>
      <w:proofErr w:type="spellStart"/>
      <w:r>
        <w:t>Weiteren</w:t>
      </w:r>
      <w:proofErr w:type="spellEnd"/>
      <w:r>
        <w:t xml:space="preserve"> seine persönlichen Angaben anpassen wie er will. Dazu gehören das Profilbild, E-Mail und Benutzername.</w:t>
      </w:r>
    </w:p>
    <w:p w14:paraId="5DE727B9" w14:textId="77777777" w:rsidR="00286328" w:rsidRPr="00B4283D" w:rsidRDefault="00286328" w:rsidP="00B4283D"/>
    <w:p w14:paraId="2B92ACE0" w14:textId="77777777" w:rsidR="00C06A74" w:rsidRDefault="00A43A06" w:rsidP="00C06A74">
      <w:r>
        <w:t>R</w:t>
      </w:r>
      <w:hyperlink r:id="rId12" w:history="1">
        <w:r w:rsidR="00C06A74">
          <w:rPr>
            <w:rStyle w:val="Hyperlink"/>
          </w:rPr>
          <w:t>https://de.statista.com/statistik/daten/studie/431613/umfrage/marktanteile-der-betriebssysteme-in-der-schweiz/</w:t>
        </w:r>
      </w:hyperlink>
    </w:p>
    <w:p w14:paraId="0E48D029" w14:textId="0D3AF502" w:rsidR="00A43A06" w:rsidRDefault="00754B21" w:rsidP="00A43A06">
      <w:pPr>
        <w:pStyle w:val="Heading1"/>
      </w:pPr>
      <w:bookmarkStart w:id="5" w:name="_Toc26276775"/>
      <w:r>
        <w:t>R</w:t>
      </w:r>
      <w:r w:rsidR="00A43A06">
        <w:t>ahmenbedingungen</w:t>
      </w:r>
      <w:bookmarkEnd w:id="5"/>
    </w:p>
    <w:p w14:paraId="245A85F0" w14:textId="77777777" w:rsidR="0099628F" w:rsidRDefault="0029622C" w:rsidP="00CC7EE8">
      <w:r>
        <w:t>Die App wird von versch</w:t>
      </w:r>
      <w:r w:rsidR="00F32486">
        <w:t xml:space="preserve">iedenen Benutzern verwendet was bedeutet, dass mehrere Geräte unterstützt werden müssen. </w:t>
      </w:r>
    </w:p>
    <w:p w14:paraId="5130A4F6" w14:textId="77777777" w:rsidR="0099628F" w:rsidRDefault="0099628F" w:rsidP="00CC7EE8"/>
    <w:p w14:paraId="39241D69" w14:textId="0CB653F3" w:rsidR="00F32486" w:rsidRDefault="00F32486" w:rsidP="00CC7EE8">
      <w:r>
        <w:t>Dazu gehören folgende Betriebssysteme:</w:t>
      </w:r>
    </w:p>
    <w:p w14:paraId="78FAF5DC" w14:textId="66ECF532" w:rsidR="0099628F" w:rsidRDefault="0099628F" w:rsidP="0099628F">
      <w:pPr>
        <w:pStyle w:val="ListParagraph"/>
        <w:numPr>
          <w:ilvl w:val="0"/>
          <w:numId w:val="2"/>
        </w:numPr>
      </w:pPr>
      <w:r>
        <w:t>iOS</w:t>
      </w:r>
    </w:p>
    <w:p w14:paraId="2B876152" w14:textId="65CDC3F3" w:rsidR="0099628F" w:rsidRDefault="0099628F" w:rsidP="0099628F">
      <w:pPr>
        <w:pStyle w:val="ListParagraph"/>
        <w:numPr>
          <w:ilvl w:val="0"/>
          <w:numId w:val="2"/>
        </w:numPr>
      </w:pPr>
      <w:r>
        <w:t>Android</w:t>
      </w:r>
    </w:p>
    <w:p w14:paraId="6278F794" w14:textId="525DF132" w:rsidR="0099628F" w:rsidRDefault="0099628F" w:rsidP="00CC7EE8">
      <w:r>
        <w:t xml:space="preserve">Folgende Geräte müssen mindestens unterstützt werden: </w:t>
      </w:r>
    </w:p>
    <w:p w14:paraId="7E2F7023" w14:textId="2CD61A53" w:rsidR="0099628F" w:rsidRDefault="0099628F" w:rsidP="0099628F">
      <w:pPr>
        <w:pStyle w:val="ListParagraph"/>
        <w:numPr>
          <w:ilvl w:val="0"/>
          <w:numId w:val="1"/>
        </w:numPr>
      </w:pPr>
      <w:r>
        <w:t>iPhone</w:t>
      </w:r>
    </w:p>
    <w:p w14:paraId="7ED2ABD6" w14:textId="020FE57B" w:rsidR="0099628F" w:rsidRDefault="0099628F" w:rsidP="0099628F">
      <w:pPr>
        <w:pStyle w:val="ListParagraph"/>
        <w:numPr>
          <w:ilvl w:val="0"/>
          <w:numId w:val="1"/>
        </w:numPr>
      </w:pPr>
      <w:r>
        <w:t>iPad</w:t>
      </w:r>
    </w:p>
    <w:p w14:paraId="36E342D3" w14:textId="5360D388" w:rsidR="0099628F" w:rsidRDefault="0099628F" w:rsidP="0099628F">
      <w:pPr>
        <w:pStyle w:val="ListParagraph"/>
        <w:numPr>
          <w:ilvl w:val="0"/>
          <w:numId w:val="1"/>
        </w:numPr>
      </w:pPr>
      <w:r>
        <w:t xml:space="preserve">Samsung </w:t>
      </w:r>
      <w:proofErr w:type="spellStart"/>
      <w:r>
        <w:t>Galaxy</w:t>
      </w:r>
      <w:proofErr w:type="spellEnd"/>
      <w:r>
        <w:t xml:space="preserve"> Reihe</w:t>
      </w:r>
    </w:p>
    <w:p w14:paraId="449FFABF" w14:textId="3D7FC2E8" w:rsidR="0099628F" w:rsidRDefault="0099628F" w:rsidP="0099628F"/>
    <w:p w14:paraId="69650F6D" w14:textId="0047F9CA" w:rsidR="0099628F" w:rsidRDefault="0099628F" w:rsidP="0099628F">
      <w:r>
        <w:t>Gründe dafür sind das Folgende Geräte Effektiv benutzt werden.</w:t>
      </w:r>
    </w:p>
    <w:p w14:paraId="64467BDE" w14:textId="00B17416" w:rsidR="001C4575" w:rsidRDefault="001C4575" w:rsidP="0099628F"/>
    <w:p w14:paraId="60CFA28C" w14:textId="5B3594F6" w:rsidR="001C4575" w:rsidRDefault="001C4575" w:rsidP="000E7C3C">
      <w:pPr>
        <w:pStyle w:val="Heading1"/>
        <w:tabs>
          <w:tab w:val="left" w:pos="5055"/>
        </w:tabs>
      </w:pPr>
      <w:bookmarkStart w:id="6" w:name="_Toc26276776"/>
      <w:r>
        <w:t>Lösungskonzept</w:t>
      </w:r>
      <w:r w:rsidR="004B4919">
        <w:t xml:space="preserve"> UI</w:t>
      </w:r>
      <w:bookmarkEnd w:id="6"/>
      <w:r w:rsidR="000E7C3C">
        <w:tab/>
      </w:r>
    </w:p>
    <w:p w14:paraId="44511FAA" w14:textId="31A07D28" w:rsidR="001C4575" w:rsidRDefault="00A8797E" w:rsidP="001C4575">
      <w:pPr>
        <w:pStyle w:val="Heading2"/>
      </w:pPr>
      <w:bookmarkStart w:id="7" w:name="_Toc26276777"/>
      <w:r>
        <w:rPr>
          <w:noProof/>
        </w:rPr>
        <w:drawing>
          <wp:anchor distT="0" distB="0" distL="114300" distR="114300" simplePos="0" relativeHeight="251661312" behindDoc="0" locked="0" layoutInCell="1" allowOverlap="1" wp14:anchorId="402945E1" wp14:editId="2DFCD33C">
            <wp:simplePos x="0" y="0"/>
            <wp:positionH relativeFrom="margin">
              <wp:posOffset>4972050</wp:posOffset>
            </wp:positionH>
            <wp:positionV relativeFrom="margin">
              <wp:posOffset>3205480</wp:posOffset>
            </wp:positionV>
            <wp:extent cx="1170000" cy="1170000"/>
            <wp:effectExtent l="0" t="0" r="0" b="0"/>
            <wp:wrapThrough wrapText="bothSides">
              <wp:wrapPolygon edited="0">
                <wp:start x="0" y="0"/>
                <wp:lineTo x="0" y="21342"/>
                <wp:lineTo x="21342" y="21342"/>
                <wp:lineTo x="21342" y="0"/>
                <wp:lineTo x="0" y="0"/>
              </wp:wrapPolygon>
            </wp:wrapThrough>
            <wp:docPr id="1"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otlin_log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170000" cy="1170000"/>
                    </a:xfrm>
                    <a:prstGeom prst="rect">
                      <a:avLst/>
                    </a:prstGeom>
                  </pic:spPr>
                </pic:pic>
              </a:graphicData>
            </a:graphic>
            <wp14:sizeRelH relativeFrom="margin">
              <wp14:pctWidth>0</wp14:pctWidth>
            </wp14:sizeRelH>
            <wp14:sizeRelV relativeFrom="margin">
              <wp14:pctHeight>0</wp14:pctHeight>
            </wp14:sizeRelV>
          </wp:anchor>
        </w:drawing>
      </w:r>
      <w:r w:rsidR="001C4575">
        <w:t>Native Lösung</w:t>
      </w:r>
      <w:bookmarkEnd w:id="7"/>
    </w:p>
    <w:p w14:paraId="659E9B84" w14:textId="73A5C7EF" w:rsidR="001C4575" w:rsidRDefault="001C4575" w:rsidP="000E7C3C">
      <w:r>
        <w:t>Eine Möglichkeit wäre es eine Komplette Native App zu schreiben. Das bedeutet ich müsste eine App für Android schreiben mit Kotlin und eine separate App für iOS mit Swift.</w:t>
      </w:r>
    </w:p>
    <w:p w14:paraId="1BCB598F" w14:textId="642AECE0" w:rsidR="001C4575" w:rsidRDefault="001C4575" w:rsidP="000E7C3C">
      <w:r>
        <w:t xml:space="preserve">Hier hätten wir den Vorteil das wir direkt die Native Komponente der Kamera benutzen könnten und dass die Applikation viel schneller laufen würde. Das Problem hierbei ist </w:t>
      </w:r>
      <w:r w:rsidR="0033783B">
        <w:t>leider,</w:t>
      </w:r>
      <w:r>
        <w:t xml:space="preserve"> dass </w:t>
      </w:r>
      <w:r w:rsidR="0033783B">
        <w:t>ich zu wenig Zeit hätte mich in Kotlin zu vertiefen oder geschweige denn in Swift.</w:t>
      </w:r>
    </w:p>
    <w:p w14:paraId="1FB5829A" w14:textId="030C0E70" w:rsidR="00270FBC" w:rsidRDefault="000E7C3C" w:rsidP="001C4575">
      <w:r>
        <w:rPr>
          <w:noProof/>
        </w:rPr>
        <w:drawing>
          <wp:anchor distT="0" distB="0" distL="114300" distR="114300" simplePos="0" relativeHeight="251662336" behindDoc="0" locked="0" layoutInCell="1" allowOverlap="1" wp14:anchorId="7ABA0893" wp14:editId="04049EC9">
            <wp:simplePos x="0" y="0"/>
            <wp:positionH relativeFrom="column">
              <wp:posOffset>4815840</wp:posOffset>
            </wp:positionH>
            <wp:positionV relativeFrom="paragraph">
              <wp:posOffset>153035</wp:posOffset>
            </wp:positionV>
            <wp:extent cx="990000" cy="1224000"/>
            <wp:effectExtent l="0" t="0" r="635" b="0"/>
            <wp:wrapThrough wrapText="bothSides">
              <wp:wrapPolygon edited="0">
                <wp:start x="0" y="0"/>
                <wp:lineTo x="0" y="21297"/>
                <wp:lineTo x="21337" y="21297"/>
                <wp:lineTo x="21337" y="0"/>
                <wp:lineTo x="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lutter_logo.png"/>
                    <pic:cNvPicPr/>
                  </pic:nvPicPr>
                  <pic:blipFill>
                    <a:blip r:embed="rId14">
                      <a:extLst>
                        <a:ext uri="{28A0092B-C50C-407E-A947-70E740481C1C}">
                          <a14:useLocalDpi xmlns:a14="http://schemas.microsoft.com/office/drawing/2010/main" val="0"/>
                        </a:ext>
                      </a:extLst>
                    </a:blip>
                    <a:stretch>
                      <a:fillRect/>
                    </a:stretch>
                  </pic:blipFill>
                  <pic:spPr>
                    <a:xfrm>
                      <a:off x="0" y="0"/>
                      <a:ext cx="990000" cy="1224000"/>
                    </a:xfrm>
                    <a:prstGeom prst="rect">
                      <a:avLst/>
                    </a:prstGeom>
                  </pic:spPr>
                </pic:pic>
              </a:graphicData>
            </a:graphic>
            <wp14:sizeRelH relativeFrom="margin">
              <wp14:pctWidth>0</wp14:pctWidth>
            </wp14:sizeRelH>
            <wp14:sizeRelV relativeFrom="margin">
              <wp14:pctHeight>0</wp14:pctHeight>
            </wp14:sizeRelV>
          </wp:anchor>
        </w:drawing>
      </w:r>
    </w:p>
    <w:p w14:paraId="2D5104D2" w14:textId="12AE7F3A" w:rsidR="00270FBC" w:rsidRDefault="00270FBC" w:rsidP="00270FBC">
      <w:pPr>
        <w:pStyle w:val="Heading2"/>
      </w:pPr>
      <w:bookmarkStart w:id="8" w:name="_Toc26276778"/>
      <w:r>
        <w:t>Native Lösung Flutter</w:t>
      </w:r>
      <w:bookmarkEnd w:id="8"/>
    </w:p>
    <w:p w14:paraId="17F7D427" w14:textId="5E6457B3" w:rsidR="00270FBC" w:rsidRPr="00270FBC" w:rsidRDefault="00270FBC" w:rsidP="00270FBC">
      <w:r>
        <w:t>Die Flutter Lösung ist definitiv die Lösung der Zukunft. Es ist modern, wird unterstützt von vielen Umgebungen und ist auch schnell. Für diese Aufgabe, welche ich machen würde, eignet sich Flutter jedoch nicht</w:t>
      </w:r>
      <w:r w:rsidR="005508F9">
        <w:t>,</w:t>
      </w:r>
      <w:r>
        <w:t xml:space="preserve"> weil ich Flutter bis jetzt auch noch nicht kenne. </w:t>
      </w:r>
    </w:p>
    <w:p w14:paraId="0F8B1002" w14:textId="5320C42A" w:rsidR="0033783B" w:rsidRDefault="0033783B" w:rsidP="001C4575"/>
    <w:p w14:paraId="0CFA43AD" w14:textId="75EEAA82" w:rsidR="008523B6" w:rsidRDefault="008523B6" w:rsidP="008523B6">
      <w:pPr>
        <w:pStyle w:val="Heading2"/>
      </w:pPr>
      <w:bookmarkStart w:id="9" w:name="_Toc26276779"/>
      <w:r>
        <w:t>Hybrid Lösung Cordova</w:t>
      </w:r>
      <w:bookmarkEnd w:id="9"/>
    </w:p>
    <w:p w14:paraId="166AF063" w14:textId="776063AF" w:rsidR="008523B6" w:rsidRDefault="00A8797E" w:rsidP="008523B6">
      <w:r>
        <w:rPr>
          <w:noProof/>
        </w:rPr>
        <w:drawing>
          <wp:anchor distT="0" distB="0" distL="114300" distR="114300" simplePos="0" relativeHeight="251663360" behindDoc="0" locked="0" layoutInCell="1" allowOverlap="1" wp14:anchorId="0D6DB7B5" wp14:editId="5FB754B4">
            <wp:simplePos x="0" y="0"/>
            <wp:positionH relativeFrom="column">
              <wp:posOffset>4720590</wp:posOffset>
            </wp:positionH>
            <wp:positionV relativeFrom="paragraph">
              <wp:posOffset>110490</wp:posOffset>
            </wp:positionV>
            <wp:extent cx="1422000" cy="1422000"/>
            <wp:effectExtent l="0" t="0" r="635" b="635"/>
            <wp:wrapThrough wrapText="bothSides">
              <wp:wrapPolygon edited="0">
                <wp:start x="0" y="0"/>
                <wp:lineTo x="0" y="21417"/>
                <wp:lineTo x="21417" y="21417"/>
                <wp:lineTo x="21417" y="0"/>
                <wp:lineTo x="0" y="0"/>
              </wp:wrapPolygon>
            </wp:wrapThrough>
            <wp:docPr id="3" name="Picture 3" descr="A picture containing clock,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rdova_logo.jpeg"/>
                    <pic:cNvPicPr/>
                  </pic:nvPicPr>
                  <pic:blipFill>
                    <a:blip r:embed="rId15">
                      <a:extLst>
                        <a:ext uri="{28A0092B-C50C-407E-A947-70E740481C1C}">
                          <a14:useLocalDpi xmlns:a14="http://schemas.microsoft.com/office/drawing/2010/main" val="0"/>
                        </a:ext>
                      </a:extLst>
                    </a:blip>
                    <a:stretch>
                      <a:fillRect/>
                    </a:stretch>
                  </pic:blipFill>
                  <pic:spPr>
                    <a:xfrm>
                      <a:off x="0" y="0"/>
                      <a:ext cx="1422000" cy="1422000"/>
                    </a:xfrm>
                    <a:prstGeom prst="rect">
                      <a:avLst/>
                    </a:prstGeom>
                  </pic:spPr>
                </pic:pic>
              </a:graphicData>
            </a:graphic>
            <wp14:sizeRelH relativeFrom="margin">
              <wp14:pctWidth>0</wp14:pctWidth>
            </wp14:sizeRelH>
            <wp14:sizeRelV relativeFrom="margin">
              <wp14:pctHeight>0</wp14:pctHeight>
            </wp14:sizeRelV>
          </wp:anchor>
        </w:drawing>
      </w:r>
      <w:r w:rsidR="008523B6">
        <w:t xml:space="preserve">Mit dieser Lösung würden wir eine Normale Website programmieren. Cordova würde diese Dateien verpacken und einen Lokalen HTTP-Server starten damit diese Website angezeigt. Diese Lösung wäre sehr </w:t>
      </w:r>
      <w:proofErr w:type="gramStart"/>
      <w:r w:rsidR="008523B6">
        <w:t>Vorteilhaft</w:t>
      </w:r>
      <w:proofErr w:type="gramEnd"/>
      <w:r w:rsidR="008523B6">
        <w:t>, wenn ich eine performantere Hybridlösung wollen würde. Das Problem mit dieser Lösung ist ganz klar der Mangel an Klassen und die Typenunsicherheit von JavaScript. JavaScript hat erst später das Prinzip von Klassen erhalten und hat seit je an keine Typensicherheit. Da wir hier mit Daten arbeiten</w:t>
      </w:r>
      <w:r w:rsidR="001310E6">
        <w:t>,</w:t>
      </w:r>
      <w:r w:rsidR="008523B6">
        <w:t xml:space="preserve"> welche verschiedene Datentypen haben, gibt es immer eine</w:t>
      </w:r>
      <w:r w:rsidR="001310E6">
        <w:t xml:space="preserve"> Chance das Fehlerhafte Eingaben durch mangelhaftes Parsing entstehen. Hier ist man besser mit Ionic/</w:t>
      </w:r>
      <w:proofErr w:type="gramStart"/>
      <w:r w:rsidR="001310E6">
        <w:t>Angular</w:t>
      </w:r>
      <w:proofErr w:type="gramEnd"/>
      <w:r w:rsidR="001310E6">
        <w:t xml:space="preserve"> od. Ionic/</w:t>
      </w:r>
      <w:proofErr w:type="spellStart"/>
      <w:r w:rsidR="001310E6">
        <w:t>React</w:t>
      </w:r>
      <w:proofErr w:type="spellEnd"/>
      <w:r w:rsidR="001310E6">
        <w:t xml:space="preserve"> abgesichert da diese TypeScript verwenden und dort die Typensicherheit von Anfang an gewährleistet ist.</w:t>
      </w:r>
    </w:p>
    <w:p w14:paraId="5A92ED3B" w14:textId="252BD7D9" w:rsidR="008523B6" w:rsidRDefault="008523B6" w:rsidP="001C4575"/>
    <w:p w14:paraId="2BD8AC0C" w14:textId="2DBFD574" w:rsidR="0033783B" w:rsidRPr="001C4575" w:rsidRDefault="0033783B" w:rsidP="0033783B">
      <w:pPr>
        <w:pStyle w:val="Heading2"/>
      </w:pPr>
      <w:bookmarkStart w:id="10" w:name="_Toc26276780"/>
      <w:r>
        <w:t>Hybrid Lösung Ionic/</w:t>
      </w:r>
      <w:proofErr w:type="gramStart"/>
      <w:r>
        <w:t>Angular</w:t>
      </w:r>
      <w:bookmarkEnd w:id="10"/>
      <w:proofErr w:type="gramEnd"/>
    </w:p>
    <w:p w14:paraId="6D51071A" w14:textId="336C9F14" w:rsidR="001C4575" w:rsidRDefault="00C073D6" w:rsidP="001C4575">
      <w:r>
        <w:rPr>
          <w:noProof/>
        </w:rPr>
        <w:drawing>
          <wp:anchor distT="0" distB="0" distL="114300" distR="114300" simplePos="0" relativeHeight="251664384" behindDoc="0" locked="0" layoutInCell="1" allowOverlap="1" wp14:anchorId="2708A6DD" wp14:editId="6AA520A5">
            <wp:simplePos x="0" y="0"/>
            <wp:positionH relativeFrom="column">
              <wp:posOffset>2596515</wp:posOffset>
            </wp:positionH>
            <wp:positionV relativeFrom="paragraph">
              <wp:posOffset>664210</wp:posOffset>
            </wp:positionV>
            <wp:extent cx="2923200" cy="1299600"/>
            <wp:effectExtent l="0" t="0" r="0" b="0"/>
            <wp:wrapThrough wrapText="bothSides">
              <wp:wrapPolygon edited="0">
                <wp:start x="0" y="0"/>
                <wp:lineTo x="0" y="21326"/>
                <wp:lineTo x="21492" y="21326"/>
                <wp:lineTo x="21492"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onic_angular_logo.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923200" cy="1299600"/>
                    </a:xfrm>
                    <a:prstGeom prst="rect">
                      <a:avLst/>
                    </a:prstGeom>
                  </pic:spPr>
                </pic:pic>
              </a:graphicData>
            </a:graphic>
            <wp14:sizeRelH relativeFrom="margin">
              <wp14:pctWidth>0</wp14:pctWidth>
            </wp14:sizeRelH>
            <wp14:sizeRelV relativeFrom="margin">
              <wp14:pctHeight>0</wp14:pctHeight>
            </wp14:sizeRelV>
          </wp:anchor>
        </w:drawing>
      </w:r>
      <w:r w:rsidR="0033783B">
        <w:t xml:space="preserve">Mit einer Hybridlösung mit Ionic hätte ich weitere Vorteile was das Entwickeln angeht. Ich habe schon viel mit Angular auch im Betrieb programmiert was mir sehr viele Vorteile betreffend der Schnelligkeit geben würde. Der Nachteil hier ist ganz klar das die HTML/CSS/TypeScript nicht vollständig ins Native übersetzt werden. Einerseits bringt es den Nachteil das es langsamer ist als eine Native App und andererseits das, wenn Fehler in der Applikation passieren, wir diese nicht wirklich gut debuggen können. </w:t>
      </w:r>
      <w:r w:rsidR="008523B6">
        <w:t>Diese Lösung ist natürlich auch mit Cordova gelöst.</w:t>
      </w:r>
    </w:p>
    <w:p w14:paraId="2DAC03E9" w14:textId="3B1EC681" w:rsidR="00591017" w:rsidRDefault="00591017" w:rsidP="001C4575"/>
    <w:p w14:paraId="26B219EF" w14:textId="59640F70" w:rsidR="00591017" w:rsidRDefault="00591017" w:rsidP="00591017">
      <w:pPr>
        <w:pStyle w:val="Heading2"/>
      </w:pPr>
      <w:bookmarkStart w:id="11" w:name="_Toc26276781"/>
      <w:r>
        <w:t>Entscheid</w:t>
      </w:r>
      <w:bookmarkEnd w:id="11"/>
    </w:p>
    <w:p w14:paraId="7E6B0009" w14:textId="23F692F1" w:rsidR="00F32486" w:rsidRDefault="00591017" w:rsidP="00CC7EE8">
      <w:r>
        <w:t xml:space="preserve">Der Entscheid für die benutzte Technologie fällt klar auf Ionic Angular. Es bringt mir den Vorteil das ich nicht wirklich viel neue Technologien kennenlernen muss, um die App zu programmieren. </w:t>
      </w:r>
      <w:proofErr w:type="gramStart"/>
      <w:r>
        <w:t xml:space="preserve">Des </w:t>
      </w:r>
      <w:proofErr w:type="spellStart"/>
      <w:r>
        <w:t>weiteren</w:t>
      </w:r>
      <w:proofErr w:type="spellEnd"/>
      <w:proofErr w:type="gramEnd"/>
      <w:r>
        <w:t xml:space="preserve"> ist es wahrscheinlich die Schnellste Art eine App zu programmieren in meinem Fall.</w:t>
      </w:r>
    </w:p>
    <w:p w14:paraId="0A45829F" w14:textId="4290A681" w:rsidR="004B4919" w:rsidRDefault="004B4919" w:rsidP="004B4919">
      <w:pPr>
        <w:pStyle w:val="Heading1"/>
      </w:pPr>
      <w:bookmarkStart w:id="12" w:name="_Toc26276782"/>
      <w:r>
        <w:lastRenderedPageBreak/>
        <w:t>Lösungskonzept Datenbank</w:t>
      </w:r>
      <w:bookmarkEnd w:id="12"/>
    </w:p>
    <w:p w14:paraId="4250756F" w14:textId="0EA87910" w:rsidR="004B4919" w:rsidRDefault="004B4919" w:rsidP="004B4919">
      <w:pPr>
        <w:pStyle w:val="Heading2"/>
      </w:pPr>
      <w:bookmarkStart w:id="13" w:name="_Toc26276783"/>
      <w:r>
        <w:t>Firebase/</w:t>
      </w:r>
      <w:proofErr w:type="spellStart"/>
      <w:r>
        <w:t>Firestore</w:t>
      </w:r>
      <w:bookmarkEnd w:id="13"/>
      <w:proofErr w:type="spellEnd"/>
    </w:p>
    <w:p w14:paraId="08BE2948" w14:textId="33A38A1F" w:rsidR="00591017" w:rsidRDefault="004B4919" w:rsidP="004B4919">
      <w:r>
        <w:t>Firebase/</w:t>
      </w:r>
      <w:proofErr w:type="spellStart"/>
      <w:r>
        <w:t>Firestore</w:t>
      </w:r>
      <w:proofErr w:type="spellEnd"/>
      <w:r>
        <w:t xml:space="preserve"> sind beides Realtime Datenbanken, welche von Google entwickelt worden sind und nicht mit SQL laufen. Hierbei handelt es sich um Datenbanken, welche man direkt mit JavaScript aufrufen kann. Google stellt hierfür </w:t>
      </w:r>
      <w:proofErr w:type="spellStart"/>
      <w:r>
        <w:t>CDN’s</w:t>
      </w:r>
      <w:proofErr w:type="spellEnd"/>
      <w:r>
        <w:t xml:space="preserve"> und NPM Packages zur Verfügung, welche die nötigen Aufrufe machen. Ein grosser Vorteil hier ist, dass bei Anpassungen </w:t>
      </w:r>
      <w:proofErr w:type="gramStart"/>
      <w:r>
        <w:t>alle anderen Benutzter</w:t>
      </w:r>
      <w:proofErr w:type="gramEnd"/>
      <w:r>
        <w:t xml:space="preserve"> die aktualisierten Daten sofort erhalten, sprich: Wir ersparen uns die Konzeption und Programmierung eines </w:t>
      </w:r>
      <w:proofErr w:type="spellStart"/>
      <w:r>
        <w:t>WebSockets</w:t>
      </w:r>
      <w:proofErr w:type="spellEnd"/>
      <w:r>
        <w:t xml:space="preserve">. Jedoch bringt auch diese Lösung Nachteile: Wer mit </w:t>
      </w:r>
      <w:proofErr w:type="spellStart"/>
      <w:r>
        <w:t>NoSQL</w:t>
      </w:r>
      <w:proofErr w:type="spellEnd"/>
      <w:r>
        <w:t>-Datenbanken nicht vertraut ist</w:t>
      </w:r>
      <w:r w:rsidR="00591017">
        <w:t xml:space="preserve">, </w:t>
      </w:r>
      <w:r>
        <w:t>wird</w:t>
      </w:r>
      <w:r w:rsidR="00591017">
        <w:t xml:space="preserve"> hier mit diesen Technologien zu kämpfen haben.</w:t>
      </w:r>
      <w:r w:rsidR="006905A1">
        <w:t xml:space="preserve"> Firebase hat mit </w:t>
      </w:r>
      <w:proofErr w:type="spellStart"/>
      <w:r w:rsidR="006905A1">
        <w:t>Firestore</w:t>
      </w:r>
      <w:proofErr w:type="spellEnd"/>
      <w:r w:rsidR="006905A1">
        <w:t xml:space="preserve"> ein relativ einfaches Hosting von Websites aber auch</w:t>
      </w:r>
    </w:p>
    <w:p w14:paraId="4AD10FDD" w14:textId="77777777" w:rsidR="00591017" w:rsidRDefault="00591017" w:rsidP="004B4919"/>
    <w:p w14:paraId="70391840" w14:textId="729021F7" w:rsidR="004B4919" w:rsidRDefault="00591017" w:rsidP="0041331E">
      <w:pPr>
        <w:pStyle w:val="Heading2"/>
      </w:pPr>
      <w:bookmarkStart w:id="14" w:name="_Toc26276784"/>
      <w:r>
        <w:t>SQL Server</w:t>
      </w:r>
      <w:bookmarkEnd w:id="14"/>
      <w:r w:rsidR="004B4919">
        <w:t xml:space="preserve">  </w:t>
      </w:r>
    </w:p>
    <w:p w14:paraId="1E740249" w14:textId="78AE19D5" w:rsidR="00591017" w:rsidRDefault="00591017" w:rsidP="00591017">
      <w:r>
        <w:t>Der SQL-Server ist ein</w:t>
      </w:r>
      <w:r w:rsidR="00C073D6">
        <w:t xml:space="preserve">e SQL Datenbank, welche von Microsoft programmiert wurde. Ganz klarer Vorteil im Vergleich zur Firebaselösung, die Performance. Eine SQL Server Datenbank zu erstellen und sie so abspecken das sie nur auf die </w:t>
      </w:r>
      <w:r w:rsidR="0041331E">
        <w:t xml:space="preserve">eigenen Bedürfnisse stimmt ist um Welten performanter als Firebase, wenn es richtig gemacht wird. Hier ist aber auch das grosse Problem, das wir hierfür auch eine Webservice brauchen auf welchen wir HTTP-Requests absenden können. </w:t>
      </w:r>
    </w:p>
    <w:p w14:paraId="0CFC081F" w14:textId="3BD05724" w:rsidR="0041331E" w:rsidRDefault="0041331E" w:rsidP="00591017"/>
    <w:p w14:paraId="42ABDDAA" w14:textId="249570F3" w:rsidR="0041331E" w:rsidRDefault="0041331E" w:rsidP="0041331E">
      <w:pPr>
        <w:pStyle w:val="Heading2"/>
      </w:pPr>
      <w:bookmarkStart w:id="15" w:name="_Toc26276785"/>
      <w:r>
        <w:t>Entscheidung</w:t>
      </w:r>
      <w:bookmarkEnd w:id="15"/>
    </w:p>
    <w:p w14:paraId="141AEAAE" w14:textId="26D788F2" w:rsidR="0041331E" w:rsidRDefault="0041331E" w:rsidP="0041331E">
      <w:r>
        <w:t xml:space="preserve">Hier setzte ich ganz klar auf Firebase. Da ich hierfür keine grossen Datenobjekte haben werde, wird Firebase vollkommen ausreichen. Mit Firebase muss ich </w:t>
      </w:r>
      <w:r w:rsidR="008D1469">
        <w:t>auch keinen Webservice schreiben was natürlich auch noch Zeit in Anspruch nehmen würde.</w:t>
      </w:r>
    </w:p>
    <w:p w14:paraId="35AD76C5" w14:textId="5AB228A6" w:rsidR="003D7FE2" w:rsidRDefault="003D7FE2" w:rsidP="0041331E"/>
    <w:p w14:paraId="7FCE5446" w14:textId="1BEF8031" w:rsidR="003D7FE2" w:rsidRDefault="003D7FE2" w:rsidP="003D7FE2">
      <w:pPr>
        <w:pStyle w:val="Heading1"/>
      </w:pPr>
      <w:bookmarkStart w:id="16" w:name="_Toc26276786"/>
      <w:r>
        <w:t>Lösung CSS UI Framework</w:t>
      </w:r>
      <w:bookmarkEnd w:id="16"/>
    </w:p>
    <w:p w14:paraId="4E158C40" w14:textId="165CBF53" w:rsidR="003D7FE2" w:rsidRDefault="003D7FE2" w:rsidP="003D7FE2">
      <w:pPr>
        <w:pStyle w:val="Heading2"/>
      </w:pPr>
      <w:bookmarkStart w:id="17" w:name="_Toc26276787"/>
      <w:proofErr w:type="spellStart"/>
      <w:r>
        <w:t>Selfmade</w:t>
      </w:r>
      <w:bookmarkEnd w:id="17"/>
      <w:proofErr w:type="spellEnd"/>
    </w:p>
    <w:p w14:paraId="7F249B28" w14:textId="15B9F5C6" w:rsidR="003D7FE2" w:rsidRDefault="003D7FE2" w:rsidP="003D7FE2">
      <w:r>
        <w:t xml:space="preserve">Die erste Lösung, die mir in den Sinn gekommen ist, ist eine «ich mache es selbst» Lösung. Das bedeutet ich würde auf jegliche Art von CSS Framework verzichten. Der klare Vorteil wäre hier, dass ich die volle Kontrolle über das Design und das verhalten hätte. Der klare Nachteil wäre hier das es länger braucht, um es zu entwickeln. Dadurch, dass ich aber Ionic nehme und Ionic schon eigene Komponenten </w:t>
      </w:r>
      <w:r w:rsidR="0024442C">
        <w:t>mitbringt, muss ich mir wenig Gedanken über die Responsiveness machen muss.</w:t>
      </w:r>
    </w:p>
    <w:p w14:paraId="6203F64C" w14:textId="6A4CCFC1" w:rsidR="0024442C" w:rsidRDefault="0024442C" w:rsidP="003D7FE2"/>
    <w:p w14:paraId="79B9C52B" w14:textId="2D1DF488" w:rsidR="0024442C" w:rsidRDefault="0024442C" w:rsidP="0024442C">
      <w:pPr>
        <w:pStyle w:val="Heading2"/>
      </w:pPr>
      <w:bookmarkStart w:id="18" w:name="_Toc26276788"/>
      <w:r>
        <w:t>Materialize</w:t>
      </w:r>
      <w:bookmarkEnd w:id="18"/>
    </w:p>
    <w:p w14:paraId="29811395" w14:textId="021AC44C" w:rsidR="009776C7" w:rsidRPr="009776C7" w:rsidRDefault="00660305" w:rsidP="009776C7">
      <w:pPr>
        <w:rPr>
          <w:rFonts w:ascii="Times New Roman" w:eastAsia="Times New Roman" w:hAnsi="Times New Roman" w:cs="Times New Roman"/>
          <w:lang w:eastAsia="en-GB"/>
        </w:rPr>
      </w:pPr>
      <w:r>
        <w:t xml:space="preserve">Materialize ist ein CSS Framework Only. Materialize basiert, wie der Name schon gesagt, auf </w:t>
      </w:r>
    </w:p>
    <w:p w14:paraId="76C8ECF9" w14:textId="1B66140A" w:rsidR="00660305" w:rsidRDefault="009776C7" w:rsidP="00660305">
      <w:r w:rsidRPr="009776C7">
        <w:rPr>
          <w:noProof/>
        </w:rPr>
        <w:drawing>
          <wp:anchor distT="0" distB="0" distL="114300" distR="114300" simplePos="0" relativeHeight="251665408" behindDoc="0" locked="0" layoutInCell="1" allowOverlap="1" wp14:anchorId="4B4ECFA7" wp14:editId="2145C0F8">
            <wp:simplePos x="0" y="0"/>
            <wp:positionH relativeFrom="column">
              <wp:posOffset>-80010</wp:posOffset>
            </wp:positionH>
            <wp:positionV relativeFrom="paragraph">
              <wp:posOffset>254635</wp:posOffset>
            </wp:positionV>
            <wp:extent cx="1429200" cy="1429200"/>
            <wp:effectExtent l="0" t="0" r="6350" b="6350"/>
            <wp:wrapThrough wrapText="bothSides">
              <wp:wrapPolygon edited="0">
                <wp:start x="0" y="0"/>
                <wp:lineTo x="0" y="21504"/>
                <wp:lineTo x="21504" y="21504"/>
                <wp:lineTo x="21504" y="0"/>
                <wp:lineTo x="0" y="0"/>
              </wp:wrapPolygon>
            </wp:wrapThrough>
            <wp:docPr id="5" name="Picture 5" descr="/var/folders/wq/93_3l_596wx5bs43wcwrwf400000gn/T/com.microsoft.Word/Content.MSO/5242BC7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ar/folders/wq/93_3l_596wx5bs43wcwrwf400000gn/T/com.microsoft.Word/Content.MSO/5242BC7F.tmp"/>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429200" cy="142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60305">
        <w:t>Material UI. Dies wäre eine Super Lösung, welche ich für ein Android Only Projekt verwenden würde. Dadurch aber</w:t>
      </w:r>
      <w:r>
        <w:t>,</w:t>
      </w:r>
      <w:r w:rsidR="00660305">
        <w:t xml:space="preserve"> </w:t>
      </w:r>
      <w:r>
        <w:t>dass</w:t>
      </w:r>
      <w:r w:rsidR="00660305">
        <w:t xml:space="preserve"> diese App auch auf IOS laufen sollte, ist dies keine gültige Lösung für mich.</w:t>
      </w:r>
    </w:p>
    <w:p w14:paraId="0F5AC7AE" w14:textId="49FAC22A" w:rsidR="009776C7" w:rsidRDefault="009776C7" w:rsidP="00E2194D"/>
    <w:p w14:paraId="07CA2021" w14:textId="78866CB2" w:rsidR="00660305" w:rsidRDefault="00357737" w:rsidP="00660305">
      <w:pPr>
        <w:pStyle w:val="Heading2"/>
      </w:pPr>
      <w:bookmarkStart w:id="19" w:name="_Toc26276789"/>
      <w:r w:rsidRPr="00357737">
        <w:rPr>
          <w:rFonts w:ascii="Times New Roman" w:eastAsia="Times New Roman" w:hAnsi="Times New Roman" w:cs="Times New Roman"/>
          <w:noProof/>
          <w:lang w:eastAsia="en-GB"/>
        </w:rPr>
        <w:lastRenderedPageBreak/>
        <w:drawing>
          <wp:anchor distT="0" distB="0" distL="114300" distR="114300" simplePos="0" relativeHeight="251666432" behindDoc="0" locked="0" layoutInCell="1" allowOverlap="1" wp14:anchorId="5056B5AB" wp14:editId="15297E1C">
            <wp:simplePos x="0" y="0"/>
            <wp:positionH relativeFrom="column">
              <wp:posOffset>4530090</wp:posOffset>
            </wp:positionH>
            <wp:positionV relativeFrom="paragraph">
              <wp:posOffset>3810</wp:posOffset>
            </wp:positionV>
            <wp:extent cx="1022350" cy="1209040"/>
            <wp:effectExtent l="0" t="0" r="0" b="0"/>
            <wp:wrapThrough wrapText="bothSides">
              <wp:wrapPolygon edited="0">
                <wp:start x="16368" y="227"/>
                <wp:lineTo x="13148" y="1134"/>
                <wp:lineTo x="5366" y="3630"/>
                <wp:lineTo x="4293" y="5672"/>
                <wp:lineTo x="3757" y="7941"/>
                <wp:lineTo x="1610" y="9983"/>
                <wp:lineTo x="537" y="11345"/>
                <wp:lineTo x="537" y="12706"/>
                <wp:lineTo x="1610" y="15202"/>
                <wp:lineTo x="805" y="18832"/>
                <wp:lineTo x="1610" y="20874"/>
                <wp:lineTo x="19319" y="20874"/>
                <wp:lineTo x="20124" y="18378"/>
                <wp:lineTo x="19319" y="17471"/>
                <wp:lineTo x="15831" y="15202"/>
                <wp:lineTo x="20393" y="11571"/>
                <wp:lineTo x="20393" y="8622"/>
                <wp:lineTo x="17978" y="227"/>
                <wp:lineTo x="16368" y="227"/>
              </wp:wrapPolygon>
            </wp:wrapThrough>
            <wp:docPr id="6" name="Picture 6" descr="Bildergebnis für onsen 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ldergebnis für onsen ui"/>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022350" cy="120904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660305">
        <w:t>Onsen</w:t>
      </w:r>
      <w:proofErr w:type="spellEnd"/>
      <w:r w:rsidR="00660305">
        <w:t xml:space="preserve"> UI</w:t>
      </w:r>
      <w:bookmarkEnd w:id="19"/>
    </w:p>
    <w:p w14:paraId="72C1C1B1" w14:textId="73D7A474" w:rsidR="00660305" w:rsidRPr="00357737" w:rsidRDefault="00660305" w:rsidP="00660305">
      <w:pPr>
        <w:rPr>
          <w:rFonts w:ascii="Times New Roman" w:eastAsia="Times New Roman" w:hAnsi="Times New Roman" w:cs="Times New Roman"/>
          <w:lang w:eastAsia="en-GB"/>
        </w:rPr>
      </w:pPr>
      <w:proofErr w:type="spellStart"/>
      <w:r>
        <w:t>Onsen</w:t>
      </w:r>
      <w:proofErr w:type="spellEnd"/>
      <w:r>
        <w:t xml:space="preserve"> UI wäre eine Tolle </w:t>
      </w:r>
      <w:proofErr w:type="spellStart"/>
      <w:r>
        <w:t>Two</w:t>
      </w:r>
      <w:proofErr w:type="spellEnd"/>
      <w:r>
        <w:t xml:space="preserve"> Way Lösung.  Es bringt viele Vorteile betreffen Responsiveness, IOS und Android Look etc. Hier ist einfach nur das Problem das Ionic das</w:t>
      </w:r>
      <w:r w:rsidR="00BB5AE1">
        <w:t xml:space="preserve"> </w:t>
      </w:r>
      <w:r w:rsidR="00357737" w:rsidRPr="00357737">
        <w:rPr>
          <w:rFonts w:ascii="Times New Roman" w:eastAsia="Times New Roman" w:hAnsi="Times New Roman" w:cs="Times New Roman"/>
          <w:lang w:eastAsia="en-GB"/>
        </w:rPr>
        <w:fldChar w:fldCharType="begin"/>
      </w:r>
      <w:r w:rsidR="00357737" w:rsidRPr="00357737">
        <w:rPr>
          <w:rFonts w:ascii="Times New Roman" w:eastAsia="Times New Roman" w:hAnsi="Times New Roman" w:cs="Times New Roman"/>
          <w:lang w:eastAsia="en-GB"/>
        </w:rPr>
        <w:instrText xml:space="preserve"> INCLUDEPICTURE "https://onsen.io/images/logo/onsen_with_text.png" \* MERGEFORMATINET </w:instrText>
      </w:r>
      <w:r w:rsidR="00357737" w:rsidRPr="00357737">
        <w:rPr>
          <w:rFonts w:ascii="Times New Roman" w:eastAsia="Times New Roman" w:hAnsi="Times New Roman" w:cs="Times New Roman"/>
          <w:lang w:eastAsia="en-GB"/>
        </w:rPr>
        <w:fldChar w:fldCharType="separate"/>
      </w:r>
      <w:r w:rsidR="00357737" w:rsidRPr="00357737">
        <w:rPr>
          <w:rFonts w:ascii="Times New Roman" w:eastAsia="Times New Roman" w:hAnsi="Times New Roman" w:cs="Times New Roman"/>
          <w:lang w:eastAsia="en-GB"/>
        </w:rPr>
        <w:fldChar w:fldCharType="end"/>
      </w:r>
      <w:r w:rsidR="00BB5AE1">
        <w:t>gleiche abnimmt.</w:t>
      </w:r>
    </w:p>
    <w:p w14:paraId="3F1BAED6" w14:textId="240F2900" w:rsidR="00BB5AE1" w:rsidRDefault="00BB5AE1" w:rsidP="00660305"/>
    <w:p w14:paraId="74A4B5FF" w14:textId="4F684C38" w:rsidR="00BB5AE1" w:rsidRDefault="00BB5AE1" w:rsidP="00BB5AE1">
      <w:pPr>
        <w:pStyle w:val="Heading2"/>
      </w:pPr>
      <w:bookmarkStart w:id="20" w:name="_Toc26276790"/>
      <w:r>
        <w:t>Entscheid</w:t>
      </w:r>
      <w:bookmarkEnd w:id="20"/>
    </w:p>
    <w:p w14:paraId="37BBD1DE" w14:textId="54BEE536" w:rsidR="00AD118B" w:rsidRDefault="00BB5AE1" w:rsidP="00BB5AE1">
      <w:r>
        <w:t xml:space="preserve">Hier werde ich mich auch für die </w:t>
      </w:r>
      <w:proofErr w:type="spellStart"/>
      <w:r>
        <w:t>Selfmade</w:t>
      </w:r>
      <w:proofErr w:type="spellEnd"/>
      <w:r>
        <w:t xml:space="preserve"> Variante entscheiden. Es wird nicht so ein Problem sein die App zu gestalten Dank den vorprogrammierten Komponenten.</w:t>
      </w:r>
    </w:p>
    <w:p w14:paraId="2B4FAC28" w14:textId="6DC30F75" w:rsidR="00904658" w:rsidRDefault="00904658">
      <w:r>
        <w:br w:type="page"/>
      </w:r>
    </w:p>
    <w:p w14:paraId="626B6AC1" w14:textId="1996137C" w:rsidR="00AD118B" w:rsidRDefault="00AD118B" w:rsidP="00AD118B">
      <w:pPr>
        <w:pStyle w:val="Heading1"/>
      </w:pPr>
      <w:bookmarkStart w:id="21" w:name="_Toc26276791"/>
      <w:r>
        <w:lastRenderedPageBreak/>
        <w:t>Konzeption</w:t>
      </w:r>
      <w:bookmarkEnd w:id="21"/>
    </w:p>
    <w:p w14:paraId="53C87BA2" w14:textId="612E0B9F" w:rsidR="00E2194D" w:rsidRDefault="00AD118B" w:rsidP="00AD118B">
      <w:r>
        <w:t>In den anstehenden Seiten werden das ganze Design und Konzept der Webpage beschrieben.</w:t>
      </w:r>
    </w:p>
    <w:p w14:paraId="56F10D80" w14:textId="534F0312" w:rsidR="00904658" w:rsidRDefault="00904658" w:rsidP="00AD118B"/>
    <w:p w14:paraId="4BEEC130" w14:textId="4B77E1E2" w:rsidR="00AD118B" w:rsidRDefault="00904658" w:rsidP="00AD118B">
      <w:pPr>
        <w:pStyle w:val="Heading2"/>
      </w:pPr>
      <w:bookmarkStart w:id="22" w:name="_Toc26276792"/>
      <w:r>
        <w:rPr>
          <w:noProof/>
        </w:rPr>
        <w:drawing>
          <wp:anchor distT="0" distB="0" distL="114300" distR="114300" simplePos="0" relativeHeight="251667456" behindDoc="0" locked="0" layoutInCell="1" allowOverlap="1" wp14:anchorId="6D2CE960" wp14:editId="535F616F">
            <wp:simplePos x="0" y="0"/>
            <wp:positionH relativeFrom="column">
              <wp:posOffset>3380740</wp:posOffset>
            </wp:positionH>
            <wp:positionV relativeFrom="paragraph">
              <wp:posOffset>147320</wp:posOffset>
            </wp:positionV>
            <wp:extent cx="1620000" cy="3409200"/>
            <wp:effectExtent l="0" t="0" r="5715" b="0"/>
            <wp:wrapThrough wrapText="bothSides">
              <wp:wrapPolygon edited="0">
                <wp:start x="0" y="0"/>
                <wp:lineTo x="0" y="21487"/>
                <wp:lineTo x="21507" y="21487"/>
                <wp:lineTo x="21507" y="0"/>
                <wp:lineTo x="0" y="0"/>
              </wp:wrapPolygon>
            </wp:wrapThrough>
            <wp:docPr id="9" name="Picture 9"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19-12-03 at 09.37.34.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20000" cy="3409200"/>
                    </a:xfrm>
                    <a:prstGeom prst="rect">
                      <a:avLst/>
                    </a:prstGeom>
                  </pic:spPr>
                </pic:pic>
              </a:graphicData>
            </a:graphic>
            <wp14:sizeRelH relativeFrom="margin">
              <wp14:pctWidth>0</wp14:pctWidth>
            </wp14:sizeRelH>
            <wp14:sizeRelV relativeFrom="margin">
              <wp14:pctHeight>0</wp14:pctHeight>
            </wp14:sizeRelV>
          </wp:anchor>
        </w:drawing>
      </w:r>
      <w:r w:rsidR="00AD118B">
        <w:t>UI</w:t>
      </w:r>
      <w:bookmarkEnd w:id="22"/>
    </w:p>
    <w:p w14:paraId="39E16BF0" w14:textId="3BC9E58B" w:rsidR="00AD118B" w:rsidRPr="00AD118B" w:rsidRDefault="00AD118B" w:rsidP="00AD118B">
      <w:r>
        <w:rPr>
          <w:noProof/>
        </w:rPr>
        <w:drawing>
          <wp:anchor distT="0" distB="0" distL="114300" distR="114300" simplePos="0" relativeHeight="251674624" behindDoc="0" locked="0" layoutInCell="1" allowOverlap="1" wp14:anchorId="381B356A" wp14:editId="2413835F">
            <wp:simplePos x="0" y="0"/>
            <wp:positionH relativeFrom="column">
              <wp:posOffset>-51435</wp:posOffset>
            </wp:positionH>
            <wp:positionV relativeFrom="paragraph">
              <wp:posOffset>114935</wp:posOffset>
            </wp:positionV>
            <wp:extent cx="1616400" cy="3409200"/>
            <wp:effectExtent l="0" t="0" r="0" b="0"/>
            <wp:wrapThrough wrapText="bothSides">
              <wp:wrapPolygon edited="0">
                <wp:start x="0" y="0"/>
                <wp:lineTo x="0" y="21487"/>
                <wp:lineTo x="21388" y="21487"/>
                <wp:lineTo x="21388" y="0"/>
                <wp:lineTo x="0" y="0"/>
              </wp:wrapPolygon>
            </wp:wrapThrough>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19-12-03 at 09.36.59.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616400" cy="3409200"/>
                    </a:xfrm>
                    <a:prstGeom prst="rect">
                      <a:avLst/>
                    </a:prstGeom>
                  </pic:spPr>
                </pic:pic>
              </a:graphicData>
            </a:graphic>
            <wp14:sizeRelH relativeFrom="margin">
              <wp14:pctWidth>0</wp14:pctWidth>
            </wp14:sizeRelH>
            <wp14:sizeRelV relativeFrom="margin">
              <wp14:pctHeight>0</wp14:pctHeight>
            </wp14:sizeRelV>
          </wp:anchor>
        </w:drawing>
      </w:r>
    </w:p>
    <w:p w14:paraId="64B6A1FB" w14:textId="5DB6B4FA" w:rsidR="00AD118B" w:rsidRDefault="00AD118B" w:rsidP="00AD118B"/>
    <w:p w14:paraId="349ED2E7" w14:textId="77777777" w:rsidR="007F2484" w:rsidRDefault="007F2484" w:rsidP="00AD118B"/>
    <w:p w14:paraId="46E0405F" w14:textId="53D98E91" w:rsidR="007F2484" w:rsidRDefault="007F2484" w:rsidP="00AD118B"/>
    <w:p w14:paraId="7081759A" w14:textId="4DA9CEAB" w:rsidR="007F2484" w:rsidRDefault="007F2484" w:rsidP="00AD118B"/>
    <w:p w14:paraId="06A45F20" w14:textId="1060D75C" w:rsidR="007F2484" w:rsidRDefault="007F2484" w:rsidP="00AD118B"/>
    <w:p w14:paraId="798067BF" w14:textId="07B8A0FD" w:rsidR="007F2484" w:rsidRDefault="00904658" w:rsidP="00AD118B">
      <w:r>
        <w:rPr>
          <w:noProof/>
        </w:rPr>
        <mc:AlternateContent>
          <mc:Choice Requires="wpi">
            <w:drawing>
              <wp:anchor distT="0" distB="0" distL="114300" distR="114300" simplePos="0" relativeHeight="251686912" behindDoc="0" locked="0" layoutInCell="1" allowOverlap="1" wp14:anchorId="3F81E214" wp14:editId="2DA1B38A">
                <wp:simplePos x="0" y="0"/>
                <wp:positionH relativeFrom="column">
                  <wp:posOffset>1051204</wp:posOffset>
                </wp:positionH>
                <wp:positionV relativeFrom="paragraph">
                  <wp:posOffset>-61371</wp:posOffset>
                </wp:positionV>
                <wp:extent cx="2561858" cy="317500"/>
                <wp:effectExtent l="38100" t="203200" r="0" b="0"/>
                <wp:wrapNone/>
                <wp:docPr id="34" name="Ink 34"/>
                <wp:cNvGraphicFramePr/>
                <a:graphic xmlns:a="http://schemas.openxmlformats.org/drawingml/2006/main">
                  <a:graphicData uri="http://schemas.microsoft.com/office/word/2010/wordprocessingInk">
                    <w14:contentPart bwMode="auto" r:id="rId21">
                      <w14:nvContentPartPr>
                        <w14:cNvContentPartPr/>
                      </w14:nvContentPartPr>
                      <w14:xfrm rot="20915125">
                        <a:off x="0" y="0"/>
                        <a:ext cx="2561858" cy="317500"/>
                      </w14:xfrm>
                    </w14:contentPart>
                  </a:graphicData>
                </a:graphic>
                <wp14:sizeRelH relativeFrom="margin">
                  <wp14:pctWidth>0</wp14:pctWidth>
                </wp14:sizeRelH>
                <wp14:sizeRelV relativeFrom="margin">
                  <wp14:pctHeight>0</wp14:pctHeight>
                </wp14:sizeRelV>
              </wp:anchor>
            </w:drawing>
          </mc:Choice>
          <mc:Fallback>
            <w:pict>
              <v:shapetype w14:anchorId="7DC81D2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4" o:spid="_x0000_s1026" type="#_x0000_t75" style="position:absolute;margin-left:82.05pt;margin-top:-5.55pt;width:203.1pt;height:26.4pt;rotation:-748066fd;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">
                <v:imagedata r:id="rId22" o:title=""/>
              </v:shape>
            </w:pict>
          </mc:Fallback>
        </mc:AlternateContent>
      </w:r>
    </w:p>
    <w:p w14:paraId="3081A292" w14:textId="017885FB" w:rsidR="007F2484" w:rsidRDefault="007F2484" w:rsidP="00AD118B"/>
    <w:p w14:paraId="4579FC8B" w14:textId="77777777" w:rsidR="007F2484" w:rsidRDefault="007F2484" w:rsidP="00AD118B"/>
    <w:p w14:paraId="13732425" w14:textId="77777777" w:rsidR="007F2484" w:rsidRDefault="007F2484" w:rsidP="00AD118B"/>
    <w:p w14:paraId="61AD2AB3" w14:textId="789FD1D2" w:rsidR="007F2484" w:rsidRDefault="007F2484" w:rsidP="00AD118B"/>
    <w:p w14:paraId="44A7A6A6" w14:textId="77777777" w:rsidR="00904658" w:rsidRDefault="00904658" w:rsidP="00AD118B"/>
    <w:p w14:paraId="405BAFAB" w14:textId="0BCED05C" w:rsidR="007F2484" w:rsidRDefault="00E2194D" w:rsidP="00AD118B">
      <w:r>
        <w:rPr>
          <w:noProof/>
        </w:rPr>
        <mc:AlternateContent>
          <mc:Choice Requires="wpi">
            <w:drawing>
              <wp:anchor distT="0" distB="0" distL="114300" distR="114300" simplePos="0" relativeHeight="251692032" behindDoc="0" locked="0" layoutInCell="1" allowOverlap="1" wp14:anchorId="620587D7" wp14:editId="065EEBF4">
                <wp:simplePos x="0" y="0"/>
                <wp:positionH relativeFrom="column">
                  <wp:posOffset>1309370</wp:posOffset>
                </wp:positionH>
                <wp:positionV relativeFrom="paragraph">
                  <wp:posOffset>-374015</wp:posOffset>
                </wp:positionV>
                <wp:extent cx="2066925" cy="861695"/>
                <wp:effectExtent l="38100" t="38100" r="41275" b="40005"/>
                <wp:wrapNone/>
                <wp:docPr id="39" name="Ink 39"/>
                <wp:cNvGraphicFramePr/>
                <a:graphic xmlns:a="http://schemas.openxmlformats.org/drawingml/2006/main">
                  <a:graphicData uri="http://schemas.microsoft.com/office/word/2010/wordprocessingInk">
                    <w14:contentPart bwMode="auto" r:id="rId23">
                      <w14:nvContentPartPr>
                        <w14:cNvContentPartPr/>
                      </w14:nvContentPartPr>
                      <w14:xfrm>
                        <a:off x="0" y="0"/>
                        <a:ext cx="2066925" cy="861695"/>
                      </w14:xfrm>
                    </w14:contentPart>
                  </a:graphicData>
                </a:graphic>
                <wp14:sizeRelH relativeFrom="margin">
                  <wp14:pctWidth>0</wp14:pctWidth>
                </wp14:sizeRelH>
                <wp14:sizeRelV relativeFrom="margin">
                  <wp14:pctHeight>0</wp14:pctHeight>
                </wp14:sizeRelV>
              </wp:anchor>
            </w:drawing>
          </mc:Choice>
          <mc:Fallback>
            <w:pict>
              <v:shape w14:anchorId="381A9A84" id="Ink 39" o:spid="_x0000_s1026" type="#_x0000_t75" style="position:absolute;margin-left:102.4pt;margin-top:-30.15pt;width:164.15pt;height:69.2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">
                <v:imagedata r:id="rId24" o:title=""/>
              </v:shape>
            </w:pict>
          </mc:Fallback>
        </mc:AlternateContent>
      </w:r>
    </w:p>
    <w:p w14:paraId="750F4508" w14:textId="2AAB9881" w:rsidR="007F2484" w:rsidRDefault="007F2484" w:rsidP="00AD118B"/>
    <w:p w14:paraId="324FB3A6" w14:textId="15F2E84D" w:rsidR="007F2484" w:rsidRDefault="007F2484" w:rsidP="00AD118B"/>
    <w:p w14:paraId="7699148D" w14:textId="4E547BA6" w:rsidR="007F2484" w:rsidRDefault="007F2484" w:rsidP="00AD118B"/>
    <w:p w14:paraId="11BD620B" w14:textId="1F72CB6F" w:rsidR="007F2484" w:rsidRDefault="007F2484" w:rsidP="00AD118B"/>
    <w:p w14:paraId="71882D3C" w14:textId="7393E359" w:rsidR="007F2484" w:rsidRDefault="007F2484" w:rsidP="00AD118B"/>
    <w:p w14:paraId="71C37C22" w14:textId="5D24A074" w:rsidR="007F2484" w:rsidRDefault="007F2484" w:rsidP="00AD118B"/>
    <w:p w14:paraId="45EBF456" w14:textId="181C0568" w:rsidR="007F2484" w:rsidRDefault="00904658" w:rsidP="00AD118B">
      <w:r>
        <w:rPr>
          <w:noProof/>
        </w:rPr>
        <mc:AlternateContent>
          <mc:Choice Requires="wpi">
            <w:drawing>
              <wp:anchor distT="0" distB="0" distL="114300" distR="114300" simplePos="0" relativeHeight="251687936" behindDoc="0" locked="0" layoutInCell="1" allowOverlap="1" wp14:anchorId="4DB868F2" wp14:editId="664A127C">
                <wp:simplePos x="0" y="0"/>
                <wp:positionH relativeFrom="column">
                  <wp:posOffset>4422140</wp:posOffset>
                </wp:positionH>
                <wp:positionV relativeFrom="paragraph">
                  <wp:posOffset>-85725</wp:posOffset>
                </wp:positionV>
                <wp:extent cx="139700" cy="267970"/>
                <wp:effectExtent l="38100" t="38100" r="0" b="49530"/>
                <wp:wrapNone/>
                <wp:docPr id="35" name="Ink 35"/>
                <wp:cNvGraphicFramePr/>
                <a:graphic xmlns:a="http://schemas.openxmlformats.org/drawingml/2006/main">
                  <a:graphicData uri="http://schemas.microsoft.com/office/word/2010/wordprocessingInk">
                    <w14:contentPart bwMode="auto" r:id="rId25">
                      <w14:nvContentPartPr>
                        <w14:cNvContentPartPr/>
                      </w14:nvContentPartPr>
                      <w14:xfrm>
                        <a:off x="0" y="0"/>
                        <a:ext cx="139700" cy="267970"/>
                      </w14:xfrm>
                    </w14:contentPart>
                  </a:graphicData>
                </a:graphic>
                <wp14:sizeRelV relativeFrom="margin">
                  <wp14:pctHeight>0</wp14:pctHeight>
                </wp14:sizeRelV>
              </wp:anchor>
            </w:drawing>
          </mc:Choice>
          <mc:Fallback>
            <w:pict>
              <v:shape w14:anchorId="65D27DB0" id="Ink 35" o:spid="_x0000_s1026" type="#_x0000_t75" style="position:absolute;margin-left:347.5pt;margin-top:-7.45pt;width:12.4pt;height:22.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">
                <v:imagedata r:id="rId26" o:title=""/>
              </v:shape>
            </w:pict>
          </mc:Fallback>
        </mc:AlternateContent>
      </w:r>
      <w:r>
        <w:rPr>
          <w:noProof/>
        </w:rPr>
        <w:drawing>
          <wp:anchor distT="0" distB="0" distL="114300" distR="114300" simplePos="0" relativeHeight="251685888" behindDoc="0" locked="0" layoutInCell="1" allowOverlap="1" wp14:anchorId="3A484D2B" wp14:editId="4ABD0EBE">
            <wp:simplePos x="0" y="0"/>
            <wp:positionH relativeFrom="column">
              <wp:posOffset>3509010</wp:posOffset>
            </wp:positionH>
            <wp:positionV relativeFrom="paragraph">
              <wp:posOffset>73025</wp:posOffset>
            </wp:positionV>
            <wp:extent cx="1702435" cy="3589020"/>
            <wp:effectExtent l="0" t="0" r="0" b="5080"/>
            <wp:wrapThrough wrapText="bothSides">
              <wp:wrapPolygon edited="0">
                <wp:start x="0" y="0"/>
                <wp:lineTo x="0" y="21554"/>
                <wp:lineTo x="21431" y="21554"/>
                <wp:lineTo x="21431" y="0"/>
                <wp:lineTo x="0" y="0"/>
              </wp:wrapPolygon>
            </wp:wrapThrough>
            <wp:docPr id="30" name="Picture 3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creenshot 2019-12-03 at 09.48.08.png"/>
                    <pic:cNvPicPr/>
                  </pic:nvPicPr>
                  <pic:blipFill>
                    <a:blip r:embed="rId27">
                      <a:extLst>
                        <a:ext uri="{28A0092B-C50C-407E-A947-70E740481C1C}">
                          <a14:useLocalDpi xmlns:a14="http://schemas.microsoft.com/office/drawing/2010/main" val="0"/>
                        </a:ext>
                      </a:extLst>
                    </a:blip>
                    <a:stretch>
                      <a:fillRect/>
                    </a:stretch>
                  </pic:blipFill>
                  <pic:spPr>
                    <a:xfrm>
                      <a:off x="0" y="0"/>
                      <a:ext cx="1702435" cy="3589020"/>
                    </a:xfrm>
                    <a:prstGeom prst="rect">
                      <a:avLst/>
                    </a:prstGeom>
                  </pic:spPr>
                </pic:pic>
              </a:graphicData>
            </a:graphic>
            <wp14:sizeRelH relativeFrom="margin">
              <wp14:pctWidth>0</wp14:pctWidth>
            </wp14:sizeRelH>
            <wp14:sizeRelV relativeFrom="margin">
              <wp14:pctHeight>0</wp14:pctHeight>
            </wp14:sizeRelV>
          </wp:anchor>
        </w:drawing>
      </w:r>
    </w:p>
    <w:p w14:paraId="691248FE" w14:textId="67750432" w:rsidR="007F2484" w:rsidRDefault="00904658" w:rsidP="00AD118B">
      <w:r>
        <w:rPr>
          <w:noProof/>
        </w:rPr>
        <w:drawing>
          <wp:anchor distT="0" distB="0" distL="114300" distR="114300" simplePos="0" relativeHeight="251676672" behindDoc="0" locked="0" layoutInCell="1" allowOverlap="1" wp14:anchorId="1A85810D" wp14:editId="148E0EEC">
            <wp:simplePos x="0" y="0"/>
            <wp:positionH relativeFrom="column">
              <wp:posOffset>-180340</wp:posOffset>
            </wp:positionH>
            <wp:positionV relativeFrom="paragraph">
              <wp:posOffset>133350</wp:posOffset>
            </wp:positionV>
            <wp:extent cx="1743075" cy="3702685"/>
            <wp:effectExtent l="0" t="0" r="0" b="5715"/>
            <wp:wrapThrough wrapText="bothSides">
              <wp:wrapPolygon edited="0">
                <wp:start x="0" y="0"/>
                <wp:lineTo x="0" y="21559"/>
                <wp:lineTo x="21403" y="21559"/>
                <wp:lineTo x="21403" y="0"/>
                <wp:lineTo x="0" y="0"/>
              </wp:wrapPolygon>
            </wp:wrapThrough>
            <wp:docPr id="19" name="Picture 19"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 2019-12-03 at 09.42.56.png"/>
                    <pic:cNvPicPr/>
                  </pic:nvPicPr>
                  <pic:blipFill>
                    <a:blip r:embed="rId28">
                      <a:extLst>
                        <a:ext uri="{28A0092B-C50C-407E-A947-70E740481C1C}">
                          <a14:useLocalDpi xmlns:a14="http://schemas.microsoft.com/office/drawing/2010/main" val="0"/>
                        </a:ext>
                      </a:extLst>
                    </a:blip>
                    <a:stretch>
                      <a:fillRect/>
                    </a:stretch>
                  </pic:blipFill>
                  <pic:spPr>
                    <a:xfrm>
                      <a:off x="0" y="0"/>
                      <a:ext cx="1743075" cy="3702685"/>
                    </a:xfrm>
                    <a:prstGeom prst="rect">
                      <a:avLst/>
                    </a:prstGeom>
                  </pic:spPr>
                </pic:pic>
              </a:graphicData>
            </a:graphic>
            <wp14:sizeRelH relativeFrom="margin">
              <wp14:pctWidth>0</wp14:pctWidth>
            </wp14:sizeRelH>
            <wp14:sizeRelV relativeFrom="margin">
              <wp14:pctHeight>0</wp14:pctHeight>
            </wp14:sizeRelV>
          </wp:anchor>
        </w:drawing>
      </w:r>
    </w:p>
    <w:p w14:paraId="42D16891" w14:textId="25846B35" w:rsidR="007F2484" w:rsidRDefault="007F2484" w:rsidP="00AD118B"/>
    <w:p w14:paraId="42B2706A" w14:textId="00BF0DE5" w:rsidR="007F2484" w:rsidRDefault="007F2484" w:rsidP="00AD118B"/>
    <w:p w14:paraId="65644B2C" w14:textId="5B6EC35D" w:rsidR="007F2484" w:rsidRDefault="00904658" w:rsidP="00AD118B">
      <w:r>
        <w:rPr>
          <w:noProof/>
        </w:rPr>
        <mc:AlternateContent>
          <mc:Choice Requires="wpi">
            <w:drawing>
              <wp:anchor distT="0" distB="0" distL="114300" distR="114300" simplePos="0" relativeHeight="251688960" behindDoc="0" locked="0" layoutInCell="1" allowOverlap="1" wp14:anchorId="400C7825" wp14:editId="65C6D323">
                <wp:simplePos x="0" y="0"/>
                <wp:positionH relativeFrom="column">
                  <wp:posOffset>176530</wp:posOffset>
                </wp:positionH>
                <wp:positionV relativeFrom="paragraph">
                  <wp:posOffset>-2875280</wp:posOffset>
                </wp:positionV>
                <wp:extent cx="3166110" cy="5796280"/>
                <wp:effectExtent l="38100" t="38100" r="34290" b="45720"/>
                <wp:wrapNone/>
                <wp:docPr id="36" name="Ink 36"/>
                <wp:cNvGraphicFramePr/>
                <a:graphic xmlns:a="http://schemas.openxmlformats.org/drawingml/2006/main">
                  <a:graphicData uri="http://schemas.microsoft.com/office/word/2010/wordprocessingInk">
                    <w14:contentPart bwMode="auto" r:id="rId29">
                      <w14:nvContentPartPr>
                        <w14:cNvContentPartPr/>
                      </w14:nvContentPartPr>
                      <w14:xfrm>
                        <a:off x="0" y="0"/>
                        <a:ext cx="3166110" cy="5796280"/>
                      </w14:xfrm>
                    </w14:contentPart>
                  </a:graphicData>
                </a:graphic>
                <wp14:sizeRelH relativeFrom="margin">
                  <wp14:pctWidth>0</wp14:pctWidth>
                </wp14:sizeRelH>
                <wp14:sizeRelV relativeFrom="margin">
                  <wp14:pctHeight>0</wp14:pctHeight>
                </wp14:sizeRelV>
              </wp:anchor>
            </w:drawing>
          </mc:Choice>
          <mc:Fallback>
            <w:pict>
              <v:shape w14:anchorId="71665BE0" id="Ink 36" o:spid="_x0000_s1026" type="#_x0000_t75" style="position:absolute;margin-left:13.2pt;margin-top:-227.1pt;width:250.7pt;height:457.8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">
                <v:imagedata r:id="rId30" o:title=""/>
              </v:shape>
            </w:pict>
          </mc:Fallback>
        </mc:AlternateContent>
      </w:r>
      <w:r>
        <w:rPr>
          <w:noProof/>
        </w:rPr>
        <mc:AlternateContent>
          <mc:Choice Requires="wpi">
            <w:drawing>
              <wp:anchor distT="0" distB="0" distL="114300" distR="114300" simplePos="0" relativeHeight="251691008" behindDoc="0" locked="0" layoutInCell="1" allowOverlap="1" wp14:anchorId="33B10C7E" wp14:editId="34EEEE9D">
                <wp:simplePos x="0" y="0"/>
                <wp:positionH relativeFrom="column">
                  <wp:posOffset>1671955</wp:posOffset>
                </wp:positionH>
                <wp:positionV relativeFrom="paragraph">
                  <wp:posOffset>-2068830</wp:posOffset>
                </wp:positionV>
                <wp:extent cx="2447925" cy="4431030"/>
                <wp:effectExtent l="38100" t="38100" r="41275" b="39370"/>
                <wp:wrapNone/>
                <wp:docPr id="38" name="Ink 38"/>
                <wp:cNvGraphicFramePr/>
                <a:graphic xmlns:a="http://schemas.openxmlformats.org/drawingml/2006/main">
                  <a:graphicData uri="http://schemas.microsoft.com/office/word/2010/wordprocessingInk">
                    <w14:contentPart bwMode="auto" r:id="rId31">
                      <w14:nvContentPartPr>
                        <w14:cNvContentPartPr/>
                      </w14:nvContentPartPr>
                      <w14:xfrm>
                        <a:off x="0" y="0"/>
                        <a:ext cx="2447925" cy="4431030"/>
                      </w14:xfrm>
                    </w14:contentPart>
                  </a:graphicData>
                </a:graphic>
                <wp14:sizeRelH relativeFrom="margin">
                  <wp14:pctWidth>0</wp14:pctWidth>
                </wp14:sizeRelH>
                <wp14:sizeRelV relativeFrom="margin">
                  <wp14:pctHeight>0</wp14:pctHeight>
                </wp14:sizeRelV>
              </wp:anchor>
            </w:drawing>
          </mc:Choice>
          <mc:Fallback>
            <w:pict>
              <v:shape w14:anchorId="08568F6C" id="Ink 38" o:spid="_x0000_s1026" type="#_x0000_t75" style="position:absolute;margin-left:130.95pt;margin-top:-163.6pt;width:194.15pt;height:350.3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">
                <v:imagedata r:id="rId32" o:title=""/>
              </v:shape>
            </w:pict>
          </mc:Fallback>
        </mc:AlternateContent>
      </w:r>
    </w:p>
    <w:p w14:paraId="72370844" w14:textId="669AE193" w:rsidR="007F2484" w:rsidRDefault="007F2484" w:rsidP="00AD118B"/>
    <w:p w14:paraId="29E4CD83" w14:textId="756AFE2E" w:rsidR="007F2484" w:rsidRDefault="00904658" w:rsidP="00AD118B">
      <w:r>
        <w:rPr>
          <w:noProof/>
        </w:rPr>
        <mc:AlternateContent>
          <mc:Choice Requires="wpi">
            <w:drawing>
              <wp:anchor distT="0" distB="0" distL="114300" distR="114300" simplePos="0" relativeHeight="251689984" behindDoc="0" locked="0" layoutInCell="1" allowOverlap="1" wp14:anchorId="41D520A6" wp14:editId="446A808C">
                <wp:simplePos x="0" y="0"/>
                <wp:positionH relativeFrom="column">
                  <wp:posOffset>791845</wp:posOffset>
                </wp:positionH>
                <wp:positionV relativeFrom="paragraph">
                  <wp:posOffset>-2440940</wp:posOffset>
                </wp:positionV>
                <wp:extent cx="2899410" cy="4989830"/>
                <wp:effectExtent l="38100" t="38100" r="0" b="39370"/>
                <wp:wrapNone/>
                <wp:docPr id="37" name="Ink 37"/>
                <wp:cNvGraphicFramePr/>
                <a:graphic xmlns:a="http://schemas.openxmlformats.org/drawingml/2006/main">
                  <a:graphicData uri="http://schemas.microsoft.com/office/word/2010/wordprocessingInk">
                    <w14:contentPart bwMode="auto" r:id="rId33">
                      <w14:nvContentPartPr>
                        <w14:cNvContentPartPr/>
                      </w14:nvContentPartPr>
                      <w14:xfrm>
                        <a:off x="0" y="0"/>
                        <a:ext cx="2899410" cy="4989830"/>
                      </w14:xfrm>
                    </w14:contentPart>
                  </a:graphicData>
                </a:graphic>
                <wp14:sizeRelH relativeFrom="margin">
                  <wp14:pctWidth>0</wp14:pctWidth>
                </wp14:sizeRelH>
                <wp14:sizeRelV relativeFrom="margin">
                  <wp14:pctHeight>0</wp14:pctHeight>
                </wp14:sizeRelV>
              </wp:anchor>
            </w:drawing>
          </mc:Choice>
          <mc:Fallback>
            <w:pict>
              <v:shape w14:anchorId="1AAD7878" id="Ink 37" o:spid="_x0000_s1026" type="#_x0000_t75" style="position:absolute;margin-left:61.65pt;margin-top:-192.9pt;width:229.7pt;height:394.3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">
                <v:imagedata r:id="rId34" o:title=""/>
              </v:shape>
            </w:pict>
          </mc:Fallback>
        </mc:AlternateContent>
      </w:r>
    </w:p>
    <w:p w14:paraId="09ABA2D6" w14:textId="58159B5E" w:rsidR="007F2484" w:rsidRDefault="007F2484" w:rsidP="00AD118B"/>
    <w:p w14:paraId="4D8846C8" w14:textId="2BDF2D95" w:rsidR="007F2484" w:rsidRDefault="007F2484" w:rsidP="00AD118B"/>
    <w:p w14:paraId="099E444A" w14:textId="77777777" w:rsidR="007F2484" w:rsidRDefault="007F2484" w:rsidP="00AD118B"/>
    <w:p w14:paraId="1A696351" w14:textId="628B0C66" w:rsidR="007F2484" w:rsidRDefault="007F2484" w:rsidP="00AD118B"/>
    <w:p w14:paraId="26E83C60" w14:textId="77777777" w:rsidR="007F2484" w:rsidRDefault="007F2484" w:rsidP="00AD118B"/>
    <w:p w14:paraId="3A95EF8C" w14:textId="77777777" w:rsidR="004A61C7" w:rsidRDefault="004A61C7" w:rsidP="004A61C7"/>
    <w:p w14:paraId="7AC835B8" w14:textId="6DC1C38F" w:rsidR="004A61C7" w:rsidRDefault="004A61C7" w:rsidP="004A61C7"/>
    <w:p w14:paraId="3D783E8F" w14:textId="4904C64C" w:rsidR="004A61C7" w:rsidRDefault="004A61C7" w:rsidP="004A61C7"/>
    <w:p w14:paraId="57381CFC" w14:textId="1EBCE569" w:rsidR="004A61C7" w:rsidRDefault="004A61C7" w:rsidP="004A61C7"/>
    <w:p w14:paraId="4FB9BC45" w14:textId="237875B7" w:rsidR="004A61C7" w:rsidRDefault="004A61C7" w:rsidP="004A61C7"/>
    <w:p w14:paraId="5F48AE5E" w14:textId="02563188" w:rsidR="004A61C7" w:rsidRDefault="004A61C7" w:rsidP="004A61C7"/>
    <w:p w14:paraId="3FB6D8AB" w14:textId="64A2DCAE" w:rsidR="004A61C7" w:rsidRDefault="004A61C7" w:rsidP="004A61C7"/>
    <w:p w14:paraId="56F8F7C5" w14:textId="2846245F" w:rsidR="004A61C7" w:rsidRDefault="004A61C7" w:rsidP="004A61C7"/>
    <w:p w14:paraId="25EE2841" w14:textId="3C8B13FD" w:rsidR="004A61C7" w:rsidRDefault="004A61C7" w:rsidP="004A61C7"/>
    <w:p w14:paraId="3E8AAA9A" w14:textId="68BF99AE" w:rsidR="004A61C7" w:rsidRDefault="004A61C7" w:rsidP="004A61C7"/>
    <w:p w14:paraId="197789D8" w14:textId="19EFF0F2" w:rsidR="004A61C7" w:rsidRDefault="004A61C7" w:rsidP="004A61C7"/>
    <w:p w14:paraId="05FC83AF" w14:textId="77777777" w:rsidR="004A61C7" w:rsidRDefault="004A61C7" w:rsidP="004A61C7"/>
    <w:p w14:paraId="02D26A66" w14:textId="251391AC" w:rsidR="00AD118B" w:rsidRDefault="00EB0FC9" w:rsidP="00393C5A">
      <w:pPr>
        <w:pStyle w:val="Heading2"/>
      </w:pPr>
      <w:bookmarkStart w:id="23" w:name="_Toc26276793"/>
      <w:r>
        <w:lastRenderedPageBreak/>
        <w:t>Architektur</w:t>
      </w:r>
      <w:r w:rsidR="00393C5A">
        <w:t xml:space="preserve"> der </w:t>
      </w:r>
      <w:r w:rsidR="000C3CD4">
        <w:t>App</w:t>
      </w:r>
      <w:bookmarkEnd w:id="23"/>
    </w:p>
    <w:p w14:paraId="454362B5" w14:textId="747B46B8" w:rsidR="00393C5A" w:rsidRDefault="000D2535" w:rsidP="00393C5A">
      <w:r>
        <w:t>Da ich für das Projekt Ionic u. Angular verwende, habe ich eine andere Projektstruktur. Dadurch das Angular mit TypeScript</w:t>
      </w:r>
      <w:r w:rsidR="00E2194D">
        <w:t xml:space="preserve"> programmiert</w:t>
      </w:r>
      <w:r>
        <w:t xml:space="preserve"> ist, habe ich auch ein anderes System für die Klassen.</w:t>
      </w:r>
    </w:p>
    <w:p w14:paraId="38550671" w14:textId="77777777" w:rsidR="00E2194D" w:rsidRDefault="00E2194D" w:rsidP="00393C5A"/>
    <w:p w14:paraId="7926AA5B" w14:textId="24AA50C2" w:rsidR="000D2535" w:rsidRDefault="00AB0B15" w:rsidP="00286328">
      <w:r>
        <w:rPr>
          <w:noProof/>
        </w:rPr>
        <w:drawing>
          <wp:inline distT="0" distB="0" distL="0" distR="0" wp14:anchorId="4098A837" wp14:editId="56549645">
            <wp:extent cx="4813300" cy="6197600"/>
            <wp:effectExtent l="0" t="0" r="0" b="0"/>
            <wp:docPr id="40" name="Picture 40" descr="A picture containing text, white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Screenshot 2019-12-03 at 11.05.52.png"/>
                    <pic:cNvPicPr/>
                  </pic:nvPicPr>
                  <pic:blipFill>
                    <a:blip r:embed="rId35">
                      <a:extLst>
                        <a:ext uri="{28A0092B-C50C-407E-A947-70E740481C1C}">
                          <a14:useLocalDpi xmlns:a14="http://schemas.microsoft.com/office/drawing/2010/main" val="0"/>
                        </a:ext>
                      </a:extLst>
                    </a:blip>
                    <a:stretch>
                      <a:fillRect/>
                    </a:stretch>
                  </pic:blipFill>
                  <pic:spPr>
                    <a:xfrm>
                      <a:off x="0" y="0"/>
                      <a:ext cx="4813300" cy="6197600"/>
                    </a:xfrm>
                    <a:prstGeom prst="rect">
                      <a:avLst/>
                    </a:prstGeom>
                  </pic:spPr>
                </pic:pic>
              </a:graphicData>
            </a:graphic>
          </wp:inline>
        </w:drawing>
      </w:r>
    </w:p>
    <w:p w14:paraId="34E8F726" w14:textId="685E2A05" w:rsidR="00AB0B15" w:rsidRDefault="00AB0B15" w:rsidP="00AB0B15"/>
    <w:p w14:paraId="7F7EEB03" w14:textId="2F4012DD" w:rsidR="00AB0B15" w:rsidRDefault="00AB0B15" w:rsidP="00AB0B15">
      <w:r>
        <w:t xml:space="preserve">Die App wird immer </w:t>
      </w:r>
      <w:r w:rsidR="00852D88">
        <w:t xml:space="preserve">auf dem Login gestartet, da allenfalls Vertrauensvolle Daten dort drinnen sind. </w:t>
      </w:r>
    </w:p>
    <w:p w14:paraId="48207323" w14:textId="7349AF2D" w:rsidR="00852D88" w:rsidRDefault="00852D88" w:rsidP="00AB0B15"/>
    <w:p w14:paraId="6CD24170" w14:textId="10BE294A" w:rsidR="00852D88" w:rsidRDefault="00852D88" w:rsidP="00852D88">
      <w:pPr>
        <w:pStyle w:val="Heading3"/>
      </w:pPr>
      <w:bookmarkStart w:id="24" w:name="_Toc26276794"/>
      <w:r>
        <w:t>Performance</w:t>
      </w:r>
      <w:bookmarkEnd w:id="24"/>
    </w:p>
    <w:p w14:paraId="6A42BC8B" w14:textId="35780159" w:rsidR="00852D88" w:rsidRDefault="00852D88" w:rsidP="00852D88">
      <w:r>
        <w:t xml:space="preserve">Da alle diese Module geladen werden müssen und allenfalls auch noch weitere NPM Packages dazukommen, wird das laden langsamer sein als von einer normalen Website. Hiermit wäre es von Vorteil, wenn ich LazyLoading implementieren würde. Angular LazyLoading ladet die Module erst dann, wenn sie gebraucht werden. Normalerweise würde </w:t>
      </w:r>
      <w:r>
        <w:lastRenderedPageBreak/>
        <w:t>es diese schon von Anfang an alle Module laden was die Performance zur Runtime verschlechtern würde.</w:t>
      </w:r>
    </w:p>
    <w:p w14:paraId="57D876C4" w14:textId="4CD4B0D5" w:rsidR="00EB0FC9" w:rsidRDefault="00EB0FC9" w:rsidP="00852D88"/>
    <w:p w14:paraId="1690B84B" w14:textId="22C0C5A4" w:rsidR="00EB0FC9" w:rsidRDefault="00EB0FC9" w:rsidP="00EB0FC9">
      <w:pPr>
        <w:pStyle w:val="Heading3"/>
      </w:pPr>
      <w:bookmarkStart w:id="25" w:name="_Toc26276795"/>
      <w:r>
        <w:t>Datenpersistenz</w:t>
      </w:r>
      <w:bookmarkEnd w:id="25"/>
    </w:p>
    <w:p w14:paraId="66EB5F82" w14:textId="3A70726A" w:rsidR="004A6EF0" w:rsidRDefault="00EB0FC9" w:rsidP="00852D88">
      <w:r>
        <w:t>Dadurch das wir mit der App mit Daten arbeiten müssen wir eine Art Persistenz gewährleisten können. Da ich für das Projekt Ionic/Angular gewählt habe, kann ich ohne Probleme dank TypeScript Klassen erstellen, mit denen die Typensicherheit gewährleistet ist.</w:t>
      </w:r>
      <w:r w:rsidR="004A6EF0">
        <w:t xml:space="preserve"> </w:t>
      </w:r>
    </w:p>
    <w:p w14:paraId="06E21544" w14:textId="2A56937E" w:rsidR="004A6EF0" w:rsidRDefault="004A6EF0" w:rsidP="00852D88"/>
    <w:p w14:paraId="56650EAE" w14:textId="7A7F1D24" w:rsidR="004A6EF0" w:rsidRDefault="004A6EF0" w:rsidP="004A6EF0">
      <w:pPr>
        <w:pStyle w:val="Heading2"/>
      </w:pPr>
      <w:bookmarkStart w:id="26" w:name="_Toc26276796"/>
      <w:r>
        <w:t>Klassendiagramm</w:t>
      </w:r>
      <w:bookmarkEnd w:id="26"/>
    </w:p>
    <w:p w14:paraId="798DDED8" w14:textId="2453E300" w:rsidR="004A6EF0" w:rsidRDefault="004A6EF0" w:rsidP="004A6EF0"/>
    <w:p w14:paraId="41383B90" w14:textId="06EE2A29" w:rsidR="004A6EF0" w:rsidRDefault="004A6EF0" w:rsidP="004A6EF0">
      <w:r>
        <w:t xml:space="preserve">Dank des Userhandlings von Firebase, brauchen wir genau eine Tabelle, auf welcher wir Elemente des Inventars speichern können. </w:t>
      </w:r>
      <w:r w:rsidR="00D0034C">
        <w:t xml:space="preserve">Dadurch das Firebase eine </w:t>
      </w:r>
      <w:proofErr w:type="spellStart"/>
      <w:r w:rsidR="00D0034C">
        <w:t>NoSQL</w:t>
      </w:r>
      <w:proofErr w:type="spellEnd"/>
      <w:r w:rsidR="00D0034C">
        <w:t xml:space="preserve"> Datenbank ist, kann es auch gleich als Datenbank Diagramm genutzt werden.</w:t>
      </w:r>
    </w:p>
    <w:p w14:paraId="024175E1" w14:textId="77777777" w:rsidR="004A6EF0" w:rsidRPr="004A6EF0" w:rsidRDefault="004A6EF0" w:rsidP="004A6EF0"/>
    <w:p w14:paraId="50D5D397" w14:textId="79D40EFA" w:rsidR="004A6EF0" w:rsidRDefault="004A6EF0" w:rsidP="00852D88">
      <w:r>
        <w:rPr>
          <w:noProof/>
        </w:rPr>
        <w:drawing>
          <wp:inline distT="0" distB="0" distL="0" distR="0" wp14:anchorId="25DE9782" wp14:editId="77F48429">
            <wp:extent cx="2844800" cy="1879600"/>
            <wp:effectExtent l="0" t="0" r="0" b="0"/>
            <wp:docPr id="46" name="Picture 4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Screenshot 2019-12-03 at 13.35.25.png"/>
                    <pic:cNvPicPr/>
                  </pic:nvPicPr>
                  <pic:blipFill>
                    <a:blip r:embed="rId36">
                      <a:extLst>
                        <a:ext uri="{28A0092B-C50C-407E-A947-70E740481C1C}">
                          <a14:useLocalDpi xmlns:a14="http://schemas.microsoft.com/office/drawing/2010/main" val="0"/>
                        </a:ext>
                      </a:extLst>
                    </a:blip>
                    <a:stretch>
                      <a:fillRect/>
                    </a:stretch>
                  </pic:blipFill>
                  <pic:spPr>
                    <a:xfrm>
                      <a:off x="0" y="0"/>
                      <a:ext cx="2844800" cy="1879600"/>
                    </a:xfrm>
                    <a:prstGeom prst="rect">
                      <a:avLst/>
                    </a:prstGeom>
                  </pic:spPr>
                </pic:pic>
              </a:graphicData>
            </a:graphic>
          </wp:inline>
        </w:drawing>
      </w:r>
    </w:p>
    <w:p w14:paraId="574F93D7" w14:textId="77777777" w:rsidR="00D0034C" w:rsidRDefault="00D0034C" w:rsidP="00852D88"/>
    <w:p w14:paraId="57885AD9" w14:textId="49911516" w:rsidR="004F04C2" w:rsidRDefault="004F04C2" w:rsidP="004F04C2">
      <w:pPr>
        <w:pStyle w:val="Heading2"/>
      </w:pPr>
      <w:bookmarkStart w:id="27" w:name="_Toc26276797"/>
      <w:r>
        <w:t>Ordnerstuktur</w:t>
      </w:r>
      <w:bookmarkEnd w:id="27"/>
    </w:p>
    <w:p w14:paraId="12278ED2" w14:textId="64F2A8F5" w:rsidR="004F04C2" w:rsidRDefault="004F04C2" w:rsidP="004F04C2">
      <w:r>
        <w:t xml:space="preserve">Damit ich eine klare Übersicht habe, über die Module und Komponenten habe, werde ich einer Strikten Ordnerstruktur folgen. </w:t>
      </w:r>
      <w:r w:rsidR="00916930">
        <w:t xml:space="preserve">Ich gehe hierbei immer von der config.xml Datei aus. </w:t>
      </w:r>
      <w:r>
        <w:t>Die Ordnerstruktur lautet wie folgt</w:t>
      </w:r>
      <w:r w:rsidR="00EB0FC9">
        <w:t>.</w:t>
      </w:r>
    </w:p>
    <w:p w14:paraId="0A94D166" w14:textId="77777777" w:rsidR="00916930" w:rsidRDefault="00916930" w:rsidP="004F04C2"/>
    <w:tbl>
      <w:tblPr>
        <w:tblStyle w:val="TableGrid"/>
        <w:tblW w:w="0" w:type="auto"/>
        <w:tblLook w:val="04A0" w:firstRow="1" w:lastRow="0" w:firstColumn="1" w:lastColumn="0" w:noHBand="0" w:noVBand="1"/>
      </w:tblPr>
      <w:tblGrid>
        <w:gridCol w:w="1945"/>
        <w:gridCol w:w="7111"/>
      </w:tblGrid>
      <w:tr w:rsidR="004F04C2" w14:paraId="6EDA1A32" w14:textId="77777777" w:rsidTr="00916930">
        <w:tc>
          <w:tcPr>
            <w:tcW w:w="1838" w:type="dxa"/>
          </w:tcPr>
          <w:p w14:paraId="139DB66F" w14:textId="2D77BB3F" w:rsidR="004F04C2" w:rsidRPr="00916930" w:rsidRDefault="004F04C2" w:rsidP="004F04C2">
            <w:pPr>
              <w:rPr>
                <w:b/>
                <w:bCs/>
              </w:rPr>
            </w:pPr>
            <w:r w:rsidRPr="00916930">
              <w:rPr>
                <w:b/>
                <w:bCs/>
              </w:rPr>
              <w:t>Pfad</w:t>
            </w:r>
          </w:p>
        </w:tc>
        <w:tc>
          <w:tcPr>
            <w:tcW w:w="7218" w:type="dxa"/>
          </w:tcPr>
          <w:p w14:paraId="246C6E8F" w14:textId="5B536BFA" w:rsidR="004F04C2" w:rsidRPr="00916930" w:rsidRDefault="00916930" w:rsidP="004F04C2">
            <w:pPr>
              <w:rPr>
                <w:b/>
                <w:bCs/>
              </w:rPr>
            </w:pPr>
            <w:r w:rsidRPr="00916930">
              <w:rPr>
                <w:b/>
                <w:bCs/>
              </w:rPr>
              <w:t>Erklärung</w:t>
            </w:r>
          </w:p>
        </w:tc>
      </w:tr>
      <w:tr w:rsidR="004F04C2" w14:paraId="479E501A" w14:textId="77777777" w:rsidTr="00916930">
        <w:tc>
          <w:tcPr>
            <w:tcW w:w="1838" w:type="dxa"/>
          </w:tcPr>
          <w:p w14:paraId="402BDD7C" w14:textId="68B30008" w:rsidR="004F04C2" w:rsidRDefault="00916930" w:rsidP="004F04C2">
            <w:proofErr w:type="spellStart"/>
            <w:r>
              <w:t>resources</w:t>
            </w:r>
            <w:proofErr w:type="spellEnd"/>
          </w:p>
        </w:tc>
        <w:tc>
          <w:tcPr>
            <w:tcW w:w="7218" w:type="dxa"/>
          </w:tcPr>
          <w:p w14:paraId="6DDCB87C" w14:textId="387F29B5" w:rsidR="004F04C2" w:rsidRDefault="00916930" w:rsidP="004F04C2">
            <w:r>
              <w:t xml:space="preserve">Hier werden alle </w:t>
            </w:r>
            <w:r w:rsidR="00810208">
              <w:t>Icons</w:t>
            </w:r>
            <w:r>
              <w:t xml:space="preserve"> für die App reingelegt. </w:t>
            </w:r>
          </w:p>
        </w:tc>
      </w:tr>
      <w:tr w:rsidR="004F04C2" w14:paraId="66F652C1" w14:textId="77777777" w:rsidTr="00916930">
        <w:tc>
          <w:tcPr>
            <w:tcW w:w="1838" w:type="dxa"/>
          </w:tcPr>
          <w:p w14:paraId="1F73D462" w14:textId="2D1AB547" w:rsidR="004F04C2" w:rsidRDefault="00916930" w:rsidP="004F04C2">
            <w:proofErr w:type="spellStart"/>
            <w:r>
              <w:t>src</w:t>
            </w:r>
            <w:proofErr w:type="spellEnd"/>
          </w:p>
        </w:tc>
        <w:tc>
          <w:tcPr>
            <w:tcW w:w="7218" w:type="dxa"/>
          </w:tcPr>
          <w:p w14:paraId="39A76C66" w14:textId="62DB812C" w:rsidR="004F04C2" w:rsidRDefault="00916930" w:rsidP="004F04C2">
            <w:r>
              <w:t xml:space="preserve">Der ganze SourceCode für Ionic und </w:t>
            </w:r>
            <w:proofErr w:type="gramStart"/>
            <w:r>
              <w:t>Angular</w:t>
            </w:r>
            <w:proofErr w:type="gramEnd"/>
            <w:r>
              <w:t>.</w:t>
            </w:r>
          </w:p>
        </w:tc>
      </w:tr>
      <w:tr w:rsidR="004F04C2" w14:paraId="2F943D3A" w14:textId="77777777" w:rsidTr="00916930">
        <w:tc>
          <w:tcPr>
            <w:tcW w:w="1838" w:type="dxa"/>
          </w:tcPr>
          <w:p w14:paraId="12D19DD1" w14:textId="19C60963" w:rsidR="004F04C2" w:rsidRDefault="00916930" w:rsidP="004F04C2">
            <w:proofErr w:type="spellStart"/>
            <w:r>
              <w:t>src</w:t>
            </w:r>
            <w:proofErr w:type="spellEnd"/>
            <w:r>
              <w:t>/</w:t>
            </w:r>
            <w:proofErr w:type="spellStart"/>
            <w:r>
              <w:t>assets</w:t>
            </w:r>
            <w:proofErr w:type="spellEnd"/>
          </w:p>
        </w:tc>
        <w:tc>
          <w:tcPr>
            <w:tcW w:w="7218" w:type="dxa"/>
          </w:tcPr>
          <w:p w14:paraId="0EA01D64" w14:textId="2BD6A4A7" w:rsidR="004F04C2" w:rsidRDefault="00916930" w:rsidP="004F04C2">
            <w:r>
              <w:t>Alle Fonts und Bilder welche ich auf der Website bzw. in dieser App verwenden möchte. Alles was ausserhalb verwendet wird</w:t>
            </w:r>
            <w:r w:rsidR="00810208">
              <w:t>,</w:t>
            </w:r>
            <w:r>
              <w:t xml:space="preserve"> wird bei der Kompilierung des Projekts verworfen.</w:t>
            </w:r>
          </w:p>
        </w:tc>
      </w:tr>
      <w:tr w:rsidR="004F04C2" w14:paraId="4CD3C396" w14:textId="77777777" w:rsidTr="00916930">
        <w:tc>
          <w:tcPr>
            <w:tcW w:w="1838" w:type="dxa"/>
          </w:tcPr>
          <w:p w14:paraId="64FDA0E0" w14:textId="51FB7E38" w:rsidR="004F04C2" w:rsidRDefault="00916930" w:rsidP="004F04C2">
            <w:proofErr w:type="spellStart"/>
            <w:r>
              <w:t>src</w:t>
            </w:r>
            <w:proofErr w:type="spellEnd"/>
            <w:r>
              <w:t>/</w:t>
            </w:r>
            <w:proofErr w:type="spellStart"/>
            <w:r>
              <w:t>environments</w:t>
            </w:r>
            <w:proofErr w:type="spellEnd"/>
          </w:p>
        </w:tc>
        <w:tc>
          <w:tcPr>
            <w:tcW w:w="7218" w:type="dxa"/>
          </w:tcPr>
          <w:p w14:paraId="7111A42A" w14:textId="4573D9AD" w:rsidR="004F04C2" w:rsidRDefault="00916930" w:rsidP="004F04C2">
            <w:r>
              <w:t xml:space="preserve">Die Umgebungsvariablen des Projektes werden hier gesetzt. Hier definiere ich auch den firebase-Konfigurationskey </w:t>
            </w:r>
          </w:p>
        </w:tc>
      </w:tr>
      <w:tr w:rsidR="004F04C2" w14:paraId="3688A784" w14:textId="77777777" w:rsidTr="00916930">
        <w:tc>
          <w:tcPr>
            <w:tcW w:w="1838" w:type="dxa"/>
          </w:tcPr>
          <w:p w14:paraId="730333B8" w14:textId="6035ED69" w:rsidR="004F04C2" w:rsidRDefault="00916930" w:rsidP="004F04C2">
            <w:proofErr w:type="spellStart"/>
            <w:r>
              <w:t>src</w:t>
            </w:r>
            <w:proofErr w:type="spellEnd"/>
            <w:r>
              <w:t>/</w:t>
            </w:r>
            <w:proofErr w:type="spellStart"/>
            <w:r>
              <w:t>theme</w:t>
            </w:r>
            <w:proofErr w:type="spellEnd"/>
          </w:p>
        </w:tc>
        <w:tc>
          <w:tcPr>
            <w:tcW w:w="7218" w:type="dxa"/>
          </w:tcPr>
          <w:p w14:paraId="5CE41F11" w14:textId="2B3366A8" w:rsidR="004F04C2" w:rsidRDefault="00916930" w:rsidP="004F04C2">
            <w:r>
              <w:t xml:space="preserve">In diesem Ordner ist eine SCSS </w:t>
            </w:r>
            <w:proofErr w:type="gramStart"/>
            <w:r>
              <w:t>Datei</w:t>
            </w:r>
            <w:proofErr w:type="gramEnd"/>
            <w:r>
              <w:t xml:space="preserve"> welche von Ionic beim </w:t>
            </w:r>
            <w:r w:rsidR="00810208">
              <w:t>Erstellen</w:t>
            </w:r>
            <w:r>
              <w:t xml:space="preserve"> des Projekts schon eingefügt wird.</w:t>
            </w:r>
            <w:r w:rsidR="00810208">
              <w:t xml:space="preserve"> Diese Datei soll nicht verändert werden da sie fürs Projekt globale CSS Variablen setzt.</w:t>
            </w:r>
          </w:p>
        </w:tc>
      </w:tr>
      <w:tr w:rsidR="004F04C2" w14:paraId="6739649F" w14:textId="77777777" w:rsidTr="00916930">
        <w:tc>
          <w:tcPr>
            <w:tcW w:w="1838" w:type="dxa"/>
          </w:tcPr>
          <w:p w14:paraId="338F52B6" w14:textId="64F06A62" w:rsidR="004F04C2" w:rsidRDefault="00810208" w:rsidP="004F04C2">
            <w:proofErr w:type="spellStart"/>
            <w:r>
              <w:t>src</w:t>
            </w:r>
            <w:proofErr w:type="spellEnd"/>
            <w:r>
              <w:t>/</w:t>
            </w:r>
            <w:proofErr w:type="spellStart"/>
            <w:r>
              <w:t>app</w:t>
            </w:r>
            <w:proofErr w:type="spellEnd"/>
          </w:p>
        </w:tc>
        <w:tc>
          <w:tcPr>
            <w:tcW w:w="7218" w:type="dxa"/>
          </w:tcPr>
          <w:p w14:paraId="1C64EF34" w14:textId="6EAE87A4" w:rsidR="004F04C2" w:rsidRDefault="00810208" w:rsidP="004F04C2">
            <w:r>
              <w:t>Der SourceCode des Ionic/</w:t>
            </w:r>
            <w:proofErr w:type="gramStart"/>
            <w:r>
              <w:t>Angular</w:t>
            </w:r>
            <w:proofErr w:type="gramEnd"/>
            <w:r>
              <w:t xml:space="preserve"> Projekts</w:t>
            </w:r>
          </w:p>
        </w:tc>
      </w:tr>
      <w:tr w:rsidR="00810208" w14:paraId="117A71D5" w14:textId="77777777" w:rsidTr="00916930">
        <w:tc>
          <w:tcPr>
            <w:tcW w:w="1838" w:type="dxa"/>
          </w:tcPr>
          <w:p w14:paraId="01FAB372" w14:textId="20F26024" w:rsidR="00810208" w:rsidRDefault="00810208" w:rsidP="004F04C2">
            <w:proofErr w:type="spellStart"/>
            <w:r>
              <w:t>src</w:t>
            </w:r>
            <w:proofErr w:type="spellEnd"/>
            <w:r>
              <w:t>/</w:t>
            </w:r>
            <w:proofErr w:type="spellStart"/>
            <w:r>
              <w:t>app</w:t>
            </w:r>
            <w:proofErr w:type="spellEnd"/>
            <w:r>
              <w:t>/</w:t>
            </w:r>
            <w:proofErr w:type="spellStart"/>
            <w:r>
              <w:t>core</w:t>
            </w:r>
            <w:proofErr w:type="spellEnd"/>
          </w:p>
        </w:tc>
        <w:tc>
          <w:tcPr>
            <w:tcW w:w="7218" w:type="dxa"/>
          </w:tcPr>
          <w:p w14:paraId="2A0BA930" w14:textId="41BFBF8E" w:rsidR="00810208" w:rsidRDefault="00810208" w:rsidP="004F04C2">
            <w:r>
              <w:t>Alle Angular Services, welche für die UI genutzt werden, werden dort drin abgelegt. Alle diese Services sind mit «</w:t>
            </w:r>
            <w:proofErr w:type="spellStart"/>
            <w:r>
              <w:t>providedIn</w:t>
            </w:r>
            <w:proofErr w:type="spellEnd"/>
            <w:r>
              <w:t xml:space="preserve">: </w:t>
            </w:r>
            <w:proofErr w:type="spellStart"/>
            <w:r>
              <w:t>root</w:t>
            </w:r>
            <w:proofErr w:type="spellEnd"/>
            <w:r>
              <w:t>» zu registrieren, um weitere Performanceoptimierungen zu erreichen.</w:t>
            </w:r>
          </w:p>
          <w:p w14:paraId="09C2CE8B" w14:textId="63C230CA" w:rsidR="00810208" w:rsidRDefault="00810208" w:rsidP="004F04C2">
            <w:r>
              <w:t xml:space="preserve">Jeder Service hat eine </w:t>
            </w:r>
            <w:proofErr w:type="gramStart"/>
            <w:r>
              <w:t>*.</w:t>
            </w:r>
            <w:proofErr w:type="spellStart"/>
            <w:r>
              <w:t>spec</w:t>
            </w:r>
            <w:proofErr w:type="gramEnd"/>
            <w:r>
              <w:t>.ts</w:t>
            </w:r>
            <w:proofErr w:type="spellEnd"/>
            <w:r>
              <w:t xml:space="preserve"> Datei. Diese Datei wird für Testfälle genutzt.</w:t>
            </w:r>
          </w:p>
        </w:tc>
      </w:tr>
      <w:tr w:rsidR="00810208" w14:paraId="740CF4E2" w14:textId="77777777" w:rsidTr="00916930">
        <w:tc>
          <w:tcPr>
            <w:tcW w:w="1838" w:type="dxa"/>
          </w:tcPr>
          <w:p w14:paraId="0E688313" w14:textId="0F816A4E" w:rsidR="00810208" w:rsidRDefault="0036556F" w:rsidP="004F04C2">
            <w:proofErr w:type="spellStart"/>
            <w:r>
              <w:lastRenderedPageBreak/>
              <w:t>src</w:t>
            </w:r>
            <w:proofErr w:type="spellEnd"/>
            <w:r>
              <w:t>/</w:t>
            </w:r>
            <w:proofErr w:type="spellStart"/>
            <w:r>
              <w:t>app</w:t>
            </w:r>
            <w:proofErr w:type="spellEnd"/>
            <w:r>
              <w:t>/</w:t>
            </w:r>
            <w:proofErr w:type="spellStart"/>
            <w:r>
              <w:t>shared</w:t>
            </w:r>
            <w:proofErr w:type="spellEnd"/>
          </w:p>
        </w:tc>
        <w:tc>
          <w:tcPr>
            <w:tcW w:w="7218" w:type="dxa"/>
          </w:tcPr>
          <w:p w14:paraId="5A7921A7" w14:textId="45320C44" w:rsidR="00810208" w:rsidRDefault="0036556F" w:rsidP="004F04C2">
            <w:r>
              <w:t xml:space="preserve">Alle Dateien und Klassen welche </w:t>
            </w:r>
            <w:proofErr w:type="spellStart"/>
            <w:r>
              <w:t>core</w:t>
            </w:r>
            <w:proofErr w:type="spellEnd"/>
            <w:r>
              <w:t xml:space="preserve"> und </w:t>
            </w:r>
            <w:proofErr w:type="spellStart"/>
            <w:r>
              <w:t>ui</w:t>
            </w:r>
            <w:proofErr w:type="spellEnd"/>
            <w:r>
              <w:t xml:space="preserve"> genutzt werden kommen hier rein. </w:t>
            </w:r>
          </w:p>
        </w:tc>
      </w:tr>
      <w:tr w:rsidR="0036556F" w14:paraId="44ACCEDC" w14:textId="77777777" w:rsidTr="00916930">
        <w:tc>
          <w:tcPr>
            <w:tcW w:w="1838" w:type="dxa"/>
          </w:tcPr>
          <w:p w14:paraId="6C244C17" w14:textId="5F4C2B11" w:rsidR="0036556F" w:rsidRDefault="0036556F" w:rsidP="004F04C2">
            <w:proofErr w:type="spellStart"/>
            <w:r>
              <w:t>src</w:t>
            </w:r>
            <w:proofErr w:type="spellEnd"/>
            <w:r>
              <w:t>/</w:t>
            </w:r>
            <w:proofErr w:type="spellStart"/>
            <w:r>
              <w:t>app</w:t>
            </w:r>
            <w:proofErr w:type="spellEnd"/>
            <w:r>
              <w:t>/</w:t>
            </w:r>
            <w:proofErr w:type="spellStart"/>
            <w:r>
              <w:t>ui</w:t>
            </w:r>
            <w:proofErr w:type="spellEnd"/>
          </w:p>
        </w:tc>
        <w:tc>
          <w:tcPr>
            <w:tcW w:w="7218" w:type="dxa"/>
          </w:tcPr>
          <w:p w14:paraId="4787ED70" w14:textId="22C694C6" w:rsidR="0036556F" w:rsidRDefault="0036556F" w:rsidP="004F04C2">
            <w:r>
              <w:t>Alle Komponenten/Pages, welche in der Applikation zum Vorschein kommen, sind hier drin. Alle Komponent</w:t>
            </w:r>
            <w:r w:rsidR="005F1CAA">
              <w:t xml:space="preserve">en haben </w:t>
            </w:r>
            <w:proofErr w:type="gramStart"/>
            <w:r w:rsidR="005F1CAA">
              <w:t>ein Module</w:t>
            </w:r>
            <w:proofErr w:type="gramEnd"/>
            <w:r w:rsidR="005F1CAA">
              <w:t xml:space="preserve"> und auch ein </w:t>
            </w:r>
            <w:proofErr w:type="spellStart"/>
            <w:r w:rsidR="005F1CAA">
              <w:t>Routingmodule.</w:t>
            </w:r>
            <w:r w:rsidR="00DE5741">
              <w:t>p</w:t>
            </w:r>
            <w:proofErr w:type="spellEnd"/>
          </w:p>
        </w:tc>
      </w:tr>
    </w:tbl>
    <w:p w14:paraId="4A390C31" w14:textId="5B893D86" w:rsidR="00D471D1" w:rsidRDefault="00D471D1" w:rsidP="004F04C2"/>
    <w:p w14:paraId="3B0A2B3A" w14:textId="2E7DDC51" w:rsidR="007E0BDA" w:rsidRDefault="007E0BDA" w:rsidP="007E0BDA">
      <w:pPr>
        <w:pStyle w:val="Heading2"/>
      </w:pPr>
      <w:bookmarkStart w:id="28" w:name="_Toc26276798"/>
      <w:r>
        <w:t>Stammdaten der App</w:t>
      </w:r>
      <w:bookmarkEnd w:id="28"/>
    </w:p>
    <w:p w14:paraId="2D79DEED" w14:textId="77777777" w:rsidR="007E0BDA" w:rsidRPr="007E0BDA" w:rsidRDefault="007E0BDA" w:rsidP="007E0BDA"/>
    <w:tbl>
      <w:tblPr>
        <w:tblStyle w:val="TableGrid"/>
        <w:tblW w:w="0" w:type="auto"/>
        <w:tblLook w:val="04A0" w:firstRow="1" w:lastRow="0" w:firstColumn="1" w:lastColumn="0" w:noHBand="0" w:noVBand="1"/>
      </w:tblPr>
      <w:tblGrid>
        <w:gridCol w:w="2263"/>
        <w:gridCol w:w="6793"/>
      </w:tblGrid>
      <w:tr w:rsidR="007E0BDA" w14:paraId="15A6484C" w14:textId="77777777" w:rsidTr="00754D2F">
        <w:tc>
          <w:tcPr>
            <w:tcW w:w="2263" w:type="dxa"/>
          </w:tcPr>
          <w:p w14:paraId="3B454A0F" w14:textId="65820271" w:rsidR="007E0BDA" w:rsidRDefault="007E0BDA" w:rsidP="007E0BDA">
            <w:r>
              <w:t>Name</w:t>
            </w:r>
          </w:p>
        </w:tc>
        <w:tc>
          <w:tcPr>
            <w:tcW w:w="6793" w:type="dxa"/>
          </w:tcPr>
          <w:p w14:paraId="6C370421" w14:textId="03336AE3" w:rsidR="007E0BDA" w:rsidRDefault="007E0BDA" w:rsidP="007E0BDA">
            <w:proofErr w:type="spellStart"/>
            <w:r>
              <w:t>InventoryManager</w:t>
            </w:r>
            <w:proofErr w:type="spellEnd"/>
          </w:p>
        </w:tc>
      </w:tr>
      <w:tr w:rsidR="007E0BDA" w14:paraId="24B581A8" w14:textId="77777777" w:rsidTr="00754D2F">
        <w:tc>
          <w:tcPr>
            <w:tcW w:w="2263" w:type="dxa"/>
          </w:tcPr>
          <w:p w14:paraId="27304B13" w14:textId="3777057A" w:rsidR="007E0BDA" w:rsidRDefault="007E0BDA" w:rsidP="007E0BDA">
            <w:r>
              <w:t>Icon</w:t>
            </w:r>
          </w:p>
        </w:tc>
        <w:tc>
          <w:tcPr>
            <w:tcW w:w="6793" w:type="dxa"/>
          </w:tcPr>
          <w:p w14:paraId="02BCEBFA" w14:textId="3A54F5E9" w:rsidR="007E0BDA" w:rsidRDefault="007E0BDA" w:rsidP="007E0BDA">
            <w:r>
              <w:rPr>
                <w:noProof/>
              </w:rPr>
              <w:drawing>
                <wp:inline distT="0" distB="0" distL="0" distR="0" wp14:anchorId="686AABDB" wp14:editId="77FF7FCE">
                  <wp:extent cx="1371600" cy="1371600"/>
                  <wp:effectExtent l="0" t="0" r="0" b="0"/>
                  <wp:docPr id="47" name="Picture 47"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lager.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371600" cy="1371600"/>
                          </a:xfrm>
                          <a:prstGeom prst="rect">
                            <a:avLst/>
                          </a:prstGeom>
                        </pic:spPr>
                      </pic:pic>
                    </a:graphicData>
                  </a:graphic>
                </wp:inline>
              </w:drawing>
            </w:r>
          </w:p>
        </w:tc>
      </w:tr>
      <w:tr w:rsidR="007E0BDA" w14:paraId="4DAACDB3" w14:textId="77777777" w:rsidTr="00754D2F">
        <w:tc>
          <w:tcPr>
            <w:tcW w:w="2263" w:type="dxa"/>
          </w:tcPr>
          <w:p w14:paraId="623BC779" w14:textId="5AD50511" w:rsidR="007E0BDA" w:rsidRDefault="007E0BDA" w:rsidP="007E0BDA">
            <w:r>
              <w:t>Beschreibung</w:t>
            </w:r>
          </w:p>
        </w:tc>
        <w:tc>
          <w:tcPr>
            <w:tcW w:w="6793" w:type="dxa"/>
          </w:tcPr>
          <w:p w14:paraId="2A605BB4" w14:textId="670C522C" w:rsidR="007E0BDA" w:rsidRDefault="007E0BDA" w:rsidP="007E0BDA">
            <w:r>
              <w:t>Eine App mit welcher ein Verein das Inventar verwalten kann.</w:t>
            </w:r>
          </w:p>
        </w:tc>
      </w:tr>
      <w:tr w:rsidR="007E0BDA" w14:paraId="0E34E733" w14:textId="77777777" w:rsidTr="00754D2F">
        <w:tc>
          <w:tcPr>
            <w:tcW w:w="2263" w:type="dxa"/>
          </w:tcPr>
          <w:p w14:paraId="2CA2268B" w14:textId="660D67E0" w:rsidR="007E0BDA" w:rsidRDefault="00754D2F" w:rsidP="007E0BDA">
            <w:r>
              <w:t>Genutzte Sensoren</w:t>
            </w:r>
          </w:p>
        </w:tc>
        <w:tc>
          <w:tcPr>
            <w:tcW w:w="6793" w:type="dxa"/>
          </w:tcPr>
          <w:p w14:paraId="63AD6628" w14:textId="3B7D71AC" w:rsidR="007E0BDA" w:rsidRDefault="00754D2F" w:rsidP="007E0BDA">
            <w:r>
              <w:t>Kamera</w:t>
            </w:r>
          </w:p>
        </w:tc>
      </w:tr>
    </w:tbl>
    <w:p w14:paraId="1DAD7650" w14:textId="49CCDE26" w:rsidR="007E0BDA" w:rsidRDefault="007E0BDA" w:rsidP="007E0BDA"/>
    <w:p w14:paraId="537321FC" w14:textId="04149518" w:rsidR="00852F86" w:rsidRDefault="00852F86" w:rsidP="00852F86">
      <w:pPr>
        <w:pStyle w:val="Heading1"/>
      </w:pPr>
      <w:bookmarkStart w:id="29" w:name="_Toc26276799"/>
      <w:r>
        <w:t>Kamera Sensor</w:t>
      </w:r>
      <w:bookmarkEnd w:id="29"/>
    </w:p>
    <w:p w14:paraId="24A86508" w14:textId="0EB4D2B6" w:rsidR="00BF1960" w:rsidRDefault="00BF1960" w:rsidP="00BF1960">
      <w:r>
        <w:t>Die Kamera ist ein zentrales Element eines Smartphones. Sie ist nämlich auch ein Zentrales Verkaufselement geworden: Ohne Kamera geht nix. Wie wird aber diese Kamera angesprochen? Wie sieht diese Kamera von Innen aus? Dies werden wir hier besprechen.</w:t>
      </w:r>
    </w:p>
    <w:p w14:paraId="4A044AC9" w14:textId="349B3FBE" w:rsidR="003B6C21" w:rsidRDefault="003B6C21" w:rsidP="00BF1960"/>
    <w:p w14:paraId="42E930EB" w14:textId="4826369C" w:rsidR="003B6C21" w:rsidRDefault="003B6C21" w:rsidP="003B6C21">
      <w:pPr>
        <w:pStyle w:val="Heading2"/>
      </w:pPr>
      <w:r>
        <w:t>Kamera</w:t>
      </w:r>
    </w:p>
    <w:p w14:paraId="7D09DDC1" w14:textId="77777777" w:rsidR="003B6C21" w:rsidRPr="003B6C21" w:rsidRDefault="003B6C21" w:rsidP="003B6C21">
      <w:bookmarkStart w:id="30" w:name="_GoBack"/>
      <w:bookmarkEnd w:id="30"/>
    </w:p>
    <w:sectPr w:rsidR="003B6C21" w:rsidRPr="003B6C21" w:rsidSect="00211597">
      <w:footerReference w:type="even" r:id="rId38"/>
      <w:footerReference w:type="default" r:id="rId39"/>
      <w:pgSz w:w="11900" w:h="16840"/>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4900FC0" w14:textId="77777777" w:rsidR="00C07964" w:rsidRDefault="00C07964" w:rsidP="00270FBC">
      <w:r>
        <w:separator/>
      </w:r>
    </w:p>
  </w:endnote>
  <w:endnote w:type="continuationSeparator" w:id="0">
    <w:p w14:paraId="3DCABA63" w14:textId="77777777" w:rsidR="00C07964" w:rsidRDefault="00C07964" w:rsidP="00270F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976554776"/>
      <w:docPartObj>
        <w:docPartGallery w:val="Page Numbers (Bottom of Page)"/>
        <w:docPartUnique/>
      </w:docPartObj>
    </w:sdtPr>
    <w:sdtContent>
      <w:p w14:paraId="3DC0471D" w14:textId="68DB2A04" w:rsidR="0036556F" w:rsidRDefault="0036556F" w:rsidP="0036556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401687016"/>
      <w:docPartObj>
        <w:docPartGallery w:val="Page Numbers (Bottom of Page)"/>
        <w:docPartUnique/>
      </w:docPartObj>
    </w:sdtPr>
    <w:sdtContent>
      <w:p w14:paraId="1C99D1C9" w14:textId="49704B59" w:rsidR="0036556F" w:rsidRDefault="0036556F" w:rsidP="00211597">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3402072" w14:textId="77777777" w:rsidR="0036556F" w:rsidRDefault="0036556F" w:rsidP="00270FB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768505788"/>
      <w:docPartObj>
        <w:docPartGallery w:val="Page Numbers (Bottom of Page)"/>
        <w:docPartUnique/>
      </w:docPartObj>
    </w:sdtPr>
    <w:sdtContent>
      <w:p w14:paraId="753B1DF1" w14:textId="5C4D117F" w:rsidR="0036556F" w:rsidRDefault="0036556F" w:rsidP="0036556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1D8982F" w14:textId="7C7A3EE0" w:rsidR="0036556F" w:rsidRDefault="0036556F" w:rsidP="00270FBC">
    <w:pPr>
      <w:pStyle w:val="Footer"/>
      <w:ind w:right="360"/>
    </w:pPr>
    <w:r>
      <w:t>Danijel Malinovic</w:t>
    </w:r>
    <w:r>
      <w:tab/>
      <w:t>M335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18D1484" w14:textId="77777777" w:rsidR="00C07964" w:rsidRDefault="00C07964" w:rsidP="00270FBC">
      <w:r>
        <w:separator/>
      </w:r>
    </w:p>
  </w:footnote>
  <w:footnote w:type="continuationSeparator" w:id="0">
    <w:p w14:paraId="5968EEEF" w14:textId="77777777" w:rsidR="00C07964" w:rsidRDefault="00C07964" w:rsidP="00270F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4A7448"/>
    <w:multiLevelType w:val="hybridMultilevel"/>
    <w:tmpl w:val="351E08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18F2AA9"/>
    <w:multiLevelType w:val="hybridMultilevel"/>
    <w:tmpl w:val="BE009F6C"/>
    <w:lvl w:ilvl="0" w:tplc="AC40B14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A9D294F"/>
    <w:multiLevelType w:val="hybridMultilevel"/>
    <w:tmpl w:val="EB384816"/>
    <w:lvl w:ilvl="0" w:tplc="6332E4A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3227"/>
    <w:rsid w:val="0009401A"/>
    <w:rsid w:val="000C3CD4"/>
    <w:rsid w:val="000D2535"/>
    <w:rsid w:val="000E7C3C"/>
    <w:rsid w:val="00127DE1"/>
    <w:rsid w:val="001310E6"/>
    <w:rsid w:val="0014039E"/>
    <w:rsid w:val="001C4575"/>
    <w:rsid w:val="00211597"/>
    <w:rsid w:val="0024442C"/>
    <w:rsid w:val="00270FBC"/>
    <w:rsid w:val="00286328"/>
    <w:rsid w:val="0029622C"/>
    <w:rsid w:val="0033783B"/>
    <w:rsid w:val="00357737"/>
    <w:rsid w:val="0036556F"/>
    <w:rsid w:val="00393C5A"/>
    <w:rsid w:val="003B26E9"/>
    <w:rsid w:val="003B6C21"/>
    <w:rsid w:val="003D7FE2"/>
    <w:rsid w:val="0041331E"/>
    <w:rsid w:val="004654E7"/>
    <w:rsid w:val="004A61C7"/>
    <w:rsid w:val="004A6EF0"/>
    <w:rsid w:val="004B4919"/>
    <w:rsid w:val="004C5D5B"/>
    <w:rsid w:val="004F04C2"/>
    <w:rsid w:val="005508F9"/>
    <w:rsid w:val="00591017"/>
    <w:rsid w:val="005F1CAA"/>
    <w:rsid w:val="005F6C4F"/>
    <w:rsid w:val="00621647"/>
    <w:rsid w:val="00660305"/>
    <w:rsid w:val="006905A1"/>
    <w:rsid w:val="00754B21"/>
    <w:rsid w:val="00754D2F"/>
    <w:rsid w:val="007E0BDA"/>
    <w:rsid w:val="007F2484"/>
    <w:rsid w:val="007F6E16"/>
    <w:rsid w:val="00810208"/>
    <w:rsid w:val="0083218B"/>
    <w:rsid w:val="008523B6"/>
    <w:rsid w:val="00852D88"/>
    <w:rsid w:val="00852F86"/>
    <w:rsid w:val="008D1469"/>
    <w:rsid w:val="00904658"/>
    <w:rsid w:val="00916930"/>
    <w:rsid w:val="00925208"/>
    <w:rsid w:val="009776C7"/>
    <w:rsid w:val="0099628F"/>
    <w:rsid w:val="00A43A06"/>
    <w:rsid w:val="00A8797E"/>
    <w:rsid w:val="00AB0B15"/>
    <w:rsid w:val="00AD118B"/>
    <w:rsid w:val="00B4283D"/>
    <w:rsid w:val="00B6002A"/>
    <w:rsid w:val="00BB5AE1"/>
    <w:rsid w:val="00BF1960"/>
    <w:rsid w:val="00C06A74"/>
    <w:rsid w:val="00C073D6"/>
    <w:rsid w:val="00C07964"/>
    <w:rsid w:val="00C9571E"/>
    <w:rsid w:val="00CC7EE8"/>
    <w:rsid w:val="00D0034C"/>
    <w:rsid w:val="00D471D1"/>
    <w:rsid w:val="00D931BB"/>
    <w:rsid w:val="00DE5741"/>
    <w:rsid w:val="00E2194D"/>
    <w:rsid w:val="00E53622"/>
    <w:rsid w:val="00EB0FC9"/>
    <w:rsid w:val="00F01AB1"/>
    <w:rsid w:val="00F03782"/>
    <w:rsid w:val="00F13227"/>
    <w:rsid w:val="00F315E2"/>
    <w:rsid w:val="00F32486"/>
    <w:rsid w:val="00FD2A3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A56570"/>
  <w15:chartTrackingRefBased/>
  <w15:docId w15:val="{70CA7282-91B8-0941-A0CC-6E8F11776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de-CH"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520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C457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852D88"/>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13227"/>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3227"/>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F13227"/>
    <w:rPr>
      <w:rFonts w:eastAsiaTheme="minorEastAsia"/>
      <w:sz w:val="22"/>
      <w:szCs w:val="22"/>
      <w:lang w:val="en-US" w:eastAsia="zh-CN"/>
    </w:rPr>
  </w:style>
  <w:style w:type="character" w:customStyle="1" w:styleId="NoSpacingChar">
    <w:name w:val="No Spacing Char"/>
    <w:basedOn w:val="DefaultParagraphFont"/>
    <w:link w:val="NoSpacing"/>
    <w:uiPriority w:val="1"/>
    <w:rsid w:val="00F13227"/>
    <w:rPr>
      <w:rFonts w:eastAsiaTheme="minorEastAsia"/>
      <w:sz w:val="22"/>
      <w:szCs w:val="22"/>
      <w:lang w:val="en-US" w:eastAsia="zh-CN"/>
    </w:rPr>
  </w:style>
  <w:style w:type="character" w:customStyle="1" w:styleId="Heading1Char">
    <w:name w:val="Heading 1 Char"/>
    <w:basedOn w:val="DefaultParagraphFont"/>
    <w:link w:val="Heading1"/>
    <w:uiPriority w:val="9"/>
    <w:rsid w:val="0092520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25208"/>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925208"/>
    <w:pPr>
      <w:spacing w:before="120"/>
    </w:pPr>
    <w:rPr>
      <w:rFonts w:cstheme="minorHAnsi"/>
      <w:b/>
      <w:bCs/>
      <w:i/>
      <w:iCs/>
    </w:rPr>
  </w:style>
  <w:style w:type="paragraph" w:styleId="TOC2">
    <w:name w:val="toc 2"/>
    <w:basedOn w:val="Normal"/>
    <w:next w:val="Normal"/>
    <w:autoRedefine/>
    <w:uiPriority w:val="39"/>
    <w:unhideWhenUsed/>
    <w:rsid w:val="00925208"/>
    <w:pPr>
      <w:spacing w:before="120"/>
      <w:ind w:left="240"/>
    </w:pPr>
    <w:rPr>
      <w:rFonts w:cstheme="minorHAnsi"/>
      <w:b/>
      <w:bCs/>
      <w:sz w:val="22"/>
      <w:szCs w:val="22"/>
    </w:rPr>
  </w:style>
  <w:style w:type="paragraph" w:styleId="TOC3">
    <w:name w:val="toc 3"/>
    <w:basedOn w:val="Normal"/>
    <w:next w:val="Normal"/>
    <w:autoRedefine/>
    <w:uiPriority w:val="39"/>
    <w:unhideWhenUsed/>
    <w:rsid w:val="00925208"/>
    <w:pPr>
      <w:ind w:left="480"/>
    </w:pPr>
    <w:rPr>
      <w:rFonts w:cstheme="minorHAnsi"/>
      <w:sz w:val="20"/>
      <w:szCs w:val="20"/>
    </w:rPr>
  </w:style>
  <w:style w:type="paragraph" w:styleId="TOC4">
    <w:name w:val="toc 4"/>
    <w:basedOn w:val="Normal"/>
    <w:next w:val="Normal"/>
    <w:autoRedefine/>
    <w:uiPriority w:val="39"/>
    <w:semiHidden/>
    <w:unhideWhenUsed/>
    <w:rsid w:val="00925208"/>
    <w:pPr>
      <w:ind w:left="720"/>
    </w:pPr>
    <w:rPr>
      <w:rFonts w:cstheme="minorHAnsi"/>
      <w:sz w:val="20"/>
      <w:szCs w:val="20"/>
    </w:rPr>
  </w:style>
  <w:style w:type="paragraph" w:styleId="TOC5">
    <w:name w:val="toc 5"/>
    <w:basedOn w:val="Normal"/>
    <w:next w:val="Normal"/>
    <w:autoRedefine/>
    <w:uiPriority w:val="39"/>
    <w:semiHidden/>
    <w:unhideWhenUsed/>
    <w:rsid w:val="00925208"/>
    <w:pPr>
      <w:ind w:left="960"/>
    </w:pPr>
    <w:rPr>
      <w:rFonts w:cstheme="minorHAnsi"/>
      <w:sz w:val="20"/>
      <w:szCs w:val="20"/>
    </w:rPr>
  </w:style>
  <w:style w:type="paragraph" w:styleId="TOC6">
    <w:name w:val="toc 6"/>
    <w:basedOn w:val="Normal"/>
    <w:next w:val="Normal"/>
    <w:autoRedefine/>
    <w:uiPriority w:val="39"/>
    <w:semiHidden/>
    <w:unhideWhenUsed/>
    <w:rsid w:val="00925208"/>
    <w:pPr>
      <w:ind w:left="1200"/>
    </w:pPr>
    <w:rPr>
      <w:rFonts w:cstheme="minorHAnsi"/>
      <w:sz w:val="20"/>
      <w:szCs w:val="20"/>
    </w:rPr>
  </w:style>
  <w:style w:type="paragraph" w:styleId="TOC7">
    <w:name w:val="toc 7"/>
    <w:basedOn w:val="Normal"/>
    <w:next w:val="Normal"/>
    <w:autoRedefine/>
    <w:uiPriority w:val="39"/>
    <w:semiHidden/>
    <w:unhideWhenUsed/>
    <w:rsid w:val="00925208"/>
    <w:pPr>
      <w:ind w:left="1440"/>
    </w:pPr>
    <w:rPr>
      <w:rFonts w:cstheme="minorHAnsi"/>
      <w:sz w:val="20"/>
      <w:szCs w:val="20"/>
    </w:rPr>
  </w:style>
  <w:style w:type="paragraph" w:styleId="TOC8">
    <w:name w:val="toc 8"/>
    <w:basedOn w:val="Normal"/>
    <w:next w:val="Normal"/>
    <w:autoRedefine/>
    <w:uiPriority w:val="39"/>
    <w:semiHidden/>
    <w:unhideWhenUsed/>
    <w:rsid w:val="00925208"/>
    <w:pPr>
      <w:ind w:left="1680"/>
    </w:pPr>
    <w:rPr>
      <w:rFonts w:cstheme="minorHAnsi"/>
      <w:sz w:val="20"/>
      <w:szCs w:val="20"/>
    </w:rPr>
  </w:style>
  <w:style w:type="paragraph" w:styleId="TOC9">
    <w:name w:val="toc 9"/>
    <w:basedOn w:val="Normal"/>
    <w:next w:val="Normal"/>
    <w:autoRedefine/>
    <w:uiPriority w:val="39"/>
    <w:semiHidden/>
    <w:unhideWhenUsed/>
    <w:rsid w:val="00925208"/>
    <w:pPr>
      <w:ind w:left="1920"/>
    </w:pPr>
    <w:rPr>
      <w:rFonts w:cstheme="minorHAnsi"/>
      <w:sz w:val="20"/>
      <w:szCs w:val="20"/>
    </w:rPr>
  </w:style>
  <w:style w:type="character" w:styleId="Hyperlink">
    <w:name w:val="Hyperlink"/>
    <w:basedOn w:val="DefaultParagraphFont"/>
    <w:uiPriority w:val="99"/>
    <w:unhideWhenUsed/>
    <w:rsid w:val="005F6C4F"/>
    <w:rPr>
      <w:color w:val="0563C1" w:themeColor="hyperlink"/>
      <w:u w:val="single"/>
    </w:rPr>
  </w:style>
  <w:style w:type="paragraph" w:styleId="ListParagraph">
    <w:name w:val="List Paragraph"/>
    <w:basedOn w:val="Normal"/>
    <w:uiPriority w:val="34"/>
    <w:qFormat/>
    <w:rsid w:val="0099628F"/>
    <w:pPr>
      <w:ind w:left="720"/>
      <w:contextualSpacing/>
    </w:pPr>
  </w:style>
  <w:style w:type="character" w:customStyle="1" w:styleId="Heading2Char">
    <w:name w:val="Heading 2 Char"/>
    <w:basedOn w:val="DefaultParagraphFont"/>
    <w:link w:val="Heading2"/>
    <w:uiPriority w:val="9"/>
    <w:rsid w:val="001C4575"/>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270FBC"/>
    <w:pPr>
      <w:tabs>
        <w:tab w:val="center" w:pos="4536"/>
        <w:tab w:val="right" w:pos="9072"/>
      </w:tabs>
    </w:pPr>
  </w:style>
  <w:style w:type="character" w:customStyle="1" w:styleId="HeaderChar">
    <w:name w:val="Header Char"/>
    <w:basedOn w:val="DefaultParagraphFont"/>
    <w:link w:val="Header"/>
    <w:uiPriority w:val="99"/>
    <w:rsid w:val="00270FBC"/>
  </w:style>
  <w:style w:type="paragraph" w:styleId="Footer">
    <w:name w:val="footer"/>
    <w:basedOn w:val="Normal"/>
    <w:link w:val="FooterChar"/>
    <w:uiPriority w:val="99"/>
    <w:unhideWhenUsed/>
    <w:rsid w:val="00270FBC"/>
    <w:pPr>
      <w:tabs>
        <w:tab w:val="center" w:pos="4536"/>
        <w:tab w:val="right" w:pos="9072"/>
      </w:tabs>
    </w:pPr>
  </w:style>
  <w:style w:type="character" w:customStyle="1" w:styleId="FooterChar">
    <w:name w:val="Footer Char"/>
    <w:basedOn w:val="DefaultParagraphFont"/>
    <w:link w:val="Footer"/>
    <w:uiPriority w:val="99"/>
    <w:rsid w:val="00270FBC"/>
  </w:style>
  <w:style w:type="character" w:styleId="PageNumber">
    <w:name w:val="page number"/>
    <w:basedOn w:val="DefaultParagraphFont"/>
    <w:uiPriority w:val="99"/>
    <w:semiHidden/>
    <w:unhideWhenUsed/>
    <w:rsid w:val="00270FBC"/>
  </w:style>
  <w:style w:type="character" w:customStyle="1" w:styleId="Heading3Char">
    <w:name w:val="Heading 3 Char"/>
    <w:basedOn w:val="DefaultParagraphFont"/>
    <w:link w:val="Heading3"/>
    <w:uiPriority w:val="9"/>
    <w:rsid w:val="00852D88"/>
    <w:rPr>
      <w:rFonts w:asciiTheme="majorHAnsi" w:eastAsiaTheme="majorEastAsia" w:hAnsiTheme="majorHAnsi" w:cstheme="majorBidi"/>
      <w:color w:val="1F3763" w:themeColor="accent1" w:themeShade="7F"/>
    </w:rPr>
  </w:style>
  <w:style w:type="table" w:styleId="TableGrid">
    <w:name w:val="Table Grid"/>
    <w:basedOn w:val="TableNormal"/>
    <w:uiPriority w:val="39"/>
    <w:rsid w:val="004F04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2194D"/>
    <w:rPr>
      <w:color w:val="954F72" w:themeColor="followedHyperlink"/>
      <w:u w:val="single"/>
    </w:rPr>
  </w:style>
  <w:style w:type="character" w:styleId="UnresolvedMention">
    <w:name w:val="Unresolved Mention"/>
    <w:basedOn w:val="DefaultParagraphFont"/>
    <w:uiPriority w:val="99"/>
    <w:semiHidden/>
    <w:unhideWhenUsed/>
    <w:rsid w:val="00E219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02084048">
      <w:bodyDiv w:val="1"/>
      <w:marLeft w:val="0"/>
      <w:marRight w:val="0"/>
      <w:marTop w:val="0"/>
      <w:marBottom w:val="0"/>
      <w:divBdr>
        <w:top w:val="none" w:sz="0" w:space="0" w:color="auto"/>
        <w:left w:val="none" w:sz="0" w:space="0" w:color="auto"/>
        <w:bottom w:val="none" w:sz="0" w:space="0" w:color="auto"/>
        <w:right w:val="none" w:sz="0" w:space="0" w:color="auto"/>
      </w:divBdr>
    </w:div>
    <w:div w:id="636301642">
      <w:bodyDiv w:val="1"/>
      <w:marLeft w:val="0"/>
      <w:marRight w:val="0"/>
      <w:marTop w:val="0"/>
      <w:marBottom w:val="0"/>
      <w:divBdr>
        <w:top w:val="none" w:sz="0" w:space="0" w:color="auto"/>
        <w:left w:val="none" w:sz="0" w:space="0" w:color="auto"/>
        <w:bottom w:val="none" w:sz="0" w:space="0" w:color="auto"/>
        <w:right w:val="none" w:sz="0" w:space="0" w:color="auto"/>
      </w:divBdr>
    </w:div>
    <w:div w:id="825702271">
      <w:bodyDiv w:val="1"/>
      <w:marLeft w:val="0"/>
      <w:marRight w:val="0"/>
      <w:marTop w:val="0"/>
      <w:marBottom w:val="0"/>
      <w:divBdr>
        <w:top w:val="none" w:sz="0" w:space="0" w:color="auto"/>
        <w:left w:val="none" w:sz="0" w:space="0" w:color="auto"/>
        <w:bottom w:val="none" w:sz="0" w:space="0" w:color="auto"/>
        <w:right w:val="none" w:sz="0" w:space="0" w:color="auto"/>
      </w:divBdr>
    </w:div>
    <w:div w:id="1176455018">
      <w:bodyDiv w:val="1"/>
      <w:marLeft w:val="0"/>
      <w:marRight w:val="0"/>
      <w:marTop w:val="0"/>
      <w:marBottom w:val="0"/>
      <w:divBdr>
        <w:top w:val="none" w:sz="0" w:space="0" w:color="auto"/>
        <w:left w:val="none" w:sz="0" w:space="0" w:color="auto"/>
        <w:bottom w:val="none" w:sz="0" w:space="0" w:color="auto"/>
        <w:right w:val="none" w:sz="0" w:space="0" w:color="auto"/>
      </w:divBdr>
    </w:div>
    <w:div w:id="1208953986">
      <w:bodyDiv w:val="1"/>
      <w:marLeft w:val="0"/>
      <w:marRight w:val="0"/>
      <w:marTop w:val="0"/>
      <w:marBottom w:val="0"/>
      <w:divBdr>
        <w:top w:val="none" w:sz="0" w:space="0" w:color="auto"/>
        <w:left w:val="none" w:sz="0" w:space="0" w:color="auto"/>
        <w:bottom w:val="none" w:sz="0" w:space="0" w:color="auto"/>
        <w:right w:val="none" w:sz="0" w:space="0" w:color="auto"/>
      </w:divBdr>
    </w:div>
    <w:div w:id="2129002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3.png"/><Relationship Id="rId39" Type="http://schemas.openxmlformats.org/officeDocument/2006/relationships/footer" Target="footer2.xml"/><Relationship Id="rId21" Type="http://schemas.openxmlformats.org/officeDocument/2006/relationships/customXml" Target="ink/ink1.xml"/><Relationship Id="rId34" Type="http://schemas.openxmlformats.org/officeDocument/2006/relationships/image" Target="media/image18.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customXml" Target="ink/ink4.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image" Target="media/image17.png"/><Relationship Id="rId37" Type="http://schemas.openxmlformats.org/officeDocument/2006/relationships/image" Target="media/image21.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jpeg"/><Relationship Id="rId23" Type="http://schemas.openxmlformats.org/officeDocument/2006/relationships/customXml" Target="ink/ink2.xml"/><Relationship Id="rId28" Type="http://schemas.openxmlformats.org/officeDocument/2006/relationships/image" Target="media/image15.png"/><Relationship Id="rId36" Type="http://schemas.openxmlformats.org/officeDocument/2006/relationships/image" Target="media/image20.png"/><Relationship Id="rId10" Type="http://schemas.openxmlformats.org/officeDocument/2006/relationships/hyperlink" Target="https://www.itmagazine.ch/Artikel/68583/Smartphone-Markt_Schweiz_Apple_mit_44_Prozent_Marktanteil_Nokia_zurueck_in_Top_5.html" TargetMode="External"/><Relationship Id="rId19" Type="http://schemas.openxmlformats.org/officeDocument/2006/relationships/image" Target="media/image9.png"/><Relationship Id="rId31" Type="http://schemas.openxmlformats.org/officeDocument/2006/relationships/customXml" Target="ink/ink5.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image" Target="media/image19.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de.statista.com/statistik/daten/studie/431613/umfrage/marktanteile-der-betriebssysteme-in-der-schweiz/" TargetMode="External"/><Relationship Id="rId17" Type="http://schemas.openxmlformats.org/officeDocument/2006/relationships/image" Target="media/image7.png"/><Relationship Id="rId25" Type="http://schemas.openxmlformats.org/officeDocument/2006/relationships/customXml" Target="ink/ink3.xml"/><Relationship Id="rId33" Type="http://schemas.openxmlformats.org/officeDocument/2006/relationships/customXml" Target="ink/ink6.xml"/><Relationship Id="rId38" Type="http://schemas.openxmlformats.org/officeDocument/2006/relationships/footer" Target="footer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19-12-03T08:51:44.351"/>
    </inkml:context>
    <inkml:brush xml:id="br0">
      <inkml:brushProperty name="width" value="0.05" units="cm"/>
      <inkml:brushProperty name="height" value="0.05" units="cm"/>
    </inkml:brush>
  </inkml:definitions>
  <inkml:trace contextRef="#ctx0" brushRef="#br0">1 1 24575,'87'24'0,"0"1"0,14-4-1164,-19 0 1,8-4 1163,28-15 0,-7-2 0,-6 17-396,-26-12 1,19-1-1,2 0 1,-17 3 395,-11 6 0,-1 1 0,37-6 0,17-3 0,-11 2 0,-20 7 0,-4-1 0,-12-11 0,5-3 0,3 3 0,22 11 0,5 5 0,-10-5 0,-16-9 0,4-1-978,-6 6 1,15 2 0,7 3-1,-3 0 1,-10-2 977,5 2 0,-9 0 0,10 0 0,-7-4 0,10 0 0,3 0 0,-4 0 0,-11 1-1290,0 6 0,-9 0 0,2-3 1290,14-7 0,1-3 0,-20 0-2264,-5 7 2264,16-10 0,10-2 126,-16 1 0,3 0-126,28 0 0,4 0 0,-4 0 0,-9 0 2874,11 0-2874,-25 0 4298,-33 0-4298,-36 0 0,26 0 6427,-34 0-6427,4-5 1079,-4 4-1079,-1-4 0,-4 5 0,-1 0 0,1 0 0,0 0 0,-1 0 0,1 0 0,37 0 0,-14 0 0,33 0 0,-2 0 0,-23 0 0,15 0 0,-27 0 0,13 0 0,-10 5 0,9-4 0,-16 3 0,2-4 0,-11 0 0,3 0 0,-6 0 0,7 0 0,0 0 0,8 0 0,-4 0 0,1 0 0,2 0 0,-6 0 0,2 0 0,0 0 0,2 0 0,-5 0 0,-2 0 0,0 0 0,3 0 0,7 0 0,-7 0 0,1 0 0,-7 0 0,0 0 0,3 0 0,-7 0 0,3 0 0,-1 0 0,-2 0 0,3 0 0,-4 0 0,-1 0 0,1-4 0,-1 3 0,1-4 0,12 5 0,-5 0 0,7 0 0,2 0 0,10 0 0,-7 0 0,7 0 0,-25 0 0,7-4 0,-16-6 0,6-1 0,-17-8 0,-1 12 0,-5-11 0,-4 12 0,-11-17 0,0 6 0,-2-7 0,-6 6 0,-24-18 0,-13-1-6784,11 5 6784,0 0 0,42 26 0,-23-8 0,22 4 0,-10 2 0,18-1 0,-4 4 0,0-6 0,-1 6 6784,5-4-6784,-3 8 0,7-8 0,1 12 0,6-2 0,4 14 0,0-4 0,0 18 0,0 4 0,4 1 0,1-3 0,7-2 0,0 9 0,10 34-6784,-12-23 6784,10 18-2932,-18-45 2932,8 9 0,-9 8 0,4-19 0,1 29 0,-5-35 0,6 33 0,-7-31 0,0 16 5332,4-18-5332,-3 1 4384,3 5-4384,-4-4 0,0-2 0,0-4 0,9-14 0,1 2 0,5-12 0,48-34 0,-37 28 0,33-28-6784,-41 38 6784,28-16 0,21-3 0,-6-1 0,19-21 0,-60 34 0,32-28 0,-33 32 0,4-6 0,-10 14 6784,-8-4-6784,1 3 0,2 1 0,-3 0 0,5 1 0,0 3 0,-1-8 0,-4 8 0,0-4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19-12-03T08:52:12.252"/>
    </inkml:context>
    <inkml:brush xml:id="br0">
      <inkml:brushProperty name="width" value="0.05" units="cm"/>
      <inkml:brushProperty name="height" value="0.05" units="cm"/>
    </inkml:brush>
  </inkml:definitions>
  <inkml:trace contextRef="#ctx0" brushRef="#br0">5742 1 24575,'-4'10'0,"0"-3"0,-12 3 0,6-6 0,-5 6 0,7-3 0,-13 1 0,-9 8 0,-15 3 0,2 1 0,-39 13 0,13-4 0,-19 7 0,39-16 0,3-1 0,-4 4 0,2-3 0,2-2 0,14-5 0,-61 14 0,44-13 0,2 0 0,-39 9 0,17-1 0,7-1 0,17-8 0,-26 14 0,-16-3-539,31-4 1,-5 3 538,-23 5 0,-5 2 0,-3 5 0,2-2 0,25-10 0,4-2-3214,10-1 1,4-2 3213,-31 7 0,9 1 0,0-1 0,-7 7 0,53-22 720,-53 31-720,39-24 0,-16 15 0,-19-7 0,44-14 0,-39 14 0,-1 1-4537,33-12 4537,-24 10 0,-1 0 0,22-9 0,-9 4 0,-29 6 4537,-2 6-4537,5-4 0,7 3 0,6-3 0,29-16 6784,-52 30-6784,65-36 0,-33 19 0,31-14 0,-47 12 0,17-4 0,-10 2 0,2 4 0,17 0 0,13-9 0,-9 7 0,18-14 0,-14 11 0,11-11 0,-20 9 0,6-4 0,-11 4 0,19-8 0,-9 3 0,26-11 0,-9 7 0,4-1 0,-13 0 0,12 3 0,-37 2 0,42-4 0,-24 3 0,28-7 0,-36 12 0,27-9 0,-30 13 0,35-15 0,-24 16 0,3-8 0,-18 13 0,7-7 0,12-5 0,0 0 0,8-3 0,-2 6 0,-2-6 0,8 5 0,-4-5 0,3 3 0,-7-1 0,7 1 0,-6-3 0,13-4 0,-5 2 0,10-8 0,-6 9 0,-2-4 0,-3 5 0,2-3 0,3 1 0,7-5 0,-4 3 0,3-3 0,-6 2 0,6-6 0,-7 10 0,7-9 0,-3 8 0,1-5 0,-2 3 0,-7 6 0,3-5 0,0 2 0,-7-2 0,13-4 0,-21 6 0,5 1 0,-14 3 0,13-1 0,-10 1 0,26-6 0,-14-1 0,17-1 0,-14-2 0,13 3 0,-9-1 0,7 1 0,-1 3 0,-3-2 0,-1-1 0,8-1 0,-2-5 0,11 5 0,-8-5 0,4 2 0,-1 0 0,-2-3 0,6 7 0,-10-7 0,6 3 0,-7 0 0,0 1 0,3 0 0,1 2 0,1-5 0,2 2 0,1 0 0,-4-2 0,11-4 0,-2-2 0,3-5 0,3 3 0,-6 0 0,7-3 0,-4-1 0,4 0 0,0-2 0,4 2 0,-3 1 0,2-4 0,-3 7 0,8-6 0,-6 5 0,5 1 0,-11 1 0,7-1 0,-6 2 0,7-4 0,-8 5 0,18-6 0,-14 5 0,14-4 0,-10 5 0,4-9 0,-2 8 0,1-11 0,-7 15 0,11-12 0,-5 5 0,6-2 0,-9 0 0,1 3 0,-3 3 0,-1-2 0,-1 5 0,-2-2 0,-1 0 0,3 5 0,-2 2 0,-1 3 0,3 3 0,-6-3 0,3 0 0,0 6 0,2 9 0,-1-3 0,9 22-6784,-12-23 6784,12 20 0,-13-12 0,8 0 0,-8-1 0,6-5 0,-6-5 0,3 2 0,-4-7 0,3 0 0,-2-3 0,3 0 0,-4 0 0,0 0 6784,0 0-6784,3 0 0,-2-1 0,-5-5 0,-12-2 0,2-6 0,-70-6 0,55 4 0,-48-1 0,60 3 0,-32-1 0,15-1 0,-51-7 0,40 3-6784,-5 4 6784,26 1 0,13 5 0,2 2 0,0-2 0,6 3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19-12-03T08:51:48.356"/>
    </inkml:context>
    <inkml:brush xml:id="br0">
      <inkml:brushProperty name="width" value="0.05" units="cm"/>
      <inkml:brushProperty name="height" value="0.05" units="cm"/>
    </inkml:brush>
  </inkml:definitions>
  <inkml:trace contextRef="#ctx0" brushRef="#br0">241 0 24575,'3'2'0,"-2"1"0,3-1 0,-4 1 0,0 4 0,0-3 0,0 14 0,0-10 0,0 20 0,0 3 0,0-5 0,0 2 0,0-1 0,0-1 0,0 1 0,0-1 0,-9 15 0,8-21 0,0 1 0,-7 17 0,5-16 0,2-1 0,0 1 0,-8 3 0,8-18 0,-4 6 0,5-3 0,0 0 0,0 2 0,0-3 0,0-3 0,0 1 0,0 4 0,0-5 0,0 7 0,0-9 0,0 9 0,0-8 0,0 6 0,0-6 0,0 5 0,0-2 0,0 5 0,0-4 0,0 1 0,0-4 0,0-1 0,0 0 0,0 0 0,0 0 0,0 0 0,0-1 0,0-1 0,0 0 0,0 0 0,0 1 0,0-1 0,0 0 0,0 1 0,0-5 0,-8 0 0,6-4 0,-8 2 0,5-2 0,-3 1 0,-8-7 0,6 6 0,-5-4 0,7 3 0,0 3 0,-4-4 0,-1 3 0,-3-3 0,3 2 0,5 0 0,1 2 0,6-1 0,-6 3 0,6-2 0,-7 2 0,7-2 0,-6 1 0,3-1 0,-5 0 0,5-1 0,0 1 0,1 1 0,2-1 0,1 3 0,4 0 0,4 0 0,0 2 0,0-1 0,8-1 0,-3 3 0,7-1 0,-8 0 0,18 1 0,-10-3 0,15 2 0,-11-1 0,9 2 0,-10 0 0,2 0 0,-14-2 0,-3-1 0,4 3 0,-3-2 0,10 2 0,-9-2 0,9 0 0,-14 2 0,6-3 0,-7 2 0,-3 1 0,-5 0 0,-25 8 0,12-5 0,-26 8 0,-7 4 0,13-6 0,-13 6 0,34-13 0,7-1 0,1-3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19-12-03T08:51:54.786"/>
    </inkml:context>
    <inkml:brush xml:id="br0">
      <inkml:brushProperty name="width" value="0.05" units="cm"/>
      <inkml:brushProperty name="height" value="0.05" units="cm"/>
    </inkml:brush>
  </inkml:definitions>
  <inkml:trace contextRef="#ctx0" brushRef="#br0">1 16101 24575,'4'-11'0,"-3"-5"-9831,6-1 9086,26-45 0,4-10 1913,-11 10-1168,16-21 0,18-34 0,6-10 0,-7 11 0,-16 27 0,-2 4 0,-1 1 0,4-5-427,0 1 1,4-4 0,1-2-1,0 2 1,-3 3 426,1-5 0,-2 4 0,0 1 0,5-4 0,1 5 0,5-4 0,1 0 0,-1 3 0,-5 4-905,8-18 0,-5 6 1,7-11 904,-9 17 0,6-9 0,3-6 0,2-2 0,-2 0 0,-2 3 85,-7 9 1,-1-1-1,0 1 1,-2 0-1,-1 2 1,-1 3-86,0-3 0,-1 5 0,-2 0 0,1-3 0,4-5 0,-2 1 0,4-6 0,3-5 0,-1-1 0,-2 2 0,-5 7 0,-7 10 0,4-29 0,-10 12 0,5-5 0,6 6 0,5-4 0,2-4 0,-3-5 0,-9 5 0,-1-4 0,-1-3 0,2-3 0,1 0 0,-1 14 0,1 0 0,0-1 0,2-2 0,1-5 0,1-3-169,-8 18 1,1-3 0,0-3 0,2-2 0,-1-2-1,1-1 1,0 0 0,0 1 0,0 0 168,1-1 0,1-3 0,1 0 0,0-1 0,-1 1 0,0 1 0,-1 4 0,-1 3 0,-3 4 0,6-13 0,-3 4 0,-2 5 0,0 2 0,1 1 0,0-1 0,9-20 0,3-4 0,-2 3 0,-1 11 0,-6 15 0,11-13 0,-2 6 0,-12 20 0,2-8 0,1-5 0,2 0 49,6-12 0,3-3 0,0-2 0,0-2-49,-10 17 0,0-1 0,0-2 0,1 0 0,1 1 0,6-7 0,2-3 0,1 2 0,-2 3 0,-4 9 504,4-17 1,-3 9 0,1 1-505,10-6 0,1 1 0,-3 7 0,-15 26 0,-4 3 0,1 3 1429,22-32 1,-2 5-1430,-11 18 0,-5 11 0,6 2 0,-6 15 2805,2-2-2805,13-6 1536,17-7-1536,-26 29 0,16-7 0,8-8-528,-3-8 0,4-5 528,-1 5 0,7-3 0,0-2 0,3-8 0,0-2 0,-2 4 0,-13 12 0,-2 3 0,3-2 0,13-9 0,4-2 0,-12 9 0,-20 17 0,-1 1 0,7-6 0,5-4 0,-12 10 0,-5 3 3055,10-4 0,3 1-3055,12-3-6110,-4 10 6110,-18 6 0,-42 22 0,30-34 0,-11 16 1362,41-51-1362,-37 51 0,19-30 0,-36 49 0,32-48 0,-32 48 0,24-38 6784,-26 36-6784,4-5 0,0 1 0,0 0 0,-4-1 0,3 0 0,-6 1 0,2 10 0,-11 6 0,2 6 0,-11 5 0,7 0 0,-7-5 0,7 3 0,-6-7 0,2 2 0,0 1 0,-10-4 0,1-1 0,-53-8-6784,35 1 6784,-20 3 0,-4 1 0,-8-2 0,-8 4 0,-8-4 0,52 5 0,-22 0 0,32 0 0,6-5 6784,8 14-6784,4 8 0,5 23 0,0 5 0,27 64 0,0-15-6784,2 7 6784,-12-36 0,0-4 0,6-4 0,10 34-4537,-13-47 4537,-2-6 0,-9-4 0,13 23 0,-13-25 0,4 10 0,-10-30 0,1 3 4537,3 6-4537,-6-8 0,5 3 0,-10-7 0,7-3 6784,-7-5-6784,3-2 0,-1-15 0,2 4 0,5-20 0,7-4 0,-5-2 0,17-45 0,-13 50 0,21-74 0,-25 75 0,17-41 0,-17 27 0,7-14 0,-8 16 0,-2 7 0,-8 21 0,7 4 0,-8-9 0,4 9 0,0 1 0,-3 2 0,3 2 0,0 1 0,-4-3 0,4 3 0,0-1 0,-3-2 0,3 3 0,-4-10 0,0-1 0,-4-5 0,3 5 0,-11-57 0,11 48 0,-7-39 0,8 61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19-12-03T08:52:02.385"/>
    </inkml:context>
    <inkml:brush xml:id="br0">
      <inkml:brushProperty name="width" value="0.05" units="cm"/>
      <inkml:brushProperty name="height" value="0.05" units="cm"/>
    </inkml:brush>
  </inkml:definitions>
  <inkml:trace contextRef="#ctx0" brushRef="#br0">6799 12308 24575,'0'-18'0,"-4"0"-9831,-1 5 8341,-28-92-665,3 41 2155,15 8 0,-2-1 1369,-20-19-1369,1-14 0,-6-22 0,3 11 0,7 30 0,-2-3-192,0 1 1,-6-15 0,-4-5 0,3 5 0,7 16 191,1 0 0,1 3 0,-12-15 0,-6-9 0,2 1 0,7 11 0,3 1 0,-3-4 370,4 4 0,-1-3 0,-2-4 1,-3 0-371,3 9 0,-2-1 0,-2-1 0,1 1 0,3 1 0,-3-9 0,2 2 0,1 1 0,-1 3 0,-12-17 0,-1 3 0,-1 1 0,0-3 0,0 0 0,4 10 0,4 7 0,-2-1-93,6 4 0,-7-12 0,2 0 0,5 11 93,-3-9 0,0 2 0,4 11 0,-7-8 0,1 0 0,6 10 0,-4 0 0,0-3 0,-4-8 0,-7-15 0,-1-2 0,8 15-217,1 3 0,1-2 217,6 8 0,-5-13 0,-4-6 0,0 0 0,2 8 0,-2 2 0,2 4 0,0 2 0,0-2 0,3 1 0,1-1 0,0 0 0,-5-1-65,2 8 1,-3-1 0,-2-1 0,1 2 0,3 1 64,-1-5 0,4 2 0,-1 0 0,-2 1 0,-5-3 0,-4 2 0,0-2 0,0-5 0,3-2 0,-1-5 0,0-3 0,1 1 0,1 6 0,-3 0 0,1 4 0,0 1 0,-1-5 0,5 6 0,-1-4 0,0-2 0,1 1 0,0 1 0,4 6 0,0-1 0,1 2 0,1 1 0,2 3 554,-1-2 0,1 3 0,2 0 0,0-2-554,-2-12 0,1-3 0,1 1 0,1 5 0,-5-3 0,1 4 0,3 1 0,7 7 0,3 0 0,-3 0 281,-12-16 1,-3-2-1,10 16-281,2-6 0,-8 2 0,0 0 0,7-3 1026,9 26 1,1 1-1027,0-16 3838,1-20-3838,22 67 2735,-23-60-2735,10 40 1023,-18-30-1023,23 43 0,-13-12 0,20 32 0,-6-11 0,-3 2 0,9 10 0,-18-24 0,18 23 0,-28-46 0,25 41 0,-18-31 0,18 38 0,-22-38 0,17 26 0,-25-36 0,29 42 0,-16-28 0,15 30 0,-7-21 0,10 25 0,-4-7 0,3 3 0,-3-4 0,4 0 0,-4 0 0,7 5 0,-10-8 0,6 2 0,-5 0 0,6 2 0,-3 0 0,2 2 0,-4-3 0,5 1 0,-3-1 0,6 3 0,-7-2 0,0 0 0,-1-2 0,-1-3 0,2 0 0,4 8 0,-6-21 0,1 13 0,2-10 0,0 15 0,3 0 0,3 6 0,-6-2 0,11 5 0,-8 3 0,4-4 0,0 0 0,-3 0 0,3 0 0,-4 0 0,4 0 0,-3 16 0,7 0 0,-3 14 0,4 1 0,0-7 0,0 5 0,0-10 0,0 3 0,0 4 0,0-2 0,0 6 0,4-7 0,-3 34 0,7-27 0,-7 28 0,7-35 0,-7-1 0,3-4 0,0 3 0,1 2 0,4 0 0,-4-1 0,-1-4 0,-4 0 0,4-4 0,-3 2 0,7-2 0,-7 4 0,3 0 0,-4 0 0,4 4 0,1 1 0,4 7 0,-4-2 0,3 3 0,-7-8 0,7-6 0,-3-8 0,4-5 0,-4-4 0,10-4 0,-4 0 0,11-13 0,0 2 0,5-17 0,1 16 0,2-6 0,-7 9 0,3 3 0,-3-7 0,0 11 0,-5-6 0,-1 11 0,-7 1 0,-1 1 0,-1 7 0,-3-7 0,4 3 0,0-4 0,0 0 0,0 0 0,-1 0 0,1 0 0,-4 0 0,-1 0 0,-4 0 0,-4 0 0,3 0 0,-7 0 0,3 0 0,0 0 0,-3 0 0,-1-8 0,-5-2 0,-4 0 0,4 3 0,1 3 0,3 7 0,1-6 0,0 11 0,0-7 0,0 7 0,0-3 0,0 4 0,4-4 0,-11 3 0,9-3 0,-10 4 0,8-4 0,-4 3 0,6-7 0,-9 7 0,10-3 0,-15 0 0,10 3 0,-6-3 0,8 4 0,0 0 0,0 0 0,0-4 0,-4 3 0,-2-3 0,1 4 0,1 0 0,4 0 0,4 0 0,1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19-12-03T08:51:58.267"/>
    </inkml:context>
    <inkml:brush xml:id="br0">
      <inkml:brushProperty name="width" value="0.05" units="cm"/>
      <inkml:brushProperty name="height" value="0.05" units="cm"/>
    </inkml:brush>
  </inkml:definitions>
  <inkml:trace contextRef="#ctx0" brushRef="#br0">0 13860 24575,'45'-73'0,"-5"4"0,5-8 0,9-9 0,4-5-1982,-14 18 0,2-3 1,5-6 1981,8-5 0,8-5 0,2-3 0,-4 0-821,-5 1 1,-2 0 0,0-1 0,5-2 820,0 6 0,3-1 0,3-1 0,0-2 0,-1-1 0,-10 11 0,1-2 0,-1-1 0,0 1 0,0 1 0,-3 3 0,2 0 0,-3 3 0,0 1 0,0-1 0,2-3-125,-1 2 0,1-5 1,2-2-1,-2 2 0,-3 4 1,-5 7 124,10-17 0,-7 9 0,2-6 0,6-10 0,3-9 0,-1 2 0,-8 15 0,-1 3 0,-1 1 0,-6 6 0,6-13 0,-2 1 0,-7 11 0,-3-4 0,-2-1 0,3 2 0,6-14 0,0-1 0,-6 12 0,0-12 0,-4 6-137,9-18 0,0 4 137,-9 30 0,-1 2 93,-3-3 0,4-8-93,-2 11 0,4-8 0,4-6 0,1 0-306,10-14 1,4-5-1,-1 1 1,-3 4 305,0-6 0,-3 5 0,3-1 0,-3 15 0,4-2 0,-2 3 0,-6 12 909,2-6 1,-6 8-910,0-3 0,1-2-126,-4 12 0,1-3 0,-2 3 126,1-11 0,-2 5 0,2 4 0,0 2 0,-5 1 0,-2-1 0,1-11 0,-3 7 1442,-1 2-1442,4-9 0,8-18 0,-2 10 0,1 13 0,-1 4 2366,2-14 1,3-6-2367,-1-1 0,3-5 0,-8 17 0,2-3 0,0 4 0,7-15 0,-10 19 0,-8 17 0,16-29 0,14-27 0,-11 19 0,-5 0 0,2-10 0,10-23 0,-11 28 0,-12 34 0,5-19 0,10-20 0,-9 17 0,-1 8 0,2 1 0,10-16 0,-4 7 0,-4 10 0,0 1 0,0 2 0,3-6 0,-3 4 0,8-14 0,-3 0 0,-9 13 0,0-4 0,-3 5 0,5-11 0,-1 0 0,-3 7 0,3-4 0,-4 4 0,2-10 0,-3 8 0,-3 20 0,0 1 0,0-13 0,-2 0 186,-5 16 1,1-1-187,15-28 0,1-1 0,-14 23 0,-4 7 1086,11-8-1086,-9 23 488,-11 18-488,7-16 0,-5 18 0,0-10 0,-6 23 0,-1-9 0,1 9 0,1-19 1394,-1 16-1394,7-35 0,1 17 327,5-26-327,-1 23 0,-10 4 0,4 12 0,-9 3 0,6 0 0,-7 2 0,2 8 0,-13 1 0,4 10 0,-11-4 0,1 8 0,2-4 0,-2 6 0,-5-1 0,7 0 0,-10 4 0,7-3 0,-8 13 0,-1-3 0,3 0 0,-1 3 0,11-13 0,-4 3 0,9-3 0,-4-1 0,3 0 0,-4 4 0,5-3 0,-4-1 0,3-1 0,0-3 0,-2-1 0,2 4 0,-4-3 0,1 0 0,-1 3 0,0-4 0,5 5 0,-4-4 0,3 3 0,0-4 0,-2 5 0,2 0 0,-4 0 0,1 1 0,3-1 0,12-5 0,21 4-6784,24-8 6784,0 2 0,2-1-4537,16-2 4537,23 7 0,1 2-3034,-14-5 3034,25 4 0,0 0-2029,-30-1 2029,11 0 0,-4 2 2029,-32 1-2029,41 8 3034,-68-16-3034,-3 2 4537,-19-8-4537,-10-7 0,-1 5 0,-57-29 0,42 24 0,-47-22 0,45 13 0,2 6 0,-26-22 0,34 22 0,-53-44 0,53 35 0,-29-33 0,35 38 0,-5-10 0,7 17 6784,5-9-6784,-8 9 0,10-4 0,-9 1 0,6 2 0,0-2 0,-3 8 0,4-3 0,-5 3 0,0-4 0,1 0 0,-1 0 0,-7-5 0,5 4 0,-5 0 0,7 2 0,-3 4 0,2-5 0,2-1 0,0 6 0,3 0 0,0 1 0,-2 3 0,2-8 0,-4 7 0,-3-7 0,2 4 0,-10-6 0,10 6 0,-3 0 0,9 5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B30C50F-3320-494D-A25A-C1AC1C22DD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12</Pages>
  <Words>2124</Words>
  <Characters>12111</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M335 Dokumentation</vt:lpstr>
    </vt:vector>
  </TitlesOfParts>
  <Company/>
  <LinksUpToDate>false</LinksUpToDate>
  <CharactersWithSpaces>14207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M335 Dokumentation</dc:title>
  <dc:subject>Mobile Apps realisieren</dc:subject>
  <dc:creator>Danijel Malinovic</dc:creator>
  <cp:keywords/>
  <dc:description/>
  <cp:lastModifiedBy>Malinovic Danijel GBS-INA1a_2017</cp:lastModifiedBy>
  <cp:revision>44</cp:revision>
  <dcterms:created xsi:type="dcterms:W3CDTF">2019-12-02T08:10:00Z</dcterms:created>
  <dcterms:modified xsi:type="dcterms:W3CDTF">2019-12-03T14:20:00Z</dcterms:modified>
</cp:coreProperties>
</file>