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AB19" w14:textId="694DF946" w:rsidR="000D3A2C" w:rsidRDefault="000D3A2C" w:rsidP="000D3A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1. </w:t>
      </w:r>
      <w:r w:rsidRPr="000D3A2C">
        <w:rPr>
          <w:rFonts w:ascii="Times New Roman" w:hAnsi="Times New Roman" w:cs="Times New Roman"/>
        </w:rPr>
        <w:t>dijtracoban1</w:t>
      </w:r>
      <w:r>
        <w:rPr>
          <w:rFonts w:ascii="Times New Roman" w:hAnsi="Times New Roman" w:cs="Times New Roman"/>
        </w:rPr>
        <w:t>.cpp</w:t>
      </w:r>
    </w:p>
    <w:p w14:paraId="42F072EB" w14:textId="483C3E2A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 xml:space="preserve">Cho một </w:t>
      </w:r>
      <w:r w:rsidRPr="000D3A2C">
        <w:rPr>
          <w:rFonts w:ascii="Times New Roman" w:hAnsi="Times New Roman" w:cs="Times New Roman"/>
          <w:b/>
          <w:bCs/>
        </w:rPr>
        <w:t>đồ thị có hướng, có trọng số không âm</w:t>
      </w:r>
      <w:r w:rsidRPr="000D3A2C">
        <w:rPr>
          <w:rFonts w:ascii="Times New Roman" w:hAnsi="Times New Roman" w:cs="Times New Roman"/>
        </w:rPr>
        <w:t xml:space="preserve"> gồm n đỉnh và m cạnh.</w:t>
      </w:r>
      <w:r w:rsidRPr="000D3A2C">
        <w:rPr>
          <w:rFonts w:ascii="Times New Roman" w:hAnsi="Times New Roman" w:cs="Times New Roman"/>
        </w:rPr>
        <w:br/>
        <w:t>Các đỉnh được đánh số từ 1 đến n.</w:t>
      </w:r>
    </w:p>
    <w:p w14:paraId="1D757FA2" w14:textId="77777777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Mỗi cạnh đi từ đỉnh u đến đỉnh v có trọng số (chi phí) là w.</w:t>
      </w:r>
    </w:p>
    <w:p w14:paraId="3FAE30A9" w14:textId="77777777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Cho hai đỉnh đặc biệt:</w:t>
      </w:r>
    </w:p>
    <w:p w14:paraId="188D8FD3" w14:textId="77777777" w:rsidR="000D3A2C" w:rsidRPr="000D3A2C" w:rsidRDefault="000D3A2C" w:rsidP="000D3A2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s – đỉnh bắt đầu (xuất phát)</w:t>
      </w:r>
    </w:p>
    <w:p w14:paraId="09D34F9F" w14:textId="77777777" w:rsidR="000D3A2C" w:rsidRPr="000D3A2C" w:rsidRDefault="000D3A2C" w:rsidP="000D3A2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t – đỉnh kết thúc</w:t>
      </w:r>
    </w:p>
    <w:p w14:paraId="0AA2428F" w14:textId="6F60D64E" w:rsidR="000D3A2C" w:rsidRPr="000D3A2C" w:rsidRDefault="000D3A2C" w:rsidP="000D3A2C">
      <w:pPr>
        <w:spacing w:after="0"/>
        <w:rPr>
          <w:rFonts w:ascii="Times New Roman" w:hAnsi="Times New Roman" w:cs="Times New Roman"/>
          <w:b/>
          <w:bCs/>
        </w:rPr>
      </w:pPr>
      <w:r w:rsidRPr="000D3A2C">
        <w:rPr>
          <w:rFonts w:ascii="Times New Roman" w:hAnsi="Times New Roman" w:cs="Times New Roman"/>
          <w:b/>
          <w:bCs/>
        </w:rPr>
        <w:t>Yêu cầu</w:t>
      </w:r>
      <w:r>
        <w:rPr>
          <w:rFonts w:ascii="Times New Roman" w:hAnsi="Times New Roman" w:cs="Times New Roman"/>
          <w:b/>
          <w:bCs/>
        </w:rPr>
        <w:t>:</w:t>
      </w:r>
    </w:p>
    <w:p w14:paraId="0DE0197B" w14:textId="77777777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 xml:space="preserve">Hãy </w:t>
      </w:r>
      <w:r w:rsidRPr="000D3A2C">
        <w:rPr>
          <w:rFonts w:ascii="Times New Roman" w:hAnsi="Times New Roman" w:cs="Times New Roman"/>
          <w:b/>
          <w:bCs/>
        </w:rPr>
        <w:t>tìm độ dài đường đi ngắn nhất</w:t>
      </w:r>
      <w:r w:rsidRPr="000D3A2C">
        <w:rPr>
          <w:rFonts w:ascii="Times New Roman" w:hAnsi="Times New Roman" w:cs="Times New Roman"/>
        </w:rPr>
        <w:t xml:space="preserve"> từ đỉnh s đến đỉnh t trên đồ thị.</w:t>
      </w:r>
    </w:p>
    <w:p w14:paraId="693E39A1" w14:textId="77777777" w:rsidR="000D3A2C" w:rsidRPr="000D3A2C" w:rsidRDefault="000D3A2C" w:rsidP="000D3A2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 xml:space="preserve">Nếu tồn tại đường đi từ s đến t, in ra </w:t>
      </w:r>
      <w:r w:rsidRPr="000D3A2C">
        <w:rPr>
          <w:rFonts w:ascii="Times New Roman" w:hAnsi="Times New Roman" w:cs="Times New Roman"/>
          <w:b/>
          <w:bCs/>
        </w:rPr>
        <w:t>tổng trọng số nhỏ nhất</w:t>
      </w:r>
      <w:r w:rsidRPr="000D3A2C">
        <w:rPr>
          <w:rFonts w:ascii="Times New Roman" w:hAnsi="Times New Roman" w:cs="Times New Roman"/>
        </w:rPr>
        <w:t>.</w:t>
      </w:r>
    </w:p>
    <w:p w14:paraId="1211C776" w14:textId="3C5E4026" w:rsidR="000D3A2C" w:rsidRPr="000D3A2C" w:rsidRDefault="000D3A2C" w:rsidP="000D3A2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 xml:space="preserve">Nếu </w:t>
      </w:r>
      <w:r w:rsidRPr="000D3A2C">
        <w:rPr>
          <w:rFonts w:ascii="Times New Roman" w:hAnsi="Times New Roman" w:cs="Times New Roman"/>
          <w:b/>
          <w:bCs/>
        </w:rPr>
        <w:t>không tồn tại</w:t>
      </w:r>
      <w:r w:rsidRPr="000D3A2C">
        <w:rPr>
          <w:rFonts w:ascii="Times New Roman" w:hAnsi="Times New Roman" w:cs="Times New Roman"/>
        </w:rPr>
        <w:t xml:space="preserve"> đường đi từ s đến t, in ra -1.</w:t>
      </w:r>
    </w:p>
    <w:p w14:paraId="4F1DAE17" w14:textId="77777777" w:rsidR="000D3A2C" w:rsidRPr="000D3A2C" w:rsidRDefault="000D3A2C" w:rsidP="000D3A2C">
      <w:pPr>
        <w:spacing w:after="0"/>
        <w:rPr>
          <w:rFonts w:ascii="Times New Roman" w:hAnsi="Times New Roman" w:cs="Times New Roman"/>
          <w:b/>
          <w:bCs/>
        </w:rPr>
      </w:pPr>
      <w:r w:rsidRPr="000D3A2C">
        <w:rPr>
          <w:rFonts w:ascii="Times New Roman" w:hAnsi="Times New Roman" w:cs="Times New Roman"/>
          <w:b/>
          <w:bCs/>
        </w:rPr>
        <w:t>Dữ liệu vào (Input)</w:t>
      </w:r>
    </w:p>
    <w:p w14:paraId="40AC9959" w14:textId="77777777" w:rsidR="000D3A2C" w:rsidRPr="000D3A2C" w:rsidRDefault="000D3A2C" w:rsidP="000D3A2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Dòng 1: bốn số nguyên</w:t>
      </w:r>
      <w:r w:rsidRPr="000D3A2C">
        <w:rPr>
          <w:rFonts w:ascii="Times New Roman" w:hAnsi="Times New Roman" w:cs="Times New Roman"/>
        </w:rPr>
        <w:br/>
        <w:t>n m s t</w:t>
      </w:r>
      <w:r w:rsidRPr="000D3A2C">
        <w:rPr>
          <w:rFonts w:ascii="Times New Roman" w:hAnsi="Times New Roman" w:cs="Times New Roman"/>
        </w:rPr>
        <w:br/>
        <w:t>trong đó:</w:t>
      </w:r>
    </w:p>
    <w:p w14:paraId="3883C1E0" w14:textId="77777777" w:rsidR="000D3A2C" w:rsidRPr="000D3A2C" w:rsidRDefault="000D3A2C" w:rsidP="000D3A2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1 ≤ n ≤ 10^5 – số đỉnh</w:t>
      </w:r>
    </w:p>
    <w:p w14:paraId="31B18059" w14:textId="77777777" w:rsidR="000D3A2C" w:rsidRPr="000D3A2C" w:rsidRDefault="000D3A2C" w:rsidP="000D3A2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1 ≤ m ≤ 2·10^5 – số cạnh</w:t>
      </w:r>
    </w:p>
    <w:p w14:paraId="0195A53C" w14:textId="77777777" w:rsidR="000D3A2C" w:rsidRPr="000D3A2C" w:rsidRDefault="000D3A2C" w:rsidP="000D3A2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1 ≤ s, t ≤ n</w:t>
      </w:r>
    </w:p>
    <w:p w14:paraId="64F0AC89" w14:textId="12566564" w:rsidR="000D3A2C" w:rsidRPr="000D3A2C" w:rsidRDefault="000D3A2C" w:rsidP="000D3A2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m dòng tiếp theo, mỗi dòng chứa 3 số nguyên:</w:t>
      </w:r>
      <w:r>
        <w:rPr>
          <w:rFonts w:ascii="Times New Roman" w:hAnsi="Times New Roman" w:cs="Times New Roman"/>
        </w:rPr>
        <w:t xml:space="preserve"> </w:t>
      </w:r>
      <w:r w:rsidRPr="000D3A2C">
        <w:rPr>
          <w:rFonts w:ascii="Times New Roman" w:hAnsi="Times New Roman" w:cs="Times New Roman"/>
        </w:rPr>
        <w:t>u v w</w:t>
      </w:r>
      <w:r>
        <w:rPr>
          <w:rFonts w:ascii="Times New Roman" w:hAnsi="Times New Roman" w:cs="Times New Roman"/>
        </w:rPr>
        <w:t xml:space="preserve"> (</w:t>
      </w:r>
      <w:r w:rsidRPr="000D3A2C">
        <w:rPr>
          <w:rFonts w:ascii="Times New Roman" w:hAnsi="Times New Roman" w:cs="Times New Roman"/>
        </w:rPr>
        <w:t xml:space="preserve">nghĩa là có một cạnh </w:t>
      </w:r>
      <w:r w:rsidRPr="000D3A2C">
        <w:rPr>
          <w:rFonts w:ascii="Times New Roman" w:hAnsi="Times New Roman" w:cs="Times New Roman"/>
          <w:b/>
          <w:bCs/>
        </w:rPr>
        <w:t>có hướng</w:t>
      </w:r>
      <w:r w:rsidRPr="000D3A2C">
        <w:rPr>
          <w:rFonts w:ascii="Times New Roman" w:hAnsi="Times New Roman" w:cs="Times New Roman"/>
        </w:rPr>
        <w:t xml:space="preserve"> từ u đến v với trọng số w</w:t>
      </w:r>
      <w:r>
        <w:rPr>
          <w:rFonts w:ascii="Times New Roman" w:hAnsi="Times New Roman" w:cs="Times New Roman"/>
        </w:rPr>
        <w:t>)</w:t>
      </w:r>
      <w:r w:rsidRPr="000D3A2C">
        <w:rPr>
          <w:rFonts w:ascii="Times New Roman" w:hAnsi="Times New Roman" w:cs="Times New Roman"/>
        </w:rPr>
        <w:t>.</w:t>
      </w:r>
    </w:p>
    <w:p w14:paraId="0017F764" w14:textId="77777777" w:rsidR="000D3A2C" w:rsidRPr="000D3A2C" w:rsidRDefault="000D3A2C" w:rsidP="000D3A2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Thường ràng buộc: 1 ≤ u, v ≤ n, 0 ≤ w ≤ 10^9</w:t>
      </w:r>
    </w:p>
    <w:p w14:paraId="1AE7CEF7" w14:textId="180B027D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  <w:i/>
          <w:iCs/>
        </w:rPr>
        <w:t>(Nếu bạn muốn đồ thị vô hướng thì chỉ thêm câu: “Với mỗi cạnh (u, v, w) ta hiểu là có hai cạnh: u → v và v → u cùng trọng số w”.)</w:t>
      </w:r>
    </w:p>
    <w:p w14:paraId="49FB8C4F" w14:textId="77777777" w:rsidR="000D3A2C" w:rsidRPr="000D3A2C" w:rsidRDefault="000D3A2C" w:rsidP="000D3A2C">
      <w:pPr>
        <w:spacing w:after="0"/>
        <w:rPr>
          <w:rFonts w:ascii="Times New Roman" w:hAnsi="Times New Roman" w:cs="Times New Roman"/>
          <w:b/>
          <w:bCs/>
        </w:rPr>
      </w:pPr>
      <w:r w:rsidRPr="000D3A2C">
        <w:rPr>
          <w:rFonts w:ascii="Times New Roman" w:hAnsi="Times New Roman" w:cs="Times New Roman"/>
          <w:b/>
          <w:bCs/>
        </w:rPr>
        <w:t>Kết quả (Output)</w:t>
      </w:r>
    </w:p>
    <w:p w14:paraId="52427D7A" w14:textId="77777777" w:rsidR="000D3A2C" w:rsidRPr="000D3A2C" w:rsidRDefault="000D3A2C" w:rsidP="000D3A2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 xml:space="preserve">Ghi ra </w:t>
      </w:r>
      <w:r w:rsidRPr="000D3A2C">
        <w:rPr>
          <w:rFonts w:ascii="Times New Roman" w:hAnsi="Times New Roman" w:cs="Times New Roman"/>
          <w:b/>
          <w:bCs/>
        </w:rPr>
        <w:t>một số nguyên duy nhất</w:t>
      </w:r>
      <w:r w:rsidRPr="000D3A2C">
        <w:rPr>
          <w:rFonts w:ascii="Times New Roman" w:hAnsi="Times New Roman" w:cs="Times New Roman"/>
        </w:rPr>
        <w:t xml:space="preserve"> là </w:t>
      </w:r>
      <w:r w:rsidRPr="000D3A2C">
        <w:rPr>
          <w:rFonts w:ascii="Times New Roman" w:hAnsi="Times New Roman" w:cs="Times New Roman"/>
          <w:b/>
          <w:bCs/>
        </w:rPr>
        <w:t>độ dài đường đi ngắn nhất</w:t>
      </w:r>
      <w:r w:rsidRPr="000D3A2C">
        <w:rPr>
          <w:rFonts w:ascii="Times New Roman" w:hAnsi="Times New Roman" w:cs="Times New Roman"/>
        </w:rPr>
        <w:t xml:space="preserve"> từ s đến t.</w:t>
      </w:r>
    </w:p>
    <w:p w14:paraId="5BD495CC" w14:textId="77777777" w:rsidR="000D3A2C" w:rsidRPr="000D3A2C" w:rsidRDefault="000D3A2C" w:rsidP="000D3A2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D3A2C">
        <w:rPr>
          <w:rFonts w:ascii="Times New Roman" w:hAnsi="Times New Roman" w:cs="Times New Roman"/>
        </w:rPr>
        <w:t>Nếu không có đường đi, in -1.</w:t>
      </w:r>
    </w:p>
    <w:p w14:paraId="0583A335" w14:textId="796B25D0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</w:p>
    <w:p w14:paraId="2618D18B" w14:textId="70715E51" w:rsidR="000D3A2C" w:rsidRDefault="000D3A2C" w:rsidP="000D3A2C">
      <w:pPr>
        <w:spacing w:after="0"/>
        <w:rPr>
          <w:rFonts w:ascii="Times New Roman" w:hAnsi="Times New Roman" w:cs="Times New Roman"/>
          <w:b/>
          <w:bCs/>
        </w:rPr>
      </w:pPr>
      <w:r w:rsidRPr="000D3A2C">
        <w:rPr>
          <w:rFonts w:ascii="Times New Roman" w:hAnsi="Times New Roman" w:cs="Times New Roman"/>
          <w:b/>
          <w:bCs/>
        </w:rPr>
        <w:t>Ví dụ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3A2C" w14:paraId="469E8083" w14:textId="77777777" w:rsidTr="000D3A2C">
        <w:tc>
          <w:tcPr>
            <w:tcW w:w="4675" w:type="dxa"/>
          </w:tcPr>
          <w:p w14:paraId="5FC62BC1" w14:textId="47137866" w:rsidR="000D3A2C" w:rsidRDefault="000D3A2C" w:rsidP="000D3A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4675" w:type="dxa"/>
          </w:tcPr>
          <w:p w14:paraId="5089841F" w14:textId="45768FA4" w:rsidR="000D3A2C" w:rsidRDefault="000D3A2C" w:rsidP="000D3A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0D3A2C" w14:paraId="65FBDF67" w14:textId="77777777" w:rsidTr="000D3A2C">
        <w:tc>
          <w:tcPr>
            <w:tcW w:w="4675" w:type="dxa"/>
          </w:tcPr>
          <w:p w14:paraId="4BEEAF66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5 8 1 5</w:t>
            </w:r>
          </w:p>
          <w:p w14:paraId="1ECBBA77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1 2 4</w:t>
            </w:r>
          </w:p>
          <w:p w14:paraId="08BD3BFA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1 3 2</w:t>
            </w:r>
          </w:p>
          <w:p w14:paraId="5EB2AA01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2 4 2</w:t>
            </w:r>
          </w:p>
          <w:p w14:paraId="0730CD72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2 5 3</w:t>
            </w:r>
          </w:p>
          <w:p w14:paraId="76464329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3 2 1</w:t>
            </w:r>
          </w:p>
          <w:p w14:paraId="008B774E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3 4 4</w:t>
            </w:r>
          </w:p>
          <w:p w14:paraId="016CA51C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3 5 5</w:t>
            </w:r>
          </w:p>
          <w:p w14:paraId="4006D85F" w14:textId="77777777" w:rsidR="000D3A2C" w:rsidRPr="000D3A2C" w:rsidRDefault="000D3A2C" w:rsidP="000D3A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D3A2C">
              <w:rPr>
                <w:rFonts w:ascii="Times New Roman" w:hAnsi="Times New Roman" w:cs="Times New Roman"/>
              </w:rPr>
              <w:t>5 4 5</w:t>
            </w:r>
          </w:p>
          <w:p w14:paraId="49B506F8" w14:textId="77777777" w:rsidR="000D3A2C" w:rsidRDefault="000D3A2C" w:rsidP="000D3A2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14:paraId="40D928B8" w14:textId="0875C75D" w:rsidR="000D3A2C" w:rsidRDefault="000D3A2C" w:rsidP="000D3A2C">
            <w:pPr>
              <w:rPr>
                <w:rFonts w:ascii="Times New Roman" w:hAnsi="Times New Roman" w:cs="Times New Roman"/>
                <w:b/>
                <w:bCs/>
              </w:rPr>
            </w:pPr>
            <w:r w:rsidRPr="000D3A2C">
              <w:rPr>
                <w:rFonts w:ascii="Times New Roman" w:hAnsi="Times New Roman" w:cs="Times New Roman"/>
              </w:rPr>
              <w:t>6</w:t>
            </w:r>
          </w:p>
        </w:tc>
      </w:tr>
    </w:tbl>
    <w:p w14:paraId="0F3D48AA" w14:textId="77777777" w:rsidR="000D3A2C" w:rsidRDefault="000D3A2C" w:rsidP="000D3A2C">
      <w:pPr>
        <w:spacing w:after="0"/>
        <w:rPr>
          <w:rFonts w:ascii="Times New Roman" w:hAnsi="Times New Roman" w:cs="Times New Roman"/>
          <w:b/>
          <w:bCs/>
        </w:rPr>
      </w:pPr>
    </w:p>
    <w:p w14:paraId="38FA4D66" w14:textId="77777777" w:rsidR="000D3A2C" w:rsidRPr="000D3A2C" w:rsidRDefault="000D3A2C" w:rsidP="000D3A2C">
      <w:pPr>
        <w:spacing w:after="0"/>
        <w:rPr>
          <w:rFonts w:ascii="Times New Roman" w:hAnsi="Times New Roman" w:cs="Times New Roman"/>
          <w:b/>
          <w:bCs/>
        </w:rPr>
      </w:pPr>
    </w:p>
    <w:p w14:paraId="4E07E2C3" w14:textId="75924BE0" w:rsidR="000D3A2C" w:rsidRPr="000D3A2C" w:rsidRDefault="000D3A2C" w:rsidP="000D3A2C">
      <w:pPr>
        <w:spacing w:after="0"/>
        <w:rPr>
          <w:rFonts w:ascii="Times New Roman" w:hAnsi="Times New Roman" w:cs="Times New Roman"/>
        </w:rPr>
      </w:pPr>
    </w:p>
    <w:p w14:paraId="5047D93B" w14:textId="77777777" w:rsidR="006F1E36" w:rsidRPr="000D3A2C" w:rsidRDefault="006F1E36" w:rsidP="000D3A2C">
      <w:pPr>
        <w:spacing w:after="0"/>
        <w:rPr>
          <w:rFonts w:ascii="Times New Roman" w:hAnsi="Times New Roman" w:cs="Times New Roman"/>
        </w:rPr>
      </w:pPr>
    </w:p>
    <w:sectPr w:rsidR="006F1E36" w:rsidRPr="000D3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4590"/>
    <w:multiLevelType w:val="multilevel"/>
    <w:tmpl w:val="CCB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650AB"/>
    <w:multiLevelType w:val="multilevel"/>
    <w:tmpl w:val="CAA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87FC7"/>
    <w:multiLevelType w:val="multilevel"/>
    <w:tmpl w:val="713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B20A9"/>
    <w:multiLevelType w:val="multilevel"/>
    <w:tmpl w:val="731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78531">
    <w:abstractNumId w:val="2"/>
  </w:num>
  <w:num w:numId="2" w16cid:durableId="3943453">
    <w:abstractNumId w:val="1"/>
  </w:num>
  <w:num w:numId="3" w16cid:durableId="886378885">
    <w:abstractNumId w:val="0"/>
  </w:num>
  <w:num w:numId="4" w16cid:durableId="51467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2C"/>
    <w:rsid w:val="000D3A2C"/>
    <w:rsid w:val="002F0F61"/>
    <w:rsid w:val="006F1E36"/>
    <w:rsid w:val="00A424C8"/>
    <w:rsid w:val="00E2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EA0C"/>
  <w15:chartTrackingRefBased/>
  <w15:docId w15:val="{D0028046-7285-4C5B-A9B3-422956BB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2025-11-12T04:18:00Z</dcterms:created>
  <dcterms:modified xsi:type="dcterms:W3CDTF">2025-11-12T06:39:00Z</dcterms:modified>
</cp:coreProperties>
</file>